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63807" w14:textId="28245C66" w:rsidR="00096D6C" w:rsidRPr="00F763D5" w:rsidRDefault="00096D6C" w:rsidP="00096D6C">
      <w:pPr>
        <w:jc w:val="center"/>
        <w:rPr>
          <w:b/>
        </w:rPr>
      </w:pPr>
      <w:r>
        <w:rPr>
          <w:b/>
        </w:rPr>
        <w:t xml:space="preserve">UMOWA </w:t>
      </w:r>
      <w:r>
        <w:rPr>
          <w:b/>
        </w:rPr>
        <w:br/>
        <w:t xml:space="preserve">Gmina Włoszczowa </w:t>
      </w:r>
      <w:r w:rsidRPr="000A1FED">
        <w:rPr>
          <w:b/>
        </w:rPr>
        <w:t xml:space="preserve">nr </w:t>
      </w:r>
      <w:r>
        <w:rPr>
          <w:b/>
        </w:rPr>
        <w:t>……………</w:t>
      </w:r>
    </w:p>
    <w:p w14:paraId="6C97B879" w14:textId="79FFF2CA" w:rsidR="00096D6C" w:rsidRPr="0029142D" w:rsidRDefault="00096D6C" w:rsidP="00096D6C">
      <w:pPr>
        <w:jc w:val="center"/>
        <w:rPr>
          <w:b/>
        </w:rPr>
      </w:pPr>
      <w:r>
        <w:rPr>
          <w:b/>
        </w:rPr>
        <w:t xml:space="preserve">na </w:t>
      </w:r>
      <w:r>
        <w:rPr>
          <w:b/>
        </w:rPr>
        <w:t xml:space="preserve">modernizację instalacji elektrycznej </w:t>
      </w:r>
      <w:r>
        <w:rPr>
          <w:b/>
        </w:rPr>
        <w:br/>
        <w:t>w oddziale zamiejscowym</w:t>
      </w:r>
      <w:r w:rsidRPr="00F763D5">
        <w:rPr>
          <w:b/>
        </w:rPr>
        <w:t xml:space="preserve"> </w:t>
      </w:r>
      <w:r>
        <w:rPr>
          <w:b/>
        </w:rPr>
        <w:t>Przedszkol</w:t>
      </w:r>
      <w:r>
        <w:rPr>
          <w:b/>
        </w:rPr>
        <w:t>a</w:t>
      </w:r>
      <w:r>
        <w:rPr>
          <w:b/>
        </w:rPr>
        <w:t xml:space="preserve"> Samorządow</w:t>
      </w:r>
      <w:r>
        <w:rPr>
          <w:b/>
        </w:rPr>
        <w:t>ego</w:t>
      </w:r>
      <w:r>
        <w:rPr>
          <w:b/>
        </w:rPr>
        <w:t xml:space="preserve"> Nr 3 z Oddziałami Integracyjnymi we Włoszczowie</w:t>
      </w:r>
      <w:r>
        <w:rPr>
          <w:b/>
        </w:rPr>
        <w:t xml:space="preserve"> na ul. 1 maja 30</w:t>
      </w:r>
    </w:p>
    <w:p w14:paraId="138CDE70" w14:textId="77777777" w:rsidR="00096D6C" w:rsidRDefault="00096D6C" w:rsidP="00096D6C">
      <w:pPr>
        <w:spacing w:line="360" w:lineRule="auto"/>
      </w:pPr>
    </w:p>
    <w:p w14:paraId="1E3E387F" w14:textId="347BD672" w:rsidR="00096D6C" w:rsidRDefault="00096D6C" w:rsidP="00096D6C">
      <w:pPr>
        <w:spacing w:line="360" w:lineRule="auto"/>
        <w:jc w:val="both"/>
      </w:pPr>
      <w:r>
        <w:t xml:space="preserve">             zawarta w </w:t>
      </w:r>
      <w:r w:rsidRPr="00B0591C">
        <w:t xml:space="preserve">dniu  </w:t>
      </w:r>
      <w:r>
        <w:t>…………..202</w:t>
      </w:r>
      <w:r>
        <w:t>4</w:t>
      </w:r>
      <w:r w:rsidRPr="00B0591C">
        <w:t>r</w:t>
      </w:r>
      <w:r>
        <w:t xml:space="preserve">. we Włoszczowie pomiędzy Gminą Włoszczowa, </w:t>
      </w:r>
    </w:p>
    <w:p w14:paraId="540A1064" w14:textId="77777777" w:rsidR="00096D6C" w:rsidRDefault="00096D6C" w:rsidP="00096D6C">
      <w:pPr>
        <w:spacing w:line="360" w:lineRule="auto"/>
        <w:jc w:val="both"/>
      </w:pPr>
      <w:r>
        <w:t xml:space="preserve">ul. Partyzantów 14, 29-100 Włoszczowa,  NIP 609 00 02 217, odbiorcą: Przedszkolem Samorządowym Nr 3 z Oddziałami Integracyjnymi we Włoszczowie, ul. Różana 18 </w:t>
      </w:r>
      <w:r>
        <w:br/>
        <w:t xml:space="preserve">29-100 Włoszczowa zwanym dalej </w:t>
      </w:r>
      <w:r w:rsidRPr="00F763D5">
        <w:rPr>
          <w:b/>
        </w:rPr>
        <w:t>Zamawiającym</w:t>
      </w:r>
      <w:r>
        <w:t>, reprezentowanym przez:</w:t>
      </w:r>
    </w:p>
    <w:p w14:paraId="2123A545" w14:textId="77777777" w:rsidR="00096D6C" w:rsidRDefault="00096D6C" w:rsidP="00096D6C">
      <w:pPr>
        <w:spacing w:line="360" w:lineRule="auto"/>
        <w:jc w:val="both"/>
      </w:pPr>
      <w:r>
        <w:t>Annę Pytlewską – dyrektora PS3</w:t>
      </w:r>
    </w:p>
    <w:p w14:paraId="6F8812D8" w14:textId="77777777" w:rsidR="00096D6C" w:rsidRDefault="00096D6C" w:rsidP="00096D6C">
      <w:pPr>
        <w:spacing w:line="360" w:lineRule="auto"/>
        <w:jc w:val="both"/>
      </w:pPr>
      <w:r>
        <w:t>przy kontrasygnacie głównej księgowej – Iwony Majchrzak</w:t>
      </w:r>
    </w:p>
    <w:p w14:paraId="5247CCF2" w14:textId="77777777" w:rsidR="00096D6C" w:rsidRDefault="00096D6C" w:rsidP="00096D6C">
      <w:pPr>
        <w:spacing w:line="360" w:lineRule="auto"/>
        <w:jc w:val="both"/>
        <w:rPr>
          <w:b/>
        </w:rPr>
      </w:pPr>
      <w:r>
        <w:t>a</w:t>
      </w:r>
    </w:p>
    <w:p w14:paraId="278E5015" w14:textId="77777777" w:rsidR="00096D6C" w:rsidRDefault="00096D6C" w:rsidP="00096D6C">
      <w:pPr>
        <w:spacing w:line="360" w:lineRule="auto"/>
      </w:pPr>
    </w:p>
    <w:p w14:paraId="19A30C40" w14:textId="77777777" w:rsidR="00096D6C" w:rsidRDefault="00096D6C" w:rsidP="00096D6C">
      <w:pPr>
        <w:spacing w:line="360" w:lineRule="auto"/>
        <w:jc w:val="both"/>
      </w:pPr>
      <w:r>
        <w:t>reprezentowanym przez:</w:t>
      </w:r>
    </w:p>
    <w:p w14:paraId="1F19A5D4" w14:textId="77777777" w:rsidR="00096D6C" w:rsidRPr="00720B45" w:rsidRDefault="00096D6C" w:rsidP="00096D6C">
      <w:pPr>
        <w:widowControl w:val="0"/>
        <w:snapToGrid w:val="0"/>
        <w:jc w:val="both"/>
        <w:rPr>
          <w:b/>
          <w:bCs/>
          <w:color w:val="000000"/>
        </w:rPr>
      </w:pPr>
      <w:r w:rsidRPr="00E96286">
        <w:rPr>
          <w:color w:val="000000"/>
        </w:rPr>
        <w:t>1</w:t>
      </w:r>
      <w:r w:rsidRPr="00E96286">
        <w:rPr>
          <w:b/>
          <w:bCs/>
          <w:color w:val="000000"/>
        </w:rPr>
        <w:t xml:space="preserve"> </w:t>
      </w:r>
    </w:p>
    <w:p w14:paraId="35FB80CC" w14:textId="77777777" w:rsidR="00096D6C" w:rsidRDefault="00096D6C" w:rsidP="00096D6C">
      <w:pPr>
        <w:spacing w:line="360" w:lineRule="auto"/>
        <w:jc w:val="both"/>
      </w:pPr>
      <w:r>
        <w:t xml:space="preserve">    zwanym dalej </w:t>
      </w:r>
      <w:r w:rsidRPr="00F763D5">
        <w:rPr>
          <w:b/>
        </w:rPr>
        <w:t>Wykonawcą</w:t>
      </w:r>
      <w:r>
        <w:t xml:space="preserve">, zaś wspólnie zwanych dalej </w:t>
      </w:r>
      <w:r w:rsidRPr="00F763D5">
        <w:rPr>
          <w:b/>
        </w:rPr>
        <w:t>Stronami</w:t>
      </w:r>
      <w:r>
        <w:t>.</w:t>
      </w:r>
    </w:p>
    <w:p w14:paraId="0C88D03A" w14:textId="77777777" w:rsidR="00096D6C" w:rsidRDefault="00096D6C" w:rsidP="00096D6C"/>
    <w:p w14:paraId="77A90ACC" w14:textId="77777777" w:rsidR="00096D6C" w:rsidRPr="00F763D5" w:rsidRDefault="00096D6C" w:rsidP="00096D6C">
      <w:pPr>
        <w:spacing w:line="360" w:lineRule="auto"/>
        <w:jc w:val="center"/>
        <w:rPr>
          <w:b/>
        </w:rPr>
      </w:pPr>
      <w:r w:rsidRPr="00F763D5">
        <w:rPr>
          <w:b/>
        </w:rPr>
        <w:t xml:space="preserve">§ 1 </w:t>
      </w:r>
      <w:r>
        <w:rPr>
          <w:b/>
        </w:rPr>
        <w:br/>
      </w:r>
      <w:r w:rsidRPr="00F763D5">
        <w:rPr>
          <w:b/>
        </w:rPr>
        <w:t>PRZEDMIOT UMOWY</w:t>
      </w:r>
    </w:p>
    <w:p w14:paraId="2B102A1F" w14:textId="4777FF2D" w:rsidR="00096D6C" w:rsidRPr="002714B6" w:rsidRDefault="00096D6C" w:rsidP="00096D6C">
      <w:pPr>
        <w:spacing w:line="360" w:lineRule="auto"/>
        <w:rPr>
          <w:b/>
          <w:bCs/>
        </w:rPr>
      </w:pPr>
      <w:r>
        <w:t xml:space="preserve">   Przedmiotem umowy jest realizacja wskazanych poniżej prac w zakresie </w:t>
      </w:r>
      <w:r>
        <w:t>modernizacji instalacji elektrycznej</w:t>
      </w:r>
      <w:r>
        <w:t>:</w:t>
      </w:r>
    </w:p>
    <w:p w14:paraId="29094DB2" w14:textId="77777777" w:rsidR="00096D6C" w:rsidRDefault="00096D6C" w:rsidP="00096D6C">
      <w:pPr>
        <w:shd w:val="clear" w:color="auto" w:fill="FFFFFF"/>
        <w:tabs>
          <w:tab w:val="left" w:pos="341"/>
        </w:tabs>
        <w:spacing w:line="360" w:lineRule="auto"/>
        <w:jc w:val="both"/>
        <w:rPr>
          <w:bCs/>
        </w:rPr>
      </w:pPr>
      <w:r>
        <w:rPr>
          <w:bCs/>
        </w:rPr>
        <w:t xml:space="preserve">- modernizacja tablicy rozdzielczej w budynku, </w:t>
      </w:r>
    </w:p>
    <w:p w14:paraId="64F67ADB" w14:textId="77777777" w:rsidR="00096D6C" w:rsidRDefault="00096D6C" w:rsidP="00096D6C">
      <w:pPr>
        <w:shd w:val="clear" w:color="auto" w:fill="FFFFFF"/>
        <w:tabs>
          <w:tab w:val="left" w:pos="341"/>
        </w:tabs>
        <w:spacing w:line="360" w:lineRule="auto"/>
        <w:jc w:val="both"/>
        <w:rPr>
          <w:bCs/>
        </w:rPr>
      </w:pPr>
      <w:r>
        <w:rPr>
          <w:bCs/>
        </w:rPr>
        <w:t>- modernizacja</w:t>
      </w:r>
      <w:r w:rsidRPr="00954C59">
        <w:rPr>
          <w:bCs/>
        </w:rPr>
        <w:t xml:space="preserve"> instalacji oświetlenia wewnętrznego ogólnego</w:t>
      </w:r>
      <w:r>
        <w:rPr>
          <w:bCs/>
        </w:rPr>
        <w:t xml:space="preserve">, </w:t>
      </w:r>
    </w:p>
    <w:p w14:paraId="5ED4118D" w14:textId="77777777" w:rsidR="00096D6C" w:rsidRDefault="00096D6C" w:rsidP="00096D6C">
      <w:pPr>
        <w:shd w:val="clear" w:color="auto" w:fill="FFFFFF"/>
        <w:tabs>
          <w:tab w:val="left" w:pos="341"/>
        </w:tabs>
        <w:spacing w:line="360" w:lineRule="auto"/>
        <w:jc w:val="both"/>
        <w:rPr>
          <w:bCs/>
        </w:rPr>
      </w:pPr>
      <w:r>
        <w:rPr>
          <w:bCs/>
        </w:rPr>
        <w:t>- modernizacja</w:t>
      </w:r>
      <w:r w:rsidRPr="00954C59">
        <w:rPr>
          <w:bCs/>
        </w:rPr>
        <w:t xml:space="preserve"> instalacji gniazd wtykowych</w:t>
      </w:r>
      <w:r>
        <w:rPr>
          <w:bCs/>
        </w:rPr>
        <w:t xml:space="preserve">, </w:t>
      </w:r>
    </w:p>
    <w:p w14:paraId="08B240F1" w14:textId="77777777" w:rsidR="00096D6C" w:rsidRDefault="00096D6C" w:rsidP="00096D6C">
      <w:pPr>
        <w:shd w:val="clear" w:color="auto" w:fill="FFFFFF"/>
        <w:tabs>
          <w:tab w:val="left" w:pos="341"/>
        </w:tabs>
        <w:spacing w:line="360" w:lineRule="auto"/>
        <w:jc w:val="both"/>
        <w:rPr>
          <w:bCs/>
        </w:rPr>
      </w:pPr>
      <w:r>
        <w:rPr>
          <w:bCs/>
        </w:rPr>
        <w:t xml:space="preserve">- </w:t>
      </w:r>
      <w:r w:rsidRPr="00954C59">
        <w:rPr>
          <w:bCs/>
        </w:rPr>
        <w:t xml:space="preserve">wykonanie oświetlenia </w:t>
      </w:r>
      <w:r>
        <w:rPr>
          <w:bCs/>
        </w:rPr>
        <w:t xml:space="preserve">awaryjnego,  </w:t>
      </w:r>
    </w:p>
    <w:p w14:paraId="3972148D" w14:textId="77777777" w:rsidR="00096D6C" w:rsidRDefault="00096D6C" w:rsidP="00096D6C">
      <w:pPr>
        <w:shd w:val="clear" w:color="auto" w:fill="FFFFFF"/>
        <w:tabs>
          <w:tab w:val="left" w:pos="341"/>
        </w:tabs>
        <w:spacing w:line="360" w:lineRule="auto"/>
        <w:jc w:val="both"/>
        <w:rPr>
          <w:bCs/>
        </w:rPr>
      </w:pPr>
      <w:r>
        <w:rPr>
          <w:bCs/>
        </w:rPr>
        <w:t xml:space="preserve">- wymiana włączników oświetlenia, </w:t>
      </w:r>
    </w:p>
    <w:p w14:paraId="688B2522" w14:textId="77777777" w:rsidR="00096D6C" w:rsidRDefault="00096D6C" w:rsidP="00096D6C">
      <w:pPr>
        <w:shd w:val="clear" w:color="auto" w:fill="FFFFFF"/>
        <w:tabs>
          <w:tab w:val="left" w:pos="341"/>
        </w:tabs>
        <w:spacing w:line="360" w:lineRule="auto"/>
        <w:jc w:val="both"/>
        <w:rPr>
          <w:bCs/>
        </w:rPr>
      </w:pPr>
      <w:r>
        <w:rPr>
          <w:bCs/>
        </w:rPr>
        <w:t xml:space="preserve">- wymiana opraw oświetleniowych, </w:t>
      </w:r>
    </w:p>
    <w:p w14:paraId="3D1C873B" w14:textId="77777777" w:rsidR="00096D6C" w:rsidRDefault="00096D6C" w:rsidP="00096D6C">
      <w:pPr>
        <w:shd w:val="clear" w:color="auto" w:fill="FFFFFF"/>
        <w:tabs>
          <w:tab w:val="left" w:pos="341"/>
        </w:tabs>
        <w:spacing w:line="360" w:lineRule="auto"/>
        <w:jc w:val="both"/>
        <w:rPr>
          <w:bCs/>
        </w:rPr>
      </w:pPr>
      <w:r>
        <w:rPr>
          <w:bCs/>
        </w:rPr>
        <w:t xml:space="preserve">- zamontowanie przeciwpożarowego wyłącznika prądu. </w:t>
      </w:r>
    </w:p>
    <w:p w14:paraId="2E6BF529" w14:textId="77777777" w:rsidR="00096D6C" w:rsidRPr="0029142D" w:rsidRDefault="00096D6C" w:rsidP="00096D6C"/>
    <w:p w14:paraId="7EA8EA86" w14:textId="77777777" w:rsidR="00096D6C" w:rsidRPr="00F763D5" w:rsidRDefault="00096D6C" w:rsidP="00096D6C">
      <w:pPr>
        <w:spacing w:line="360" w:lineRule="auto"/>
        <w:jc w:val="center"/>
        <w:rPr>
          <w:b/>
        </w:rPr>
      </w:pPr>
      <w:r w:rsidRPr="00F763D5">
        <w:rPr>
          <w:b/>
        </w:rPr>
        <w:t>§ 2</w:t>
      </w:r>
      <w:r>
        <w:rPr>
          <w:b/>
        </w:rPr>
        <w:br/>
      </w:r>
      <w:r w:rsidRPr="00F763D5">
        <w:rPr>
          <w:b/>
        </w:rPr>
        <w:t xml:space="preserve">OSOBY  UPRAWNIONE  DO </w:t>
      </w:r>
      <w:r>
        <w:rPr>
          <w:b/>
        </w:rPr>
        <w:t>RE</w:t>
      </w:r>
      <w:r w:rsidRPr="00F763D5">
        <w:rPr>
          <w:b/>
        </w:rPr>
        <w:t>PREZENTOWANIA  STRON</w:t>
      </w:r>
    </w:p>
    <w:p w14:paraId="313A2592" w14:textId="77777777" w:rsidR="00096D6C" w:rsidRDefault="00096D6C" w:rsidP="00096D6C">
      <w:pPr>
        <w:spacing w:line="360" w:lineRule="auto"/>
        <w:jc w:val="both"/>
      </w:pPr>
    </w:p>
    <w:p w14:paraId="1EC01481" w14:textId="77777777" w:rsidR="00096D6C" w:rsidRPr="00720B45" w:rsidRDefault="00096D6C" w:rsidP="00096D6C">
      <w:pPr>
        <w:spacing w:line="360" w:lineRule="auto"/>
        <w:jc w:val="both"/>
      </w:pPr>
      <w:r>
        <w:t xml:space="preserve">1. Osobami uprawnionymi do reprezentowania stron w trakcie realizacji umowy są: po stronie </w:t>
      </w:r>
      <w:r w:rsidRPr="00720B45">
        <w:rPr>
          <w:b/>
        </w:rPr>
        <w:t>Zamawiającego</w:t>
      </w:r>
      <w:r w:rsidRPr="00720B45">
        <w:t xml:space="preserve">: </w:t>
      </w:r>
      <w:r>
        <w:t>Anna Pytlewska – dyrektor przedszkola, Izabela Świeboda-Proch – wicedyrektor przedszkola</w:t>
      </w:r>
    </w:p>
    <w:p w14:paraId="49DF50C2" w14:textId="77777777" w:rsidR="00096D6C" w:rsidRPr="00720B45" w:rsidRDefault="00096D6C" w:rsidP="00096D6C">
      <w:pPr>
        <w:spacing w:line="360" w:lineRule="auto"/>
        <w:jc w:val="both"/>
      </w:pPr>
      <w:r w:rsidRPr="00720B45">
        <w:t xml:space="preserve">po stronie </w:t>
      </w:r>
      <w:r w:rsidRPr="00E96286">
        <w:rPr>
          <w:b/>
          <w:color w:val="000000"/>
        </w:rPr>
        <w:t>Wykonawcy</w:t>
      </w:r>
      <w:r w:rsidRPr="00E96286">
        <w:rPr>
          <w:color w:val="000000"/>
        </w:rPr>
        <w:t xml:space="preserve">: </w:t>
      </w:r>
    </w:p>
    <w:p w14:paraId="172A0FA6" w14:textId="77777777" w:rsidR="00096D6C" w:rsidRDefault="00096D6C" w:rsidP="00096D6C">
      <w:pPr>
        <w:spacing w:line="360" w:lineRule="auto"/>
        <w:jc w:val="both"/>
      </w:pPr>
      <w:r>
        <w:lastRenderedPageBreak/>
        <w:t>2</w:t>
      </w:r>
      <w:r w:rsidRPr="00753F7D">
        <w:rPr>
          <w:color w:val="FF0000"/>
        </w:rPr>
        <w:t xml:space="preserve">. </w:t>
      </w:r>
      <w:r w:rsidRPr="00626FEE">
        <w:t xml:space="preserve">Osoby wymienione w ust. 1 są uprawnione do uzgadniania form i metod pracy, udzielania  koniecznych informacji, podejmowania innych niezbędnych działań wynikających </w:t>
      </w:r>
      <w:r>
        <w:br/>
      </w:r>
      <w:r w:rsidRPr="00626FEE">
        <w:t>z  niniejszej umowy koniecznych do prawidłowego wykonywania przedmiotu umowy.</w:t>
      </w:r>
    </w:p>
    <w:p w14:paraId="43A71FBB" w14:textId="77777777" w:rsidR="00096D6C" w:rsidRPr="00626FEE" w:rsidRDefault="00096D6C" w:rsidP="00096D6C">
      <w:pPr>
        <w:spacing w:line="360" w:lineRule="auto"/>
        <w:jc w:val="center"/>
        <w:rPr>
          <w:b/>
        </w:rPr>
      </w:pPr>
      <w:r w:rsidRPr="00626FEE">
        <w:rPr>
          <w:b/>
        </w:rPr>
        <w:t xml:space="preserve">§  3 </w:t>
      </w:r>
      <w:r>
        <w:rPr>
          <w:b/>
        </w:rPr>
        <w:br/>
      </w:r>
      <w:r w:rsidRPr="00626FEE">
        <w:rPr>
          <w:b/>
        </w:rPr>
        <w:t>TERMIN  REALIZACJI  UMOWY</w:t>
      </w:r>
    </w:p>
    <w:p w14:paraId="7D792D42" w14:textId="77777777" w:rsidR="00096D6C" w:rsidRPr="00626FEE" w:rsidRDefault="00096D6C" w:rsidP="00096D6C">
      <w:pPr>
        <w:spacing w:line="360" w:lineRule="auto"/>
      </w:pPr>
    </w:p>
    <w:p w14:paraId="2CCA457F" w14:textId="77777777" w:rsidR="00096D6C" w:rsidRPr="00626FEE" w:rsidRDefault="00096D6C" w:rsidP="00096D6C">
      <w:pPr>
        <w:spacing w:line="360" w:lineRule="auto"/>
        <w:jc w:val="both"/>
      </w:pPr>
      <w:r w:rsidRPr="00626FEE">
        <w:t>1. Wykonawca przystąpi do wykonywania niniejszej umowy w terminie:</w:t>
      </w:r>
    </w:p>
    <w:p w14:paraId="66D8F12D" w14:textId="77777777" w:rsidR="00096D6C" w:rsidRPr="00626FEE" w:rsidRDefault="00096D6C" w:rsidP="00096D6C">
      <w:pPr>
        <w:spacing w:line="360" w:lineRule="auto"/>
        <w:jc w:val="both"/>
      </w:pPr>
      <w:r w:rsidRPr="00626FEE">
        <w:t xml:space="preserve">    od dnia podpisania umowy.</w:t>
      </w:r>
    </w:p>
    <w:p w14:paraId="2BA93599" w14:textId="3D1D9378" w:rsidR="00096D6C" w:rsidRPr="00082F82" w:rsidRDefault="00096D6C" w:rsidP="00096D6C">
      <w:pPr>
        <w:spacing w:line="360" w:lineRule="auto"/>
        <w:jc w:val="both"/>
        <w:rPr>
          <w:color w:val="FF0000"/>
        </w:rPr>
      </w:pPr>
      <w:r w:rsidRPr="00626FEE">
        <w:t xml:space="preserve">2. Przedmiot niniejszej umowy zostanie wykonany w terminie: </w:t>
      </w:r>
      <w:r w:rsidRPr="00352DA9">
        <w:t xml:space="preserve">do </w:t>
      </w:r>
      <w:r>
        <w:t>30</w:t>
      </w:r>
      <w:r w:rsidRPr="00352DA9">
        <w:t>.</w:t>
      </w:r>
      <w:r>
        <w:t>11</w:t>
      </w:r>
      <w:r w:rsidRPr="00352DA9">
        <w:t>.202</w:t>
      </w:r>
      <w:r>
        <w:t>4</w:t>
      </w:r>
      <w:r w:rsidRPr="00352DA9">
        <w:t>r.</w:t>
      </w:r>
    </w:p>
    <w:p w14:paraId="1579F7CA" w14:textId="77777777" w:rsidR="00096D6C" w:rsidRPr="00626FEE" w:rsidRDefault="00096D6C" w:rsidP="00096D6C">
      <w:pPr>
        <w:spacing w:line="360" w:lineRule="auto"/>
        <w:jc w:val="both"/>
        <w:rPr>
          <w:b/>
        </w:rPr>
      </w:pPr>
    </w:p>
    <w:p w14:paraId="0323C59F" w14:textId="77777777" w:rsidR="00096D6C" w:rsidRPr="00626FEE" w:rsidRDefault="00096D6C" w:rsidP="00096D6C">
      <w:pPr>
        <w:spacing w:line="360" w:lineRule="auto"/>
        <w:jc w:val="center"/>
        <w:rPr>
          <w:b/>
        </w:rPr>
      </w:pPr>
      <w:r w:rsidRPr="00626FEE">
        <w:rPr>
          <w:b/>
        </w:rPr>
        <w:t>§  4</w:t>
      </w:r>
      <w:r>
        <w:rPr>
          <w:b/>
        </w:rPr>
        <w:br/>
      </w:r>
      <w:r w:rsidRPr="00626FEE">
        <w:rPr>
          <w:b/>
        </w:rPr>
        <w:t xml:space="preserve"> CENA  ORAZ  WARUNKI  PŁ</w:t>
      </w:r>
      <w:r>
        <w:rPr>
          <w:b/>
        </w:rPr>
        <w:t>A</w:t>
      </w:r>
      <w:r w:rsidRPr="00626FEE">
        <w:rPr>
          <w:b/>
        </w:rPr>
        <w:t>TNOŚCI</w:t>
      </w:r>
    </w:p>
    <w:p w14:paraId="0E6111F2" w14:textId="77777777" w:rsidR="00096D6C" w:rsidRPr="00626FEE" w:rsidRDefault="00096D6C" w:rsidP="00096D6C">
      <w:pPr>
        <w:spacing w:line="360" w:lineRule="auto"/>
      </w:pPr>
    </w:p>
    <w:p w14:paraId="3CFA38B3" w14:textId="77777777" w:rsidR="00096D6C" w:rsidRPr="00A83602" w:rsidRDefault="00096D6C" w:rsidP="00096D6C">
      <w:pPr>
        <w:spacing w:line="360" w:lineRule="auto"/>
        <w:jc w:val="both"/>
      </w:pPr>
      <w:r w:rsidRPr="00626FEE">
        <w:t>1. Za wykonan</w:t>
      </w:r>
      <w:r w:rsidRPr="00A83602">
        <w:t xml:space="preserve">ie przedmiotu umowy Zamawiający zapłaci Wykonawcy wynagrodzenie </w:t>
      </w:r>
    </w:p>
    <w:p w14:paraId="665DF5F4" w14:textId="77777777" w:rsidR="00096D6C" w:rsidRPr="00AF4B05" w:rsidRDefault="00096D6C" w:rsidP="00096D6C">
      <w:pPr>
        <w:spacing w:line="360" w:lineRule="auto"/>
        <w:jc w:val="both"/>
        <w:rPr>
          <w:color w:val="FF0000"/>
        </w:rPr>
      </w:pPr>
      <w:r w:rsidRPr="00A83602">
        <w:t xml:space="preserve">    w </w:t>
      </w:r>
      <w:r>
        <w:t>kwocie:</w:t>
      </w:r>
      <w:r w:rsidRPr="00720B45">
        <w:t xml:space="preserve"> </w:t>
      </w:r>
      <w:r>
        <w:rPr>
          <w:b/>
          <w:color w:val="000000"/>
        </w:rPr>
        <w:t>………………</w:t>
      </w:r>
      <w:r w:rsidRPr="00DE023C">
        <w:rPr>
          <w:b/>
          <w:color w:val="000000"/>
        </w:rPr>
        <w:t xml:space="preserve"> zł brutto</w:t>
      </w:r>
      <w:r w:rsidRPr="00DE023C">
        <w:rPr>
          <w:color w:val="000000"/>
        </w:rPr>
        <w:t xml:space="preserve"> (słownie: </w:t>
      </w:r>
      <w:r>
        <w:rPr>
          <w:color w:val="000000"/>
        </w:rPr>
        <w:t>…………….</w:t>
      </w:r>
      <w:r w:rsidRPr="00DE023C">
        <w:rPr>
          <w:color w:val="000000"/>
        </w:rPr>
        <w:t xml:space="preserve">  </w:t>
      </w:r>
      <w:r>
        <w:rPr>
          <w:color w:val="000000"/>
        </w:rPr>
        <w:t>.……..</w:t>
      </w:r>
      <w:r w:rsidRPr="00DE023C">
        <w:rPr>
          <w:color w:val="000000"/>
        </w:rPr>
        <w:t>brutto).</w:t>
      </w:r>
    </w:p>
    <w:p w14:paraId="3DB1840E" w14:textId="77777777" w:rsidR="00096D6C" w:rsidRPr="00342D8E" w:rsidRDefault="00096D6C" w:rsidP="00096D6C">
      <w:pPr>
        <w:spacing w:line="360" w:lineRule="auto"/>
        <w:jc w:val="both"/>
        <w:rPr>
          <w:color w:val="FF0000"/>
        </w:rPr>
      </w:pPr>
    </w:p>
    <w:p w14:paraId="5E23F4EF" w14:textId="77777777" w:rsidR="00096D6C" w:rsidRPr="00626FEE" w:rsidRDefault="00096D6C" w:rsidP="00096D6C">
      <w:pPr>
        <w:spacing w:line="360" w:lineRule="auto"/>
        <w:jc w:val="both"/>
      </w:pPr>
      <w:r w:rsidRPr="00626FEE">
        <w:t xml:space="preserve">2. Kwota, o której mowa w ust. 1, zaspokaja wszelkie roszczenia Wykonawcy wobec  </w:t>
      </w:r>
    </w:p>
    <w:p w14:paraId="24786B96" w14:textId="77777777" w:rsidR="00096D6C" w:rsidRPr="00626FEE" w:rsidRDefault="00096D6C" w:rsidP="00096D6C">
      <w:pPr>
        <w:spacing w:line="360" w:lineRule="auto"/>
        <w:jc w:val="both"/>
      </w:pPr>
      <w:r w:rsidRPr="00626FEE">
        <w:t xml:space="preserve">    Zamawiającego z tytułu wykonania niniejszej umowy.</w:t>
      </w:r>
    </w:p>
    <w:p w14:paraId="3AC42F83" w14:textId="77777777" w:rsidR="00096D6C" w:rsidRPr="00626FEE" w:rsidRDefault="00096D6C" w:rsidP="00096D6C">
      <w:pPr>
        <w:spacing w:line="360" w:lineRule="auto"/>
      </w:pPr>
    </w:p>
    <w:p w14:paraId="135F7C26" w14:textId="77777777" w:rsidR="00096D6C" w:rsidRPr="00626FEE" w:rsidRDefault="00096D6C" w:rsidP="00096D6C">
      <w:pPr>
        <w:spacing w:line="360" w:lineRule="auto"/>
        <w:jc w:val="both"/>
      </w:pPr>
      <w:r w:rsidRPr="00626FEE">
        <w:t>3. Zapłata wynagrodzenia nastąpi w terminie czterna</w:t>
      </w:r>
      <w:r>
        <w:t>stu d</w:t>
      </w:r>
      <w:r w:rsidRPr="00626FEE">
        <w:t>ni od dnia</w:t>
      </w:r>
      <w:r>
        <w:t xml:space="preserve"> </w:t>
      </w:r>
      <w:r w:rsidRPr="00626FEE">
        <w:t>dostarczenia przez Wykonawcę prawidłowo wystawionej faktury za wykonan</w:t>
      </w:r>
      <w:r>
        <w:t>e i</w:t>
      </w:r>
      <w:r w:rsidRPr="00626FEE">
        <w:t xml:space="preserve"> potwierdzone protokołem odbioru zamówienie. Za dzień zapłaty uznaje się dzień  obciążenia rachunku zamawiającego.</w:t>
      </w:r>
    </w:p>
    <w:p w14:paraId="512A8330" w14:textId="77777777" w:rsidR="00096D6C" w:rsidRPr="00626FEE" w:rsidRDefault="00096D6C" w:rsidP="00096D6C">
      <w:pPr>
        <w:spacing w:line="360" w:lineRule="auto"/>
        <w:jc w:val="both"/>
      </w:pPr>
      <w:r w:rsidRPr="00626FEE">
        <w:t>4. Wynagrodzenie Wykonawcy zostanie przelane na rachunek bankowy.</w:t>
      </w:r>
    </w:p>
    <w:p w14:paraId="66F7A9EB" w14:textId="77777777" w:rsidR="00096D6C" w:rsidRPr="00626FEE" w:rsidRDefault="00096D6C" w:rsidP="00096D6C">
      <w:pPr>
        <w:spacing w:line="360" w:lineRule="auto"/>
      </w:pPr>
    </w:p>
    <w:p w14:paraId="463E8246" w14:textId="77777777" w:rsidR="00096D6C" w:rsidRPr="00626FEE" w:rsidRDefault="00096D6C" w:rsidP="00096D6C">
      <w:pPr>
        <w:spacing w:line="360" w:lineRule="auto"/>
        <w:jc w:val="center"/>
        <w:rPr>
          <w:b/>
        </w:rPr>
      </w:pPr>
      <w:r w:rsidRPr="00626FEE">
        <w:rPr>
          <w:b/>
        </w:rPr>
        <w:t>§ 5</w:t>
      </w:r>
      <w:r>
        <w:rPr>
          <w:b/>
        </w:rPr>
        <w:br/>
      </w:r>
      <w:r w:rsidRPr="00626FEE">
        <w:rPr>
          <w:b/>
        </w:rPr>
        <w:t xml:space="preserve">  ODBIÓR  PRAC</w:t>
      </w:r>
    </w:p>
    <w:p w14:paraId="67189277" w14:textId="77777777" w:rsidR="00096D6C" w:rsidRPr="00626FEE" w:rsidRDefault="00096D6C" w:rsidP="00096D6C">
      <w:pPr>
        <w:spacing w:line="360" w:lineRule="auto"/>
      </w:pPr>
    </w:p>
    <w:p w14:paraId="34B7D3AC" w14:textId="77777777" w:rsidR="00096D6C" w:rsidRPr="00626FEE" w:rsidRDefault="00096D6C" w:rsidP="00096D6C">
      <w:pPr>
        <w:spacing w:line="360" w:lineRule="auto"/>
        <w:jc w:val="both"/>
      </w:pPr>
      <w:r w:rsidRPr="00626FEE">
        <w:t xml:space="preserve">1. Odbiór prac zostanie poprzedzony sprawdzeniem przez Zamawiającego zgodności      wykonanego przedmiotu umowy z wymaganiami Zamawiającego, o których mowa w § 1 umowy. W przypadku gdy nie odpowiadają one w pełni wymaganiom określonym </w:t>
      </w:r>
      <w:r>
        <w:br/>
      </w:r>
      <w:r w:rsidRPr="00626FEE">
        <w:t>w niniejszej umowie, Zamawiający przekaże Wykonawcy uwagi i zalecenie dotyczące   przedstawionych do akceptacji prac.</w:t>
      </w:r>
    </w:p>
    <w:p w14:paraId="0B402B4E" w14:textId="77777777" w:rsidR="00096D6C" w:rsidRPr="00626FEE" w:rsidRDefault="00096D6C" w:rsidP="00096D6C">
      <w:pPr>
        <w:spacing w:line="360" w:lineRule="auto"/>
        <w:jc w:val="both"/>
      </w:pPr>
      <w:r w:rsidRPr="00626FEE">
        <w:t xml:space="preserve">2. Wykonawca w terminie 7 dni od dnia przekazania uwag i zaleceń uwzględni je </w:t>
      </w:r>
      <w:r>
        <w:br/>
      </w:r>
      <w:r w:rsidRPr="00626FEE">
        <w:t>w wykonanych pracach będących przedmiotem niniejszej umowy.</w:t>
      </w:r>
    </w:p>
    <w:p w14:paraId="37C9FD31" w14:textId="77777777" w:rsidR="00096D6C" w:rsidRPr="00626FEE" w:rsidRDefault="00096D6C" w:rsidP="00096D6C">
      <w:pPr>
        <w:spacing w:line="360" w:lineRule="auto"/>
        <w:jc w:val="both"/>
      </w:pPr>
      <w:r w:rsidRPr="00626FEE">
        <w:t>4. Z odbioru przedmiotu umowy zostanie sporządzony protokół odbioru.</w:t>
      </w:r>
    </w:p>
    <w:p w14:paraId="5B0320EF" w14:textId="77777777" w:rsidR="00096D6C" w:rsidRDefault="00096D6C" w:rsidP="00096D6C">
      <w:pPr>
        <w:spacing w:line="360" w:lineRule="auto"/>
        <w:jc w:val="both"/>
      </w:pPr>
    </w:p>
    <w:p w14:paraId="22134C64" w14:textId="77777777" w:rsidR="00096D6C" w:rsidRDefault="00096D6C" w:rsidP="00096D6C">
      <w:pPr>
        <w:spacing w:line="360" w:lineRule="auto"/>
        <w:jc w:val="both"/>
      </w:pPr>
    </w:p>
    <w:p w14:paraId="59664A74" w14:textId="77777777" w:rsidR="00096D6C" w:rsidRPr="00626FEE" w:rsidRDefault="00096D6C" w:rsidP="00096D6C">
      <w:pPr>
        <w:spacing w:line="360" w:lineRule="auto"/>
        <w:jc w:val="both"/>
      </w:pPr>
    </w:p>
    <w:p w14:paraId="444331D6" w14:textId="77777777" w:rsidR="00096D6C" w:rsidRPr="00626FEE" w:rsidRDefault="00096D6C" w:rsidP="00096D6C">
      <w:pPr>
        <w:spacing w:line="360" w:lineRule="auto"/>
        <w:jc w:val="center"/>
        <w:rPr>
          <w:b/>
        </w:rPr>
      </w:pPr>
      <w:r w:rsidRPr="00626FEE">
        <w:rPr>
          <w:b/>
        </w:rPr>
        <w:t>§ 6</w:t>
      </w:r>
      <w:r>
        <w:rPr>
          <w:b/>
        </w:rPr>
        <w:br/>
      </w:r>
      <w:r w:rsidRPr="00626FEE">
        <w:rPr>
          <w:b/>
        </w:rPr>
        <w:t xml:space="preserve">  ODPOWIEDZIALNOŚĆ  STRON  UMOWY</w:t>
      </w:r>
    </w:p>
    <w:p w14:paraId="60DBB595" w14:textId="77777777" w:rsidR="00096D6C" w:rsidRPr="00626FEE" w:rsidRDefault="00096D6C" w:rsidP="00096D6C">
      <w:pPr>
        <w:spacing w:line="360" w:lineRule="auto"/>
      </w:pPr>
    </w:p>
    <w:p w14:paraId="67D202F9" w14:textId="77777777" w:rsidR="00096D6C" w:rsidRPr="00626FEE" w:rsidRDefault="00096D6C" w:rsidP="00096D6C">
      <w:pPr>
        <w:spacing w:line="360" w:lineRule="auto"/>
        <w:jc w:val="both"/>
      </w:pPr>
      <w:r w:rsidRPr="00626FEE">
        <w:t>1. Wykonawca ponosi odpowiedzialność za niewykonanie lub za nienależyte wykonanie      przedmiotu niniejszej umowy.</w:t>
      </w:r>
    </w:p>
    <w:p w14:paraId="7EC8EF3B" w14:textId="77777777" w:rsidR="00096D6C" w:rsidRPr="00626FEE" w:rsidRDefault="00096D6C" w:rsidP="00096D6C">
      <w:pPr>
        <w:spacing w:line="360" w:lineRule="auto"/>
        <w:jc w:val="both"/>
      </w:pPr>
      <w:r w:rsidRPr="00626FEE">
        <w:t xml:space="preserve">2. W przypadku niewykonania lub nienależnego wykonania przedmiotu umowy przez     Wykonawcę jest on zobowiązany do naprawienia w ten sposób powstałej szkody.  </w:t>
      </w:r>
    </w:p>
    <w:p w14:paraId="7D8EB665" w14:textId="77777777" w:rsidR="00096D6C" w:rsidRPr="00626FEE" w:rsidRDefault="00096D6C" w:rsidP="00096D6C">
      <w:pPr>
        <w:spacing w:line="360" w:lineRule="auto"/>
        <w:jc w:val="both"/>
      </w:pPr>
      <w:r w:rsidRPr="00626FEE">
        <w:t>3. Zamawiający zastrzega sobie prawo odstąpienia od umowy w przypadku niewykonania lub      nienależytego wykonania zamówienia przez Wykonawcę.</w:t>
      </w:r>
    </w:p>
    <w:p w14:paraId="66F84C95" w14:textId="77777777" w:rsidR="00096D6C" w:rsidRPr="00626FEE" w:rsidRDefault="00096D6C" w:rsidP="00096D6C">
      <w:pPr>
        <w:spacing w:line="360" w:lineRule="auto"/>
        <w:jc w:val="both"/>
      </w:pPr>
      <w:r w:rsidRPr="00626FEE">
        <w:t>4. Odstąpienie, o którym mowa w ust. 3, wymaga formy pisemnej pod rygorem nieważności.</w:t>
      </w:r>
    </w:p>
    <w:p w14:paraId="5E9ECEC3" w14:textId="77777777" w:rsidR="00096D6C" w:rsidRPr="00626FEE" w:rsidRDefault="00096D6C" w:rsidP="00096D6C">
      <w:pPr>
        <w:spacing w:line="360" w:lineRule="auto"/>
        <w:jc w:val="both"/>
      </w:pPr>
      <w:r w:rsidRPr="00626FEE">
        <w:t>5. W przypadku opóźnienia realizacji zamówienia przez Wykonawcę Zamawiający może      żądać kary umownej w wysokości 1% wartości zamówienia za każdy dzień zwłoki     Wykonawcy.</w:t>
      </w:r>
    </w:p>
    <w:p w14:paraId="0D6EF87E" w14:textId="77777777" w:rsidR="00096D6C" w:rsidRPr="00626FEE" w:rsidRDefault="00096D6C" w:rsidP="00096D6C">
      <w:pPr>
        <w:spacing w:line="360" w:lineRule="auto"/>
        <w:jc w:val="both"/>
      </w:pPr>
      <w:r w:rsidRPr="00626FEE">
        <w:t>6. W przypadku gdy wysokość kary umownej nie pokrywa powstałej w wyniku niewykonania    lub nienależytego wykonania zamówienia szkody, Zamawiającemu przysługuje prawo    dochodzenia od Wykonawcy naprawienia pozostałej po zapłaceniu przez Wykonawcę kary    umownej szkody na zasadach ogólnych.</w:t>
      </w:r>
    </w:p>
    <w:p w14:paraId="753FB198" w14:textId="77777777" w:rsidR="00096D6C" w:rsidRPr="00626FEE" w:rsidRDefault="00096D6C" w:rsidP="00096D6C">
      <w:pPr>
        <w:spacing w:line="360" w:lineRule="auto"/>
        <w:jc w:val="both"/>
      </w:pPr>
      <w:r w:rsidRPr="00626FEE">
        <w:t>7. W przypadku gdy Zamawiający nie dokonuje płatności w sposób określony w § 5      niniejszej umowy, Wykonawca uprawniony jest do naliczenia odsetek ustawowych.</w:t>
      </w:r>
    </w:p>
    <w:p w14:paraId="278CFA6C" w14:textId="77777777" w:rsidR="00096D6C" w:rsidRDefault="00096D6C" w:rsidP="00096D6C">
      <w:pPr>
        <w:spacing w:line="360" w:lineRule="auto"/>
        <w:jc w:val="center"/>
        <w:rPr>
          <w:b/>
        </w:rPr>
      </w:pPr>
    </w:p>
    <w:p w14:paraId="666FD1C8" w14:textId="77777777" w:rsidR="00096D6C" w:rsidRPr="00626FEE" w:rsidRDefault="00096D6C" w:rsidP="00096D6C">
      <w:pPr>
        <w:spacing w:line="360" w:lineRule="auto"/>
        <w:jc w:val="center"/>
        <w:rPr>
          <w:b/>
        </w:rPr>
      </w:pPr>
      <w:r w:rsidRPr="00626FEE">
        <w:rPr>
          <w:b/>
        </w:rPr>
        <w:t xml:space="preserve">§ </w:t>
      </w:r>
      <w:r>
        <w:rPr>
          <w:b/>
        </w:rPr>
        <w:t>7</w:t>
      </w:r>
      <w:r>
        <w:rPr>
          <w:b/>
        </w:rPr>
        <w:br/>
      </w:r>
      <w:r w:rsidRPr="00626FEE">
        <w:rPr>
          <w:b/>
        </w:rPr>
        <w:t xml:space="preserve">  OBOWIĄZKI  WYKONAWCY</w:t>
      </w:r>
    </w:p>
    <w:p w14:paraId="6ACFC99C" w14:textId="77777777" w:rsidR="00096D6C" w:rsidRPr="00626FEE" w:rsidRDefault="00096D6C" w:rsidP="00096D6C">
      <w:pPr>
        <w:spacing w:line="360" w:lineRule="auto"/>
      </w:pPr>
    </w:p>
    <w:p w14:paraId="40764B5A" w14:textId="77777777" w:rsidR="00096D6C" w:rsidRPr="00626FEE" w:rsidRDefault="00096D6C" w:rsidP="00096D6C">
      <w:pPr>
        <w:spacing w:line="360" w:lineRule="auto"/>
        <w:jc w:val="both"/>
      </w:pPr>
      <w:r w:rsidRPr="00626FEE">
        <w:t xml:space="preserve">1. Wykonawca nie może przenieść na osobę trzecią praw i obowiązków wynikających </w:t>
      </w:r>
      <w:r>
        <w:br/>
      </w:r>
      <w:r w:rsidRPr="00626FEE">
        <w:t xml:space="preserve">z niniejszej umowy, w całości lub części. </w:t>
      </w:r>
    </w:p>
    <w:p w14:paraId="153581E8" w14:textId="77777777" w:rsidR="00096D6C" w:rsidRPr="00626FEE" w:rsidRDefault="00096D6C" w:rsidP="00096D6C">
      <w:pPr>
        <w:spacing w:line="360" w:lineRule="auto"/>
        <w:jc w:val="both"/>
      </w:pPr>
      <w:r w:rsidRPr="00626FEE">
        <w:t>2. Wykonawca nie może powierzyć wykonania zamówienia przez podwykonawcę w zakresie      innym niż wskazany przez Wykonawcę w złożonej w postępowaniu ofercie.</w:t>
      </w:r>
    </w:p>
    <w:p w14:paraId="40C55C53" w14:textId="77777777" w:rsidR="00096D6C" w:rsidRPr="00626FEE" w:rsidRDefault="00096D6C" w:rsidP="00096D6C">
      <w:pPr>
        <w:spacing w:line="360" w:lineRule="auto"/>
        <w:jc w:val="both"/>
      </w:pPr>
      <w:r w:rsidRPr="00626FEE">
        <w:t>3. Wykonawca ponosi pełn</w:t>
      </w:r>
      <w:r>
        <w:t>ą</w:t>
      </w:r>
      <w:r w:rsidRPr="00626FEE">
        <w:t xml:space="preserve"> odpowiedzialność za działania lub zaniechania osób, którym     zleca wykonanie części przedmiotu niniejszej umowy.</w:t>
      </w:r>
    </w:p>
    <w:p w14:paraId="6E73BB15" w14:textId="77777777" w:rsidR="00096D6C" w:rsidRPr="00626FEE" w:rsidRDefault="00096D6C" w:rsidP="00096D6C">
      <w:pPr>
        <w:spacing w:line="360" w:lineRule="auto"/>
        <w:jc w:val="both"/>
      </w:pPr>
      <w:r w:rsidRPr="00626FEE">
        <w:t>4. W przypadku naruszenia przez Wykonawcę ust. 2 Zamawiającemu przysługuje prawo    odstąpienia od umowy ze skutkiem natychmiastowym.</w:t>
      </w:r>
    </w:p>
    <w:p w14:paraId="68DD1A26" w14:textId="77777777" w:rsidR="00096D6C" w:rsidRDefault="00096D6C" w:rsidP="00096D6C">
      <w:pPr>
        <w:spacing w:line="360" w:lineRule="auto"/>
        <w:jc w:val="center"/>
        <w:rPr>
          <w:b/>
        </w:rPr>
      </w:pPr>
    </w:p>
    <w:p w14:paraId="05411806" w14:textId="77777777" w:rsidR="00096D6C" w:rsidRDefault="00096D6C" w:rsidP="00096D6C">
      <w:pPr>
        <w:spacing w:line="360" w:lineRule="auto"/>
        <w:jc w:val="center"/>
        <w:rPr>
          <w:b/>
        </w:rPr>
      </w:pPr>
    </w:p>
    <w:p w14:paraId="2D434718" w14:textId="77777777" w:rsidR="00096D6C" w:rsidRDefault="00096D6C" w:rsidP="00096D6C">
      <w:pPr>
        <w:spacing w:line="360" w:lineRule="auto"/>
        <w:jc w:val="center"/>
        <w:rPr>
          <w:b/>
        </w:rPr>
      </w:pPr>
    </w:p>
    <w:p w14:paraId="090B1DF1" w14:textId="77777777" w:rsidR="00096D6C" w:rsidRDefault="00096D6C" w:rsidP="00096D6C">
      <w:pPr>
        <w:spacing w:line="360" w:lineRule="auto"/>
        <w:jc w:val="center"/>
        <w:rPr>
          <w:b/>
        </w:rPr>
      </w:pPr>
    </w:p>
    <w:p w14:paraId="0A885F33" w14:textId="77777777" w:rsidR="00096D6C" w:rsidRPr="00626FEE" w:rsidRDefault="00096D6C" w:rsidP="00096D6C">
      <w:pPr>
        <w:spacing w:line="360" w:lineRule="auto"/>
        <w:jc w:val="center"/>
        <w:rPr>
          <w:b/>
        </w:rPr>
      </w:pPr>
      <w:r w:rsidRPr="00626FEE">
        <w:rPr>
          <w:b/>
        </w:rPr>
        <w:lastRenderedPageBreak/>
        <w:t xml:space="preserve">§ </w:t>
      </w:r>
      <w:r>
        <w:rPr>
          <w:b/>
        </w:rPr>
        <w:t>8</w:t>
      </w:r>
      <w:r>
        <w:rPr>
          <w:b/>
        </w:rPr>
        <w:br/>
      </w:r>
      <w:r w:rsidRPr="00626FEE">
        <w:rPr>
          <w:b/>
        </w:rPr>
        <w:t xml:space="preserve"> POSTANOWIENIE  KOŃCOWE</w:t>
      </w:r>
    </w:p>
    <w:p w14:paraId="2CB8E74B" w14:textId="77777777" w:rsidR="00096D6C" w:rsidRPr="00626FEE" w:rsidRDefault="00096D6C" w:rsidP="00096D6C">
      <w:pPr>
        <w:spacing w:line="360" w:lineRule="auto"/>
      </w:pPr>
    </w:p>
    <w:p w14:paraId="4C8DF1D3" w14:textId="77777777" w:rsidR="00096D6C" w:rsidRPr="00626FEE" w:rsidRDefault="00096D6C" w:rsidP="00096D6C">
      <w:pPr>
        <w:spacing w:line="360" w:lineRule="auto"/>
        <w:jc w:val="both"/>
      </w:pPr>
      <w:r w:rsidRPr="00626FEE">
        <w:t>1. Wszelkie zmiany do umowy wymagają zachowania formy pisemnej pod rygorem      nieważności.</w:t>
      </w:r>
    </w:p>
    <w:p w14:paraId="7C8313B9" w14:textId="77777777" w:rsidR="00096D6C" w:rsidRPr="00626FEE" w:rsidRDefault="00096D6C" w:rsidP="00096D6C">
      <w:pPr>
        <w:spacing w:line="360" w:lineRule="auto"/>
        <w:jc w:val="both"/>
      </w:pPr>
      <w:r w:rsidRPr="00626FEE">
        <w:t>2. Umowa zostaje zawarta w trzech jednobrzmiących egzemplarzach, 1 dla Wykonawcy i 2 dla Zamawiającego.</w:t>
      </w:r>
    </w:p>
    <w:p w14:paraId="4B98ABDF" w14:textId="77777777" w:rsidR="00096D6C" w:rsidRPr="00626FEE" w:rsidRDefault="00096D6C" w:rsidP="00096D6C">
      <w:pPr>
        <w:spacing w:line="360" w:lineRule="auto"/>
        <w:jc w:val="both"/>
      </w:pPr>
      <w:r w:rsidRPr="00626FEE">
        <w:t>3. W zakresie nieregulowanym niniejszą umową znajdują zastosowanie przepisy prawa     polskiego, w szczególności Kodeksu cywilnego.</w:t>
      </w:r>
    </w:p>
    <w:p w14:paraId="3B067A08" w14:textId="77777777" w:rsidR="00096D6C" w:rsidRDefault="00096D6C" w:rsidP="00096D6C">
      <w:pPr>
        <w:spacing w:before="120" w:line="360" w:lineRule="auto"/>
        <w:jc w:val="center"/>
        <w:rPr>
          <w:b/>
        </w:rPr>
      </w:pPr>
      <w:r>
        <w:rPr>
          <w:b/>
        </w:rPr>
        <w:t>§ 9</w:t>
      </w:r>
      <w:r>
        <w:rPr>
          <w:b/>
        </w:rPr>
        <w:br/>
        <w:t xml:space="preserve"> WŁAŚCIWOŚĆ SĄDU</w:t>
      </w:r>
    </w:p>
    <w:p w14:paraId="02844D97" w14:textId="77777777" w:rsidR="00096D6C" w:rsidRDefault="00096D6C" w:rsidP="00096D6C">
      <w:pPr>
        <w:tabs>
          <w:tab w:val="left" w:pos="567"/>
        </w:tabs>
        <w:spacing w:before="120" w:line="360" w:lineRule="auto"/>
        <w:jc w:val="both"/>
      </w:pPr>
      <w:r>
        <w:t xml:space="preserve">Wszelkie spory, jakie mogą powstać w związku z realizacją niniejszej umowy, będą rozpatrywane przez sąd właściwy miejscowo dla Zamawiającego. </w:t>
      </w:r>
    </w:p>
    <w:p w14:paraId="28A154AD" w14:textId="77777777" w:rsidR="00096D6C" w:rsidRDefault="00096D6C" w:rsidP="00096D6C">
      <w:pPr>
        <w:spacing w:line="360" w:lineRule="auto"/>
        <w:rPr>
          <w:b/>
        </w:rPr>
      </w:pPr>
    </w:p>
    <w:p w14:paraId="503A3AE1" w14:textId="77777777" w:rsidR="00096D6C" w:rsidRPr="00626FEE" w:rsidRDefault="00096D6C" w:rsidP="00096D6C">
      <w:pPr>
        <w:spacing w:line="360" w:lineRule="auto"/>
        <w:jc w:val="center"/>
        <w:rPr>
          <w:b/>
        </w:rPr>
      </w:pPr>
      <w:r w:rsidRPr="00626FEE">
        <w:rPr>
          <w:b/>
        </w:rPr>
        <w:t xml:space="preserve">§ </w:t>
      </w:r>
      <w:r>
        <w:rPr>
          <w:b/>
        </w:rPr>
        <w:t>10</w:t>
      </w:r>
      <w:r>
        <w:rPr>
          <w:b/>
        </w:rPr>
        <w:br/>
      </w:r>
      <w:r w:rsidRPr="00626FEE">
        <w:rPr>
          <w:b/>
        </w:rPr>
        <w:t xml:space="preserve"> ZAŁĄCZNIKI</w:t>
      </w:r>
    </w:p>
    <w:p w14:paraId="64F1A5E6" w14:textId="77777777" w:rsidR="00096D6C" w:rsidRPr="00626FEE" w:rsidRDefault="00096D6C" w:rsidP="00096D6C">
      <w:pPr>
        <w:spacing w:line="360" w:lineRule="auto"/>
      </w:pPr>
    </w:p>
    <w:p w14:paraId="2576526E" w14:textId="77777777" w:rsidR="00096D6C" w:rsidRPr="00626FEE" w:rsidRDefault="00096D6C" w:rsidP="00096D6C">
      <w:pPr>
        <w:spacing w:line="360" w:lineRule="auto"/>
        <w:jc w:val="both"/>
      </w:pPr>
      <w:r w:rsidRPr="00626FEE">
        <w:t>Załączniki do umowy stanowi</w:t>
      </w:r>
      <w:r>
        <w:t>ą</w:t>
      </w:r>
      <w:r w:rsidRPr="00626FEE">
        <w:t xml:space="preserve"> jej integralną część.</w:t>
      </w:r>
    </w:p>
    <w:p w14:paraId="474512B0" w14:textId="77777777" w:rsidR="00096D6C" w:rsidRPr="00626FEE" w:rsidRDefault="00096D6C" w:rsidP="00096D6C">
      <w:pPr>
        <w:spacing w:line="360" w:lineRule="auto"/>
      </w:pPr>
    </w:p>
    <w:p w14:paraId="3FEAC3C7" w14:textId="77777777" w:rsidR="00096D6C" w:rsidRPr="00626FEE" w:rsidRDefault="00096D6C" w:rsidP="00096D6C">
      <w:pPr>
        <w:numPr>
          <w:ilvl w:val="0"/>
          <w:numId w:val="1"/>
        </w:numPr>
        <w:spacing w:line="360" w:lineRule="auto"/>
      </w:pPr>
      <w:r w:rsidRPr="00626FEE">
        <w:t>Oferta.</w:t>
      </w:r>
    </w:p>
    <w:p w14:paraId="2C657AF7" w14:textId="77777777" w:rsidR="00096D6C" w:rsidRPr="00626FEE" w:rsidRDefault="00096D6C" w:rsidP="00096D6C">
      <w:pPr>
        <w:spacing w:line="360" w:lineRule="auto"/>
      </w:pPr>
    </w:p>
    <w:p w14:paraId="4C2B2F1F" w14:textId="77777777" w:rsidR="00096D6C" w:rsidRPr="00626FEE" w:rsidRDefault="00096D6C" w:rsidP="00096D6C">
      <w:pPr>
        <w:spacing w:line="360" w:lineRule="auto"/>
      </w:pPr>
      <w:r w:rsidRPr="00626FEE">
        <w:t xml:space="preserve">  </w:t>
      </w:r>
      <w:r>
        <w:t xml:space="preserve"> Zamawiający</w:t>
      </w:r>
      <w:r w:rsidRPr="00626FEE">
        <w:t xml:space="preserve">                                      </w:t>
      </w:r>
      <w:r>
        <w:t xml:space="preserve">                                                  </w:t>
      </w:r>
      <w:r w:rsidRPr="00626FEE">
        <w:t>Wykonawca</w:t>
      </w:r>
    </w:p>
    <w:p w14:paraId="2FBB867D" w14:textId="77777777" w:rsidR="00096D6C" w:rsidRPr="00626FEE" w:rsidRDefault="00096D6C" w:rsidP="00096D6C">
      <w:pPr>
        <w:spacing w:line="360" w:lineRule="auto"/>
      </w:pPr>
    </w:p>
    <w:p w14:paraId="4823352A" w14:textId="77777777" w:rsidR="00096D6C" w:rsidRPr="00626FEE" w:rsidRDefault="00096D6C" w:rsidP="00096D6C">
      <w:pPr>
        <w:spacing w:line="360" w:lineRule="auto"/>
      </w:pPr>
      <w:r w:rsidRPr="00626FEE">
        <w:t>.....................................                                                                 ..............................................</w:t>
      </w:r>
    </w:p>
    <w:p w14:paraId="09BB583D" w14:textId="77777777" w:rsidR="00096D6C" w:rsidRPr="00626FEE" w:rsidRDefault="00096D6C" w:rsidP="00096D6C">
      <w:pPr>
        <w:spacing w:line="360" w:lineRule="auto"/>
      </w:pPr>
    </w:p>
    <w:p w14:paraId="4B794FF3" w14:textId="77777777" w:rsidR="00B913AC" w:rsidRDefault="00B913AC"/>
    <w:sectPr w:rsidR="00B913AC" w:rsidSect="00180643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A7C6B"/>
    <w:multiLevelType w:val="hybridMultilevel"/>
    <w:tmpl w:val="9AC64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16F"/>
    <w:rsid w:val="00096D6C"/>
    <w:rsid w:val="00B913AC"/>
    <w:rsid w:val="00FC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A324C"/>
  <w15:chartTrackingRefBased/>
  <w15:docId w15:val="{2FC489BC-8644-4126-9615-64EA86735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D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815</Words>
  <Characters>4894</Characters>
  <Application>Microsoft Office Word</Application>
  <DocSecurity>0</DocSecurity>
  <Lines>40</Lines>
  <Paragraphs>11</Paragraphs>
  <ScaleCrop>false</ScaleCrop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2024-10-01T11:20:00Z</dcterms:created>
  <dcterms:modified xsi:type="dcterms:W3CDTF">2024-10-01T11:25:00Z</dcterms:modified>
</cp:coreProperties>
</file>