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CA319" w14:textId="77777777" w:rsidR="00F722F0" w:rsidRPr="00CF1310" w:rsidRDefault="00F722F0" w:rsidP="008A1AE9">
      <w:pPr>
        <w:ind w:right="-545"/>
        <w:jc w:val="both"/>
        <w:rPr>
          <w:rFonts w:eastAsia="Calibri" w:cs="Times New Roman"/>
          <w:color w:val="FF0000"/>
          <w:kern w:val="0"/>
          <w:lang w:eastAsia="en-US"/>
        </w:rPr>
      </w:pPr>
    </w:p>
    <w:p w14:paraId="7FC632C1" w14:textId="342B0DFA" w:rsidR="009D11B8" w:rsidRPr="00CF1310" w:rsidRDefault="009D11B8" w:rsidP="00DE464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131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D1B0D" w:rsidRPr="00CF1310">
        <w:rPr>
          <w:rFonts w:ascii="Times New Roman" w:hAnsi="Times New Roman" w:cs="Times New Roman"/>
          <w:sz w:val="24"/>
          <w:szCs w:val="24"/>
        </w:rPr>
        <w:t>4</w:t>
      </w:r>
      <w:r w:rsidRPr="00CF1310">
        <w:rPr>
          <w:rFonts w:ascii="Times New Roman" w:hAnsi="Times New Roman" w:cs="Times New Roman"/>
          <w:sz w:val="24"/>
          <w:szCs w:val="24"/>
        </w:rPr>
        <w:t xml:space="preserve"> do zaproszenia do złożenia oferty                 </w:t>
      </w:r>
    </w:p>
    <w:p w14:paraId="719615F0" w14:textId="45F2A9EF" w:rsidR="009D11B8" w:rsidRPr="00CF1310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F1310"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5D1EB3" w:rsidRPr="00CF1310">
        <w:rPr>
          <w:rFonts w:ascii="Times New Roman" w:hAnsi="Times New Roman" w:cs="Times New Roman"/>
          <w:sz w:val="24"/>
          <w:szCs w:val="24"/>
        </w:rPr>
        <w:t>WSz.DAT</w:t>
      </w:r>
      <w:r w:rsidR="003F264B" w:rsidRPr="00CF1310">
        <w:rPr>
          <w:rFonts w:ascii="Times New Roman" w:hAnsi="Times New Roman" w:cs="Times New Roman"/>
          <w:sz w:val="24"/>
          <w:szCs w:val="24"/>
        </w:rPr>
        <w:t>-1</w:t>
      </w:r>
      <w:r w:rsidR="00DB09AA" w:rsidRPr="00CF1310">
        <w:rPr>
          <w:rFonts w:ascii="Times New Roman" w:hAnsi="Times New Roman" w:cs="Times New Roman"/>
          <w:sz w:val="24"/>
          <w:szCs w:val="24"/>
        </w:rPr>
        <w:t>.</w:t>
      </w:r>
      <w:r w:rsidR="005C6AEA" w:rsidRPr="00CF1310">
        <w:rPr>
          <w:rFonts w:ascii="Times New Roman" w:hAnsi="Times New Roman" w:cs="Times New Roman"/>
          <w:sz w:val="24"/>
          <w:szCs w:val="24"/>
        </w:rPr>
        <w:t>08</w:t>
      </w:r>
      <w:r w:rsidR="00D44BA7" w:rsidRPr="00CF1310">
        <w:rPr>
          <w:rFonts w:ascii="Times New Roman" w:hAnsi="Times New Roman" w:cs="Times New Roman"/>
          <w:sz w:val="24"/>
          <w:szCs w:val="24"/>
        </w:rPr>
        <w:t>1</w:t>
      </w:r>
      <w:r w:rsidR="005C6AEA" w:rsidRPr="00CF1310">
        <w:rPr>
          <w:rFonts w:ascii="Times New Roman" w:hAnsi="Times New Roman" w:cs="Times New Roman"/>
          <w:sz w:val="24"/>
          <w:szCs w:val="24"/>
        </w:rPr>
        <w:t>.3</w:t>
      </w:r>
      <w:r w:rsidR="00027773" w:rsidRPr="00CF1310">
        <w:rPr>
          <w:rFonts w:ascii="Times New Roman" w:hAnsi="Times New Roman" w:cs="Times New Roman"/>
          <w:sz w:val="24"/>
          <w:szCs w:val="24"/>
        </w:rPr>
        <w:t>.</w:t>
      </w:r>
      <w:r w:rsidR="00DB09AA" w:rsidRPr="00CF1310">
        <w:rPr>
          <w:rFonts w:ascii="Times New Roman" w:hAnsi="Times New Roman" w:cs="Times New Roman"/>
          <w:sz w:val="24"/>
          <w:szCs w:val="24"/>
        </w:rPr>
        <w:t>202</w:t>
      </w:r>
      <w:r w:rsidR="00D44BA7" w:rsidRPr="00CF1310">
        <w:rPr>
          <w:rFonts w:ascii="Times New Roman" w:hAnsi="Times New Roman" w:cs="Times New Roman"/>
          <w:sz w:val="24"/>
          <w:szCs w:val="24"/>
        </w:rPr>
        <w:t>5</w:t>
      </w:r>
    </w:p>
    <w:p w14:paraId="25D493E5" w14:textId="77777777" w:rsidR="009D11B8" w:rsidRPr="00CF1310" w:rsidRDefault="009D11B8" w:rsidP="009D11B8">
      <w:pPr>
        <w:jc w:val="center"/>
        <w:rPr>
          <w:rFonts w:cs="Times New Roman"/>
          <w:b/>
        </w:rPr>
      </w:pPr>
    </w:p>
    <w:p w14:paraId="673A8DD5" w14:textId="77777777" w:rsidR="009D11B8" w:rsidRPr="00CF1310" w:rsidRDefault="009D11B8" w:rsidP="009D11B8">
      <w:pPr>
        <w:jc w:val="center"/>
        <w:rPr>
          <w:rFonts w:cs="Times New Roman"/>
          <w:b/>
        </w:rPr>
      </w:pPr>
      <w:r w:rsidRPr="00CF1310">
        <w:rPr>
          <w:rFonts w:cs="Times New Roman"/>
          <w:b/>
        </w:rPr>
        <w:t>Oświadczenie Wykonawcy</w:t>
      </w:r>
    </w:p>
    <w:p w14:paraId="4C6015D2" w14:textId="77777777" w:rsidR="009D11B8" w:rsidRPr="00CF1310" w:rsidRDefault="009D11B8" w:rsidP="009D11B8">
      <w:pPr>
        <w:jc w:val="center"/>
        <w:rPr>
          <w:rFonts w:cs="Times New Roman"/>
          <w:b/>
        </w:rPr>
      </w:pPr>
      <w:r w:rsidRPr="00CF1310">
        <w:rPr>
          <w:rFonts w:cs="Times New Roman"/>
          <w:b/>
        </w:rPr>
        <w:t xml:space="preserve">w zakresie wypełnienia obowiązków informacyjnych przewidzianych w art. 13 lub art. 14 RODO </w:t>
      </w:r>
    </w:p>
    <w:p w14:paraId="1D31F348" w14:textId="77777777" w:rsidR="009D11B8" w:rsidRPr="00CF1310" w:rsidRDefault="009D11B8" w:rsidP="009D11B8">
      <w:pPr>
        <w:jc w:val="center"/>
        <w:rPr>
          <w:rFonts w:cs="Times New Roman"/>
          <w:b/>
        </w:rPr>
      </w:pPr>
      <w:r w:rsidRPr="00CF1310">
        <w:rPr>
          <w:rFonts w:cs="Times New Roman"/>
          <w:b/>
        </w:rPr>
        <w:t xml:space="preserve">do postępowania o udzielenie zamówienia publicznego </w:t>
      </w:r>
    </w:p>
    <w:p w14:paraId="204ECA67" w14:textId="77777777" w:rsidR="009D11B8" w:rsidRPr="00CF1310" w:rsidRDefault="009D11B8" w:rsidP="009D11B8">
      <w:pPr>
        <w:jc w:val="center"/>
        <w:rPr>
          <w:rFonts w:cs="Times New Roman"/>
          <w:b/>
        </w:rPr>
      </w:pPr>
      <w:r w:rsidRPr="00CF1310">
        <w:rPr>
          <w:rFonts w:cs="Times New Roman"/>
          <w:b/>
        </w:rPr>
        <w:t>– o wartości poniżej 130 000,00 z</w:t>
      </w:r>
      <w:bookmarkStart w:id="0" w:name="_GoBack"/>
      <w:bookmarkEnd w:id="0"/>
      <w:r w:rsidRPr="00CF1310">
        <w:rPr>
          <w:rFonts w:cs="Times New Roman"/>
          <w:b/>
        </w:rPr>
        <w:t>ł netto – w zakresie</w:t>
      </w:r>
      <w:r w:rsidR="00C331BF" w:rsidRPr="00CF1310">
        <w:rPr>
          <w:rFonts w:cs="Times New Roman"/>
          <w:b/>
        </w:rPr>
        <w:t xml:space="preserve"> zadania pn.</w:t>
      </w:r>
      <w:r w:rsidRPr="00CF1310">
        <w:rPr>
          <w:rFonts w:cs="Times New Roman"/>
          <w:b/>
        </w:rPr>
        <w:t>:</w:t>
      </w:r>
    </w:p>
    <w:p w14:paraId="09B7A292" w14:textId="5FC0AAE5" w:rsidR="0037515E" w:rsidRPr="006331F3" w:rsidRDefault="00BC0AB7" w:rsidP="00C331BF">
      <w:pPr>
        <w:jc w:val="center"/>
        <w:rPr>
          <w:rFonts w:ascii="Arial" w:hAnsi="Arial" w:cs="Arial"/>
          <w:b/>
          <w:bCs/>
          <w:i/>
          <w:iCs/>
          <w:u w:val="single"/>
        </w:rPr>
      </w:pPr>
      <w:r w:rsidRPr="00CF1310">
        <w:rPr>
          <w:rFonts w:ascii="Arial" w:hAnsi="Arial" w:cs="Arial"/>
          <w:b/>
          <w:bCs/>
          <w:i/>
          <w:iCs/>
          <w:u w:val="single"/>
        </w:rPr>
        <w:t xml:space="preserve">kompleksowy </w:t>
      </w:r>
      <w:r w:rsidR="00D151E6" w:rsidRPr="00CF1310">
        <w:rPr>
          <w:rFonts w:ascii="Arial" w:hAnsi="Arial" w:cs="Arial"/>
          <w:b/>
          <w:bCs/>
          <w:i/>
          <w:iCs/>
          <w:u w:val="single"/>
        </w:rPr>
        <w:t xml:space="preserve">nadzór inwestorski nad zadaniem pn.: </w:t>
      </w:r>
      <w:r w:rsidR="00FA2332" w:rsidRPr="00CF1310">
        <w:rPr>
          <w:rFonts w:ascii="Arial" w:hAnsi="Arial" w:cs="Arial"/>
          <w:b/>
          <w:bCs/>
          <w:i/>
          <w:iCs/>
          <w:u w:val="single"/>
        </w:rPr>
        <w:t xml:space="preserve">„Reorganizacja wraz z modernizacją Stacji </w:t>
      </w:r>
      <w:r w:rsidR="00FA2332" w:rsidRPr="006331F3">
        <w:rPr>
          <w:rFonts w:ascii="Arial" w:hAnsi="Arial" w:cs="Arial"/>
          <w:b/>
          <w:bCs/>
          <w:i/>
          <w:iCs/>
          <w:u w:val="single"/>
        </w:rPr>
        <w:t xml:space="preserve">dializ, Serologii oraz Oddziału: Nefrologii, Otolaryngologii i Okulistyki w Wojewódzkim Szpitalu im. Św. Ojca Pio w Przemyślu” – Część </w:t>
      </w:r>
      <w:r w:rsidR="00CF1310" w:rsidRPr="006331F3">
        <w:rPr>
          <w:rFonts w:ascii="Arial" w:hAnsi="Arial" w:cs="Arial"/>
          <w:b/>
          <w:bCs/>
          <w:i/>
          <w:iCs/>
          <w:u w:val="single"/>
        </w:rPr>
        <w:t>2</w:t>
      </w:r>
      <w:r w:rsidR="00FA2332" w:rsidRPr="006331F3">
        <w:rPr>
          <w:rFonts w:ascii="Arial" w:hAnsi="Arial" w:cs="Arial"/>
          <w:b/>
          <w:bCs/>
          <w:i/>
          <w:iCs/>
          <w:u w:val="single"/>
        </w:rPr>
        <w:t xml:space="preserve"> – S</w:t>
      </w:r>
      <w:r w:rsidR="00CF1310" w:rsidRPr="006331F3">
        <w:rPr>
          <w:rFonts w:ascii="Arial" w:hAnsi="Arial" w:cs="Arial"/>
          <w:b/>
          <w:bCs/>
          <w:i/>
          <w:iCs/>
          <w:u w:val="single"/>
        </w:rPr>
        <w:t>tacja Dializ i Położnictwo</w:t>
      </w:r>
      <w:r w:rsidR="00FA2332" w:rsidRPr="006331F3">
        <w:rPr>
          <w:rFonts w:ascii="Arial" w:hAnsi="Arial" w:cs="Arial"/>
          <w:b/>
          <w:bCs/>
          <w:i/>
          <w:iCs/>
          <w:u w:val="single"/>
        </w:rPr>
        <w:t>”.</w:t>
      </w:r>
    </w:p>
    <w:p w14:paraId="5970F703" w14:textId="77777777" w:rsidR="00DE4641" w:rsidRPr="006331F3" w:rsidRDefault="00DE4641" w:rsidP="009D11B8">
      <w:pPr>
        <w:jc w:val="both"/>
        <w:rPr>
          <w:rFonts w:cs="Times New Roman"/>
          <w:b/>
        </w:rPr>
      </w:pPr>
    </w:p>
    <w:p w14:paraId="72C3FA72" w14:textId="77777777" w:rsidR="00DE4641" w:rsidRPr="006331F3" w:rsidRDefault="009D11B8" w:rsidP="009D11B8">
      <w:pPr>
        <w:jc w:val="both"/>
        <w:rPr>
          <w:rFonts w:cs="Times New Roman"/>
        </w:rPr>
      </w:pPr>
      <w:r w:rsidRPr="006331F3">
        <w:rPr>
          <w:rFonts w:cs="Times New Roman"/>
          <w:b/>
        </w:rPr>
        <w:t>Zamawiający:</w:t>
      </w:r>
      <w:r w:rsidRPr="006331F3">
        <w:rPr>
          <w:rFonts w:cs="Times New Roman"/>
        </w:rPr>
        <w:t xml:space="preserve"> </w:t>
      </w:r>
    </w:p>
    <w:p w14:paraId="64E463A6" w14:textId="636BE451" w:rsidR="009D11B8" w:rsidRPr="006331F3" w:rsidRDefault="009D11B8" w:rsidP="009D11B8">
      <w:pPr>
        <w:jc w:val="both"/>
        <w:rPr>
          <w:rFonts w:cs="Times New Roman"/>
        </w:rPr>
      </w:pPr>
      <w:r w:rsidRPr="006331F3">
        <w:rPr>
          <w:rFonts w:cs="Times New Roman"/>
        </w:rPr>
        <w:t>Wojewódzki Szpital im. Św. Ojca Pio w Przemyślu, ul. Monte Cassino 18, 37 – 700 Przemyśl</w:t>
      </w:r>
    </w:p>
    <w:p w14:paraId="5DC121ED" w14:textId="77777777" w:rsidR="00DE4641" w:rsidRPr="006331F3" w:rsidRDefault="00DE4641" w:rsidP="009D11B8">
      <w:pPr>
        <w:jc w:val="both"/>
        <w:rPr>
          <w:rFonts w:cs="Times New Roman"/>
          <w:b/>
        </w:rPr>
      </w:pPr>
    </w:p>
    <w:p w14:paraId="28CFC261" w14:textId="77777777" w:rsidR="009D11B8" w:rsidRPr="006331F3" w:rsidRDefault="009D11B8" w:rsidP="009D11B8">
      <w:pPr>
        <w:jc w:val="both"/>
        <w:rPr>
          <w:rFonts w:cs="Times New Roman"/>
        </w:rPr>
      </w:pPr>
      <w:r w:rsidRPr="006331F3">
        <w:rPr>
          <w:rFonts w:cs="Times New Roman"/>
          <w:b/>
        </w:rPr>
        <w:t>Wykonawca</w:t>
      </w:r>
      <w:r w:rsidRPr="006331F3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14:paraId="553F7A41" w14:textId="77777777" w:rsidR="00DE4641" w:rsidRPr="006331F3" w:rsidRDefault="00DE4641" w:rsidP="009D11B8">
      <w:pPr>
        <w:rPr>
          <w:rFonts w:cs="Times New Roman"/>
        </w:rPr>
      </w:pPr>
    </w:p>
    <w:p w14:paraId="4560CC5E" w14:textId="77777777" w:rsidR="009D11B8" w:rsidRPr="006331F3" w:rsidRDefault="009D11B8" w:rsidP="009D11B8">
      <w:pPr>
        <w:rPr>
          <w:rFonts w:cs="Times New Roman"/>
        </w:rPr>
      </w:pPr>
      <w:r w:rsidRPr="006331F3">
        <w:rPr>
          <w:rFonts w:cs="Times New Roman"/>
        </w:rPr>
        <w:t>Oświadczam, że jako Wykonawca (podać nazwę i adres):</w:t>
      </w:r>
    </w:p>
    <w:p w14:paraId="2D8D16C7" w14:textId="77777777" w:rsidR="009D11B8" w:rsidRPr="006331F3" w:rsidRDefault="009D11B8" w:rsidP="009D11B8">
      <w:pPr>
        <w:rPr>
          <w:rFonts w:cs="Times New Roman"/>
        </w:rPr>
      </w:pPr>
      <w:r w:rsidRPr="006331F3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14:paraId="18AFA7F6" w14:textId="77777777" w:rsidR="009D11B8" w:rsidRPr="006331F3" w:rsidRDefault="009D11B8" w:rsidP="009D11B8">
      <w:pPr>
        <w:rPr>
          <w:rFonts w:cs="Times New Roman"/>
        </w:rPr>
      </w:pPr>
      <w:r w:rsidRPr="006331F3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5CB4FC7" w14:textId="77777777" w:rsidR="009D11B8" w:rsidRPr="006331F3" w:rsidRDefault="009D11B8" w:rsidP="009D11B8">
      <w:pPr>
        <w:jc w:val="both"/>
        <w:rPr>
          <w:rFonts w:cs="Times New Roman"/>
        </w:rPr>
      </w:pPr>
      <w:r w:rsidRPr="006331F3">
        <w:rPr>
          <w:rFonts w:cs="Times New Roman"/>
        </w:rPr>
        <w:t>wypełniłem obowiązki informacyjne przewidziane w art. 13 lub 14 RODO</w:t>
      </w:r>
      <w:r w:rsidRPr="006331F3">
        <w:rPr>
          <w:rFonts w:cs="Times New Roman"/>
          <w:vertAlign w:val="superscript"/>
        </w:rPr>
        <w:t>1)</w:t>
      </w:r>
      <w:r w:rsidRPr="006331F3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3C03CBE" w14:textId="77777777" w:rsidR="009D11B8" w:rsidRPr="006331F3" w:rsidRDefault="009D11B8" w:rsidP="009D11B8">
      <w:pPr>
        <w:rPr>
          <w:rFonts w:cs="Times New Roman"/>
        </w:rPr>
      </w:pPr>
    </w:p>
    <w:p w14:paraId="00E70863" w14:textId="77777777" w:rsidR="009D11B8" w:rsidRPr="006331F3" w:rsidRDefault="009D11B8" w:rsidP="009D11B8">
      <w:pPr>
        <w:rPr>
          <w:rFonts w:cs="Times New Roman"/>
        </w:rPr>
      </w:pPr>
    </w:p>
    <w:p w14:paraId="3A397CC1" w14:textId="77777777" w:rsidR="00FB290B" w:rsidRPr="006331F3" w:rsidRDefault="00FB290B" w:rsidP="00FB290B">
      <w:pPr>
        <w:ind w:left="4956"/>
        <w:rPr>
          <w:rFonts w:cs="Times New Roman"/>
          <w:sz w:val="16"/>
          <w:szCs w:val="16"/>
        </w:rPr>
      </w:pPr>
    </w:p>
    <w:p w14:paraId="4A73DA32" w14:textId="77777777" w:rsidR="009D11B8" w:rsidRPr="006331F3" w:rsidRDefault="009D11B8" w:rsidP="00FB290B">
      <w:pPr>
        <w:ind w:left="4956"/>
        <w:rPr>
          <w:rFonts w:cs="Times New Roman"/>
          <w:sz w:val="16"/>
          <w:szCs w:val="16"/>
        </w:rPr>
      </w:pPr>
      <w:r w:rsidRPr="006331F3">
        <w:rPr>
          <w:rFonts w:cs="Times New Roman"/>
          <w:sz w:val="16"/>
          <w:szCs w:val="16"/>
        </w:rPr>
        <w:t>………………………………………………………..</w:t>
      </w:r>
    </w:p>
    <w:p w14:paraId="59868C8D" w14:textId="77777777" w:rsidR="009D11B8" w:rsidRPr="006331F3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6331F3">
        <w:rPr>
          <w:rFonts w:cs="Times New Roman"/>
          <w:sz w:val="16"/>
          <w:szCs w:val="16"/>
        </w:rPr>
        <w:t>Data i podpis uprawnionego przedstawiciela Wykonawcy</w:t>
      </w:r>
    </w:p>
    <w:p w14:paraId="19CAD5A4" w14:textId="77777777" w:rsidR="009D11B8" w:rsidRPr="006331F3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6331F3">
        <w:rPr>
          <w:rFonts w:cs="Times New Roman"/>
          <w:sz w:val="16"/>
          <w:szCs w:val="16"/>
        </w:rPr>
        <w:t>- pieczęć z podpisem lub imię i nazwisko</w:t>
      </w:r>
    </w:p>
    <w:p w14:paraId="1572B4F2" w14:textId="77777777" w:rsidR="009D11B8" w:rsidRPr="006331F3" w:rsidRDefault="009D11B8" w:rsidP="009D11B8">
      <w:pPr>
        <w:jc w:val="both"/>
        <w:rPr>
          <w:rFonts w:cs="Times New Roman"/>
          <w:sz w:val="20"/>
          <w:szCs w:val="20"/>
        </w:rPr>
      </w:pPr>
    </w:p>
    <w:p w14:paraId="6C945C83" w14:textId="77777777" w:rsidR="009D11B8" w:rsidRPr="00CF1310" w:rsidRDefault="009D11B8" w:rsidP="009D11B8">
      <w:pPr>
        <w:jc w:val="both"/>
        <w:rPr>
          <w:rFonts w:cs="Times New Roman"/>
          <w:color w:val="FF0000"/>
          <w:sz w:val="20"/>
          <w:szCs w:val="20"/>
        </w:rPr>
      </w:pPr>
    </w:p>
    <w:p w14:paraId="12ADFB10" w14:textId="77777777" w:rsidR="009D11B8" w:rsidRPr="006331F3" w:rsidRDefault="009D11B8" w:rsidP="009D11B8">
      <w:pPr>
        <w:jc w:val="both"/>
        <w:rPr>
          <w:rFonts w:cs="Times New Roman"/>
          <w:sz w:val="20"/>
          <w:szCs w:val="20"/>
        </w:rPr>
      </w:pPr>
    </w:p>
    <w:p w14:paraId="378556D3" w14:textId="77777777" w:rsidR="00690AAB" w:rsidRPr="006331F3" w:rsidRDefault="00690AAB" w:rsidP="009D11B8">
      <w:pPr>
        <w:jc w:val="both"/>
        <w:rPr>
          <w:rFonts w:cs="Times New Roman"/>
          <w:sz w:val="20"/>
          <w:szCs w:val="20"/>
        </w:rPr>
      </w:pPr>
    </w:p>
    <w:p w14:paraId="1160B778" w14:textId="77777777" w:rsidR="00690AAB" w:rsidRPr="006331F3" w:rsidRDefault="00690AAB" w:rsidP="009D11B8">
      <w:pPr>
        <w:jc w:val="both"/>
        <w:rPr>
          <w:rFonts w:cs="Times New Roman"/>
          <w:sz w:val="20"/>
          <w:szCs w:val="20"/>
        </w:rPr>
      </w:pPr>
    </w:p>
    <w:p w14:paraId="466B2FC4" w14:textId="77777777" w:rsidR="009D11B8" w:rsidRPr="006331F3" w:rsidRDefault="009D11B8" w:rsidP="009D11B8">
      <w:pPr>
        <w:jc w:val="both"/>
        <w:rPr>
          <w:rFonts w:cs="Times New Roman"/>
        </w:rPr>
      </w:pPr>
    </w:p>
    <w:p w14:paraId="19143C63" w14:textId="6CC11EB6" w:rsidR="009D11B8" w:rsidRPr="006331F3" w:rsidRDefault="009D11B8" w:rsidP="009D11B8">
      <w:pPr>
        <w:jc w:val="both"/>
        <w:rPr>
          <w:rFonts w:cs="Times New Roman"/>
        </w:rPr>
      </w:pPr>
      <w:r w:rsidRPr="006331F3">
        <w:rPr>
          <w:rFonts w:cs="Times New Roman"/>
        </w:rPr>
        <w:t>1)  rozporządzenie Parlamentu Europejskiego i Rady (UE) 2016/679 z dnia 27 kwietnia 2016 r. w sprawie ochrony osób fizycznych w związku z prze</w:t>
      </w:r>
      <w:r w:rsidR="008D7073" w:rsidRPr="006331F3">
        <w:rPr>
          <w:rFonts w:cs="Times New Roman"/>
        </w:rPr>
        <w:t>twarzaniem danych osobowych i w </w:t>
      </w:r>
      <w:r w:rsidRPr="006331F3">
        <w:rPr>
          <w:rFonts w:cs="Times New Roman"/>
        </w:rPr>
        <w:t xml:space="preserve">sprawie swobodnego przepływu takich danych oraz uchylenia dyrektywy 95/46/WE (ogólne rozporządzenie o ochronie danych) (Dz. Urz. UE L 119 z 04.05.2016, str. 1). </w:t>
      </w:r>
    </w:p>
    <w:p w14:paraId="385D4EB3" w14:textId="77777777" w:rsidR="009D11B8" w:rsidRPr="006331F3" w:rsidRDefault="009D11B8" w:rsidP="009D11B8">
      <w:pPr>
        <w:jc w:val="both"/>
        <w:rPr>
          <w:rFonts w:cs="Times New Roman"/>
          <w:b/>
          <w:u w:val="single"/>
        </w:rPr>
      </w:pPr>
      <w:r w:rsidRPr="006331F3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A0ED5C" w14:textId="77777777" w:rsidR="009E56D8" w:rsidRPr="00CF1310" w:rsidRDefault="009E56D8" w:rsidP="009D11B8">
      <w:pPr>
        <w:rPr>
          <w:rFonts w:cs="Times New Roman"/>
          <w:color w:val="FF0000"/>
        </w:rPr>
      </w:pPr>
    </w:p>
    <w:sectPr w:rsidR="009E56D8" w:rsidRPr="00CF13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3821A" w14:textId="77777777" w:rsidR="00EC6FFA" w:rsidRDefault="00EC6FFA" w:rsidP="00AA41CF">
      <w:r>
        <w:separator/>
      </w:r>
    </w:p>
  </w:endnote>
  <w:endnote w:type="continuationSeparator" w:id="0">
    <w:p w14:paraId="13323D58" w14:textId="77777777" w:rsidR="00EC6FFA" w:rsidRDefault="00EC6FF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FFB8F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B9664" w14:textId="77777777" w:rsidR="00EC6FFA" w:rsidRDefault="00EC6FFA" w:rsidP="00AA41CF">
      <w:r>
        <w:separator/>
      </w:r>
    </w:p>
  </w:footnote>
  <w:footnote w:type="continuationSeparator" w:id="0">
    <w:p w14:paraId="7CCC12D1" w14:textId="77777777" w:rsidR="00EC6FFA" w:rsidRDefault="00EC6FFA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27773"/>
    <w:rsid w:val="00063985"/>
    <w:rsid w:val="0007723D"/>
    <w:rsid w:val="00095663"/>
    <w:rsid w:val="000A659A"/>
    <w:rsid w:val="000C64F5"/>
    <w:rsid w:val="000F62F0"/>
    <w:rsid w:val="00111CED"/>
    <w:rsid w:val="001246E3"/>
    <w:rsid w:val="0016055A"/>
    <w:rsid w:val="00184DED"/>
    <w:rsid w:val="001D4643"/>
    <w:rsid w:val="002001FF"/>
    <w:rsid w:val="00207D92"/>
    <w:rsid w:val="00296668"/>
    <w:rsid w:val="002A3889"/>
    <w:rsid w:val="002B3961"/>
    <w:rsid w:val="003056BA"/>
    <w:rsid w:val="0037515E"/>
    <w:rsid w:val="003B2862"/>
    <w:rsid w:val="003B349E"/>
    <w:rsid w:val="003C1D1A"/>
    <w:rsid w:val="003C523E"/>
    <w:rsid w:val="003F264B"/>
    <w:rsid w:val="004230C6"/>
    <w:rsid w:val="00437437"/>
    <w:rsid w:val="004B49C8"/>
    <w:rsid w:val="005019DA"/>
    <w:rsid w:val="00556A21"/>
    <w:rsid w:val="005A00C3"/>
    <w:rsid w:val="005A6087"/>
    <w:rsid w:val="005C6AEA"/>
    <w:rsid w:val="005D0AD7"/>
    <w:rsid w:val="005D1B0D"/>
    <w:rsid w:val="005D1EB3"/>
    <w:rsid w:val="005E0EA3"/>
    <w:rsid w:val="005F5049"/>
    <w:rsid w:val="006331F3"/>
    <w:rsid w:val="00650E09"/>
    <w:rsid w:val="00690AAB"/>
    <w:rsid w:val="006C5E9A"/>
    <w:rsid w:val="006F03E0"/>
    <w:rsid w:val="006F6783"/>
    <w:rsid w:val="00703CF4"/>
    <w:rsid w:val="007633A9"/>
    <w:rsid w:val="0077231A"/>
    <w:rsid w:val="007A40EC"/>
    <w:rsid w:val="007C1319"/>
    <w:rsid w:val="007D1446"/>
    <w:rsid w:val="00805105"/>
    <w:rsid w:val="00812CC7"/>
    <w:rsid w:val="00835DEF"/>
    <w:rsid w:val="008579E4"/>
    <w:rsid w:val="0086630A"/>
    <w:rsid w:val="00872D5E"/>
    <w:rsid w:val="008846B4"/>
    <w:rsid w:val="0088524E"/>
    <w:rsid w:val="008A1AE9"/>
    <w:rsid w:val="008D7073"/>
    <w:rsid w:val="00901517"/>
    <w:rsid w:val="00912B7C"/>
    <w:rsid w:val="00934ECA"/>
    <w:rsid w:val="00956120"/>
    <w:rsid w:val="009617B1"/>
    <w:rsid w:val="00973B68"/>
    <w:rsid w:val="009A2962"/>
    <w:rsid w:val="009C75A2"/>
    <w:rsid w:val="009D11B8"/>
    <w:rsid w:val="009D1E13"/>
    <w:rsid w:val="009E56D8"/>
    <w:rsid w:val="00A04D6B"/>
    <w:rsid w:val="00A11885"/>
    <w:rsid w:val="00A46E65"/>
    <w:rsid w:val="00A55B0E"/>
    <w:rsid w:val="00A62F8E"/>
    <w:rsid w:val="00A74C24"/>
    <w:rsid w:val="00AA41CF"/>
    <w:rsid w:val="00AD3C1C"/>
    <w:rsid w:val="00AE7447"/>
    <w:rsid w:val="00B57969"/>
    <w:rsid w:val="00BC0AB7"/>
    <w:rsid w:val="00BD25D5"/>
    <w:rsid w:val="00BF289C"/>
    <w:rsid w:val="00BF6136"/>
    <w:rsid w:val="00C05362"/>
    <w:rsid w:val="00C331BF"/>
    <w:rsid w:val="00C53129"/>
    <w:rsid w:val="00CA27BB"/>
    <w:rsid w:val="00CA6D9F"/>
    <w:rsid w:val="00CF1310"/>
    <w:rsid w:val="00D151E6"/>
    <w:rsid w:val="00D44BA7"/>
    <w:rsid w:val="00D516D2"/>
    <w:rsid w:val="00DB09AA"/>
    <w:rsid w:val="00DB3088"/>
    <w:rsid w:val="00DC6E8D"/>
    <w:rsid w:val="00DE4641"/>
    <w:rsid w:val="00E068F4"/>
    <w:rsid w:val="00E23801"/>
    <w:rsid w:val="00EB5EFB"/>
    <w:rsid w:val="00EC6FFA"/>
    <w:rsid w:val="00EE2371"/>
    <w:rsid w:val="00F25505"/>
    <w:rsid w:val="00F31BB6"/>
    <w:rsid w:val="00F57A96"/>
    <w:rsid w:val="00F722F0"/>
    <w:rsid w:val="00F75408"/>
    <w:rsid w:val="00FA2332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EEB1AC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10</cp:revision>
  <cp:lastPrinted>2023-02-23T08:51:00Z</cp:lastPrinted>
  <dcterms:created xsi:type="dcterms:W3CDTF">2025-08-20T11:13:00Z</dcterms:created>
  <dcterms:modified xsi:type="dcterms:W3CDTF">2025-11-06T13:58:00Z</dcterms:modified>
</cp:coreProperties>
</file>