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5A20BF" w14:textId="115B638A" w:rsidR="00FB366E" w:rsidRDefault="00FB366E" w:rsidP="00FB366E">
      <w:pPr>
        <w:spacing w:after="220" w:line="276" w:lineRule="auto"/>
        <w:rPr>
          <w:color w:val="000000" w:themeColor="text1"/>
          <w:sz w:val="24"/>
          <w:szCs w:val="24"/>
        </w:rPr>
      </w:pPr>
      <w:bookmarkStart w:id="0" w:name="_GoBack"/>
      <w:bookmarkEnd w:id="0"/>
      <w:r w:rsidRPr="005952E2">
        <w:rPr>
          <w:color w:val="000000" w:themeColor="text1"/>
          <w:sz w:val="24"/>
          <w:szCs w:val="24"/>
        </w:rPr>
        <w:t xml:space="preserve">Znak postępowania: </w:t>
      </w:r>
      <w:r w:rsidR="007F499A">
        <w:rPr>
          <w:color w:val="000000" w:themeColor="text1"/>
          <w:sz w:val="24"/>
          <w:szCs w:val="24"/>
        </w:rPr>
        <w:t>30</w:t>
      </w:r>
      <w:r w:rsidR="001F36AF">
        <w:rPr>
          <w:color w:val="000000" w:themeColor="text1"/>
          <w:sz w:val="24"/>
          <w:szCs w:val="24"/>
        </w:rPr>
        <w:t>/</w:t>
      </w:r>
      <w:proofErr w:type="spellStart"/>
      <w:r w:rsidR="001F36AF">
        <w:rPr>
          <w:color w:val="000000" w:themeColor="text1"/>
          <w:sz w:val="24"/>
          <w:szCs w:val="24"/>
        </w:rPr>
        <w:t>ZiM</w:t>
      </w:r>
      <w:proofErr w:type="spellEnd"/>
      <w:r w:rsidR="001F36AF">
        <w:rPr>
          <w:color w:val="000000" w:themeColor="text1"/>
          <w:sz w:val="24"/>
          <w:szCs w:val="24"/>
        </w:rPr>
        <w:t xml:space="preserve">/2024                                                        </w:t>
      </w:r>
    </w:p>
    <w:p w14:paraId="19A709B8" w14:textId="7D878C1C" w:rsidR="005F34E8" w:rsidRDefault="007B2F5E" w:rsidP="006E6526">
      <w:pPr>
        <w:spacing w:after="220" w:line="276" w:lineRule="auto"/>
        <w:jc w:val="center"/>
        <w:rPr>
          <w:b/>
          <w:bCs/>
          <w:kern w:val="1"/>
          <w:sz w:val="22"/>
          <w:szCs w:val="22"/>
        </w:rPr>
      </w:pPr>
      <w:r>
        <w:rPr>
          <w:b/>
          <w:bCs/>
          <w:kern w:val="1"/>
          <w:sz w:val="22"/>
          <w:szCs w:val="22"/>
        </w:rPr>
        <w:t xml:space="preserve">UMOWA  Nr  </w:t>
      </w:r>
      <w:r w:rsidR="007F499A">
        <w:rPr>
          <w:b/>
          <w:bCs/>
          <w:kern w:val="1"/>
          <w:sz w:val="22"/>
          <w:szCs w:val="22"/>
        </w:rPr>
        <w:t>………….</w:t>
      </w:r>
      <w:r w:rsidR="001F36AF">
        <w:rPr>
          <w:b/>
          <w:bCs/>
          <w:kern w:val="1"/>
          <w:sz w:val="22"/>
          <w:szCs w:val="22"/>
        </w:rPr>
        <w:t>/202</w:t>
      </w:r>
      <w:r w:rsidR="009E359E">
        <w:rPr>
          <w:b/>
          <w:bCs/>
          <w:noProof/>
          <w:kern w:val="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C31FD1" wp14:editId="4371BDB4">
                <wp:simplePos x="0" y="0"/>
                <wp:positionH relativeFrom="margin">
                  <wp:posOffset>-1905</wp:posOffset>
                </wp:positionH>
                <wp:positionV relativeFrom="paragraph">
                  <wp:posOffset>223520</wp:posOffset>
                </wp:positionV>
                <wp:extent cx="889000" cy="116840"/>
                <wp:effectExtent l="0" t="0" r="25400" b="1651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9000" cy="116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D6DE7E" w14:textId="77777777" w:rsidR="00B5726B" w:rsidRPr="00B7468B" w:rsidRDefault="00B5726B" w:rsidP="00B5726B">
                            <w:pPr>
                              <w:jc w:val="center"/>
                              <w:rPr>
                                <w:b/>
                                <w:i/>
                                <w:color w:val="FFFFFF" w:themeColor="background1"/>
                                <w:spacing w:val="3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C31FD1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.15pt;margin-top:17.6pt;width:70pt;height: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" fillcolor="white [3212]" strokecolor="white [3212]">
                <v:textbox>
                  <w:txbxContent>
                    <w:p w14:paraId="40D6DE7E" w14:textId="77777777" w:rsidR="00B5726B" w:rsidRPr="00B7468B" w:rsidRDefault="00B5726B" w:rsidP="00B5726B">
                      <w:pPr>
                        <w:jc w:val="center"/>
                        <w:rPr>
                          <w:b/>
                          <w:i/>
                          <w:color w:val="FFFFFF" w:themeColor="background1"/>
                          <w:spacing w:val="30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F36AF">
        <w:rPr>
          <w:b/>
          <w:bCs/>
          <w:kern w:val="1"/>
          <w:sz w:val="22"/>
          <w:szCs w:val="22"/>
        </w:rPr>
        <w:t>4</w:t>
      </w:r>
    </w:p>
    <w:p w14:paraId="382C9283" w14:textId="23397B13" w:rsidR="00785C55" w:rsidRPr="00BC15FB" w:rsidRDefault="002866ED" w:rsidP="00607650">
      <w:pPr>
        <w:suppressAutoHyphens/>
        <w:spacing w:line="276" w:lineRule="auto"/>
        <w:rPr>
          <w:b/>
          <w:sz w:val="22"/>
          <w:szCs w:val="22"/>
        </w:rPr>
      </w:pPr>
      <w:r>
        <w:rPr>
          <w:sz w:val="22"/>
          <w:szCs w:val="22"/>
        </w:rPr>
        <w:t xml:space="preserve">zawarta w dniu: </w:t>
      </w:r>
      <w:r w:rsidR="007F499A">
        <w:rPr>
          <w:b/>
          <w:sz w:val="22"/>
          <w:szCs w:val="22"/>
        </w:rPr>
        <w:t>………………………</w:t>
      </w:r>
      <w:r w:rsidR="00785C55" w:rsidRPr="00BC15FB">
        <w:rPr>
          <w:b/>
          <w:sz w:val="22"/>
          <w:szCs w:val="22"/>
        </w:rPr>
        <w:t>.</w:t>
      </w:r>
      <w:r w:rsidR="00785C55" w:rsidRPr="00BC15FB">
        <w:rPr>
          <w:sz w:val="22"/>
          <w:szCs w:val="22"/>
        </w:rPr>
        <w:t xml:space="preserve">  pomiędzy:</w:t>
      </w:r>
    </w:p>
    <w:p w14:paraId="6CD7D132" w14:textId="77777777" w:rsidR="00475034" w:rsidRDefault="00785C55" w:rsidP="00607650">
      <w:pPr>
        <w:suppressAutoHyphens/>
        <w:spacing w:line="276" w:lineRule="auto"/>
        <w:rPr>
          <w:sz w:val="22"/>
          <w:szCs w:val="22"/>
        </w:rPr>
      </w:pPr>
      <w:r w:rsidRPr="00BC15FB">
        <w:rPr>
          <w:b/>
          <w:sz w:val="22"/>
          <w:szCs w:val="22"/>
        </w:rPr>
        <w:t xml:space="preserve">Wojewódzkim Szpitalem im. Św. Ojca Pio w Przemyślu, </w:t>
      </w:r>
      <w:r w:rsidRPr="002B66B5">
        <w:rPr>
          <w:sz w:val="22"/>
          <w:szCs w:val="22"/>
        </w:rPr>
        <w:t>z siedzibą w Przemyś</w:t>
      </w:r>
      <w:r>
        <w:rPr>
          <w:sz w:val="22"/>
          <w:szCs w:val="22"/>
        </w:rPr>
        <w:t xml:space="preserve">lu, </w:t>
      </w:r>
      <w:r w:rsidRPr="002B66B5">
        <w:rPr>
          <w:sz w:val="22"/>
          <w:szCs w:val="22"/>
        </w:rPr>
        <w:t xml:space="preserve">ul. Monte Cassino 18, </w:t>
      </w:r>
    </w:p>
    <w:p w14:paraId="20FD8E0C" w14:textId="34125D24" w:rsidR="00785C55" w:rsidRPr="00435FE2" w:rsidRDefault="00785C55" w:rsidP="00607650">
      <w:pPr>
        <w:suppressAutoHyphens/>
        <w:spacing w:line="276" w:lineRule="auto"/>
        <w:rPr>
          <w:sz w:val="22"/>
          <w:szCs w:val="22"/>
        </w:rPr>
      </w:pPr>
      <w:r w:rsidRPr="002B66B5">
        <w:rPr>
          <w:sz w:val="22"/>
          <w:szCs w:val="22"/>
        </w:rPr>
        <w:t>37 – 700 Przemyśl (</w:t>
      </w:r>
      <w:r w:rsidRPr="002B66B5">
        <w:rPr>
          <w:bCs/>
          <w:sz w:val="22"/>
          <w:szCs w:val="22"/>
        </w:rPr>
        <w:t>forma prawna: Samodzielny Publiczny Zakład Opieki Zdrowotnej</w:t>
      </w:r>
      <w:r w:rsidRPr="002B66B5">
        <w:rPr>
          <w:sz w:val="22"/>
          <w:szCs w:val="22"/>
        </w:rPr>
        <w:t>)</w:t>
      </w:r>
      <w:r w:rsidRPr="002B66B5">
        <w:rPr>
          <w:bCs/>
          <w:sz w:val="22"/>
          <w:szCs w:val="22"/>
          <w:lang w:eastAsia="en-GB"/>
        </w:rPr>
        <w:t xml:space="preserve">, </w:t>
      </w:r>
      <w:r w:rsidRPr="002B66B5">
        <w:rPr>
          <w:sz w:val="22"/>
          <w:szCs w:val="22"/>
          <w:lang w:eastAsia="en-GB"/>
        </w:rPr>
        <w:t>NIP: 7952066984, REGON: 000314684</w:t>
      </w:r>
      <w:r w:rsidR="00475034">
        <w:rPr>
          <w:sz w:val="22"/>
          <w:szCs w:val="22"/>
          <w:lang w:eastAsia="en-GB"/>
        </w:rPr>
        <w:t xml:space="preserve"> </w:t>
      </w:r>
      <w:r w:rsidRPr="002B66B5">
        <w:rPr>
          <w:sz w:val="22"/>
          <w:szCs w:val="22"/>
          <w:lang w:eastAsia="en-GB"/>
        </w:rPr>
        <w:t>wpisanym do rejestru stowarzyszeń, innych organizacji społecznych i zawodowych, fundacji oraz samodzielnych publicznych zakładów opieki zdrowotnej prowadzonym przez Sąd Rejonowy w Rzeszowie XII Wydział Gospodarczy Krajowego Rejestru Sądowego, pod numerem KRS: 0000057847,</w:t>
      </w:r>
    </w:p>
    <w:p w14:paraId="3A3F2FC3" w14:textId="77777777" w:rsidR="00785C55" w:rsidRPr="00DF439A" w:rsidRDefault="00785C55" w:rsidP="00607650">
      <w:pPr>
        <w:suppressAutoHyphens/>
        <w:spacing w:line="276" w:lineRule="auto"/>
        <w:rPr>
          <w:sz w:val="22"/>
          <w:szCs w:val="22"/>
        </w:rPr>
      </w:pPr>
      <w:r w:rsidRPr="00435FE2">
        <w:rPr>
          <w:sz w:val="22"/>
          <w:szCs w:val="22"/>
        </w:rPr>
        <w:t>zwanym w dalszej części umowy</w:t>
      </w:r>
      <w:r w:rsidRPr="00435FE2">
        <w:rPr>
          <w:b/>
          <w:sz w:val="22"/>
          <w:szCs w:val="22"/>
        </w:rPr>
        <w:t xml:space="preserve"> „</w:t>
      </w:r>
      <w:r w:rsidR="00DA6586">
        <w:rPr>
          <w:b/>
          <w:sz w:val="22"/>
          <w:szCs w:val="22"/>
        </w:rPr>
        <w:t>Zamawiającym</w:t>
      </w:r>
      <w:r w:rsidRPr="00435FE2">
        <w:rPr>
          <w:b/>
          <w:sz w:val="22"/>
          <w:szCs w:val="22"/>
        </w:rPr>
        <w:t>”</w:t>
      </w:r>
    </w:p>
    <w:p w14:paraId="251817AB" w14:textId="77777777" w:rsidR="00785C55" w:rsidRPr="00435FE2" w:rsidRDefault="00785C55" w:rsidP="00607650">
      <w:pPr>
        <w:suppressAutoHyphens/>
        <w:spacing w:line="276" w:lineRule="auto"/>
        <w:rPr>
          <w:sz w:val="22"/>
          <w:szCs w:val="22"/>
        </w:rPr>
      </w:pPr>
      <w:r w:rsidRPr="00435FE2">
        <w:rPr>
          <w:sz w:val="22"/>
          <w:szCs w:val="22"/>
        </w:rPr>
        <w:t>reprezentowanym przez</w:t>
      </w:r>
    </w:p>
    <w:p w14:paraId="2850CE12" w14:textId="77777777" w:rsidR="00785C55" w:rsidRPr="00435FE2" w:rsidRDefault="00785C55" w:rsidP="00607650">
      <w:pPr>
        <w:suppressAutoHyphens/>
        <w:spacing w:line="276" w:lineRule="auto"/>
        <w:rPr>
          <w:b/>
          <w:sz w:val="22"/>
          <w:szCs w:val="22"/>
        </w:rPr>
      </w:pPr>
      <w:r w:rsidRPr="00435FE2">
        <w:rPr>
          <w:sz w:val="22"/>
          <w:szCs w:val="22"/>
        </w:rPr>
        <w:t>Dyrektora Wojewódzkiego Szpitala im. Św. Ojca Pio w Przemyślu –</w:t>
      </w:r>
      <w:r w:rsidRPr="00435FE2">
        <w:rPr>
          <w:b/>
          <w:sz w:val="22"/>
          <w:szCs w:val="22"/>
        </w:rPr>
        <w:t xml:space="preserve"> Barbarę Stawarz</w:t>
      </w:r>
    </w:p>
    <w:p w14:paraId="3EFE3EF0" w14:textId="77777777" w:rsidR="00785C55" w:rsidRDefault="00785C55" w:rsidP="00607650">
      <w:pPr>
        <w:suppressAutoHyphens/>
        <w:spacing w:after="40" w:line="276" w:lineRule="auto"/>
        <w:rPr>
          <w:sz w:val="22"/>
          <w:szCs w:val="22"/>
        </w:rPr>
      </w:pPr>
      <w:r w:rsidRPr="002B66B5">
        <w:rPr>
          <w:sz w:val="22"/>
          <w:szCs w:val="22"/>
        </w:rPr>
        <w:t>a:</w:t>
      </w:r>
    </w:p>
    <w:p w14:paraId="1008C878" w14:textId="048783B4" w:rsidR="00935724" w:rsidRPr="00935724" w:rsidRDefault="007F499A" w:rsidP="00607650">
      <w:pPr>
        <w:suppressAutoHyphens/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………………………………………………………….</w:t>
      </w:r>
    </w:p>
    <w:p w14:paraId="1457F215" w14:textId="745648D1" w:rsidR="00475034" w:rsidRPr="00475034" w:rsidRDefault="007F499A" w:rsidP="00475034">
      <w:pPr>
        <w:suppressAutoHyphens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KRS………………………..</w:t>
      </w:r>
      <w:r w:rsidR="00475034" w:rsidRPr="00475034">
        <w:rPr>
          <w:sz w:val="22"/>
          <w:szCs w:val="22"/>
        </w:rPr>
        <w:t xml:space="preserve">N I P: </w:t>
      </w:r>
      <w:r>
        <w:rPr>
          <w:sz w:val="22"/>
          <w:szCs w:val="22"/>
        </w:rPr>
        <w:t>…………………</w:t>
      </w:r>
      <w:r w:rsidR="00475034" w:rsidRPr="00475034">
        <w:rPr>
          <w:sz w:val="22"/>
          <w:szCs w:val="22"/>
        </w:rPr>
        <w:t xml:space="preserve">, REGON: </w:t>
      </w:r>
      <w:r>
        <w:rPr>
          <w:sz w:val="22"/>
          <w:szCs w:val="22"/>
        </w:rPr>
        <w:t>……………….</w:t>
      </w:r>
    </w:p>
    <w:p w14:paraId="0CEEBF70" w14:textId="77777777" w:rsidR="00475034" w:rsidRPr="00475034" w:rsidRDefault="00475034" w:rsidP="00475034">
      <w:pPr>
        <w:suppressAutoHyphens/>
        <w:spacing w:line="276" w:lineRule="auto"/>
        <w:rPr>
          <w:sz w:val="22"/>
          <w:szCs w:val="22"/>
        </w:rPr>
      </w:pPr>
      <w:r w:rsidRPr="00475034">
        <w:rPr>
          <w:sz w:val="22"/>
          <w:szCs w:val="22"/>
        </w:rPr>
        <w:t>reprezentowanym przez:</w:t>
      </w:r>
    </w:p>
    <w:p w14:paraId="3E32DAD1" w14:textId="77777777" w:rsidR="00475034" w:rsidRPr="00475034" w:rsidRDefault="00475034" w:rsidP="00475034">
      <w:pPr>
        <w:suppressAutoHyphens/>
        <w:spacing w:line="276" w:lineRule="auto"/>
        <w:rPr>
          <w:sz w:val="22"/>
          <w:szCs w:val="22"/>
        </w:rPr>
      </w:pPr>
      <w:r w:rsidRPr="00475034">
        <w:rPr>
          <w:sz w:val="22"/>
          <w:szCs w:val="22"/>
        </w:rPr>
        <w:t>……………………………………………</w:t>
      </w:r>
    </w:p>
    <w:p w14:paraId="3918A60F" w14:textId="4001676E" w:rsidR="00626AFC" w:rsidRDefault="00475034" w:rsidP="00475034">
      <w:pPr>
        <w:suppressAutoHyphens/>
        <w:spacing w:line="276" w:lineRule="auto"/>
        <w:rPr>
          <w:sz w:val="22"/>
          <w:szCs w:val="22"/>
        </w:rPr>
      </w:pPr>
      <w:r w:rsidRPr="00475034">
        <w:rPr>
          <w:sz w:val="22"/>
          <w:szCs w:val="22"/>
        </w:rPr>
        <w:t>zwanym w dalszej części umowy ,,Wykonawcą”.</w:t>
      </w:r>
    </w:p>
    <w:p w14:paraId="632152E3" w14:textId="77777777" w:rsidR="009E359E" w:rsidRPr="002B66B5" w:rsidRDefault="009E359E" w:rsidP="00475034">
      <w:pPr>
        <w:suppressAutoHyphens/>
        <w:spacing w:line="276" w:lineRule="auto"/>
        <w:rPr>
          <w:bCs/>
          <w:kern w:val="1"/>
          <w:sz w:val="22"/>
          <w:szCs w:val="22"/>
        </w:rPr>
      </w:pPr>
    </w:p>
    <w:p w14:paraId="01A76AAA" w14:textId="77777777" w:rsidR="00A6065F" w:rsidRDefault="00A6065F" w:rsidP="00607650">
      <w:pPr>
        <w:pStyle w:val="Akapitzlist"/>
        <w:numPr>
          <w:ilvl w:val="0"/>
          <w:numId w:val="15"/>
        </w:numPr>
        <w:suppressAutoHyphens/>
        <w:spacing w:before="40" w:line="276" w:lineRule="auto"/>
        <w:ind w:left="0" w:firstLine="0"/>
        <w:jc w:val="center"/>
        <w:rPr>
          <w:sz w:val="22"/>
          <w:szCs w:val="22"/>
        </w:rPr>
      </w:pPr>
    </w:p>
    <w:p w14:paraId="0EB3ADBD" w14:textId="77777777" w:rsidR="00A6065F" w:rsidRDefault="00A6065F" w:rsidP="00607650">
      <w:pPr>
        <w:pStyle w:val="Akapitzlist"/>
        <w:suppressAutoHyphens/>
        <w:spacing w:before="40" w:line="276" w:lineRule="auto"/>
        <w:ind w:left="0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PREAMBUŁA</w:t>
      </w:r>
    </w:p>
    <w:p w14:paraId="1E1CE50F" w14:textId="44265526" w:rsidR="00A6065F" w:rsidRPr="00E922B2" w:rsidRDefault="00A6065F" w:rsidP="00607650">
      <w:pPr>
        <w:suppressAutoHyphens/>
        <w:spacing w:line="276" w:lineRule="auto"/>
        <w:rPr>
          <w:szCs w:val="22"/>
        </w:rPr>
      </w:pPr>
      <w:r w:rsidRPr="00DA6586">
        <w:rPr>
          <w:sz w:val="22"/>
          <w:szCs w:val="22"/>
        </w:rPr>
        <w:t xml:space="preserve">Wykonawca </w:t>
      </w:r>
      <w:r w:rsidR="00DA6586" w:rsidRPr="00DA6586">
        <w:rPr>
          <w:sz w:val="22"/>
          <w:szCs w:val="22"/>
        </w:rPr>
        <w:t xml:space="preserve">został wybrany na podstawie rozstrzygnięcia postępowania o udzielenie zamówienia  prowadzonego bez stosowania ustawy PZP – na podstawie wewnętrznego regulaminu </w:t>
      </w:r>
      <w:r w:rsidR="00B42FBE">
        <w:rPr>
          <w:sz w:val="22"/>
          <w:szCs w:val="22"/>
        </w:rPr>
        <w:t>Zamawiającego</w:t>
      </w:r>
      <w:r w:rsidR="00DA6586" w:rsidRPr="00DA6586">
        <w:rPr>
          <w:sz w:val="22"/>
          <w:szCs w:val="22"/>
        </w:rPr>
        <w:t xml:space="preserve"> dot. Zamówień do 130 000,00 zł - zgodnie z wewnętrznym</w:t>
      </w:r>
      <w:r w:rsidR="00DA6586">
        <w:rPr>
          <w:sz w:val="22"/>
          <w:szCs w:val="22"/>
        </w:rPr>
        <w:t xml:space="preserve"> regulaminem dotyczącym udzielania zamówień do kwoty 130.000,00 PLN obowiązujący u  </w:t>
      </w:r>
      <w:r w:rsidR="00B42FBE">
        <w:rPr>
          <w:sz w:val="22"/>
          <w:szCs w:val="22"/>
        </w:rPr>
        <w:t>Zamawiającego</w:t>
      </w:r>
      <w:r w:rsidR="00DA6586" w:rsidRPr="00435FE2">
        <w:rPr>
          <w:sz w:val="22"/>
          <w:szCs w:val="22"/>
        </w:rPr>
        <w:t xml:space="preserve"> i </w:t>
      </w:r>
      <w:r w:rsidR="00DA6586">
        <w:rPr>
          <w:sz w:val="22"/>
          <w:szCs w:val="22"/>
        </w:rPr>
        <w:t xml:space="preserve">formularzem ofertowym </w:t>
      </w:r>
      <w:r w:rsidR="002866ED">
        <w:rPr>
          <w:sz w:val="22"/>
          <w:szCs w:val="22"/>
        </w:rPr>
        <w:t xml:space="preserve">z dnia </w:t>
      </w:r>
      <w:r w:rsidR="00935724">
        <w:rPr>
          <w:sz w:val="22"/>
          <w:szCs w:val="22"/>
        </w:rPr>
        <w:t xml:space="preserve">10.07.2024 </w:t>
      </w:r>
      <w:r w:rsidR="00935724" w:rsidRPr="00410A56">
        <w:rPr>
          <w:sz w:val="22"/>
          <w:szCs w:val="22"/>
        </w:rPr>
        <w:t xml:space="preserve"> </w:t>
      </w:r>
      <w:r w:rsidR="00DA6586" w:rsidRPr="00410A56">
        <w:rPr>
          <w:sz w:val="22"/>
          <w:szCs w:val="22"/>
        </w:rPr>
        <w:t>(</w:t>
      </w:r>
      <w:r w:rsidR="00DA6586" w:rsidRPr="00980BA1">
        <w:rPr>
          <w:b/>
          <w:sz w:val="22"/>
          <w:szCs w:val="22"/>
        </w:rPr>
        <w:t>załącznik nr 1</w:t>
      </w:r>
      <w:r w:rsidR="00DA6586" w:rsidRPr="00B7075B">
        <w:rPr>
          <w:sz w:val="22"/>
          <w:szCs w:val="22"/>
        </w:rPr>
        <w:t xml:space="preserve"> do </w:t>
      </w:r>
      <w:r w:rsidR="007B2F5E">
        <w:rPr>
          <w:sz w:val="22"/>
          <w:szCs w:val="22"/>
        </w:rPr>
        <w:t xml:space="preserve">projektu </w:t>
      </w:r>
      <w:r w:rsidR="00DA6586" w:rsidRPr="00B7075B">
        <w:rPr>
          <w:sz w:val="22"/>
          <w:szCs w:val="22"/>
        </w:rPr>
        <w:t>umowy</w:t>
      </w:r>
      <w:r w:rsidR="00DA6586" w:rsidRPr="00410A56">
        <w:rPr>
          <w:sz w:val="22"/>
          <w:szCs w:val="22"/>
        </w:rPr>
        <w:t>)</w:t>
      </w:r>
      <w:r w:rsidR="00DA6586" w:rsidRPr="00435FE2">
        <w:rPr>
          <w:sz w:val="22"/>
          <w:szCs w:val="22"/>
        </w:rPr>
        <w:t>.</w:t>
      </w:r>
    </w:p>
    <w:p w14:paraId="558C34AC" w14:textId="77777777" w:rsidR="00B241E1" w:rsidRPr="00567098" w:rsidRDefault="00B241E1" w:rsidP="00607650">
      <w:pPr>
        <w:pStyle w:val="Akapitzlist"/>
        <w:numPr>
          <w:ilvl w:val="0"/>
          <w:numId w:val="1"/>
        </w:numPr>
        <w:suppressAutoHyphens/>
        <w:spacing w:before="40" w:line="276" w:lineRule="auto"/>
        <w:ind w:left="0" w:firstLine="0"/>
        <w:jc w:val="center"/>
        <w:rPr>
          <w:sz w:val="22"/>
          <w:szCs w:val="22"/>
        </w:rPr>
      </w:pPr>
    </w:p>
    <w:p w14:paraId="7ECD7FDD" w14:textId="77777777" w:rsidR="00A6065F" w:rsidRDefault="00A6065F" w:rsidP="00607650">
      <w:pPr>
        <w:pStyle w:val="Akapitzlist"/>
        <w:suppressAutoHyphens/>
        <w:spacing w:before="40" w:line="276" w:lineRule="auto"/>
        <w:ind w:left="0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PRZEDMIOT UMOWY</w:t>
      </w:r>
    </w:p>
    <w:p w14:paraId="2CAF2D7C" w14:textId="77777777" w:rsidR="00A6065F" w:rsidRDefault="00A6065F" w:rsidP="00607650">
      <w:pPr>
        <w:pStyle w:val="Akapitzlist"/>
        <w:suppressAutoHyphens/>
        <w:spacing w:before="40" w:line="276" w:lineRule="auto"/>
        <w:ind w:left="0"/>
        <w:rPr>
          <w:b/>
          <w:sz w:val="4"/>
          <w:szCs w:val="22"/>
          <w:u w:val="single"/>
        </w:rPr>
      </w:pPr>
    </w:p>
    <w:p w14:paraId="189AD037" w14:textId="0FA25EF3" w:rsidR="00A5142E" w:rsidRPr="009D7295" w:rsidRDefault="009D7295" w:rsidP="009D7295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276" w:lineRule="auto"/>
        <w:jc w:val="left"/>
        <w:rPr>
          <w:b/>
          <w:sz w:val="22"/>
          <w:szCs w:val="22"/>
        </w:rPr>
      </w:pPr>
      <w:r>
        <w:rPr>
          <w:sz w:val="22"/>
          <w:szCs w:val="22"/>
        </w:rPr>
        <w:t xml:space="preserve"> </w:t>
      </w:r>
      <w:r w:rsidR="00A6065F" w:rsidRPr="009D7295">
        <w:rPr>
          <w:sz w:val="22"/>
          <w:szCs w:val="22"/>
        </w:rPr>
        <w:t>Przedmiotem umowy</w:t>
      </w:r>
      <w:r w:rsidR="001B3FE1" w:rsidRPr="009D7295">
        <w:rPr>
          <w:sz w:val="22"/>
          <w:szCs w:val="22"/>
        </w:rPr>
        <w:t xml:space="preserve"> jest </w:t>
      </w:r>
      <w:r w:rsidR="00A6065F" w:rsidRPr="009D7295">
        <w:rPr>
          <w:sz w:val="22"/>
          <w:szCs w:val="22"/>
        </w:rPr>
        <w:t xml:space="preserve"> </w:t>
      </w:r>
      <w:r w:rsidRPr="009D7295">
        <w:rPr>
          <w:sz w:val="22"/>
          <w:szCs w:val="22"/>
        </w:rPr>
        <w:t>Dostawa fabrycznie nowej  maszyny do mycia podłóg</w:t>
      </w:r>
      <w:r w:rsidR="009E359E">
        <w:rPr>
          <w:sz w:val="22"/>
          <w:szCs w:val="22"/>
        </w:rPr>
        <w:t xml:space="preserve"> wraz z wyposażeniem</w:t>
      </w:r>
      <w:r w:rsidRPr="009D7295">
        <w:rPr>
          <w:sz w:val="22"/>
          <w:szCs w:val="22"/>
        </w:rPr>
        <w:t xml:space="preserve"> dla Wojewódzkiego Szpita</w:t>
      </w:r>
      <w:r>
        <w:rPr>
          <w:sz w:val="22"/>
          <w:szCs w:val="22"/>
        </w:rPr>
        <w:t xml:space="preserve">la Im Św. Ojca Pio w Przemyślu </w:t>
      </w:r>
      <w:r w:rsidRPr="009D7295">
        <w:rPr>
          <w:sz w:val="22"/>
          <w:szCs w:val="22"/>
        </w:rPr>
        <w:t>.</w:t>
      </w:r>
    </w:p>
    <w:p w14:paraId="063284E8" w14:textId="3F263E2A" w:rsidR="00A6065F" w:rsidRPr="00A5142E" w:rsidRDefault="00A6065F" w:rsidP="00607650">
      <w:pPr>
        <w:pStyle w:val="Akapitzlist"/>
        <w:numPr>
          <w:ilvl w:val="0"/>
          <w:numId w:val="16"/>
        </w:numPr>
        <w:spacing w:line="276" w:lineRule="auto"/>
        <w:rPr>
          <w:b/>
          <w:iCs/>
          <w:sz w:val="22"/>
          <w:szCs w:val="22"/>
        </w:rPr>
      </w:pPr>
      <w:r w:rsidRPr="00A5142E">
        <w:rPr>
          <w:sz w:val="22"/>
          <w:szCs w:val="22"/>
        </w:rPr>
        <w:t xml:space="preserve">Terminy realizacji przedmiotu umowy do </w:t>
      </w:r>
      <w:r w:rsidR="007F499A">
        <w:rPr>
          <w:b/>
          <w:sz w:val="22"/>
          <w:szCs w:val="22"/>
        </w:rPr>
        <w:t>………………………..</w:t>
      </w:r>
      <w:r w:rsidRPr="00A5142E">
        <w:rPr>
          <w:b/>
          <w:sz w:val="22"/>
          <w:szCs w:val="22"/>
        </w:rPr>
        <w:t xml:space="preserve"> r</w:t>
      </w:r>
    </w:p>
    <w:p w14:paraId="5B21713A" w14:textId="77777777" w:rsidR="00A5142E" w:rsidRPr="00A5142E" w:rsidRDefault="00A5142E" w:rsidP="00607650">
      <w:pPr>
        <w:pStyle w:val="Akapitzlist"/>
        <w:numPr>
          <w:ilvl w:val="0"/>
          <w:numId w:val="16"/>
        </w:numPr>
        <w:spacing w:line="276" w:lineRule="auto"/>
        <w:rPr>
          <w:iCs/>
          <w:sz w:val="22"/>
          <w:szCs w:val="22"/>
        </w:rPr>
      </w:pPr>
      <w:r w:rsidRPr="00A5142E">
        <w:rPr>
          <w:iCs/>
          <w:sz w:val="22"/>
          <w:szCs w:val="22"/>
        </w:rPr>
        <w:t xml:space="preserve">Za termin wykonania przedmiotu umowy uznaje się podpisanie przez Zamawiającego protokołu </w:t>
      </w:r>
      <w:r w:rsidR="00117764">
        <w:rPr>
          <w:iCs/>
          <w:sz w:val="22"/>
          <w:szCs w:val="22"/>
        </w:rPr>
        <w:t>odbioru</w:t>
      </w:r>
      <w:r w:rsidRPr="00A5142E">
        <w:rPr>
          <w:iCs/>
          <w:sz w:val="22"/>
          <w:szCs w:val="22"/>
        </w:rPr>
        <w:t xml:space="preserve"> przedmiotu umowy bez uwag.</w:t>
      </w:r>
    </w:p>
    <w:p w14:paraId="2D0199B6" w14:textId="77777777" w:rsidR="00D17BA2" w:rsidRDefault="00D17BA2" w:rsidP="00607650">
      <w:pPr>
        <w:pStyle w:val="Akapitzlist"/>
        <w:numPr>
          <w:ilvl w:val="0"/>
          <w:numId w:val="1"/>
        </w:numPr>
        <w:spacing w:before="40" w:line="276" w:lineRule="auto"/>
        <w:ind w:left="360"/>
        <w:jc w:val="center"/>
        <w:rPr>
          <w:sz w:val="22"/>
          <w:szCs w:val="22"/>
        </w:rPr>
      </w:pPr>
    </w:p>
    <w:p w14:paraId="31729437" w14:textId="77777777" w:rsidR="00BD05C6" w:rsidRDefault="00567098" w:rsidP="00607650">
      <w:pPr>
        <w:spacing w:before="40" w:line="276" w:lineRule="auto"/>
        <w:jc w:val="center"/>
        <w:rPr>
          <w:b/>
          <w:sz w:val="22"/>
          <w:szCs w:val="22"/>
          <w:u w:val="single"/>
        </w:rPr>
      </w:pPr>
      <w:r w:rsidRPr="00567098">
        <w:rPr>
          <w:b/>
          <w:sz w:val="22"/>
          <w:szCs w:val="22"/>
          <w:u w:val="single"/>
        </w:rPr>
        <w:t xml:space="preserve">WARTOŚĆ PRZEDMIOTU UMOWY ORAZ WARUNKI </w:t>
      </w:r>
      <w:r w:rsidR="00147BF5">
        <w:rPr>
          <w:b/>
          <w:sz w:val="22"/>
          <w:szCs w:val="22"/>
          <w:u w:val="single"/>
        </w:rPr>
        <w:t>PŁATNOŚCI</w:t>
      </w:r>
    </w:p>
    <w:p w14:paraId="74F2FD35" w14:textId="1ACA0E01" w:rsidR="009D7295" w:rsidRDefault="009D7295" w:rsidP="009D7295">
      <w:pPr>
        <w:spacing w:before="4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7546CC" w:rsidRPr="009D7295">
        <w:rPr>
          <w:sz w:val="22"/>
          <w:szCs w:val="22"/>
        </w:rPr>
        <w:t xml:space="preserve">Wartość umowy wynosi brutto: </w:t>
      </w:r>
      <w:r w:rsidR="007F499A" w:rsidRPr="009D7295">
        <w:rPr>
          <w:b/>
          <w:bCs/>
          <w:kern w:val="1"/>
          <w:sz w:val="22"/>
          <w:szCs w:val="22"/>
        </w:rPr>
        <w:t>………………..</w:t>
      </w:r>
      <w:r w:rsidR="00935724" w:rsidRPr="009D7295">
        <w:rPr>
          <w:b/>
          <w:bCs/>
          <w:kern w:val="1"/>
          <w:sz w:val="22"/>
          <w:szCs w:val="22"/>
        </w:rPr>
        <w:t xml:space="preserve"> </w:t>
      </w:r>
      <w:r w:rsidR="007546CC" w:rsidRPr="009D7295">
        <w:rPr>
          <w:sz w:val="22"/>
          <w:szCs w:val="22"/>
        </w:rPr>
        <w:t xml:space="preserve">zł (cena – wartość netto: </w:t>
      </w:r>
      <w:r w:rsidR="007F499A" w:rsidRPr="009D7295">
        <w:rPr>
          <w:b/>
          <w:bCs/>
          <w:kern w:val="1"/>
          <w:sz w:val="22"/>
          <w:szCs w:val="22"/>
        </w:rPr>
        <w:t>………………</w:t>
      </w:r>
      <w:r w:rsidR="00935724" w:rsidRPr="009D7295">
        <w:rPr>
          <w:b/>
          <w:bCs/>
          <w:kern w:val="1"/>
          <w:sz w:val="22"/>
          <w:szCs w:val="22"/>
        </w:rPr>
        <w:t xml:space="preserve"> </w:t>
      </w:r>
      <w:r w:rsidR="007546CC" w:rsidRPr="009D7295">
        <w:rPr>
          <w:b/>
          <w:sz w:val="22"/>
          <w:szCs w:val="22"/>
        </w:rPr>
        <w:t>zł</w:t>
      </w:r>
      <w:r w:rsidR="007546CC" w:rsidRPr="009D7295">
        <w:rPr>
          <w:sz w:val="22"/>
          <w:szCs w:val="22"/>
        </w:rPr>
        <w:t xml:space="preserve"> + obowiązująca stawka podatku VAT) – słownie: </w:t>
      </w:r>
      <w:r w:rsidR="007F499A" w:rsidRPr="009D7295">
        <w:rPr>
          <w:b/>
          <w:sz w:val="22"/>
          <w:szCs w:val="22"/>
        </w:rPr>
        <w:t>………………………………………………….</w:t>
      </w:r>
      <w:r w:rsidR="00B7468B" w:rsidRPr="009D7295">
        <w:rPr>
          <w:b/>
          <w:bCs/>
          <w:kern w:val="1"/>
          <w:sz w:val="22"/>
          <w:szCs w:val="22"/>
        </w:rPr>
        <w:t>zł</w:t>
      </w:r>
      <w:r w:rsidR="007546CC" w:rsidRPr="009D7295">
        <w:rPr>
          <w:sz w:val="22"/>
          <w:szCs w:val="22"/>
        </w:rPr>
        <w:t xml:space="preserve">. Wynagrodzenie wykonawcy jest wynagrodzeniem ryczałtowym i obejmuje wykonanie wszystkich obowiązków wynikających z niniejszej umowy. </w:t>
      </w:r>
    </w:p>
    <w:p w14:paraId="6615C004" w14:textId="54FA20D2" w:rsidR="007546CC" w:rsidRDefault="009D7295" w:rsidP="009D7295">
      <w:pPr>
        <w:spacing w:before="4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7546CC" w:rsidRPr="00A729A5">
        <w:rPr>
          <w:sz w:val="22"/>
          <w:szCs w:val="22"/>
        </w:rPr>
        <w:t xml:space="preserve">Podstawą wystawienia faktury będzie </w:t>
      </w:r>
      <w:r w:rsidR="007546CC" w:rsidRPr="00A729A5">
        <w:rPr>
          <w:sz w:val="22"/>
          <w:szCs w:val="22"/>
          <w:u w:val="single"/>
        </w:rPr>
        <w:t xml:space="preserve">protokół </w:t>
      </w:r>
      <w:r w:rsidR="007546CC">
        <w:rPr>
          <w:sz w:val="22"/>
          <w:szCs w:val="22"/>
          <w:u w:val="single"/>
        </w:rPr>
        <w:t>odbioru</w:t>
      </w:r>
      <w:r w:rsidR="00602430">
        <w:rPr>
          <w:sz w:val="22"/>
          <w:szCs w:val="22"/>
          <w:u w:val="single"/>
        </w:rPr>
        <w:t xml:space="preserve"> </w:t>
      </w:r>
      <w:r w:rsidR="007546CC" w:rsidRPr="00A729A5">
        <w:rPr>
          <w:sz w:val="22"/>
          <w:szCs w:val="22"/>
        </w:rPr>
        <w:t>kompletnego przedmiotu umowy podpisany przez Zamawiającego</w:t>
      </w:r>
      <w:r w:rsidR="007546CC">
        <w:rPr>
          <w:sz w:val="22"/>
          <w:szCs w:val="22"/>
        </w:rPr>
        <w:t xml:space="preserve"> bez uwag</w:t>
      </w:r>
      <w:r w:rsidR="007546CC" w:rsidRPr="00A729A5">
        <w:rPr>
          <w:sz w:val="22"/>
          <w:szCs w:val="22"/>
        </w:rPr>
        <w:t>. Faktura zostanie wystawiona w terminie 7 dni</w:t>
      </w:r>
      <w:r w:rsidR="00602430">
        <w:rPr>
          <w:sz w:val="22"/>
          <w:szCs w:val="22"/>
        </w:rPr>
        <w:t xml:space="preserve"> </w:t>
      </w:r>
      <w:r w:rsidR="00616E5F" w:rsidRPr="005F2746">
        <w:rPr>
          <w:sz w:val="22"/>
          <w:szCs w:val="22"/>
        </w:rPr>
        <w:t>roboczych</w:t>
      </w:r>
      <w:r w:rsidR="007546CC" w:rsidRPr="00A729A5">
        <w:rPr>
          <w:sz w:val="22"/>
          <w:szCs w:val="22"/>
        </w:rPr>
        <w:t xml:space="preserve"> od daty podpisania protokołu.</w:t>
      </w:r>
    </w:p>
    <w:p w14:paraId="6B7443C6" w14:textId="1BC44E3C" w:rsidR="007546CC" w:rsidRDefault="009D7295" w:rsidP="009D7295">
      <w:pPr>
        <w:pStyle w:val="Akapitzlist"/>
        <w:spacing w:before="40" w:line="276" w:lineRule="auto"/>
        <w:ind w:left="0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7546CC" w:rsidRPr="00A729A5">
        <w:rPr>
          <w:sz w:val="22"/>
          <w:szCs w:val="22"/>
        </w:rPr>
        <w:t xml:space="preserve">Należność Wykonawcy za wykonanie przedmiotu umowy płatna będzie przez Zamawiającego przelewem w terminie </w:t>
      </w:r>
      <w:r w:rsidR="007546CC" w:rsidRPr="00A729A5">
        <w:rPr>
          <w:b/>
          <w:sz w:val="22"/>
          <w:szCs w:val="22"/>
        </w:rPr>
        <w:t>60 dni</w:t>
      </w:r>
      <w:r w:rsidR="007546CC" w:rsidRPr="00A729A5">
        <w:rPr>
          <w:sz w:val="22"/>
          <w:szCs w:val="22"/>
        </w:rPr>
        <w:t xml:space="preserve"> od daty</w:t>
      </w:r>
      <w:r w:rsidR="00AC6715">
        <w:rPr>
          <w:sz w:val="22"/>
          <w:szCs w:val="22"/>
        </w:rPr>
        <w:t xml:space="preserve"> otrzymania</w:t>
      </w:r>
      <w:r w:rsidR="007546CC" w:rsidRPr="00A729A5">
        <w:rPr>
          <w:sz w:val="22"/>
          <w:szCs w:val="22"/>
        </w:rPr>
        <w:t xml:space="preserve"> prawidłowo wystawionej faktury. Strony ustalają, że o spełnieniu świadczenia decyduje data obciążenia rachunku bankowego Zamawiającego. </w:t>
      </w:r>
    </w:p>
    <w:p w14:paraId="6658F977" w14:textId="16AA3BC9" w:rsidR="007546CC" w:rsidRDefault="007546CC" w:rsidP="009D7295">
      <w:pPr>
        <w:pStyle w:val="Akapitzlist"/>
        <w:numPr>
          <w:ilvl w:val="0"/>
          <w:numId w:val="16"/>
        </w:numPr>
        <w:spacing w:before="40" w:line="276" w:lineRule="auto"/>
        <w:rPr>
          <w:sz w:val="22"/>
          <w:szCs w:val="22"/>
        </w:rPr>
      </w:pPr>
      <w:r w:rsidRPr="00A729A5">
        <w:rPr>
          <w:sz w:val="22"/>
          <w:szCs w:val="22"/>
        </w:rPr>
        <w:t xml:space="preserve">W przypadku gdy Zamawiający otrzyma fakturę po więcej niż </w:t>
      </w:r>
      <w:r w:rsidRPr="00A729A5">
        <w:rPr>
          <w:b/>
          <w:sz w:val="22"/>
          <w:szCs w:val="22"/>
        </w:rPr>
        <w:t>7</w:t>
      </w:r>
      <w:r w:rsidRPr="00A729A5">
        <w:rPr>
          <w:sz w:val="22"/>
          <w:szCs w:val="22"/>
        </w:rPr>
        <w:t xml:space="preserve"> dni</w:t>
      </w:r>
      <w:r w:rsidR="00602430">
        <w:rPr>
          <w:sz w:val="22"/>
          <w:szCs w:val="22"/>
        </w:rPr>
        <w:t>a</w:t>
      </w:r>
      <w:r w:rsidRPr="00A729A5">
        <w:rPr>
          <w:sz w:val="22"/>
          <w:szCs w:val="22"/>
        </w:rPr>
        <w:t>ch</w:t>
      </w:r>
      <w:r w:rsidR="00602430">
        <w:rPr>
          <w:sz w:val="22"/>
          <w:szCs w:val="22"/>
        </w:rPr>
        <w:t xml:space="preserve"> </w:t>
      </w:r>
      <w:r w:rsidR="00616E5F" w:rsidRPr="005F2746">
        <w:rPr>
          <w:sz w:val="22"/>
          <w:szCs w:val="22"/>
        </w:rPr>
        <w:t>roboczych</w:t>
      </w:r>
      <w:r w:rsidRPr="00A729A5">
        <w:rPr>
          <w:sz w:val="22"/>
          <w:szCs w:val="22"/>
        </w:rPr>
        <w:t xml:space="preserve"> od daty jej wystawienia przez Wykonawcę wówczas termin płatności będzie liczony od daty jej otrzymania przez Zamawiającego.</w:t>
      </w:r>
    </w:p>
    <w:p w14:paraId="7E6731DA" w14:textId="77777777" w:rsidR="007546CC" w:rsidRDefault="007546CC" w:rsidP="009D7295">
      <w:pPr>
        <w:pStyle w:val="Akapitzlist"/>
        <w:numPr>
          <w:ilvl w:val="0"/>
          <w:numId w:val="16"/>
        </w:numPr>
        <w:spacing w:before="40" w:line="276" w:lineRule="auto"/>
        <w:ind w:left="0" w:firstLine="0"/>
        <w:rPr>
          <w:sz w:val="22"/>
          <w:szCs w:val="22"/>
        </w:rPr>
      </w:pPr>
      <w:r w:rsidRPr="00A729A5">
        <w:rPr>
          <w:sz w:val="22"/>
          <w:szCs w:val="22"/>
        </w:rPr>
        <w:t xml:space="preserve">W razie zmiany wysokości podatku VAT zmianie podlega cena brutto, cena netto pozostaje bez zmian. </w:t>
      </w:r>
    </w:p>
    <w:p w14:paraId="57F0806A" w14:textId="77777777" w:rsidR="00EB322A" w:rsidRDefault="00EB322A" w:rsidP="00EB322A">
      <w:pPr>
        <w:spacing w:before="40" w:line="276" w:lineRule="auto"/>
        <w:rPr>
          <w:sz w:val="22"/>
          <w:szCs w:val="22"/>
        </w:rPr>
      </w:pPr>
    </w:p>
    <w:p w14:paraId="1075BAAA" w14:textId="77777777" w:rsidR="009E359E" w:rsidRDefault="009E359E" w:rsidP="00EB322A">
      <w:pPr>
        <w:spacing w:before="40" w:line="276" w:lineRule="auto"/>
        <w:rPr>
          <w:sz w:val="22"/>
          <w:szCs w:val="22"/>
        </w:rPr>
      </w:pPr>
    </w:p>
    <w:p w14:paraId="0F86CA54" w14:textId="77777777" w:rsidR="009E359E" w:rsidRDefault="009E359E" w:rsidP="00EB322A">
      <w:pPr>
        <w:spacing w:before="40" w:line="276" w:lineRule="auto"/>
        <w:rPr>
          <w:sz w:val="22"/>
          <w:szCs w:val="22"/>
        </w:rPr>
      </w:pPr>
    </w:p>
    <w:p w14:paraId="410C9F54" w14:textId="77777777" w:rsidR="009E359E" w:rsidRPr="00EB322A" w:rsidRDefault="009E359E" w:rsidP="00EB322A">
      <w:pPr>
        <w:spacing w:before="40" w:line="276" w:lineRule="auto"/>
        <w:rPr>
          <w:sz w:val="22"/>
          <w:szCs w:val="22"/>
        </w:rPr>
      </w:pPr>
    </w:p>
    <w:p w14:paraId="407B450A" w14:textId="77777777" w:rsidR="00BD5051" w:rsidRDefault="00BD5051" w:rsidP="00607650">
      <w:pPr>
        <w:pStyle w:val="Akapitzlist"/>
        <w:numPr>
          <w:ilvl w:val="0"/>
          <w:numId w:val="1"/>
        </w:numPr>
        <w:spacing w:before="40" w:line="276" w:lineRule="auto"/>
        <w:ind w:left="360"/>
        <w:jc w:val="center"/>
        <w:rPr>
          <w:sz w:val="22"/>
          <w:szCs w:val="22"/>
        </w:rPr>
      </w:pPr>
    </w:p>
    <w:p w14:paraId="54146500" w14:textId="77777777" w:rsidR="00D17BA2" w:rsidRPr="00506FA1" w:rsidRDefault="00506FA1" w:rsidP="00607650">
      <w:pPr>
        <w:spacing w:before="40" w:line="276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WARUNKI DOSTAWY ORAZ KONTAKTU</w:t>
      </w:r>
    </w:p>
    <w:p w14:paraId="2D739F12" w14:textId="77777777" w:rsidR="00147BF5" w:rsidRPr="00147BF5" w:rsidRDefault="00147BF5" w:rsidP="00607650">
      <w:pPr>
        <w:spacing w:before="40" w:line="276" w:lineRule="auto"/>
        <w:rPr>
          <w:sz w:val="4"/>
          <w:szCs w:val="22"/>
        </w:rPr>
      </w:pPr>
    </w:p>
    <w:p w14:paraId="47AA48DC" w14:textId="77777777" w:rsidR="00BD05C6" w:rsidRDefault="00BD05C6" w:rsidP="00607650">
      <w:pPr>
        <w:pStyle w:val="Akapitzlist"/>
        <w:numPr>
          <w:ilvl w:val="0"/>
          <w:numId w:val="3"/>
        </w:numPr>
        <w:spacing w:line="276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O terminie dostawy przedmiotu umowy Wykonawca powiadomi Zamawiającego </w:t>
      </w:r>
      <w:r w:rsidRPr="00435FE2">
        <w:rPr>
          <w:sz w:val="22"/>
          <w:szCs w:val="22"/>
        </w:rPr>
        <w:t xml:space="preserve">z min. </w:t>
      </w:r>
      <w:r w:rsidR="001F36AF">
        <w:rPr>
          <w:b/>
          <w:bCs/>
          <w:kern w:val="1"/>
          <w:sz w:val="22"/>
          <w:szCs w:val="22"/>
        </w:rPr>
        <w:t>2</w:t>
      </w:r>
      <w:r w:rsidRPr="00435FE2">
        <w:rPr>
          <w:sz w:val="22"/>
          <w:szCs w:val="22"/>
        </w:rPr>
        <w:t xml:space="preserve"> dniowym wyprzedzeniem </w:t>
      </w:r>
      <w:r>
        <w:rPr>
          <w:sz w:val="22"/>
          <w:szCs w:val="22"/>
        </w:rPr>
        <w:t xml:space="preserve">kontaktując się </w:t>
      </w:r>
      <w:r w:rsidRPr="00435FE2">
        <w:rPr>
          <w:sz w:val="22"/>
          <w:szCs w:val="22"/>
        </w:rPr>
        <w:t xml:space="preserve">z osobami wymienionymi w ust. 2. </w:t>
      </w:r>
    </w:p>
    <w:p w14:paraId="6AB9F929" w14:textId="77777777" w:rsidR="00BD05C6" w:rsidRDefault="00BD05C6" w:rsidP="00607650">
      <w:pPr>
        <w:pStyle w:val="Akapitzlist"/>
        <w:numPr>
          <w:ilvl w:val="0"/>
          <w:numId w:val="3"/>
        </w:numPr>
        <w:spacing w:line="276" w:lineRule="auto"/>
        <w:ind w:left="0" w:firstLine="0"/>
        <w:rPr>
          <w:sz w:val="22"/>
          <w:szCs w:val="22"/>
        </w:rPr>
      </w:pPr>
      <w:r w:rsidRPr="00435FE2">
        <w:rPr>
          <w:sz w:val="22"/>
          <w:szCs w:val="22"/>
        </w:rPr>
        <w:t>Osobami upoważnionymi do wzajemnych kontaktów</w:t>
      </w:r>
      <w:r>
        <w:rPr>
          <w:sz w:val="22"/>
          <w:szCs w:val="22"/>
        </w:rPr>
        <w:t>:</w:t>
      </w:r>
    </w:p>
    <w:p w14:paraId="7B98808B" w14:textId="77777777" w:rsidR="00BD05C6" w:rsidRPr="00435FE2" w:rsidRDefault="00BD05C6" w:rsidP="00607650">
      <w:pPr>
        <w:pStyle w:val="Akapitzlist"/>
        <w:numPr>
          <w:ilvl w:val="0"/>
          <w:numId w:val="9"/>
        </w:numPr>
        <w:spacing w:line="276" w:lineRule="auto"/>
        <w:rPr>
          <w:sz w:val="22"/>
          <w:szCs w:val="22"/>
        </w:rPr>
      </w:pPr>
      <w:r w:rsidRPr="00435FE2">
        <w:rPr>
          <w:sz w:val="22"/>
          <w:szCs w:val="22"/>
        </w:rPr>
        <w:t xml:space="preserve">o </w:t>
      </w:r>
      <w:r>
        <w:rPr>
          <w:sz w:val="22"/>
          <w:szCs w:val="22"/>
        </w:rPr>
        <w:t>kompetencji w sprawach związanych z dostawą są:</w:t>
      </w:r>
    </w:p>
    <w:p w14:paraId="24884EDB" w14:textId="77777777" w:rsidR="00BD05C6" w:rsidRDefault="00BD05C6" w:rsidP="00607650">
      <w:pPr>
        <w:pStyle w:val="Akapitzlist"/>
        <w:numPr>
          <w:ilvl w:val="0"/>
          <w:numId w:val="4"/>
        </w:numPr>
        <w:spacing w:line="276" w:lineRule="auto"/>
        <w:ind w:left="1086"/>
        <w:rPr>
          <w:sz w:val="22"/>
          <w:szCs w:val="22"/>
        </w:rPr>
      </w:pPr>
      <w:r w:rsidRPr="00435FE2">
        <w:rPr>
          <w:sz w:val="22"/>
          <w:szCs w:val="22"/>
        </w:rPr>
        <w:t>ze strony Wykonawcy:</w:t>
      </w:r>
    </w:p>
    <w:p w14:paraId="1C45F2DD" w14:textId="77777777" w:rsidR="00BD05C6" w:rsidRPr="000F7DAE" w:rsidRDefault="008E74AF" w:rsidP="00607650">
      <w:pPr>
        <w:pStyle w:val="Akapitzlist"/>
        <w:numPr>
          <w:ilvl w:val="0"/>
          <w:numId w:val="10"/>
        </w:numPr>
        <w:spacing w:line="276" w:lineRule="auto"/>
        <w:rPr>
          <w:sz w:val="22"/>
          <w:szCs w:val="22"/>
        </w:rPr>
      </w:pPr>
      <w:sdt>
        <w:sdtPr>
          <w:rPr>
            <w:sz w:val="22"/>
            <w:szCs w:val="22"/>
          </w:rPr>
          <w:alias w:val="Podać imię i nazwisko"/>
          <w:tag w:val="Podać imię i nazwisko"/>
          <w:id w:val="351840118"/>
          <w:placeholder>
            <w:docPart w:val="787BE1A5E86444FD8622182913E001D1"/>
          </w:placeholder>
        </w:sdtPr>
        <w:sdtEndPr>
          <w:rPr>
            <w:b/>
            <w:bCs/>
            <w:kern w:val="1"/>
          </w:rPr>
        </w:sdtEndPr>
        <w:sdtContent>
          <w:r w:rsidR="00BD05C6">
            <w:rPr>
              <w:b/>
              <w:sz w:val="22"/>
              <w:szCs w:val="22"/>
            </w:rPr>
            <w:t>……………………………………</w:t>
          </w:r>
        </w:sdtContent>
      </w:sdt>
      <w:r w:rsidR="00BD05C6" w:rsidRPr="00435FE2">
        <w:rPr>
          <w:sz w:val="22"/>
          <w:szCs w:val="22"/>
        </w:rPr>
        <w:t xml:space="preserve">– tel.: </w:t>
      </w:r>
      <w:sdt>
        <w:sdtPr>
          <w:rPr>
            <w:sz w:val="22"/>
            <w:szCs w:val="22"/>
          </w:rPr>
          <w:alias w:val="Podać nr telefonu wskazanej osoby"/>
          <w:tag w:val="Podać nr telefonu wskazanej osoby"/>
          <w:id w:val="946192368"/>
          <w:placeholder>
            <w:docPart w:val="A73CD6E36A5E49C993DBDC81D23D99D7"/>
          </w:placeholder>
        </w:sdtPr>
        <w:sdtEndPr>
          <w:rPr>
            <w:b/>
            <w:bCs/>
            <w:kern w:val="1"/>
          </w:rPr>
        </w:sdtEndPr>
        <w:sdtContent>
          <w:r w:rsidR="00BD05C6">
            <w:rPr>
              <w:b/>
              <w:sz w:val="22"/>
              <w:szCs w:val="22"/>
            </w:rPr>
            <w:t>……………………….</w:t>
          </w:r>
        </w:sdtContent>
      </w:sdt>
      <w:r w:rsidR="00BD05C6" w:rsidRPr="00435FE2">
        <w:rPr>
          <w:bCs/>
          <w:kern w:val="1"/>
          <w:sz w:val="22"/>
          <w:szCs w:val="22"/>
        </w:rPr>
        <w:t>,</w:t>
      </w:r>
      <w:r w:rsidR="00BD05C6">
        <w:rPr>
          <w:sz w:val="22"/>
          <w:szCs w:val="22"/>
        </w:rPr>
        <w:t>mail</w:t>
      </w:r>
      <w:r w:rsidR="00BD05C6" w:rsidRPr="00435FE2">
        <w:rPr>
          <w:sz w:val="22"/>
          <w:szCs w:val="22"/>
        </w:rPr>
        <w:t xml:space="preserve">: </w:t>
      </w:r>
      <w:sdt>
        <w:sdtPr>
          <w:rPr>
            <w:sz w:val="22"/>
            <w:szCs w:val="22"/>
          </w:rPr>
          <w:alias w:val="Podać adres mailowy wskazanej osoby"/>
          <w:tag w:val="Podać adres mailowy wskazanej osoby"/>
          <w:id w:val="1025909370"/>
          <w:placeholder>
            <w:docPart w:val="D7ACE4730483423791B4B23CB5B3D3DE"/>
          </w:placeholder>
        </w:sdtPr>
        <w:sdtEndPr>
          <w:rPr>
            <w:b/>
            <w:bCs/>
            <w:kern w:val="1"/>
          </w:rPr>
        </w:sdtEndPr>
        <w:sdtContent>
          <w:sdt>
            <w:sdtPr>
              <w:rPr>
                <w:sz w:val="22"/>
                <w:szCs w:val="22"/>
              </w:rPr>
              <w:alias w:val="Podać nr telefonu wskazanej osoby"/>
              <w:tag w:val="Podać nr telefonu wskazanej osoby"/>
              <w:id w:val="1374426715"/>
              <w:placeholder>
                <w:docPart w:val="CBFA683C03F4498B8E5B135DB69F5244"/>
              </w:placeholder>
            </w:sdtPr>
            <w:sdtEndPr>
              <w:rPr>
                <w:b/>
                <w:bCs/>
                <w:kern w:val="1"/>
              </w:rPr>
            </w:sdtEndPr>
            <w:sdtContent>
              <w:r w:rsidR="00BD05C6">
                <w:rPr>
                  <w:b/>
                  <w:sz w:val="22"/>
                  <w:szCs w:val="22"/>
                </w:rPr>
                <w:t>……………………….</w:t>
              </w:r>
            </w:sdtContent>
          </w:sdt>
        </w:sdtContent>
      </w:sdt>
      <w:r w:rsidR="00BD05C6">
        <w:rPr>
          <w:bCs/>
          <w:kern w:val="1"/>
          <w:sz w:val="22"/>
          <w:szCs w:val="22"/>
        </w:rPr>
        <w:t>,</w:t>
      </w:r>
    </w:p>
    <w:p w14:paraId="4282D0D1" w14:textId="77777777" w:rsidR="00BD05C6" w:rsidRPr="00435FE2" w:rsidRDefault="00BD05C6" w:rsidP="00607650">
      <w:pPr>
        <w:pStyle w:val="Akapitzlist"/>
        <w:numPr>
          <w:ilvl w:val="0"/>
          <w:numId w:val="10"/>
        </w:numPr>
        <w:spacing w:line="276" w:lineRule="auto"/>
        <w:rPr>
          <w:sz w:val="22"/>
          <w:szCs w:val="22"/>
        </w:rPr>
      </w:pPr>
      <w:r>
        <w:rPr>
          <w:bCs/>
          <w:kern w:val="1"/>
          <w:sz w:val="22"/>
          <w:szCs w:val="22"/>
        </w:rPr>
        <w:t xml:space="preserve">biuro </w:t>
      </w:r>
      <w:r w:rsidRPr="00435FE2">
        <w:rPr>
          <w:sz w:val="22"/>
          <w:szCs w:val="22"/>
        </w:rPr>
        <w:t xml:space="preserve">– tel.: </w:t>
      </w:r>
      <w:sdt>
        <w:sdtPr>
          <w:rPr>
            <w:sz w:val="22"/>
            <w:szCs w:val="22"/>
          </w:rPr>
          <w:alias w:val="Podać nr telefonu do biura"/>
          <w:tag w:val="Podać nr telefonu do biura"/>
          <w:id w:val="-1223523934"/>
          <w:placeholder>
            <w:docPart w:val="153E3C82452F49349A085DBF8E5A7116"/>
          </w:placeholder>
        </w:sdtPr>
        <w:sdtEndPr>
          <w:rPr>
            <w:b/>
            <w:bCs/>
            <w:kern w:val="1"/>
          </w:rPr>
        </w:sdtEndPr>
        <w:sdtContent>
          <w:sdt>
            <w:sdtPr>
              <w:rPr>
                <w:sz w:val="22"/>
                <w:szCs w:val="22"/>
              </w:rPr>
              <w:alias w:val="Podać nr telefonu wskazanej osoby"/>
              <w:tag w:val="Podać nr telefonu wskazanej osoby"/>
              <w:id w:val="-896970143"/>
              <w:placeholder>
                <w:docPart w:val="9C0734A7D05C4EA0A581FBCD52D72CB7"/>
              </w:placeholder>
            </w:sdtPr>
            <w:sdtEndPr>
              <w:rPr>
                <w:b/>
                <w:bCs/>
                <w:kern w:val="1"/>
              </w:rPr>
            </w:sdtEndPr>
            <w:sdtContent>
              <w:r>
                <w:rPr>
                  <w:b/>
                  <w:sz w:val="22"/>
                  <w:szCs w:val="22"/>
                </w:rPr>
                <w:t>……………………….</w:t>
              </w:r>
            </w:sdtContent>
          </w:sdt>
        </w:sdtContent>
      </w:sdt>
      <w:r w:rsidRPr="00435FE2">
        <w:rPr>
          <w:bCs/>
          <w:kern w:val="1"/>
          <w:sz w:val="22"/>
          <w:szCs w:val="22"/>
        </w:rPr>
        <w:t>,</w:t>
      </w:r>
      <w:r>
        <w:rPr>
          <w:sz w:val="22"/>
          <w:szCs w:val="22"/>
        </w:rPr>
        <w:t>mail</w:t>
      </w:r>
      <w:r w:rsidRPr="00435FE2">
        <w:rPr>
          <w:sz w:val="22"/>
          <w:szCs w:val="22"/>
        </w:rPr>
        <w:t xml:space="preserve">: </w:t>
      </w:r>
      <w:sdt>
        <w:sdtPr>
          <w:rPr>
            <w:sz w:val="22"/>
            <w:szCs w:val="22"/>
          </w:rPr>
          <w:alias w:val="Podać adres mailowy do biura"/>
          <w:tag w:val="Podać adres mailowy do biura"/>
          <w:id w:val="-2127234192"/>
          <w:placeholder>
            <w:docPart w:val="755753B0DDB94ED684C16E3241EE5A31"/>
          </w:placeholder>
        </w:sdtPr>
        <w:sdtEndPr>
          <w:rPr>
            <w:b/>
            <w:bCs/>
            <w:kern w:val="1"/>
          </w:rPr>
        </w:sdtEndPr>
        <w:sdtContent>
          <w:sdt>
            <w:sdtPr>
              <w:rPr>
                <w:sz w:val="22"/>
                <w:szCs w:val="22"/>
              </w:rPr>
              <w:alias w:val="Podać nr telefonu wskazanej osoby"/>
              <w:tag w:val="Podać nr telefonu wskazanej osoby"/>
              <w:id w:val="185565073"/>
              <w:placeholder>
                <w:docPart w:val="51B4F42B79EC4B9DB1F1DEF1560485FE"/>
              </w:placeholder>
            </w:sdtPr>
            <w:sdtEndPr>
              <w:rPr>
                <w:b/>
                <w:bCs/>
                <w:kern w:val="1"/>
              </w:rPr>
            </w:sdtEndPr>
            <w:sdtContent>
              <w:r>
                <w:rPr>
                  <w:b/>
                  <w:sz w:val="22"/>
                  <w:szCs w:val="22"/>
                </w:rPr>
                <w:t>……………………….</w:t>
              </w:r>
            </w:sdtContent>
          </w:sdt>
        </w:sdtContent>
      </w:sdt>
      <w:r>
        <w:rPr>
          <w:bCs/>
          <w:kern w:val="1"/>
          <w:sz w:val="22"/>
          <w:szCs w:val="22"/>
        </w:rPr>
        <w:t>.</w:t>
      </w:r>
    </w:p>
    <w:p w14:paraId="2F91B52C" w14:textId="77777777" w:rsidR="00BD05C6" w:rsidRPr="00626AFC" w:rsidRDefault="00BD05C6" w:rsidP="00607650">
      <w:pPr>
        <w:pStyle w:val="Akapitzlist"/>
        <w:numPr>
          <w:ilvl w:val="0"/>
          <w:numId w:val="4"/>
        </w:numPr>
        <w:spacing w:line="276" w:lineRule="auto"/>
        <w:ind w:left="1086"/>
        <w:rPr>
          <w:sz w:val="22"/>
          <w:szCs w:val="22"/>
        </w:rPr>
      </w:pPr>
      <w:r w:rsidRPr="00435FE2">
        <w:rPr>
          <w:sz w:val="22"/>
          <w:szCs w:val="22"/>
        </w:rPr>
        <w:t>ze strony Zamawiającego</w:t>
      </w:r>
      <w:r w:rsidRPr="00626AFC">
        <w:rPr>
          <w:sz w:val="22"/>
          <w:szCs w:val="22"/>
        </w:rPr>
        <w:t xml:space="preserve">: </w:t>
      </w:r>
      <w:sdt>
        <w:sdtPr>
          <w:rPr>
            <w:sz w:val="22"/>
            <w:szCs w:val="22"/>
          </w:rPr>
          <w:alias w:val="Podać imię i nazwisko"/>
          <w:tag w:val="Podać imię i nazwisko"/>
          <w:id w:val="1861538862"/>
          <w:placeholder>
            <w:docPart w:val="30C435CFFE8349BEADE36C038E1DB544"/>
          </w:placeholder>
        </w:sdtPr>
        <w:sdtEndPr/>
        <w:sdtContent>
          <w:r w:rsidR="00423E05">
            <w:rPr>
              <w:sz w:val="22"/>
              <w:szCs w:val="22"/>
            </w:rPr>
            <w:t>Patrycja Wojdylak</w:t>
          </w:r>
        </w:sdtContent>
      </w:sdt>
      <w:r w:rsidRPr="00AC1D34">
        <w:rPr>
          <w:sz w:val="22"/>
          <w:szCs w:val="22"/>
        </w:rPr>
        <w:t xml:space="preserve"> – tel.: </w:t>
      </w:r>
      <w:r w:rsidRPr="00EE76AF">
        <w:rPr>
          <w:b/>
          <w:bCs/>
          <w:kern w:val="1"/>
          <w:sz w:val="22"/>
          <w:szCs w:val="22"/>
        </w:rPr>
        <w:t xml:space="preserve">(16) </w:t>
      </w:r>
      <w:r w:rsidR="005B1B01" w:rsidRPr="00EE76AF">
        <w:rPr>
          <w:b/>
          <w:bCs/>
          <w:kern w:val="1"/>
          <w:sz w:val="22"/>
          <w:szCs w:val="22"/>
        </w:rPr>
        <w:t>677-</w:t>
      </w:r>
      <w:r w:rsidR="007B2F5E" w:rsidRPr="00EE76AF">
        <w:rPr>
          <w:b/>
          <w:bCs/>
          <w:kern w:val="1"/>
          <w:sz w:val="22"/>
          <w:szCs w:val="22"/>
        </w:rPr>
        <w:t>5</w:t>
      </w:r>
      <w:r w:rsidR="00423E05">
        <w:rPr>
          <w:b/>
          <w:bCs/>
          <w:kern w:val="1"/>
          <w:sz w:val="22"/>
          <w:szCs w:val="22"/>
        </w:rPr>
        <w:t>3</w:t>
      </w:r>
      <w:r w:rsidR="007B2F5E" w:rsidRPr="00EE76AF">
        <w:rPr>
          <w:b/>
          <w:bCs/>
          <w:kern w:val="1"/>
          <w:sz w:val="22"/>
          <w:szCs w:val="22"/>
        </w:rPr>
        <w:t>-</w:t>
      </w:r>
      <w:r w:rsidR="00423E05">
        <w:rPr>
          <w:b/>
          <w:bCs/>
          <w:kern w:val="1"/>
          <w:sz w:val="22"/>
          <w:szCs w:val="22"/>
        </w:rPr>
        <w:t>63</w:t>
      </w:r>
      <w:r w:rsidRPr="00EE76AF">
        <w:rPr>
          <w:bCs/>
          <w:kern w:val="1"/>
          <w:sz w:val="22"/>
          <w:szCs w:val="22"/>
        </w:rPr>
        <w:t xml:space="preserve">, mail: </w:t>
      </w:r>
      <w:hyperlink r:id="rId8" w:history="1">
        <w:r w:rsidR="00423E05" w:rsidRPr="00C64727">
          <w:rPr>
            <w:rStyle w:val="Hipercze"/>
            <w:b/>
            <w:bCs/>
            <w:kern w:val="1"/>
            <w:sz w:val="22"/>
            <w:szCs w:val="22"/>
          </w:rPr>
          <w:t>pwojdylak@wszp.pl</w:t>
        </w:r>
      </w:hyperlink>
      <w:r w:rsidR="00117764">
        <w:rPr>
          <w:b/>
          <w:bCs/>
          <w:kern w:val="1"/>
          <w:sz w:val="22"/>
          <w:szCs w:val="22"/>
        </w:rPr>
        <w:tab/>
      </w:r>
    </w:p>
    <w:p w14:paraId="03E02B42" w14:textId="77777777" w:rsidR="00BD05C6" w:rsidRPr="00626AFC" w:rsidRDefault="00BD05C6" w:rsidP="005F2746">
      <w:pPr>
        <w:pStyle w:val="Akapitzlist"/>
        <w:spacing w:line="276" w:lineRule="auto"/>
        <w:ind w:left="1806"/>
        <w:rPr>
          <w:sz w:val="22"/>
          <w:szCs w:val="22"/>
        </w:rPr>
      </w:pPr>
    </w:p>
    <w:p w14:paraId="49E84763" w14:textId="1407ABB6" w:rsidR="00BD05C6" w:rsidRPr="00AC41EC" w:rsidRDefault="00BD05C6" w:rsidP="000841C8">
      <w:pPr>
        <w:pStyle w:val="Akapitzlist"/>
        <w:numPr>
          <w:ilvl w:val="0"/>
          <w:numId w:val="3"/>
        </w:numPr>
        <w:spacing w:line="276" w:lineRule="auto"/>
        <w:ind w:left="360"/>
        <w:rPr>
          <w:sz w:val="22"/>
          <w:szCs w:val="22"/>
        </w:rPr>
      </w:pPr>
      <w:r w:rsidRPr="00435FE2">
        <w:rPr>
          <w:sz w:val="22"/>
          <w:szCs w:val="22"/>
        </w:rPr>
        <w:t>Wykonawca zobowiązuje się dostarcz</w:t>
      </w:r>
      <w:r>
        <w:rPr>
          <w:sz w:val="22"/>
          <w:szCs w:val="22"/>
        </w:rPr>
        <w:t>y</w:t>
      </w:r>
      <w:r w:rsidRPr="00435FE2">
        <w:rPr>
          <w:sz w:val="22"/>
          <w:szCs w:val="22"/>
        </w:rPr>
        <w:t xml:space="preserve">ć </w:t>
      </w:r>
      <w:r>
        <w:rPr>
          <w:sz w:val="22"/>
          <w:szCs w:val="22"/>
        </w:rPr>
        <w:t>przedmiot umowy</w:t>
      </w:r>
      <w:r w:rsidRPr="00435FE2">
        <w:rPr>
          <w:sz w:val="22"/>
          <w:szCs w:val="22"/>
        </w:rPr>
        <w:t xml:space="preserve"> transportem na własny koszt </w:t>
      </w:r>
      <w:r w:rsidRPr="00B45A1D">
        <w:rPr>
          <w:sz w:val="22"/>
          <w:szCs w:val="22"/>
        </w:rPr>
        <w:t>do</w:t>
      </w:r>
      <w:r w:rsidRPr="00AC41EC">
        <w:rPr>
          <w:sz w:val="22"/>
          <w:szCs w:val="22"/>
        </w:rPr>
        <w:t xml:space="preserve">: </w:t>
      </w:r>
      <w:r w:rsidR="00F40B92">
        <w:rPr>
          <w:b/>
          <w:sz w:val="22"/>
          <w:szCs w:val="22"/>
          <w:u w:val="single"/>
        </w:rPr>
        <w:t>Magazyn sprzętu medycznego</w:t>
      </w:r>
      <w:r w:rsidRPr="00AC41EC">
        <w:rPr>
          <w:sz w:val="22"/>
          <w:szCs w:val="22"/>
        </w:rPr>
        <w:t>, ul. Monte Cassino 18, 37-700 Przemyśl, w dni robocze w godzinach od 08:00 do 14:00.</w:t>
      </w:r>
    </w:p>
    <w:p w14:paraId="6F077495" w14:textId="77777777" w:rsidR="00BD05C6" w:rsidRPr="00F2612C" w:rsidRDefault="00BD05C6" w:rsidP="00607650">
      <w:pPr>
        <w:pStyle w:val="Akapitzlist"/>
        <w:numPr>
          <w:ilvl w:val="0"/>
          <w:numId w:val="3"/>
        </w:numPr>
        <w:spacing w:line="276" w:lineRule="auto"/>
        <w:ind w:left="0" w:firstLine="0"/>
        <w:rPr>
          <w:sz w:val="22"/>
          <w:szCs w:val="22"/>
        </w:rPr>
      </w:pPr>
      <w:r w:rsidRPr="00435FE2">
        <w:rPr>
          <w:sz w:val="22"/>
          <w:szCs w:val="22"/>
        </w:rPr>
        <w:t xml:space="preserve">Wykonawca oświadcza, że </w:t>
      </w:r>
      <w:r w:rsidRPr="00945F01">
        <w:rPr>
          <w:color w:val="000000"/>
          <w:sz w:val="22"/>
          <w:szCs w:val="22"/>
        </w:rPr>
        <w:t xml:space="preserve">przedmiot umowy  jest </w:t>
      </w:r>
      <w:r>
        <w:rPr>
          <w:color w:val="000000"/>
          <w:sz w:val="22"/>
          <w:szCs w:val="22"/>
        </w:rPr>
        <w:t xml:space="preserve">dopuszczony do użytkowania, posiada wszelkie wymagane prawem </w:t>
      </w:r>
      <w:r w:rsidRPr="005E2AF0">
        <w:rPr>
          <w:sz w:val="22"/>
          <w:szCs w:val="22"/>
        </w:rPr>
        <w:t>certyfikaty i normy, jest zgodny z wymogami (treścią oferty) oraz oznaczeniami zgodnymi z </w:t>
      </w:r>
      <w:r w:rsidRPr="00F2612C">
        <w:rPr>
          <w:sz w:val="22"/>
          <w:szCs w:val="22"/>
        </w:rPr>
        <w:t>obowiązującymi przepisami.</w:t>
      </w:r>
    </w:p>
    <w:p w14:paraId="0C106D3F" w14:textId="77777777" w:rsidR="00BD05C6" w:rsidRPr="00F2612C" w:rsidRDefault="00BD05C6" w:rsidP="00607650">
      <w:pPr>
        <w:pStyle w:val="Akapitzlist"/>
        <w:numPr>
          <w:ilvl w:val="0"/>
          <w:numId w:val="3"/>
        </w:numPr>
        <w:spacing w:line="276" w:lineRule="auto"/>
        <w:ind w:left="0" w:firstLine="0"/>
        <w:rPr>
          <w:sz w:val="22"/>
          <w:szCs w:val="22"/>
        </w:rPr>
      </w:pPr>
      <w:r w:rsidRPr="00F2612C">
        <w:rPr>
          <w:sz w:val="22"/>
          <w:szCs w:val="22"/>
        </w:rPr>
        <w:t>Wykonawca zobowiązany jest:</w:t>
      </w:r>
    </w:p>
    <w:p w14:paraId="6D3BB9C3" w14:textId="77777777" w:rsidR="00D939E1" w:rsidRPr="005C4230" w:rsidRDefault="00D939E1" w:rsidP="00607650">
      <w:pPr>
        <w:numPr>
          <w:ilvl w:val="0"/>
          <w:numId w:val="19"/>
        </w:numPr>
        <w:suppressAutoHyphens/>
        <w:spacing w:before="20" w:after="20" w:line="276" w:lineRule="auto"/>
        <w:rPr>
          <w:sz w:val="22"/>
          <w:szCs w:val="22"/>
        </w:rPr>
      </w:pPr>
      <w:r w:rsidRPr="005C4230">
        <w:rPr>
          <w:sz w:val="22"/>
          <w:szCs w:val="22"/>
        </w:rPr>
        <w:t>do przekazania przedmiotu umowy na podstawi</w:t>
      </w:r>
      <w:r w:rsidR="006A0BFE" w:rsidRPr="005C4230">
        <w:rPr>
          <w:sz w:val="22"/>
          <w:szCs w:val="22"/>
        </w:rPr>
        <w:t xml:space="preserve">e protokołu </w:t>
      </w:r>
      <w:r w:rsidR="00117764">
        <w:rPr>
          <w:sz w:val="22"/>
          <w:szCs w:val="22"/>
        </w:rPr>
        <w:t>odbioru</w:t>
      </w:r>
      <w:r w:rsidR="006A0BFE" w:rsidRPr="005C4230">
        <w:rPr>
          <w:sz w:val="22"/>
          <w:szCs w:val="22"/>
        </w:rPr>
        <w:t>.</w:t>
      </w:r>
    </w:p>
    <w:p w14:paraId="275270AB" w14:textId="77777777" w:rsidR="006A0BFE" w:rsidRPr="006A0BFE" w:rsidRDefault="006A0BFE" w:rsidP="00607650">
      <w:pPr>
        <w:pStyle w:val="Akapitzlist"/>
        <w:numPr>
          <w:ilvl w:val="0"/>
          <w:numId w:val="3"/>
        </w:numPr>
        <w:suppressAutoHyphens/>
        <w:spacing w:before="20" w:after="20" w:line="276" w:lineRule="auto"/>
        <w:ind w:left="360"/>
        <w:rPr>
          <w:sz w:val="22"/>
          <w:szCs w:val="22"/>
        </w:rPr>
      </w:pPr>
      <w:r w:rsidRPr="006A0BFE">
        <w:rPr>
          <w:sz w:val="22"/>
          <w:szCs w:val="22"/>
        </w:rPr>
        <w:t>Jeżeli w toku czynności odbioru robót zostaną stwierdzone wady, to Zamawiającemu przysługują następujące uprawnienia:</w:t>
      </w:r>
    </w:p>
    <w:p w14:paraId="20B9094B" w14:textId="77777777" w:rsidR="006A0BFE" w:rsidRPr="00F56F80" w:rsidRDefault="006A0BFE" w:rsidP="00607650">
      <w:pPr>
        <w:suppressAutoHyphens/>
        <w:spacing w:before="20" w:after="20" w:line="276" w:lineRule="auto"/>
        <w:ind w:left="720" w:hanging="360"/>
        <w:rPr>
          <w:sz w:val="22"/>
          <w:szCs w:val="22"/>
        </w:rPr>
      </w:pPr>
      <w:r>
        <w:rPr>
          <w:sz w:val="22"/>
          <w:szCs w:val="22"/>
        </w:rPr>
        <w:t>1</w:t>
      </w:r>
      <w:r w:rsidRPr="00F56F80">
        <w:rPr>
          <w:sz w:val="22"/>
          <w:szCs w:val="22"/>
        </w:rPr>
        <w:t>) jeżeli wady nadają się do usunięcia – może odmówić odbioru do czasu usunięcia wad;</w:t>
      </w:r>
    </w:p>
    <w:p w14:paraId="75A64C6C" w14:textId="77777777" w:rsidR="006A0BFE" w:rsidRPr="00F56F80" w:rsidRDefault="006A0BFE" w:rsidP="00607650">
      <w:pPr>
        <w:suppressAutoHyphens/>
        <w:spacing w:before="20" w:after="20" w:line="276" w:lineRule="auto"/>
        <w:ind w:left="720" w:hanging="360"/>
        <w:rPr>
          <w:sz w:val="22"/>
          <w:szCs w:val="22"/>
        </w:rPr>
      </w:pPr>
      <w:r>
        <w:rPr>
          <w:sz w:val="22"/>
          <w:szCs w:val="22"/>
        </w:rPr>
        <w:t>2</w:t>
      </w:r>
      <w:r w:rsidRPr="00F56F80">
        <w:rPr>
          <w:sz w:val="22"/>
          <w:szCs w:val="22"/>
        </w:rPr>
        <w:t>) jeżeli wady nie nadają się do usunięcia:</w:t>
      </w:r>
    </w:p>
    <w:p w14:paraId="07CEC4B2" w14:textId="242B652D" w:rsidR="006A0BFE" w:rsidRPr="00F56F80" w:rsidRDefault="006A0BFE" w:rsidP="00607650">
      <w:pPr>
        <w:suppressAutoHyphens/>
        <w:spacing w:before="20" w:after="20" w:line="276" w:lineRule="auto"/>
        <w:ind w:left="720" w:hanging="360"/>
        <w:rPr>
          <w:sz w:val="22"/>
          <w:szCs w:val="22"/>
        </w:rPr>
      </w:pPr>
      <w:r>
        <w:rPr>
          <w:sz w:val="22"/>
          <w:szCs w:val="22"/>
        </w:rPr>
        <w:t>a)</w:t>
      </w:r>
      <w:r w:rsidR="00475034">
        <w:rPr>
          <w:sz w:val="22"/>
          <w:szCs w:val="22"/>
        </w:rPr>
        <w:t xml:space="preserve"> a</w:t>
      </w:r>
      <w:r>
        <w:rPr>
          <w:sz w:val="22"/>
          <w:szCs w:val="22"/>
        </w:rPr>
        <w:t xml:space="preserve">le </w:t>
      </w:r>
      <w:r w:rsidRPr="00F56F80">
        <w:rPr>
          <w:sz w:val="22"/>
          <w:szCs w:val="22"/>
        </w:rPr>
        <w:t>nie uniemożliwiają one użytkowania przedmiotu odbioru zgodnie z przeznaczeniem, może żądać odpowiedniego obniżenia wynagrodzenia Wykonawcy;</w:t>
      </w:r>
    </w:p>
    <w:p w14:paraId="225CA513" w14:textId="3285C266" w:rsidR="006A0BFE" w:rsidRPr="00F56F80" w:rsidRDefault="006A0BFE" w:rsidP="00607650">
      <w:pPr>
        <w:suppressAutoHyphens/>
        <w:spacing w:before="20" w:after="20" w:line="276" w:lineRule="auto"/>
        <w:ind w:left="720" w:hanging="360"/>
        <w:rPr>
          <w:sz w:val="22"/>
          <w:szCs w:val="22"/>
        </w:rPr>
      </w:pPr>
      <w:r>
        <w:rPr>
          <w:sz w:val="22"/>
          <w:szCs w:val="22"/>
        </w:rPr>
        <w:t>b)</w:t>
      </w:r>
      <w:r w:rsidRPr="00F56F80">
        <w:rPr>
          <w:sz w:val="22"/>
          <w:szCs w:val="22"/>
        </w:rPr>
        <w:t xml:space="preserve"> jeżeli uniemożliwiają one użytkowanie przedmiotu </w:t>
      </w:r>
      <w:r w:rsidR="00853885">
        <w:rPr>
          <w:sz w:val="22"/>
          <w:szCs w:val="22"/>
        </w:rPr>
        <w:t>umowy</w:t>
      </w:r>
      <w:r w:rsidR="00602430">
        <w:rPr>
          <w:sz w:val="22"/>
          <w:szCs w:val="22"/>
        </w:rPr>
        <w:t xml:space="preserve"> </w:t>
      </w:r>
      <w:r w:rsidRPr="00F56F80">
        <w:rPr>
          <w:sz w:val="22"/>
          <w:szCs w:val="22"/>
        </w:rPr>
        <w:t xml:space="preserve">zgodnie z przeznaczeniem, może odstąpić od umowy </w:t>
      </w:r>
      <w:r>
        <w:rPr>
          <w:sz w:val="22"/>
          <w:szCs w:val="22"/>
        </w:rPr>
        <w:t>albo</w:t>
      </w:r>
      <w:r w:rsidRPr="00F56F80">
        <w:rPr>
          <w:sz w:val="22"/>
          <w:szCs w:val="22"/>
        </w:rPr>
        <w:t xml:space="preserve"> żądać </w:t>
      </w:r>
      <w:r w:rsidR="00853885">
        <w:rPr>
          <w:sz w:val="22"/>
          <w:szCs w:val="22"/>
        </w:rPr>
        <w:t>dostarczenia</w:t>
      </w:r>
      <w:r w:rsidR="00602430">
        <w:rPr>
          <w:sz w:val="22"/>
          <w:szCs w:val="22"/>
        </w:rPr>
        <w:t xml:space="preserve"> </w:t>
      </w:r>
      <w:r w:rsidRPr="00F56F80">
        <w:rPr>
          <w:sz w:val="22"/>
          <w:szCs w:val="22"/>
        </w:rPr>
        <w:t xml:space="preserve">przedmiotu </w:t>
      </w:r>
      <w:r w:rsidR="00853885">
        <w:rPr>
          <w:sz w:val="22"/>
          <w:szCs w:val="22"/>
        </w:rPr>
        <w:t>umowy</w:t>
      </w:r>
      <w:r w:rsidR="00602430">
        <w:rPr>
          <w:sz w:val="22"/>
          <w:szCs w:val="22"/>
        </w:rPr>
        <w:t xml:space="preserve"> </w:t>
      </w:r>
      <w:r w:rsidRPr="00F56F80">
        <w:rPr>
          <w:sz w:val="22"/>
          <w:szCs w:val="22"/>
        </w:rPr>
        <w:t>po raz drugi.</w:t>
      </w:r>
    </w:p>
    <w:p w14:paraId="57359D85" w14:textId="507F8969" w:rsidR="006A0BFE" w:rsidRDefault="006A0BFE" w:rsidP="00607650">
      <w:pPr>
        <w:pStyle w:val="Akapitzlist"/>
        <w:numPr>
          <w:ilvl w:val="0"/>
          <w:numId w:val="3"/>
        </w:numPr>
        <w:suppressAutoHyphens/>
        <w:spacing w:before="20" w:after="20" w:line="276" w:lineRule="auto"/>
        <w:ind w:left="360"/>
        <w:rPr>
          <w:sz w:val="22"/>
          <w:szCs w:val="22"/>
        </w:rPr>
      </w:pPr>
      <w:r w:rsidRPr="00661235">
        <w:rPr>
          <w:sz w:val="22"/>
          <w:szCs w:val="22"/>
        </w:rPr>
        <w:t>Z czynności odbioru będzie spisany protokół zawierający wszelkie ustalenia dokonane w toku odbioru</w:t>
      </w:r>
      <w:r>
        <w:rPr>
          <w:sz w:val="22"/>
          <w:szCs w:val="22"/>
        </w:rPr>
        <w:t xml:space="preserve"> (protokół </w:t>
      </w:r>
      <w:r w:rsidR="00117764">
        <w:rPr>
          <w:sz w:val="22"/>
          <w:szCs w:val="22"/>
        </w:rPr>
        <w:t>odbioru</w:t>
      </w:r>
      <w:r>
        <w:rPr>
          <w:sz w:val="22"/>
          <w:szCs w:val="22"/>
        </w:rPr>
        <w:t>)</w:t>
      </w:r>
      <w:r w:rsidRPr="00661235">
        <w:rPr>
          <w:sz w:val="22"/>
          <w:szCs w:val="22"/>
        </w:rPr>
        <w:t>. Zamawiający może podjąć decyzję o przerwaniu czynności odbioru, jeżeli w czasie tych czynności ujawniono istnienie takich wad, które uniemożliwiają użytkowanie przedmiotu odbioru zgodnie z przeznaczeniem – aż do usunięcia tych wad</w:t>
      </w:r>
      <w:r w:rsidR="00602430">
        <w:rPr>
          <w:sz w:val="22"/>
          <w:szCs w:val="22"/>
        </w:rPr>
        <w:t xml:space="preserve"> </w:t>
      </w:r>
      <w:r w:rsidR="005B1B01" w:rsidRPr="005F2746">
        <w:rPr>
          <w:sz w:val="22"/>
          <w:szCs w:val="22"/>
        </w:rPr>
        <w:t>lub wymiana na nowe na koszt Dostawcy</w:t>
      </w:r>
      <w:r w:rsidRPr="00661235">
        <w:rPr>
          <w:sz w:val="22"/>
          <w:szCs w:val="22"/>
        </w:rPr>
        <w:t>.</w:t>
      </w:r>
    </w:p>
    <w:p w14:paraId="3EE8EC6E" w14:textId="77777777" w:rsidR="00626AFC" w:rsidRPr="00F978BE" w:rsidRDefault="00626AFC" w:rsidP="00F978BE">
      <w:pPr>
        <w:suppressAutoHyphens/>
        <w:spacing w:before="20" w:after="20" w:line="276" w:lineRule="auto"/>
        <w:rPr>
          <w:sz w:val="22"/>
          <w:szCs w:val="22"/>
        </w:rPr>
      </w:pPr>
    </w:p>
    <w:p w14:paraId="08C30E22" w14:textId="77777777" w:rsidR="006A0BFE" w:rsidRDefault="006A0BFE" w:rsidP="00607650">
      <w:pPr>
        <w:pStyle w:val="Akapitzlist"/>
        <w:numPr>
          <w:ilvl w:val="0"/>
          <w:numId w:val="1"/>
        </w:numPr>
        <w:spacing w:before="40" w:line="276" w:lineRule="auto"/>
        <w:ind w:left="360"/>
        <w:jc w:val="center"/>
        <w:rPr>
          <w:sz w:val="22"/>
          <w:szCs w:val="22"/>
        </w:rPr>
      </w:pPr>
    </w:p>
    <w:p w14:paraId="3E01DD7B" w14:textId="77777777" w:rsidR="006A0BFE" w:rsidRDefault="006A0BFE" w:rsidP="00607650">
      <w:pPr>
        <w:numPr>
          <w:ilvl w:val="0"/>
          <w:numId w:val="17"/>
        </w:numPr>
        <w:suppressAutoHyphens/>
        <w:spacing w:line="276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>Wykonawca oświadcza, że dostarczony przedmiot umowy jest o jakości i funkcjonalności zgodnej z wymaganiami zamawiającego, wolny od wad fizycznych, a w szczególności technologicznych, materiałowych lub wykonawczych i wolny od wad prawnych.</w:t>
      </w:r>
    </w:p>
    <w:p w14:paraId="689A9B30" w14:textId="77777777" w:rsidR="00626AFC" w:rsidRDefault="00626AFC" w:rsidP="00626AFC">
      <w:pPr>
        <w:suppressAutoHyphens/>
        <w:spacing w:line="276" w:lineRule="auto"/>
        <w:rPr>
          <w:sz w:val="22"/>
          <w:szCs w:val="22"/>
        </w:rPr>
      </w:pPr>
    </w:p>
    <w:p w14:paraId="0E4062AC" w14:textId="77777777" w:rsidR="00F84954" w:rsidRDefault="00F84954" w:rsidP="00607650">
      <w:pPr>
        <w:pStyle w:val="Akapitzlist"/>
        <w:numPr>
          <w:ilvl w:val="0"/>
          <w:numId w:val="1"/>
        </w:numPr>
        <w:suppressAutoHyphens/>
        <w:spacing w:before="40" w:line="276" w:lineRule="auto"/>
        <w:ind w:left="0" w:firstLine="0"/>
        <w:jc w:val="center"/>
        <w:rPr>
          <w:b/>
          <w:sz w:val="22"/>
          <w:szCs w:val="22"/>
        </w:rPr>
      </w:pPr>
    </w:p>
    <w:p w14:paraId="571618FB" w14:textId="77777777" w:rsidR="00147BF5" w:rsidRDefault="00147BF5" w:rsidP="00607650">
      <w:pPr>
        <w:pStyle w:val="Akapitzlist"/>
        <w:suppressAutoHyphens/>
        <w:spacing w:before="40" w:line="276" w:lineRule="auto"/>
        <w:ind w:left="0"/>
        <w:jc w:val="center"/>
        <w:rPr>
          <w:b/>
          <w:sz w:val="22"/>
          <w:szCs w:val="22"/>
          <w:u w:val="single"/>
        </w:rPr>
      </w:pPr>
      <w:r w:rsidRPr="00147BF5">
        <w:rPr>
          <w:b/>
          <w:sz w:val="22"/>
          <w:szCs w:val="22"/>
          <w:u w:val="single"/>
        </w:rPr>
        <w:t>KARY UMOWNE</w:t>
      </w:r>
    </w:p>
    <w:p w14:paraId="05C92D61" w14:textId="77777777" w:rsidR="00147BF5" w:rsidRPr="00147BF5" w:rsidRDefault="00147BF5" w:rsidP="00607650">
      <w:pPr>
        <w:pStyle w:val="Akapitzlist"/>
        <w:suppressAutoHyphens/>
        <w:spacing w:before="40" w:line="276" w:lineRule="auto"/>
        <w:ind w:left="0"/>
        <w:jc w:val="center"/>
        <w:rPr>
          <w:b/>
          <w:sz w:val="4"/>
          <w:szCs w:val="22"/>
          <w:u w:val="single"/>
        </w:rPr>
      </w:pPr>
    </w:p>
    <w:p w14:paraId="11DE8DB3" w14:textId="77777777" w:rsidR="00BD05C6" w:rsidRDefault="00BD05C6" w:rsidP="00607650">
      <w:pPr>
        <w:numPr>
          <w:ilvl w:val="0"/>
          <w:numId w:val="11"/>
        </w:numPr>
        <w:suppressAutoHyphens/>
        <w:spacing w:line="276" w:lineRule="auto"/>
        <w:ind w:left="284" w:hanging="284"/>
        <w:rPr>
          <w:sz w:val="22"/>
          <w:szCs w:val="22"/>
        </w:rPr>
      </w:pPr>
      <w:r>
        <w:rPr>
          <w:sz w:val="22"/>
          <w:szCs w:val="22"/>
        </w:rPr>
        <w:t>Wykonawca zapłaci zamawiającemu kary:</w:t>
      </w:r>
    </w:p>
    <w:p w14:paraId="21EECCFE" w14:textId="481F3C32" w:rsidR="00BD05C6" w:rsidRDefault="00BD05C6" w:rsidP="00607650">
      <w:pPr>
        <w:numPr>
          <w:ilvl w:val="0"/>
          <w:numId w:val="12"/>
        </w:numPr>
        <w:suppressAutoHyphens/>
        <w:spacing w:line="276" w:lineRule="auto"/>
        <w:ind w:left="709" w:hanging="425"/>
        <w:rPr>
          <w:sz w:val="22"/>
          <w:szCs w:val="22"/>
        </w:rPr>
      </w:pPr>
      <w:r>
        <w:rPr>
          <w:sz w:val="22"/>
          <w:szCs w:val="22"/>
        </w:rPr>
        <w:t>za zwłokę w wykonaniu przedmiotu umowy</w:t>
      </w:r>
      <w:r w:rsidR="0060243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w wysokości 0,1 % wartości brutto przedmiotu umowy określonej w </w:t>
      </w:r>
      <w:r>
        <w:rPr>
          <w:b/>
          <w:sz w:val="22"/>
          <w:szCs w:val="22"/>
        </w:rPr>
        <w:t>§ 3 ust. 1 </w:t>
      </w:r>
      <w:r>
        <w:rPr>
          <w:sz w:val="22"/>
          <w:szCs w:val="22"/>
        </w:rPr>
        <w:t xml:space="preserve">za każdy dzień zwłoki ponad termin określony w </w:t>
      </w:r>
      <w:r>
        <w:rPr>
          <w:b/>
          <w:sz w:val="22"/>
          <w:szCs w:val="22"/>
        </w:rPr>
        <w:t>§ 2 ust. 2</w:t>
      </w:r>
      <w:r>
        <w:rPr>
          <w:sz w:val="22"/>
          <w:szCs w:val="22"/>
        </w:rPr>
        <w:t>,</w:t>
      </w:r>
    </w:p>
    <w:p w14:paraId="613AF241" w14:textId="77777777" w:rsidR="00BD05C6" w:rsidRDefault="00BD05C6" w:rsidP="00607650">
      <w:pPr>
        <w:numPr>
          <w:ilvl w:val="0"/>
          <w:numId w:val="12"/>
        </w:numPr>
        <w:suppressAutoHyphens/>
        <w:spacing w:line="276" w:lineRule="auto"/>
        <w:ind w:left="709" w:hanging="425"/>
        <w:rPr>
          <w:sz w:val="22"/>
          <w:szCs w:val="22"/>
        </w:rPr>
      </w:pPr>
      <w:r>
        <w:rPr>
          <w:sz w:val="22"/>
          <w:szCs w:val="22"/>
        </w:rPr>
        <w:t xml:space="preserve">za rozwiązanie ze skutkiem natychmiastowym umowy z winy Wykonawcy w wysokości </w:t>
      </w:r>
      <w:r w:rsidR="00AC1D34">
        <w:rPr>
          <w:sz w:val="22"/>
          <w:szCs w:val="22"/>
        </w:rPr>
        <w:t>5</w:t>
      </w:r>
      <w:r>
        <w:rPr>
          <w:sz w:val="22"/>
          <w:szCs w:val="22"/>
        </w:rPr>
        <w:t xml:space="preserve"> % wartości brutto przedmiotu umowy określonej w </w:t>
      </w:r>
      <w:r>
        <w:rPr>
          <w:b/>
          <w:sz w:val="22"/>
          <w:szCs w:val="22"/>
        </w:rPr>
        <w:t>§ 3 ust. 1</w:t>
      </w:r>
      <w:r>
        <w:rPr>
          <w:sz w:val="22"/>
          <w:szCs w:val="22"/>
        </w:rPr>
        <w:t>,</w:t>
      </w:r>
    </w:p>
    <w:p w14:paraId="2D6C9A7B" w14:textId="71552952" w:rsidR="00BD05C6" w:rsidRPr="005C5DB5" w:rsidRDefault="00BD05C6" w:rsidP="00607650">
      <w:pPr>
        <w:numPr>
          <w:ilvl w:val="0"/>
          <w:numId w:val="12"/>
        </w:numPr>
        <w:suppressAutoHyphens/>
        <w:spacing w:line="276" w:lineRule="auto"/>
        <w:ind w:left="709" w:hanging="425"/>
        <w:rPr>
          <w:sz w:val="22"/>
          <w:szCs w:val="22"/>
        </w:rPr>
      </w:pPr>
      <w:r w:rsidRPr="00B14383">
        <w:rPr>
          <w:sz w:val="22"/>
          <w:szCs w:val="22"/>
        </w:rPr>
        <w:t>za zwłokę w usunięciu wad w okresie gwarancji</w:t>
      </w:r>
      <w:r w:rsidR="00602430">
        <w:rPr>
          <w:sz w:val="22"/>
          <w:szCs w:val="22"/>
        </w:rPr>
        <w:t xml:space="preserve"> </w:t>
      </w:r>
      <w:r w:rsidRPr="00B14383">
        <w:rPr>
          <w:sz w:val="22"/>
          <w:szCs w:val="22"/>
        </w:rPr>
        <w:t xml:space="preserve">ponad </w:t>
      </w:r>
      <w:r w:rsidRPr="00B14383">
        <w:rPr>
          <w:rFonts w:cs="Arial"/>
          <w:sz w:val="22"/>
          <w:szCs w:val="22"/>
        </w:rPr>
        <w:t xml:space="preserve">terminy określone w </w:t>
      </w:r>
      <w:r w:rsidR="00B841AC">
        <w:rPr>
          <w:rFonts w:cs="Arial"/>
          <w:b/>
          <w:sz w:val="22"/>
          <w:szCs w:val="22"/>
        </w:rPr>
        <w:t>§ 8</w:t>
      </w:r>
      <w:r w:rsidRPr="00B14383">
        <w:rPr>
          <w:rFonts w:cs="Arial"/>
          <w:b/>
          <w:sz w:val="22"/>
          <w:szCs w:val="22"/>
        </w:rPr>
        <w:t xml:space="preserve"> ust. 2</w:t>
      </w:r>
      <w:r w:rsidRPr="00B14383">
        <w:rPr>
          <w:rFonts w:cs="Arial"/>
          <w:sz w:val="22"/>
          <w:szCs w:val="22"/>
        </w:rPr>
        <w:t xml:space="preserve"> – w wysokości </w:t>
      </w:r>
      <w:r w:rsidRPr="00B14383">
        <w:rPr>
          <w:rFonts w:cs="Arial"/>
          <w:b/>
          <w:sz w:val="22"/>
          <w:szCs w:val="22"/>
        </w:rPr>
        <w:t>0,1% wartości brutto przedmiotu umowy</w:t>
      </w:r>
      <w:r>
        <w:rPr>
          <w:rFonts w:cs="Arial"/>
          <w:b/>
          <w:sz w:val="22"/>
          <w:szCs w:val="22"/>
        </w:rPr>
        <w:t>.</w:t>
      </w:r>
    </w:p>
    <w:p w14:paraId="3A6F259E" w14:textId="77777777" w:rsidR="00BD05C6" w:rsidRDefault="00BD05C6" w:rsidP="00607650">
      <w:pPr>
        <w:numPr>
          <w:ilvl w:val="0"/>
          <w:numId w:val="11"/>
        </w:numPr>
        <w:suppressAutoHyphens/>
        <w:spacing w:line="276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Zamawiający ma prawo odstąpić od umowy z winy Wykonawcy zachowując prawo do naliczania kar umownych w przypadku gdy Wykonawca pozostaje w opóźnieniu z dostarczeniem przedmiotu umowy powyżej </w:t>
      </w:r>
      <w:r>
        <w:rPr>
          <w:b/>
          <w:sz w:val="22"/>
          <w:szCs w:val="22"/>
        </w:rPr>
        <w:t>14 dni ponad termin wskazany w §2 ust. 2.</w:t>
      </w:r>
    </w:p>
    <w:p w14:paraId="5502FC6F" w14:textId="77777777" w:rsidR="00BD05C6" w:rsidRDefault="00BD05C6" w:rsidP="00607650">
      <w:pPr>
        <w:numPr>
          <w:ilvl w:val="0"/>
          <w:numId w:val="6"/>
        </w:numPr>
        <w:tabs>
          <w:tab w:val="clear" w:pos="360"/>
        </w:tabs>
        <w:suppressAutoHyphens/>
        <w:spacing w:line="276" w:lineRule="auto"/>
        <w:ind w:left="0" w:firstLine="0"/>
        <w:rPr>
          <w:sz w:val="22"/>
          <w:szCs w:val="22"/>
        </w:rPr>
      </w:pPr>
      <w:r w:rsidRPr="00435FE2">
        <w:rPr>
          <w:sz w:val="22"/>
          <w:szCs w:val="22"/>
        </w:rPr>
        <w:t>W razie powstania u Zamawiającego szkody na skutek niewykonania lub nienależytego wykonania umowy przez Wykonawcę przewyższającej ustaloną karę umowną Zamawiający jest uprawniony do żądania od Wykonawcy odszkodowania na zasadach ogólnych.</w:t>
      </w:r>
    </w:p>
    <w:p w14:paraId="6E9B0696" w14:textId="77777777" w:rsidR="00882B44" w:rsidRPr="00423E05" w:rsidRDefault="00BD05C6" w:rsidP="00423E05">
      <w:pPr>
        <w:numPr>
          <w:ilvl w:val="0"/>
          <w:numId w:val="6"/>
        </w:numPr>
        <w:tabs>
          <w:tab w:val="clear" w:pos="360"/>
        </w:tabs>
        <w:suppressAutoHyphens/>
        <w:spacing w:line="276" w:lineRule="auto"/>
        <w:ind w:left="0" w:firstLine="0"/>
        <w:rPr>
          <w:sz w:val="22"/>
          <w:szCs w:val="22"/>
        </w:rPr>
      </w:pPr>
      <w:r w:rsidRPr="00B61990">
        <w:rPr>
          <w:sz w:val="22"/>
          <w:szCs w:val="22"/>
        </w:rPr>
        <w:t>Łączna wysokość kar umownych nie może przekroczyć 1</w:t>
      </w:r>
      <w:r>
        <w:rPr>
          <w:sz w:val="22"/>
          <w:szCs w:val="22"/>
        </w:rPr>
        <w:t>5</w:t>
      </w:r>
      <w:r w:rsidRPr="00B61990">
        <w:rPr>
          <w:sz w:val="22"/>
          <w:szCs w:val="22"/>
        </w:rPr>
        <w:t xml:space="preserve"> % wartości brutto przedmiotu umowy określonej w </w:t>
      </w:r>
      <w:r w:rsidRPr="00B61990">
        <w:rPr>
          <w:b/>
          <w:sz w:val="22"/>
          <w:szCs w:val="22"/>
        </w:rPr>
        <w:t>§ 3 ust. 1</w:t>
      </w:r>
      <w:r w:rsidRPr="00B61990">
        <w:rPr>
          <w:sz w:val="22"/>
          <w:szCs w:val="22"/>
        </w:rPr>
        <w:t>,</w:t>
      </w:r>
    </w:p>
    <w:p w14:paraId="4C58A7A5" w14:textId="77777777" w:rsidR="006A0BFE" w:rsidRDefault="006A0BFE" w:rsidP="00607650">
      <w:pPr>
        <w:pStyle w:val="Akapitzlist"/>
        <w:numPr>
          <w:ilvl w:val="0"/>
          <w:numId w:val="1"/>
        </w:numPr>
        <w:suppressAutoHyphens/>
        <w:spacing w:before="40" w:line="276" w:lineRule="auto"/>
        <w:ind w:left="360"/>
        <w:jc w:val="center"/>
        <w:rPr>
          <w:sz w:val="22"/>
          <w:szCs w:val="22"/>
        </w:rPr>
      </w:pPr>
    </w:p>
    <w:p w14:paraId="0024483A" w14:textId="77777777" w:rsidR="00147BF5" w:rsidRPr="00147BF5" w:rsidRDefault="00147BF5" w:rsidP="00607650">
      <w:pPr>
        <w:suppressAutoHyphens/>
        <w:spacing w:before="40" w:line="276" w:lineRule="auto"/>
        <w:rPr>
          <w:sz w:val="4"/>
          <w:szCs w:val="22"/>
        </w:rPr>
      </w:pPr>
    </w:p>
    <w:p w14:paraId="0AF38009" w14:textId="77777777" w:rsidR="00F02991" w:rsidRPr="00435FE2" w:rsidRDefault="00F02991" w:rsidP="00607650">
      <w:pPr>
        <w:numPr>
          <w:ilvl w:val="0"/>
          <w:numId w:val="7"/>
        </w:numPr>
        <w:tabs>
          <w:tab w:val="clear" w:pos="360"/>
        </w:tabs>
        <w:suppressAutoHyphens/>
        <w:spacing w:line="276" w:lineRule="auto"/>
        <w:ind w:left="0" w:firstLine="0"/>
        <w:rPr>
          <w:bCs/>
          <w:sz w:val="22"/>
          <w:szCs w:val="22"/>
        </w:rPr>
      </w:pPr>
      <w:r w:rsidRPr="00435FE2">
        <w:rPr>
          <w:bCs/>
          <w:sz w:val="22"/>
          <w:szCs w:val="22"/>
        </w:rPr>
        <w:lastRenderedPageBreak/>
        <w:t xml:space="preserve">W przypadku nieuregulowania należności w terminie określonym w </w:t>
      </w:r>
      <w:r w:rsidRPr="00435FE2">
        <w:rPr>
          <w:b/>
          <w:bCs/>
          <w:sz w:val="22"/>
          <w:szCs w:val="22"/>
        </w:rPr>
        <w:t>§ 3 ust. 3</w:t>
      </w:r>
      <w:r w:rsidRPr="00435FE2">
        <w:rPr>
          <w:bCs/>
          <w:sz w:val="22"/>
          <w:szCs w:val="22"/>
        </w:rPr>
        <w:t xml:space="preserve"> Wykonawcy należą się odsetki ustawowe zgodnie  z obowiązującymi przepisami prawa.</w:t>
      </w:r>
    </w:p>
    <w:p w14:paraId="3A839E21" w14:textId="77777777" w:rsidR="00F02991" w:rsidRPr="00435FE2" w:rsidRDefault="00F02991" w:rsidP="00607650">
      <w:pPr>
        <w:numPr>
          <w:ilvl w:val="0"/>
          <w:numId w:val="7"/>
        </w:numPr>
        <w:tabs>
          <w:tab w:val="clear" w:pos="360"/>
        </w:tabs>
        <w:suppressAutoHyphens/>
        <w:spacing w:line="276" w:lineRule="auto"/>
        <w:ind w:left="0" w:firstLine="0"/>
        <w:rPr>
          <w:bCs/>
          <w:sz w:val="22"/>
          <w:szCs w:val="22"/>
        </w:rPr>
      </w:pPr>
      <w:r w:rsidRPr="00435FE2">
        <w:rPr>
          <w:bCs/>
          <w:sz w:val="22"/>
          <w:szCs w:val="22"/>
        </w:rPr>
        <w:t>Przeniesienie wierzytelności w sposób określony  art. 509 do 518 k.c., a wynikających z niniejszej umowy wymaga zgody właściwego organu samorządu województwa podkarpackiego pod rygorem nieważności.</w:t>
      </w:r>
    </w:p>
    <w:p w14:paraId="66563D6E" w14:textId="77777777" w:rsidR="00F02991" w:rsidRPr="00435FE2" w:rsidRDefault="00F02991" w:rsidP="00607650">
      <w:pPr>
        <w:numPr>
          <w:ilvl w:val="0"/>
          <w:numId w:val="7"/>
        </w:numPr>
        <w:tabs>
          <w:tab w:val="clear" w:pos="360"/>
        </w:tabs>
        <w:suppressAutoHyphens/>
        <w:spacing w:line="276" w:lineRule="auto"/>
        <w:ind w:left="0" w:firstLine="0"/>
        <w:rPr>
          <w:sz w:val="22"/>
          <w:szCs w:val="22"/>
        </w:rPr>
      </w:pPr>
      <w:r w:rsidRPr="00435FE2">
        <w:rPr>
          <w:bCs/>
          <w:sz w:val="22"/>
          <w:szCs w:val="22"/>
        </w:rPr>
        <w:t>Ponadto bez zgody właściwego organu samorządu województwa podkarpackiego, wierzytelności wynikające z niniejszej umowy nie mogą stanowić przedmiotu poręczenia określonego art. 876 do 887 k.c. ani jakiejkolwiek innej umowy zmieniającej strony stosunku zobowiązaniowego wynikającego z realizacji niniejszej umowy pod rygorem nieważności.</w:t>
      </w:r>
    </w:p>
    <w:p w14:paraId="157F93A2" w14:textId="77777777" w:rsidR="00184C05" w:rsidRDefault="00184C05" w:rsidP="00607650">
      <w:pPr>
        <w:pStyle w:val="Akapitzlist"/>
        <w:numPr>
          <w:ilvl w:val="0"/>
          <w:numId w:val="1"/>
        </w:numPr>
        <w:spacing w:before="40" w:line="276" w:lineRule="auto"/>
        <w:ind w:left="360"/>
        <w:jc w:val="center"/>
        <w:rPr>
          <w:sz w:val="22"/>
          <w:szCs w:val="22"/>
        </w:rPr>
      </w:pPr>
    </w:p>
    <w:p w14:paraId="5A4F6C31" w14:textId="77777777" w:rsidR="00147BF5" w:rsidRDefault="00147BF5" w:rsidP="00607650">
      <w:pPr>
        <w:spacing w:before="40" w:line="276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GWARANCJA </w:t>
      </w:r>
    </w:p>
    <w:p w14:paraId="33F67270" w14:textId="77777777" w:rsidR="00147BF5" w:rsidRPr="00147BF5" w:rsidRDefault="00147BF5" w:rsidP="00607650">
      <w:pPr>
        <w:spacing w:before="40" w:line="276" w:lineRule="auto"/>
        <w:rPr>
          <w:b/>
          <w:sz w:val="4"/>
          <w:szCs w:val="22"/>
          <w:u w:val="single"/>
        </w:rPr>
      </w:pPr>
    </w:p>
    <w:p w14:paraId="1090F5FA" w14:textId="77777777" w:rsidR="00F02991" w:rsidRPr="00626AFC" w:rsidRDefault="00F02991" w:rsidP="00607650">
      <w:pPr>
        <w:pStyle w:val="Akapitzlist"/>
        <w:numPr>
          <w:ilvl w:val="1"/>
          <w:numId w:val="7"/>
        </w:numPr>
        <w:tabs>
          <w:tab w:val="clear" w:pos="340"/>
        </w:tabs>
        <w:spacing w:line="276" w:lineRule="auto"/>
        <w:ind w:left="0" w:firstLine="0"/>
        <w:rPr>
          <w:bCs/>
          <w:sz w:val="22"/>
        </w:rPr>
      </w:pPr>
      <w:r w:rsidRPr="00626AFC">
        <w:rPr>
          <w:sz w:val="22"/>
          <w:szCs w:val="22"/>
        </w:rPr>
        <w:t>Na pr</w:t>
      </w:r>
      <w:r w:rsidR="002866ED">
        <w:rPr>
          <w:sz w:val="22"/>
          <w:szCs w:val="22"/>
        </w:rPr>
        <w:t xml:space="preserve">zedmiot umowy Wykonawca udziela </w:t>
      </w:r>
      <w:r w:rsidR="00423E05">
        <w:rPr>
          <w:b/>
          <w:sz w:val="22"/>
          <w:szCs w:val="22"/>
        </w:rPr>
        <w:t>24</w:t>
      </w:r>
      <w:r w:rsidRPr="00626AFC">
        <w:rPr>
          <w:b/>
          <w:bCs/>
          <w:kern w:val="2"/>
          <w:sz w:val="22"/>
          <w:szCs w:val="22"/>
        </w:rPr>
        <w:t>-</w:t>
      </w:r>
      <w:r w:rsidRPr="00626AFC">
        <w:rPr>
          <w:b/>
          <w:sz w:val="22"/>
          <w:szCs w:val="22"/>
        </w:rPr>
        <w:t>miesięcznej gwarancji</w:t>
      </w:r>
      <w:r w:rsidRPr="00626AFC">
        <w:rPr>
          <w:sz w:val="22"/>
          <w:szCs w:val="22"/>
        </w:rPr>
        <w:t xml:space="preserve"> i rękojmi bez </w:t>
      </w:r>
      <w:r w:rsidRPr="005F2746">
        <w:rPr>
          <w:sz w:val="22"/>
          <w:szCs w:val="22"/>
        </w:rPr>
        <w:t xml:space="preserve">żadnych </w:t>
      </w:r>
      <w:proofErr w:type="spellStart"/>
      <w:r w:rsidRPr="005F2746">
        <w:rPr>
          <w:sz w:val="22"/>
          <w:szCs w:val="22"/>
        </w:rPr>
        <w:t>wyłączeń</w:t>
      </w:r>
      <w:proofErr w:type="spellEnd"/>
      <w:r w:rsidRPr="005F2746">
        <w:rPr>
          <w:sz w:val="22"/>
          <w:szCs w:val="22"/>
        </w:rPr>
        <w:t>,</w:t>
      </w:r>
      <w:r w:rsidRPr="00626AFC">
        <w:rPr>
          <w:sz w:val="22"/>
          <w:szCs w:val="22"/>
        </w:rPr>
        <w:t xml:space="preserve"> licząc od dnia podpisania </w:t>
      </w:r>
      <w:r w:rsidRPr="00626AFC">
        <w:rPr>
          <w:sz w:val="22"/>
          <w:szCs w:val="22"/>
          <w:u w:val="single"/>
        </w:rPr>
        <w:t>protokołu odbioru</w:t>
      </w:r>
      <w:r w:rsidRPr="00626AFC">
        <w:rPr>
          <w:sz w:val="22"/>
          <w:szCs w:val="22"/>
        </w:rPr>
        <w:t xml:space="preserve"> przez zamawiającego. </w:t>
      </w:r>
    </w:p>
    <w:p w14:paraId="24392FA5" w14:textId="77777777" w:rsidR="00117764" w:rsidRPr="00F25749" w:rsidRDefault="00117764" w:rsidP="00EE76AF">
      <w:pPr>
        <w:pStyle w:val="Akapitzlist"/>
        <w:numPr>
          <w:ilvl w:val="1"/>
          <w:numId w:val="7"/>
        </w:numPr>
        <w:spacing w:line="276" w:lineRule="auto"/>
        <w:rPr>
          <w:sz w:val="22"/>
          <w:szCs w:val="22"/>
        </w:rPr>
      </w:pPr>
      <w:r w:rsidRPr="00F25749">
        <w:rPr>
          <w:sz w:val="22"/>
        </w:rPr>
        <w:t>Wykonawca zapewni dostępność serwisu i części do wykonanego p</w:t>
      </w:r>
      <w:r>
        <w:rPr>
          <w:sz w:val="22"/>
        </w:rPr>
        <w:t>rzedmiotu umowy przez minimum 5</w:t>
      </w:r>
      <w:r w:rsidRPr="00F25749">
        <w:rPr>
          <w:sz w:val="22"/>
        </w:rPr>
        <w:t xml:space="preserve"> lat od daty dostawy przedmiotu umowy potwierdzonej </w:t>
      </w:r>
      <w:r w:rsidRPr="00F25749">
        <w:rPr>
          <w:sz w:val="22"/>
          <w:u w:val="single"/>
        </w:rPr>
        <w:t xml:space="preserve">protokołem </w:t>
      </w:r>
      <w:r>
        <w:rPr>
          <w:sz w:val="22"/>
          <w:u w:val="single"/>
        </w:rPr>
        <w:t>odbioru</w:t>
      </w:r>
      <w:r w:rsidRPr="00F25749">
        <w:rPr>
          <w:sz w:val="22"/>
        </w:rPr>
        <w:t>.</w:t>
      </w:r>
      <w:r w:rsidRPr="00F25749">
        <w:rPr>
          <w:bCs/>
          <w:sz w:val="22"/>
        </w:rPr>
        <w:t xml:space="preserve"> Ustala się następujące terminy w zakresie serwisu i usuwania wad – w okresie gwarancji i rękojmi:</w:t>
      </w:r>
    </w:p>
    <w:p w14:paraId="40E58CC8" w14:textId="77777777" w:rsidR="00117764" w:rsidRDefault="00117764" w:rsidP="00117764">
      <w:pPr>
        <w:numPr>
          <w:ilvl w:val="0"/>
          <w:numId w:val="13"/>
        </w:numPr>
        <w:spacing w:line="276" w:lineRule="auto"/>
        <w:rPr>
          <w:sz w:val="22"/>
          <w:szCs w:val="22"/>
        </w:rPr>
      </w:pPr>
      <w:r>
        <w:rPr>
          <w:bCs/>
          <w:spacing w:val="-7"/>
          <w:sz w:val="22"/>
        </w:rPr>
        <w:t xml:space="preserve">czas </w:t>
      </w:r>
      <w:r>
        <w:rPr>
          <w:bCs/>
          <w:spacing w:val="-7"/>
          <w:sz w:val="22"/>
          <w:u w:val="single"/>
        </w:rPr>
        <w:t>wykonania naprawy</w:t>
      </w:r>
      <w:r>
        <w:rPr>
          <w:bCs/>
          <w:spacing w:val="-7"/>
          <w:sz w:val="22"/>
        </w:rPr>
        <w:t xml:space="preserve"> maksymalnie </w:t>
      </w:r>
      <w:r>
        <w:rPr>
          <w:b/>
          <w:bCs/>
          <w:spacing w:val="-7"/>
          <w:sz w:val="22"/>
        </w:rPr>
        <w:t>10 dni</w:t>
      </w:r>
      <w:r>
        <w:rPr>
          <w:bCs/>
          <w:spacing w:val="-7"/>
          <w:sz w:val="22"/>
        </w:rPr>
        <w:t xml:space="preserve"> od zdiagnozowania usterki. </w:t>
      </w:r>
    </w:p>
    <w:p w14:paraId="4156A534" w14:textId="77777777" w:rsidR="00117764" w:rsidRPr="00C559E0" w:rsidRDefault="00117764" w:rsidP="00117764">
      <w:pPr>
        <w:spacing w:line="276" w:lineRule="auto"/>
        <w:ind w:left="360"/>
        <w:rPr>
          <w:sz w:val="22"/>
          <w:szCs w:val="22"/>
        </w:rPr>
      </w:pPr>
      <w:r w:rsidRPr="00C559E0">
        <w:rPr>
          <w:bCs/>
          <w:spacing w:val="-7"/>
          <w:sz w:val="22"/>
        </w:rPr>
        <w:t xml:space="preserve">Terminy przedstawione w niniejszym ustępie dotyczą </w:t>
      </w:r>
      <w:r w:rsidRPr="00C559E0">
        <w:rPr>
          <w:b/>
          <w:bCs/>
          <w:spacing w:val="-7"/>
          <w:sz w:val="22"/>
        </w:rPr>
        <w:t>dni roboczych</w:t>
      </w:r>
      <w:r w:rsidRPr="00C559E0">
        <w:rPr>
          <w:bCs/>
          <w:spacing w:val="-7"/>
          <w:sz w:val="22"/>
        </w:rPr>
        <w:t>.</w:t>
      </w:r>
    </w:p>
    <w:p w14:paraId="340C9FD9" w14:textId="77777777" w:rsidR="00E96F27" w:rsidRPr="00761557" w:rsidRDefault="00F02991" w:rsidP="00E96F27">
      <w:pPr>
        <w:pStyle w:val="Akapitzlist"/>
        <w:numPr>
          <w:ilvl w:val="1"/>
          <w:numId w:val="7"/>
        </w:numPr>
        <w:tabs>
          <w:tab w:val="clear" w:pos="340"/>
        </w:tabs>
        <w:spacing w:line="276" w:lineRule="auto"/>
        <w:ind w:left="0" w:firstLine="0"/>
        <w:rPr>
          <w:bCs/>
          <w:sz w:val="22"/>
        </w:rPr>
      </w:pPr>
      <w:r w:rsidRPr="00626AFC">
        <w:rPr>
          <w:sz w:val="22"/>
          <w:szCs w:val="22"/>
        </w:rPr>
        <w:t>Oferowany przedmiot umowy będzie  kompletny i gotowy do pracy, zgodnie z jego przeznaczeniem, bez dodatkowych zakupów.</w:t>
      </w:r>
    </w:p>
    <w:p w14:paraId="635D0725" w14:textId="77777777" w:rsidR="00761557" w:rsidRPr="00AC1D34" w:rsidRDefault="00761557" w:rsidP="00E96F27">
      <w:pPr>
        <w:pStyle w:val="Akapitzlist"/>
        <w:numPr>
          <w:ilvl w:val="1"/>
          <w:numId w:val="7"/>
        </w:numPr>
        <w:tabs>
          <w:tab w:val="clear" w:pos="340"/>
        </w:tabs>
        <w:spacing w:line="276" w:lineRule="auto"/>
        <w:ind w:left="0" w:firstLine="0"/>
        <w:rPr>
          <w:bCs/>
          <w:sz w:val="22"/>
        </w:rPr>
      </w:pPr>
      <w:r w:rsidRPr="00AC1D34">
        <w:rPr>
          <w:sz w:val="22"/>
          <w:szCs w:val="22"/>
        </w:rPr>
        <w:t xml:space="preserve">Towar nieodpowiadający normom jakościowym stwierdzonym w dostawie przez Zamawiającego podlega </w:t>
      </w:r>
      <w:r w:rsidRPr="00117764">
        <w:rPr>
          <w:sz w:val="22"/>
          <w:szCs w:val="22"/>
        </w:rPr>
        <w:t xml:space="preserve">reklamacji. W przypadku reklamacji Wykonawca zobowiązuje się do wymiany wadliwego towaru na wolny od wad na koszt Wykonawcy – </w:t>
      </w:r>
      <w:r w:rsidRPr="00EE76AF">
        <w:rPr>
          <w:sz w:val="22"/>
          <w:szCs w:val="22"/>
        </w:rPr>
        <w:t xml:space="preserve">w </w:t>
      </w:r>
      <w:r w:rsidRPr="00EE76AF">
        <w:rPr>
          <w:sz w:val="22"/>
          <w:szCs w:val="22"/>
          <w:u w:val="single"/>
        </w:rPr>
        <w:t xml:space="preserve">terminie </w:t>
      </w:r>
      <w:r w:rsidRPr="00EE76AF">
        <w:rPr>
          <w:b/>
          <w:bCs/>
          <w:sz w:val="22"/>
          <w:szCs w:val="22"/>
          <w:u w:val="single"/>
        </w:rPr>
        <w:t>do 3-ch dni roboczych</w:t>
      </w:r>
      <w:r w:rsidRPr="00AC1D34">
        <w:rPr>
          <w:sz w:val="22"/>
          <w:szCs w:val="22"/>
        </w:rPr>
        <w:t xml:space="preserve"> (oprócz sobót, niedziel i świat), licząc od dnia doręczenia Wykonawcy pisemnej reklamacji na adres e-mail:  …………………………..</w:t>
      </w:r>
    </w:p>
    <w:p w14:paraId="02E802F1" w14:textId="77777777" w:rsidR="00C46DF0" w:rsidRDefault="00C46DF0" w:rsidP="00607650">
      <w:pPr>
        <w:pStyle w:val="Akapitzlist"/>
        <w:numPr>
          <w:ilvl w:val="0"/>
          <w:numId w:val="1"/>
        </w:numPr>
        <w:spacing w:before="40" w:line="276" w:lineRule="auto"/>
        <w:ind w:left="360"/>
        <w:jc w:val="center"/>
        <w:rPr>
          <w:sz w:val="22"/>
          <w:szCs w:val="22"/>
        </w:rPr>
      </w:pPr>
    </w:p>
    <w:p w14:paraId="19C58BA1" w14:textId="77777777" w:rsidR="001422FD" w:rsidRPr="001422FD" w:rsidRDefault="001422FD" w:rsidP="00607650">
      <w:pPr>
        <w:spacing w:before="40" w:line="276" w:lineRule="auto"/>
        <w:rPr>
          <w:sz w:val="4"/>
          <w:szCs w:val="22"/>
        </w:rPr>
      </w:pPr>
    </w:p>
    <w:p w14:paraId="4A8A5C2F" w14:textId="77777777" w:rsidR="00F02991" w:rsidRPr="00435FE2" w:rsidRDefault="00F02991" w:rsidP="00607650">
      <w:pPr>
        <w:suppressAutoHyphens/>
        <w:spacing w:line="276" w:lineRule="auto"/>
        <w:rPr>
          <w:b/>
          <w:sz w:val="22"/>
          <w:szCs w:val="22"/>
        </w:rPr>
      </w:pPr>
      <w:r w:rsidRPr="00435FE2">
        <w:rPr>
          <w:sz w:val="22"/>
          <w:szCs w:val="22"/>
        </w:rPr>
        <w:t>W przypadku gdy po stronie Wykonawcy zaistnieją okoliczności zagrażające terminowemu wykonaniu umowy (np. istnieje zagrożenie upadłością likwidacyjną, upadłością z możliwością zawarcia układu, przekształceniem lub połączeniem się z innym podmiotem gospodarczym w celu prowadzenia działalności gospodarczej, i in.) Wykonawca poinformuje o tych okolicznościach Zamawiającego w czasie nie dłuższym niż 30 dni od zaistnienia powyższych okoliczności np. podjęcia decyzji o przeprowadzeniu zmian organizacyjno-prawnych Wykonawcy.</w:t>
      </w:r>
    </w:p>
    <w:p w14:paraId="38FF4680" w14:textId="77777777" w:rsidR="00F02991" w:rsidRDefault="00F02991" w:rsidP="00607650">
      <w:pPr>
        <w:pStyle w:val="Akapitzlist"/>
        <w:numPr>
          <w:ilvl w:val="0"/>
          <w:numId w:val="1"/>
        </w:numPr>
        <w:spacing w:before="40" w:line="276" w:lineRule="auto"/>
        <w:ind w:left="0" w:firstLine="0"/>
        <w:jc w:val="center"/>
        <w:rPr>
          <w:sz w:val="22"/>
          <w:szCs w:val="22"/>
        </w:rPr>
      </w:pPr>
    </w:p>
    <w:p w14:paraId="344064A8" w14:textId="77777777" w:rsidR="00F02991" w:rsidRPr="001422FD" w:rsidRDefault="00F02991" w:rsidP="00607650">
      <w:pPr>
        <w:pStyle w:val="Akapitzlist"/>
        <w:spacing w:before="40" w:line="276" w:lineRule="auto"/>
        <w:ind w:left="0"/>
        <w:rPr>
          <w:sz w:val="4"/>
          <w:szCs w:val="22"/>
        </w:rPr>
      </w:pPr>
    </w:p>
    <w:p w14:paraId="256257CD" w14:textId="77777777" w:rsidR="00F02991" w:rsidRPr="00435FE2" w:rsidRDefault="00F02991" w:rsidP="00607650">
      <w:pPr>
        <w:numPr>
          <w:ilvl w:val="0"/>
          <w:numId w:val="8"/>
        </w:numPr>
        <w:tabs>
          <w:tab w:val="clear" w:pos="720"/>
        </w:tabs>
        <w:suppressAutoHyphens/>
        <w:spacing w:line="276" w:lineRule="auto"/>
        <w:ind w:left="0" w:firstLine="0"/>
        <w:rPr>
          <w:sz w:val="22"/>
          <w:szCs w:val="22"/>
        </w:rPr>
      </w:pPr>
      <w:r w:rsidRPr="00435FE2">
        <w:rPr>
          <w:sz w:val="22"/>
          <w:szCs w:val="22"/>
        </w:rPr>
        <w:t>W sprawach nieunormowanych niniejszą umową znajdują zastosowanie przepisy Kodeksu cywilnego.</w:t>
      </w:r>
    </w:p>
    <w:p w14:paraId="48CF13FC" w14:textId="77777777" w:rsidR="00F02991" w:rsidRPr="00435FE2" w:rsidRDefault="00F02991" w:rsidP="00607650">
      <w:pPr>
        <w:numPr>
          <w:ilvl w:val="0"/>
          <w:numId w:val="8"/>
        </w:numPr>
        <w:tabs>
          <w:tab w:val="clear" w:pos="720"/>
        </w:tabs>
        <w:suppressAutoHyphens/>
        <w:spacing w:line="276" w:lineRule="auto"/>
        <w:ind w:left="0" w:firstLine="0"/>
        <w:rPr>
          <w:sz w:val="22"/>
          <w:szCs w:val="22"/>
        </w:rPr>
      </w:pPr>
      <w:r w:rsidRPr="00435FE2">
        <w:rPr>
          <w:sz w:val="22"/>
          <w:szCs w:val="22"/>
        </w:rPr>
        <w:t>Wszelkie zmiany niniejszej umowy mogą być dokonywane na podstawie obustronnie uzgodnionych pisemnych aneksów, pod rygorem nieważności.</w:t>
      </w:r>
    </w:p>
    <w:p w14:paraId="4B3E9372" w14:textId="77777777" w:rsidR="00F02991" w:rsidRDefault="00F02991" w:rsidP="00607650">
      <w:pPr>
        <w:pStyle w:val="Akapitzlist"/>
        <w:numPr>
          <w:ilvl w:val="0"/>
          <w:numId w:val="1"/>
        </w:numPr>
        <w:suppressAutoHyphens/>
        <w:spacing w:before="40" w:line="276" w:lineRule="auto"/>
        <w:ind w:left="360"/>
        <w:jc w:val="center"/>
        <w:rPr>
          <w:sz w:val="22"/>
          <w:szCs w:val="22"/>
        </w:rPr>
      </w:pPr>
    </w:p>
    <w:p w14:paraId="3AAB61A5" w14:textId="77777777" w:rsidR="00F02991" w:rsidRPr="001422FD" w:rsidRDefault="00F02991" w:rsidP="00607650">
      <w:pPr>
        <w:suppressAutoHyphens/>
        <w:spacing w:before="40" w:line="276" w:lineRule="auto"/>
        <w:rPr>
          <w:sz w:val="4"/>
          <w:szCs w:val="22"/>
        </w:rPr>
      </w:pPr>
    </w:p>
    <w:p w14:paraId="5BCDB9A0" w14:textId="77777777" w:rsidR="00F02991" w:rsidRPr="00435FE2" w:rsidRDefault="00F02991" w:rsidP="00607650">
      <w:pPr>
        <w:suppressAutoHyphens/>
        <w:spacing w:line="276" w:lineRule="auto"/>
        <w:rPr>
          <w:sz w:val="22"/>
          <w:szCs w:val="22"/>
        </w:rPr>
      </w:pPr>
      <w:r w:rsidRPr="00435FE2">
        <w:rPr>
          <w:sz w:val="22"/>
          <w:szCs w:val="22"/>
        </w:rPr>
        <w:t>Wszelkie spory powstałe na tle wykonania niniejszej umowy strony oddadzą pod rozstrzygnięcie sądu właściwego dla siedziby Zamawiającego.</w:t>
      </w:r>
    </w:p>
    <w:p w14:paraId="7E572249" w14:textId="77777777" w:rsidR="00077847" w:rsidRDefault="00077847" w:rsidP="00607650">
      <w:pPr>
        <w:pStyle w:val="Akapitzlist"/>
        <w:numPr>
          <w:ilvl w:val="0"/>
          <w:numId w:val="1"/>
        </w:numPr>
        <w:spacing w:before="40" w:line="276" w:lineRule="auto"/>
        <w:ind w:left="360"/>
        <w:jc w:val="center"/>
        <w:rPr>
          <w:sz w:val="22"/>
          <w:szCs w:val="22"/>
        </w:rPr>
      </w:pPr>
    </w:p>
    <w:p w14:paraId="6FCB51B0" w14:textId="77777777" w:rsidR="001422FD" w:rsidRPr="001422FD" w:rsidRDefault="001422FD" w:rsidP="00607650">
      <w:pPr>
        <w:spacing w:before="40" w:line="276" w:lineRule="auto"/>
        <w:rPr>
          <w:sz w:val="4"/>
          <w:szCs w:val="22"/>
        </w:rPr>
      </w:pPr>
    </w:p>
    <w:p w14:paraId="6609C0D9" w14:textId="77777777" w:rsidR="00F17374" w:rsidRDefault="00077847" w:rsidP="00607650">
      <w:pPr>
        <w:pStyle w:val="Akapitzlist"/>
        <w:spacing w:line="276" w:lineRule="auto"/>
        <w:ind w:left="0"/>
        <w:jc w:val="left"/>
        <w:rPr>
          <w:sz w:val="22"/>
          <w:szCs w:val="22"/>
        </w:rPr>
      </w:pPr>
      <w:r w:rsidRPr="00435FE2">
        <w:rPr>
          <w:sz w:val="22"/>
          <w:szCs w:val="22"/>
        </w:rPr>
        <w:t xml:space="preserve">Umowę wraz z załącznikami sporządzono w dwóch jednobrzmiących egzemplarzach po jednym dla każdej ze </w:t>
      </w:r>
    </w:p>
    <w:p w14:paraId="1F384509" w14:textId="77777777" w:rsidR="00077847" w:rsidRDefault="00077847" w:rsidP="00607650">
      <w:pPr>
        <w:pStyle w:val="Akapitzlist"/>
        <w:spacing w:line="276" w:lineRule="auto"/>
        <w:ind w:left="0"/>
        <w:jc w:val="left"/>
        <w:rPr>
          <w:sz w:val="22"/>
          <w:szCs w:val="22"/>
        </w:rPr>
      </w:pPr>
      <w:r w:rsidRPr="00435FE2">
        <w:rPr>
          <w:sz w:val="22"/>
          <w:szCs w:val="22"/>
        </w:rPr>
        <w:t>stron.</w:t>
      </w:r>
    </w:p>
    <w:p w14:paraId="4CBD3BF1" w14:textId="77777777" w:rsidR="00F17374" w:rsidRPr="00435FE2" w:rsidRDefault="00F17374" w:rsidP="00F17374">
      <w:pPr>
        <w:pStyle w:val="Akapitzlist"/>
        <w:numPr>
          <w:ilvl w:val="0"/>
          <w:numId w:val="1"/>
        </w:numPr>
        <w:suppressAutoHyphens/>
        <w:spacing w:before="40" w:line="276" w:lineRule="auto"/>
        <w:ind w:left="360"/>
        <w:jc w:val="center"/>
        <w:rPr>
          <w:sz w:val="22"/>
          <w:szCs w:val="22"/>
        </w:rPr>
      </w:pPr>
    </w:p>
    <w:p w14:paraId="12B165F1" w14:textId="77777777" w:rsidR="00F17374" w:rsidRDefault="00F17374" w:rsidP="00F17374">
      <w:pPr>
        <w:suppressAutoHyphens/>
        <w:spacing w:line="276" w:lineRule="auto"/>
        <w:jc w:val="center"/>
        <w:rPr>
          <w:b/>
          <w:sz w:val="22"/>
          <w:szCs w:val="22"/>
          <w:u w:val="single"/>
        </w:rPr>
      </w:pPr>
      <w:r w:rsidRPr="00147BF5">
        <w:rPr>
          <w:b/>
          <w:sz w:val="22"/>
          <w:szCs w:val="22"/>
          <w:u w:val="single"/>
        </w:rPr>
        <w:t>ZAŁĄCZNIKI</w:t>
      </w:r>
    </w:p>
    <w:p w14:paraId="3AA09CC7" w14:textId="77777777" w:rsidR="00F17374" w:rsidRPr="001422FD" w:rsidRDefault="00F17374" w:rsidP="00F17374">
      <w:pPr>
        <w:suppressAutoHyphens/>
        <w:spacing w:line="276" w:lineRule="auto"/>
        <w:rPr>
          <w:b/>
          <w:sz w:val="4"/>
          <w:szCs w:val="22"/>
          <w:u w:val="single"/>
        </w:rPr>
      </w:pPr>
    </w:p>
    <w:p w14:paraId="3EAB4A0C" w14:textId="77777777" w:rsidR="00F17374" w:rsidRDefault="00F17374" w:rsidP="00F17374">
      <w:pPr>
        <w:numPr>
          <w:ilvl w:val="1"/>
          <w:numId w:val="8"/>
        </w:numPr>
        <w:tabs>
          <w:tab w:val="clear" w:pos="1440"/>
        </w:tabs>
        <w:suppressAutoHyphens/>
        <w:spacing w:line="276" w:lineRule="auto"/>
        <w:ind w:left="0" w:firstLine="0"/>
        <w:rPr>
          <w:sz w:val="22"/>
          <w:szCs w:val="22"/>
        </w:rPr>
      </w:pPr>
      <w:r w:rsidRPr="00C4732E">
        <w:rPr>
          <w:sz w:val="22"/>
          <w:szCs w:val="22"/>
        </w:rPr>
        <w:t>Formularz ofertowy.</w:t>
      </w:r>
    </w:p>
    <w:p w14:paraId="4C447A56" w14:textId="77777777" w:rsidR="00F17374" w:rsidRPr="00C4732E" w:rsidRDefault="00F17374" w:rsidP="00F17374">
      <w:pPr>
        <w:numPr>
          <w:ilvl w:val="1"/>
          <w:numId w:val="8"/>
        </w:numPr>
        <w:tabs>
          <w:tab w:val="clear" w:pos="1440"/>
        </w:tabs>
        <w:suppressAutoHyphens/>
        <w:spacing w:line="276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>Opis przedmiotu zamówienia.</w:t>
      </w:r>
    </w:p>
    <w:p w14:paraId="23FE0CC4" w14:textId="77777777" w:rsidR="00475034" w:rsidRDefault="00475034" w:rsidP="00607650">
      <w:pPr>
        <w:pStyle w:val="Akapitzlist"/>
        <w:spacing w:line="276" w:lineRule="auto"/>
        <w:ind w:left="0"/>
        <w:jc w:val="left"/>
        <w:rPr>
          <w:sz w:val="22"/>
          <w:szCs w:val="22"/>
        </w:rPr>
      </w:pPr>
    </w:p>
    <w:p w14:paraId="3C5B9E25" w14:textId="77777777" w:rsidR="005F78CD" w:rsidRPr="005F78CD" w:rsidRDefault="005F78CD" w:rsidP="00607650">
      <w:pPr>
        <w:pStyle w:val="Akapitzlist"/>
        <w:spacing w:line="276" w:lineRule="auto"/>
        <w:ind w:left="0"/>
        <w:jc w:val="left"/>
        <w:rPr>
          <w:sz w:val="10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960"/>
        <w:gridCol w:w="4326"/>
      </w:tblGrid>
      <w:tr w:rsidR="00077847" w:rsidRPr="00435FE2" w14:paraId="00972688" w14:textId="77777777" w:rsidTr="00935724">
        <w:trPr>
          <w:jc w:val="center"/>
        </w:trPr>
        <w:tc>
          <w:tcPr>
            <w:tcW w:w="4960" w:type="dxa"/>
            <w:shd w:val="clear" w:color="auto" w:fill="auto"/>
          </w:tcPr>
          <w:p w14:paraId="21CEC716" w14:textId="77777777" w:rsidR="00077847" w:rsidRPr="00435FE2" w:rsidRDefault="00077847" w:rsidP="00607650">
            <w:pPr>
              <w:widowControl w:val="0"/>
              <w:suppressAutoHyphens/>
              <w:overflowPunct w:val="0"/>
              <w:autoSpaceDE w:val="0"/>
              <w:spacing w:line="276" w:lineRule="auto"/>
              <w:textAlignment w:val="baseline"/>
              <w:rPr>
                <w:b/>
                <w:i/>
                <w:sz w:val="22"/>
                <w:szCs w:val="22"/>
              </w:rPr>
            </w:pPr>
            <w:r w:rsidRPr="00435FE2">
              <w:rPr>
                <w:b/>
                <w:i/>
                <w:sz w:val="22"/>
                <w:szCs w:val="22"/>
              </w:rPr>
              <w:t>WYKONAWCA:</w:t>
            </w:r>
          </w:p>
        </w:tc>
        <w:tc>
          <w:tcPr>
            <w:tcW w:w="4326" w:type="dxa"/>
            <w:shd w:val="clear" w:color="auto" w:fill="auto"/>
          </w:tcPr>
          <w:p w14:paraId="14B86213" w14:textId="77777777" w:rsidR="00077847" w:rsidRPr="00435FE2" w:rsidRDefault="00077847" w:rsidP="00607650">
            <w:pPr>
              <w:widowControl w:val="0"/>
              <w:tabs>
                <w:tab w:val="left" w:pos="142"/>
              </w:tabs>
              <w:suppressAutoHyphens/>
              <w:overflowPunct w:val="0"/>
              <w:autoSpaceDE w:val="0"/>
              <w:spacing w:line="276" w:lineRule="auto"/>
              <w:jc w:val="right"/>
              <w:textAlignment w:val="baseline"/>
              <w:rPr>
                <w:sz w:val="22"/>
                <w:szCs w:val="22"/>
              </w:rPr>
            </w:pPr>
            <w:r w:rsidRPr="00435FE2">
              <w:rPr>
                <w:b/>
                <w:i/>
                <w:sz w:val="22"/>
                <w:szCs w:val="22"/>
              </w:rPr>
              <w:t>ZAMAWIAJĄCY:</w:t>
            </w:r>
          </w:p>
        </w:tc>
      </w:tr>
    </w:tbl>
    <w:p w14:paraId="41ADE8A7" w14:textId="77777777" w:rsidR="00077847" w:rsidRPr="00435FE2" w:rsidRDefault="00077847" w:rsidP="00607650">
      <w:pPr>
        <w:spacing w:line="276" w:lineRule="auto"/>
        <w:rPr>
          <w:sz w:val="22"/>
          <w:szCs w:val="22"/>
        </w:rPr>
      </w:pPr>
    </w:p>
    <w:sectPr w:rsidR="00077847" w:rsidRPr="00435FE2" w:rsidSect="00147BF5">
      <w:headerReference w:type="default" r:id="rId9"/>
      <w:footerReference w:type="default" r:id="rId10"/>
      <w:pgSz w:w="11906" w:h="16838"/>
      <w:pgMar w:top="567" w:right="851" w:bottom="567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C81459" w14:textId="77777777" w:rsidR="008E74AF" w:rsidRDefault="008E74AF" w:rsidP="0060551D">
      <w:r>
        <w:separator/>
      </w:r>
    </w:p>
  </w:endnote>
  <w:endnote w:type="continuationSeparator" w:id="0">
    <w:p w14:paraId="0FF859B4" w14:textId="77777777" w:rsidR="008E74AF" w:rsidRDefault="008E74AF" w:rsidP="00605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776607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77CCF5" w14:textId="77777777" w:rsidR="00DD3E0A" w:rsidRDefault="00DD3E0A">
            <w:pPr>
              <w:pStyle w:val="Stopka"/>
              <w:jc w:val="right"/>
            </w:pPr>
            <w:r>
              <w:t xml:space="preserve">Strona </w:t>
            </w:r>
            <w:r w:rsidR="00365E9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65E99">
              <w:rPr>
                <w:b/>
                <w:bCs/>
                <w:sz w:val="24"/>
                <w:szCs w:val="24"/>
              </w:rPr>
              <w:fldChar w:fldCharType="separate"/>
            </w:r>
            <w:r w:rsidR="00F80C09">
              <w:rPr>
                <w:b/>
                <w:bCs/>
                <w:noProof/>
              </w:rPr>
              <w:t>2</w:t>
            </w:r>
            <w:r w:rsidR="00365E99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65E9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65E99">
              <w:rPr>
                <w:b/>
                <w:bCs/>
                <w:sz w:val="24"/>
                <w:szCs w:val="24"/>
              </w:rPr>
              <w:fldChar w:fldCharType="separate"/>
            </w:r>
            <w:r w:rsidR="00F80C09">
              <w:rPr>
                <w:b/>
                <w:bCs/>
                <w:noProof/>
              </w:rPr>
              <w:t>3</w:t>
            </w:r>
            <w:r w:rsidR="00365E9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583E5E" w14:textId="77777777" w:rsidR="008E74AF" w:rsidRDefault="008E74AF" w:rsidP="0060551D">
      <w:r>
        <w:separator/>
      </w:r>
    </w:p>
  </w:footnote>
  <w:footnote w:type="continuationSeparator" w:id="0">
    <w:p w14:paraId="5EE64F34" w14:textId="77777777" w:rsidR="008E74AF" w:rsidRDefault="008E74AF" w:rsidP="006055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8F7C6F" w14:textId="77777777" w:rsidR="00B7468B" w:rsidRDefault="00B7468B">
    <w:pPr>
      <w:pStyle w:val="Nagwek"/>
    </w:pPr>
  </w:p>
  <w:p w14:paraId="73A56D69" w14:textId="77777777" w:rsidR="00147BF5" w:rsidRPr="00B5726B" w:rsidRDefault="00147BF5" w:rsidP="00B5726B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singleLevel"/>
    <w:tmpl w:val="0000001C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1" w15:restartNumberingAfterBreak="0">
    <w:nsid w:val="00000038"/>
    <w:multiLevelType w:val="singleLevel"/>
    <w:tmpl w:val="00000038"/>
    <w:name w:val="WW8Num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</w:abstractNum>
  <w:abstractNum w:abstractNumId="2" w15:restartNumberingAfterBreak="0">
    <w:nsid w:val="00000042"/>
    <w:multiLevelType w:val="multilevel"/>
    <w:tmpl w:val="000000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  <w:shd w:val="clear" w:color="auto" w:fill="FFFF0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43"/>
    <w:multiLevelType w:val="multilevel"/>
    <w:tmpl w:val="000000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E27C96"/>
    <w:multiLevelType w:val="hybridMultilevel"/>
    <w:tmpl w:val="629C905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7142A"/>
    <w:multiLevelType w:val="hybridMultilevel"/>
    <w:tmpl w:val="6AE658B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C31929"/>
    <w:multiLevelType w:val="hybridMultilevel"/>
    <w:tmpl w:val="79948A6E"/>
    <w:lvl w:ilvl="0" w:tplc="B4B4E8B2">
      <w:start w:val="1"/>
      <w:numFmt w:val="decimal"/>
      <w:lvlText w:val="§ %1"/>
      <w:lvlJc w:val="center"/>
      <w:pPr>
        <w:ind w:left="5605" w:hanging="360"/>
      </w:pPr>
      <w:rPr>
        <w:rFonts w:hint="default"/>
        <w:b/>
        <w:i w:val="0"/>
        <w:spacing w:val="20"/>
        <w:position w:val="-2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5759" w:hanging="360"/>
      </w:pPr>
    </w:lvl>
    <w:lvl w:ilvl="2" w:tplc="0415001B" w:tentative="1">
      <w:start w:val="1"/>
      <w:numFmt w:val="lowerRoman"/>
      <w:lvlText w:val="%3."/>
      <w:lvlJc w:val="right"/>
      <w:pPr>
        <w:ind w:left="6479" w:hanging="180"/>
      </w:pPr>
    </w:lvl>
    <w:lvl w:ilvl="3" w:tplc="0415000F" w:tentative="1">
      <w:start w:val="1"/>
      <w:numFmt w:val="decimal"/>
      <w:lvlText w:val="%4."/>
      <w:lvlJc w:val="left"/>
      <w:pPr>
        <w:ind w:left="7199" w:hanging="360"/>
      </w:pPr>
    </w:lvl>
    <w:lvl w:ilvl="4" w:tplc="04150019" w:tentative="1">
      <w:start w:val="1"/>
      <w:numFmt w:val="lowerLetter"/>
      <w:lvlText w:val="%5."/>
      <w:lvlJc w:val="left"/>
      <w:pPr>
        <w:ind w:left="7919" w:hanging="360"/>
      </w:pPr>
    </w:lvl>
    <w:lvl w:ilvl="5" w:tplc="0415001B" w:tentative="1">
      <w:start w:val="1"/>
      <w:numFmt w:val="lowerRoman"/>
      <w:lvlText w:val="%6."/>
      <w:lvlJc w:val="right"/>
      <w:pPr>
        <w:ind w:left="8639" w:hanging="180"/>
      </w:pPr>
    </w:lvl>
    <w:lvl w:ilvl="6" w:tplc="0415000F" w:tentative="1">
      <w:start w:val="1"/>
      <w:numFmt w:val="decimal"/>
      <w:lvlText w:val="%7."/>
      <w:lvlJc w:val="left"/>
      <w:pPr>
        <w:ind w:left="9359" w:hanging="360"/>
      </w:pPr>
    </w:lvl>
    <w:lvl w:ilvl="7" w:tplc="04150019" w:tentative="1">
      <w:start w:val="1"/>
      <w:numFmt w:val="lowerLetter"/>
      <w:lvlText w:val="%8."/>
      <w:lvlJc w:val="left"/>
      <w:pPr>
        <w:ind w:left="10079" w:hanging="360"/>
      </w:pPr>
    </w:lvl>
    <w:lvl w:ilvl="8" w:tplc="0415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7" w15:restartNumberingAfterBreak="0">
    <w:nsid w:val="22641440"/>
    <w:multiLevelType w:val="hybridMultilevel"/>
    <w:tmpl w:val="EB220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pacing w:val="20"/>
        <w:position w:val="-2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B79FC"/>
    <w:multiLevelType w:val="hybridMultilevel"/>
    <w:tmpl w:val="2FC4B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pacing w:val="20"/>
        <w:position w:val="-2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B50B7"/>
    <w:multiLevelType w:val="hybridMultilevel"/>
    <w:tmpl w:val="683E93AA"/>
    <w:lvl w:ilvl="0" w:tplc="C9BA658C">
      <w:start w:val="1"/>
      <w:numFmt w:val="bullet"/>
      <w:lvlText w:val=""/>
      <w:lvlJc w:val="left"/>
      <w:pPr>
        <w:ind w:left="18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6" w:hanging="360"/>
      </w:pPr>
      <w:rPr>
        <w:rFonts w:ascii="Wingdings" w:hAnsi="Wingdings" w:hint="default"/>
      </w:rPr>
    </w:lvl>
  </w:abstractNum>
  <w:abstractNum w:abstractNumId="10" w15:restartNumberingAfterBreak="0">
    <w:nsid w:val="2AC03613"/>
    <w:multiLevelType w:val="hybridMultilevel"/>
    <w:tmpl w:val="C780FA90"/>
    <w:lvl w:ilvl="0" w:tplc="27288B1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pacing w:val="20"/>
        <w:position w:val="-2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907D66"/>
    <w:multiLevelType w:val="hybridMultilevel"/>
    <w:tmpl w:val="2FEA9F88"/>
    <w:lvl w:ilvl="0" w:tplc="D5D4DA40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D32969"/>
    <w:multiLevelType w:val="hybridMultilevel"/>
    <w:tmpl w:val="E2963772"/>
    <w:lvl w:ilvl="0" w:tplc="D41E13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BB57072"/>
    <w:multiLevelType w:val="hybridMultilevel"/>
    <w:tmpl w:val="FE8E4D8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2C3F77"/>
    <w:multiLevelType w:val="hybridMultilevel"/>
    <w:tmpl w:val="A7E20D5C"/>
    <w:lvl w:ilvl="0" w:tplc="CFB4E78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93137C6"/>
    <w:multiLevelType w:val="hybridMultilevel"/>
    <w:tmpl w:val="C37A96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A0768E"/>
    <w:multiLevelType w:val="hybridMultilevel"/>
    <w:tmpl w:val="BE927C72"/>
    <w:lvl w:ilvl="0" w:tplc="826044A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F15456"/>
    <w:multiLevelType w:val="hybridMultilevel"/>
    <w:tmpl w:val="7FB00D2E"/>
    <w:lvl w:ilvl="0" w:tplc="C9BA658C">
      <w:start w:val="1"/>
      <w:numFmt w:val="bullet"/>
      <w:lvlText w:val=""/>
      <w:lvlJc w:val="left"/>
      <w:pPr>
        <w:ind w:left="18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6" w:hanging="360"/>
      </w:pPr>
      <w:rPr>
        <w:rFonts w:ascii="Wingdings" w:hAnsi="Wingdings" w:hint="default"/>
      </w:rPr>
    </w:lvl>
  </w:abstractNum>
  <w:abstractNum w:abstractNumId="18" w15:restartNumberingAfterBreak="0">
    <w:nsid w:val="7634769B"/>
    <w:multiLevelType w:val="hybridMultilevel"/>
    <w:tmpl w:val="EEB080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8"/>
  </w:num>
  <w:num w:numId="5">
    <w:abstractNumId w:val="11"/>
  </w:num>
  <w:num w:numId="6">
    <w:abstractNumId w:val="0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  <w:num w:numId="11">
    <w:abstractNumId w:val="0"/>
    <w:lvlOverride w:ilvl="0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</w:num>
  <w:num w:numId="18">
    <w:abstractNumId w:val="13"/>
  </w:num>
  <w:num w:numId="19">
    <w:abstractNumId w:val="12"/>
  </w:num>
  <w:num w:numId="20">
    <w:abstractNumId w:val="15"/>
  </w:num>
  <w:num w:numId="21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0"/>
  <w:defaultTabStop w:val="357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EC1"/>
    <w:rsid w:val="0001743C"/>
    <w:rsid w:val="00023748"/>
    <w:rsid w:val="00031810"/>
    <w:rsid w:val="00077847"/>
    <w:rsid w:val="000841C8"/>
    <w:rsid w:val="000C181D"/>
    <w:rsid w:val="000E05CE"/>
    <w:rsid w:val="000E341C"/>
    <w:rsid w:val="000E3B1B"/>
    <w:rsid w:val="000F7DAE"/>
    <w:rsid w:val="00117764"/>
    <w:rsid w:val="0012681D"/>
    <w:rsid w:val="001360C5"/>
    <w:rsid w:val="001422FD"/>
    <w:rsid w:val="00144B2A"/>
    <w:rsid w:val="00147BF5"/>
    <w:rsid w:val="001551BE"/>
    <w:rsid w:val="0017163F"/>
    <w:rsid w:val="00184C05"/>
    <w:rsid w:val="001B21A6"/>
    <w:rsid w:val="001B3FE1"/>
    <w:rsid w:val="001C703F"/>
    <w:rsid w:val="001D464C"/>
    <w:rsid w:val="001F02B6"/>
    <w:rsid w:val="001F36AF"/>
    <w:rsid w:val="002016CF"/>
    <w:rsid w:val="002345E1"/>
    <w:rsid w:val="00246F55"/>
    <w:rsid w:val="00254267"/>
    <w:rsid w:val="00263F58"/>
    <w:rsid w:val="00280055"/>
    <w:rsid w:val="0028519D"/>
    <w:rsid w:val="002866ED"/>
    <w:rsid w:val="00292EFC"/>
    <w:rsid w:val="00295DDE"/>
    <w:rsid w:val="002B3762"/>
    <w:rsid w:val="002B66B5"/>
    <w:rsid w:val="002C4FC7"/>
    <w:rsid w:val="002E1D4A"/>
    <w:rsid w:val="002F33F3"/>
    <w:rsid w:val="002F6B6F"/>
    <w:rsid w:val="00325380"/>
    <w:rsid w:val="003343CB"/>
    <w:rsid w:val="00365E99"/>
    <w:rsid w:val="00371B5B"/>
    <w:rsid w:val="00383EE9"/>
    <w:rsid w:val="0039087C"/>
    <w:rsid w:val="00391FFD"/>
    <w:rsid w:val="003A4268"/>
    <w:rsid w:val="003B4978"/>
    <w:rsid w:val="003E6CB2"/>
    <w:rsid w:val="003E753B"/>
    <w:rsid w:val="003F3007"/>
    <w:rsid w:val="00415230"/>
    <w:rsid w:val="00423E05"/>
    <w:rsid w:val="00423FE3"/>
    <w:rsid w:val="00427C88"/>
    <w:rsid w:val="00435FE2"/>
    <w:rsid w:val="00440D7D"/>
    <w:rsid w:val="004702B7"/>
    <w:rsid w:val="0047369B"/>
    <w:rsid w:val="00475034"/>
    <w:rsid w:val="004807E4"/>
    <w:rsid w:val="00490BC3"/>
    <w:rsid w:val="0049494D"/>
    <w:rsid w:val="004A07FE"/>
    <w:rsid w:val="004B70E9"/>
    <w:rsid w:val="004C5D24"/>
    <w:rsid w:val="004C6058"/>
    <w:rsid w:val="004D2CC2"/>
    <w:rsid w:val="004F4163"/>
    <w:rsid w:val="00506FA1"/>
    <w:rsid w:val="00514D0D"/>
    <w:rsid w:val="005301F4"/>
    <w:rsid w:val="0054393F"/>
    <w:rsid w:val="005647A7"/>
    <w:rsid w:val="00567098"/>
    <w:rsid w:val="005736A6"/>
    <w:rsid w:val="005737A4"/>
    <w:rsid w:val="00594E9F"/>
    <w:rsid w:val="005B1B01"/>
    <w:rsid w:val="005B1CBB"/>
    <w:rsid w:val="005C4230"/>
    <w:rsid w:val="005C6C95"/>
    <w:rsid w:val="005E3AD1"/>
    <w:rsid w:val="005E546D"/>
    <w:rsid w:val="005F0A38"/>
    <w:rsid w:val="005F2746"/>
    <w:rsid w:val="005F34E8"/>
    <w:rsid w:val="005F78CD"/>
    <w:rsid w:val="00602430"/>
    <w:rsid w:val="00604C56"/>
    <w:rsid w:val="0060551D"/>
    <w:rsid w:val="00607650"/>
    <w:rsid w:val="006121E2"/>
    <w:rsid w:val="00615E70"/>
    <w:rsid w:val="00616E5F"/>
    <w:rsid w:val="00626AFC"/>
    <w:rsid w:val="00660C15"/>
    <w:rsid w:val="006A0BFE"/>
    <w:rsid w:val="006A26B7"/>
    <w:rsid w:val="006A437E"/>
    <w:rsid w:val="006D1369"/>
    <w:rsid w:val="006D6792"/>
    <w:rsid w:val="006E3196"/>
    <w:rsid w:val="006E6526"/>
    <w:rsid w:val="00703C47"/>
    <w:rsid w:val="00737457"/>
    <w:rsid w:val="00744161"/>
    <w:rsid w:val="00752B89"/>
    <w:rsid w:val="0075410C"/>
    <w:rsid w:val="007546CC"/>
    <w:rsid w:val="0075597F"/>
    <w:rsid w:val="00761557"/>
    <w:rsid w:val="00777BF6"/>
    <w:rsid w:val="00785C55"/>
    <w:rsid w:val="0079588D"/>
    <w:rsid w:val="007B2959"/>
    <w:rsid w:val="007B299C"/>
    <w:rsid w:val="007B2F5E"/>
    <w:rsid w:val="007D5D47"/>
    <w:rsid w:val="007E0DF3"/>
    <w:rsid w:val="007F2F2C"/>
    <w:rsid w:val="007F499A"/>
    <w:rsid w:val="007F5BE6"/>
    <w:rsid w:val="00826407"/>
    <w:rsid w:val="00842E99"/>
    <w:rsid w:val="00853885"/>
    <w:rsid w:val="00866460"/>
    <w:rsid w:val="00882B44"/>
    <w:rsid w:val="008866D2"/>
    <w:rsid w:val="008E74AF"/>
    <w:rsid w:val="008F1CE4"/>
    <w:rsid w:val="00935004"/>
    <w:rsid w:val="00935724"/>
    <w:rsid w:val="00950799"/>
    <w:rsid w:val="00970503"/>
    <w:rsid w:val="00993B99"/>
    <w:rsid w:val="009D4EC6"/>
    <w:rsid w:val="009D7295"/>
    <w:rsid w:val="009E2475"/>
    <w:rsid w:val="009E359E"/>
    <w:rsid w:val="009F5DB9"/>
    <w:rsid w:val="00A060A0"/>
    <w:rsid w:val="00A108E4"/>
    <w:rsid w:val="00A5142E"/>
    <w:rsid w:val="00A6065F"/>
    <w:rsid w:val="00A83FAF"/>
    <w:rsid w:val="00A86956"/>
    <w:rsid w:val="00AA4A25"/>
    <w:rsid w:val="00AB2997"/>
    <w:rsid w:val="00AB73BA"/>
    <w:rsid w:val="00AC1D34"/>
    <w:rsid w:val="00AC41EC"/>
    <w:rsid w:val="00AC5138"/>
    <w:rsid w:val="00AC5165"/>
    <w:rsid w:val="00AC652D"/>
    <w:rsid w:val="00AC6715"/>
    <w:rsid w:val="00AD3685"/>
    <w:rsid w:val="00AE0ACE"/>
    <w:rsid w:val="00AE255E"/>
    <w:rsid w:val="00AF732F"/>
    <w:rsid w:val="00B241E1"/>
    <w:rsid w:val="00B30314"/>
    <w:rsid w:val="00B42FBE"/>
    <w:rsid w:val="00B44ECB"/>
    <w:rsid w:val="00B45A1D"/>
    <w:rsid w:val="00B50FD7"/>
    <w:rsid w:val="00B5726B"/>
    <w:rsid w:val="00B661EB"/>
    <w:rsid w:val="00B7075B"/>
    <w:rsid w:val="00B7468B"/>
    <w:rsid w:val="00B808F6"/>
    <w:rsid w:val="00B841AC"/>
    <w:rsid w:val="00BB180A"/>
    <w:rsid w:val="00BB2C86"/>
    <w:rsid w:val="00BC15FB"/>
    <w:rsid w:val="00BD05C6"/>
    <w:rsid w:val="00BD5051"/>
    <w:rsid w:val="00C002C7"/>
    <w:rsid w:val="00C1720B"/>
    <w:rsid w:val="00C23526"/>
    <w:rsid w:val="00C34385"/>
    <w:rsid w:val="00C44DF6"/>
    <w:rsid w:val="00C46DF0"/>
    <w:rsid w:val="00C5499C"/>
    <w:rsid w:val="00C559E0"/>
    <w:rsid w:val="00C67D14"/>
    <w:rsid w:val="00CC1A40"/>
    <w:rsid w:val="00CC2EAD"/>
    <w:rsid w:val="00CD376B"/>
    <w:rsid w:val="00CE52CE"/>
    <w:rsid w:val="00CF6521"/>
    <w:rsid w:val="00D1271F"/>
    <w:rsid w:val="00D17BA2"/>
    <w:rsid w:val="00D253C3"/>
    <w:rsid w:val="00D2564F"/>
    <w:rsid w:val="00D46BAC"/>
    <w:rsid w:val="00D51EC1"/>
    <w:rsid w:val="00D53369"/>
    <w:rsid w:val="00D565A8"/>
    <w:rsid w:val="00D72DA9"/>
    <w:rsid w:val="00D74DA0"/>
    <w:rsid w:val="00D774A8"/>
    <w:rsid w:val="00D939E1"/>
    <w:rsid w:val="00DA6586"/>
    <w:rsid w:val="00DA663F"/>
    <w:rsid w:val="00DB4CA2"/>
    <w:rsid w:val="00DD3E0A"/>
    <w:rsid w:val="00DE0005"/>
    <w:rsid w:val="00DE7B1E"/>
    <w:rsid w:val="00E065C6"/>
    <w:rsid w:val="00E0697B"/>
    <w:rsid w:val="00E2749E"/>
    <w:rsid w:val="00E518AB"/>
    <w:rsid w:val="00E534E2"/>
    <w:rsid w:val="00E610E0"/>
    <w:rsid w:val="00E75BBA"/>
    <w:rsid w:val="00E873A7"/>
    <w:rsid w:val="00E922B2"/>
    <w:rsid w:val="00E96F27"/>
    <w:rsid w:val="00EA5DFD"/>
    <w:rsid w:val="00EB2130"/>
    <w:rsid w:val="00EB322A"/>
    <w:rsid w:val="00EC088E"/>
    <w:rsid w:val="00EE76AF"/>
    <w:rsid w:val="00EF595F"/>
    <w:rsid w:val="00F01320"/>
    <w:rsid w:val="00F01B02"/>
    <w:rsid w:val="00F02991"/>
    <w:rsid w:val="00F07ED8"/>
    <w:rsid w:val="00F14B7F"/>
    <w:rsid w:val="00F17374"/>
    <w:rsid w:val="00F25749"/>
    <w:rsid w:val="00F33B22"/>
    <w:rsid w:val="00F37BF1"/>
    <w:rsid w:val="00F40B92"/>
    <w:rsid w:val="00F43884"/>
    <w:rsid w:val="00F8007C"/>
    <w:rsid w:val="00F80C09"/>
    <w:rsid w:val="00F84954"/>
    <w:rsid w:val="00F978BE"/>
    <w:rsid w:val="00FA1163"/>
    <w:rsid w:val="00FA43F1"/>
    <w:rsid w:val="00FB366E"/>
    <w:rsid w:val="00FC7F11"/>
    <w:rsid w:val="00FD203D"/>
    <w:rsid w:val="00FD58D0"/>
    <w:rsid w:val="00FE137D"/>
    <w:rsid w:val="00FF0BA9"/>
    <w:rsid w:val="00FF6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44864"/>
  <w15:docId w15:val="{4A995F10-89A5-4B5B-B63C-1E18F23C4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1EC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1EC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055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55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55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551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1271F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4E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D4EC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D4EC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4E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4EC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4E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EC6"/>
    <w:rPr>
      <w:rFonts w:ascii="Segoe UI" w:eastAsia="Times New Roman" w:hAnsi="Segoe UI" w:cs="Segoe UI"/>
      <w:sz w:val="18"/>
      <w:szCs w:val="1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808F6"/>
    <w:rPr>
      <w:color w:val="808080"/>
    </w:rPr>
  </w:style>
  <w:style w:type="character" w:customStyle="1" w:styleId="FontStyle12">
    <w:name w:val="Font Style12"/>
    <w:rsid w:val="00C559E0"/>
    <w:rPr>
      <w:rFonts w:ascii="Times New Roman" w:hAnsi="Times New Roman" w:cs="Times New Roman" w:hint="default"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B572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51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89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77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2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9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1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wojdylak@wszp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87BE1A5E86444FD8622182913E001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AA5AE1D-0C4A-40F4-9375-1FBD3B816F52}"/>
      </w:docPartPr>
      <w:docPartBody>
        <w:p w:rsidR="007A541F" w:rsidRDefault="008B0F06" w:rsidP="008B0F06">
          <w:pPr>
            <w:pStyle w:val="787BE1A5E86444FD8622182913E001D1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73CD6E36A5E49C993DBDC81D23D99D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4441FFD-57D3-48B9-ACBC-64534B0BA211}"/>
      </w:docPartPr>
      <w:docPartBody>
        <w:p w:rsidR="007A541F" w:rsidRDefault="008B0F06" w:rsidP="008B0F06">
          <w:pPr>
            <w:pStyle w:val="A73CD6E36A5E49C993DBDC81D23D99D7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7ACE4730483423791B4B23CB5B3D3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4CE053-5A73-4E27-926E-78F2E927ED10}"/>
      </w:docPartPr>
      <w:docPartBody>
        <w:p w:rsidR="007A541F" w:rsidRDefault="008B0F06" w:rsidP="008B0F06">
          <w:pPr>
            <w:pStyle w:val="D7ACE4730483423791B4B23CB5B3D3DE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BFA683C03F4498B8E5B135DB69F524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ECD717B-F19A-46E3-9765-83140AC71D7D}"/>
      </w:docPartPr>
      <w:docPartBody>
        <w:p w:rsidR="007A541F" w:rsidRDefault="008B0F06" w:rsidP="008B0F06">
          <w:pPr>
            <w:pStyle w:val="CBFA683C03F4498B8E5B135DB69F5244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53E3C82452F49349A085DBF8E5A711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41B3FAD-CAA0-4ED9-BA19-EBDEFB2C3583}"/>
      </w:docPartPr>
      <w:docPartBody>
        <w:p w:rsidR="007A541F" w:rsidRDefault="008B0F06" w:rsidP="008B0F06">
          <w:pPr>
            <w:pStyle w:val="153E3C82452F49349A085DBF8E5A7116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C0734A7D05C4EA0A581FBCD52D72C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8C9854-F467-434A-9989-4CA7EF6C72D2}"/>
      </w:docPartPr>
      <w:docPartBody>
        <w:p w:rsidR="007A541F" w:rsidRDefault="008B0F06" w:rsidP="008B0F06">
          <w:pPr>
            <w:pStyle w:val="9C0734A7D05C4EA0A581FBCD52D72CB7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55753B0DDB94ED684C16E3241EE5A3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EB2143-AEAC-49C0-8811-22C86BB0D492}"/>
      </w:docPartPr>
      <w:docPartBody>
        <w:p w:rsidR="007A541F" w:rsidRDefault="008B0F06" w:rsidP="008B0F06">
          <w:pPr>
            <w:pStyle w:val="755753B0DDB94ED684C16E3241EE5A31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1B4F42B79EC4B9DB1F1DEF1560485F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A42F41F-962C-4759-921B-0E29DA9A1C0D}"/>
      </w:docPartPr>
      <w:docPartBody>
        <w:p w:rsidR="007A541F" w:rsidRDefault="008B0F06" w:rsidP="008B0F06">
          <w:pPr>
            <w:pStyle w:val="51B4F42B79EC4B9DB1F1DEF1560485FE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0C435CFFE8349BEADE36C038E1DB54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045D9CB-D7D2-489E-A506-ACAED9591437}"/>
      </w:docPartPr>
      <w:docPartBody>
        <w:p w:rsidR="007A541F" w:rsidRDefault="008B0F06" w:rsidP="008B0F06">
          <w:pPr>
            <w:pStyle w:val="30C435CFFE8349BEADE36C038E1DB544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471F5"/>
    <w:rsid w:val="00017293"/>
    <w:rsid w:val="000429B6"/>
    <w:rsid w:val="000B365C"/>
    <w:rsid w:val="00114394"/>
    <w:rsid w:val="00114447"/>
    <w:rsid w:val="00167BD5"/>
    <w:rsid w:val="001B2F1F"/>
    <w:rsid w:val="001C7482"/>
    <w:rsid w:val="001E1CFD"/>
    <w:rsid w:val="001E2656"/>
    <w:rsid w:val="00232575"/>
    <w:rsid w:val="00287E06"/>
    <w:rsid w:val="00296B6F"/>
    <w:rsid w:val="002C14FC"/>
    <w:rsid w:val="0030018A"/>
    <w:rsid w:val="00336469"/>
    <w:rsid w:val="00340378"/>
    <w:rsid w:val="003E2C97"/>
    <w:rsid w:val="00405E78"/>
    <w:rsid w:val="00414008"/>
    <w:rsid w:val="00472BB6"/>
    <w:rsid w:val="004F47DB"/>
    <w:rsid w:val="00546AD9"/>
    <w:rsid w:val="00567597"/>
    <w:rsid w:val="005B4C35"/>
    <w:rsid w:val="005C57ED"/>
    <w:rsid w:val="005E00C2"/>
    <w:rsid w:val="005E2D3F"/>
    <w:rsid w:val="00600506"/>
    <w:rsid w:val="00624FED"/>
    <w:rsid w:val="00664A5C"/>
    <w:rsid w:val="006B2B4B"/>
    <w:rsid w:val="006E6E73"/>
    <w:rsid w:val="00726DAD"/>
    <w:rsid w:val="0077408C"/>
    <w:rsid w:val="007A541F"/>
    <w:rsid w:val="007A7031"/>
    <w:rsid w:val="007D2E3A"/>
    <w:rsid w:val="007E4212"/>
    <w:rsid w:val="00865895"/>
    <w:rsid w:val="00867E6B"/>
    <w:rsid w:val="008B0F06"/>
    <w:rsid w:val="008E0021"/>
    <w:rsid w:val="008E55B8"/>
    <w:rsid w:val="008F300B"/>
    <w:rsid w:val="009134FC"/>
    <w:rsid w:val="00921631"/>
    <w:rsid w:val="00931989"/>
    <w:rsid w:val="00985323"/>
    <w:rsid w:val="009D638E"/>
    <w:rsid w:val="009F5524"/>
    <w:rsid w:val="00A04C27"/>
    <w:rsid w:val="00A62606"/>
    <w:rsid w:val="00AC2872"/>
    <w:rsid w:val="00AD2BB0"/>
    <w:rsid w:val="00B26042"/>
    <w:rsid w:val="00B77AAA"/>
    <w:rsid w:val="00B94B6C"/>
    <w:rsid w:val="00BA31D8"/>
    <w:rsid w:val="00BD4571"/>
    <w:rsid w:val="00C054FE"/>
    <w:rsid w:val="00C06BBE"/>
    <w:rsid w:val="00C164E1"/>
    <w:rsid w:val="00C76CF0"/>
    <w:rsid w:val="00CB1040"/>
    <w:rsid w:val="00CE63BB"/>
    <w:rsid w:val="00CF50FB"/>
    <w:rsid w:val="00D13CA5"/>
    <w:rsid w:val="00D20039"/>
    <w:rsid w:val="00D34B01"/>
    <w:rsid w:val="00D61281"/>
    <w:rsid w:val="00DB1C7F"/>
    <w:rsid w:val="00E00677"/>
    <w:rsid w:val="00E25E92"/>
    <w:rsid w:val="00E471F5"/>
    <w:rsid w:val="00E5639B"/>
    <w:rsid w:val="00E77D50"/>
    <w:rsid w:val="00EC7D4A"/>
    <w:rsid w:val="00F06D42"/>
    <w:rsid w:val="00F33B64"/>
    <w:rsid w:val="00FF0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60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B1040"/>
  </w:style>
  <w:style w:type="paragraph" w:customStyle="1" w:styleId="5E2C3F1A603843B489B10416234847E4">
    <w:name w:val="5E2C3F1A603843B489B10416234847E4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">
    <w:name w:val="1143DFD5AD3A4C328E5B587F6B5E0E22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1">
    <w:name w:val="1143DFD5AD3A4C328E5B587F6B5E0E221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2">
    <w:name w:val="1143DFD5AD3A4C328E5B587F6B5E0E222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3">
    <w:name w:val="1143DFD5AD3A4C328E5B587F6B5E0E223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4">
    <w:name w:val="1143DFD5AD3A4C328E5B587F6B5E0E224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5">
    <w:name w:val="1143DFD5AD3A4C328E5B587F6B5E0E225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6">
    <w:name w:val="1143DFD5AD3A4C328E5B587F6B5E0E226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7">
    <w:name w:val="1143DFD5AD3A4C328E5B587F6B5E0E227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B401C61779E45ABBD519862F2BBC895">
    <w:name w:val="EB401C61779E45ABBD519862F2BBC895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B401C61779E45ABBD519862F2BBC8951">
    <w:name w:val="EB401C61779E45ABBD519862F2BBC8951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DA20390AE634D118311217EAFF6C44F">
    <w:name w:val="4DA20390AE634D118311217EAFF6C44F"/>
    <w:rsid w:val="00E471F5"/>
  </w:style>
  <w:style w:type="paragraph" w:customStyle="1" w:styleId="84A6AD1968494DA58A09800605160545">
    <w:name w:val="84A6AD1968494DA58A09800605160545"/>
    <w:rsid w:val="00E471F5"/>
  </w:style>
  <w:style w:type="paragraph" w:customStyle="1" w:styleId="E93422DD8E034972AF1CAC1B69C71822">
    <w:name w:val="E93422DD8E034972AF1CAC1B69C71822"/>
    <w:rsid w:val="00E471F5"/>
  </w:style>
  <w:style w:type="paragraph" w:customStyle="1" w:styleId="5041168F40764065B358C9FFD757337E">
    <w:name w:val="5041168F40764065B358C9FFD757337E"/>
    <w:rsid w:val="00E471F5"/>
  </w:style>
  <w:style w:type="paragraph" w:customStyle="1" w:styleId="C0C3686C6C8349EFBCA53E6AB2CFC39B">
    <w:name w:val="C0C3686C6C8349EFBCA53E6AB2CFC39B"/>
    <w:rsid w:val="00E471F5"/>
  </w:style>
  <w:style w:type="paragraph" w:customStyle="1" w:styleId="40F87F5FA2EC48C4B85EDD730FBFEDF5">
    <w:name w:val="40F87F5FA2EC48C4B85EDD730FBFEDF5"/>
    <w:rsid w:val="00E471F5"/>
  </w:style>
  <w:style w:type="paragraph" w:customStyle="1" w:styleId="8D8BFC8479DB49F088CFAB82B203589D">
    <w:name w:val="8D8BFC8479DB49F088CFAB82B203589D"/>
    <w:rsid w:val="00E471F5"/>
  </w:style>
  <w:style w:type="paragraph" w:customStyle="1" w:styleId="4B290F8964254FE2B99860ED2FEA74C2">
    <w:name w:val="4B290F8964254FE2B99860ED2FEA74C2"/>
    <w:rsid w:val="00E471F5"/>
  </w:style>
  <w:style w:type="paragraph" w:customStyle="1" w:styleId="10DEC6C9999F4B4799044B161B48A2FC">
    <w:name w:val="10DEC6C9999F4B4799044B161B48A2FC"/>
    <w:rsid w:val="00E471F5"/>
  </w:style>
  <w:style w:type="paragraph" w:customStyle="1" w:styleId="933712AED3B14409AA5A4D84EE985B42">
    <w:name w:val="933712AED3B14409AA5A4D84EE985B42"/>
    <w:rsid w:val="00E471F5"/>
  </w:style>
  <w:style w:type="paragraph" w:customStyle="1" w:styleId="621C3CBDDA754A06A7C96C4A53091F44">
    <w:name w:val="621C3CBDDA754A06A7C96C4A53091F44"/>
    <w:rsid w:val="00E471F5"/>
  </w:style>
  <w:style w:type="paragraph" w:customStyle="1" w:styleId="610A08BEE5D348E4BB648B9AF760CC62">
    <w:name w:val="610A08BEE5D348E4BB648B9AF760CC62"/>
    <w:rsid w:val="00E471F5"/>
  </w:style>
  <w:style w:type="paragraph" w:customStyle="1" w:styleId="B6FABCB2B8D0437E98E2FD4740065EF1">
    <w:name w:val="B6FABCB2B8D0437E98E2FD4740065EF1"/>
    <w:rsid w:val="00E471F5"/>
  </w:style>
  <w:style w:type="paragraph" w:customStyle="1" w:styleId="7FE8B6A5AFED482590474F27C590B948">
    <w:name w:val="7FE8B6A5AFED482590474F27C590B948"/>
    <w:rsid w:val="00E471F5"/>
  </w:style>
  <w:style w:type="paragraph" w:customStyle="1" w:styleId="C5C5C2B6283F447C8FFD2EF1159F1AE4">
    <w:name w:val="C5C5C2B6283F447C8FFD2EF1159F1AE4"/>
    <w:rsid w:val="00E471F5"/>
  </w:style>
  <w:style w:type="paragraph" w:customStyle="1" w:styleId="E00998BB25544F5FA250DA3DD6DD4E8C">
    <w:name w:val="E00998BB25544F5FA250DA3DD6DD4E8C"/>
    <w:rsid w:val="00E471F5"/>
  </w:style>
  <w:style w:type="paragraph" w:customStyle="1" w:styleId="FF8CCD6895854829AFB15DA427164826">
    <w:name w:val="FF8CCD6895854829AFB15DA427164826"/>
    <w:rsid w:val="00E471F5"/>
  </w:style>
  <w:style w:type="paragraph" w:customStyle="1" w:styleId="A33280C7F75C487F9094D9722C0A1741">
    <w:name w:val="A33280C7F75C487F9094D9722C0A1741"/>
    <w:rsid w:val="00E471F5"/>
  </w:style>
  <w:style w:type="paragraph" w:customStyle="1" w:styleId="4FB640A36716407AB1E11F24276C4793">
    <w:name w:val="4FB640A36716407AB1E11F24276C4793"/>
    <w:rsid w:val="00E471F5"/>
  </w:style>
  <w:style w:type="paragraph" w:customStyle="1" w:styleId="587B300BA4C842D49539BD1D0C9081DD">
    <w:name w:val="587B300BA4C842D49539BD1D0C9081DD"/>
    <w:rsid w:val="00E471F5"/>
  </w:style>
  <w:style w:type="paragraph" w:customStyle="1" w:styleId="A58D383632614FC1833B6C11DD1C86D9">
    <w:name w:val="A58D383632614FC1833B6C11DD1C86D9"/>
    <w:rsid w:val="00E471F5"/>
  </w:style>
  <w:style w:type="paragraph" w:customStyle="1" w:styleId="0AFA510E89904940AD7F8E39EF67E622">
    <w:name w:val="0AFA510E89904940AD7F8E39EF67E622"/>
    <w:rsid w:val="00E471F5"/>
  </w:style>
  <w:style w:type="paragraph" w:customStyle="1" w:styleId="C63C67F53B4147B79D59E90E05B89E18">
    <w:name w:val="C63C67F53B4147B79D59E90E05B89E18"/>
    <w:rsid w:val="00E471F5"/>
  </w:style>
  <w:style w:type="paragraph" w:customStyle="1" w:styleId="2479D2EA9AD94574A6A26B69B20983DE">
    <w:name w:val="2479D2EA9AD94574A6A26B69B20983DE"/>
    <w:rsid w:val="00E471F5"/>
  </w:style>
  <w:style w:type="paragraph" w:customStyle="1" w:styleId="828218C490E644F2AC6EC915301F7302">
    <w:name w:val="828218C490E644F2AC6EC915301F7302"/>
    <w:rsid w:val="00E471F5"/>
  </w:style>
  <w:style w:type="paragraph" w:customStyle="1" w:styleId="FBE4BECC2EAA45478FA1FA97656BB1BB">
    <w:name w:val="FBE4BECC2EAA45478FA1FA97656BB1BB"/>
    <w:rsid w:val="00E471F5"/>
  </w:style>
  <w:style w:type="paragraph" w:customStyle="1" w:styleId="EED9AAD52E874A8CA6234C028AFD2D1C">
    <w:name w:val="EED9AAD52E874A8CA6234C028AFD2D1C"/>
    <w:rsid w:val="00E471F5"/>
  </w:style>
  <w:style w:type="paragraph" w:customStyle="1" w:styleId="8EB9B65FEFA5471D8EEC48164C90F1B1">
    <w:name w:val="8EB9B65FEFA5471D8EEC48164C90F1B1"/>
    <w:rsid w:val="00E471F5"/>
  </w:style>
  <w:style w:type="paragraph" w:customStyle="1" w:styleId="895056B0E46743E4A90BC4B36577E01A">
    <w:name w:val="895056B0E46743E4A90BC4B36577E01A"/>
    <w:rsid w:val="00E471F5"/>
  </w:style>
  <w:style w:type="paragraph" w:customStyle="1" w:styleId="9087EEB924704554A47A46A57E2858FB">
    <w:name w:val="9087EEB924704554A47A46A57E2858FB"/>
    <w:rsid w:val="00E471F5"/>
  </w:style>
  <w:style w:type="paragraph" w:customStyle="1" w:styleId="BC951D96CCF74EDCA63D9BB59DF4AE2E">
    <w:name w:val="BC951D96CCF74EDCA63D9BB59DF4AE2E"/>
    <w:rsid w:val="00E471F5"/>
  </w:style>
  <w:style w:type="paragraph" w:customStyle="1" w:styleId="C2A293D5ADAD4434927ED44B76257905">
    <w:name w:val="C2A293D5ADAD4434927ED44B76257905"/>
    <w:rsid w:val="00E471F5"/>
  </w:style>
  <w:style w:type="paragraph" w:customStyle="1" w:styleId="15992C23649E4B6490417F04035BC0AC">
    <w:name w:val="15992C23649E4B6490417F04035BC0AC"/>
    <w:rsid w:val="00E471F5"/>
  </w:style>
  <w:style w:type="paragraph" w:customStyle="1" w:styleId="F6D56068519B4EE581099371C1313691">
    <w:name w:val="F6D56068519B4EE581099371C1313691"/>
    <w:rsid w:val="00E471F5"/>
  </w:style>
  <w:style w:type="paragraph" w:customStyle="1" w:styleId="8494D748319F44F7844914EEB5DA78E3">
    <w:name w:val="8494D748319F44F7844914EEB5DA78E3"/>
    <w:rsid w:val="00E471F5"/>
  </w:style>
  <w:style w:type="paragraph" w:customStyle="1" w:styleId="1A311C5B724F43F9822093418209C6EA">
    <w:name w:val="1A311C5B724F43F9822093418209C6EA"/>
    <w:rsid w:val="00E471F5"/>
  </w:style>
  <w:style w:type="paragraph" w:customStyle="1" w:styleId="58A2BE9D1A874C62A4A9C316AAE2FF1D">
    <w:name w:val="58A2BE9D1A874C62A4A9C316AAE2FF1D"/>
    <w:rsid w:val="00E471F5"/>
  </w:style>
  <w:style w:type="paragraph" w:customStyle="1" w:styleId="ED92FE48D51B47909BB5E26CCF420939">
    <w:name w:val="ED92FE48D51B47909BB5E26CCF420939"/>
    <w:rsid w:val="00E471F5"/>
  </w:style>
  <w:style w:type="paragraph" w:customStyle="1" w:styleId="7181762787BD4EA2929FBDA61AF346AE">
    <w:name w:val="7181762787BD4EA2929FBDA61AF346AE"/>
    <w:rsid w:val="00726DAD"/>
  </w:style>
  <w:style w:type="paragraph" w:customStyle="1" w:styleId="1D2433E19DD2463398680700C0446A7A">
    <w:name w:val="1D2433E19DD2463398680700C0446A7A"/>
    <w:rsid w:val="00726DAD"/>
  </w:style>
  <w:style w:type="paragraph" w:customStyle="1" w:styleId="8AC5E73E48194732A64743E6E2901462">
    <w:name w:val="8AC5E73E48194732A64743E6E2901462"/>
    <w:rsid w:val="00726DAD"/>
  </w:style>
  <w:style w:type="paragraph" w:customStyle="1" w:styleId="C4258C23042148AE97839E09A6D8CB07">
    <w:name w:val="C4258C23042148AE97839E09A6D8CB07"/>
    <w:rsid w:val="007A7031"/>
  </w:style>
  <w:style w:type="paragraph" w:customStyle="1" w:styleId="CF78F09615FC4EF993E2FB077200AE13">
    <w:name w:val="CF78F09615FC4EF993E2FB077200AE13"/>
    <w:rsid w:val="007A7031"/>
  </w:style>
  <w:style w:type="paragraph" w:customStyle="1" w:styleId="8EA9A333AF30424399F34BBC2B97EE9B">
    <w:name w:val="8EA9A333AF30424399F34BBC2B97EE9B"/>
    <w:rsid w:val="007A7031"/>
  </w:style>
  <w:style w:type="paragraph" w:customStyle="1" w:styleId="2CB6A4D1CF87420993AAF53DEE423D72">
    <w:name w:val="2CB6A4D1CF87420993AAF53DEE423D72"/>
    <w:rsid w:val="007A7031"/>
  </w:style>
  <w:style w:type="paragraph" w:customStyle="1" w:styleId="5C2D8597BE7D4955A044CAE12F9995D2">
    <w:name w:val="5C2D8597BE7D4955A044CAE12F9995D2"/>
    <w:rsid w:val="007A7031"/>
  </w:style>
  <w:style w:type="paragraph" w:customStyle="1" w:styleId="D5F46D9E2F954216A937A33605C08E0C">
    <w:name w:val="D5F46D9E2F954216A937A33605C08E0C"/>
    <w:rsid w:val="007A7031"/>
  </w:style>
  <w:style w:type="paragraph" w:customStyle="1" w:styleId="E15F5123E4BF47FEB0C211E501814878">
    <w:name w:val="E15F5123E4BF47FEB0C211E501814878"/>
    <w:rsid w:val="007A7031"/>
  </w:style>
  <w:style w:type="paragraph" w:customStyle="1" w:styleId="D273344295424577B44995542FFE5A7B">
    <w:name w:val="D273344295424577B44995542FFE5A7B"/>
    <w:rsid w:val="007A7031"/>
  </w:style>
  <w:style w:type="paragraph" w:customStyle="1" w:styleId="BD2A8BBC9E0C48C2958375565449954B">
    <w:name w:val="BD2A8BBC9E0C48C2958375565449954B"/>
    <w:rsid w:val="007A7031"/>
  </w:style>
  <w:style w:type="paragraph" w:customStyle="1" w:styleId="625F16126B3C49DDAC8789796ADB2E96">
    <w:name w:val="625F16126B3C49DDAC8789796ADB2E96"/>
    <w:rsid w:val="007A7031"/>
  </w:style>
  <w:style w:type="paragraph" w:customStyle="1" w:styleId="5E2866A0F19243A69420DB010F30C2DF">
    <w:name w:val="5E2866A0F19243A69420DB010F30C2DF"/>
    <w:rsid w:val="007A7031"/>
  </w:style>
  <w:style w:type="paragraph" w:customStyle="1" w:styleId="CB85C7C36EFB4A70801F356DD1B2A1F2">
    <w:name w:val="CB85C7C36EFB4A70801F356DD1B2A1F2"/>
    <w:rsid w:val="007A7031"/>
  </w:style>
  <w:style w:type="paragraph" w:customStyle="1" w:styleId="6C68F44A0C3E4109BCA5AAC834729250">
    <w:name w:val="6C68F44A0C3E4109BCA5AAC834729250"/>
    <w:rsid w:val="007A7031"/>
  </w:style>
  <w:style w:type="paragraph" w:customStyle="1" w:styleId="D9AAAE34BADF4881AFD983054779893C">
    <w:name w:val="D9AAAE34BADF4881AFD983054779893C"/>
    <w:rsid w:val="007A7031"/>
  </w:style>
  <w:style w:type="paragraph" w:customStyle="1" w:styleId="3D612AB528684FD8B46C51EA88B79881">
    <w:name w:val="3D612AB528684FD8B46C51EA88B79881"/>
    <w:rsid w:val="00A62606"/>
  </w:style>
  <w:style w:type="paragraph" w:customStyle="1" w:styleId="C8076ED875BD40478224AE090C741B46">
    <w:name w:val="C8076ED875BD40478224AE090C741B46"/>
    <w:rsid w:val="00A62606"/>
  </w:style>
  <w:style w:type="paragraph" w:customStyle="1" w:styleId="E9B5E51FC1694FFCB98DA47C5AFA71A4">
    <w:name w:val="E9B5E51FC1694FFCB98DA47C5AFA71A4"/>
    <w:rsid w:val="00A62606"/>
  </w:style>
  <w:style w:type="paragraph" w:customStyle="1" w:styleId="4293342AF6314F6A99E960F568FFF59F">
    <w:name w:val="4293342AF6314F6A99E960F568FFF59F"/>
    <w:rsid w:val="00A62606"/>
  </w:style>
  <w:style w:type="paragraph" w:customStyle="1" w:styleId="076447FFEEAE4832981A8B1735731BF6">
    <w:name w:val="076447FFEEAE4832981A8B1735731BF6"/>
    <w:rsid w:val="00A62606"/>
  </w:style>
  <w:style w:type="paragraph" w:customStyle="1" w:styleId="6450423BA4854B0286CA0842ABCE9474">
    <w:name w:val="6450423BA4854B0286CA0842ABCE9474"/>
    <w:rsid w:val="00A62606"/>
  </w:style>
  <w:style w:type="paragraph" w:customStyle="1" w:styleId="C2CD17C3721E402B88C3BA98BCB215C7">
    <w:name w:val="C2CD17C3721E402B88C3BA98BCB215C7"/>
    <w:rsid w:val="00A62606"/>
  </w:style>
  <w:style w:type="paragraph" w:customStyle="1" w:styleId="793617D14F1E4C97B16B9D16F1BDC195">
    <w:name w:val="793617D14F1E4C97B16B9D16F1BDC195"/>
    <w:rsid w:val="00A62606"/>
  </w:style>
  <w:style w:type="paragraph" w:customStyle="1" w:styleId="4D06B702B5B44153897AC6AC29A13CF1">
    <w:name w:val="4D06B702B5B44153897AC6AC29A13CF1"/>
    <w:rsid w:val="00A62606"/>
  </w:style>
  <w:style w:type="paragraph" w:customStyle="1" w:styleId="A636D474BEE242C98D4BBFCD9A0DB585">
    <w:name w:val="A636D474BEE242C98D4BBFCD9A0DB585"/>
    <w:rsid w:val="00A62606"/>
  </w:style>
  <w:style w:type="paragraph" w:customStyle="1" w:styleId="8D1887BAE44842BCB46FB17ACAE39EE7">
    <w:name w:val="8D1887BAE44842BCB46FB17ACAE39EE7"/>
    <w:rsid w:val="00A62606"/>
  </w:style>
  <w:style w:type="paragraph" w:customStyle="1" w:styleId="00047E5B8D2F455DB7552B239080DB65">
    <w:name w:val="00047E5B8D2F455DB7552B239080DB65"/>
    <w:rsid w:val="00A62606"/>
  </w:style>
  <w:style w:type="paragraph" w:customStyle="1" w:styleId="9793417B47F64D769B3BE59BB7A6B244">
    <w:name w:val="9793417B47F64D769B3BE59BB7A6B244"/>
    <w:rsid w:val="00A62606"/>
  </w:style>
  <w:style w:type="paragraph" w:customStyle="1" w:styleId="F88424CF7D314898A0542204C182D0BF">
    <w:name w:val="F88424CF7D314898A0542204C182D0BF"/>
    <w:rsid w:val="00A62606"/>
  </w:style>
  <w:style w:type="paragraph" w:customStyle="1" w:styleId="A074279429BF4CA7949BE737FB6B742D">
    <w:name w:val="A074279429BF4CA7949BE737FB6B742D"/>
    <w:rsid w:val="008B0F06"/>
  </w:style>
  <w:style w:type="paragraph" w:customStyle="1" w:styleId="2C57C95954704D2E995C246D163E85B4">
    <w:name w:val="2C57C95954704D2E995C246D163E85B4"/>
    <w:rsid w:val="008B0F06"/>
  </w:style>
  <w:style w:type="paragraph" w:customStyle="1" w:styleId="0ADCC571F0A34B67932D4196BA7E1955">
    <w:name w:val="0ADCC571F0A34B67932D4196BA7E1955"/>
    <w:rsid w:val="008B0F06"/>
  </w:style>
  <w:style w:type="paragraph" w:customStyle="1" w:styleId="235BD42735D24BE08A6350CCCCBFAFED">
    <w:name w:val="235BD42735D24BE08A6350CCCCBFAFED"/>
    <w:rsid w:val="008B0F06"/>
  </w:style>
  <w:style w:type="paragraph" w:customStyle="1" w:styleId="3CF024FCCA4C4BBCA0B6D8BBB13C42DB">
    <w:name w:val="3CF024FCCA4C4BBCA0B6D8BBB13C42DB"/>
    <w:rsid w:val="008B0F06"/>
  </w:style>
  <w:style w:type="paragraph" w:customStyle="1" w:styleId="418E9457DBF243F495221F32FCD9C0B3">
    <w:name w:val="418E9457DBF243F495221F32FCD9C0B3"/>
    <w:rsid w:val="008B0F06"/>
  </w:style>
  <w:style w:type="paragraph" w:customStyle="1" w:styleId="D7E2E115F12D4CF6878B6FD94A188BE8">
    <w:name w:val="D7E2E115F12D4CF6878B6FD94A188BE8"/>
    <w:rsid w:val="008B0F06"/>
  </w:style>
  <w:style w:type="paragraph" w:customStyle="1" w:styleId="4305DA9CC1C240B7850F67C25A4409F7">
    <w:name w:val="4305DA9CC1C240B7850F67C25A4409F7"/>
    <w:rsid w:val="008B0F06"/>
  </w:style>
  <w:style w:type="paragraph" w:customStyle="1" w:styleId="8C8A75ECE10744D3B3DD91104F386343">
    <w:name w:val="8C8A75ECE10744D3B3DD91104F386343"/>
    <w:rsid w:val="008B0F06"/>
  </w:style>
  <w:style w:type="paragraph" w:customStyle="1" w:styleId="0972997E443C4DD78534E508B5B91ECC">
    <w:name w:val="0972997E443C4DD78534E508B5B91ECC"/>
    <w:rsid w:val="008B0F06"/>
  </w:style>
  <w:style w:type="paragraph" w:customStyle="1" w:styleId="8921F69DDC9F4408B96B891FCF1F1361">
    <w:name w:val="8921F69DDC9F4408B96B891FCF1F1361"/>
    <w:rsid w:val="008B0F06"/>
  </w:style>
  <w:style w:type="paragraph" w:customStyle="1" w:styleId="20E3C4EBA0AA4DC0BF80B78AD0BA22AD">
    <w:name w:val="20E3C4EBA0AA4DC0BF80B78AD0BA22AD"/>
    <w:rsid w:val="008B0F06"/>
  </w:style>
  <w:style w:type="paragraph" w:customStyle="1" w:styleId="474CC2F2104E4554B851BCF0213A9965">
    <w:name w:val="474CC2F2104E4554B851BCF0213A9965"/>
    <w:rsid w:val="008B0F06"/>
  </w:style>
  <w:style w:type="paragraph" w:customStyle="1" w:styleId="21E6E964F5B24449A8A7189932C2AC50">
    <w:name w:val="21E6E964F5B24449A8A7189932C2AC50"/>
    <w:rsid w:val="008B0F06"/>
  </w:style>
  <w:style w:type="paragraph" w:customStyle="1" w:styleId="84627E51FFE24F80A3A5826917B15543">
    <w:name w:val="84627E51FFE24F80A3A5826917B15543"/>
    <w:rsid w:val="008B0F06"/>
  </w:style>
  <w:style w:type="paragraph" w:customStyle="1" w:styleId="1B0C43EE259F4554935702C7686A5958">
    <w:name w:val="1B0C43EE259F4554935702C7686A5958"/>
    <w:rsid w:val="008B0F06"/>
  </w:style>
  <w:style w:type="paragraph" w:customStyle="1" w:styleId="242C8FF4CB9244F19B84349021987A5F">
    <w:name w:val="242C8FF4CB9244F19B84349021987A5F"/>
    <w:rsid w:val="008B0F06"/>
  </w:style>
  <w:style w:type="paragraph" w:customStyle="1" w:styleId="D735385B873B40BFADB66254DC0C9C32">
    <w:name w:val="D735385B873B40BFADB66254DC0C9C32"/>
    <w:rsid w:val="008B0F06"/>
  </w:style>
  <w:style w:type="paragraph" w:customStyle="1" w:styleId="D963B46AEEB6457596E804CA228DE965">
    <w:name w:val="D963B46AEEB6457596E804CA228DE965"/>
    <w:rsid w:val="008B0F06"/>
  </w:style>
  <w:style w:type="paragraph" w:customStyle="1" w:styleId="61DDE20B55D9429485FE250C1C577A37">
    <w:name w:val="61DDE20B55D9429485FE250C1C577A37"/>
    <w:rsid w:val="008B0F06"/>
  </w:style>
  <w:style w:type="paragraph" w:customStyle="1" w:styleId="889D54692C59412ABAF44F14289E2E93">
    <w:name w:val="889D54692C59412ABAF44F14289E2E93"/>
    <w:rsid w:val="008B0F06"/>
  </w:style>
  <w:style w:type="paragraph" w:customStyle="1" w:styleId="BE2F1089C3744F18AED6B90E4FB622D7">
    <w:name w:val="BE2F1089C3744F18AED6B90E4FB622D7"/>
    <w:rsid w:val="008B0F06"/>
  </w:style>
  <w:style w:type="paragraph" w:customStyle="1" w:styleId="38C0899ECFCC4C2AADA7C47A16BF6B54">
    <w:name w:val="38C0899ECFCC4C2AADA7C47A16BF6B54"/>
    <w:rsid w:val="008B0F06"/>
  </w:style>
  <w:style w:type="paragraph" w:customStyle="1" w:styleId="ED08F5E7C1B04CBAAF74BEA33FE3987A">
    <w:name w:val="ED08F5E7C1B04CBAAF74BEA33FE3987A"/>
    <w:rsid w:val="008B0F06"/>
  </w:style>
  <w:style w:type="paragraph" w:customStyle="1" w:styleId="1F8A022B05AD4BD2888D4B08A217F220">
    <w:name w:val="1F8A022B05AD4BD2888D4B08A217F220"/>
    <w:rsid w:val="008B0F06"/>
  </w:style>
  <w:style w:type="paragraph" w:customStyle="1" w:styleId="A06503BD4D69411DA90D3003136BD447">
    <w:name w:val="A06503BD4D69411DA90D3003136BD447"/>
    <w:rsid w:val="008B0F06"/>
  </w:style>
  <w:style w:type="paragraph" w:customStyle="1" w:styleId="92390A68750E4E29B0AE8E3643681740">
    <w:name w:val="92390A68750E4E29B0AE8E3643681740"/>
    <w:rsid w:val="008B0F06"/>
  </w:style>
  <w:style w:type="paragraph" w:customStyle="1" w:styleId="C0344643DB3B4B9597982369BA990FC0">
    <w:name w:val="C0344643DB3B4B9597982369BA990FC0"/>
    <w:rsid w:val="008B0F06"/>
  </w:style>
  <w:style w:type="paragraph" w:customStyle="1" w:styleId="787BE1A5E86444FD8622182913E001D1">
    <w:name w:val="787BE1A5E86444FD8622182913E001D1"/>
    <w:rsid w:val="008B0F06"/>
  </w:style>
  <w:style w:type="paragraph" w:customStyle="1" w:styleId="A73CD6E36A5E49C993DBDC81D23D99D7">
    <w:name w:val="A73CD6E36A5E49C993DBDC81D23D99D7"/>
    <w:rsid w:val="008B0F06"/>
  </w:style>
  <w:style w:type="paragraph" w:customStyle="1" w:styleId="D7ACE4730483423791B4B23CB5B3D3DE">
    <w:name w:val="D7ACE4730483423791B4B23CB5B3D3DE"/>
    <w:rsid w:val="008B0F06"/>
  </w:style>
  <w:style w:type="paragraph" w:customStyle="1" w:styleId="CBFA683C03F4498B8E5B135DB69F5244">
    <w:name w:val="CBFA683C03F4498B8E5B135DB69F5244"/>
    <w:rsid w:val="008B0F06"/>
  </w:style>
  <w:style w:type="paragraph" w:customStyle="1" w:styleId="153E3C82452F49349A085DBF8E5A7116">
    <w:name w:val="153E3C82452F49349A085DBF8E5A7116"/>
    <w:rsid w:val="008B0F06"/>
  </w:style>
  <w:style w:type="paragraph" w:customStyle="1" w:styleId="9C0734A7D05C4EA0A581FBCD52D72CB7">
    <w:name w:val="9C0734A7D05C4EA0A581FBCD52D72CB7"/>
    <w:rsid w:val="008B0F06"/>
  </w:style>
  <w:style w:type="paragraph" w:customStyle="1" w:styleId="755753B0DDB94ED684C16E3241EE5A31">
    <w:name w:val="755753B0DDB94ED684C16E3241EE5A31"/>
    <w:rsid w:val="008B0F06"/>
  </w:style>
  <w:style w:type="paragraph" w:customStyle="1" w:styleId="51B4F42B79EC4B9DB1F1DEF1560485FE">
    <w:name w:val="51B4F42B79EC4B9DB1F1DEF1560485FE"/>
    <w:rsid w:val="008B0F06"/>
  </w:style>
  <w:style w:type="paragraph" w:customStyle="1" w:styleId="30C435CFFE8349BEADE36C038E1DB544">
    <w:name w:val="30C435CFFE8349BEADE36C038E1DB544"/>
    <w:rsid w:val="008B0F06"/>
  </w:style>
  <w:style w:type="paragraph" w:customStyle="1" w:styleId="91C963CE558540B7A92C4C8ABC0B614B">
    <w:name w:val="91C963CE558540B7A92C4C8ABC0B614B"/>
    <w:rsid w:val="008B0F06"/>
  </w:style>
  <w:style w:type="paragraph" w:customStyle="1" w:styleId="AD4E66598EE14AFAB2A940F17AE41FC5">
    <w:name w:val="AD4E66598EE14AFAB2A940F17AE41FC5"/>
    <w:rsid w:val="008B0F06"/>
  </w:style>
  <w:style w:type="paragraph" w:customStyle="1" w:styleId="1773497FE78E42D3A12C07C2710E24F2">
    <w:name w:val="1773497FE78E42D3A12C07C2710E24F2"/>
    <w:rsid w:val="008B0F06"/>
  </w:style>
  <w:style w:type="paragraph" w:customStyle="1" w:styleId="3B265EEBFE514F7A990376AA7418840B">
    <w:name w:val="3B265EEBFE514F7A990376AA7418840B"/>
    <w:rsid w:val="008B0F06"/>
  </w:style>
  <w:style w:type="paragraph" w:customStyle="1" w:styleId="F423CB9D0F1E46E7B34F99E40B865F7A">
    <w:name w:val="F423CB9D0F1E46E7B34F99E40B865F7A"/>
    <w:rsid w:val="008B0F06"/>
  </w:style>
  <w:style w:type="paragraph" w:customStyle="1" w:styleId="9478626256CD430EBF94B3998DA0A488">
    <w:name w:val="9478626256CD430EBF94B3998DA0A488"/>
    <w:rsid w:val="008B0F06"/>
  </w:style>
  <w:style w:type="paragraph" w:customStyle="1" w:styleId="6AF4A2813A4242C5A769B923666B3BC9">
    <w:name w:val="6AF4A2813A4242C5A769B923666B3BC9"/>
    <w:rsid w:val="008B0F06"/>
  </w:style>
  <w:style w:type="paragraph" w:customStyle="1" w:styleId="C66E11BC6B54451BA7C89CC2D2D346D7">
    <w:name w:val="C66E11BC6B54451BA7C89CC2D2D346D7"/>
    <w:rsid w:val="008B0F06"/>
  </w:style>
  <w:style w:type="paragraph" w:customStyle="1" w:styleId="4A60D65FA5B5424FB8DFC14D647BF2EB">
    <w:name w:val="4A60D65FA5B5424FB8DFC14D647BF2EB"/>
    <w:rsid w:val="008B0F06"/>
  </w:style>
  <w:style w:type="paragraph" w:customStyle="1" w:styleId="AD23A23BE1C04260ABA7708D7EFD0CC6">
    <w:name w:val="AD23A23BE1C04260ABA7708D7EFD0CC6"/>
    <w:rsid w:val="008B0F06"/>
  </w:style>
  <w:style w:type="paragraph" w:customStyle="1" w:styleId="2F9CB4C3142B4D218788FFF73571F457">
    <w:name w:val="2F9CB4C3142B4D218788FFF73571F457"/>
    <w:rsid w:val="008B0F06"/>
  </w:style>
  <w:style w:type="paragraph" w:customStyle="1" w:styleId="1041BE6110A342928B90D5152D48B394">
    <w:name w:val="1041BE6110A342928B90D5152D48B394"/>
    <w:rsid w:val="008B0F06"/>
  </w:style>
  <w:style w:type="paragraph" w:customStyle="1" w:styleId="F74BDF0A44614152829A40C5A92A7D3F">
    <w:name w:val="F74BDF0A44614152829A40C5A92A7D3F"/>
    <w:rsid w:val="008B0F06"/>
  </w:style>
  <w:style w:type="paragraph" w:customStyle="1" w:styleId="4B1D030F253142A69D61CF59E575A36A">
    <w:name w:val="4B1D030F253142A69D61CF59E575A36A"/>
    <w:rsid w:val="00CB1040"/>
  </w:style>
  <w:style w:type="paragraph" w:customStyle="1" w:styleId="7EE698FFD08A4A48B15F9728DFE4D6C7">
    <w:name w:val="7EE698FFD08A4A48B15F9728DFE4D6C7"/>
    <w:rsid w:val="00CB1040"/>
  </w:style>
  <w:style w:type="paragraph" w:customStyle="1" w:styleId="2291289AF7E34DB080F2A9CE3B0242BC">
    <w:name w:val="2291289AF7E34DB080F2A9CE3B0242BC"/>
    <w:rsid w:val="00CE63B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53B5E87C-95A1-4DBC-BA20-226689A02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1287</Words>
  <Characters>7723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Smelik</dc:creator>
  <cp:keywords/>
  <dc:description/>
  <cp:lastModifiedBy>Patrycja Wojdylak</cp:lastModifiedBy>
  <cp:revision>4</cp:revision>
  <cp:lastPrinted>2024-07-16T06:34:00Z</cp:lastPrinted>
  <dcterms:created xsi:type="dcterms:W3CDTF">2024-10-09T12:28:00Z</dcterms:created>
  <dcterms:modified xsi:type="dcterms:W3CDTF">2024-10-09T12:43:00Z</dcterms:modified>
  <cp:contentStatus/>
</cp:coreProperties>
</file>