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3AD" w:rsidRPr="00C50EDA" w:rsidRDefault="009B5128" w:rsidP="003D5C75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5D4B52A1" wp14:editId="2DADD4AA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ab/>
      </w:r>
      <w:bookmarkStart w:id="1" w:name="_GoBack"/>
      <w:bookmarkEnd w:id="1"/>
    </w:p>
    <w:p w:rsidR="00B128B0" w:rsidRPr="00003AB7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003AB7">
        <w:rPr>
          <w:sz w:val="22"/>
          <w:szCs w:val="20"/>
        </w:rPr>
        <w:t>Termin/y realizacji:</w:t>
      </w:r>
      <w:r w:rsidRPr="00003AB7">
        <w:rPr>
          <w:rFonts w:cs="Arial"/>
          <w:bCs w:val="0"/>
          <w:sz w:val="16"/>
          <w:szCs w:val="22"/>
        </w:rPr>
        <w:t xml:space="preserve"> </w:t>
      </w:r>
    </w:p>
    <w:p w:rsidR="00A85591" w:rsidRPr="00790FB4" w:rsidRDefault="00F65861" w:rsidP="00790FB4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47A97">
        <w:rPr>
          <w:rFonts w:cs="Arial"/>
          <w:b w:val="0"/>
          <w:sz w:val="22"/>
          <w:szCs w:val="22"/>
        </w:rPr>
        <w:t>dla części 1</w:t>
      </w:r>
      <w:r w:rsidRPr="00747A97">
        <w:rPr>
          <w:rFonts w:cs="Arial"/>
          <w:b w:val="0"/>
          <w:sz w:val="22"/>
          <w:szCs w:val="22"/>
        </w:rPr>
        <w:tab/>
      </w:r>
      <w:r w:rsidR="009476F5" w:rsidRPr="0085784E">
        <w:rPr>
          <w:rFonts w:cs="Arial"/>
          <w:b w:val="0"/>
          <w:sz w:val="22"/>
          <w:szCs w:val="22"/>
        </w:rPr>
        <w:t>od 01.</w:t>
      </w:r>
      <w:r w:rsidR="00007721">
        <w:rPr>
          <w:rFonts w:cs="Arial"/>
          <w:b w:val="0"/>
          <w:sz w:val="22"/>
          <w:szCs w:val="22"/>
        </w:rPr>
        <w:t>0</w:t>
      </w:r>
      <w:r w:rsidR="009C2BD1">
        <w:rPr>
          <w:rFonts w:cs="Arial"/>
          <w:b w:val="0"/>
          <w:sz w:val="22"/>
          <w:szCs w:val="22"/>
        </w:rPr>
        <w:t>1</w:t>
      </w:r>
      <w:r w:rsidR="00007721">
        <w:rPr>
          <w:rFonts w:cs="Arial"/>
          <w:b w:val="0"/>
          <w:sz w:val="22"/>
          <w:szCs w:val="22"/>
        </w:rPr>
        <w:t>.2025</w:t>
      </w:r>
      <w:r w:rsidR="009476F5" w:rsidRPr="0085784E">
        <w:rPr>
          <w:rFonts w:cs="Arial"/>
          <w:b w:val="0"/>
          <w:sz w:val="22"/>
          <w:szCs w:val="22"/>
        </w:rPr>
        <w:t xml:space="preserve"> </w:t>
      </w:r>
      <w:r w:rsidR="00B1768F">
        <w:rPr>
          <w:rFonts w:cs="Arial"/>
          <w:b w:val="0"/>
          <w:sz w:val="22"/>
          <w:szCs w:val="22"/>
        </w:rPr>
        <w:t>do 31.07</w:t>
      </w:r>
      <w:r w:rsidR="00007721">
        <w:rPr>
          <w:rFonts w:cs="Arial"/>
          <w:b w:val="0"/>
          <w:sz w:val="22"/>
          <w:szCs w:val="22"/>
        </w:rPr>
        <w:t>.2025</w:t>
      </w:r>
      <w:r w:rsidR="00790FB4" w:rsidRPr="00790FB4">
        <w:rPr>
          <w:rFonts w:cs="Arial"/>
          <w:b w:val="0"/>
          <w:sz w:val="22"/>
          <w:szCs w:val="22"/>
        </w:rPr>
        <w:t xml:space="preserve"> </w:t>
      </w:r>
    </w:p>
    <w:p w:rsidR="00B128B0" w:rsidRPr="00747A97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747A97">
        <w:rPr>
          <w:rFonts w:cs="Arial"/>
          <w:sz w:val="22"/>
          <w:szCs w:val="22"/>
        </w:rPr>
        <w:t xml:space="preserve">Miejsce realizacji: </w:t>
      </w:r>
      <w:r w:rsidR="00C652D9" w:rsidRPr="00747A97">
        <w:rPr>
          <w:rFonts w:cs="Arial"/>
          <w:b w:val="0"/>
          <w:sz w:val="22"/>
          <w:szCs w:val="22"/>
        </w:rPr>
        <w:t>RE Rzeszów</w:t>
      </w:r>
      <w:r w:rsidRPr="00747A97">
        <w:rPr>
          <w:rFonts w:cs="Arial"/>
          <w:b w:val="0"/>
          <w:sz w:val="22"/>
          <w:szCs w:val="22"/>
        </w:rPr>
        <w:t>.</w:t>
      </w:r>
    </w:p>
    <w:p w:rsidR="00B5441F" w:rsidRPr="00747A97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747A97">
        <w:rPr>
          <w:rFonts w:cs="Arial"/>
          <w:sz w:val="22"/>
          <w:szCs w:val="22"/>
        </w:rPr>
        <w:t>Termin</w:t>
      </w:r>
      <w:r w:rsidR="002D4126" w:rsidRPr="00747A97">
        <w:rPr>
          <w:rFonts w:cs="Arial"/>
          <w:sz w:val="22"/>
          <w:szCs w:val="22"/>
        </w:rPr>
        <w:t xml:space="preserve"> i </w:t>
      </w:r>
      <w:r w:rsidRPr="00747A97">
        <w:rPr>
          <w:rFonts w:cs="Arial"/>
          <w:sz w:val="22"/>
          <w:szCs w:val="22"/>
        </w:rPr>
        <w:t>warunki płatności.</w:t>
      </w:r>
    </w:p>
    <w:p w:rsidR="00772508" w:rsidRPr="001B7B89" w:rsidRDefault="00F65861" w:rsidP="001B7B89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47A97">
        <w:rPr>
          <w:rFonts w:cs="Arial"/>
          <w:b w:val="0"/>
          <w:sz w:val="22"/>
          <w:szCs w:val="22"/>
        </w:rPr>
        <w:t>dla części 1</w:t>
      </w:r>
      <w:r w:rsidRPr="00747A97">
        <w:rPr>
          <w:rFonts w:cs="Arial"/>
          <w:b w:val="0"/>
          <w:sz w:val="22"/>
          <w:szCs w:val="22"/>
        </w:rPr>
        <w:tab/>
      </w:r>
      <w:r w:rsidR="001B7B89">
        <w:rPr>
          <w:rFonts w:cs="Arial"/>
          <w:b w:val="0"/>
          <w:sz w:val="22"/>
          <w:szCs w:val="22"/>
        </w:rPr>
        <w:t>płatności</w:t>
      </w:r>
      <w:r w:rsidR="001B7B89" w:rsidRPr="00476562">
        <w:rPr>
          <w:rFonts w:cs="Arial"/>
          <w:b w:val="0"/>
          <w:sz w:val="22"/>
          <w:szCs w:val="22"/>
        </w:rPr>
        <w:t xml:space="preserve"> </w:t>
      </w:r>
      <w:r w:rsidR="001B7B89">
        <w:rPr>
          <w:rFonts w:cs="Arial"/>
          <w:b w:val="0"/>
          <w:sz w:val="22"/>
          <w:szCs w:val="22"/>
        </w:rPr>
        <w:t>częściowe</w:t>
      </w:r>
    </w:p>
    <w:p w:rsidR="00CE0478" w:rsidRPr="00747A97" w:rsidRDefault="00CE0478" w:rsidP="00CE0478">
      <w:pPr>
        <w:pStyle w:val="Tytu"/>
        <w:widowControl w:val="0"/>
        <w:tabs>
          <w:tab w:val="left" w:pos="2268"/>
        </w:tabs>
        <w:autoSpaceDE/>
        <w:autoSpaceDN/>
        <w:ind w:left="709"/>
        <w:jc w:val="both"/>
        <w:rPr>
          <w:rFonts w:cs="Arial"/>
          <w:bCs w:val="0"/>
          <w:sz w:val="22"/>
          <w:szCs w:val="22"/>
        </w:rPr>
      </w:pPr>
    </w:p>
    <w:p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 w:rsidRPr="00747A97"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540B4B">
        <w:rPr>
          <w:rFonts w:cs="Arial"/>
          <w:szCs w:val="22"/>
        </w:rPr>
        <w:t>1</w:t>
      </w:r>
      <w:r w:rsidR="00D10117">
        <w:rPr>
          <w:rFonts w:cs="Arial"/>
          <w:szCs w:val="22"/>
        </w:rPr>
        <w:t>0</w:t>
      </w:r>
      <w:r w:rsidR="00CB6373" w:rsidRPr="00540B4B">
        <w:rPr>
          <w:rFonts w:cs="Arial"/>
          <w:szCs w:val="22"/>
        </w:rPr>
        <w:t xml:space="preserve"> dni</w:t>
      </w:r>
      <w:r w:rsidR="00D10117">
        <w:rPr>
          <w:rFonts w:cs="Arial"/>
          <w:szCs w:val="22"/>
        </w:rPr>
        <w:t xml:space="preserve">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="00D10117">
        <w:rPr>
          <w:rFonts w:cs="Arial"/>
          <w:szCs w:val="22"/>
        </w:rPr>
        <w:t>wyniku postępowania.</w:t>
      </w:r>
    </w:p>
    <w:p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:rsidR="00B128B0" w:rsidRPr="007B0D4B" w:rsidRDefault="002D4126" w:rsidP="006F1101">
      <w:pPr>
        <w:widowControl w:val="0"/>
        <w:spacing w:before="120" w:after="120"/>
        <w:ind w:left="425"/>
        <w:jc w:val="both"/>
        <w:rPr>
          <w:rFonts w:cs="Arial"/>
          <w:color w:val="0000FF"/>
          <w:szCs w:val="22"/>
        </w:rPr>
      </w:pPr>
      <w:r w:rsidRPr="00ED040D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</w:t>
      </w:r>
      <w:r w:rsidR="00D522BE" w:rsidRPr="009A0B2E">
        <w:t>.</w:t>
      </w:r>
    </w:p>
    <w:sectPr w:rsidR="00B128B0" w:rsidRPr="007B0D4B" w:rsidSect="003D5C75">
      <w:headerReference w:type="first" r:id="rId12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C75" w:rsidRDefault="00826C75" w:rsidP="00B4518E">
      <w:r>
        <w:separator/>
      </w:r>
    </w:p>
  </w:endnote>
  <w:endnote w:type="continuationSeparator" w:id="0">
    <w:p w:rsidR="00826C75" w:rsidRDefault="00826C75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C75" w:rsidRDefault="00826C75" w:rsidP="00B4518E">
      <w:r>
        <w:separator/>
      </w:r>
    </w:p>
  </w:footnote>
  <w:footnote w:type="continuationSeparator" w:id="0">
    <w:p w:rsidR="00826C75" w:rsidRDefault="00826C75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B153AD" w:rsidRDefault="00B4518E" w:rsidP="003D5C75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721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0AA"/>
    <w:rsid w:val="00044104"/>
    <w:rsid w:val="00044E32"/>
    <w:rsid w:val="00046116"/>
    <w:rsid w:val="00046F6C"/>
    <w:rsid w:val="00047A36"/>
    <w:rsid w:val="0005102E"/>
    <w:rsid w:val="000515D8"/>
    <w:rsid w:val="000547E9"/>
    <w:rsid w:val="000557D1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777CF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3C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0B32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3CC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2B7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5216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05FA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B6E"/>
    <w:rsid w:val="001A7EA5"/>
    <w:rsid w:val="001B003F"/>
    <w:rsid w:val="001B0631"/>
    <w:rsid w:val="001B0D40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B89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D7939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0989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3C98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3AA"/>
    <w:rsid w:val="002C4A17"/>
    <w:rsid w:val="002C519D"/>
    <w:rsid w:val="002C575D"/>
    <w:rsid w:val="002C602C"/>
    <w:rsid w:val="002C7DE0"/>
    <w:rsid w:val="002D09CA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07BA8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8D1"/>
    <w:rsid w:val="00341CF9"/>
    <w:rsid w:val="00343567"/>
    <w:rsid w:val="00345326"/>
    <w:rsid w:val="003458E8"/>
    <w:rsid w:val="003518BC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20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6F36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B5E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1B6"/>
    <w:rsid w:val="004B17A0"/>
    <w:rsid w:val="004B3078"/>
    <w:rsid w:val="004B3369"/>
    <w:rsid w:val="004B3C6E"/>
    <w:rsid w:val="004B524C"/>
    <w:rsid w:val="004B52A0"/>
    <w:rsid w:val="004B5B07"/>
    <w:rsid w:val="004B6565"/>
    <w:rsid w:val="004B75C2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00A"/>
    <w:rsid w:val="004F53BA"/>
    <w:rsid w:val="004F79E0"/>
    <w:rsid w:val="00501407"/>
    <w:rsid w:val="00501925"/>
    <w:rsid w:val="00502393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A8E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97836"/>
    <w:rsid w:val="005A03EA"/>
    <w:rsid w:val="005A12A9"/>
    <w:rsid w:val="005A1613"/>
    <w:rsid w:val="005A16BA"/>
    <w:rsid w:val="005A17DA"/>
    <w:rsid w:val="005A1AB4"/>
    <w:rsid w:val="005A32AB"/>
    <w:rsid w:val="005A3A5F"/>
    <w:rsid w:val="005A49C5"/>
    <w:rsid w:val="005A54E6"/>
    <w:rsid w:val="005A553F"/>
    <w:rsid w:val="005A657E"/>
    <w:rsid w:val="005A68EF"/>
    <w:rsid w:val="005A75D3"/>
    <w:rsid w:val="005B0BE3"/>
    <w:rsid w:val="005B0EC7"/>
    <w:rsid w:val="005B1422"/>
    <w:rsid w:val="005B1881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2C78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0FE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5C9"/>
    <w:rsid w:val="006168DD"/>
    <w:rsid w:val="006170D1"/>
    <w:rsid w:val="00617852"/>
    <w:rsid w:val="00617E04"/>
    <w:rsid w:val="0062121D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3C9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6CC7"/>
    <w:rsid w:val="006875DF"/>
    <w:rsid w:val="00687E81"/>
    <w:rsid w:val="00690946"/>
    <w:rsid w:val="006914B3"/>
    <w:rsid w:val="00692185"/>
    <w:rsid w:val="006933CB"/>
    <w:rsid w:val="00694B35"/>
    <w:rsid w:val="0069533F"/>
    <w:rsid w:val="00696734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6F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C6C08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77B"/>
    <w:rsid w:val="007079AA"/>
    <w:rsid w:val="007106F2"/>
    <w:rsid w:val="0071087B"/>
    <w:rsid w:val="00710AB3"/>
    <w:rsid w:val="007114BC"/>
    <w:rsid w:val="007117E3"/>
    <w:rsid w:val="00711CA3"/>
    <w:rsid w:val="00712C1E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3B6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47A97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50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7F1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0FB4"/>
    <w:rsid w:val="00791B29"/>
    <w:rsid w:val="00792917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970C1"/>
    <w:rsid w:val="007A082B"/>
    <w:rsid w:val="007A0E3E"/>
    <w:rsid w:val="007A1218"/>
    <w:rsid w:val="007A4699"/>
    <w:rsid w:val="007A5B8F"/>
    <w:rsid w:val="007A7013"/>
    <w:rsid w:val="007A738B"/>
    <w:rsid w:val="007A744B"/>
    <w:rsid w:val="007A76DC"/>
    <w:rsid w:val="007B07FA"/>
    <w:rsid w:val="007B0D4B"/>
    <w:rsid w:val="007B3163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909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6C7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407"/>
    <w:rsid w:val="008518B8"/>
    <w:rsid w:val="00851EA9"/>
    <w:rsid w:val="00852168"/>
    <w:rsid w:val="00853062"/>
    <w:rsid w:val="008536B6"/>
    <w:rsid w:val="00854174"/>
    <w:rsid w:val="0085784E"/>
    <w:rsid w:val="00857933"/>
    <w:rsid w:val="00860973"/>
    <w:rsid w:val="00861FF6"/>
    <w:rsid w:val="00862150"/>
    <w:rsid w:val="00862B20"/>
    <w:rsid w:val="00862B9E"/>
    <w:rsid w:val="00863542"/>
    <w:rsid w:val="008654C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5D7A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055"/>
    <w:rsid w:val="008B0A6C"/>
    <w:rsid w:val="008B0F35"/>
    <w:rsid w:val="008B0F76"/>
    <w:rsid w:val="008B10FB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C7FD6"/>
    <w:rsid w:val="008D0D71"/>
    <w:rsid w:val="008D0FC7"/>
    <w:rsid w:val="008D150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4FA7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476F5"/>
    <w:rsid w:val="00951697"/>
    <w:rsid w:val="00951FE6"/>
    <w:rsid w:val="00952838"/>
    <w:rsid w:val="00952B83"/>
    <w:rsid w:val="00953AD4"/>
    <w:rsid w:val="00954180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315D"/>
    <w:rsid w:val="00965068"/>
    <w:rsid w:val="00965D50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2705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2BD1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41"/>
    <w:rsid w:val="009F59D0"/>
    <w:rsid w:val="009F61F8"/>
    <w:rsid w:val="009F69EA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3C39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5591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3ED8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B69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9F4"/>
    <w:rsid w:val="00AF0B51"/>
    <w:rsid w:val="00AF1163"/>
    <w:rsid w:val="00AF1692"/>
    <w:rsid w:val="00AF24A6"/>
    <w:rsid w:val="00AF2538"/>
    <w:rsid w:val="00AF456F"/>
    <w:rsid w:val="00AF48DD"/>
    <w:rsid w:val="00AF51B7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1768F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37622"/>
    <w:rsid w:val="00B4037C"/>
    <w:rsid w:val="00B45118"/>
    <w:rsid w:val="00B4518E"/>
    <w:rsid w:val="00B45A10"/>
    <w:rsid w:val="00B45B86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6C0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6B7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1D97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1688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4181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4636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2D9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184A"/>
    <w:rsid w:val="00C7274A"/>
    <w:rsid w:val="00C729D5"/>
    <w:rsid w:val="00C72E5B"/>
    <w:rsid w:val="00C73622"/>
    <w:rsid w:val="00C7461C"/>
    <w:rsid w:val="00C748D5"/>
    <w:rsid w:val="00C74E4E"/>
    <w:rsid w:val="00C75648"/>
    <w:rsid w:val="00C75FE1"/>
    <w:rsid w:val="00C76BB5"/>
    <w:rsid w:val="00C76C56"/>
    <w:rsid w:val="00C76EE6"/>
    <w:rsid w:val="00C778C0"/>
    <w:rsid w:val="00C826B3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15F"/>
    <w:rsid w:val="00CB5BC9"/>
    <w:rsid w:val="00CB6373"/>
    <w:rsid w:val="00CB652A"/>
    <w:rsid w:val="00CB6DC1"/>
    <w:rsid w:val="00CB6F3D"/>
    <w:rsid w:val="00CB72E1"/>
    <w:rsid w:val="00CC085B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478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565C"/>
    <w:rsid w:val="00D36C2D"/>
    <w:rsid w:val="00D372D7"/>
    <w:rsid w:val="00D37466"/>
    <w:rsid w:val="00D37C96"/>
    <w:rsid w:val="00D37F15"/>
    <w:rsid w:val="00D407B4"/>
    <w:rsid w:val="00D40B55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59D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31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034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3A93"/>
    <w:rsid w:val="00E542E2"/>
    <w:rsid w:val="00E54C53"/>
    <w:rsid w:val="00E5655D"/>
    <w:rsid w:val="00E56B45"/>
    <w:rsid w:val="00E57430"/>
    <w:rsid w:val="00E6042F"/>
    <w:rsid w:val="00E60FC4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4AA"/>
    <w:rsid w:val="00E84985"/>
    <w:rsid w:val="00E84EAE"/>
    <w:rsid w:val="00E86F72"/>
    <w:rsid w:val="00E872E5"/>
    <w:rsid w:val="00E90A42"/>
    <w:rsid w:val="00E910B0"/>
    <w:rsid w:val="00E922D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3AE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E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2FB6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EF767D"/>
    <w:rsid w:val="00F00333"/>
    <w:rsid w:val="00F00807"/>
    <w:rsid w:val="00F01B2D"/>
    <w:rsid w:val="00F0266C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4ED4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117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472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BA6"/>
    <w:rsid w:val="00FA2C30"/>
    <w:rsid w:val="00FA52E9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9CBA77E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POST/DYS/OR/OZ/03360/2024                         </dmsv2SWPP2ObjectNumber>
    <dmsv2SWPP2SumMD5 xmlns="http://schemas.microsoft.com/sharepoint/v3">c830f8ece5296f7a9e0b5a5be917c0bb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663045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21096056</dmsv2BaseClientSystemDocumentID>
    <dmsv2BaseModifiedByID xmlns="http://schemas.microsoft.com/sharepoint/v3">10100236</dmsv2BaseModifiedByID>
    <dmsv2BaseCreatedByID xmlns="http://schemas.microsoft.com/sharepoint/v3">10100236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AEASQFSYQUA4-38277551-9078</_dlc_DocId>
    <_dlc_DocIdUrl xmlns="a19cb1c7-c5c7-46d4-85ae-d83685407bba">
      <Url>https://swpp2.dms.gkpge.pl/sites/32/_layouts/15/DocIdRedir.aspx?ID=AEASQFSYQUA4-38277551-9078</Url>
      <Description>AEASQFSYQUA4-38277551-9078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8F5A50-B046-486D-91AA-DE319F68C5D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4E563ED-893E-4B39-A0B0-8829E13CB861}"/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Stawarz Lidia [PGE Dystr. O.Rzeszów]</cp:lastModifiedBy>
  <cp:revision>119</cp:revision>
  <cp:lastPrinted>2016-05-09T08:32:00Z</cp:lastPrinted>
  <dcterms:created xsi:type="dcterms:W3CDTF">2019-04-17T06:35:00Z</dcterms:created>
  <dcterms:modified xsi:type="dcterms:W3CDTF">2024-11-22T08:49:00Z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3daaf89d-981e-4734-b34e-9e71bebf9687</vt:lpwstr>
  </property>
</Properties>
</file>