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B20A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044B37B3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54A4907D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4847E9AB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09DC324C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5F8233AC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210531D1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5F54DAB8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55579CBC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1D24B49C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2431961F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1D58E7C0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76BF64F9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27919573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171F3353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2300A2C3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6A70E1BD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0790F3C5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5EE47374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7D2E0D64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6AC4B6E0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17A8B1D4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3DBACEA2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4295F4AB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0DD81978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3655BFCD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12ABDF96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66AD353D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1DE04465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DBEF7" w14:textId="77777777" w:rsidR="00607E6B" w:rsidRDefault="00607E6B" w:rsidP="006C294D">
      <w:r>
        <w:separator/>
      </w:r>
    </w:p>
  </w:endnote>
  <w:endnote w:type="continuationSeparator" w:id="0">
    <w:p w14:paraId="7EC3C179" w14:textId="77777777"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6CC00" w14:textId="707366B7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1216C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1216C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773D0532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21A50" w14:textId="77777777" w:rsidR="00607E6B" w:rsidRDefault="00607E6B" w:rsidP="006C294D">
      <w:r>
        <w:separator/>
      </w:r>
    </w:p>
  </w:footnote>
  <w:footnote w:type="continuationSeparator" w:id="0">
    <w:p w14:paraId="0B7844A2" w14:textId="77777777"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D1957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16C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689B343A9C0E546A3D6428BFAE73904" ma:contentTypeVersion="0" ma:contentTypeDescription="SWPP2 Dokument bazowy" ma:contentTypeScope="" ma:versionID="e8670cc9b6fdd704b04da896ffe10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Zał. 5 do umowy - Klauzula informacyjna (zawarcie i realizacja umowy).docx</dmsv2BaseFileName>
    <dmsv2BaseDisplayName xmlns="http://schemas.microsoft.com/sharepoint/v3">Zał. 5 do umowy - Klauzula informacyjna (zawarcie i realizacja umowy)</dmsv2BaseDisplayName>
    <dmsv2SWPP2ObjectNumber xmlns="http://schemas.microsoft.com/sharepoint/v3" xsi:nil="true"/>
    <dmsv2SWPP2SumMD5 xmlns="http://schemas.microsoft.com/sharepoint/v3">8541ccaff8c4754fbf71cfe7c8a72071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683362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22635069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XD3KHSRJV2AP-850441014-765</_dlc_DocId>
    <_dlc_DocIdUrl xmlns="a19cb1c7-c5c7-46d4-85ae-d83685407bba">
      <Url>https://swpp2.dms.gkpge.pl/sites/38/_layouts/15/DocIdRedir.aspx?ID=XD3KHSRJV2AP-850441014-765</Url>
      <Description>XD3KHSRJV2AP-850441014-765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7AB73-0ECA-43AD-A67E-FE7DBA229741}"/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514FC39-99C5-4BAA-90AB-709AF9D01D1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F7E5F6-8964-4F71-B939-C9FD3E8FD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Guła Rafał [PGE Dystr. O.Rzeszów]</cp:lastModifiedBy>
  <cp:revision>2</cp:revision>
  <cp:lastPrinted>2021-01-15T07:43:00Z</cp:lastPrinted>
  <dcterms:created xsi:type="dcterms:W3CDTF">2025-02-03T13:51:00Z</dcterms:created>
  <dcterms:modified xsi:type="dcterms:W3CDTF">2025-02-03T13:51:00Z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0x01018910007689B343A9C0E546A3D6428BFAE73904</vt:lpwstr>
  </property>
  <property fmtid="{D5CDD505-2E9C-101B-9397-08002B2CF9AE}" pid="3" name="_dlc_DocIdItemGuid">
    <vt:lpwstr>b4a24506-b81b-49c6-b7df-c649798c31ff</vt:lpwstr>
  </property>
</Properties>
</file>