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30D03" w14:textId="77777777" w:rsidR="00C83576" w:rsidRDefault="00C835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28386E72"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C83576">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84615" w14:textId="77777777" w:rsidR="00C83576" w:rsidRDefault="00C835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16727" w14:textId="77777777" w:rsidR="00C83576" w:rsidRDefault="00C835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3CC41AF3" w:rsidR="00894B7B" w:rsidRDefault="00894B7B" w:rsidP="00A15634">
    <w:pPr>
      <w:pStyle w:val="Nagwek"/>
      <w:jc w:val="right"/>
    </w:pPr>
    <w:r w:rsidRPr="00017C3A">
      <w:rPr>
        <w:rFonts w:ascii="Arial" w:hAnsi="Arial" w:cs="Arial"/>
        <w:b/>
        <w:sz w:val="22"/>
        <w:szCs w:val="22"/>
      </w:rPr>
      <w:t xml:space="preserve">Załącznik nr 5 do SWZ postępowanie nr </w:t>
    </w:r>
    <w:r w:rsidR="00C83576" w:rsidRPr="00C83576">
      <w:rPr>
        <w:rFonts w:ascii="Arial" w:hAnsi="Arial" w:cs="Arial"/>
        <w:b/>
        <w:bCs/>
        <w:sz w:val="22"/>
        <w:szCs w:val="22"/>
      </w:rPr>
      <w:t>POST/DYS/OLD/GZ/02585/2025</w:t>
    </w:r>
    <w:bookmarkStart w:id="48" w:name="_GoBack"/>
    <w:bookmarkEnd w:id="48"/>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3E7E"/>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83576"/>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SWZ.docx</dmsv2BaseFileName>
    <dmsv2BaseDisplayName xmlns="http://schemas.microsoft.com/sharepoint/v3">Załącznik nr 5 do SWZ</dmsv2BaseDisplayName>
    <dmsv2SWPP2ObjectNumber xmlns="http://schemas.microsoft.com/sharepoint/v3">POST/DYS/OLD/GZ/02585/2025                        </dmsv2SWPP2ObjectNumber>
    <dmsv2SWPP2SumMD5 xmlns="http://schemas.microsoft.com/sharepoint/v3">2cf624bd763e507378f717a5cbb843f2</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22873297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XD3KHSRJV2AP-1441292327-10035</_dlc_DocId>
    <_dlc_DocIdUrl xmlns="a19cb1c7-c5c7-46d4-85ae-d83685407bba">
      <Url>https://swpp2.dms.gkpge.pl/sites/38/_layouts/15/DocIdRedir.aspx?ID=XD3KHSRJV2AP-1441292327-10035</Url>
      <Description>XD3KHSRJV2AP-1441292327-10035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2.xml><?xml version="1.0" encoding="utf-8"?>
<ds:datastoreItem xmlns:ds="http://schemas.openxmlformats.org/officeDocument/2006/customXml" ds:itemID="{94DAAA35-83D2-4F95-914D-B4387103AA6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6844DBC9-E3C3-426B-9E50-BC44A690252D}"/>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50D5155A-9531-404F-8672-12A1090BB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Bagińska Marzena [PGE Dystr. O.Łódź]</cp:lastModifiedBy>
  <cp:revision>3</cp:revision>
  <cp:lastPrinted>2023-12-11T08:58:00Z</cp:lastPrinted>
  <dcterms:created xsi:type="dcterms:W3CDTF">2025-07-08T04:22:00Z</dcterms:created>
  <dcterms:modified xsi:type="dcterms:W3CDTF">2025-07-08T04:22:00Z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4bda5ca7-e3ae-4430-92a9-e063e1aa08ce</vt:lpwstr>
  </property>
</Properties>
</file>