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2F6825D" w14:textId="2D096BB7" w:rsidR="00A442E3" w:rsidRPr="00A442E3" w:rsidRDefault="00A442E3" w:rsidP="00A442E3">
      <w:pPr>
        <w:shd w:val="clear" w:color="auto" w:fill="C6D9F1" w:themeFill="text2" w:themeFillTint="33"/>
        <w:spacing w:after="200" w:line="276" w:lineRule="auto"/>
        <w:jc w:val="left"/>
        <w:rPr>
          <w:rFonts w:asciiTheme="minorHAnsi" w:hAnsiTheme="minorHAnsi" w:cstheme="minorHAnsi"/>
          <w:b/>
          <w:sz w:val="20"/>
        </w:rPr>
      </w:pPr>
      <w:r w:rsidRPr="00A442E3">
        <w:rPr>
          <w:rFonts w:asciiTheme="minorHAnsi" w:hAnsiTheme="minorHAnsi" w:cstheme="minorHAnsi"/>
          <w:b/>
          <w:sz w:val="20"/>
        </w:rPr>
        <w:t xml:space="preserve">ZAŁĄCZNIK NR </w:t>
      </w:r>
      <w:r w:rsidR="00E3146A">
        <w:rPr>
          <w:rFonts w:asciiTheme="minorHAnsi" w:hAnsiTheme="minorHAnsi" w:cstheme="minorHAnsi"/>
          <w:b/>
          <w:sz w:val="20"/>
        </w:rPr>
        <w:t>7</w:t>
      </w:r>
      <w:r>
        <w:rPr>
          <w:rFonts w:asciiTheme="minorHAnsi" w:hAnsiTheme="minorHAnsi" w:cstheme="minorHAnsi"/>
          <w:b/>
          <w:sz w:val="20"/>
        </w:rPr>
        <w:t xml:space="preserve"> </w:t>
      </w:r>
      <w:r w:rsidR="00ED7026">
        <w:rPr>
          <w:rFonts w:asciiTheme="minorHAnsi" w:hAnsiTheme="minorHAnsi" w:cstheme="minorHAnsi"/>
          <w:b/>
          <w:sz w:val="20"/>
        </w:rPr>
        <w:t xml:space="preserve">DO SWZ </w:t>
      </w:r>
      <w:r w:rsidRPr="00A442E3">
        <w:rPr>
          <w:rFonts w:asciiTheme="minorHAnsi" w:hAnsiTheme="minorHAnsi" w:cstheme="minorHAnsi"/>
          <w:b/>
          <w:sz w:val="20"/>
        </w:rPr>
        <w:t xml:space="preserve">– </w:t>
      </w:r>
      <w:r>
        <w:rPr>
          <w:rFonts w:asciiTheme="minorHAnsi" w:hAnsiTheme="minorHAnsi" w:cstheme="minorHAnsi"/>
          <w:b/>
          <w:sz w:val="20"/>
        </w:rPr>
        <w:t>WYKAZ WYKONANYCH</w:t>
      </w:r>
      <w:r w:rsidR="00F57C90">
        <w:rPr>
          <w:rFonts w:asciiTheme="minorHAnsi" w:hAnsiTheme="minorHAnsi" w:cstheme="minorHAnsi"/>
          <w:b/>
          <w:sz w:val="20"/>
        </w:rPr>
        <w:t xml:space="preserve"> ZAMÓWIEŃ</w:t>
      </w:r>
    </w:p>
    <w:p w14:paraId="06CFA867" w14:textId="017F1E81" w:rsidR="00B137F8" w:rsidRDefault="00B137F8" w:rsidP="00B137F8">
      <w:pPr>
        <w:rPr>
          <w:rFonts w:asciiTheme="minorHAnsi" w:hAnsiTheme="minorHAnsi" w:cstheme="minorHAnsi"/>
          <w:sz w:val="20"/>
        </w:rPr>
      </w:pPr>
    </w:p>
    <w:p w14:paraId="04C1DADD" w14:textId="77777777" w:rsidR="00EC7687" w:rsidRDefault="00EC7687" w:rsidP="00B137F8">
      <w:pPr>
        <w:rPr>
          <w:rFonts w:asciiTheme="minorHAnsi" w:hAnsiTheme="minorHAnsi" w:cstheme="minorHAnsi"/>
          <w:sz w:val="20"/>
        </w:rPr>
      </w:pPr>
    </w:p>
    <w:tbl>
      <w:tblPr>
        <w:tblStyle w:val="Tabela-Siatka"/>
        <w:tblW w:w="0" w:type="auto"/>
        <w:tblInd w:w="-142" w:type="dxa"/>
        <w:tblLook w:val="04A0" w:firstRow="1" w:lastRow="0" w:firstColumn="1" w:lastColumn="0" w:noHBand="0" w:noVBand="1"/>
      </w:tblPr>
      <w:tblGrid>
        <w:gridCol w:w="3965"/>
        <w:gridCol w:w="850"/>
        <w:gridCol w:w="4134"/>
      </w:tblGrid>
      <w:tr w:rsidR="00EC7687" w:rsidRPr="006B56FD" w14:paraId="166D7DC8" w14:textId="77777777" w:rsidTr="00345526">
        <w:trPr>
          <w:trHeight w:val="1820"/>
        </w:trPr>
        <w:tc>
          <w:tcPr>
            <w:tcW w:w="3965" w:type="dxa"/>
            <w:tcBorders>
              <w:right w:val="single" w:sz="4" w:space="0" w:color="auto"/>
            </w:tcBorders>
          </w:tcPr>
          <w:p w14:paraId="1BCF9C65" w14:textId="77777777" w:rsidR="00EC7687" w:rsidRPr="006B56FD" w:rsidRDefault="00EC7687" w:rsidP="00345526">
            <w:pPr>
              <w:ind w:right="28"/>
              <w:jc w:val="left"/>
              <w:rPr>
                <w:rFonts w:asciiTheme="minorHAnsi" w:hAnsiTheme="minorHAnsi" w:cstheme="minorHAnsi"/>
                <w:b/>
                <w:i/>
                <w:iCs/>
                <w:sz w:val="20"/>
                <w:u w:val="single"/>
              </w:rPr>
            </w:pPr>
            <w:r w:rsidRPr="006B56FD">
              <w:rPr>
                <w:rFonts w:asciiTheme="minorHAnsi" w:hAnsiTheme="minorHAnsi" w:cstheme="minorHAnsi"/>
                <w:b/>
                <w:i/>
                <w:iCs/>
                <w:sz w:val="20"/>
                <w:u w:val="single"/>
              </w:rPr>
              <w:t>Wykonawca</w:t>
            </w:r>
          </w:p>
          <w:p w14:paraId="06AF82C5" w14:textId="77777777" w:rsidR="00EC7687" w:rsidRPr="006B56FD" w:rsidRDefault="00EC7687" w:rsidP="00345526">
            <w:pPr>
              <w:ind w:right="28"/>
              <w:jc w:val="left"/>
              <w:rPr>
                <w:rFonts w:asciiTheme="minorHAnsi" w:hAnsiTheme="minorHAnsi" w:cstheme="minorHAnsi"/>
                <w:sz w:val="20"/>
              </w:rPr>
            </w:pPr>
          </w:p>
          <w:p w14:paraId="16387C43" w14:textId="77777777" w:rsidR="00EC7687" w:rsidRPr="006B56FD" w:rsidRDefault="00EC7687"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1003CEC4" w14:textId="77777777" w:rsidR="00EC7687" w:rsidRPr="006B56FD" w:rsidRDefault="00EC7687"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7D1FE00F" w14:textId="77777777" w:rsidR="00EC7687" w:rsidRPr="006B56FD" w:rsidRDefault="00EC7687" w:rsidP="00345526">
            <w:pPr>
              <w:ind w:right="28"/>
              <w:jc w:val="center"/>
              <w:rPr>
                <w:rFonts w:asciiTheme="minorHAnsi" w:hAnsiTheme="minorHAnsi" w:cstheme="minorHAnsi"/>
                <w:i/>
                <w:sz w:val="20"/>
              </w:rPr>
            </w:pPr>
            <w:r w:rsidRPr="006B56FD">
              <w:rPr>
                <w:rFonts w:asciiTheme="minorHAnsi" w:hAnsiTheme="minorHAnsi" w:cstheme="minorHAnsi"/>
                <w:i/>
                <w:sz w:val="20"/>
              </w:rPr>
              <w:t>Nazwa i adres</w:t>
            </w:r>
          </w:p>
          <w:p w14:paraId="4AE39BC1" w14:textId="77777777" w:rsidR="00EC7687" w:rsidRPr="006B56FD" w:rsidRDefault="00EC7687" w:rsidP="00345526">
            <w:pPr>
              <w:ind w:right="28"/>
              <w:jc w:val="left"/>
              <w:rPr>
                <w:rFonts w:asciiTheme="minorHAnsi" w:hAnsiTheme="minorHAnsi" w:cstheme="minorHAnsi"/>
                <w:sz w:val="20"/>
              </w:rPr>
            </w:pPr>
          </w:p>
        </w:tc>
        <w:tc>
          <w:tcPr>
            <w:tcW w:w="850" w:type="dxa"/>
            <w:tcBorders>
              <w:top w:val="nil"/>
              <w:left w:val="single" w:sz="4" w:space="0" w:color="auto"/>
              <w:bottom w:val="nil"/>
              <w:right w:val="single" w:sz="4" w:space="0" w:color="auto"/>
            </w:tcBorders>
          </w:tcPr>
          <w:p w14:paraId="18DB2224" w14:textId="77777777" w:rsidR="00EC7687" w:rsidRPr="006B56FD" w:rsidRDefault="00EC7687" w:rsidP="00345526">
            <w:pPr>
              <w:spacing w:line="360" w:lineRule="auto"/>
              <w:rPr>
                <w:rFonts w:asciiTheme="minorHAnsi" w:eastAsiaTheme="majorEastAsia" w:hAnsiTheme="minorHAnsi" w:cstheme="minorHAnsi"/>
                <w:b/>
                <w:i/>
                <w:iCs/>
                <w:sz w:val="20"/>
                <w:u w:val="single"/>
              </w:rPr>
            </w:pPr>
          </w:p>
        </w:tc>
        <w:tc>
          <w:tcPr>
            <w:tcW w:w="4134" w:type="dxa"/>
            <w:tcBorders>
              <w:left w:val="single" w:sz="4" w:space="0" w:color="auto"/>
            </w:tcBorders>
          </w:tcPr>
          <w:p w14:paraId="29B98F8E" w14:textId="77777777" w:rsidR="00EC7687" w:rsidRPr="006B56FD" w:rsidRDefault="00EC7687" w:rsidP="00345526">
            <w:pPr>
              <w:spacing w:line="360" w:lineRule="auto"/>
              <w:rPr>
                <w:rFonts w:asciiTheme="minorHAnsi" w:eastAsiaTheme="majorEastAsia" w:hAnsiTheme="minorHAnsi" w:cstheme="minorHAnsi"/>
                <w:b/>
                <w:i/>
                <w:iCs/>
                <w:sz w:val="20"/>
                <w:u w:val="single"/>
              </w:rPr>
            </w:pPr>
            <w:r w:rsidRPr="006B56FD">
              <w:rPr>
                <w:rFonts w:asciiTheme="minorHAnsi" w:eastAsiaTheme="majorEastAsia" w:hAnsiTheme="minorHAnsi" w:cstheme="minorHAnsi"/>
                <w:b/>
                <w:i/>
                <w:iCs/>
                <w:sz w:val="20"/>
                <w:u w:val="single"/>
              </w:rPr>
              <w:t xml:space="preserve">Zamawiający </w:t>
            </w:r>
          </w:p>
          <w:p w14:paraId="71A4F199" w14:textId="77777777" w:rsidR="006548CB" w:rsidRPr="006548CB" w:rsidRDefault="006548CB" w:rsidP="006548CB">
            <w:pPr>
              <w:spacing w:before="120" w:after="120" w:line="240" w:lineRule="auto"/>
              <w:contextualSpacing/>
              <w:jc w:val="center"/>
              <w:rPr>
                <w:rFonts w:asciiTheme="minorHAnsi" w:eastAsia="Calibri" w:hAnsiTheme="minorHAnsi" w:cstheme="minorHAnsi"/>
                <w:b/>
                <w:sz w:val="20"/>
                <w:szCs w:val="22"/>
              </w:rPr>
            </w:pPr>
            <w:r w:rsidRPr="006548CB">
              <w:rPr>
                <w:rFonts w:asciiTheme="minorHAnsi" w:eastAsia="Calibri" w:hAnsiTheme="minorHAnsi" w:cstheme="minorHAnsi"/>
                <w:b/>
                <w:sz w:val="20"/>
                <w:szCs w:val="22"/>
              </w:rPr>
              <w:t>PGE Dystrybucja S.A.</w:t>
            </w:r>
          </w:p>
          <w:p w14:paraId="5FD562A8" w14:textId="77777777" w:rsidR="006548CB" w:rsidRPr="006548CB" w:rsidRDefault="006548CB" w:rsidP="006548CB">
            <w:pPr>
              <w:spacing w:before="120" w:after="120" w:line="240" w:lineRule="auto"/>
              <w:contextualSpacing/>
              <w:jc w:val="center"/>
              <w:rPr>
                <w:rFonts w:asciiTheme="minorHAnsi" w:eastAsia="Calibri" w:hAnsiTheme="minorHAnsi" w:cstheme="minorHAnsi"/>
                <w:sz w:val="20"/>
                <w:szCs w:val="22"/>
              </w:rPr>
            </w:pPr>
            <w:r w:rsidRPr="006548CB">
              <w:rPr>
                <w:rFonts w:asciiTheme="minorHAnsi" w:eastAsia="Calibri" w:hAnsiTheme="minorHAnsi" w:cstheme="minorHAnsi"/>
                <w:sz w:val="20"/>
                <w:szCs w:val="22"/>
              </w:rPr>
              <w:t>w imieniu i na rzecz której działa:</w:t>
            </w:r>
          </w:p>
          <w:p w14:paraId="1836AC69" w14:textId="77777777" w:rsidR="006548CB" w:rsidRPr="006548CB" w:rsidRDefault="006548CB" w:rsidP="006548CB">
            <w:pPr>
              <w:spacing w:before="120" w:after="120" w:line="240" w:lineRule="auto"/>
              <w:contextualSpacing/>
              <w:jc w:val="center"/>
              <w:rPr>
                <w:rFonts w:asciiTheme="minorHAnsi" w:eastAsia="Calibri" w:hAnsiTheme="minorHAnsi" w:cstheme="minorHAnsi"/>
                <w:b/>
                <w:sz w:val="20"/>
                <w:szCs w:val="22"/>
              </w:rPr>
            </w:pPr>
            <w:r w:rsidRPr="006548CB">
              <w:rPr>
                <w:rFonts w:asciiTheme="minorHAnsi" w:eastAsia="Calibri" w:hAnsiTheme="minorHAnsi" w:cstheme="minorHAnsi"/>
                <w:b/>
                <w:sz w:val="20"/>
                <w:szCs w:val="22"/>
              </w:rPr>
              <w:t>PGE Dystrybucja S.A. Oddział Białystok</w:t>
            </w:r>
          </w:p>
          <w:p w14:paraId="048108C5" w14:textId="77777777" w:rsidR="006548CB" w:rsidRPr="006548CB" w:rsidRDefault="006548CB" w:rsidP="006548CB">
            <w:pPr>
              <w:spacing w:before="120" w:after="120" w:line="240" w:lineRule="auto"/>
              <w:contextualSpacing/>
              <w:jc w:val="center"/>
              <w:rPr>
                <w:rFonts w:asciiTheme="minorHAnsi" w:eastAsia="Calibri" w:hAnsiTheme="minorHAnsi" w:cstheme="minorHAnsi"/>
                <w:color w:val="000000"/>
                <w:sz w:val="20"/>
                <w:szCs w:val="22"/>
              </w:rPr>
            </w:pPr>
            <w:r w:rsidRPr="006548CB">
              <w:rPr>
                <w:rFonts w:asciiTheme="minorHAnsi" w:eastAsia="Calibri" w:hAnsiTheme="minorHAnsi" w:cstheme="minorHAnsi"/>
                <w:color w:val="000000"/>
                <w:sz w:val="20"/>
                <w:szCs w:val="22"/>
              </w:rPr>
              <w:t>ul. Elektryczna 13</w:t>
            </w:r>
          </w:p>
          <w:p w14:paraId="0B494F22" w14:textId="653A3220" w:rsidR="00EC7687" w:rsidRPr="006B56FD" w:rsidRDefault="006548CB" w:rsidP="006548CB">
            <w:pPr>
              <w:spacing w:line="360" w:lineRule="auto"/>
              <w:jc w:val="center"/>
              <w:rPr>
                <w:rFonts w:asciiTheme="minorHAnsi" w:eastAsiaTheme="majorEastAsia" w:hAnsiTheme="minorHAnsi" w:cstheme="minorHAnsi"/>
                <w:i/>
                <w:iCs/>
                <w:sz w:val="20"/>
              </w:rPr>
            </w:pPr>
            <w:r w:rsidRPr="006548CB">
              <w:rPr>
                <w:rFonts w:asciiTheme="minorHAnsi" w:eastAsia="Calibri" w:hAnsiTheme="minorHAnsi" w:cstheme="minorHAnsi"/>
                <w:color w:val="000000"/>
                <w:sz w:val="20"/>
                <w:szCs w:val="22"/>
              </w:rPr>
              <w:t>15-950 Białystok</w:t>
            </w:r>
          </w:p>
        </w:tc>
      </w:tr>
    </w:tbl>
    <w:p w14:paraId="656B8589" w14:textId="68EEC9E9" w:rsidR="00A442E3" w:rsidRDefault="00A442E3" w:rsidP="00B137F8">
      <w:pPr>
        <w:rPr>
          <w:rFonts w:asciiTheme="minorHAnsi" w:hAnsiTheme="minorHAnsi" w:cstheme="minorHAnsi"/>
          <w:sz w:val="20"/>
        </w:rPr>
      </w:pPr>
    </w:p>
    <w:p w14:paraId="230251C6" w14:textId="561548AC" w:rsidR="00A442E3" w:rsidRDefault="00A442E3" w:rsidP="00B137F8">
      <w:pPr>
        <w:rPr>
          <w:rFonts w:asciiTheme="minorHAnsi" w:hAnsiTheme="minorHAnsi" w:cstheme="minorHAnsi"/>
          <w:sz w:val="20"/>
        </w:rPr>
      </w:pPr>
    </w:p>
    <w:p w14:paraId="03814602" w14:textId="17FA7B1A" w:rsidR="005B1ED0" w:rsidRPr="004B4556" w:rsidRDefault="005B1ED0" w:rsidP="005B1ED0">
      <w:pPr>
        <w:spacing w:line="240" w:lineRule="auto"/>
        <w:jc w:val="center"/>
        <w:rPr>
          <w:rFonts w:asciiTheme="minorHAnsi" w:hAnsiTheme="minorHAnsi" w:cstheme="minorHAnsi"/>
          <w:b/>
          <w:sz w:val="20"/>
        </w:rPr>
      </w:pPr>
      <w:r w:rsidRPr="004B4556">
        <w:rPr>
          <w:rFonts w:asciiTheme="minorHAnsi" w:hAnsiTheme="minorHAnsi" w:cstheme="minorHAnsi"/>
          <w:b/>
          <w:sz w:val="20"/>
        </w:rPr>
        <w:t xml:space="preserve">WYKAZ WYKONANYCH </w:t>
      </w:r>
      <w:r w:rsidR="00F57C90">
        <w:rPr>
          <w:rFonts w:asciiTheme="minorHAnsi" w:hAnsiTheme="minorHAnsi" w:cstheme="minorHAnsi"/>
          <w:b/>
          <w:sz w:val="20"/>
        </w:rPr>
        <w:t>ZAMÓWIEŃ</w:t>
      </w:r>
      <w:r w:rsidRPr="004B4556">
        <w:rPr>
          <w:rFonts w:asciiTheme="minorHAnsi" w:hAnsiTheme="minorHAnsi" w:cstheme="minorHAnsi"/>
          <w:b/>
          <w:sz w:val="20"/>
        </w:rPr>
        <w:t xml:space="preserve"> </w:t>
      </w:r>
    </w:p>
    <w:p w14:paraId="02BEA41E" w14:textId="50E5CC3A" w:rsidR="00B137F8" w:rsidRDefault="00B137F8" w:rsidP="00B137F8">
      <w:pPr>
        <w:rPr>
          <w:rFonts w:asciiTheme="minorHAnsi" w:hAnsiTheme="minorHAnsi" w:cstheme="minorHAnsi"/>
          <w:sz w:val="20"/>
        </w:rPr>
      </w:pPr>
    </w:p>
    <w:p w14:paraId="1AD8AF27" w14:textId="77777777" w:rsidR="003A6457" w:rsidRPr="004B4556" w:rsidRDefault="003A6457" w:rsidP="00B137F8">
      <w:pPr>
        <w:rPr>
          <w:rFonts w:asciiTheme="minorHAnsi" w:hAnsiTheme="minorHAnsi" w:cstheme="minorHAnsi"/>
          <w:sz w:val="20"/>
        </w:rPr>
      </w:pPr>
    </w:p>
    <w:p w14:paraId="66AAB942" w14:textId="4D225D91" w:rsidR="00B137F8" w:rsidRPr="00DE6881" w:rsidRDefault="00B137F8" w:rsidP="00DE6881">
      <w:pPr>
        <w:autoSpaceDE w:val="0"/>
        <w:autoSpaceDN w:val="0"/>
        <w:adjustRightInd w:val="0"/>
        <w:spacing w:line="240" w:lineRule="auto"/>
        <w:rPr>
          <w:rFonts w:asciiTheme="minorHAnsi" w:eastAsiaTheme="minorHAnsi" w:hAnsiTheme="minorHAnsi" w:cstheme="minorHAnsi"/>
          <w:i/>
          <w:sz w:val="20"/>
        </w:rPr>
      </w:pPr>
      <w:r w:rsidRPr="004B4556">
        <w:rPr>
          <w:rFonts w:asciiTheme="minorHAnsi" w:hAnsiTheme="minorHAnsi" w:cstheme="minorHAnsi"/>
          <w:sz w:val="20"/>
          <w:lang w:eastAsia="pl-PL"/>
        </w:rPr>
        <w:t xml:space="preserve">Składając Ofertę w postępowaniu zakupowym </w:t>
      </w:r>
      <w:r w:rsidR="00DA5698">
        <w:rPr>
          <w:rFonts w:asciiTheme="minorHAnsi" w:hAnsiTheme="minorHAnsi" w:cstheme="minorHAnsi"/>
          <w:sz w:val="20"/>
          <w:lang w:eastAsia="pl-PL"/>
        </w:rPr>
        <w:t xml:space="preserve">nr </w:t>
      </w:r>
      <w:r w:rsidR="002016BF">
        <w:rPr>
          <w:rFonts w:asciiTheme="minorHAnsi" w:hAnsiTheme="minorHAnsi" w:cstheme="minorHAnsi"/>
          <w:sz w:val="20"/>
          <w:lang w:eastAsia="pl-PL"/>
        </w:rPr>
        <w:t>POST/DYS/OB/LZA/02868</w:t>
      </w:r>
      <w:r w:rsidR="0031583B">
        <w:rPr>
          <w:rFonts w:asciiTheme="minorHAnsi" w:hAnsiTheme="minorHAnsi" w:cstheme="minorHAnsi"/>
          <w:sz w:val="20"/>
          <w:lang w:eastAsia="pl-PL"/>
        </w:rPr>
        <w:t>/</w:t>
      </w:r>
      <w:r w:rsidR="00A57F14">
        <w:rPr>
          <w:rFonts w:asciiTheme="minorHAnsi" w:hAnsiTheme="minorHAnsi" w:cstheme="minorHAnsi"/>
          <w:sz w:val="20"/>
          <w:lang w:eastAsia="pl-PL"/>
        </w:rPr>
        <w:t>2024</w:t>
      </w:r>
      <w:r w:rsidR="00613C94">
        <w:rPr>
          <w:rFonts w:asciiTheme="minorHAnsi" w:hAnsiTheme="minorHAnsi" w:cstheme="minorHAnsi"/>
          <w:sz w:val="20"/>
          <w:lang w:eastAsia="pl-PL"/>
        </w:rPr>
        <w:t xml:space="preserve"> </w:t>
      </w:r>
      <w:r w:rsidR="00613C94" w:rsidRPr="004B4556">
        <w:rPr>
          <w:rFonts w:asciiTheme="minorHAnsi" w:hAnsiTheme="minorHAnsi" w:cstheme="minorHAnsi"/>
          <w:sz w:val="20"/>
          <w:lang w:eastAsia="pl-PL"/>
        </w:rPr>
        <w:t xml:space="preserve">prowadzonym w trybie przetargu nieograniczonego </w:t>
      </w:r>
      <w:r w:rsidR="00613C94">
        <w:rPr>
          <w:rFonts w:asciiTheme="minorHAnsi" w:hAnsiTheme="minorHAnsi" w:cstheme="minorHAnsi"/>
          <w:sz w:val="20"/>
          <w:lang w:eastAsia="pl-PL"/>
        </w:rPr>
        <w:t xml:space="preserve">pn. </w:t>
      </w:r>
      <w:r w:rsidR="00DE6881" w:rsidRPr="00942E90">
        <w:rPr>
          <w:rFonts w:asciiTheme="minorHAnsi" w:eastAsiaTheme="minorHAnsi" w:hAnsiTheme="minorHAnsi" w:cstheme="minorHAnsi"/>
          <w:i/>
          <w:sz w:val="20"/>
        </w:rPr>
        <w:t xml:space="preserve">Opracowanie projektów budowlano-wykonawczych budowy sieci elektroenergetycznej </w:t>
      </w:r>
      <w:proofErr w:type="spellStart"/>
      <w:r w:rsidR="00A73D1C">
        <w:rPr>
          <w:rFonts w:asciiTheme="minorHAnsi" w:eastAsiaTheme="minorHAnsi" w:hAnsiTheme="minorHAnsi" w:cstheme="minorHAnsi"/>
          <w:i/>
          <w:sz w:val="20"/>
        </w:rPr>
        <w:t>nN</w:t>
      </w:r>
      <w:proofErr w:type="spellEnd"/>
      <w:r w:rsidR="00DE6881" w:rsidRPr="00942E90">
        <w:rPr>
          <w:rFonts w:asciiTheme="minorHAnsi" w:eastAsiaTheme="minorHAnsi" w:hAnsiTheme="minorHAnsi" w:cstheme="minorHAnsi"/>
          <w:i/>
          <w:sz w:val="20"/>
        </w:rPr>
        <w:t xml:space="preserve"> na terenie działalności Rejonu Energetycznego </w:t>
      </w:r>
      <w:r w:rsidR="006B6B12">
        <w:rPr>
          <w:rFonts w:asciiTheme="minorHAnsi" w:eastAsiaTheme="minorHAnsi" w:hAnsiTheme="minorHAnsi" w:cstheme="minorHAnsi"/>
          <w:i/>
          <w:sz w:val="20"/>
        </w:rPr>
        <w:t>Białystok Miasto</w:t>
      </w:r>
      <w:r w:rsidR="00DE6881" w:rsidRPr="00942E90">
        <w:rPr>
          <w:rFonts w:asciiTheme="minorHAnsi" w:eastAsiaTheme="minorHAnsi" w:hAnsiTheme="minorHAnsi" w:cstheme="minorHAnsi"/>
          <w:i/>
          <w:sz w:val="20"/>
        </w:rPr>
        <w:t xml:space="preserve"> PGE Dystry</w:t>
      </w:r>
      <w:r w:rsidR="00A57F14">
        <w:rPr>
          <w:rFonts w:asciiTheme="minorHAnsi" w:eastAsiaTheme="minorHAnsi" w:hAnsiTheme="minorHAnsi" w:cstheme="minorHAnsi"/>
          <w:i/>
          <w:sz w:val="20"/>
        </w:rPr>
        <w:t xml:space="preserve">bucja S.A. Oddział Białystok – </w:t>
      </w:r>
      <w:r w:rsidR="002016BF">
        <w:rPr>
          <w:rFonts w:asciiTheme="minorHAnsi" w:eastAsiaTheme="minorHAnsi" w:hAnsiTheme="minorHAnsi" w:cstheme="minorHAnsi"/>
          <w:i/>
          <w:sz w:val="20"/>
        </w:rPr>
        <w:t xml:space="preserve">5 </w:t>
      </w:r>
      <w:bookmarkStart w:id="0" w:name="_GoBack"/>
      <w:bookmarkEnd w:id="0"/>
      <w:r w:rsidR="00DE6881" w:rsidRPr="00942E90">
        <w:rPr>
          <w:rFonts w:asciiTheme="minorHAnsi" w:eastAsiaTheme="minorHAnsi" w:hAnsiTheme="minorHAnsi" w:cstheme="minorHAnsi"/>
          <w:i/>
          <w:sz w:val="20"/>
        </w:rPr>
        <w:t>części</w:t>
      </w:r>
      <w:r w:rsidRPr="004B4556">
        <w:rPr>
          <w:rFonts w:asciiTheme="minorHAnsi" w:hAnsiTheme="minorHAnsi" w:cstheme="minorHAnsi"/>
          <w:b/>
          <w:sz w:val="20"/>
        </w:rPr>
        <w:t xml:space="preserve">, </w:t>
      </w:r>
      <w:r w:rsidRPr="004B4556">
        <w:rPr>
          <w:rFonts w:asciiTheme="minorHAnsi" w:hAnsiTheme="minorHAnsi" w:cstheme="minorHAnsi"/>
          <w:b/>
          <w:sz w:val="20"/>
          <w:lang w:eastAsia="pl-PL"/>
        </w:rPr>
        <w:t>oświadczamy</w:t>
      </w:r>
      <w:r w:rsidRPr="004B4556">
        <w:rPr>
          <w:rFonts w:asciiTheme="minorHAnsi" w:hAnsiTheme="minorHAnsi" w:cstheme="minorHAnsi"/>
          <w:sz w:val="20"/>
          <w:lang w:eastAsia="pl-PL"/>
        </w:rPr>
        <w:t xml:space="preserve">, </w:t>
      </w:r>
      <w:r w:rsidRPr="004B4556">
        <w:rPr>
          <w:rFonts w:asciiTheme="minorHAnsi" w:hAnsiTheme="minorHAnsi" w:cstheme="minorHAnsi"/>
          <w:bCs/>
          <w:sz w:val="20"/>
          <w:lang w:eastAsia="pl-PL"/>
        </w:rPr>
        <w:t>że</w:t>
      </w:r>
      <w:r w:rsidRPr="004B4556">
        <w:rPr>
          <w:rFonts w:asciiTheme="minorHAnsi" w:hAnsiTheme="minorHAnsi" w:cstheme="minorHAnsi"/>
          <w:sz w:val="20"/>
          <w:lang w:eastAsia="pl-PL"/>
        </w:rPr>
        <w:t xml:space="preserve"> w okresie ostatnich </w:t>
      </w:r>
      <w:r w:rsidR="00930749">
        <w:rPr>
          <w:rFonts w:asciiTheme="minorHAnsi" w:hAnsiTheme="minorHAnsi" w:cstheme="minorHAnsi"/>
          <w:sz w:val="20"/>
          <w:lang w:eastAsia="pl-PL"/>
        </w:rPr>
        <w:t>3</w:t>
      </w:r>
      <w:r w:rsidRPr="004B4556">
        <w:rPr>
          <w:rFonts w:asciiTheme="minorHAnsi" w:hAnsiTheme="minorHAnsi" w:cstheme="minorHAnsi"/>
          <w:sz w:val="20"/>
          <w:lang w:eastAsia="pl-PL"/>
        </w:rPr>
        <w:t xml:space="preserve"> lat przed upływem terminu składania Ofert wykonaliśmy następujące </w:t>
      </w:r>
      <w:r w:rsidR="00577AC3">
        <w:rPr>
          <w:rFonts w:asciiTheme="minorHAnsi" w:hAnsiTheme="minorHAnsi" w:cstheme="minorHAnsi"/>
          <w:sz w:val="20"/>
          <w:lang w:eastAsia="pl-PL"/>
        </w:rPr>
        <w:t>zamówienia</w:t>
      </w:r>
      <w:r w:rsidRPr="004B4556">
        <w:rPr>
          <w:rFonts w:asciiTheme="minorHAnsi" w:hAnsiTheme="minorHAnsi" w:cstheme="minorHAnsi"/>
          <w:sz w:val="20"/>
          <w:lang w:eastAsia="pl-PL"/>
        </w:rPr>
        <w:t>:</w:t>
      </w:r>
    </w:p>
    <w:p w14:paraId="3E92192E" w14:textId="0F96DC2C" w:rsidR="00B137F8" w:rsidRPr="004B4556" w:rsidRDefault="00B137F8" w:rsidP="00B137F8">
      <w:pPr>
        <w:spacing w:after="120" w:line="240" w:lineRule="auto"/>
        <w:rPr>
          <w:rFonts w:asciiTheme="minorHAnsi" w:hAnsiTheme="minorHAnsi" w:cstheme="minorHAnsi"/>
          <w:sz w:val="20"/>
          <w:lang w:eastAsia="pl-PL"/>
        </w:rPr>
      </w:pPr>
    </w:p>
    <w:tbl>
      <w:tblPr>
        <w:tblW w:w="9640" w:type="dxa"/>
        <w:tblInd w:w="-28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0"/>
        <w:gridCol w:w="2126"/>
        <w:gridCol w:w="1560"/>
        <w:gridCol w:w="1559"/>
        <w:gridCol w:w="1559"/>
        <w:gridCol w:w="2126"/>
      </w:tblGrid>
      <w:tr w:rsidR="005B1ED0" w:rsidRPr="004B4556" w14:paraId="10FD5607" w14:textId="77777777" w:rsidTr="00D92E08">
        <w:trPr>
          <w:cantSplit/>
          <w:trHeight w:val="737"/>
          <w:tblHeader/>
        </w:trPr>
        <w:tc>
          <w:tcPr>
            <w:tcW w:w="710" w:type="dxa"/>
            <w:vMerge w:val="restart"/>
            <w:tcBorders>
              <w:top w:val="single" w:sz="4" w:space="0" w:color="auto"/>
              <w:left w:val="single" w:sz="4" w:space="0" w:color="auto"/>
            </w:tcBorders>
            <w:shd w:val="clear" w:color="auto" w:fill="C6D9F1" w:themeFill="text2" w:themeFillTint="33"/>
            <w:vAlign w:val="center"/>
          </w:tcPr>
          <w:p w14:paraId="05DCE264" w14:textId="3F3C17F4" w:rsidR="005B1ED0" w:rsidRPr="004B4556" w:rsidRDefault="005B1ED0" w:rsidP="005B1ED0">
            <w:pPr>
              <w:jc w:val="center"/>
              <w:rPr>
                <w:rFonts w:asciiTheme="minorHAnsi" w:hAnsiTheme="minorHAnsi" w:cstheme="minorHAnsi"/>
                <w:b/>
                <w:sz w:val="20"/>
              </w:rPr>
            </w:pPr>
            <w:r w:rsidRPr="004B4556">
              <w:rPr>
                <w:rFonts w:asciiTheme="minorHAnsi" w:hAnsiTheme="minorHAnsi" w:cstheme="minorHAnsi"/>
                <w:b/>
                <w:sz w:val="20"/>
              </w:rPr>
              <w:t>Lp.</w:t>
            </w:r>
          </w:p>
        </w:tc>
        <w:tc>
          <w:tcPr>
            <w:tcW w:w="2126" w:type="dxa"/>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7F6FB9B6" w14:textId="77777777" w:rsidR="005B1ED0" w:rsidRPr="004B4556" w:rsidRDefault="005B1ED0" w:rsidP="005B1ED0">
            <w:pPr>
              <w:jc w:val="center"/>
              <w:rPr>
                <w:rFonts w:asciiTheme="minorHAnsi" w:hAnsiTheme="minorHAnsi" w:cstheme="minorHAnsi"/>
                <w:b/>
                <w:sz w:val="20"/>
              </w:rPr>
            </w:pPr>
          </w:p>
          <w:p w14:paraId="7C3485A8" w14:textId="77777777" w:rsidR="005B1ED0" w:rsidRPr="004B4556" w:rsidRDefault="005B1ED0" w:rsidP="005B1ED0">
            <w:pPr>
              <w:spacing w:line="240" w:lineRule="auto"/>
              <w:jc w:val="center"/>
              <w:rPr>
                <w:rFonts w:asciiTheme="minorHAnsi" w:hAnsiTheme="minorHAnsi" w:cstheme="minorHAnsi"/>
                <w:b/>
                <w:sz w:val="20"/>
              </w:rPr>
            </w:pPr>
            <w:r w:rsidRPr="004B4556">
              <w:rPr>
                <w:rFonts w:asciiTheme="minorHAnsi" w:hAnsiTheme="minorHAnsi" w:cstheme="minorHAnsi"/>
                <w:b/>
                <w:sz w:val="20"/>
              </w:rPr>
              <w:t>Przedmiot zakupu</w:t>
            </w:r>
          </w:p>
          <w:p w14:paraId="7F008D80" w14:textId="77777777" w:rsidR="005B1ED0" w:rsidRPr="004B4556" w:rsidRDefault="005B1ED0" w:rsidP="005B1ED0">
            <w:pPr>
              <w:spacing w:line="240" w:lineRule="auto"/>
              <w:jc w:val="center"/>
              <w:rPr>
                <w:rFonts w:asciiTheme="minorHAnsi" w:hAnsiTheme="minorHAnsi" w:cstheme="minorHAnsi"/>
                <w:b/>
                <w:sz w:val="20"/>
              </w:rPr>
            </w:pPr>
          </w:p>
        </w:tc>
        <w:tc>
          <w:tcPr>
            <w:tcW w:w="1560" w:type="dxa"/>
            <w:vMerge w:val="restart"/>
            <w:tcBorders>
              <w:top w:val="single" w:sz="4" w:space="0" w:color="auto"/>
            </w:tcBorders>
            <w:shd w:val="clear" w:color="auto" w:fill="C6D9F1" w:themeFill="text2" w:themeFillTint="33"/>
          </w:tcPr>
          <w:p w14:paraId="283ADF1E" w14:textId="77777777" w:rsidR="005B1ED0" w:rsidRPr="004B4556" w:rsidRDefault="005B1ED0" w:rsidP="005B1ED0">
            <w:pPr>
              <w:jc w:val="center"/>
              <w:rPr>
                <w:rFonts w:asciiTheme="minorHAnsi" w:hAnsiTheme="minorHAnsi" w:cstheme="minorHAnsi"/>
                <w:b/>
                <w:sz w:val="20"/>
              </w:rPr>
            </w:pPr>
          </w:p>
          <w:p w14:paraId="0C151A18" w14:textId="69500AF4" w:rsidR="005B1ED0" w:rsidRPr="004B4556" w:rsidRDefault="00577AC3" w:rsidP="005B1ED0">
            <w:pPr>
              <w:jc w:val="center"/>
              <w:rPr>
                <w:rFonts w:asciiTheme="minorHAnsi" w:hAnsiTheme="minorHAnsi" w:cstheme="minorHAnsi"/>
                <w:b/>
                <w:sz w:val="20"/>
              </w:rPr>
            </w:pPr>
            <w:r w:rsidRPr="00577AC3">
              <w:rPr>
                <w:rFonts w:asciiTheme="minorHAnsi" w:hAnsiTheme="minorHAnsi" w:cstheme="minorHAnsi"/>
                <w:b/>
                <w:sz w:val="20"/>
              </w:rPr>
              <w:t>Zakres rzeczowy zamówienia</w:t>
            </w:r>
          </w:p>
        </w:tc>
        <w:tc>
          <w:tcPr>
            <w:tcW w:w="3118" w:type="dxa"/>
            <w:gridSpan w:val="2"/>
            <w:tcBorders>
              <w:top w:val="single" w:sz="4" w:space="0" w:color="auto"/>
              <w:bottom w:val="single" w:sz="4" w:space="0" w:color="auto"/>
            </w:tcBorders>
            <w:shd w:val="clear" w:color="auto" w:fill="C6D9F1" w:themeFill="text2" w:themeFillTint="33"/>
            <w:vAlign w:val="center"/>
          </w:tcPr>
          <w:p w14:paraId="2096BF78" w14:textId="609F006C" w:rsidR="005B1ED0" w:rsidRPr="004B4556" w:rsidRDefault="005B1ED0" w:rsidP="00577AC3">
            <w:pPr>
              <w:jc w:val="center"/>
              <w:rPr>
                <w:rFonts w:asciiTheme="minorHAnsi" w:hAnsiTheme="minorHAnsi" w:cstheme="minorHAnsi"/>
                <w:b/>
                <w:sz w:val="20"/>
              </w:rPr>
            </w:pPr>
            <w:r w:rsidRPr="004B4556">
              <w:rPr>
                <w:rFonts w:asciiTheme="minorHAnsi" w:hAnsiTheme="minorHAnsi" w:cstheme="minorHAnsi"/>
                <w:b/>
                <w:sz w:val="20"/>
              </w:rPr>
              <w:t xml:space="preserve">Termin  realizacji </w:t>
            </w:r>
            <w:r w:rsidR="00577AC3">
              <w:rPr>
                <w:rFonts w:asciiTheme="minorHAnsi" w:hAnsiTheme="minorHAnsi" w:cstheme="minorHAnsi"/>
                <w:b/>
                <w:sz w:val="20"/>
              </w:rPr>
              <w:t>zamówienia</w:t>
            </w:r>
          </w:p>
        </w:tc>
        <w:tc>
          <w:tcPr>
            <w:tcW w:w="2126" w:type="dxa"/>
            <w:vMerge w:val="restart"/>
            <w:tcBorders>
              <w:top w:val="single" w:sz="4" w:space="0" w:color="auto"/>
              <w:left w:val="nil"/>
              <w:right w:val="single" w:sz="4" w:space="0" w:color="auto"/>
            </w:tcBorders>
            <w:shd w:val="clear" w:color="auto" w:fill="C6D9F1" w:themeFill="text2" w:themeFillTint="33"/>
            <w:vAlign w:val="center"/>
          </w:tcPr>
          <w:p w14:paraId="0E0B4826" w14:textId="77777777" w:rsidR="005B1ED0" w:rsidRPr="004B4556" w:rsidRDefault="005B1ED0" w:rsidP="005B1ED0">
            <w:pPr>
              <w:spacing w:line="240" w:lineRule="auto"/>
              <w:jc w:val="center"/>
              <w:rPr>
                <w:rFonts w:asciiTheme="minorHAnsi" w:hAnsiTheme="minorHAnsi" w:cstheme="minorHAnsi"/>
                <w:b/>
                <w:sz w:val="20"/>
                <w:lang w:eastAsia="pl-PL"/>
              </w:rPr>
            </w:pPr>
            <w:r w:rsidRPr="004B4556">
              <w:rPr>
                <w:rFonts w:asciiTheme="minorHAnsi" w:hAnsiTheme="minorHAnsi" w:cstheme="minorHAnsi"/>
                <w:b/>
                <w:sz w:val="20"/>
                <w:lang w:eastAsia="pl-PL"/>
              </w:rPr>
              <w:t>Nazwa Odbiorcy</w:t>
            </w:r>
          </w:p>
          <w:p w14:paraId="6A95D445" w14:textId="61DB8590" w:rsidR="005B1ED0" w:rsidRPr="004B4556" w:rsidRDefault="005B1ED0" w:rsidP="005B1ED0">
            <w:pPr>
              <w:spacing w:line="240" w:lineRule="auto"/>
              <w:jc w:val="center"/>
              <w:rPr>
                <w:rFonts w:asciiTheme="minorHAnsi" w:hAnsiTheme="minorHAnsi" w:cstheme="minorHAnsi"/>
                <w:i/>
                <w:sz w:val="20"/>
                <w:lang w:eastAsia="pl-PL"/>
              </w:rPr>
            </w:pPr>
            <w:r w:rsidRPr="004B4556">
              <w:rPr>
                <w:rFonts w:asciiTheme="minorHAnsi" w:hAnsiTheme="minorHAnsi" w:cstheme="minorHAnsi"/>
                <w:i/>
                <w:sz w:val="20"/>
                <w:lang w:eastAsia="pl-PL"/>
              </w:rPr>
              <w:t>(wraz z adresem i nr telefonu)</w:t>
            </w:r>
          </w:p>
        </w:tc>
      </w:tr>
      <w:tr w:rsidR="005B1ED0" w:rsidRPr="004B4556" w14:paraId="56A7B3D4" w14:textId="77777777" w:rsidTr="00D92E08">
        <w:trPr>
          <w:cantSplit/>
          <w:trHeight w:val="504"/>
          <w:tblHeader/>
        </w:trPr>
        <w:tc>
          <w:tcPr>
            <w:tcW w:w="710" w:type="dxa"/>
            <w:vMerge/>
            <w:tcBorders>
              <w:left w:val="single" w:sz="4" w:space="0" w:color="auto"/>
            </w:tcBorders>
            <w:vAlign w:val="center"/>
          </w:tcPr>
          <w:p w14:paraId="61DA00CA" w14:textId="77777777" w:rsidR="005B1ED0" w:rsidRPr="004B4556" w:rsidRDefault="005B1ED0" w:rsidP="005B1ED0">
            <w:pPr>
              <w:jc w:val="center"/>
              <w:rPr>
                <w:rFonts w:asciiTheme="minorHAnsi" w:hAnsiTheme="minorHAnsi" w:cstheme="minorHAnsi"/>
                <w:i/>
                <w:sz w:val="20"/>
              </w:rPr>
            </w:pPr>
          </w:p>
        </w:tc>
        <w:tc>
          <w:tcPr>
            <w:tcW w:w="2126" w:type="dxa"/>
            <w:vMerge/>
            <w:tcBorders>
              <w:top w:val="nil"/>
              <w:right w:val="single" w:sz="4" w:space="0" w:color="auto"/>
            </w:tcBorders>
            <w:vAlign w:val="center"/>
          </w:tcPr>
          <w:p w14:paraId="035D32B5" w14:textId="77777777" w:rsidR="005B1ED0" w:rsidRPr="004B4556" w:rsidRDefault="005B1ED0" w:rsidP="005B1ED0">
            <w:pPr>
              <w:jc w:val="center"/>
              <w:rPr>
                <w:rFonts w:asciiTheme="minorHAnsi" w:hAnsiTheme="minorHAnsi" w:cstheme="minorHAnsi"/>
                <w:i/>
                <w:sz w:val="20"/>
              </w:rPr>
            </w:pPr>
          </w:p>
        </w:tc>
        <w:tc>
          <w:tcPr>
            <w:tcW w:w="1560" w:type="dxa"/>
            <w:vMerge/>
          </w:tcPr>
          <w:p w14:paraId="296EFDC1" w14:textId="77777777" w:rsidR="005B1ED0" w:rsidRPr="004B4556" w:rsidRDefault="005B1ED0" w:rsidP="005B1ED0">
            <w:pPr>
              <w:jc w:val="center"/>
              <w:rPr>
                <w:rFonts w:asciiTheme="minorHAnsi" w:hAnsiTheme="minorHAnsi" w:cstheme="minorHAnsi"/>
                <w:i/>
                <w:sz w:val="20"/>
              </w:rPr>
            </w:pPr>
          </w:p>
        </w:tc>
        <w:tc>
          <w:tcPr>
            <w:tcW w:w="1559" w:type="dxa"/>
            <w:tcBorders>
              <w:top w:val="nil"/>
            </w:tcBorders>
            <w:shd w:val="clear" w:color="auto" w:fill="DBE5F1" w:themeFill="accent1" w:themeFillTint="33"/>
            <w:vAlign w:val="center"/>
          </w:tcPr>
          <w:p w14:paraId="2F841D58" w14:textId="77777777" w:rsidR="005B1ED0" w:rsidRPr="004B4556" w:rsidRDefault="005B1ED0" w:rsidP="005B1ED0">
            <w:pPr>
              <w:jc w:val="center"/>
              <w:rPr>
                <w:rFonts w:asciiTheme="minorHAnsi" w:hAnsiTheme="minorHAnsi" w:cstheme="minorHAnsi"/>
                <w:i/>
                <w:sz w:val="20"/>
              </w:rPr>
            </w:pPr>
            <w:r w:rsidRPr="004B4556">
              <w:rPr>
                <w:rFonts w:asciiTheme="minorHAnsi" w:hAnsiTheme="minorHAnsi" w:cstheme="minorHAnsi"/>
                <w:i/>
                <w:sz w:val="20"/>
              </w:rPr>
              <w:t>Data</w:t>
            </w:r>
          </w:p>
          <w:p w14:paraId="68DFD46E" w14:textId="7A668A44" w:rsidR="005B1ED0" w:rsidRPr="004B4556" w:rsidRDefault="005B1ED0" w:rsidP="005B1ED0">
            <w:pPr>
              <w:jc w:val="center"/>
              <w:rPr>
                <w:rFonts w:asciiTheme="minorHAnsi" w:hAnsiTheme="minorHAnsi" w:cstheme="minorHAnsi"/>
                <w:i/>
                <w:sz w:val="20"/>
              </w:rPr>
            </w:pPr>
            <w:r w:rsidRPr="004B4556">
              <w:rPr>
                <w:rFonts w:asciiTheme="minorHAnsi" w:hAnsiTheme="minorHAnsi" w:cstheme="minorHAnsi"/>
                <w:i/>
                <w:sz w:val="20"/>
              </w:rPr>
              <w:t>Rozpoczęcia</w:t>
            </w:r>
          </w:p>
        </w:tc>
        <w:tc>
          <w:tcPr>
            <w:tcW w:w="1559" w:type="dxa"/>
            <w:tcBorders>
              <w:top w:val="nil"/>
              <w:right w:val="single" w:sz="4" w:space="0" w:color="auto"/>
            </w:tcBorders>
            <w:shd w:val="clear" w:color="auto" w:fill="DBE5F1" w:themeFill="accent1" w:themeFillTint="33"/>
            <w:vAlign w:val="center"/>
          </w:tcPr>
          <w:p w14:paraId="6DE5772B" w14:textId="77777777" w:rsidR="005B1ED0" w:rsidRPr="004B4556" w:rsidRDefault="005B1ED0" w:rsidP="005B1ED0">
            <w:pPr>
              <w:jc w:val="center"/>
              <w:rPr>
                <w:rFonts w:asciiTheme="minorHAnsi" w:hAnsiTheme="minorHAnsi" w:cstheme="minorHAnsi"/>
                <w:i/>
                <w:sz w:val="20"/>
              </w:rPr>
            </w:pPr>
            <w:r w:rsidRPr="004B4556">
              <w:rPr>
                <w:rFonts w:asciiTheme="minorHAnsi" w:hAnsiTheme="minorHAnsi" w:cstheme="minorHAnsi"/>
                <w:i/>
                <w:sz w:val="20"/>
              </w:rPr>
              <w:t>Data</w:t>
            </w:r>
          </w:p>
          <w:p w14:paraId="1719AC74" w14:textId="77777777" w:rsidR="005B1ED0" w:rsidRPr="004B4556" w:rsidRDefault="005B1ED0" w:rsidP="005B1ED0">
            <w:pPr>
              <w:jc w:val="center"/>
              <w:rPr>
                <w:rFonts w:asciiTheme="minorHAnsi" w:hAnsiTheme="minorHAnsi" w:cstheme="minorHAnsi"/>
                <w:i/>
                <w:sz w:val="20"/>
              </w:rPr>
            </w:pPr>
            <w:r w:rsidRPr="004B4556">
              <w:rPr>
                <w:rFonts w:asciiTheme="minorHAnsi" w:hAnsiTheme="minorHAnsi" w:cstheme="minorHAnsi"/>
                <w:i/>
                <w:sz w:val="20"/>
              </w:rPr>
              <w:t>zakończenia</w:t>
            </w:r>
          </w:p>
        </w:tc>
        <w:tc>
          <w:tcPr>
            <w:tcW w:w="2126" w:type="dxa"/>
            <w:vMerge/>
            <w:tcBorders>
              <w:left w:val="single" w:sz="4" w:space="0" w:color="auto"/>
              <w:bottom w:val="single" w:sz="4" w:space="0" w:color="auto"/>
              <w:right w:val="single" w:sz="4" w:space="0" w:color="auto"/>
            </w:tcBorders>
          </w:tcPr>
          <w:p w14:paraId="4EF98D1F" w14:textId="77777777" w:rsidR="005B1ED0" w:rsidRPr="004B4556" w:rsidRDefault="005B1ED0" w:rsidP="005B1ED0">
            <w:pPr>
              <w:jc w:val="center"/>
              <w:rPr>
                <w:rFonts w:asciiTheme="minorHAnsi" w:hAnsiTheme="minorHAnsi" w:cstheme="minorHAnsi"/>
                <w:i/>
                <w:sz w:val="20"/>
              </w:rPr>
            </w:pPr>
          </w:p>
        </w:tc>
      </w:tr>
      <w:tr w:rsidR="00930749" w:rsidRPr="004B4556" w14:paraId="41B8D996" w14:textId="77777777" w:rsidTr="00D92E08">
        <w:trPr>
          <w:trHeight w:val="843"/>
        </w:trPr>
        <w:tc>
          <w:tcPr>
            <w:tcW w:w="710" w:type="dxa"/>
            <w:vAlign w:val="center"/>
          </w:tcPr>
          <w:p w14:paraId="2BB51A44" w14:textId="13FB887A" w:rsidR="00930749" w:rsidRPr="004B4556" w:rsidRDefault="006B2771" w:rsidP="006B2771">
            <w:pPr>
              <w:pStyle w:val="Akapitzlist"/>
              <w:tabs>
                <w:tab w:val="left" w:pos="71"/>
              </w:tabs>
              <w:autoSpaceDE w:val="0"/>
              <w:autoSpaceDN w:val="0"/>
              <w:spacing w:before="120" w:after="200" w:line="240" w:lineRule="auto"/>
              <w:ind w:left="175"/>
              <w:rPr>
                <w:rFonts w:asciiTheme="minorHAnsi" w:hAnsiTheme="minorHAnsi" w:cstheme="minorHAnsi"/>
                <w:i/>
                <w:sz w:val="20"/>
              </w:rPr>
            </w:pPr>
            <w:r>
              <w:rPr>
                <w:rFonts w:asciiTheme="minorHAnsi" w:hAnsiTheme="minorHAnsi" w:cstheme="minorHAnsi"/>
                <w:i/>
                <w:sz w:val="20"/>
              </w:rPr>
              <w:t>1.</w:t>
            </w:r>
          </w:p>
        </w:tc>
        <w:tc>
          <w:tcPr>
            <w:tcW w:w="2126" w:type="dxa"/>
            <w:tcBorders>
              <w:right w:val="single" w:sz="4" w:space="0" w:color="auto"/>
            </w:tcBorders>
            <w:vAlign w:val="center"/>
          </w:tcPr>
          <w:p w14:paraId="5DBD6098" w14:textId="77777777" w:rsidR="00930749" w:rsidRPr="004B4556" w:rsidRDefault="00930749" w:rsidP="0049200F">
            <w:pPr>
              <w:spacing w:before="120"/>
              <w:jc w:val="center"/>
              <w:rPr>
                <w:rFonts w:asciiTheme="minorHAnsi" w:hAnsiTheme="minorHAnsi" w:cstheme="minorHAnsi"/>
                <w:sz w:val="20"/>
              </w:rPr>
            </w:pPr>
          </w:p>
        </w:tc>
        <w:tc>
          <w:tcPr>
            <w:tcW w:w="1560" w:type="dxa"/>
            <w:vAlign w:val="center"/>
          </w:tcPr>
          <w:p w14:paraId="452F8268" w14:textId="77777777" w:rsidR="00930749" w:rsidRPr="004B4556" w:rsidRDefault="00930749" w:rsidP="0049200F">
            <w:pPr>
              <w:spacing w:before="120"/>
              <w:jc w:val="center"/>
              <w:rPr>
                <w:rFonts w:asciiTheme="minorHAnsi" w:hAnsiTheme="minorHAnsi" w:cstheme="minorHAnsi"/>
                <w:sz w:val="20"/>
              </w:rPr>
            </w:pPr>
          </w:p>
        </w:tc>
        <w:tc>
          <w:tcPr>
            <w:tcW w:w="1559" w:type="dxa"/>
            <w:tcBorders>
              <w:top w:val="nil"/>
            </w:tcBorders>
            <w:vAlign w:val="center"/>
          </w:tcPr>
          <w:p w14:paraId="4AAAABCB" w14:textId="77777777" w:rsidR="00930749" w:rsidRPr="004B4556" w:rsidRDefault="00930749" w:rsidP="0049200F">
            <w:pPr>
              <w:spacing w:before="120"/>
              <w:jc w:val="center"/>
              <w:rPr>
                <w:rFonts w:asciiTheme="minorHAnsi" w:hAnsiTheme="minorHAnsi" w:cstheme="minorHAnsi"/>
                <w:sz w:val="20"/>
              </w:rPr>
            </w:pPr>
          </w:p>
        </w:tc>
        <w:tc>
          <w:tcPr>
            <w:tcW w:w="1559" w:type="dxa"/>
            <w:tcBorders>
              <w:top w:val="nil"/>
              <w:right w:val="single" w:sz="4" w:space="0" w:color="auto"/>
            </w:tcBorders>
            <w:vAlign w:val="center"/>
          </w:tcPr>
          <w:p w14:paraId="108D66B0" w14:textId="77777777" w:rsidR="00930749" w:rsidRPr="004B4556" w:rsidRDefault="00930749" w:rsidP="0049200F">
            <w:pPr>
              <w:spacing w:before="120"/>
              <w:jc w:val="center"/>
              <w:rPr>
                <w:rFonts w:asciiTheme="minorHAnsi" w:hAnsiTheme="minorHAnsi" w:cstheme="minorHAnsi"/>
                <w:sz w:val="20"/>
              </w:rPr>
            </w:pPr>
          </w:p>
        </w:tc>
        <w:tc>
          <w:tcPr>
            <w:tcW w:w="2126" w:type="dxa"/>
            <w:tcBorders>
              <w:top w:val="single" w:sz="4" w:space="0" w:color="auto"/>
              <w:left w:val="single" w:sz="4" w:space="0" w:color="auto"/>
              <w:bottom w:val="single" w:sz="4" w:space="0" w:color="auto"/>
              <w:right w:val="single" w:sz="4" w:space="0" w:color="auto"/>
            </w:tcBorders>
            <w:vAlign w:val="center"/>
          </w:tcPr>
          <w:p w14:paraId="1BA91C8C" w14:textId="77777777" w:rsidR="00930749" w:rsidRPr="004B4556" w:rsidRDefault="00930749" w:rsidP="0049200F">
            <w:pPr>
              <w:spacing w:before="120"/>
              <w:jc w:val="center"/>
              <w:rPr>
                <w:rFonts w:asciiTheme="minorHAnsi" w:hAnsiTheme="minorHAnsi" w:cstheme="minorHAnsi"/>
                <w:sz w:val="20"/>
              </w:rPr>
            </w:pPr>
          </w:p>
        </w:tc>
      </w:tr>
      <w:tr w:rsidR="00087CD4" w:rsidRPr="004B4556" w14:paraId="7FE938D3" w14:textId="77777777" w:rsidTr="00D92E08">
        <w:trPr>
          <w:trHeight w:val="843"/>
        </w:trPr>
        <w:tc>
          <w:tcPr>
            <w:tcW w:w="710" w:type="dxa"/>
            <w:vAlign w:val="center"/>
          </w:tcPr>
          <w:p w14:paraId="004703DA" w14:textId="22D8B440" w:rsidR="00087CD4" w:rsidRDefault="00087CD4" w:rsidP="006B2771">
            <w:pPr>
              <w:tabs>
                <w:tab w:val="left" w:pos="71"/>
              </w:tabs>
              <w:autoSpaceDE w:val="0"/>
              <w:autoSpaceDN w:val="0"/>
              <w:spacing w:before="120" w:after="200" w:line="240" w:lineRule="auto"/>
              <w:rPr>
                <w:rFonts w:asciiTheme="minorHAnsi" w:hAnsiTheme="minorHAnsi" w:cstheme="minorHAnsi"/>
                <w:i/>
                <w:sz w:val="20"/>
              </w:rPr>
            </w:pPr>
            <w:r>
              <w:rPr>
                <w:rFonts w:asciiTheme="minorHAnsi" w:hAnsiTheme="minorHAnsi" w:cstheme="minorHAnsi"/>
                <w:i/>
                <w:sz w:val="20"/>
              </w:rPr>
              <w:t xml:space="preserve">    2. </w:t>
            </w:r>
          </w:p>
        </w:tc>
        <w:tc>
          <w:tcPr>
            <w:tcW w:w="2126" w:type="dxa"/>
            <w:tcBorders>
              <w:right w:val="single" w:sz="4" w:space="0" w:color="auto"/>
            </w:tcBorders>
            <w:vAlign w:val="center"/>
          </w:tcPr>
          <w:p w14:paraId="3F6B81F6" w14:textId="77777777" w:rsidR="00087CD4" w:rsidRPr="004B4556" w:rsidRDefault="00087CD4" w:rsidP="0049200F">
            <w:pPr>
              <w:spacing w:before="120"/>
              <w:jc w:val="center"/>
              <w:rPr>
                <w:rFonts w:asciiTheme="minorHAnsi" w:hAnsiTheme="minorHAnsi" w:cstheme="minorHAnsi"/>
                <w:sz w:val="20"/>
              </w:rPr>
            </w:pPr>
          </w:p>
        </w:tc>
        <w:tc>
          <w:tcPr>
            <w:tcW w:w="1560" w:type="dxa"/>
            <w:vAlign w:val="center"/>
          </w:tcPr>
          <w:p w14:paraId="1A6583F3" w14:textId="77777777" w:rsidR="00087CD4" w:rsidRPr="004B4556" w:rsidRDefault="00087CD4" w:rsidP="0049200F">
            <w:pPr>
              <w:spacing w:before="120"/>
              <w:jc w:val="center"/>
              <w:rPr>
                <w:rFonts w:asciiTheme="minorHAnsi" w:hAnsiTheme="minorHAnsi" w:cstheme="minorHAnsi"/>
                <w:sz w:val="20"/>
              </w:rPr>
            </w:pPr>
          </w:p>
        </w:tc>
        <w:tc>
          <w:tcPr>
            <w:tcW w:w="1559" w:type="dxa"/>
            <w:tcBorders>
              <w:top w:val="nil"/>
            </w:tcBorders>
            <w:vAlign w:val="center"/>
          </w:tcPr>
          <w:p w14:paraId="4383D160" w14:textId="77777777" w:rsidR="00087CD4" w:rsidRPr="004B4556" w:rsidRDefault="00087CD4" w:rsidP="0049200F">
            <w:pPr>
              <w:spacing w:before="120"/>
              <w:jc w:val="center"/>
              <w:rPr>
                <w:rFonts w:asciiTheme="minorHAnsi" w:hAnsiTheme="minorHAnsi" w:cstheme="minorHAnsi"/>
                <w:sz w:val="20"/>
              </w:rPr>
            </w:pPr>
          </w:p>
        </w:tc>
        <w:tc>
          <w:tcPr>
            <w:tcW w:w="1559" w:type="dxa"/>
            <w:tcBorders>
              <w:top w:val="nil"/>
              <w:right w:val="single" w:sz="4" w:space="0" w:color="auto"/>
            </w:tcBorders>
            <w:vAlign w:val="center"/>
          </w:tcPr>
          <w:p w14:paraId="33043062" w14:textId="77777777" w:rsidR="00087CD4" w:rsidRPr="004B4556" w:rsidRDefault="00087CD4" w:rsidP="0049200F">
            <w:pPr>
              <w:spacing w:before="120"/>
              <w:jc w:val="center"/>
              <w:rPr>
                <w:rFonts w:asciiTheme="minorHAnsi" w:hAnsiTheme="minorHAnsi" w:cstheme="minorHAnsi"/>
                <w:sz w:val="20"/>
              </w:rPr>
            </w:pPr>
          </w:p>
        </w:tc>
        <w:tc>
          <w:tcPr>
            <w:tcW w:w="2126" w:type="dxa"/>
            <w:tcBorders>
              <w:top w:val="single" w:sz="4" w:space="0" w:color="auto"/>
              <w:left w:val="single" w:sz="4" w:space="0" w:color="auto"/>
              <w:bottom w:val="single" w:sz="4" w:space="0" w:color="auto"/>
              <w:right w:val="single" w:sz="4" w:space="0" w:color="auto"/>
            </w:tcBorders>
            <w:vAlign w:val="center"/>
          </w:tcPr>
          <w:p w14:paraId="42C0F7A4" w14:textId="77777777" w:rsidR="00087CD4" w:rsidRPr="004B4556" w:rsidRDefault="00087CD4" w:rsidP="0049200F">
            <w:pPr>
              <w:spacing w:before="120"/>
              <w:jc w:val="center"/>
              <w:rPr>
                <w:rFonts w:asciiTheme="minorHAnsi" w:hAnsiTheme="minorHAnsi" w:cstheme="minorHAnsi"/>
                <w:sz w:val="20"/>
              </w:rPr>
            </w:pPr>
          </w:p>
        </w:tc>
      </w:tr>
      <w:tr w:rsidR="00930749" w:rsidRPr="004B4556" w14:paraId="6F383B8B" w14:textId="77777777" w:rsidTr="00D92E08">
        <w:trPr>
          <w:trHeight w:val="843"/>
        </w:trPr>
        <w:tc>
          <w:tcPr>
            <w:tcW w:w="710" w:type="dxa"/>
            <w:vAlign w:val="center"/>
          </w:tcPr>
          <w:p w14:paraId="1934A809" w14:textId="6AE731F5" w:rsidR="00930749" w:rsidRPr="006B2771" w:rsidRDefault="006B2771" w:rsidP="00087CD4">
            <w:pPr>
              <w:tabs>
                <w:tab w:val="left" w:pos="71"/>
              </w:tabs>
              <w:autoSpaceDE w:val="0"/>
              <w:autoSpaceDN w:val="0"/>
              <w:spacing w:before="120" w:after="200" w:line="240" w:lineRule="auto"/>
              <w:rPr>
                <w:rFonts w:asciiTheme="minorHAnsi" w:hAnsiTheme="minorHAnsi" w:cstheme="minorHAnsi"/>
                <w:i/>
                <w:sz w:val="20"/>
              </w:rPr>
            </w:pPr>
            <w:r>
              <w:rPr>
                <w:rFonts w:asciiTheme="minorHAnsi" w:hAnsiTheme="minorHAnsi" w:cstheme="minorHAnsi"/>
                <w:i/>
                <w:sz w:val="20"/>
              </w:rPr>
              <w:t xml:space="preserve">    </w:t>
            </w:r>
            <w:r w:rsidR="00087CD4">
              <w:rPr>
                <w:rFonts w:asciiTheme="minorHAnsi" w:hAnsiTheme="minorHAnsi" w:cstheme="minorHAnsi"/>
                <w:i/>
                <w:sz w:val="20"/>
              </w:rPr>
              <w:t>3</w:t>
            </w:r>
            <w:r w:rsidRPr="006B2771">
              <w:rPr>
                <w:rFonts w:asciiTheme="minorHAnsi" w:hAnsiTheme="minorHAnsi" w:cstheme="minorHAnsi"/>
                <w:i/>
                <w:sz w:val="20"/>
              </w:rPr>
              <w:t xml:space="preserve">. </w:t>
            </w:r>
          </w:p>
        </w:tc>
        <w:tc>
          <w:tcPr>
            <w:tcW w:w="2126" w:type="dxa"/>
            <w:tcBorders>
              <w:right w:val="single" w:sz="4" w:space="0" w:color="auto"/>
            </w:tcBorders>
            <w:vAlign w:val="center"/>
          </w:tcPr>
          <w:p w14:paraId="141F2C33" w14:textId="77777777" w:rsidR="00930749" w:rsidRPr="004B4556" w:rsidRDefault="00930749" w:rsidP="0049200F">
            <w:pPr>
              <w:spacing w:before="120"/>
              <w:jc w:val="center"/>
              <w:rPr>
                <w:rFonts w:asciiTheme="minorHAnsi" w:hAnsiTheme="minorHAnsi" w:cstheme="minorHAnsi"/>
                <w:sz w:val="20"/>
              </w:rPr>
            </w:pPr>
          </w:p>
        </w:tc>
        <w:tc>
          <w:tcPr>
            <w:tcW w:w="1560" w:type="dxa"/>
            <w:vAlign w:val="center"/>
          </w:tcPr>
          <w:p w14:paraId="0AEF6C95" w14:textId="77777777" w:rsidR="00930749" w:rsidRPr="004B4556" w:rsidRDefault="00930749" w:rsidP="0049200F">
            <w:pPr>
              <w:spacing w:before="120"/>
              <w:jc w:val="center"/>
              <w:rPr>
                <w:rFonts w:asciiTheme="minorHAnsi" w:hAnsiTheme="minorHAnsi" w:cstheme="minorHAnsi"/>
                <w:sz w:val="20"/>
              </w:rPr>
            </w:pPr>
          </w:p>
        </w:tc>
        <w:tc>
          <w:tcPr>
            <w:tcW w:w="1559" w:type="dxa"/>
            <w:tcBorders>
              <w:top w:val="nil"/>
            </w:tcBorders>
            <w:vAlign w:val="center"/>
          </w:tcPr>
          <w:p w14:paraId="1E25519E" w14:textId="77777777" w:rsidR="00930749" w:rsidRPr="004B4556" w:rsidRDefault="00930749" w:rsidP="0049200F">
            <w:pPr>
              <w:spacing w:before="120"/>
              <w:jc w:val="center"/>
              <w:rPr>
                <w:rFonts w:asciiTheme="minorHAnsi" w:hAnsiTheme="minorHAnsi" w:cstheme="minorHAnsi"/>
                <w:sz w:val="20"/>
              </w:rPr>
            </w:pPr>
          </w:p>
        </w:tc>
        <w:tc>
          <w:tcPr>
            <w:tcW w:w="1559" w:type="dxa"/>
            <w:tcBorders>
              <w:top w:val="nil"/>
              <w:right w:val="single" w:sz="4" w:space="0" w:color="auto"/>
            </w:tcBorders>
            <w:vAlign w:val="center"/>
          </w:tcPr>
          <w:p w14:paraId="18B8EACD" w14:textId="77777777" w:rsidR="00930749" w:rsidRPr="004B4556" w:rsidRDefault="00930749" w:rsidP="0049200F">
            <w:pPr>
              <w:spacing w:before="120"/>
              <w:jc w:val="center"/>
              <w:rPr>
                <w:rFonts w:asciiTheme="minorHAnsi" w:hAnsiTheme="minorHAnsi" w:cstheme="minorHAnsi"/>
                <w:sz w:val="20"/>
              </w:rPr>
            </w:pPr>
          </w:p>
        </w:tc>
        <w:tc>
          <w:tcPr>
            <w:tcW w:w="2126" w:type="dxa"/>
            <w:tcBorders>
              <w:top w:val="single" w:sz="4" w:space="0" w:color="auto"/>
              <w:left w:val="single" w:sz="4" w:space="0" w:color="auto"/>
              <w:bottom w:val="single" w:sz="4" w:space="0" w:color="auto"/>
              <w:right w:val="single" w:sz="4" w:space="0" w:color="auto"/>
            </w:tcBorders>
            <w:vAlign w:val="center"/>
          </w:tcPr>
          <w:p w14:paraId="09146A21" w14:textId="77777777" w:rsidR="00930749" w:rsidRPr="004B4556" w:rsidRDefault="00930749" w:rsidP="0049200F">
            <w:pPr>
              <w:spacing w:before="120"/>
              <w:jc w:val="center"/>
              <w:rPr>
                <w:rFonts w:asciiTheme="minorHAnsi" w:hAnsiTheme="minorHAnsi" w:cstheme="minorHAnsi"/>
                <w:sz w:val="20"/>
              </w:rPr>
            </w:pPr>
          </w:p>
        </w:tc>
      </w:tr>
    </w:tbl>
    <w:p w14:paraId="1FBA808D" w14:textId="1B15EA42" w:rsidR="00B137F8" w:rsidRPr="004B4556" w:rsidRDefault="00B137F8" w:rsidP="00B137F8">
      <w:pPr>
        <w:spacing w:before="120"/>
        <w:ind w:left="-284" w:right="-569"/>
        <w:outlineLvl w:val="0"/>
        <w:rPr>
          <w:rFonts w:asciiTheme="minorHAnsi" w:hAnsiTheme="minorHAnsi" w:cstheme="minorHAnsi"/>
          <w:i/>
          <w:sz w:val="20"/>
        </w:rPr>
      </w:pPr>
      <w:r w:rsidRPr="004B4556">
        <w:rPr>
          <w:rFonts w:asciiTheme="minorHAnsi" w:hAnsiTheme="minorHAnsi" w:cstheme="minorHAnsi"/>
          <w:i/>
          <w:sz w:val="20"/>
        </w:rPr>
        <w:t>UWAGA: Należy dostosować ilość wierszy do ilości wykazywanych za</w:t>
      </w:r>
      <w:r w:rsidR="00285FD6">
        <w:rPr>
          <w:rFonts w:asciiTheme="minorHAnsi" w:hAnsiTheme="minorHAnsi" w:cstheme="minorHAnsi"/>
          <w:i/>
          <w:sz w:val="20"/>
        </w:rPr>
        <w:t>mówień</w:t>
      </w:r>
    </w:p>
    <w:p w14:paraId="50E268A1" w14:textId="77777777" w:rsidR="00B137F8" w:rsidRPr="004B4556" w:rsidRDefault="00B137F8" w:rsidP="00B137F8">
      <w:pPr>
        <w:spacing w:before="120"/>
        <w:ind w:left="-284" w:right="-569"/>
        <w:outlineLvl w:val="0"/>
        <w:rPr>
          <w:rFonts w:asciiTheme="minorHAnsi" w:hAnsiTheme="minorHAnsi" w:cstheme="minorHAnsi"/>
          <w:i/>
          <w:sz w:val="20"/>
        </w:rPr>
      </w:pPr>
    </w:p>
    <w:p w14:paraId="18D4C64D" w14:textId="408F52D9" w:rsidR="00B137F8" w:rsidRPr="004B4556" w:rsidRDefault="005B1ED0" w:rsidP="00B137F8">
      <w:pPr>
        <w:spacing w:before="120" w:line="240" w:lineRule="auto"/>
        <w:ind w:right="28"/>
        <w:outlineLvl w:val="0"/>
        <w:rPr>
          <w:rFonts w:asciiTheme="minorHAnsi" w:hAnsiTheme="minorHAnsi" w:cstheme="minorHAnsi"/>
          <w:i/>
          <w:sz w:val="20"/>
        </w:rPr>
      </w:pPr>
      <w:r w:rsidRPr="004B4556">
        <w:rPr>
          <w:rFonts w:asciiTheme="minorHAnsi" w:hAnsiTheme="minorHAnsi" w:cstheme="minorHAnsi"/>
          <w:sz w:val="20"/>
        </w:rPr>
        <w:t xml:space="preserve">Do niniejszego wykazu dołączamy dowody potwierdzające, że ww. </w:t>
      </w:r>
      <w:r w:rsidR="00577AC3">
        <w:rPr>
          <w:rFonts w:asciiTheme="minorHAnsi" w:hAnsiTheme="minorHAnsi" w:cstheme="minorHAnsi"/>
          <w:sz w:val="20"/>
        </w:rPr>
        <w:t>zamówienia</w:t>
      </w:r>
      <w:r w:rsidRPr="004B4556">
        <w:rPr>
          <w:rFonts w:asciiTheme="minorHAnsi" w:hAnsiTheme="minorHAnsi" w:cstheme="minorHAnsi"/>
          <w:sz w:val="20"/>
        </w:rPr>
        <w:t xml:space="preserve"> zostały wykonane lub są wykonywane należycie.</w:t>
      </w:r>
    </w:p>
    <w:p w14:paraId="35C83B56" w14:textId="77777777" w:rsidR="00B137F8" w:rsidRPr="004B4556" w:rsidRDefault="00B137F8" w:rsidP="00B137F8">
      <w:pPr>
        <w:ind w:right="-993"/>
        <w:rPr>
          <w:rFonts w:asciiTheme="minorHAnsi" w:hAnsiTheme="minorHAnsi" w:cstheme="minorHAnsi"/>
          <w:sz w:val="20"/>
        </w:rPr>
      </w:pPr>
    </w:p>
    <w:p w14:paraId="5D991108" w14:textId="77777777" w:rsidR="00B137F8" w:rsidRPr="004B4556" w:rsidRDefault="00B137F8" w:rsidP="00B137F8">
      <w:pPr>
        <w:ind w:right="-993"/>
        <w:rPr>
          <w:rFonts w:asciiTheme="minorHAnsi" w:hAnsiTheme="minorHAnsi" w:cstheme="minorHAnsi"/>
          <w:sz w:val="20"/>
        </w:rPr>
      </w:pPr>
    </w:p>
    <w:p w14:paraId="21089097" w14:textId="28799D09" w:rsidR="00703B45" w:rsidRDefault="00B137F8" w:rsidP="00703B45">
      <w:pPr>
        <w:spacing w:after="80" w:line="240" w:lineRule="exact"/>
        <w:ind w:left="4690" w:right="-993" w:firstLine="708"/>
        <w:rPr>
          <w:rFonts w:asciiTheme="minorHAnsi" w:hAnsiTheme="minorHAnsi" w:cstheme="minorHAnsi"/>
          <w:sz w:val="16"/>
          <w:szCs w:val="16"/>
        </w:rPr>
      </w:pPr>
      <w:r w:rsidRPr="004B4556">
        <w:rPr>
          <w:rFonts w:asciiTheme="minorHAnsi" w:hAnsiTheme="minorHAnsi" w:cstheme="minorHAnsi"/>
          <w:sz w:val="20"/>
        </w:rPr>
        <w:t xml:space="preserve">              </w:t>
      </w:r>
      <w:r w:rsidRPr="004B4556">
        <w:rPr>
          <w:rFonts w:asciiTheme="minorHAnsi" w:hAnsiTheme="minorHAnsi" w:cstheme="minorHAnsi"/>
          <w:sz w:val="20"/>
        </w:rPr>
        <w:tab/>
        <w:t xml:space="preserve">        </w:t>
      </w:r>
      <w:r w:rsidRPr="004B4556">
        <w:rPr>
          <w:rFonts w:asciiTheme="minorHAnsi" w:hAnsiTheme="minorHAnsi" w:cstheme="minorHAnsi"/>
          <w:sz w:val="20"/>
        </w:rPr>
        <w:tab/>
        <w:t xml:space="preserve"> </w:t>
      </w:r>
      <w:r w:rsidR="00A442E3">
        <w:rPr>
          <w:rFonts w:asciiTheme="minorHAnsi" w:hAnsiTheme="minorHAnsi" w:cstheme="minorHAnsi"/>
          <w:sz w:val="20"/>
        </w:rPr>
        <w:tab/>
      </w:r>
      <w:r w:rsidR="00A442E3">
        <w:rPr>
          <w:rFonts w:asciiTheme="minorHAnsi" w:hAnsiTheme="minorHAnsi" w:cstheme="minorHAnsi"/>
          <w:sz w:val="20"/>
        </w:rPr>
        <w:tab/>
      </w:r>
      <w:r w:rsidR="00A442E3">
        <w:rPr>
          <w:rFonts w:asciiTheme="minorHAnsi" w:hAnsiTheme="minorHAnsi" w:cstheme="minorHAnsi"/>
          <w:sz w:val="20"/>
        </w:rPr>
        <w:tab/>
      </w:r>
      <w:r w:rsidR="00A442E3">
        <w:rPr>
          <w:rFonts w:asciiTheme="minorHAnsi" w:hAnsiTheme="minorHAnsi" w:cstheme="minorHAnsi"/>
          <w:sz w:val="20"/>
        </w:rPr>
        <w:tab/>
      </w:r>
      <w:r w:rsidR="00A442E3">
        <w:rPr>
          <w:rFonts w:asciiTheme="minorHAnsi" w:hAnsiTheme="minorHAnsi" w:cstheme="minorHAnsi"/>
          <w:sz w:val="20"/>
        </w:rPr>
        <w:tab/>
      </w:r>
      <w:r w:rsidR="00A442E3">
        <w:rPr>
          <w:rFonts w:asciiTheme="minorHAnsi" w:hAnsiTheme="minorHAnsi" w:cstheme="minorHAnsi"/>
          <w:sz w:val="20"/>
        </w:rPr>
        <w:tab/>
      </w:r>
      <w:r w:rsidRPr="004B4556">
        <w:rPr>
          <w:rFonts w:asciiTheme="minorHAnsi" w:hAnsiTheme="minorHAnsi" w:cstheme="minorHAnsi"/>
          <w:sz w:val="20"/>
        </w:rPr>
        <w:t xml:space="preserve"> </w:t>
      </w:r>
      <w:bookmarkStart w:id="1" w:name="_Toc19182901"/>
      <w:bookmarkStart w:id="2" w:name="_Toc528334789"/>
      <w:bookmarkStart w:id="3" w:name="_Ref528247260"/>
      <w:r w:rsidR="00703B45">
        <w:rPr>
          <w:rFonts w:asciiTheme="minorHAnsi" w:hAnsiTheme="minorHAnsi" w:cstheme="minorHAnsi"/>
          <w:sz w:val="16"/>
          <w:szCs w:val="16"/>
        </w:rPr>
        <w:t>........................................................................</w:t>
      </w:r>
    </w:p>
    <w:p w14:paraId="609FBACF" w14:textId="77777777" w:rsidR="00703B45" w:rsidRDefault="00703B45" w:rsidP="00703B45">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Data i podpisy osób uprawnionych do składania</w:t>
      </w:r>
    </w:p>
    <w:p w14:paraId="0E6E6BD0" w14:textId="26E96423" w:rsidR="00703B45" w:rsidRDefault="00703B45" w:rsidP="00703B45">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oświadczeń woli w imieniu Wykonawcy</w:t>
      </w:r>
    </w:p>
    <w:bookmarkEnd w:id="1"/>
    <w:bookmarkEnd w:id="2"/>
    <w:bookmarkEnd w:id="3"/>
    <w:p w14:paraId="04D602DF" w14:textId="1C77A9B2" w:rsidR="005B1ED0" w:rsidRPr="004B4556" w:rsidRDefault="005B1ED0" w:rsidP="00B137F8">
      <w:pPr>
        <w:spacing w:line="240" w:lineRule="auto"/>
        <w:ind w:left="5954" w:right="68" w:hanging="556"/>
        <w:jc w:val="center"/>
        <w:rPr>
          <w:rFonts w:asciiTheme="minorHAnsi" w:hAnsiTheme="minorHAnsi" w:cstheme="minorHAnsi"/>
          <w:i/>
          <w:sz w:val="20"/>
        </w:rPr>
      </w:pPr>
    </w:p>
    <w:sectPr w:rsidR="005B1ED0" w:rsidRPr="004B4556" w:rsidSect="0044467A">
      <w:headerReference w:type="default" r:id="rId12"/>
      <w:footerReference w:type="default" r:id="rId13"/>
      <w:headerReference w:type="first" r:id="rId14"/>
      <w:pgSz w:w="11906" w:h="16838"/>
      <w:pgMar w:top="1524" w:right="1416" w:bottom="964" w:left="153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55DD2CF" w14:textId="77777777" w:rsidR="0097413E" w:rsidRDefault="0097413E" w:rsidP="004A302B">
      <w:pPr>
        <w:spacing w:line="240" w:lineRule="auto"/>
      </w:pPr>
      <w:r>
        <w:separator/>
      </w:r>
    </w:p>
  </w:endnote>
  <w:endnote w:type="continuationSeparator" w:id="0">
    <w:p w14:paraId="423FDF2C" w14:textId="77777777" w:rsidR="0097413E" w:rsidRDefault="0097413E"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663A0FBB"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163A35">
      <w:rPr>
        <w:rFonts w:ascii="Calibri" w:hAnsi="Calibri"/>
        <w:bCs/>
        <w:noProof/>
        <w:sz w:val="16"/>
        <w:szCs w:val="16"/>
      </w:rPr>
      <w:t>2</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163A35">
      <w:rPr>
        <w:rFonts w:ascii="Calibri" w:hAnsi="Calibri"/>
        <w:bCs/>
        <w:noProof/>
        <w:sz w:val="16"/>
        <w:szCs w:val="16"/>
      </w:rPr>
      <w:t>2</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FB04A6D" w14:textId="77777777" w:rsidR="0097413E" w:rsidRDefault="0097413E" w:rsidP="004A302B">
      <w:pPr>
        <w:spacing w:line="240" w:lineRule="auto"/>
      </w:pPr>
      <w:r>
        <w:separator/>
      </w:r>
    </w:p>
  </w:footnote>
  <w:footnote w:type="continuationSeparator" w:id="0">
    <w:p w14:paraId="18A0DD25" w14:textId="77777777" w:rsidR="0097413E" w:rsidRDefault="0097413E"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77777777" w:rsidR="002369B6" w:rsidRDefault="002369B6"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54951A46" w14:textId="4A205E53" w:rsidR="002369B6" w:rsidRPr="00A31C7C" w:rsidRDefault="002369B6" w:rsidP="00A65996">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sz w:val="18"/>
        <w:szCs w:val="18"/>
      </w:rPr>
      <w:t xml:space="preserve">Postępowanie zakupowe nr </w:t>
    </w:r>
    <w:sdt>
      <w:sdtPr>
        <w:rPr>
          <w:rFonts w:asciiTheme="minorHAnsi" w:hAnsiTheme="minorHAnsi" w:cstheme="minorHAnsi"/>
          <w:sz w:val="18"/>
          <w:szCs w:val="18"/>
        </w:rPr>
        <w:alias w:val="Podtytuł"/>
        <w:id w:val="77807653"/>
        <w:placeholder>
          <w:docPart w:val="758E846813684B2E87C734096ACEC727"/>
        </w:placeholder>
        <w:dataBinding w:prefixMappings="xmlns:ns0='http://schemas.openxmlformats.org/package/2006/metadata/core-properties' xmlns:ns1='http://purl.org/dc/elements/1.1/'" w:xpath="/ns0:coreProperties[1]/ns1:subject[1]" w:storeItemID="{6C3C8BC8-F283-45AE-878A-BAB7291924A1}"/>
        <w:text/>
      </w:sdtPr>
      <w:sdtEndPr/>
      <w:sdtContent>
        <w:r w:rsidR="002016BF">
          <w:rPr>
            <w:rFonts w:asciiTheme="minorHAnsi" w:hAnsiTheme="minorHAnsi" w:cstheme="minorHAnsi"/>
            <w:sz w:val="18"/>
            <w:szCs w:val="18"/>
          </w:rPr>
          <w:t>POST/DYS/OB/LZA/02868/2024</w:t>
        </w:r>
      </w:sdtContent>
    </w:sdt>
    <w:r w:rsidRPr="00A31C7C">
      <w:rPr>
        <w:rFonts w:asciiTheme="minorHAnsi" w:hAnsiTheme="minorHAnsi" w:cstheme="minorHAnsi"/>
        <w:color w:val="4F81BD" w:themeColor="accent1"/>
      </w:rPr>
      <w:tab/>
    </w:r>
    <w:r w:rsidRPr="00A31C7C">
      <w:rPr>
        <w:rFonts w:asciiTheme="minorHAnsi" w:hAnsiTheme="minorHAnsi" w:cstheme="minorHAnsi"/>
        <w:noProof/>
        <w:lang w:eastAsia="pl-PL"/>
      </w:rPr>
      <w:drawing>
        <wp:anchor distT="0" distB="0" distL="114300" distR="114300" simplePos="0" relativeHeight="251664384" behindDoc="0" locked="1" layoutInCell="1" allowOverlap="1" wp14:anchorId="55EE7D8E" wp14:editId="4A27AD62">
          <wp:simplePos x="0" y="0"/>
          <wp:positionH relativeFrom="column">
            <wp:posOffset>-281305</wp:posOffset>
          </wp:positionH>
          <wp:positionV relativeFrom="paragraph">
            <wp:posOffset>-300355</wp:posOffset>
          </wp:positionV>
          <wp:extent cx="753110" cy="533400"/>
          <wp:effectExtent l="0" t="0" r="8890" b="0"/>
          <wp:wrapNone/>
          <wp:docPr id="14"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FF5046" w14:textId="20282B85" w:rsidR="008A2988" w:rsidRPr="006548CB" w:rsidRDefault="006548CB" w:rsidP="006548CB">
    <w:pPr>
      <w:tabs>
        <w:tab w:val="left" w:pos="5265"/>
      </w:tabs>
      <w:spacing w:after="120" w:line="276" w:lineRule="auto"/>
      <w:rPr>
        <w:rFonts w:ascii="Calibri" w:hAnsi="Calibri" w:cs="Calibri"/>
        <w:sz w:val="18"/>
        <w:szCs w:val="18"/>
      </w:rPr>
    </w:pPr>
    <w:r w:rsidRPr="006548CB">
      <w:rPr>
        <w:noProof/>
        <w:lang w:eastAsia="pl-PL"/>
      </w:rPr>
      <w:drawing>
        <wp:inline distT="0" distB="0" distL="0" distR="0" wp14:anchorId="7F7A20E8" wp14:editId="0B4D514E">
          <wp:extent cx="756285" cy="536575"/>
          <wp:effectExtent l="0" t="0" r="5715"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285" cy="536575"/>
                  </a:xfrm>
                  <a:prstGeom prst="rect">
                    <a:avLst/>
                  </a:prstGeom>
                  <a:noFill/>
                </pic:spPr>
              </pic:pic>
            </a:graphicData>
          </a:graphic>
        </wp:inline>
      </w:drawing>
    </w:r>
    <w:r w:rsidRPr="006548CB">
      <w:rPr>
        <w:rFonts w:ascii="Calibri" w:hAnsi="Calibri" w:cs="Calibri"/>
        <w:sz w:val="18"/>
        <w:szCs w:val="18"/>
      </w:rPr>
      <w:t xml:space="preserve">          </w:t>
    </w:r>
    <w:r w:rsidRPr="006548CB">
      <w:rPr>
        <w:rFonts w:ascii="Calibri" w:hAnsi="Calibri" w:cs="Calibri"/>
        <w:b/>
        <w:sz w:val="18"/>
        <w:szCs w:val="18"/>
      </w:rPr>
      <w:t>Postępowanie zakupowe nr</w:t>
    </w:r>
    <w:r w:rsidRPr="006548CB">
      <w:rPr>
        <w:rFonts w:ascii="Calibri" w:hAnsi="Calibri" w:cs="Calibri"/>
        <w:sz w:val="18"/>
        <w:szCs w:val="18"/>
      </w:rPr>
      <w:t xml:space="preserve"> </w:t>
    </w:r>
    <w:sdt>
      <w:sdtPr>
        <w:rPr>
          <w:rFonts w:ascii="Calibri" w:hAnsi="Calibri" w:cs="Calibri"/>
          <w:sz w:val="18"/>
          <w:szCs w:val="18"/>
        </w:rPr>
        <w:alias w:val="Podtytuł"/>
        <w:id w:val="-823651663"/>
        <w:placeholder>
          <w:docPart w:val="24481A55153948198A3D864FFB19E2EF"/>
        </w:placeholder>
        <w:dataBinding w:prefixMappings="xmlns:ns0='http://schemas.openxmlformats.org/package/2006/metadata/core-properties' xmlns:ns1='http://purl.org/dc/elements/1.1/'" w:xpath="/ns0:coreProperties[1]/ns1:subject[1]" w:storeItemID="{6C3C8BC8-F283-45AE-878A-BAB7291924A1}"/>
        <w:text/>
      </w:sdtPr>
      <w:sdtEndPr/>
      <w:sdtContent>
        <w:r w:rsidR="002016BF">
          <w:rPr>
            <w:rFonts w:ascii="Calibri" w:hAnsi="Calibri" w:cs="Calibri"/>
            <w:sz w:val="18"/>
            <w:szCs w:val="18"/>
          </w:rPr>
          <w:t>POST/DYS/OB/LZA/02868</w:t>
        </w:r>
        <w:r w:rsidR="00A57F14">
          <w:rPr>
            <w:rFonts w:ascii="Calibri" w:hAnsi="Calibri" w:cs="Calibri"/>
            <w:sz w:val="18"/>
            <w:szCs w:val="18"/>
          </w:rPr>
          <w:t>/2024</w:t>
        </w:r>
      </w:sdtContent>
    </w:sdt>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0475078"/>
    <w:multiLevelType w:val="multilevel"/>
    <w:tmpl w:val="86CCDFC6"/>
    <w:lvl w:ilvl="0">
      <w:start w:val="9"/>
      <w:numFmt w:val="decimal"/>
      <w:lvlText w:val="%1"/>
      <w:lvlJc w:val="left"/>
      <w:pPr>
        <w:ind w:left="360" w:hanging="360"/>
      </w:pPr>
      <w:rPr>
        <w:rFonts w:hint="default"/>
        <w:b/>
        <w:color w:val="1F497D" w:themeColor="text2"/>
      </w:rPr>
    </w:lvl>
    <w:lvl w:ilvl="1">
      <w:start w:val="1"/>
      <w:numFmt w:val="decimal"/>
      <w:lvlText w:val="%1.%2"/>
      <w:lvlJc w:val="left"/>
      <w:pPr>
        <w:ind w:left="360" w:hanging="360"/>
      </w:pPr>
      <w:rPr>
        <w:rFonts w:hint="default"/>
        <w:b/>
        <w:color w:val="1F497D" w:themeColor="text2"/>
      </w:rPr>
    </w:lvl>
    <w:lvl w:ilvl="2">
      <w:start w:val="1"/>
      <w:numFmt w:val="decimal"/>
      <w:lvlText w:val="%1.%2.%3"/>
      <w:lvlJc w:val="left"/>
      <w:pPr>
        <w:ind w:left="720" w:hanging="720"/>
      </w:pPr>
      <w:rPr>
        <w:rFonts w:hint="default"/>
        <w:b w:val="0"/>
        <w:color w:val="auto"/>
      </w:rPr>
    </w:lvl>
    <w:lvl w:ilvl="3">
      <w:start w:val="1"/>
      <w:numFmt w:val="decimal"/>
      <w:lvlText w:val="%1.%2.%3.%4"/>
      <w:lvlJc w:val="left"/>
      <w:pPr>
        <w:ind w:left="720" w:hanging="720"/>
      </w:pPr>
      <w:rPr>
        <w:rFonts w:hint="default"/>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F497D" w:themeColor="text2"/>
      </w:rPr>
    </w:lvl>
    <w:lvl w:ilvl="6">
      <w:start w:val="1"/>
      <w:numFmt w:val="decimal"/>
      <w:lvlText w:val="%1.%2.%3.%4.%5.%6.%7"/>
      <w:lvlJc w:val="left"/>
      <w:pPr>
        <w:ind w:left="1440" w:hanging="1440"/>
      </w:pPr>
      <w:rPr>
        <w:rFonts w:hint="default"/>
        <w:b/>
        <w:color w:val="1F497D" w:themeColor="text2"/>
      </w:rPr>
    </w:lvl>
    <w:lvl w:ilvl="7">
      <w:start w:val="1"/>
      <w:numFmt w:val="decimal"/>
      <w:lvlText w:val="%1.%2.%3.%4.%5.%6.%7.%8"/>
      <w:lvlJc w:val="left"/>
      <w:pPr>
        <w:ind w:left="1440" w:hanging="1440"/>
      </w:pPr>
      <w:rPr>
        <w:rFonts w:hint="default"/>
        <w:b/>
        <w:color w:val="1F497D" w:themeColor="text2"/>
      </w:rPr>
    </w:lvl>
    <w:lvl w:ilvl="8">
      <w:start w:val="1"/>
      <w:numFmt w:val="decimal"/>
      <w:lvlText w:val="%1.%2.%3.%4.%5.%6.%7.%8.%9"/>
      <w:lvlJc w:val="left"/>
      <w:pPr>
        <w:ind w:left="1800" w:hanging="1800"/>
      </w:pPr>
      <w:rPr>
        <w:rFonts w:hint="default"/>
        <w:b/>
        <w:color w:val="1F497D" w:themeColor="text2"/>
      </w:rPr>
    </w:lvl>
  </w:abstractNum>
  <w:abstractNum w:abstractNumId="4" w15:restartNumberingAfterBreak="0">
    <w:nsid w:val="04881508"/>
    <w:multiLevelType w:val="multilevel"/>
    <w:tmpl w:val="77A807CE"/>
    <w:lvl w:ilvl="0">
      <w:start w:val="1"/>
      <w:numFmt w:val="decimal"/>
      <w:lvlText w:val="%1."/>
      <w:lvlJc w:val="left"/>
      <w:pPr>
        <w:ind w:left="360" w:hanging="360"/>
      </w:pPr>
      <w:rPr>
        <w:rFonts w:hint="default"/>
      </w:rPr>
    </w:lvl>
    <w:lvl w:ilvl="1">
      <w:start w:val="1"/>
      <w:numFmt w:val="upperRoman"/>
      <w:lvlText w:val="%2."/>
      <w:lvlJc w:val="left"/>
      <w:pPr>
        <w:ind w:left="928" w:hanging="360"/>
      </w:pPr>
      <w:rPr>
        <w:rFonts w:asciiTheme="minorHAnsi" w:eastAsia="Times New Roman" w:hAnsiTheme="minorHAnsi" w:cs="Calibri"/>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5"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A940FF2"/>
    <w:multiLevelType w:val="multilevel"/>
    <w:tmpl w:val="CED8D13A"/>
    <w:lvl w:ilvl="0">
      <w:start w:val="16"/>
      <w:numFmt w:val="decimal"/>
      <w:lvlText w:val="%1."/>
      <w:lvlJc w:val="left"/>
      <w:pPr>
        <w:ind w:left="480" w:hanging="480"/>
      </w:pPr>
      <w:rPr>
        <w:rFonts w:cs="Times New Roman" w:hint="default"/>
        <w:u w:val="none"/>
      </w:rPr>
    </w:lvl>
    <w:lvl w:ilvl="1">
      <w:start w:val="1"/>
      <w:numFmt w:val="decimal"/>
      <w:lvlText w:val="%1.%2."/>
      <w:lvlJc w:val="left"/>
      <w:pPr>
        <w:ind w:left="1048" w:hanging="480"/>
      </w:pPr>
      <w:rPr>
        <w:rFonts w:cs="Times New Roman" w:hint="default"/>
        <w:b/>
        <w:sz w:val="22"/>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7" w15:restartNumberingAfterBreak="0">
    <w:nsid w:val="0B142FDD"/>
    <w:multiLevelType w:val="hybridMultilevel"/>
    <w:tmpl w:val="C8367056"/>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8"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9" w15:restartNumberingAfterBreak="0">
    <w:nsid w:val="0C4C7E4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0F36397E"/>
    <w:multiLevelType w:val="multilevel"/>
    <w:tmpl w:val="F70A0132"/>
    <w:lvl w:ilvl="0">
      <w:start w:val="19"/>
      <w:numFmt w:val="decimal"/>
      <w:lvlText w:val="%1."/>
      <w:lvlJc w:val="left"/>
      <w:pPr>
        <w:ind w:left="444" w:hanging="444"/>
      </w:pPr>
      <w:rPr>
        <w:rFonts w:hint="default"/>
      </w:rPr>
    </w:lvl>
    <w:lvl w:ilvl="1">
      <w:start w:val="1"/>
      <w:numFmt w:val="decimal"/>
      <w:lvlText w:val="%1.%2."/>
      <w:lvlJc w:val="left"/>
      <w:pPr>
        <w:ind w:left="444" w:hanging="444"/>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63941E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5" w15:restartNumberingAfterBreak="0">
    <w:nsid w:val="182155FA"/>
    <w:multiLevelType w:val="multilevel"/>
    <w:tmpl w:val="2B302DA8"/>
    <w:lvl w:ilvl="0">
      <w:start w:val="9"/>
      <w:numFmt w:val="decimal"/>
      <w:lvlText w:val="%1"/>
      <w:lvlJc w:val="left"/>
      <w:pPr>
        <w:ind w:left="405" w:hanging="405"/>
      </w:pPr>
      <w:rPr>
        <w:rFonts w:hint="default"/>
      </w:rPr>
    </w:lvl>
    <w:lvl w:ilvl="1">
      <w:start w:val="4"/>
      <w:numFmt w:val="decimal"/>
      <w:lvlText w:val="%1.%2"/>
      <w:lvlJc w:val="left"/>
      <w:pPr>
        <w:ind w:left="943" w:hanging="405"/>
      </w:pPr>
      <w:rPr>
        <w:rFonts w:hint="default"/>
      </w:rPr>
    </w:lvl>
    <w:lvl w:ilvl="2">
      <w:start w:val="5"/>
      <w:numFmt w:val="decimal"/>
      <w:lvlText w:val="%1.%2.%3"/>
      <w:lvlJc w:val="left"/>
      <w:pPr>
        <w:ind w:left="1796" w:hanging="720"/>
      </w:pPr>
      <w:rPr>
        <w:rFonts w:hint="default"/>
      </w:rPr>
    </w:lvl>
    <w:lvl w:ilvl="3">
      <w:start w:val="1"/>
      <w:numFmt w:val="decimal"/>
      <w:lvlText w:val="%1.%2.%3.%4"/>
      <w:lvlJc w:val="left"/>
      <w:pPr>
        <w:ind w:left="2334" w:hanging="720"/>
      </w:pPr>
      <w:rPr>
        <w:rFonts w:hint="default"/>
      </w:rPr>
    </w:lvl>
    <w:lvl w:ilvl="4">
      <w:start w:val="1"/>
      <w:numFmt w:val="decimal"/>
      <w:lvlText w:val="%1.%2.%3.%4.%5"/>
      <w:lvlJc w:val="left"/>
      <w:pPr>
        <w:ind w:left="2872" w:hanging="720"/>
      </w:pPr>
      <w:rPr>
        <w:rFonts w:hint="default"/>
      </w:rPr>
    </w:lvl>
    <w:lvl w:ilvl="5">
      <w:start w:val="1"/>
      <w:numFmt w:val="decimal"/>
      <w:lvlText w:val="%1.%2.%3.%4.%5.%6"/>
      <w:lvlJc w:val="left"/>
      <w:pPr>
        <w:ind w:left="3770" w:hanging="1080"/>
      </w:pPr>
      <w:rPr>
        <w:rFonts w:hint="default"/>
      </w:rPr>
    </w:lvl>
    <w:lvl w:ilvl="6">
      <w:start w:val="1"/>
      <w:numFmt w:val="decimal"/>
      <w:lvlText w:val="%1.%2.%3.%4.%5.%6.%7"/>
      <w:lvlJc w:val="left"/>
      <w:pPr>
        <w:ind w:left="4308" w:hanging="1080"/>
      </w:pPr>
      <w:rPr>
        <w:rFonts w:hint="default"/>
      </w:rPr>
    </w:lvl>
    <w:lvl w:ilvl="7">
      <w:start w:val="1"/>
      <w:numFmt w:val="decimal"/>
      <w:lvlText w:val="%1.%2.%3.%4.%5.%6.%7.%8"/>
      <w:lvlJc w:val="left"/>
      <w:pPr>
        <w:ind w:left="5206" w:hanging="1440"/>
      </w:pPr>
      <w:rPr>
        <w:rFonts w:hint="default"/>
      </w:rPr>
    </w:lvl>
    <w:lvl w:ilvl="8">
      <w:start w:val="1"/>
      <w:numFmt w:val="decimal"/>
      <w:lvlText w:val="%1.%2.%3.%4.%5.%6.%7.%8.%9"/>
      <w:lvlJc w:val="left"/>
      <w:pPr>
        <w:ind w:left="5744" w:hanging="1440"/>
      </w:pPr>
      <w:rPr>
        <w:rFonts w:hint="default"/>
      </w:rPr>
    </w:lvl>
  </w:abstractNum>
  <w:abstractNum w:abstractNumId="16" w15:restartNumberingAfterBreak="0">
    <w:nsid w:val="19A63BE3"/>
    <w:multiLevelType w:val="multilevel"/>
    <w:tmpl w:val="A90830E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2"/>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7"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8" w15:restartNumberingAfterBreak="0">
    <w:nsid w:val="1D96407B"/>
    <w:multiLevelType w:val="multilevel"/>
    <w:tmpl w:val="3D9870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9"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0" w15:restartNumberingAfterBreak="0">
    <w:nsid w:val="23605E99"/>
    <w:multiLevelType w:val="multilevel"/>
    <w:tmpl w:val="C8B2DD14"/>
    <w:lvl w:ilvl="0">
      <w:start w:val="7"/>
      <w:numFmt w:val="decimal"/>
      <w:lvlText w:val="%1"/>
      <w:lvlJc w:val="left"/>
      <w:pPr>
        <w:ind w:left="444" w:hanging="444"/>
      </w:pPr>
      <w:rPr>
        <w:rFonts w:hint="default"/>
      </w:rPr>
    </w:lvl>
    <w:lvl w:ilvl="1">
      <w:start w:val="2"/>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23"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29002FB"/>
    <w:multiLevelType w:val="multilevel"/>
    <w:tmpl w:val="4148D41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7"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38793AEC"/>
    <w:multiLevelType w:val="hybridMultilevel"/>
    <w:tmpl w:val="81E0EB12"/>
    <w:lvl w:ilvl="0" w:tplc="5AF03C14">
      <w:start w:val="1"/>
      <w:numFmt w:val="decimal"/>
      <w:lvlText w:val="%1."/>
      <w:lvlJc w:val="left"/>
      <w:pPr>
        <w:tabs>
          <w:tab w:val="num" w:pos="357"/>
        </w:tabs>
        <w:ind w:left="357" w:hanging="357"/>
      </w:pPr>
      <w:rPr>
        <w:rFonts w:hint="default"/>
        <w:b w:val="0"/>
      </w:rPr>
    </w:lvl>
    <w:lvl w:ilvl="1" w:tplc="BA90CA6A">
      <w:start w:val="1"/>
      <w:numFmt w:val="decimal"/>
      <w:lvlText w:val="%2."/>
      <w:lvlJc w:val="left"/>
      <w:pPr>
        <w:tabs>
          <w:tab w:val="num" w:pos="1440"/>
        </w:tabs>
        <w:ind w:left="1440" w:hanging="360"/>
      </w:pPr>
      <w:rPr>
        <w:rFonts w:asciiTheme="minorHAnsi" w:eastAsia="Times New Roman" w:hAnsiTheme="minorHAnsi" w:cs="Times New Roman" w:hint="default"/>
        <w:color w:val="auto"/>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9"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5076475"/>
    <w:multiLevelType w:val="multilevel"/>
    <w:tmpl w:val="8B2217EE"/>
    <w:lvl w:ilvl="0">
      <w:start w:val="1"/>
      <w:numFmt w:val="decimal"/>
      <w:lvlText w:val="%1."/>
      <w:lvlJc w:val="left"/>
      <w:pPr>
        <w:ind w:left="720" w:hanging="360"/>
      </w:pPr>
      <w:rPr>
        <w:b/>
        <w:color w:val="auto"/>
      </w:rPr>
    </w:lvl>
    <w:lvl w:ilvl="1">
      <w:start w:val="1"/>
      <w:numFmt w:val="decimal"/>
      <w:isLgl/>
      <w:lvlText w:val="%1.%2."/>
      <w:lvlJc w:val="left"/>
      <w:pPr>
        <w:ind w:left="360" w:hanging="360"/>
      </w:pPr>
      <w:rPr>
        <w:rFonts w:asciiTheme="minorHAnsi" w:hAnsiTheme="minorHAnsi" w:cstheme="minorHAnsi" w:hint="default"/>
        <w:b/>
        <w:i w:val="0"/>
        <w:color w:val="auto"/>
      </w:rPr>
    </w:lvl>
    <w:lvl w:ilvl="2">
      <w:start w:val="1"/>
      <w:numFmt w:val="decimal"/>
      <w:isLgl/>
      <w:lvlText w:val="%1.%2.%3."/>
      <w:lvlJc w:val="left"/>
      <w:pPr>
        <w:ind w:left="1004" w:hanging="720"/>
      </w:pPr>
      <w:rPr>
        <w:rFonts w:hint="default"/>
        <w:b/>
        <w:i w:val="0"/>
      </w:rPr>
    </w:lvl>
    <w:lvl w:ilvl="3">
      <w:start w:val="1"/>
      <w:numFmt w:val="decimal"/>
      <w:isLgl/>
      <w:lvlText w:val="%1.%2.%3.%4."/>
      <w:lvlJc w:val="left"/>
      <w:pPr>
        <w:ind w:left="1080" w:hanging="720"/>
      </w:pPr>
      <w:rPr>
        <w:rFonts w:hint="default"/>
        <w:b/>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1"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3"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35" w15:restartNumberingAfterBreak="0">
    <w:nsid w:val="553C1469"/>
    <w:multiLevelType w:val="multilevel"/>
    <w:tmpl w:val="693C8EAA"/>
    <w:lvl w:ilvl="0">
      <w:start w:val="9"/>
      <w:numFmt w:val="decimal"/>
      <w:lvlText w:val="%1."/>
      <w:lvlJc w:val="left"/>
      <w:pPr>
        <w:ind w:left="450" w:hanging="450"/>
      </w:pPr>
      <w:rPr>
        <w:rFonts w:hint="default"/>
      </w:rPr>
    </w:lvl>
    <w:lvl w:ilvl="1">
      <w:start w:val="4"/>
      <w:numFmt w:val="decimal"/>
      <w:lvlText w:val="%1.%2."/>
      <w:lvlJc w:val="left"/>
      <w:pPr>
        <w:ind w:left="450" w:hanging="45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6" w15:restartNumberingAfterBreak="0">
    <w:nsid w:val="55A72200"/>
    <w:multiLevelType w:val="multilevel"/>
    <w:tmpl w:val="8F24CF18"/>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lowerLetter"/>
      <w:lvlText w:val="%4)"/>
      <w:lvlJc w:val="left"/>
      <w:pPr>
        <w:ind w:left="720" w:hanging="720"/>
      </w:pPr>
      <w:rPr>
        <w:rFonts w:ascii="Calibri" w:hAnsi="Calibri" w:cs="Arial" w:hint="default"/>
        <w:b w:val="0"/>
        <w:i w:val="0"/>
        <w:sz w:val="22"/>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7" w15:restartNumberingAfterBreak="0">
    <w:nsid w:val="55C47F34"/>
    <w:multiLevelType w:val="hybridMultilevel"/>
    <w:tmpl w:val="E8B286AE"/>
    <w:lvl w:ilvl="0" w:tplc="702822B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8"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9" w15:restartNumberingAfterBreak="0">
    <w:nsid w:val="588A6ADB"/>
    <w:multiLevelType w:val="multilevel"/>
    <w:tmpl w:val="6AC45A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2" w15:restartNumberingAfterBreak="0">
    <w:nsid w:val="65C0523F"/>
    <w:multiLevelType w:val="multilevel"/>
    <w:tmpl w:val="176CDB02"/>
    <w:lvl w:ilvl="0">
      <w:start w:val="9"/>
      <w:numFmt w:val="decimal"/>
      <w:lvlText w:val="%1"/>
      <w:lvlJc w:val="left"/>
      <w:pPr>
        <w:ind w:left="360" w:hanging="360"/>
      </w:pPr>
      <w:rPr>
        <w:rFonts w:hint="default"/>
        <w:b/>
        <w:color w:val="1F497D" w:themeColor="text2"/>
      </w:rPr>
    </w:lvl>
    <w:lvl w:ilvl="1">
      <w:start w:val="1"/>
      <w:numFmt w:val="decimal"/>
      <w:lvlText w:val="%1.%2"/>
      <w:lvlJc w:val="left"/>
      <w:pPr>
        <w:ind w:left="360" w:hanging="360"/>
      </w:pPr>
      <w:rPr>
        <w:rFonts w:hint="default"/>
        <w:b/>
        <w:color w:val="1F497D" w:themeColor="text2"/>
      </w:rPr>
    </w:lvl>
    <w:lvl w:ilvl="2">
      <w:start w:val="1"/>
      <w:numFmt w:val="decimal"/>
      <w:lvlText w:val="%1.%2.%3"/>
      <w:lvlJc w:val="left"/>
      <w:pPr>
        <w:ind w:left="720" w:hanging="720"/>
      </w:pPr>
      <w:rPr>
        <w:rFonts w:hint="default"/>
        <w:b w:val="0"/>
        <w:color w:val="auto"/>
      </w:rPr>
    </w:lvl>
    <w:lvl w:ilvl="3">
      <w:start w:val="1"/>
      <w:numFmt w:val="lowerLetter"/>
      <w:lvlText w:val="%4."/>
      <w:lvlJc w:val="left"/>
      <w:pPr>
        <w:ind w:left="720" w:hanging="720"/>
      </w:pPr>
      <w:rPr>
        <w:rFonts w:hint="default"/>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F497D" w:themeColor="text2"/>
      </w:rPr>
    </w:lvl>
    <w:lvl w:ilvl="6">
      <w:start w:val="1"/>
      <w:numFmt w:val="decimal"/>
      <w:lvlText w:val="%1.%2.%3.%4.%5.%6.%7"/>
      <w:lvlJc w:val="left"/>
      <w:pPr>
        <w:ind w:left="1440" w:hanging="1440"/>
      </w:pPr>
      <w:rPr>
        <w:rFonts w:hint="default"/>
        <w:b/>
        <w:color w:val="1F497D" w:themeColor="text2"/>
      </w:rPr>
    </w:lvl>
    <w:lvl w:ilvl="7">
      <w:start w:val="1"/>
      <w:numFmt w:val="decimal"/>
      <w:lvlText w:val="%1.%2.%3.%4.%5.%6.%7.%8"/>
      <w:lvlJc w:val="left"/>
      <w:pPr>
        <w:ind w:left="1440" w:hanging="1440"/>
      </w:pPr>
      <w:rPr>
        <w:rFonts w:hint="default"/>
        <w:b/>
        <w:color w:val="1F497D" w:themeColor="text2"/>
      </w:rPr>
    </w:lvl>
    <w:lvl w:ilvl="8">
      <w:start w:val="1"/>
      <w:numFmt w:val="decimal"/>
      <w:lvlText w:val="%1.%2.%3.%4.%5.%6.%7.%8.%9"/>
      <w:lvlJc w:val="left"/>
      <w:pPr>
        <w:ind w:left="1800" w:hanging="1800"/>
      </w:pPr>
      <w:rPr>
        <w:rFonts w:hint="default"/>
        <w:b/>
        <w:color w:val="1F497D" w:themeColor="text2"/>
      </w:rPr>
    </w:lvl>
  </w:abstractNum>
  <w:abstractNum w:abstractNumId="43"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44" w15:restartNumberingAfterBreak="0">
    <w:nsid w:val="6851457B"/>
    <w:multiLevelType w:val="multilevel"/>
    <w:tmpl w:val="C25E2D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5" w15:restartNumberingAfterBreak="0">
    <w:nsid w:val="6D1872E9"/>
    <w:multiLevelType w:val="hybridMultilevel"/>
    <w:tmpl w:val="24C63412"/>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6DC86ACE"/>
    <w:multiLevelType w:val="hybridMultilevel"/>
    <w:tmpl w:val="BF00D72A"/>
    <w:lvl w:ilvl="0" w:tplc="7806EA9E">
      <w:start w:val="1"/>
      <w:numFmt w:val="lowerLetter"/>
      <w:lvlText w:val="%1)"/>
      <w:lvlJc w:val="left"/>
      <w:pPr>
        <w:tabs>
          <w:tab w:val="num" w:pos="1440"/>
        </w:tabs>
        <w:ind w:left="1440" w:hanging="360"/>
      </w:pPr>
      <w:rPr>
        <w:rFonts w:hint="default"/>
        <w:b/>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6EBC6B5D"/>
    <w:multiLevelType w:val="hybridMultilevel"/>
    <w:tmpl w:val="1E1C9428"/>
    <w:lvl w:ilvl="0" w:tplc="44E45C68">
      <w:start w:val="1"/>
      <w:numFmt w:val="lowerLetter"/>
      <w:lvlText w:val="%1)"/>
      <w:lvlJc w:val="lef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8"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49"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0" w15:restartNumberingAfterBreak="0">
    <w:nsid w:val="762F3960"/>
    <w:multiLevelType w:val="hybridMultilevel"/>
    <w:tmpl w:val="1C1252C6"/>
    <w:lvl w:ilvl="0" w:tplc="3B129F70">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51" w15:restartNumberingAfterBreak="0">
    <w:nsid w:val="784C3E3D"/>
    <w:multiLevelType w:val="hybridMultilevel"/>
    <w:tmpl w:val="154EAB8A"/>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 w15:restartNumberingAfterBreak="0">
    <w:nsid w:val="7BC16861"/>
    <w:multiLevelType w:val="multilevel"/>
    <w:tmpl w:val="C2E2F8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1855"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3" w15:restartNumberingAfterBreak="0">
    <w:nsid w:val="7BC628C0"/>
    <w:multiLevelType w:val="multilevel"/>
    <w:tmpl w:val="BA4A2204"/>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7CFC2FDE"/>
    <w:multiLevelType w:val="hybridMultilevel"/>
    <w:tmpl w:val="3BC2DFF4"/>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abstractNumId w:val="27"/>
  </w:num>
  <w:num w:numId="2">
    <w:abstractNumId w:val="11"/>
  </w:num>
  <w:num w:numId="3">
    <w:abstractNumId w:val="5"/>
  </w:num>
  <w:num w:numId="4">
    <w:abstractNumId w:val="44"/>
  </w:num>
  <w:num w:numId="5">
    <w:abstractNumId w:val="24"/>
  </w:num>
  <w:num w:numId="6">
    <w:abstractNumId w:val="18"/>
  </w:num>
  <w:num w:numId="7">
    <w:abstractNumId w:val="33"/>
  </w:num>
  <w:num w:numId="8">
    <w:abstractNumId w:val="52"/>
  </w:num>
  <w:num w:numId="9">
    <w:abstractNumId w:val="16"/>
  </w:num>
  <w:num w:numId="10">
    <w:abstractNumId w:val="40"/>
  </w:num>
  <w:num w:numId="11">
    <w:abstractNumId w:val="29"/>
  </w:num>
  <w:num w:numId="12">
    <w:abstractNumId w:val="23"/>
  </w:num>
  <w:num w:numId="13">
    <w:abstractNumId w:val="12"/>
  </w:num>
  <w:num w:numId="14">
    <w:abstractNumId w:val="31"/>
  </w:num>
  <w:num w:numId="15">
    <w:abstractNumId w:val="43"/>
  </w:num>
  <w:num w:numId="16">
    <w:abstractNumId w:val="39"/>
  </w:num>
  <w:num w:numId="17">
    <w:abstractNumId w:val="53"/>
  </w:num>
  <w:num w:numId="18">
    <w:abstractNumId w:val="21"/>
  </w:num>
  <w:num w:numId="19">
    <w:abstractNumId w:val="6"/>
  </w:num>
  <w:num w:numId="20">
    <w:abstractNumId w:val="36"/>
  </w:num>
  <w:num w:numId="2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8"/>
  </w:num>
  <w:num w:numId="23">
    <w:abstractNumId w:val="55"/>
  </w:num>
  <w:num w:numId="24">
    <w:abstractNumId w:val="9"/>
  </w:num>
  <w:num w:numId="25">
    <w:abstractNumId w:val="25"/>
  </w:num>
  <w:num w:numId="26">
    <w:abstractNumId w:val="17"/>
  </w:num>
  <w:num w:numId="27">
    <w:abstractNumId w:val="28"/>
  </w:num>
  <w:num w:numId="28">
    <w:abstractNumId w:val="7"/>
  </w:num>
  <w:num w:numId="29">
    <w:abstractNumId w:val="26"/>
  </w:num>
  <w:num w:numId="30">
    <w:abstractNumId w:val="34"/>
  </w:num>
  <w:num w:numId="31">
    <w:abstractNumId w:val="32"/>
  </w:num>
  <w:num w:numId="32">
    <w:abstractNumId w:val="38"/>
  </w:num>
  <w:num w:numId="33">
    <w:abstractNumId w:val="41"/>
  </w:num>
  <w:num w:numId="34">
    <w:abstractNumId w:val="19"/>
  </w:num>
  <w:num w:numId="35">
    <w:abstractNumId w:val="22"/>
  </w:num>
  <w:num w:numId="36">
    <w:abstractNumId w:val="4"/>
  </w:num>
  <w:num w:numId="37">
    <w:abstractNumId w:val="50"/>
  </w:num>
  <w:num w:numId="38">
    <w:abstractNumId w:val="47"/>
  </w:num>
  <w:num w:numId="39">
    <w:abstractNumId w:val="54"/>
  </w:num>
  <w:num w:numId="40">
    <w:abstractNumId w:val="45"/>
  </w:num>
  <w:num w:numId="41">
    <w:abstractNumId w:val="37"/>
  </w:num>
  <w:num w:numId="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51"/>
  </w:num>
  <w:num w:numId="46">
    <w:abstractNumId w:val="49"/>
  </w:num>
  <w:num w:numId="47">
    <w:abstractNumId w:val="48"/>
  </w:num>
  <w:num w:numId="48">
    <w:abstractNumId w:val="46"/>
  </w:num>
  <w:num w:numId="49">
    <w:abstractNumId w:val="10"/>
  </w:num>
  <w:num w:numId="50">
    <w:abstractNumId w:val="20"/>
  </w:num>
  <w:num w:numId="51">
    <w:abstractNumId w:val="3"/>
  </w:num>
  <w:num w:numId="52">
    <w:abstractNumId w:val="42"/>
  </w:num>
  <w:num w:numId="53">
    <w:abstractNumId w:val="15"/>
  </w:num>
  <w:num w:numId="54">
    <w:abstractNumId w:val="35"/>
  </w:num>
  <w:num w:numId="55">
    <w:abstractNumId w:val="30"/>
  </w:num>
  <w:num w:numId="56">
    <w:abstractNumId w:val="13"/>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471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5FE0"/>
    <w:rsid w:val="000272CF"/>
    <w:rsid w:val="000273E9"/>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87CD4"/>
    <w:rsid w:val="00090541"/>
    <w:rsid w:val="00092A66"/>
    <w:rsid w:val="0009533D"/>
    <w:rsid w:val="00096F2D"/>
    <w:rsid w:val="00097236"/>
    <w:rsid w:val="000A072E"/>
    <w:rsid w:val="000A2EBE"/>
    <w:rsid w:val="000A31C6"/>
    <w:rsid w:val="000A38FC"/>
    <w:rsid w:val="000A488B"/>
    <w:rsid w:val="000A6207"/>
    <w:rsid w:val="000B20CA"/>
    <w:rsid w:val="000B2838"/>
    <w:rsid w:val="000B3117"/>
    <w:rsid w:val="000B36E9"/>
    <w:rsid w:val="000B4623"/>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3815"/>
    <w:rsid w:val="000F58B6"/>
    <w:rsid w:val="000F5D37"/>
    <w:rsid w:val="000F77CE"/>
    <w:rsid w:val="00100052"/>
    <w:rsid w:val="0010053E"/>
    <w:rsid w:val="001007C3"/>
    <w:rsid w:val="00101C1B"/>
    <w:rsid w:val="00101D38"/>
    <w:rsid w:val="00101F51"/>
    <w:rsid w:val="00103712"/>
    <w:rsid w:val="001050AB"/>
    <w:rsid w:val="00105610"/>
    <w:rsid w:val="001116B5"/>
    <w:rsid w:val="00112269"/>
    <w:rsid w:val="00112825"/>
    <w:rsid w:val="00116321"/>
    <w:rsid w:val="00117691"/>
    <w:rsid w:val="0011796C"/>
    <w:rsid w:val="001212B3"/>
    <w:rsid w:val="001228DC"/>
    <w:rsid w:val="00122C4C"/>
    <w:rsid w:val="0012465E"/>
    <w:rsid w:val="0012511B"/>
    <w:rsid w:val="001270AE"/>
    <w:rsid w:val="00131A23"/>
    <w:rsid w:val="001324E6"/>
    <w:rsid w:val="001325C6"/>
    <w:rsid w:val="001355C1"/>
    <w:rsid w:val="00137254"/>
    <w:rsid w:val="001402AB"/>
    <w:rsid w:val="001407D1"/>
    <w:rsid w:val="00145336"/>
    <w:rsid w:val="00145825"/>
    <w:rsid w:val="00150013"/>
    <w:rsid w:val="00151B6F"/>
    <w:rsid w:val="001549EF"/>
    <w:rsid w:val="0015504B"/>
    <w:rsid w:val="001558D8"/>
    <w:rsid w:val="001567FB"/>
    <w:rsid w:val="00156D62"/>
    <w:rsid w:val="0015712B"/>
    <w:rsid w:val="001575B5"/>
    <w:rsid w:val="00157C01"/>
    <w:rsid w:val="00161CAB"/>
    <w:rsid w:val="001630E0"/>
    <w:rsid w:val="00163A35"/>
    <w:rsid w:val="00165652"/>
    <w:rsid w:val="00166625"/>
    <w:rsid w:val="00166E39"/>
    <w:rsid w:val="00167D1F"/>
    <w:rsid w:val="00171C78"/>
    <w:rsid w:val="001728F5"/>
    <w:rsid w:val="00173A31"/>
    <w:rsid w:val="001741FB"/>
    <w:rsid w:val="00174BE0"/>
    <w:rsid w:val="00175CDB"/>
    <w:rsid w:val="00176B3E"/>
    <w:rsid w:val="001804D0"/>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3A9"/>
    <w:rsid w:val="001A4CE9"/>
    <w:rsid w:val="001A65A8"/>
    <w:rsid w:val="001A70C2"/>
    <w:rsid w:val="001A78F7"/>
    <w:rsid w:val="001B087C"/>
    <w:rsid w:val="001B0A76"/>
    <w:rsid w:val="001B22DF"/>
    <w:rsid w:val="001B24CC"/>
    <w:rsid w:val="001B396C"/>
    <w:rsid w:val="001B3E7F"/>
    <w:rsid w:val="001B5C6C"/>
    <w:rsid w:val="001B6ABA"/>
    <w:rsid w:val="001B7E8D"/>
    <w:rsid w:val="001C2D48"/>
    <w:rsid w:val="001C4D26"/>
    <w:rsid w:val="001C6F0D"/>
    <w:rsid w:val="001C7E2C"/>
    <w:rsid w:val="001D0464"/>
    <w:rsid w:val="001D054B"/>
    <w:rsid w:val="001D2EAF"/>
    <w:rsid w:val="001D348E"/>
    <w:rsid w:val="001D509F"/>
    <w:rsid w:val="001D5115"/>
    <w:rsid w:val="001D5FA5"/>
    <w:rsid w:val="001D6A42"/>
    <w:rsid w:val="001E078F"/>
    <w:rsid w:val="001E10B2"/>
    <w:rsid w:val="001E1F2E"/>
    <w:rsid w:val="001E2A56"/>
    <w:rsid w:val="001E579C"/>
    <w:rsid w:val="001E5A5A"/>
    <w:rsid w:val="001E6355"/>
    <w:rsid w:val="001E7056"/>
    <w:rsid w:val="001F0CCF"/>
    <w:rsid w:val="001F0E64"/>
    <w:rsid w:val="001F1A05"/>
    <w:rsid w:val="001F1BBB"/>
    <w:rsid w:val="001F31EA"/>
    <w:rsid w:val="001F4478"/>
    <w:rsid w:val="001F4658"/>
    <w:rsid w:val="001F4BA5"/>
    <w:rsid w:val="001F60DA"/>
    <w:rsid w:val="001F6AB5"/>
    <w:rsid w:val="001F72C0"/>
    <w:rsid w:val="001F7A3D"/>
    <w:rsid w:val="001F7BE8"/>
    <w:rsid w:val="002016BF"/>
    <w:rsid w:val="00201A92"/>
    <w:rsid w:val="00203292"/>
    <w:rsid w:val="00203373"/>
    <w:rsid w:val="00203C4B"/>
    <w:rsid w:val="00204C16"/>
    <w:rsid w:val="0020505A"/>
    <w:rsid w:val="002073F1"/>
    <w:rsid w:val="00211C1B"/>
    <w:rsid w:val="002124EA"/>
    <w:rsid w:val="0021629D"/>
    <w:rsid w:val="00216F55"/>
    <w:rsid w:val="0021765C"/>
    <w:rsid w:val="00221F2B"/>
    <w:rsid w:val="00222F9F"/>
    <w:rsid w:val="002230B5"/>
    <w:rsid w:val="002240E4"/>
    <w:rsid w:val="00224766"/>
    <w:rsid w:val="00224BA8"/>
    <w:rsid w:val="00224F23"/>
    <w:rsid w:val="00225315"/>
    <w:rsid w:val="00226040"/>
    <w:rsid w:val="00226CF8"/>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7908"/>
    <w:rsid w:val="0024792E"/>
    <w:rsid w:val="002511EE"/>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3E9"/>
    <w:rsid w:val="00275B02"/>
    <w:rsid w:val="002774CC"/>
    <w:rsid w:val="002776AC"/>
    <w:rsid w:val="0028016B"/>
    <w:rsid w:val="00280C82"/>
    <w:rsid w:val="0028129B"/>
    <w:rsid w:val="00283455"/>
    <w:rsid w:val="0028464D"/>
    <w:rsid w:val="002859F3"/>
    <w:rsid w:val="00285F77"/>
    <w:rsid w:val="00285FD6"/>
    <w:rsid w:val="00286BAA"/>
    <w:rsid w:val="00287FDC"/>
    <w:rsid w:val="002907F0"/>
    <w:rsid w:val="00290C62"/>
    <w:rsid w:val="0029106C"/>
    <w:rsid w:val="00292E9D"/>
    <w:rsid w:val="002933B6"/>
    <w:rsid w:val="00293ABE"/>
    <w:rsid w:val="00293B49"/>
    <w:rsid w:val="0029407F"/>
    <w:rsid w:val="002940E3"/>
    <w:rsid w:val="002946F8"/>
    <w:rsid w:val="002959FE"/>
    <w:rsid w:val="002962DA"/>
    <w:rsid w:val="002A1E74"/>
    <w:rsid w:val="002A347B"/>
    <w:rsid w:val="002A3ECF"/>
    <w:rsid w:val="002A5BC6"/>
    <w:rsid w:val="002A6128"/>
    <w:rsid w:val="002B0F0A"/>
    <w:rsid w:val="002B28AF"/>
    <w:rsid w:val="002B2A7B"/>
    <w:rsid w:val="002B2E35"/>
    <w:rsid w:val="002B3312"/>
    <w:rsid w:val="002B47EA"/>
    <w:rsid w:val="002B4BFC"/>
    <w:rsid w:val="002B4D64"/>
    <w:rsid w:val="002B5817"/>
    <w:rsid w:val="002B62C6"/>
    <w:rsid w:val="002B6F98"/>
    <w:rsid w:val="002B7808"/>
    <w:rsid w:val="002B7865"/>
    <w:rsid w:val="002C107F"/>
    <w:rsid w:val="002C3573"/>
    <w:rsid w:val="002C62F5"/>
    <w:rsid w:val="002C6CE5"/>
    <w:rsid w:val="002C7E68"/>
    <w:rsid w:val="002D431C"/>
    <w:rsid w:val="002D58A4"/>
    <w:rsid w:val="002D6DB5"/>
    <w:rsid w:val="002E2F38"/>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3B"/>
    <w:rsid w:val="0031587F"/>
    <w:rsid w:val="00321DD5"/>
    <w:rsid w:val="00325F85"/>
    <w:rsid w:val="00327148"/>
    <w:rsid w:val="0033270E"/>
    <w:rsid w:val="00333C26"/>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0B7D"/>
    <w:rsid w:val="003629C9"/>
    <w:rsid w:val="00364149"/>
    <w:rsid w:val="0036497F"/>
    <w:rsid w:val="003663AF"/>
    <w:rsid w:val="0036696B"/>
    <w:rsid w:val="003669AE"/>
    <w:rsid w:val="00367795"/>
    <w:rsid w:val="003700A0"/>
    <w:rsid w:val="0037037C"/>
    <w:rsid w:val="00374571"/>
    <w:rsid w:val="00375E4D"/>
    <w:rsid w:val="003766F7"/>
    <w:rsid w:val="00377017"/>
    <w:rsid w:val="0038146C"/>
    <w:rsid w:val="00383177"/>
    <w:rsid w:val="0038440E"/>
    <w:rsid w:val="00385471"/>
    <w:rsid w:val="0038622B"/>
    <w:rsid w:val="003868FF"/>
    <w:rsid w:val="003874AF"/>
    <w:rsid w:val="003876F1"/>
    <w:rsid w:val="0039187A"/>
    <w:rsid w:val="00392A83"/>
    <w:rsid w:val="00393905"/>
    <w:rsid w:val="00395D26"/>
    <w:rsid w:val="00395FB1"/>
    <w:rsid w:val="0039667B"/>
    <w:rsid w:val="00397F6C"/>
    <w:rsid w:val="003A0ADD"/>
    <w:rsid w:val="003A0EEA"/>
    <w:rsid w:val="003A12B0"/>
    <w:rsid w:val="003A2794"/>
    <w:rsid w:val="003A39FA"/>
    <w:rsid w:val="003A6457"/>
    <w:rsid w:val="003A645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3C9A"/>
    <w:rsid w:val="003E6756"/>
    <w:rsid w:val="003E760F"/>
    <w:rsid w:val="003F31AB"/>
    <w:rsid w:val="003F474E"/>
    <w:rsid w:val="003F4BE5"/>
    <w:rsid w:val="003F6611"/>
    <w:rsid w:val="003F6C86"/>
    <w:rsid w:val="003F702A"/>
    <w:rsid w:val="00402D6C"/>
    <w:rsid w:val="00403077"/>
    <w:rsid w:val="00406A25"/>
    <w:rsid w:val="00407783"/>
    <w:rsid w:val="004105E9"/>
    <w:rsid w:val="00412994"/>
    <w:rsid w:val="00412E59"/>
    <w:rsid w:val="004134E4"/>
    <w:rsid w:val="00414B45"/>
    <w:rsid w:val="00414D79"/>
    <w:rsid w:val="00415DEF"/>
    <w:rsid w:val="00417649"/>
    <w:rsid w:val="0042201D"/>
    <w:rsid w:val="00424019"/>
    <w:rsid w:val="00424039"/>
    <w:rsid w:val="00424458"/>
    <w:rsid w:val="0042597D"/>
    <w:rsid w:val="0042678F"/>
    <w:rsid w:val="00431240"/>
    <w:rsid w:val="00431F11"/>
    <w:rsid w:val="00434676"/>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7D82"/>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4556"/>
    <w:rsid w:val="004B5230"/>
    <w:rsid w:val="004B5F30"/>
    <w:rsid w:val="004B6A92"/>
    <w:rsid w:val="004B78BB"/>
    <w:rsid w:val="004B7C5F"/>
    <w:rsid w:val="004C009E"/>
    <w:rsid w:val="004C1C4B"/>
    <w:rsid w:val="004C485B"/>
    <w:rsid w:val="004C4A0D"/>
    <w:rsid w:val="004C5E08"/>
    <w:rsid w:val="004D17D7"/>
    <w:rsid w:val="004D29D4"/>
    <w:rsid w:val="004D3DF7"/>
    <w:rsid w:val="004D5611"/>
    <w:rsid w:val="004D5FFD"/>
    <w:rsid w:val="004D64B6"/>
    <w:rsid w:val="004D6AB7"/>
    <w:rsid w:val="004D7365"/>
    <w:rsid w:val="004E2057"/>
    <w:rsid w:val="004E41B6"/>
    <w:rsid w:val="004E4323"/>
    <w:rsid w:val="004E4393"/>
    <w:rsid w:val="004E48E9"/>
    <w:rsid w:val="004E4FF9"/>
    <w:rsid w:val="004E528A"/>
    <w:rsid w:val="004E75D3"/>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273F"/>
    <w:rsid w:val="00502D83"/>
    <w:rsid w:val="0050326B"/>
    <w:rsid w:val="00503485"/>
    <w:rsid w:val="005113C7"/>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3129"/>
    <w:rsid w:val="00533E90"/>
    <w:rsid w:val="00534AA5"/>
    <w:rsid w:val="0053751B"/>
    <w:rsid w:val="00537956"/>
    <w:rsid w:val="00540974"/>
    <w:rsid w:val="00540CDC"/>
    <w:rsid w:val="00541F0C"/>
    <w:rsid w:val="005434FF"/>
    <w:rsid w:val="00546BF6"/>
    <w:rsid w:val="0054759B"/>
    <w:rsid w:val="00547B99"/>
    <w:rsid w:val="00550019"/>
    <w:rsid w:val="005514E8"/>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12F0"/>
    <w:rsid w:val="00574607"/>
    <w:rsid w:val="0057723F"/>
    <w:rsid w:val="00577AC3"/>
    <w:rsid w:val="00580F54"/>
    <w:rsid w:val="005834AF"/>
    <w:rsid w:val="00583908"/>
    <w:rsid w:val="005843BB"/>
    <w:rsid w:val="005845F2"/>
    <w:rsid w:val="00585723"/>
    <w:rsid w:val="00585EFB"/>
    <w:rsid w:val="00585F01"/>
    <w:rsid w:val="00590042"/>
    <w:rsid w:val="00590E7F"/>
    <w:rsid w:val="00590EFC"/>
    <w:rsid w:val="00592A10"/>
    <w:rsid w:val="00593215"/>
    <w:rsid w:val="00594FC2"/>
    <w:rsid w:val="0059516F"/>
    <w:rsid w:val="00597C07"/>
    <w:rsid w:val="005A0905"/>
    <w:rsid w:val="005A0EF6"/>
    <w:rsid w:val="005A1156"/>
    <w:rsid w:val="005A2072"/>
    <w:rsid w:val="005A3BC8"/>
    <w:rsid w:val="005A4B76"/>
    <w:rsid w:val="005A4C41"/>
    <w:rsid w:val="005A65EF"/>
    <w:rsid w:val="005A6B74"/>
    <w:rsid w:val="005A6CC1"/>
    <w:rsid w:val="005A7129"/>
    <w:rsid w:val="005B1ED0"/>
    <w:rsid w:val="005B4295"/>
    <w:rsid w:val="005B48E5"/>
    <w:rsid w:val="005B4B64"/>
    <w:rsid w:val="005B5437"/>
    <w:rsid w:val="005B6BED"/>
    <w:rsid w:val="005C18BB"/>
    <w:rsid w:val="005C1E38"/>
    <w:rsid w:val="005C23BF"/>
    <w:rsid w:val="005C318B"/>
    <w:rsid w:val="005C489F"/>
    <w:rsid w:val="005C58F1"/>
    <w:rsid w:val="005C68E6"/>
    <w:rsid w:val="005C6FDB"/>
    <w:rsid w:val="005C72F1"/>
    <w:rsid w:val="005C7DC0"/>
    <w:rsid w:val="005D06F2"/>
    <w:rsid w:val="005D07E4"/>
    <w:rsid w:val="005D2A9E"/>
    <w:rsid w:val="005D3687"/>
    <w:rsid w:val="005D37C5"/>
    <w:rsid w:val="005D5AF5"/>
    <w:rsid w:val="005D5E1C"/>
    <w:rsid w:val="005D609B"/>
    <w:rsid w:val="005D7714"/>
    <w:rsid w:val="005E142C"/>
    <w:rsid w:val="005E28DA"/>
    <w:rsid w:val="005E2BCF"/>
    <w:rsid w:val="005E2F93"/>
    <w:rsid w:val="005E3939"/>
    <w:rsid w:val="005E481A"/>
    <w:rsid w:val="005E4A7B"/>
    <w:rsid w:val="005E53E0"/>
    <w:rsid w:val="005E6063"/>
    <w:rsid w:val="005E63DC"/>
    <w:rsid w:val="005E71EB"/>
    <w:rsid w:val="005F02BB"/>
    <w:rsid w:val="005F0649"/>
    <w:rsid w:val="005F0B1B"/>
    <w:rsid w:val="005F1ECA"/>
    <w:rsid w:val="005F4537"/>
    <w:rsid w:val="005F6B3C"/>
    <w:rsid w:val="00600D6A"/>
    <w:rsid w:val="0060143F"/>
    <w:rsid w:val="00601EF6"/>
    <w:rsid w:val="00603E00"/>
    <w:rsid w:val="00604135"/>
    <w:rsid w:val="00605F3B"/>
    <w:rsid w:val="00606149"/>
    <w:rsid w:val="00606B27"/>
    <w:rsid w:val="006070A3"/>
    <w:rsid w:val="0061135A"/>
    <w:rsid w:val="0061269F"/>
    <w:rsid w:val="00612D80"/>
    <w:rsid w:val="00613C94"/>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713F"/>
    <w:rsid w:val="0065074A"/>
    <w:rsid w:val="00650D35"/>
    <w:rsid w:val="00651CC4"/>
    <w:rsid w:val="006527F9"/>
    <w:rsid w:val="006534F2"/>
    <w:rsid w:val="006536DD"/>
    <w:rsid w:val="006537DA"/>
    <w:rsid w:val="006540CC"/>
    <w:rsid w:val="006548CB"/>
    <w:rsid w:val="0065547D"/>
    <w:rsid w:val="00656B5A"/>
    <w:rsid w:val="00656E25"/>
    <w:rsid w:val="00657CE0"/>
    <w:rsid w:val="006600DF"/>
    <w:rsid w:val="006607AF"/>
    <w:rsid w:val="0066308D"/>
    <w:rsid w:val="00663728"/>
    <w:rsid w:val="0066557A"/>
    <w:rsid w:val="00666793"/>
    <w:rsid w:val="0066752C"/>
    <w:rsid w:val="00667625"/>
    <w:rsid w:val="00670205"/>
    <w:rsid w:val="00670A6B"/>
    <w:rsid w:val="0067145B"/>
    <w:rsid w:val="00673E6B"/>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242"/>
    <w:rsid w:val="006A28A2"/>
    <w:rsid w:val="006A3305"/>
    <w:rsid w:val="006A3621"/>
    <w:rsid w:val="006A3F7F"/>
    <w:rsid w:val="006A4A5A"/>
    <w:rsid w:val="006A5561"/>
    <w:rsid w:val="006A59F7"/>
    <w:rsid w:val="006B0C89"/>
    <w:rsid w:val="006B2771"/>
    <w:rsid w:val="006B3F08"/>
    <w:rsid w:val="006B43F2"/>
    <w:rsid w:val="006B4440"/>
    <w:rsid w:val="006B46CD"/>
    <w:rsid w:val="006B6B12"/>
    <w:rsid w:val="006B7D80"/>
    <w:rsid w:val="006C0240"/>
    <w:rsid w:val="006C042A"/>
    <w:rsid w:val="006C32B1"/>
    <w:rsid w:val="006C32D7"/>
    <w:rsid w:val="006C33CB"/>
    <w:rsid w:val="006C4030"/>
    <w:rsid w:val="006C4B6B"/>
    <w:rsid w:val="006C55D8"/>
    <w:rsid w:val="006C63E4"/>
    <w:rsid w:val="006C6DDE"/>
    <w:rsid w:val="006D3DE6"/>
    <w:rsid w:val="006D630C"/>
    <w:rsid w:val="006D75E6"/>
    <w:rsid w:val="006D77AB"/>
    <w:rsid w:val="006E09F7"/>
    <w:rsid w:val="006E25E8"/>
    <w:rsid w:val="006E349D"/>
    <w:rsid w:val="006E5C2B"/>
    <w:rsid w:val="006E7435"/>
    <w:rsid w:val="006E7C7F"/>
    <w:rsid w:val="006F166E"/>
    <w:rsid w:val="006F2267"/>
    <w:rsid w:val="006F2D30"/>
    <w:rsid w:val="006F326D"/>
    <w:rsid w:val="006F53B0"/>
    <w:rsid w:val="006F6DF3"/>
    <w:rsid w:val="00700206"/>
    <w:rsid w:val="007005DF"/>
    <w:rsid w:val="00700AFC"/>
    <w:rsid w:val="0070150B"/>
    <w:rsid w:val="00701610"/>
    <w:rsid w:val="00701F3D"/>
    <w:rsid w:val="00701FC4"/>
    <w:rsid w:val="00702D79"/>
    <w:rsid w:val="00703132"/>
    <w:rsid w:val="00703B45"/>
    <w:rsid w:val="00704769"/>
    <w:rsid w:val="00704AB7"/>
    <w:rsid w:val="007065B7"/>
    <w:rsid w:val="0070703A"/>
    <w:rsid w:val="00707281"/>
    <w:rsid w:val="007103E1"/>
    <w:rsid w:val="00710DC5"/>
    <w:rsid w:val="00711D36"/>
    <w:rsid w:val="00712338"/>
    <w:rsid w:val="007140FB"/>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EAC"/>
    <w:rsid w:val="00744148"/>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F22"/>
    <w:rsid w:val="007656E2"/>
    <w:rsid w:val="007659E5"/>
    <w:rsid w:val="007706BE"/>
    <w:rsid w:val="00771351"/>
    <w:rsid w:val="007742B7"/>
    <w:rsid w:val="00774DBC"/>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437B"/>
    <w:rsid w:val="007D44A7"/>
    <w:rsid w:val="007D6F04"/>
    <w:rsid w:val="007D7E9C"/>
    <w:rsid w:val="007E1BC8"/>
    <w:rsid w:val="007E1F0A"/>
    <w:rsid w:val="007E3062"/>
    <w:rsid w:val="007E3C64"/>
    <w:rsid w:val="007E51D6"/>
    <w:rsid w:val="007E5A99"/>
    <w:rsid w:val="007E6A61"/>
    <w:rsid w:val="007E7DC1"/>
    <w:rsid w:val="007F0664"/>
    <w:rsid w:val="007F174A"/>
    <w:rsid w:val="007F3DB0"/>
    <w:rsid w:val="007F4D3D"/>
    <w:rsid w:val="007F66B9"/>
    <w:rsid w:val="00801C80"/>
    <w:rsid w:val="00801CE4"/>
    <w:rsid w:val="00803284"/>
    <w:rsid w:val="008045FB"/>
    <w:rsid w:val="008048D1"/>
    <w:rsid w:val="00804A9E"/>
    <w:rsid w:val="00805091"/>
    <w:rsid w:val="00805F17"/>
    <w:rsid w:val="00806642"/>
    <w:rsid w:val="00811779"/>
    <w:rsid w:val="00811E78"/>
    <w:rsid w:val="00811F87"/>
    <w:rsid w:val="00812F97"/>
    <w:rsid w:val="00812FA4"/>
    <w:rsid w:val="008149F6"/>
    <w:rsid w:val="008151CA"/>
    <w:rsid w:val="00817450"/>
    <w:rsid w:val="00821056"/>
    <w:rsid w:val="0082172A"/>
    <w:rsid w:val="00821E64"/>
    <w:rsid w:val="00822410"/>
    <w:rsid w:val="00822D63"/>
    <w:rsid w:val="00824CAE"/>
    <w:rsid w:val="008254B7"/>
    <w:rsid w:val="00827409"/>
    <w:rsid w:val="00827FDC"/>
    <w:rsid w:val="0083049F"/>
    <w:rsid w:val="00834C85"/>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52219"/>
    <w:rsid w:val="008527CA"/>
    <w:rsid w:val="008530CC"/>
    <w:rsid w:val="00857C86"/>
    <w:rsid w:val="0086173D"/>
    <w:rsid w:val="00862D0A"/>
    <w:rsid w:val="00865E3B"/>
    <w:rsid w:val="00865F25"/>
    <w:rsid w:val="00867C48"/>
    <w:rsid w:val="008700D0"/>
    <w:rsid w:val="0087290E"/>
    <w:rsid w:val="0087310E"/>
    <w:rsid w:val="00876028"/>
    <w:rsid w:val="00876BC6"/>
    <w:rsid w:val="00877A05"/>
    <w:rsid w:val="00877F1D"/>
    <w:rsid w:val="00880069"/>
    <w:rsid w:val="00880C90"/>
    <w:rsid w:val="00880FBE"/>
    <w:rsid w:val="00881138"/>
    <w:rsid w:val="00883EF2"/>
    <w:rsid w:val="0088627F"/>
    <w:rsid w:val="0088718A"/>
    <w:rsid w:val="00887458"/>
    <w:rsid w:val="00891A91"/>
    <w:rsid w:val="00891C1E"/>
    <w:rsid w:val="00891CCA"/>
    <w:rsid w:val="00892191"/>
    <w:rsid w:val="00895EED"/>
    <w:rsid w:val="00896B16"/>
    <w:rsid w:val="0089774F"/>
    <w:rsid w:val="00897D75"/>
    <w:rsid w:val="008A115B"/>
    <w:rsid w:val="008A14AF"/>
    <w:rsid w:val="008A1D50"/>
    <w:rsid w:val="008A23F4"/>
    <w:rsid w:val="008A2988"/>
    <w:rsid w:val="008A58C7"/>
    <w:rsid w:val="008A5C73"/>
    <w:rsid w:val="008A64BE"/>
    <w:rsid w:val="008A736E"/>
    <w:rsid w:val="008B1FD5"/>
    <w:rsid w:val="008B4363"/>
    <w:rsid w:val="008B4FBD"/>
    <w:rsid w:val="008B5203"/>
    <w:rsid w:val="008B6029"/>
    <w:rsid w:val="008B65BB"/>
    <w:rsid w:val="008B69B1"/>
    <w:rsid w:val="008B7004"/>
    <w:rsid w:val="008B7D9C"/>
    <w:rsid w:val="008C1260"/>
    <w:rsid w:val="008C127F"/>
    <w:rsid w:val="008C201E"/>
    <w:rsid w:val="008C21CF"/>
    <w:rsid w:val="008C4E2E"/>
    <w:rsid w:val="008C6568"/>
    <w:rsid w:val="008C65B6"/>
    <w:rsid w:val="008C65F4"/>
    <w:rsid w:val="008D0E90"/>
    <w:rsid w:val="008D1D7D"/>
    <w:rsid w:val="008D2147"/>
    <w:rsid w:val="008D2B6F"/>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1F83"/>
    <w:rsid w:val="00902F35"/>
    <w:rsid w:val="00903DD6"/>
    <w:rsid w:val="00904D37"/>
    <w:rsid w:val="00907400"/>
    <w:rsid w:val="009076D4"/>
    <w:rsid w:val="00910808"/>
    <w:rsid w:val="00910827"/>
    <w:rsid w:val="00911A6A"/>
    <w:rsid w:val="00911FFB"/>
    <w:rsid w:val="009135F5"/>
    <w:rsid w:val="00913DE7"/>
    <w:rsid w:val="0091448F"/>
    <w:rsid w:val="009175F7"/>
    <w:rsid w:val="00920172"/>
    <w:rsid w:val="009205CA"/>
    <w:rsid w:val="00920BDB"/>
    <w:rsid w:val="00921547"/>
    <w:rsid w:val="0092165D"/>
    <w:rsid w:val="009220A1"/>
    <w:rsid w:val="009235A1"/>
    <w:rsid w:val="00923BE8"/>
    <w:rsid w:val="009244D3"/>
    <w:rsid w:val="00926866"/>
    <w:rsid w:val="00930749"/>
    <w:rsid w:val="009309A0"/>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7011"/>
    <w:rsid w:val="00967132"/>
    <w:rsid w:val="00970418"/>
    <w:rsid w:val="00970F3A"/>
    <w:rsid w:val="00972A8A"/>
    <w:rsid w:val="00972E2D"/>
    <w:rsid w:val="0097413E"/>
    <w:rsid w:val="00974550"/>
    <w:rsid w:val="00975E3D"/>
    <w:rsid w:val="0097694C"/>
    <w:rsid w:val="00976CAE"/>
    <w:rsid w:val="00977E29"/>
    <w:rsid w:val="009820ED"/>
    <w:rsid w:val="009839E5"/>
    <w:rsid w:val="00983C93"/>
    <w:rsid w:val="009845CA"/>
    <w:rsid w:val="009848E6"/>
    <w:rsid w:val="00985E2D"/>
    <w:rsid w:val="009860DB"/>
    <w:rsid w:val="00987631"/>
    <w:rsid w:val="00987AC6"/>
    <w:rsid w:val="009901CA"/>
    <w:rsid w:val="00991AA8"/>
    <w:rsid w:val="009927F3"/>
    <w:rsid w:val="00994027"/>
    <w:rsid w:val="00995AB2"/>
    <w:rsid w:val="00995F52"/>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ED6"/>
    <w:rsid w:val="009F5A16"/>
    <w:rsid w:val="009F66C9"/>
    <w:rsid w:val="009F6CAA"/>
    <w:rsid w:val="00A013C6"/>
    <w:rsid w:val="00A01CCC"/>
    <w:rsid w:val="00A0223F"/>
    <w:rsid w:val="00A02F21"/>
    <w:rsid w:val="00A06336"/>
    <w:rsid w:val="00A06EF8"/>
    <w:rsid w:val="00A07503"/>
    <w:rsid w:val="00A104C0"/>
    <w:rsid w:val="00A111A0"/>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47B3"/>
    <w:rsid w:val="00A24A10"/>
    <w:rsid w:val="00A31242"/>
    <w:rsid w:val="00A316C7"/>
    <w:rsid w:val="00A31C7C"/>
    <w:rsid w:val="00A3222A"/>
    <w:rsid w:val="00A33FF3"/>
    <w:rsid w:val="00A34673"/>
    <w:rsid w:val="00A348BC"/>
    <w:rsid w:val="00A371F7"/>
    <w:rsid w:val="00A37C90"/>
    <w:rsid w:val="00A403BC"/>
    <w:rsid w:val="00A42504"/>
    <w:rsid w:val="00A42ED0"/>
    <w:rsid w:val="00A43067"/>
    <w:rsid w:val="00A442E3"/>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57F14"/>
    <w:rsid w:val="00A62954"/>
    <w:rsid w:val="00A63152"/>
    <w:rsid w:val="00A642D3"/>
    <w:rsid w:val="00A6585C"/>
    <w:rsid w:val="00A65996"/>
    <w:rsid w:val="00A66077"/>
    <w:rsid w:val="00A667A7"/>
    <w:rsid w:val="00A672D5"/>
    <w:rsid w:val="00A7083F"/>
    <w:rsid w:val="00A70FDA"/>
    <w:rsid w:val="00A712F7"/>
    <w:rsid w:val="00A715A8"/>
    <w:rsid w:val="00A719F5"/>
    <w:rsid w:val="00A725C9"/>
    <w:rsid w:val="00A72EE0"/>
    <w:rsid w:val="00A735EB"/>
    <w:rsid w:val="00A73D1C"/>
    <w:rsid w:val="00A73E2F"/>
    <w:rsid w:val="00A76C91"/>
    <w:rsid w:val="00A770B1"/>
    <w:rsid w:val="00A82AC4"/>
    <w:rsid w:val="00A82B56"/>
    <w:rsid w:val="00A8313D"/>
    <w:rsid w:val="00A846FF"/>
    <w:rsid w:val="00A8506D"/>
    <w:rsid w:val="00A8524C"/>
    <w:rsid w:val="00A85391"/>
    <w:rsid w:val="00A85C67"/>
    <w:rsid w:val="00A8659D"/>
    <w:rsid w:val="00A908CB"/>
    <w:rsid w:val="00A923B8"/>
    <w:rsid w:val="00A92AC0"/>
    <w:rsid w:val="00A93740"/>
    <w:rsid w:val="00A93AC0"/>
    <w:rsid w:val="00A95464"/>
    <w:rsid w:val="00AA063E"/>
    <w:rsid w:val="00AA06CD"/>
    <w:rsid w:val="00AA09DA"/>
    <w:rsid w:val="00AA35C5"/>
    <w:rsid w:val="00AA381F"/>
    <w:rsid w:val="00AA68A1"/>
    <w:rsid w:val="00AB1632"/>
    <w:rsid w:val="00AB5736"/>
    <w:rsid w:val="00AB62CD"/>
    <w:rsid w:val="00AB68B1"/>
    <w:rsid w:val="00AB6A7B"/>
    <w:rsid w:val="00AB6DE4"/>
    <w:rsid w:val="00AB6F87"/>
    <w:rsid w:val="00AC0757"/>
    <w:rsid w:val="00AC0B63"/>
    <w:rsid w:val="00AC13BD"/>
    <w:rsid w:val="00AC230B"/>
    <w:rsid w:val="00AC2669"/>
    <w:rsid w:val="00AC37C8"/>
    <w:rsid w:val="00AD0BC7"/>
    <w:rsid w:val="00AD2645"/>
    <w:rsid w:val="00AD47D7"/>
    <w:rsid w:val="00AD6553"/>
    <w:rsid w:val="00AE19DD"/>
    <w:rsid w:val="00AE1D6E"/>
    <w:rsid w:val="00AE25E7"/>
    <w:rsid w:val="00AE2ABB"/>
    <w:rsid w:val="00AE2DAA"/>
    <w:rsid w:val="00AE2DB8"/>
    <w:rsid w:val="00AE36CA"/>
    <w:rsid w:val="00AE500B"/>
    <w:rsid w:val="00AE56CC"/>
    <w:rsid w:val="00AE6E5A"/>
    <w:rsid w:val="00AE7004"/>
    <w:rsid w:val="00AE76C3"/>
    <w:rsid w:val="00AF203D"/>
    <w:rsid w:val="00AF489C"/>
    <w:rsid w:val="00AF4E05"/>
    <w:rsid w:val="00AF7AC1"/>
    <w:rsid w:val="00AF7C48"/>
    <w:rsid w:val="00B01A16"/>
    <w:rsid w:val="00B029AB"/>
    <w:rsid w:val="00B030AF"/>
    <w:rsid w:val="00B048B8"/>
    <w:rsid w:val="00B04BD8"/>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A96"/>
    <w:rsid w:val="00B22FAE"/>
    <w:rsid w:val="00B23DB2"/>
    <w:rsid w:val="00B241AF"/>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93631"/>
    <w:rsid w:val="00B93845"/>
    <w:rsid w:val="00B9399E"/>
    <w:rsid w:val="00B94436"/>
    <w:rsid w:val="00B94FCA"/>
    <w:rsid w:val="00B96ADB"/>
    <w:rsid w:val="00B975D9"/>
    <w:rsid w:val="00BA0450"/>
    <w:rsid w:val="00BA045A"/>
    <w:rsid w:val="00BA3B10"/>
    <w:rsid w:val="00BA5A5C"/>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73E1"/>
    <w:rsid w:val="00BD0EF5"/>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49A1"/>
    <w:rsid w:val="00C05618"/>
    <w:rsid w:val="00C056A6"/>
    <w:rsid w:val="00C06C76"/>
    <w:rsid w:val="00C07E46"/>
    <w:rsid w:val="00C10063"/>
    <w:rsid w:val="00C10361"/>
    <w:rsid w:val="00C10376"/>
    <w:rsid w:val="00C10723"/>
    <w:rsid w:val="00C10E85"/>
    <w:rsid w:val="00C11808"/>
    <w:rsid w:val="00C15AB8"/>
    <w:rsid w:val="00C167E3"/>
    <w:rsid w:val="00C16976"/>
    <w:rsid w:val="00C207C9"/>
    <w:rsid w:val="00C20C80"/>
    <w:rsid w:val="00C20EA5"/>
    <w:rsid w:val="00C21F52"/>
    <w:rsid w:val="00C229FA"/>
    <w:rsid w:val="00C22E0F"/>
    <w:rsid w:val="00C244DC"/>
    <w:rsid w:val="00C25CB5"/>
    <w:rsid w:val="00C26719"/>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6978"/>
    <w:rsid w:val="00C57AC1"/>
    <w:rsid w:val="00C57DFD"/>
    <w:rsid w:val="00C6017B"/>
    <w:rsid w:val="00C604DC"/>
    <w:rsid w:val="00C60C4F"/>
    <w:rsid w:val="00C6130D"/>
    <w:rsid w:val="00C62824"/>
    <w:rsid w:val="00C62B00"/>
    <w:rsid w:val="00C63783"/>
    <w:rsid w:val="00C65B49"/>
    <w:rsid w:val="00C661EE"/>
    <w:rsid w:val="00C73794"/>
    <w:rsid w:val="00C74A32"/>
    <w:rsid w:val="00C754D0"/>
    <w:rsid w:val="00C75D4B"/>
    <w:rsid w:val="00C75EB0"/>
    <w:rsid w:val="00C76DD0"/>
    <w:rsid w:val="00C80221"/>
    <w:rsid w:val="00C80612"/>
    <w:rsid w:val="00C80756"/>
    <w:rsid w:val="00C86884"/>
    <w:rsid w:val="00C87108"/>
    <w:rsid w:val="00C87D63"/>
    <w:rsid w:val="00C9208B"/>
    <w:rsid w:val="00C9366C"/>
    <w:rsid w:val="00C94218"/>
    <w:rsid w:val="00C942E7"/>
    <w:rsid w:val="00C95549"/>
    <w:rsid w:val="00C95BBA"/>
    <w:rsid w:val="00C95F22"/>
    <w:rsid w:val="00CA101E"/>
    <w:rsid w:val="00CA26B1"/>
    <w:rsid w:val="00CA3532"/>
    <w:rsid w:val="00CA4469"/>
    <w:rsid w:val="00CA44E3"/>
    <w:rsid w:val="00CA4D3A"/>
    <w:rsid w:val="00CA6A35"/>
    <w:rsid w:val="00CA6BB0"/>
    <w:rsid w:val="00CB2C41"/>
    <w:rsid w:val="00CB30B5"/>
    <w:rsid w:val="00CB310C"/>
    <w:rsid w:val="00CB40EB"/>
    <w:rsid w:val="00CB5799"/>
    <w:rsid w:val="00CB5B28"/>
    <w:rsid w:val="00CB6674"/>
    <w:rsid w:val="00CC0084"/>
    <w:rsid w:val="00CC1799"/>
    <w:rsid w:val="00CC431F"/>
    <w:rsid w:val="00CC5DD7"/>
    <w:rsid w:val="00CC6700"/>
    <w:rsid w:val="00CC68CB"/>
    <w:rsid w:val="00CC6A03"/>
    <w:rsid w:val="00CC6B83"/>
    <w:rsid w:val="00CC6F9A"/>
    <w:rsid w:val="00CD06D1"/>
    <w:rsid w:val="00CD14E1"/>
    <w:rsid w:val="00CD188D"/>
    <w:rsid w:val="00CD195C"/>
    <w:rsid w:val="00CD1FBD"/>
    <w:rsid w:val="00CD2627"/>
    <w:rsid w:val="00CD2709"/>
    <w:rsid w:val="00CD2A84"/>
    <w:rsid w:val="00CD50A8"/>
    <w:rsid w:val="00CD5AD1"/>
    <w:rsid w:val="00CD5ADA"/>
    <w:rsid w:val="00CD5B5F"/>
    <w:rsid w:val="00CD5CE8"/>
    <w:rsid w:val="00CD6D4A"/>
    <w:rsid w:val="00CE06F9"/>
    <w:rsid w:val="00CE11C9"/>
    <w:rsid w:val="00CE2525"/>
    <w:rsid w:val="00CE25F1"/>
    <w:rsid w:val="00CE37BB"/>
    <w:rsid w:val="00CE3C25"/>
    <w:rsid w:val="00CE4C16"/>
    <w:rsid w:val="00CE69C1"/>
    <w:rsid w:val="00CE736D"/>
    <w:rsid w:val="00CF2163"/>
    <w:rsid w:val="00CF24CA"/>
    <w:rsid w:val="00CF32DA"/>
    <w:rsid w:val="00CF36DF"/>
    <w:rsid w:val="00CF3DA1"/>
    <w:rsid w:val="00CF5FF9"/>
    <w:rsid w:val="00CF6DCD"/>
    <w:rsid w:val="00CF74E7"/>
    <w:rsid w:val="00D00395"/>
    <w:rsid w:val="00D01890"/>
    <w:rsid w:val="00D03C01"/>
    <w:rsid w:val="00D041BB"/>
    <w:rsid w:val="00D04E35"/>
    <w:rsid w:val="00D054C9"/>
    <w:rsid w:val="00D06E24"/>
    <w:rsid w:val="00D072C7"/>
    <w:rsid w:val="00D07D6F"/>
    <w:rsid w:val="00D10625"/>
    <w:rsid w:val="00D10928"/>
    <w:rsid w:val="00D11B2C"/>
    <w:rsid w:val="00D1428B"/>
    <w:rsid w:val="00D14A49"/>
    <w:rsid w:val="00D160AA"/>
    <w:rsid w:val="00D202A1"/>
    <w:rsid w:val="00D20EA1"/>
    <w:rsid w:val="00D21C61"/>
    <w:rsid w:val="00D2236D"/>
    <w:rsid w:val="00D22439"/>
    <w:rsid w:val="00D245A7"/>
    <w:rsid w:val="00D3114C"/>
    <w:rsid w:val="00D319DD"/>
    <w:rsid w:val="00D33389"/>
    <w:rsid w:val="00D35265"/>
    <w:rsid w:val="00D374E7"/>
    <w:rsid w:val="00D41914"/>
    <w:rsid w:val="00D42C86"/>
    <w:rsid w:val="00D42F0B"/>
    <w:rsid w:val="00D42FAF"/>
    <w:rsid w:val="00D46A1C"/>
    <w:rsid w:val="00D52AB1"/>
    <w:rsid w:val="00D5515E"/>
    <w:rsid w:val="00D568D6"/>
    <w:rsid w:val="00D60F88"/>
    <w:rsid w:val="00D61407"/>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14F4"/>
    <w:rsid w:val="00D92E08"/>
    <w:rsid w:val="00D936DC"/>
    <w:rsid w:val="00DA07F7"/>
    <w:rsid w:val="00DA1A9E"/>
    <w:rsid w:val="00DA1B76"/>
    <w:rsid w:val="00DA3029"/>
    <w:rsid w:val="00DA3E03"/>
    <w:rsid w:val="00DA5698"/>
    <w:rsid w:val="00DA64E0"/>
    <w:rsid w:val="00DA7E70"/>
    <w:rsid w:val="00DB01FF"/>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5CD7"/>
    <w:rsid w:val="00DC6072"/>
    <w:rsid w:val="00DC7794"/>
    <w:rsid w:val="00DC77A2"/>
    <w:rsid w:val="00DC7B77"/>
    <w:rsid w:val="00DC7E8A"/>
    <w:rsid w:val="00DD0ABE"/>
    <w:rsid w:val="00DD144B"/>
    <w:rsid w:val="00DD2B14"/>
    <w:rsid w:val="00DD3A50"/>
    <w:rsid w:val="00DD48B1"/>
    <w:rsid w:val="00DD4A4D"/>
    <w:rsid w:val="00DD56DF"/>
    <w:rsid w:val="00DD5C5D"/>
    <w:rsid w:val="00DE096E"/>
    <w:rsid w:val="00DE0DEB"/>
    <w:rsid w:val="00DE2281"/>
    <w:rsid w:val="00DE457A"/>
    <w:rsid w:val="00DE4B3C"/>
    <w:rsid w:val="00DE4E27"/>
    <w:rsid w:val="00DE6881"/>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2007B"/>
    <w:rsid w:val="00E204A0"/>
    <w:rsid w:val="00E20550"/>
    <w:rsid w:val="00E22087"/>
    <w:rsid w:val="00E22097"/>
    <w:rsid w:val="00E24724"/>
    <w:rsid w:val="00E249A6"/>
    <w:rsid w:val="00E25B9B"/>
    <w:rsid w:val="00E2673C"/>
    <w:rsid w:val="00E272C0"/>
    <w:rsid w:val="00E27692"/>
    <w:rsid w:val="00E27911"/>
    <w:rsid w:val="00E3070A"/>
    <w:rsid w:val="00E3146A"/>
    <w:rsid w:val="00E31920"/>
    <w:rsid w:val="00E3276D"/>
    <w:rsid w:val="00E337BA"/>
    <w:rsid w:val="00E33B67"/>
    <w:rsid w:val="00E342DD"/>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40E1"/>
    <w:rsid w:val="00E66F59"/>
    <w:rsid w:val="00E67204"/>
    <w:rsid w:val="00E7019F"/>
    <w:rsid w:val="00E70CF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3213"/>
    <w:rsid w:val="00E95C22"/>
    <w:rsid w:val="00E95DF3"/>
    <w:rsid w:val="00E97161"/>
    <w:rsid w:val="00E974F2"/>
    <w:rsid w:val="00E97A2C"/>
    <w:rsid w:val="00EA0469"/>
    <w:rsid w:val="00EA0560"/>
    <w:rsid w:val="00EA057F"/>
    <w:rsid w:val="00EA2F59"/>
    <w:rsid w:val="00EA4D6B"/>
    <w:rsid w:val="00EA5926"/>
    <w:rsid w:val="00EA5EAB"/>
    <w:rsid w:val="00EA6484"/>
    <w:rsid w:val="00EB05F2"/>
    <w:rsid w:val="00EB0940"/>
    <w:rsid w:val="00EB0ADA"/>
    <w:rsid w:val="00EB0D46"/>
    <w:rsid w:val="00EB2044"/>
    <w:rsid w:val="00EB249F"/>
    <w:rsid w:val="00EB3B09"/>
    <w:rsid w:val="00EB430C"/>
    <w:rsid w:val="00EB51A7"/>
    <w:rsid w:val="00EB7AC1"/>
    <w:rsid w:val="00EC0935"/>
    <w:rsid w:val="00EC165E"/>
    <w:rsid w:val="00EC33C8"/>
    <w:rsid w:val="00EC4992"/>
    <w:rsid w:val="00EC4E3D"/>
    <w:rsid w:val="00EC6C1E"/>
    <w:rsid w:val="00EC6FDB"/>
    <w:rsid w:val="00EC7687"/>
    <w:rsid w:val="00ED0661"/>
    <w:rsid w:val="00ED0668"/>
    <w:rsid w:val="00ED39EF"/>
    <w:rsid w:val="00ED3C0A"/>
    <w:rsid w:val="00ED53E3"/>
    <w:rsid w:val="00ED5F43"/>
    <w:rsid w:val="00ED7026"/>
    <w:rsid w:val="00ED73DC"/>
    <w:rsid w:val="00ED7F10"/>
    <w:rsid w:val="00EE07DB"/>
    <w:rsid w:val="00EE20A5"/>
    <w:rsid w:val="00EE2117"/>
    <w:rsid w:val="00EE30D7"/>
    <w:rsid w:val="00EE3DB1"/>
    <w:rsid w:val="00EE4B8A"/>
    <w:rsid w:val="00EE5F45"/>
    <w:rsid w:val="00EE76C8"/>
    <w:rsid w:val="00EE7E0A"/>
    <w:rsid w:val="00EF20BE"/>
    <w:rsid w:val="00EF7DD4"/>
    <w:rsid w:val="00F00B3C"/>
    <w:rsid w:val="00F0112B"/>
    <w:rsid w:val="00F011BC"/>
    <w:rsid w:val="00F023E1"/>
    <w:rsid w:val="00F1450E"/>
    <w:rsid w:val="00F158A3"/>
    <w:rsid w:val="00F165ED"/>
    <w:rsid w:val="00F16DCF"/>
    <w:rsid w:val="00F2017D"/>
    <w:rsid w:val="00F2052C"/>
    <w:rsid w:val="00F226AB"/>
    <w:rsid w:val="00F23AB0"/>
    <w:rsid w:val="00F24980"/>
    <w:rsid w:val="00F259B6"/>
    <w:rsid w:val="00F30FC5"/>
    <w:rsid w:val="00F3118B"/>
    <w:rsid w:val="00F32B78"/>
    <w:rsid w:val="00F32E7B"/>
    <w:rsid w:val="00F37412"/>
    <w:rsid w:val="00F3754A"/>
    <w:rsid w:val="00F42885"/>
    <w:rsid w:val="00F43C4D"/>
    <w:rsid w:val="00F451AA"/>
    <w:rsid w:val="00F45C0D"/>
    <w:rsid w:val="00F46B8A"/>
    <w:rsid w:val="00F47B9F"/>
    <w:rsid w:val="00F5061C"/>
    <w:rsid w:val="00F50C8A"/>
    <w:rsid w:val="00F528DE"/>
    <w:rsid w:val="00F549DA"/>
    <w:rsid w:val="00F54B34"/>
    <w:rsid w:val="00F550EE"/>
    <w:rsid w:val="00F5666F"/>
    <w:rsid w:val="00F57430"/>
    <w:rsid w:val="00F576DA"/>
    <w:rsid w:val="00F5775A"/>
    <w:rsid w:val="00F578F4"/>
    <w:rsid w:val="00F57C90"/>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7176"/>
    <w:rsid w:val="00F77AE4"/>
    <w:rsid w:val="00F77ECA"/>
    <w:rsid w:val="00F8074B"/>
    <w:rsid w:val="00F81D3D"/>
    <w:rsid w:val="00F82E88"/>
    <w:rsid w:val="00F83AC8"/>
    <w:rsid w:val="00F8416F"/>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1C4F"/>
    <w:rsid w:val="00FB3915"/>
    <w:rsid w:val="00FB3DBE"/>
    <w:rsid w:val="00FB4510"/>
    <w:rsid w:val="00FB56BE"/>
    <w:rsid w:val="00FB5951"/>
    <w:rsid w:val="00FB69EB"/>
    <w:rsid w:val="00FB7499"/>
    <w:rsid w:val="00FC04C8"/>
    <w:rsid w:val="00FC0721"/>
    <w:rsid w:val="00FC15AF"/>
    <w:rsid w:val="00FC2A18"/>
    <w:rsid w:val="00FC31A7"/>
    <w:rsid w:val="00FC31D1"/>
    <w:rsid w:val="00FC348A"/>
    <w:rsid w:val="00FC3FF3"/>
    <w:rsid w:val="00FC61B0"/>
    <w:rsid w:val="00FD0793"/>
    <w:rsid w:val="00FD0E4B"/>
    <w:rsid w:val="00FD0E80"/>
    <w:rsid w:val="00FD1E41"/>
    <w:rsid w:val="00FD39AE"/>
    <w:rsid w:val="00FD3C15"/>
    <w:rsid w:val="00FD4F98"/>
    <w:rsid w:val="00FD50AF"/>
    <w:rsid w:val="00FD53C6"/>
    <w:rsid w:val="00FD785F"/>
    <w:rsid w:val="00FE1399"/>
    <w:rsid w:val="00FE3B17"/>
    <w:rsid w:val="00FE458C"/>
    <w:rsid w:val="00FE7EF9"/>
    <w:rsid w:val="00FE7F2A"/>
    <w:rsid w:val="00FF0185"/>
    <w:rsid w:val="00FF01E1"/>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7105"/>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A442E3"/>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31"/>
      </w:numPr>
    </w:pPr>
  </w:style>
  <w:style w:type="numbering" w:customStyle="1" w:styleId="Zaimportowanystyl2">
    <w:name w:val="Zaimportowany styl 2"/>
    <w:rsid w:val="00B72385"/>
    <w:pPr>
      <w:numPr>
        <w:numId w:val="32"/>
      </w:numPr>
    </w:pPr>
  </w:style>
  <w:style w:type="numbering" w:customStyle="1" w:styleId="Zaimportowanystyl3">
    <w:name w:val="Zaimportowany styl 3"/>
    <w:rsid w:val="00B72385"/>
    <w:pPr>
      <w:numPr>
        <w:numId w:val="33"/>
      </w:numPr>
    </w:pPr>
  </w:style>
  <w:style w:type="numbering" w:customStyle="1" w:styleId="Zaimportowanystyl4">
    <w:name w:val="Zaimportowany styl 4"/>
    <w:rsid w:val="00B72385"/>
    <w:pPr>
      <w:numPr>
        <w:numId w:val="34"/>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41477056">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58E846813684B2E87C734096ACEC727"/>
        <w:category>
          <w:name w:val="Ogólne"/>
          <w:gallery w:val="placeholder"/>
        </w:category>
        <w:types>
          <w:type w:val="bbPlcHdr"/>
        </w:types>
        <w:behaviors>
          <w:behavior w:val="content"/>
        </w:behaviors>
        <w:guid w:val="{D2048063-837F-4076-B090-85544D95493B}"/>
      </w:docPartPr>
      <w:docPartBody>
        <w:p w:rsidR="00DA0DD7" w:rsidRDefault="00584919" w:rsidP="00584919">
          <w:pPr>
            <w:pStyle w:val="758E846813684B2E87C734096ACEC727"/>
          </w:pPr>
          <w:r>
            <w:rPr>
              <w:color w:val="5B9BD5" w:themeColor="accent1"/>
            </w:rPr>
            <w:t>[Wpisz podtytuł dokumentu]</w:t>
          </w:r>
        </w:p>
      </w:docPartBody>
    </w:docPart>
    <w:docPart>
      <w:docPartPr>
        <w:name w:val="24481A55153948198A3D864FFB19E2EF"/>
        <w:category>
          <w:name w:val="Ogólne"/>
          <w:gallery w:val="placeholder"/>
        </w:category>
        <w:types>
          <w:type w:val="bbPlcHdr"/>
        </w:types>
        <w:behaviors>
          <w:behavior w:val="content"/>
        </w:behaviors>
        <w:guid w:val="{39741B44-D90B-4AE4-9E35-DF739487B369}"/>
      </w:docPartPr>
      <w:docPartBody>
        <w:p w:rsidR="0057402A" w:rsidRDefault="005E31FF" w:rsidP="005E31FF">
          <w:pPr>
            <w:pStyle w:val="24481A55153948198A3D864FFB19E2EF"/>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919"/>
    <w:rsid w:val="00026DAD"/>
    <w:rsid w:val="00035FD2"/>
    <w:rsid w:val="00037927"/>
    <w:rsid w:val="00073253"/>
    <w:rsid w:val="00092C4D"/>
    <w:rsid w:val="00093F96"/>
    <w:rsid w:val="000A1772"/>
    <w:rsid w:val="000A3410"/>
    <w:rsid w:val="000B4E1F"/>
    <w:rsid w:val="000B5F48"/>
    <w:rsid w:val="00112677"/>
    <w:rsid w:val="001F4D89"/>
    <w:rsid w:val="001F6AB2"/>
    <w:rsid w:val="002036E3"/>
    <w:rsid w:val="00263FCB"/>
    <w:rsid w:val="0027219B"/>
    <w:rsid w:val="0027490D"/>
    <w:rsid w:val="002A5475"/>
    <w:rsid w:val="002B167E"/>
    <w:rsid w:val="002D0025"/>
    <w:rsid w:val="002D5E73"/>
    <w:rsid w:val="002D7537"/>
    <w:rsid w:val="002E672A"/>
    <w:rsid w:val="00305222"/>
    <w:rsid w:val="00334924"/>
    <w:rsid w:val="00337C7B"/>
    <w:rsid w:val="00341F66"/>
    <w:rsid w:val="0038682C"/>
    <w:rsid w:val="003B4965"/>
    <w:rsid w:val="003C4DB9"/>
    <w:rsid w:val="003D3C04"/>
    <w:rsid w:val="003F09C6"/>
    <w:rsid w:val="003F28CC"/>
    <w:rsid w:val="00411C41"/>
    <w:rsid w:val="0046204C"/>
    <w:rsid w:val="004755AE"/>
    <w:rsid w:val="00486F64"/>
    <w:rsid w:val="00496BD7"/>
    <w:rsid w:val="004B30AB"/>
    <w:rsid w:val="00504382"/>
    <w:rsid w:val="00504B11"/>
    <w:rsid w:val="00572957"/>
    <w:rsid w:val="0057402A"/>
    <w:rsid w:val="00584919"/>
    <w:rsid w:val="005A7CF4"/>
    <w:rsid w:val="005B35FD"/>
    <w:rsid w:val="005B5BB2"/>
    <w:rsid w:val="005C354C"/>
    <w:rsid w:val="005E31FF"/>
    <w:rsid w:val="00600D1C"/>
    <w:rsid w:val="00616069"/>
    <w:rsid w:val="0067331D"/>
    <w:rsid w:val="00690FBB"/>
    <w:rsid w:val="006A12EA"/>
    <w:rsid w:val="006A4C38"/>
    <w:rsid w:val="006A4DB0"/>
    <w:rsid w:val="006A6AFD"/>
    <w:rsid w:val="00723176"/>
    <w:rsid w:val="007705A9"/>
    <w:rsid w:val="00774C40"/>
    <w:rsid w:val="007E096F"/>
    <w:rsid w:val="007E391E"/>
    <w:rsid w:val="00832C41"/>
    <w:rsid w:val="00843AAE"/>
    <w:rsid w:val="0085262B"/>
    <w:rsid w:val="00876E33"/>
    <w:rsid w:val="008803EB"/>
    <w:rsid w:val="008D127A"/>
    <w:rsid w:val="008E019D"/>
    <w:rsid w:val="008E031B"/>
    <w:rsid w:val="0091435D"/>
    <w:rsid w:val="00920F8B"/>
    <w:rsid w:val="00923549"/>
    <w:rsid w:val="009324D2"/>
    <w:rsid w:val="009B2C80"/>
    <w:rsid w:val="00A27FD0"/>
    <w:rsid w:val="00A347BC"/>
    <w:rsid w:val="00A35DF1"/>
    <w:rsid w:val="00A72EB3"/>
    <w:rsid w:val="00AD5090"/>
    <w:rsid w:val="00B14DB9"/>
    <w:rsid w:val="00B4616D"/>
    <w:rsid w:val="00B53165"/>
    <w:rsid w:val="00B60536"/>
    <w:rsid w:val="00B864C2"/>
    <w:rsid w:val="00B90592"/>
    <w:rsid w:val="00BA657E"/>
    <w:rsid w:val="00BA6A80"/>
    <w:rsid w:val="00BB6011"/>
    <w:rsid w:val="00BC6FE2"/>
    <w:rsid w:val="00C102F1"/>
    <w:rsid w:val="00C80E37"/>
    <w:rsid w:val="00C849CA"/>
    <w:rsid w:val="00CD6EC5"/>
    <w:rsid w:val="00CE2B5C"/>
    <w:rsid w:val="00D34CE5"/>
    <w:rsid w:val="00D405FD"/>
    <w:rsid w:val="00D84B3B"/>
    <w:rsid w:val="00DA0DD7"/>
    <w:rsid w:val="00DB34D2"/>
    <w:rsid w:val="00DB544B"/>
    <w:rsid w:val="00DB73BB"/>
    <w:rsid w:val="00DC2672"/>
    <w:rsid w:val="00DC7A68"/>
    <w:rsid w:val="00DD6B38"/>
    <w:rsid w:val="00DF269A"/>
    <w:rsid w:val="00DF40DA"/>
    <w:rsid w:val="00E35FDA"/>
    <w:rsid w:val="00ED5DD4"/>
    <w:rsid w:val="00EE39C7"/>
    <w:rsid w:val="00EF5F32"/>
    <w:rsid w:val="00F8384E"/>
    <w:rsid w:val="00FD3600"/>
    <w:rsid w:val="00FE7F65"/>
    <w:rsid w:val="00FF4B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520EF4A4FD3A4007A5F2B4477EF22CDA">
    <w:name w:val="520EF4A4FD3A4007A5F2B4477EF22CDA"/>
    <w:rsid w:val="00584919"/>
  </w:style>
  <w:style w:type="paragraph" w:customStyle="1" w:styleId="001886AF3B9F4B68B383900693D774BF">
    <w:name w:val="001886AF3B9F4B68B383900693D774BF"/>
    <w:rsid w:val="00584919"/>
  </w:style>
  <w:style w:type="paragraph" w:customStyle="1" w:styleId="758E846813684B2E87C734096ACEC727">
    <w:name w:val="758E846813684B2E87C734096ACEC727"/>
    <w:rsid w:val="00584919"/>
  </w:style>
  <w:style w:type="paragraph" w:customStyle="1" w:styleId="263BC4ABF0F24CBABD0CD82E6822E0F7">
    <w:name w:val="263BC4ABF0F24CBABD0CD82E6822E0F7"/>
    <w:rsid w:val="00584919"/>
  </w:style>
  <w:style w:type="paragraph" w:customStyle="1" w:styleId="92F9C51F9C854CA4A7FCA4FD491D8244">
    <w:name w:val="92F9C51F9C854CA4A7FCA4FD491D8244"/>
    <w:rsid w:val="002D0025"/>
    <w:pPr>
      <w:spacing w:after="160" w:line="259" w:lineRule="auto"/>
    </w:pPr>
  </w:style>
  <w:style w:type="paragraph" w:customStyle="1" w:styleId="D9BCE957DDE9494BB3FCF3B9AEF59D6B">
    <w:name w:val="D9BCE957DDE9494BB3FCF3B9AEF59D6B"/>
    <w:rsid w:val="002D0025"/>
    <w:pPr>
      <w:spacing w:after="160" w:line="259" w:lineRule="auto"/>
    </w:pPr>
  </w:style>
  <w:style w:type="paragraph" w:customStyle="1" w:styleId="521DAC6BE5DA4D2C93E0F91A333A5C3F">
    <w:name w:val="521DAC6BE5DA4D2C93E0F91A333A5C3F"/>
    <w:rsid w:val="002D0025"/>
    <w:pPr>
      <w:spacing w:after="160" w:line="259" w:lineRule="auto"/>
    </w:pPr>
  </w:style>
  <w:style w:type="paragraph" w:customStyle="1" w:styleId="24481A55153948198A3D864FFB19E2EF">
    <w:name w:val="24481A55153948198A3D864FFB19E2EF"/>
    <w:rsid w:val="005E31FF"/>
    <w:pPr>
      <w:spacing w:after="160" w:line="259" w:lineRule="auto"/>
    </w:pPr>
  </w:style>
  <w:style w:type="paragraph" w:customStyle="1" w:styleId="E94911EAE15E4670B0A9645BE8C3143E">
    <w:name w:val="E94911EAE15E4670B0A9645BE8C3143E"/>
    <w:rsid w:val="00BA6A80"/>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Dodatkowe_x0020_informacje xmlns="efb9c7a9-fb7a-49d0-ad5d-64d3cce8bf9e">DYST/CENT/KL/4.05.04.06</Dodatkowe_x0020_informacje>
    <DataWycofania xmlns="fa87e474-2c2a-4570-a952-e5d0e470b777" xsi:nil="true"/>
    <Rodzaj xmlns="fa87e474-2c2a-4570-a952-e5d0e470b777">Instrukcja</Rodzaj>
    <ObszarCompliance xmlns="fa87e474-2c2a-4570-a952-e5d0e470b777" xsi:nil="true"/>
    <Typ_DSZ xmlns="efb9c7a9-fb7a-49d0-ad5d-64d3cce8bf9e">Obowiązujące DSZ</Typ_DSZ>
    <Sygnatura xmlns="efb9c7a9-fb7a-49d0-ad5d-64d3cce8bf9e">4.05.04.06</Sygnatura>
    <Symbol_x0020_KO xmlns="efb9c7a9-fb7a-49d0-ad5d-64d3cce8bf9e">KL</Symbol_x0020_KO>
    <Uwagi xmlns="efb9c7a9-fb7a-49d0-ad5d-64d3cce8bf9e" xsi:nil="true"/>
    <DataDokumentu xmlns="e98d7501-42e4-4a2d-b641-b529e1ab1d6e">2019-10-14T22:00:00+00:00</DataDokumentu>
    <Kod xmlns="efb9c7a9-fb7a-49d0-ad5d-64d3cce8bf9e">INST 30118/A</Kod>
    <Wsprawie xmlns="efb9c7a9-fb7a-49d0-ad5d-64d3cce8bf9e">&lt;div class="ExternalClass38D0D51EF9BA440CB77717289FD491B6"&gt;&lt;p&gt;INSTRUKCJA&amp;#160;DOTYCZĄCA WPROWADZENIA WZORÓW DOKUMENTÓW&amp;#160;W POSTĘPOWAIACH ZAKUPOWYCH NA DOSTAWY I USŁUGI&amp;#160;W PGE DYSTRYBUCJA S.A.&lt;/p&gt;&lt;/div&gt;</Wsprawie>
    <Dokumenty_x0020_powiązane xmlns="efb9c7a9-fb7a-49d0-ad5d-64d3cce8bf9e" xsi:nil="true"/>
    <Jednostka_x0020_Organizacyjna xmlns="efb9c7a9-fb7a-49d0-ad5d-64d3cce8bf9e">7</Jednostka_x0020_Organizacyjna>
  </documentManagement>
</p:properties>
</file>

<file path=customXml/item2.xml>��< ? x m l   v e r s i o n = " 1 . 0 "   e n c o d i n g = " u t f - 1 6 " ? > < A r r a y O f D o c u m e n t L i n k   x m l n s : x s i = " h t t p : / / w w w . w 3 . o r g / 2 0 0 1 / X M L S c h e m a - i n s t a n c e "   x m l n s : x s d = " h t t p : / / w w w . w 3 . o r g / 2 0 0 1 / X M L S c h e m a " / > 
</file>

<file path=customXml/item3.xml><?xml version="1.0" encoding="utf-8"?>
<ct:contentTypeSchema xmlns:ct="http://schemas.microsoft.com/office/2006/metadata/contentType" xmlns:ma="http://schemas.microsoft.com/office/2006/metadata/properties/metaAttributes" ct:_="" ma:_="" ma:contentTypeName="Dokument_DSZ" ma:contentTypeID="0x01010085144689BBF74D41907F3E68B5BA8C9200AC096329EC554F4E941428A22F65981A" ma:contentTypeVersion="34" ma:contentTypeDescription="" ma:contentTypeScope="" ma:versionID="da87ceeaa4590197b08248dad158288d">
  <xsd:schema xmlns:xsd="http://www.w3.org/2001/XMLSchema" xmlns:xs="http://www.w3.org/2001/XMLSchema" xmlns:p="http://schemas.microsoft.com/office/2006/metadata/properties" xmlns:ns1="efb9c7a9-fb7a-49d0-ad5d-64d3cce8bf9e" xmlns:ns3="e98d7501-42e4-4a2d-b641-b529e1ab1d6e" xmlns:ns4="fa87e474-2c2a-4570-a952-e5d0e470b777" targetNamespace="http://schemas.microsoft.com/office/2006/metadata/properties" ma:root="true" ma:fieldsID="fa4914825ccbcb49e0fd0804bae1fcba" ns1:_="" ns3:_="" ns4:_="">
    <xsd:import namespace="efb9c7a9-fb7a-49d0-ad5d-64d3cce8bf9e"/>
    <xsd:import namespace="e98d7501-42e4-4a2d-b641-b529e1ab1d6e"/>
    <xsd:import namespace="fa87e474-2c2a-4570-a952-e5d0e470b777"/>
    <xsd:element name="properties">
      <xsd:complexType>
        <xsd:sequence>
          <xsd:element name="documentManagement">
            <xsd:complexType>
              <xsd:all>
                <xsd:element ref="ns1:Kod" minOccurs="0"/>
                <xsd:element ref="ns1:Typ_DSZ"/>
                <xsd:element ref="ns1:Wsprawie" minOccurs="0"/>
                <xsd:element ref="ns1:Symbol_x0020_KO" minOccurs="0"/>
                <xsd:element ref="ns1:Jednostka_x0020_Organizacyjna"/>
                <xsd:element ref="ns3:DataDokumentu"/>
                <xsd:element ref="ns4:ObszarCompliance" minOccurs="0"/>
                <xsd:element ref="ns1:Sygnatura"/>
                <xsd:element ref="ns1:Dodatkowe_x0020_informacje" minOccurs="0"/>
                <xsd:element ref="ns1:Dokumenty_x0020_powiązane" minOccurs="0"/>
                <xsd:element ref="ns1:Uwagi" minOccurs="0"/>
                <xsd:element ref="ns1:Jednostka_x0020_Organizacyjna_x003a_Nazwa" minOccurs="0"/>
                <xsd:element ref="ns4:Rodzaj" minOccurs="0"/>
                <xsd:element ref="ns4:DataWycofani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fb9c7a9-fb7a-49d0-ad5d-64d3cce8bf9e" elementFormDefault="qualified">
    <xsd:import namespace="http://schemas.microsoft.com/office/2006/documentManagement/types"/>
    <xsd:import namespace="http://schemas.microsoft.com/office/infopath/2007/PartnerControls"/>
    <xsd:element name="Kod" ma:index="0" nillable="true" ma:displayName="Kod" ma:hidden="true" ma:internalName="Kod" ma:readOnly="false">
      <xsd:simpleType>
        <xsd:restriction base="dms:Text">
          <xsd:maxLength value="255"/>
        </xsd:restriction>
      </xsd:simpleType>
    </xsd:element>
    <xsd:element name="Typ_DSZ" ma:index="1" ma:displayName="Status" ma:format="Dropdown" ma:internalName="Typ_DSZ">
      <xsd:simpleType>
        <xsd:restriction base="dms:Choice">
          <xsd:enumeration value="Obowiązujące DSZ"/>
          <xsd:enumeration value="Archiwum"/>
        </xsd:restriction>
      </xsd:simpleType>
    </xsd:element>
    <xsd:element name="Wsprawie" ma:index="4" nillable="true" ma:displayName="W sprawie" ma:hidden="true" ma:internalName="W_x0020_sprawie" ma:readOnly="false">
      <xsd:simpleType>
        <xsd:restriction base="dms:Note"/>
      </xsd:simpleType>
    </xsd:element>
    <xsd:element name="Symbol_x0020_KO" ma:index="5" nillable="true" ma:displayName="Symbol KO" ma:hidden="true" ma:internalName="Symbol_x0020_KO" ma:readOnly="false">
      <xsd:simpleType>
        <xsd:restriction base="dms:Text">
          <xsd:maxLength value="255"/>
        </xsd:restriction>
      </xsd:simpleType>
    </xsd:element>
    <xsd:element name="Jednostka_x0020_Organizacyjna" ma:index="6" ma:displayName="Obowiązuje w JO" ma:list="{48a272cb-17b3-45e5-b7d8-dcaa6cb64902}" ma:internalName="Jednostka_x0020_Organizacyjna" ma:showField="Title" ma:web="efb9c7a9-fb7a-49d0-ad5d-64d3cce8bf9e">
      <xsd:simpleType>
        <xsd:restriction base="dms:Lookup"/>
      </xsd:simpleType>
    </xsd:element>
    <xsd:element name="Sygnatura" ma:index="9" ma:displayName="Proces" ma:internalName="Sygnatura">
      <xsd:simpleType>
        <xsd:restriction base="dms:Text">
          <xsd:maxLength value="255"/>
        </xsd:restriction>
      </xsd:simpleType>
    </xsd:element>
    <xsd:element name="Dodatkowe_x0020_informacje" ma:index="10" nillable="true" ma:displayName="Dodatkowe informacje" ma:hidden="true" ma:internalName="Dodatkowe_x0020_informacje" ma:readOnly="false">
      <xsd:simpleType>
        <xsd:restriction base="dms:Text">
          <xsd:maxLength value="255"/>
        </xsd:restriction>
      </xsd:simpleType>
    </xsd:element>
    <xsd:element name="Dokumenty_x0020_powiązane" ma:index="11" nillable="true" ma:displayName="Dokumenty powiązane" ma:hidden="true" ma:internalName="Dokumenty_x0020_powi_x0105_zane" ma:readOnly="false">
      <xsd:simpleType>
        <xsd:restriction base="dms:Text">
          <xsd:maxLength value="255"/>
        </xsd:restriction>
      </xsd:simpleType>
    </xsd:element>
    <xsd:element name="Uwagi" ma:index="12" nillable="true" ma:displayName="Uwagi" ma:hidden="true" ma:internalName="Uwagi" ma:readOnly="false">
      <xsd:simpleType>
        <xsd:restriction base="dms:Text">
          <xsd:maxLength value="255"/>
        </xsd:restriction>
      </xsd:simpleType>
    </xsd:element>
    <xsd:element name="Jednostka_x0020_Organizacyjna_x003a_Nazwa" ma:index="16" nillable="true" ma:displayName="Jednostka Organizacyjna:Nazwa" ma:list="{48a272cb-17b3-45e5-b7d8-dcaa6cb64902}" ma:internalName="Jednostka_x0020_Organizacyjna_x003A_Nazwa" ma:readOnly="true" ma:showField="Title" ma:web="efb9c7a9-fb7a-49d0-ad5d-64d3cce8bf9e">
      <xsd:simpleType>
        <xsd:restriction base="dms:Lookup"/>
      </xsd:simpleType>
    </xsd:element>
  </xsd:schema>
  <xsd:schema xmlns:xsd="http://www.w3.org/2001/XMLSchema" xmlns:xs="http://www.w3.org/2001/XMLSchema" xmlns:dms="http://schemas.microsoft.com/office/2006/documentManagement/types" xmlns:pc="http://schemas.microsoft.com/office/infopath/2007/PartnerControls" targetNamespace="e98d7501-42e4-4a2d-b641-b529e1ab1d6e" elementFormDefault="qualified">
    <xsd:import namespace="http://schemas.microsoft.com/office/2006/documentManagement/types"/>
    <xsd:import namespace="http://schemas.microsoft.com/office/infopath/2007/PartnerControls"/>
    <xsd:element name="DataDokumentu" ma:index="7" ma:displayName="Ważne od:" ma:format="DateOnly" ma:internalName="Data_x0020_dokumentu">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fa87e474-2c2a-4570-a952-e5d0e470b777" elementFormDefault="qualified">
    <xsd:import namespace="http://schemas.microsoft.com/office/2006/documentManagement/types"/>
    <xsd:import namespace="http://schemas.microsoft.com/office/infopath/2007/PartnerControls"/>
    <xsd:element name="ObszarCompliance" ma:index="8" nillable="true" ma:displayName="Obszar Compliance" ma:hidden="true" ma:internalName="ObszarCompliance" ma:readOnly="false">
      <xsd:simpleType>
        <xsd:restriction base="dms:Text">
          <xsd:maxLength value="255"/>
        </xsd:restriction>
      </xsd:simpleType>
    </xsd:element>
    <xsd:element name="Rodzaj" ma:index="20" nillable="true" ma:displayName="Rodzaj" ma:format="Dropdown" ma:hidden="true" ma:internalName="Rodzaj" ma:readOnly="false">
      <xsd:simpleType>
        <xsd:restriction base="dms:Choice">
          <xsd:enumeration value="Polityka Regulamin"/>
          <xsd:enumeration value="Procedura Ogólna"/>
          <xsd:enumeration value="Procedura"/>
          <xsd:enumeration value="Instrukcja"/>
          <xsd:enumeration value="Pozostałe"/>
        </xsd:restriction>
      </xsd:simpleType>
    </xsd:element>
    <xsd:element name="DataWycofania" ma:index="21" nillable="true" ma:displayName="Ważne do:" ma:format="DateOnly" ma:internalName="DataWycofania">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9" ma:displayName="Typ zawartości"/>
        <xsd:element ref="dc:title" minOccurs="0" maxOccurs="1"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3EF8B8-CDCF-4ED1-904B-113275983960}">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efb9c7a9-fb7a-49d0-ad5d-64d3cce8bf9e"/>
    <ds:schemaRef ds:uri="fa87e474-2c2a-4570-a952-e5d0e470b777"/>
    <ds:schemaRef ds:uri="e98d7501-42e4-4a2d-b641-b529e1ab1d6e"/>
    <ds:schemaRef ds:uri="http://www.w3.org/XML/1998/namespace"/>
    <ds:schemaRef ds:uri="http://purl.org/dc/dcmitype/"/>
  </ds:schemaRefs>
</ds:datastoreItem>
</file>

<file path=customXml/itemProps2.xml><?xml version="1.0" encoding="utf-8"?>
<ds:datastoreItem xmlns:ds="http://schemas.openxmlformats.org/officeDocument/2006/customXml" ds:itemID="{1D8DB34D-3365-46E2-BD64-2FC2F74D6CF9}">
  <ds:schemaRefs>
    <ds:schemaRef ds:uri="http://www.w3.org/2001/XMLSchema"/>
  </ds:schemaRefs>
</ds:datastoreItem>
</file>

<file path=customXml/itemProps3.xml><?xml version="1.0" encoding="utf-8"?>
<ds:datastoreItem xmlns:ds="http://schemas.openxmlformats.org/officeDocument/2006/customXml" ds:itemID="{93E9AC8D-4208-4E0A-B77C-8AF73DC0C98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fb9c7a9-fb7a-49d0-ad5d-64d3cce8bf9e"/>
    <ds:schemaRef ds:uri="e98d7501-42e4-4a2d-b641-b529e1ab1d6e"/>
    <ds:schemaRef ds:uri="fa87e474-2c2a-4570-a952-e5d0e470b77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5.xml><?xml version="1.0" encoding="utf-8"?>
<ds:datastoreItem xmlns:ds="http://schemas.openxmlformats.org/officeDocument/2006/customXml" ds:itemID="{21AF5768-0D53-4E2A-94D6-B987A1DFF3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188</Words>
  <Characters>1130</Characters>
  <Application>Microsoft Office Word</Application>
  <DocSecurity>0</DocSecurity>
  <Lines>9</Lines>
  <Paragraphs>2</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1316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POST/DYS/OB/LZA/02868/2024</dc:subject>
  <dc:creator>Kurpiewska Katarzyna [PGE S.A.]</dc:creator>
  <cp:lastModifiedBy>Naumowicz Magdalena [PGE Dystr. O.Białystok]</cp:lastModifiedBy>
  <cp:revision>2</cp:revision>
  <cp:lastPrinted>2021-02-26T13:14:00Z</cp:lastPrinted>
  <dcterms:created xsi:type="dcterms:W3CDTF">2024-10-02T06:51:00Z</dcterms:created>
  <dcterms:modified xsi:type="dcterms:W3CDTF">2024-10-02T06:51:00Z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0x01010085144689BBF74D41907F3E68B5BA8C9200AC096329EC554F4E941428A22F65981A</vt:lpwstr>
  </property>
</Properties>
</file>