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498EB" w14:textId="3A419A9C" w:rsidR="00CA1EDC" w:rsidRPr="00537C9A" w:rsidRDefault="004C0A65" w:rsidP="004C0A65">
      <w:pPr>
        <w:jc w:val="right"/>
        <w:rPr>
          <w:rFonts w:asciiTheme="minorHAnsi" w:hAnsiTheme="minorHAnsi" w:cstheme="minorHAnsi"/>
          <w:sz w:val="22"/>
          <w:szCs w:val="22"/>
        </w:rPr>
      </w:pP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>Za</w:t>
      </w:r>
      <w:r w:rsidRPr="00537C9A">
        <w:rPr>
          <w:rFonts w:asciiTheme="minorHAnsi" w:hAnsiTheme="minorHAnsi" w:cstheme="minorHAnsi" w:hint="eastAsia"/>
          <w:bCs/>
          <w:spacing w:val="-6"/>
          <w:sz w:val="22"/>
          <w:szCs w:val="22"/>
        </w:rPr>
        <w:t>łą</w:t>
      </w: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cznik nr </w:t>
      </w:r>
      <w:r w:rsidR="00AC6754" w:rsidRPr="00537C9A">
        <w:rPr>
          <w:rFonts w:asciiTheme="minorHAnsi" w:hAnsiTheme="minorHAnsi" w:cstheme="minorHAnsi"/>
          <w:bCs/>
          <w:spacing w:val="-6"/>
          <w:sz w:val="22"/>
          <w:szCs w:val="22"/>
        </w:rPr>
        <w:t>1</w:t>
      </w:r>
      <w:r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 do zapytania ofertowego </w:t>
      </w:r>
      <w:bookmarkStart w:id="0" w:name="_Hlk119830879"/>
      <w:r w:rsidR="00537C9A" w:rsidRPr="00537C9A">
        <w:rPr>
          <w:rFonts w:asciiTheme="minorHAnsi" w:hAnsiTheme="minorHAnsi" w:cstheme="minorHAnsi"/>
          <w:bCs/>
          <w:spacing w:val="-6"/>
          <w:sz w:val="22"/>
          <w:szCs w:val="22"/>
        </w:rPr>
        <w:t xml:space="preserve">NR </w:t>
      </w:r>
      <w:bookmarkStart w:id="1" w:name="_Hlk194261220"/>
      <w:bookmarkEnd w:id="0"/>
      <w:r w:rsidR="007E2FD8" w:rsidRPr="007E2FD8">
        <w:rPr>
          <w:rFonts w:asciiTheme="minorHAnsi" w:hAnsiTheme="minorHAnsi" w:cstheme="minorHAnsi"/>
          <w:bCs/>
          <w:spacing w:val="-6"/>
          <w:sz w:val="22"/>
          <w:szCs w:val="22"/>
        </w:rPr>
        <w:t>1/FENG.01.01</w:t>
      </w:r>
      <w:bookmarkEnd w:id="1"/>
    </w:p>
    <w:p w14:paraId="7BF352CC" w14:textId="77777777" w:rsidR="004C0A65" w:rsidRPr="00537C9A" w:rsidRDefault="004C0A65" w:rsidP="00CA1EDC">
      <w:pPr>
        <w:rPr>
          <w:rFonts w:asciiTheme="minorHAnsi" w:hAnsiTheme="minorHAnsi" w:cstheme="minorHAnsi"/>
          <w:sz w:val="22"/>
          <w:szCs w:val="22"/>
        </w:rPr>
      </w:pPr>
    </w:p>
    <w:p w14:paraId="1481D0F5" w14:textId="77777777" w:rsidR="004C0A65" w:rsidRDefault="004C0A65" w:rsidP="00CA1EDC">
      <w:pPr>
        <w:rPr>
          <w:rFonts w:asciiTheme="minorHAnsi" w:hAnsiTheme="minorHAnsi" w:cstheme="minorHAnsi"/>
          <w:sz w:val="22"/>
          <w:szCs w:val="22"/>
        </w:rPr>
      </w:pPr>
    </w:p>
    <w:p w14:paraId="044D8CFC" w14:textId="77777777" w:rsidR="00AC6754" w:rsidRDefault="00AC6754" w:rsidP="00CA1EDC">
      <w:pPr>
        <w:rPr>
          <w:rFonts w:asciiTheme="minorHAnsi" w:hAnsiTheme="minorHAnsi" w:cstheme="minorHAnsi"/>
          <w:sz w:val="22"/>
          <w:szCs w:val="22"/>
        </w:rPr>
      </w:pPr>
    </w:p>
    <w:p w14:paraId="463B3EB8" w14:textId="737C581F" w:rsidR="00B66F02" w:rsidRPr="004C0A65" w:rsidRDefault="00B66F02" w:rsidP="00CA1EDC">
      <w:pPr>
        <w:rPr>
          <w:rFonts w:asciiTheme="minorHAnsi" w:hAnsiTheme="minorHAnsi" w:cstheme="minorHAnsi"/>
          <w:sz w:val="22"/>
          <w:szCs w:val="22"/>
        </w:rPr>
      </w:pPr>
      <w:r w:rsidRPr="004C0A65">
        <w:rPr>
          <w:rFonts w:asciiTheme="minorHAnsi" w:hAnsiTheme="minorHAnsi" w:cstheme="minorHAnsi"/>
          <w:sz w:val="22"/>
          <w:szCs w:val="22"/>
        </w:rPr>
        <w:t>……………………</w:t>
      </w:r>
      <w:r w:rsidR="00CC44C1">
        <w:rPr>
          <w:rFonts w:asciiTheme="minorHAnsi" w:hAnsiTheme="minorHAnsi" w:cstheme="minorHAnsi"/>
          <w:sz w:val="22"/>
          <w:szCs w:val="22"/>
        </w:rPr>
        <w:t>……...</w:t>
      </w:r>
      <w:r w:rsidRPr="004C0A65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5A86115" w14:textId="169DD440" w:rsidR="00376998" w:rsidRPr="004C0A65" w:rsidRDefault="00376998" w:rsidP="004C0A65">
      <w:pPr>
        <w:pStyle w:val="NormalnyWeb"/>
        <w:spacing w:before="0" w:before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Pieczęć lub nazwa </w:t>
      </w:r>
      <w:r w:rsidR="004B46FC">
        <w:rPr>
          <w:rFonts w:asciiTheme="minorHAnsi" w:hAnsiTheme="minorHAnsi" w:cstheme="minorHAnsi"/>
          <w:color w:val="000000"/>
          <w:sz w:val="22"/>
          <w:szCs w:val="22"/>
        </w:rPr>
        <w:t>Wykonawcy</w:t>
      </w:r>
    </w:p>
    <w:p w14:paraId="6A44A5B9" w14:textId="77777777" w:rsidR="004C0A65" w:rsidRDefault="004C0A65" w:rsidP="00376998">
      <w:pPr>
        <w:pStyle w:val="NormalnyWeb"/>
        <w:rPr>
          <w:rFonts w:asciiTheme="minorHAnsi" w:hAnsiTheme="minorHAnsi" w:cstheme="minorHAnsi"/>
          <w:color w:val="000000"/>
          <w:sz w:val="22"/>
          <w:szCs w:val="22"/>
        </w:rPr>
      </w:pPr>
    </w:p>
    <w:p w14:paraId="7CD0827D" w14:textId="7ABB09A6" w:rsidR="002D66BA" w:rsidRPr="00537C9A" w:rsidRDefault="00CE10E2" w:rsidP="002D66BA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537C9A">
        <w:rPr>
          <w:rFonts w:asciiTheme="minorHAnsi" w:hAnsiTheme="minorHAnsi" w:cstheme="minorHAnsi"/>
          <w:b/>
          <w:bCs/>
          <w:color w:val="000000"/>
          <w:sz w:val="26"/>
          <w:szCs w:val="26"/>
        </w:rPr>
        <w:t>FORMULARZ OFERTY</w:t>
      </w:r>
    </w:p>
    <w:p w14:paraId="1C883C9E" w14:textId="77777777" w:rsidR="00CE10E2" w:rsidRPr="00942E85" w:rsidRDefault="00CE10E2" w:rsidP="00CE10E2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42E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 Przedmiot wyceny</w:t>
      </w:r>
    </w:p>
    <w:p w14:paraId="212CADE8" w14:textId="6AAB3A69" w:rsidR="00CE10E2" w:rsidRPr="00CE10E2" w:rsidRDefault="00CE10E2" w:rsidP="00097D6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11BCA">
        <w:rPr>
          <w:rFonts w:asciiTheme="minorHAnsi" w:hAnsiTheme="minorHAnsi" w:cstheme="minorHAnsi"/>
          <w:color w:val="000000"/>
          <w:sz w:val="22"/>
          <w:szCs w:val="22"/>
        </w:rPr>
        <w:t>Dostawa</w:t>
      </w:r>
      <w:r w:rsidR="0057108E">
        <w:rPr>
          <w:rFonts w:asciiTheme="minorHAnsi" w:hAnsiTheme="minorHAnsi" w:cstheme="minorHAnsi"/>
          <w:color w:val="000000"/>
          <w:sz w:val="22"/>
          <w:szCs w:val="22"/>
        </w:rPr>
        <w:t xml:space="preserve"> przez</w:t>
      </w:r>
      <w:r w:rsidR="0057108E" w:rsidRPr="0057108E">
        <w:rPr>
          <w:rFonts w:asciiTheme="minorHAnsi" w:hAnsiTheme="minorHAnsi" w:cstheme="minorHAnsi"/>
          <w:color w:val="000000"/>
          <w:sz w:val="22"/>
          <w:szCs w:val="22"/>
        </w:rPr>
        <w:t xml:space="preserve"> Wykonawc</w:t>
      </w:r>
      <w:r w:rsidR="00AC5568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7E2FD8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="0057108E" w:rsidRPr="0057108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11BCA" w:rsidRPr="00F11BCA">
        <w:rPr>
          <w:rFonts w:asciiTheme="minorHAnsi" w:hAnsiTheme="minorHAnsi" w:cstheme="minorHAnsi"/>
          <w:color w:val="000000"/>
          <w:sz w:val="22"/>
          <w:szCs w:val="22"/>
        </w:rPr>
        <w:t xml:space="preserve">oprogramowania 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CAD/CAM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>, zwi</w:t>
      </w:r>
      <w:r w:rsidR="00AC5568" w:rsidRPr="00AC5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>zan</w:t>
      </w:r>
      <w:r w:rsidR="00F11BC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 xml:space="preserve"> z realizowanym przez Zamawiaj</w:t>
      </w:r>
      <w:r w:rsidR="00AC5568" w:rsidRPr="00AC5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 xml:space="preserve">cego projektem </w:t>
      </w:r>
      <w:r w:rsidR="007E2FD8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dro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eni</w:t>
      </w:r>
      <w:r w:rsidR="007E2FD8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 technologii produkcji innowacyjnych piwniczek ogrodowych z funkcj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proofErr w:type="spellEnd"/>
      <w:r w:rsidR="00097D6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F1F02BF" w14:textId="718FC5AA" w:rsidR="00942E85" w:rsidRPr="004E7746" w:rsidRDefault="00CE10E2" w:rsidP="00942E8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2. Wycena dotyczy </w:t>
      </w:r>
      <w:bookmarkStart w:id="2" w:name="_Hlk94184212"/>
      <w:r w:rsidR="00537C9A"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projektu 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>,,</w:t>
      </w:r>
      <w:bookmarkStart w:id="3" w:name="_Hlk194261471"/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Wdro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enie technologii produkcji innowacyjnych piwniczek ogrodowych z funkcj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bookmarkEnd w:id="3"/>
      <w:proofErr w:type="spellEnd"/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 xml:space="preserve">”, </w:t>
      </w:r>
      <w:r w:rsidR="007E2FD8">
        <w:rPr>
          <w:rFonts w:asciiTheme="minorHAnsi" w:hAnsiTheme="minorHAnsi" w:cstheme="minorHAnsi"/>
          <w:color w:val="000000"/>
          <w:sz w:val="22"/>
          <w:szCs w:val="22"/>
        </w:rPr>
        <w:t>planowanego do realizacji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 xml:space="preserve"> w ramach Program Fundusze Europejskie dla Nowoczesnej Gospodarki, Priorytet Wsparcie dla przedsi</w:t>
      </w:r>
      <w:r w:rsidR="00AC5568" w:rsidRPr="00AC556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>biorców, Dzia</w:t>
      </w:r>
      <w:r w:rsidR="00AC5568" w:rsidRPr="00AC5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 xml:space="preserve">anie </w:t>
      </w:r>
      <w:r w:rsidR="00AC5568" w:rsidRPr="00AC556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>cie</w:t>
      </w:r>
      <w:r w:rsidR="00AC5568" w:rsidRPr="00AC5568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AC5568" w:rsidRPr="00AC5568">
        <w:rPr>
          <w:rFonts w:asciiTheme="minorHAnsi" w:hAnsiTheme="minorHAnsi" w:cstheme="minorHAnsi"/>
          <w:color w:val="000000"/>
          <w:sz w:val="22"/>
          <w:szCs w:val="22"/>
        </w:rPr>
        <w:t xml:space="preserve">ka SMART, </w:t>
      </w:r>
      <w:bookmarkStart w:id="4" w:name="_Hlk194261504"/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Numer wniosku o dofinansowanie: </w:t>
      </w:r>
      <w:bookmarkEnd w:id="4"/>
      <w:r w:rsidR="0014034C" w:rsidRPr="0014034C">
        <w:rPr>
          <w:rFonts w:asciiTheme="minorHAnsi" w:hAnsiTheme="minorHAnsi" w:cstheme="minorHAnsi"/>
          <w:color w:val="000000"/>
          <w:sz w:val="22"/>
          <w:szCs w:val="22"/>
        </w:rPr>
        <w:t>FENG.01.01-IP.02-0168/24.</w:t>
      </w:r>
    </w:p>
    <w:bookmarkEnd w:id="2"/>
    <w:p w14:paraId="3047E7F0" w14:textId="7D9E506B" w:rsidR="00CE10E2" w:rsidRPr="00942E85" w:rsidRDefault="00CE10E2" w:rsidP="00CE10E2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42E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 Dane Wykonawcy</w:t>
      </w:r>
      <w:r w:rsidR="007E2FD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7"/>
        <w:gridCol w:w="7145"/>
      </w:tblGrid>
      <w:tr w:rsidR="00CE10E2" w:rsidRPr="00CE10E2" w14:paraId="544A877C" w14:textId="77777777" w:rsidTr="00CE10E2">
        <w:trPr>
          <w:trHeight w:val="608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5AF4DE" w14:textId="4355F0FF" w:rsidR="00CE10E2" w:rsidRPr="00CE10E2" w:rsidRDefault="00CE10E2" w:rsidP="00392AB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Nazwa f</w:t>
            </w:r>
            <w:r w:rsidRPr="00CE10E2">
              <w:rPr>
                <w:rFonts w:asciiTheme="minorHAnsi" w:hAnsiTheme="minorHAnsi" w:cstheme="minorHAnsi"/>
                <w:iCs/>
                <w:sz w:val="22"/>
                <w:szCs w:val="22"/>
              </w:rPr>
              <w:t>irm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y</w:t>
            </w:r>
            <w:r w:rsidRPr="00CE10E2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9D2D" w14:textId="77777777" w:rsidR="00CE10E2" w:rsidRPr="00CE10E2" w:rsidRDefault="00CE10E2" w:rsidP="00392AB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E10E2" w:rsidRPr="00CE10E2" w14:paraId="78E06BFC" w14:textId="77777777" w:rsidTr="00CE10E2">
        <w:trPr>
          <w:trHeight w:val="608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C8C78" w14:textId="77777777" w:rsidR="00CE10E2" w:rsidRPr="00CE10E2" w:rsidRDefault="00CE10E2" w:rsidP="00392AB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E10E2">
              <w:rPr>
                <w:rFonts w:asciiTheme="minorHAnsi" w:hAnsiTheme="minorHAnsi" w:cstheme="minorHAnsi"/>
                <w:iCs/>
                <w:sz w:val="22"/>
                <w:szCs w:val="22"/>
              </w:rPr>
              <w:t>NIP: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AB11" w14:textId="77777777" w:rsidR="00CE10E2" w:rsidRPr="00CE10E2" w:rsidRDefault="00CE10E2" w:rsidP="00392AB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E10E2" w:rsidRPr="00CE10E2" w14:paraId="1F3650F5" w14:textId="77777777" w:rsidTr="00CE10E2">
        <w:trPr>
          <w:trHeight w:val="56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9BA752" w14:textId="77777777" w:rsidR="00CE10E2" w:rsidRPr="00CE10E2" w:rsidRDefault="00CE10E2" w:rsidP="00392AB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E10E2">
              <w:rPr>
                <w:rFonts w:asciiTheme="minorHAnsi" w:hAnsiTheme="minorHAnsi" w:cstheme="minorHAnsi"/>
                <w:iCs/>
                <w:sz w:val="22"/>
                <w:szCs w:val="22"/>
              </w:rPr>
              <w:t>Adres siedziby: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C988" w14:textId="77777777" w:rsidR="00CE10E2" w:rsidRPr="00CE10E2" w:rsidRDefault="00CE10E2" w:rsidP="00392AB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E10E2" w:rsidRPr="00CE10E2" w14:paraId="786165D4" w14:textId="77777777" w:rsidTr="00CE10E2">
        <w:trPr>
          <w:trHeight w:val="554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CC85DF" w14:textId="77777777" w:rsidR="00CE10E2" w:rsidRPr="00CE10E2" w:rsidRDefault="00CE10E2" w:rsidP="00392AB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E10E2">
              <w:rPr>
                <w:rFonts w:asciiTheme="minorHAnsi" w:hAnsiTheme="minorHAnsi" w:cstheme="minorHAnsi"/>
                <w:iCs/>
                <w:sz w:val="22"/>
                <w:szCs w:val="22"/>
              </w:rPr>
              <w:t>Osoba do kontaktu: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7EB3" w14:textId="77777777" w:rsidR="00CE10E2" w:rsidRPr="00CE10E2" w:rsidRDefault="00CE10E2" w:rsidP="00392AB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E10E2" w:rsidRPr="00CE10E2" w14:paraId="676142F5" w14:textId="77777777" w:rsidTr="00CE10E2">
        <w:trPr>
          <w:trHeight w:val="548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8C6DD3" w14:textId="77777777" w:rsidR="00CE10E2" w:rsidRPr="00CE10E2" w:rsidRDefault="00CE10E2" w:rsidP="00392AB4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E10E2">
              <w:rPr>
                <w:rFonts w:asciiTheme="minorHAnsi" w:hAnsiTheme="minorHAnsi" w:cstheme="minorHAnsi"/>
                <w:iCs/>
                <w:sz w:val="22"/>
                <w:szCs w:val="22"/>
              </w:rPr>
              <w:t>Dane kontaktowe (telefon, e-mail):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2293" w14:textId="77777777" w:rsidR="00CE10E2" w:rsidRPr="00CE10E2" w:rsidRDefault="00CE10E2" w:rsidP="00392AB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0A318F81" w14:textId="77777777" w:rsidR="00CE10E2" w:rsidRPr="00942E85" w:rsidRDefault="00CE10E2" w:rsidP="00CE10E2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42E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 Warunki zamówienia</w:t>
      </w:r>
    </w:p>
    <w:p w14:paraId="7FC7E602" w14:textId="03D872E4" w:rsidR="00CE10E2" w:rsidRP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1. W odpowiedzi na „Zapytanie ofertowe </w:t>
      </w:r>
      <w:r w:rsidR="00537C9A" w:rsidRPr="00537C9A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1/FENG.01.01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>” przedstawiam ofert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 zawieraj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 nast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>puj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>ce warunki:</w:t>
      </w:r>
    </w:p>
    <w:p w14:paraId="67DB7323" w14:textId="46D6440A" w:rsidR="00CE10E2" w:rsidRP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1) Cena </w:t>
      </w:r>
      <w:r w:rsidR="0057108E"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 (kryterium nr 1 oceny ofert)</w:t>
      </w:r>
    </w:p>
    <w:p w14:paraId="0207FC3F" w14:textId="77777777" w:rsid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>Kwota netto: …………………………………… Waluta: …..</w:t>
      </w:r>
    </w:p>
    <w:p w14:paraId="6E314C66" w14:textId="491BB898" w:rsidR="00AD5CBF" w:rsidRDefault="00AD5CBF" w:rsidP="00AD5CB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Kwota </w:t>
      </w:r>
      <w:r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>ownie: …………………………………………………………………………………………….</w:t>
      </w:r>
    </w:p>
    <w:p w14:paraId="3BBD9DBF" w14:textId="77777777" w:rsidR="00CE10E2" w:rsidRP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lastRenderedPageBreak/>
        <w:t>Stawka podatku VAT: ………%</w:t>
      </w:r>
    </w:p>
    <w:p w14:paraId="27B4AE71" w14:textId="77777777" w:rsidR="00CE10E2" w:rsidRP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>Kwota podatku VAT: ………………………….………. Waluta: …..</w:t>
      </w:r>
    </w:p>
    <w:p w14:paraId="401AEF81" w14:textId="0985E3A2" w:rsidR="00CE10E2" w:rsidRP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>Kwota brutto: ………………………….……….. Waluta: …..</w:t>
      </w:r>
    </w:p>
    <w:p w14:paraId="0CF0C1CB" w14:textId="47674F7E" w:rsidR="00CE10E2" w:rsidRDefault="00CE10E2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E10E2">
        <w:rPr>
          <w:rFonts w:asciiTheme="minorHAnsi" w:hAnsiTheme="minorHAnsi" w:cstheme="minorHAnsi"/>
          <w:color w:val="000000"/>
          <w:sz w:val="22"/>
          <w:szCs w:val="22"/>
        </w:rPr>
        <w:t>Kwota brutto s</w:t>
      </w:r>
      <w:r w:rsidRPr="00CE10E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CE10E2">
        <w:rPr>
          <w:rFonts w:asciiTheme="minorHAnsi" w:hAnsiTheme="minorHAnsi" w:cstheme="minorHAnsi"/>
          <w:color w:val="000000"/>
          <w:sz w:val="22"/>
          <w:szCs w:val="22"/>
        </w:rPr>
        <w:t>ownie: …………………………………………………………………………………………….</w:t>
      </w:r>
    </w:p>
    <w:p w14:paraId="178E513A" w14:textId="1643AC47" w:rsidR="00CE10E2" w:rsidRPr="00CE10E2" w:rsidRDefault="00537C9A" w:rsidP="00CE10E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CE10E2"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Termin </w:t>
      </w:r>
      <w:bookmarkStart w:id="5" w:name="_Hlk194261303"/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atno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ci za faktur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5"/>
      <w:r w:rsidR="00CE10E2"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* (kryterium nr </w:t>
      </w:r>
      <w:r w:rsidR="002D72F1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CE10E2"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 oceny ofert)</w:t>
      </w:r>
    </w:p>
    <w:p w14:paraId="1D77E2F9" w14:textId="5C736516" w:rsidR="00CE10E2" w:rsidRPr="00F758A7" w:rsidRDefault="00CE10E2" w:rsidP="00CE10E2">
      <w:pPr>
        <w:pStyle w:val="NormalnyWeb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F758A7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* 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Termin zap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ł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aty nale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ż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y okre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ś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li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ć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w pe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ł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nych dniach. Minimalny wymagany przez Zamawiaj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ą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cego termin zap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ł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aty to14 dni. Ocenie podlega nadwy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ż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>ka (w dniach) ponad wymagan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ą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minimaln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ą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liczb</w:t>
      </w:r>
      <w:r w:rsidR="007E2FD8" w:rsidRPr="007E2FD8">
        <w:rPr>
          <w:rFonts w:asciiTheme="minorHAnsi" w:hAnsiTheme="minorHAnsi" w:cstheme="minorHAnsi" w:hint="eastAsia"/>
          <w:i/>
          <w:iCs/>
          <w:color w:val="000000"/>
          <w:sz w:val="20"/>
          <w:szCs w:val="20"/>
        </w:rPr>
        <w:t>ę</w:t>
      </w:r>
      <w:r w:rsidR="007E2FD8" w:rsidRPr="007E2FD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dni.</w:t>
      </w:r>
    </w:p>
    <w:p w14:paraId="6C7FB5E5" w14:textId="3E91AD31" w:rsidR="00AD3E55" w:rsidRDefault="002D72F1" w:rsidP="00AD3E5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D72F1">
        <w:rPr>
          <w:rFonts w:asciiTheme="minorHAnsi" w:hAnsiTheme="minorHAnsi" w:cstheme="minorHAnsi"/>
          <w:color w:val="000000"/>
          <w:sz w:val="22"/>
          <w:szCs w:val="22"/>
        </w:rPr>
        <w:t xml:space="preserve">Termin 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atno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ci za faktur</w:t>
      </w:r>
      <w:r w:rsidR="007E2FD8" w:rsidRPr="007E2FD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D3E55" w:rsidRPr="00CE10E2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AD3E55">
        <w:rPr>
          <w:rFonts w:asciiTheme="minorHAnsi" w:hAnsiTheme="minorHAnsi" w:cstheme="minorHAnsi"/>
          <w:color w:val="000000"/>
          <w:sz w:val="22"/>
          <w:szCs w:val="22"/>
        </w:rPr>
        <w:t xml:space="preserve">……………. </w:t>
      </w:r>
      <w:r w:rsidR="00CD0131">
        <w:rPr>
          <w:rFonts w:asciiTheme="minorHAnsi" w:hAnsiTheme="minorHAnsi" w:cstheme="minorHAnsi"/>
          <w:color w:val="000000"/>
          <w:sz w:val="22"/>
          <w:szCs w:val="22"/>
        </w:rPr>
        <w:t>d</w:t>
      </w:r>
      <w:r>
        <w:rPr>
          <w:rFonts w:asciiTheme="minorHAnsi" w:hAnsiTheme="minorHAnsi" w:cstheme="minorHAnsi"/>
          <w:color w:val="000000"/>
          <w:sz w:val="22"/>
          <w:szCs w:val="22"/>
        </w:rPr>
        <w:t>ni</w:t>
      </w:r>
    </w:p>
    <w:p w14:paraId="30AA2973" w14:textId="77777777" w:rsidR="007E2FD8" w:rsidRDefault="007E2FD8" w:rsidP="00F758A7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048F7F3" w14:textId="75AE095D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758A7"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Pr="00F758A7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Ś</w:t>
      </w:r>
      <w:r w:rsidRPr="00F758A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WIADCZAM, </w:t>
      </w:r>
      <w:r w:rsidRPr="00F758A7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Ż</w:t>
      </w:r>
      <w:r w:rsidRPr="00F758A7">
        <w:rPr>
          <w:rFonts w:asciiTheme="minorHAnsi" w:hAnsiTheme="minorHAnsi" w:cstheme="minorHAnsi"/>
          <w:b/>
          <w:bCs/>
          <w:color w:val="000000"/>
          <w:sz w:val="22"/>
          <w:szCs w:val="22"/>
        </w:rPr>
        <w:t>E:</w:t>
      </w:r>
    </w:p>
    <w:p w14:paraId="0FE16EF9" w14:textId="33461DA1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8A7">
        <w:rPr>
          <w:rFonts w:asciiTheme="minorHAnsi" w:hAnsiTheme="minorHAnsi" w:cstheme="minorHAnsi"/>
          <w:color w:val="000000"/>
          <w:sz w:val="22"/>
          <w:szCs w:val="22"/>
        </w:rPr>
        <w:t>1 Zapozna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em si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z tre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Zapytania ofertowego </w:t>
      </w:r>
      <w:r w:rsidR="00537C9A" w:rsidRPr="00537C9A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7E2FD8" w:rsidRPr="007E2FD8">
        <w:rPr>
          <w:rFonts w:asciiTheme="minorHAnsi" w:hAnsiTheme="minorHAnsi" w:cstheme="minorHAnsi"/>
          <w:color w:val="000000"/>
          <w:sz w:val="22"/>
          <w:szCs w:val="22"/>
        </w:rPr>
        <w:t>1/FENG.01.01</w:t>
      </w:r>
      <w:r w:rsidR="00AC556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i akceptuj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je bez zastrze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645091" w14:textId="77777777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8A7">
        <w:rPr>
          <w:rFonts w:asciiTheme="minorHAnsi" w:hAnsiTheme="minorHAnsi" w:cstheme="minorHAnsi"/>
          <w:color w:val="000000"/>
          <w:sz w:val="22"/>
          <w:szCs w:val="22"/>
        </w:rPr>
        <w:t>2 Otrzyma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em konieczne informacje niezb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dne do w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ciwego przygotowania oferty i wykonania zamówienia.</w:t>
      </w:r>
    </w:p>
    <w:p w14:paraId="2E3E224D" w14:textId="77777777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8A7">
        <w:rPr>
          <w:rFonts w:asciiTheme="minorHAnsi" w:hAnsiTheme="minorHAnsi" w:cstheme="minorHAnsi"/>
          <w:color w:val="000000"/>
          <w:sz w:val="22"/>
          <w:szCs w:val="22"/>
        </w:rPr>
        <w:t>3 Cena oferty uwzgl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dnia wszystkie koszty wykonania zamówienia na warunkach okre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lonych w zapytaniu ofertowym.</w:t>
      </w:r>
    </w:p>
    <w:p w14:paraId="123452F9" w14:textId="6D9B074C" w:rsidR="00F758A7" w:rsidRPr="00097D61" w:rsidRDefault="00F758A7" w:rsidP="00F758A7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BE3E7F">
        <w:rPr>
          <w:rFonts w:asciiTheme="minorHAnsi" w:hAnsiTheme="minorHAnsi" w:cstheme="minorHAnsi"/>
          <w:color w:val="000000"/>
          <w:sz w:val="22"/>
          <w:szCs w:val="22"/>
        </w:rPr>
        <w:t>4 Akceptuj</w:t>
      </w:r>
      <w:r w:rsidRPr="00BE3E7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 xml:space="preserve"> wskazany w </w:t>
      </w:r>
      <w:r w:rsidR="00B23C31" w:rsidRPr="00BE3E7F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>apytaniu ofertowym czas zwi</w:t>
      </w:r>
      <w:r w:rsidRPr="00BE3E7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>zania ofert</w:t>
      </w:r>
      <w:r w:rsidRPr="00BE3E7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 xml:space="preserve"> - </w:t>
      </w:r>
      <w:r w:rsidR="00537C9A" w:rsidRPr="00BE3E7F">
        <w:rPr>
          <w:rFonts w:asciiTheme="minorHAnsi" w:hAnsiTheme="minorHAnsi" w:cstheme="minorHAnsi"/>
          <w:color w:val="000000"/>
          <w:sz w:val="22"/>
          <w:szCs w:val="22"/>
        </w:rPr>
        <w:t>60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 xml:space="preserve"> dni od up</w:t>
      </w:r>
      <w:r w:rsidRPr="00BE3E7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>ywu terminu sk</w:t>
      </w:r>
      <w:r w:rsidRPr="00BE3E7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E3E7F">
        <w:rPr>
          <w:rFonts w:asciiTheme="minorHAnsi" w:hAnsiTheme="minorHAnsi" w:cstheme="minorHAnsi"/>
          <w:color w:val="000000"/>
          <w:sz w:val="22"/>
          <w:szCs w:val="22"/>
        </w:rPr>
        <w:t>adania ofert.</w:t>
      </w:r>
    </w:p>
    <w:p w14:paraId="53669AB1" w14:textId="23EB6702" w:rsidR="00F758A7" w:rsidRPr="00097D61" w:rsidRDefault="00F758A7" w:rsidP="00F758A7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097D61">
        <w:rPr>
          <w:rFonts w:asciiTheme="minorHAnsi" w:hAnsiTheme="minorHAnsi" w:cstheme="minorHAnsi"/>
          <w:sz w:val="22"/>
          <w:szCs w:val="22"/>
        </w:rPr>
        <w:t>5 W przypadku wyboru mojej oferty zobowi</w:t>
      </w:r>
      <w:r w:rsidRPr="00097D61">
        <w:rPr>
          <w:rFonts w:asciiTheme="minorHAnsi" w:hAnsiTheme="minorHAnsi" w:cstheme="minorHAnsi" w:hint="eastAsia"/>
          <w:sz w:val="22"/>
          <w:szCs w:val="22"/>
        </w:rPr>
        <w:t>ą</w:t>
      </w:r>
      <w:r w:rsidRPr="00097D61">
        <w:rPr>
          <w:rFonts w:asciiTheme="minorHAnsi" w:hAnsiTheme="minorHAnsi" w:cstheme="minorHAnsi"/>
          <w:sz w:val="22"/>
          <w:szCs w:val="22"/>
        </w:rPr>
        <w:t>zuj</w:t>
      </w:r>
      <w:r w:rsidRPr="00097D61">
        <w:rPr>
          <w:rFonts w:asciiTheme="minorHAnsi" w:hAnsiTheme="minorHAnsi" w:cstheme="minorHAnsi" w:hint="eastAsia"/>
          <w:sz w:val="22"/>
          <w:szCs w:val="22"/>
        </w:rPr>
        <w:t>ę</w:t>
      </w:r>
      <w:r w:rsidRPr="00097D61">
        <w:rPr>
          <w:rFonts w:asciiTheme="minorHAnsi" w:hAnsiTheme="minorHAnsi" w:cstheme="minorHAnsi"/>
          <w:sz w:val="22"/>
          <w:szCs w:val="22"/>
        </w:rPr>
        <w:t xml:space="preserve"> si</w:t>
      </w:r>
      <w:r w:rsidRPr="00097D61">
        <w:rPr>
          <w:rFonts w:asciiTheme="minorHAnsi" w:hAnsiTheme="minorHAnsi" w:cstheme="minorHAnsi" w:hint="eastAsia"/>
          <w:sz w:val="22"/>
          <w:szCs w:val="22"/>
        </w:rPr>
        <w:t>ę</w:t>
      </w:r>
      <w:r w:rsidRPr="00097D61">
        <w:rPr>
          <w:rFonts w:asciiTheme="minorHAnsi" w:hAnsiTheme="minorHAnsi" w:cstheme="minorHAnsi"/>
          <w:sz w:val="22"/>
          <w:szCs w:val="22"/>
        </w:rPr>
        <w:t xml:space="preserve"> do podpisania</w:t>
      </w:r>
      <w:r w:rsidR="00AC5568">
        <w:rPr>
          <w:rFonts w:asciiTheme="minorHAnsi" w:hAnsiTheme="minorHAnsi" w:cstheme="minorHAnsi"/>
          <w:sz w:val="22"/>
          <w:szCs w:val="22"/>
        </w:rPr>
        <w:t xml:space="preserve"> </w:t>
      </w:r>
      <w:r w:rsidRPr="00097D61">
        <w:rPr>
          <w:rFonts w:asciiTheme="minorHAnsi" w:hAnsiTheme="minorHAnsi" w:cstheme="minorHAnsi"/>
          <w:sz w:val="22"/>
          <w:szCs w:val="22"/>
        </w:rPr>
        <w:t>umowy</w:t>
      </w:r>
      <w:r w:rsidR="003A34EE" w:rsidRPr="00097D61">
        <w:rPr>
          <w:rFonts w:asciiTheme="minorHAnsi" w:hAnsiTheme="minorHAnsi" w:cstheme="minorHAnsi"/>
          <w:sz w:val="22"/>
          <w:szCs w:val="22"/>
        </w:rPr>
        <w:t>.</w:t>
      </w:r>
    </w:p>
    <w:p w14:paraId="71290906" w14:textId="77777777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97D61">
        <w:rPr>
          <w:rFonts w:asciiTheme="minorHAnsi" w:hAnsiTheme="minorHAnsi" w:cstheme="minorHAnsi"/>
          <w:sz w:val="22"/>
          <w:szCs w:val="22"/>
        </w:rPr>
        <w:t>6 Przyjmuj</w:t>
      </w:r>
      <w:r w:rsidRPr="00097D61">
        <w:rPr>
          <w:rFonts w:asciiTheme="minorHAnsi" w:hAnsiTheme="minorHAnsi" w:cstheme="minorHAnsi" w:hint="eastAsia"/>
          <w:sz w:val="22"/>
          <w:szCs w:val="22"/>
        </w:rPr>
        <w:t>ę</w:t>
      </w:r>
      <w:r w:rsidRPr="00097D61">
        <w:rPr>
          <w:rFonts w:asciiTheme="minorHAnsi" w:hAnsiTheme="minorHAnsi" w:cstheme="minorHAnsi"/>
          <w:sz w:val="22"/>
          <w:szCs w:val="22"/>
        </w:rPr>
        <w:t xml:space="preserve"> do 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wiadomo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ci, 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e administratorem danych osobowych zawartych w niniejszym formularzu oferty i za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cznikach jest Zamawiaj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cy, zgodnie z Rozporz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dzeniem Parlamentu Europejskiego i Rady (UE) 2016/679 z dnia 27 kwietnia 2016 r. w sprawie ochrony os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ó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b fizycznych w zwi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zku z przetwarzaniem danych osobowych i w sprawie swobodnego przep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ywu takich danych oraz uchylenia dyrektywy 95/46/WE (ogólne rozporz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dzenie o ochronie danych).</w:t>
      </w:r>
    </w:p>
    <w:p w14:paraId="5A5FE966" w14:textId="77777777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8A7">
        <w:rPr>
          <w:rFonts w:asciiTheme="minorHAnsi" w:hAnsiTheme="minorHAnsi" w:cstheme="minorHAnsi"/>
          <w:color w:val="000000"/>
          <w:sz w:val="22"/>
          <w:szCs w:val="22"/>
        </w:rPr>
        <w:t>7 Spe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niam warunki udzia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u w post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powaniu, tj.:</w:t>
      </w:r>
    </w:p>
    <w:p w14:paraId="40BD2036" w14:textId="1C260AE9" w:rsidR="00F758A7" w:rsidRPr="004437EF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37EF">
        <w:rPr>
          <w:rFonts w:asciiTheme="minorHAnsi" w:hAnsiTheme="minorHAnsi" w:cstheme="minorHAnsi"/>
          <w:color w:val="000000"/>
          <w:sz w:val="22"/>
          <w:szCs w:val="22"/>
        </w:rPr>
        <w:t>1) Posiadam uprawnienia do wykonywania dzia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alno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ci lub czynno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ci obj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tych zamówieniem,</w:t>
      </w:r>
    </w:p>
    <w:p w14:paraId="6302A2A6" w14:textId="5E16696E" w:rsidR="00F758A7" w:rsidRPr="004437EF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37EF">
        <w:rPr>
          <w:rFonts w:asciiTheme="minorHAnsi" w:hAnsiTheme="minorHAnsi" w:cstheme="minorHAnsi"/>
          <w:color w:val="000000"/>
          <w:sz w:val="22"/>
          <w:szCs w:val="22"/>
        </w:rPr>
        <w:t>2) Posiadam wiedz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i do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wiadczenie do wykonania zamówienia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F5E71FC" w14:textId="1D9F2252" w:rsidR="00F758A7" w:rsidRPr="004437EF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37EF">
        <w:rPr>
          <w:rFonts w:asciiTheme="minorHAnsi" w:hAnsiTheme="minorHAnsi" w:cstheme="minorHAnsi"/>
          <w:color w:val="000000"/>
          <w:sz w:val="22"/>
          <w:szCs w:val="22"/>
        </w:rPr>
        <w:t>3) Dysponuj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potencja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em technicznym zapewniaj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cym wykonanie zamówienia</w:t>
      </w:r>
      <w:r w:rsidR="00AC556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AB0BF6E" w14:textId="164625D5" w:rsidR="00CE3114" w:rsidRPr="004437EF" w:rsidRDefault="00F758A7" w:rsidP="00CE3114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37EF">
        <w:rPr>
          <w:rFonts w:asciiTheme="minorHAnsi" w:hAnsiTheme="minorHAnsi" w:cstheme="minorHAnsi"/>
          <w:color w:val="000000"/>
          <w:sz w:val="22"/>
          <w:szCs w:val="22"/>
        </w:rPr>
        <w:t>4) Dysponuj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osobami zdolnymi do wykonania zamówienia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D2B84" w14:textId="4E3DB519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37EF">
        <w:rPr>
          <w:rFonts w:asciiTheme="minorHAnsi" w:hAnsiTheme="minorHAnsi" w:cstheme="minorHAnsi"/>
          <w:color w:val="000000"/>
          <w:sz w:val="22"/>
          <w:szCs w:val="22"/>
        </w:rPr>
        <w:lastRenderedPageBreak/>
        <w:t>5) Znajduj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w sytuacji ekonomicznej i finansowej zapewniaj</w:t>
      </w:r>
      <w:r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437EF">
        <w:rPr>
          <w:rFonts w:asciiTheme="minorHAnsi" w:hAnsiTheme="minorHAnsi" w:cstheme="minorHAnsi"/>
          <w:color w:val="000000"/>
          <w:sz w:val="22"/>
          <w:szCs w:val="22"/>
        </w:rPr>
        <w:t>cej wykonanie przedmiotu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="00FB326F">
        <w:rPr>
          <w:rFonts w:asciiTheme="minorHAnsi" w:hAnsiTheme="minorHAnsi" w:cstheme="minorHAnsi"/>
          <w:color w:val="000000"/>
          <w:sz w:val="22"/>
          <w:szCs w:val="22"/>
        </w:rPr>
        <w:t xml:space="preserve"> zgodnie z Zapytaniem ofertowym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DE20A5A" w14:textId="77777777" w:rsidR="00F758A7" w:rsidRPr="00F758A7" w:rsidRDefault="00F758A7" w:rsidP="00F758A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58A7">
        <w:rPr>
          <w:rFonts w:asciiTheme="minorHAnsi" w:hAnsiTheme="minorHAnsi" w:cstheme="minorHAnsi"/>
          <w:color w:val="000000"/>
          <w:sz w:val="22"/>
          <w:szCs w:val="22"/>
        </w:rPr>
        <w:t>Integraln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cz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ęść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„Formularza oferty” stanowi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nast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puj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ce za</w:t>
      </w:r>
      <w:r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F758A7">
        <w:rPr>
          <w:rFonts w:asciiTheme="minorHAnsi" w:hAnsiTheme="minorHAnsi" w:cstheme="minorHAnsi"/>
          <w:color w:val="000000"/>
          <w:sz w:val="22"/>
          <w:szCs w:val="22"/>
        </w:rPr>
        <w:t>czniki:</w:t>
      </w:r>
    </w:p>
    <w:p w14:paraId="7FBE35C7" w14:textId="607350CB" w:rsidR="004437EF" w:rsidRPr="004437EF" w:rsidRDefault="007E2FD8" w:rsidP="004437E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. O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wiadczenie o braku powi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kapita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owych lub osobowych - za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ofertowego.</w:t>
      </w:r>
    </w:p>
    <w:p w14:paraId="3F221C1D" w14:textId="26804BC0" w:rsidR="004437EF" w:rsidRPr="004437EF" w:rsidRDefault="007E2FD8" w:rsidP="004437E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. O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wiadczenie dot. wykluczenia - za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ofertowego.</w:t>
      </w:r>
    </w:p>
    <w:p w14:paraId="68BD028E" w14:textId="0D21621A" w:rsidR="004437EF" w:rsidRPr="004437EF" w:rsidRDefault="007E2FD8" w:rsidP="004437E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. Aktualny (pozostaj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cy w mocy) dokument po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wiadczaj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cy uprawnienia osób do reprezentowania Wykonawcy w zakresie podpisywania ofert wraz z za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czonymi do niej dokumentami i o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wiadczeniami, umów powoduj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cych powstanie zobowi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 xml:space="preserve"> wzgl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dem Zamawiaj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cego (je</w:t>
      </w:r>
      <w:r w:rsidR="004437EF" w:rsidRPr="004437E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li nie wynika z dokumentów rejestrowych).</w:t>
      </w:r>
    </w:p>
    <w:p w14:paraId="0DF00B91" w14:textId="78FB5D8B" w:rsidR="004437EF" w:rsidRDefault="007E2FD8" w:rsidP="004437E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4437EF" w:rsidRPr="004437EF">
        <w:rPr>
          <w:rFonts w:asciiTheme="minorHAnsi" w:hAnsiTheme="minorHAnsi" w:cstheme="minorHAnsi"/>
          <w:color w:val="000000"/>
          <w:sz w:val="22"/>
          <w:szCs w:val="22"/>
        </w:rPr>
        <w:t>. Dowód wniesienia wadium (potwierdzenie przelewu).</w:t>
      </w:r>
    </w:p>
    <w:p w14:paraId="69F87877" w14:textId="6CA193CB" w:rsidR="00F758A7" w:rsidRDefault="007E2FD8" w:rsidP="004437E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F758A7" w:rsidRPr="00F758A7">
        <w:rPr>
          <w:rFonts w:asciiTheme="minorHAnsi" w:hAnsiTheme="minorHAnsi" w:cstheme="minorHAnsi"/>
          <w:color w:val="000000"/>
          <w:sz w:val="22"/>
          <w:szCs w:val="22"/>
        </w:rPr>
        <w:t>. Inne (je</w:t>
      </w:r>
      <w:r w:rsidR="00F758A7"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F758A7" w:rsidRPr="00F758A7">
        <w:rPr>
          <w:rFonts w:asciiTheme="minorHAnsi" w:hAnsiTheme="minorHAnsi" w:cstheme="minorHAnsi"/>
          <w:color w:val="000000"/>
          <w:sz w:val="22"/>
          <w:szCs w:val="22"/>
        </w:rPr>
        <w:t>li dotyczy - prosz</w:t>
      </w:r>
      <w:r w:rsidR="00F758A7"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758A7"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wymieni</w:t>
      </w:r>
      <w:r w:rsidR="00F758A7" w:rsidRPr="00F758A7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F758A7" w:rsidRPr="00F758A7">
        <w:rPr>
          <w:rFonts w:asciiTheme="minorHAnsi" w:hAnsiTheme="minorHAnsi" w:cstheme="minorHAnsi"/>
          <w:color w:val="000000"/>
          <w:sz w:val="22"/>
          <w:szCs w:val="22"/>
        </w:rPr>
        <w:t xml:space="preserve"> jakie?) ………………………………………………………………………</w:t>
      </w:r>
    </w:p>
    <w:p w14:paraId="66AB63A6" w14:textId="77777777" w:rsidR="00537C9A" w:rsidRDefault="00537C9A" w:rsidP="004C0A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640347D" w14:textId="581AC48D" w:rsidR="00376998" w:rsidRPr="004C0A65" w:rsidRDefault="00376998" w:rsidP="004C0A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…………………………….. </w:t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………………………………….…………………………………………..….</w:t>
      </w:r>
    </w:p>
    <w:p w14:paraId="0312EAF5" w14:textId="61CC51B9" w:rsidR="001F1A6A" w:rsidRPr="004C0A65" w:rsidRDefault="00376998" w:rsidP="002D66BA">
      <w:pPr>
        <w:pStyle w:val="NormalnyWeb"/>
        <w:ind w:left="3540" w:hanging="3540"/>
        <w:jc w:val="both"/>
        <w:rPr>
          <w:rFonts w:asciiTheme="minorHAnsi" w:hAnsiTheme="minorHAnsi" w:cstheme="minorHAnsi"/>
          <w:sz w:val="22"/>
          <w:szCs w:val="22"/>
        </w:rPr>
      </w:pP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/miejscowość, data/ </w:t>
      </w:r>
      <w:r w:rsidR="00CC44C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 xml:space="preserve">/podpis osoby upoważnionej do reprezentowania </w:t>
      </w:r>
      <w:r w:rsidR="00537C9A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7E2FD8">
        <w:rPr>
          <w:rFonts w:asciiTheme="minorHAnsi" w:hAnsiTheme="minorHAnsi" w:cstheme="minorHAnsi"/>
          <w:color w:val="000000"/>
          <w:sz w:val="22"/>
          <w:szCs w:val="22"/>
        </w:rPr>
        <w:t xml:space="preserve"> Zamówienia</w:t>
      </w:r>
      <w:r w:rsidRPr="004C0A65">
        <w:rPr>
          <w:rFonts w:asciiTheme="minorHAnsi" w:hAnsiTheme="minorHAnsi" w:cstheme="minorHAnsi"/>
          <w:color w:val="000000"/>
          <w:sz w:val="22"/>
          <w:szCs w:val="22"/>
        </w:rPr>
        <w:t>/</w:t>
      </w:r>
    </w:p>
    <w:sectPr w:rsidR="001F1A6A" w:rsidRPr="004C0A65" w:rsidSect="000A29E0">
      <w:headerReference w:type="default" r:id="rId8"/>
      <w:footerReference w:type="default" r:id="rId9"/>
      <w:pgSz w:w="11906" w:h="16838" w:code="9"/>
      <w:pgMar w:top="1843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696B9" w14:textId="77777777" w:rsidR="00340CF0" w:rsidRDefault="00340CF0" w:rsidP="00CA1EDC">
      <w:r>
        <w:separator/>
      </w:r>
    </w:p>
  </w:endnote>
  <w:endnote w:type="continuationSeparator" w:id="0">
    <w:p w14:paraId="1883B057" w14:textId="77777777" w:rsidR="00340CF0" w:rsidRDefault="00340CF0" w:rsidP="00CA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750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pacing w:val="60"/>
        <w:sz w:val="22"/>
        <w:szCs w:val="22"/>
      </w:rPr>
    </w:sdtEndPr>
    <w:sdtContent>
      <w:p w14:paraId="28E222E3" w14:textId="77777777" w:rsidR="00C7187A" w:rsidRPr="00DC3B99" w:rsidRDefault="00C7187A" w:rsidP="00C7187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DC3B9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C3B9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DC3B9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DC3B99">
          <w:rPr>
            <w:rFonts w:asciiTheme="minorHAnsi" w:hAnsiTheme="minorHAnsi" w:cstheme="minorHAnsi"/>
            <w:sz w:val="22"/>
            <w:szCs w:val="22"/>
          </w:rPr>
          <w:t>13</w:t>
        </w:r>
        <w:r w:rsidRPr="00DC3B9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 w:rsidRPr="00DC3B99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DC3B99">
          <w:rPr>
            <w:rFonts w:asciiTheme="minorHAnsi" w:hAnsiTheme="minorHAnsi" w:cstheme="minorHAnsi"/>
            <w:spacing w:val="60"/>
            <w:sz w:val="22"/>
            <w:szCs w:val="22"/>
          </w:rPr>
          <w:t>Strona</w:t>
        </w:r>
      </w:p>
    </w:sdtContent>
  </w:sdt>
  <w:p w14:paraId="4BD7737A" w14:textId="77777777" w:rsidR="00860BA4" w:rsidRPr="00DC3B99" w:rsidRDefault="00860B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FD4A4" w14:textId="77777777" w:rsidR="00340CF0" w:rsidRDefault="00340CF0" w:rsidP="00CA1EDC">
      <w:r>
        <w:separator/>
      </w:r>
    </w:p>
  </w:footnote>
  <w:footnote w:type="continuationSeparator" w:id="0">
    <w:p w14:paraId="31DBC74D" w14:textId="77777777" w:rsidR="00340CF0" w:rsidRDefault="00340CF0" w:rsidP="00CA1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E82D" w14:textId="1D376D05" w:rsidR="00860BA4" w:rsidRPr="009D16AB" w:rsidRDefault="00AC5568" w:rsidP="00AC5568">
    <w:pPr>
      <w:pStyle w:val="Nagwek"/>
      <w:tabs>
        <w:tab w:val="clear" w:pos="4536"/>
        <w:tab w:val="clear" w:pos="9072"/>
      </w:tabs>
      <w:ind w:left="-426"/>
      <w:jc w:val="center"/>
    </w:pPr>
    <w:r w:rsidRPr="00994AC2">
      <w:rPr>
        <w:noProof/>
      </w:rPr>
      <w:drawing>
        <wp:inline distT="0" distB="0" distL="0" distR="0" wp14:anchorId="725E1189" wp14:editId="0E31C647">
          <wp:extent cx="6271260" cy="1006075"/>
          <wp:effectExtent l="0" t="0" r="0" b="3810"/>
          <wp:docPr id="382497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4970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0438" cy="1007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C95EC5"/>
    <w:multiLevelType w:val="hybridMultilevel"/>
    <w:tmpl w:val="FD44C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F50E5"/>
    <w:multiLevelType w:val="hybridMultilevel"/>
    <w:tmpl w:val="3E00E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50947"/>
    <w:multiLevelType w:val="hybridMultilevel"/>
    <w:tmpl w:val="0602F3EE"/>
    <w:lvl w:ilvl="0" w:tplc="865AAFF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620CD"/>
    <w:multiLevelType w:val="hybridMultilevel"/>
    <w:tmpl w:val="1136ABE2"/>
    <w:lvl w:ilvl="0" w:tplc="7096A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E4758"/>
    <w:multiLevelType w:val="hybridMultilevel"/>
    <w:tmpl w:val="3F8AEB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72196917">
    <w:abstractNumId w:val="0"/>
  </w:num>
  <w:num w:numId="2" w16cid:durableId="2049795965">
    <w:abstractNumId w:val="5"/>
  </w:num>
  <w:num w:numId="3" w16cid:durableId="820390746">
    <w:abstractNumId w:val="3"/>
  </w:num>
  <w:num w:numId="4" w16cid:durableId="5617149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6890284">
    <w:abstractNumId w:val="2"/>
  </w:num>
  <w:num w:numId="6" w16cid:durableId="50886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20"/>
    <w:rsid w:val="00004380"/>
    <w:rsid w:val="00022C0C"/>
    <w:rsid w:val="00055077"/>
    <w:rsid w:val="00091CAA"/>
    <w:rsid w:val="00097D61"/>
    <w:rsid w:val="000A29E0"/>
    <w:rsid w:val="000B5015"/>
    <w:rsid w:val="000D4F05"/>
    <w:rsid w:val="000D6DEA"/>
    <w:rsid w:val="000F0BD5"/>
    <w:rsid w:val="00126DCA"/>
    <w:rsid w:val="00127661"/>
    <w:rsid w:val="00137CB7"/>
    <w:rsid w:val="0014034C"/>
    <w:rsid w:val="00174701"/>
    <w:rsid w:val="00194372"/>
    <w:rsid w:val="001A05F4"/>
    <w:rsid w:val="001E38D3"/>
    <w:rsid w:val="001F1A6A"/>
    <w:rsid w:val="0020214B"/>
    <w:rsid w:val="00256C2D"/>
    <w:rsid w:val="002657C8"/>
    <w:rsid w:val="00265DA2"/>
    <w:rsid w:val="00271A21"/>
    <w:rsid w:val="00271D26"/>
    <w:rsid w:val="002D66BA"/>
    <w:rsid w:val="002D72F1"/>
    <w:rsid w:val="002E0C17"/>
    <w:rsid w:val="00312734"/>
    <w:rsid w:val="003368DE"/>
    <w:rsid w:val="00340CF0"/>
    <w:rsid w:val="00376998"/>
    <w:rsid w:val="00383CCD"/>
    <w:rsid w:val="003A34EE"/>
    <w:rsid w:val="003D2395"/>
    <w:rsid w:val="00403A5F"/>
    <w:rsid w:val="004402E4"/>
    <w:rsid w:val="004437EF"/>
    <w:rsid w:val="004B46FC"/>
    <w:rsid w:val="004C0A65"/>
    <w:rsid w:val="004C62E3"/>
    <w:rsid w:val="00503411"/>
    <w:rsid w:val="0052280F"/>
    <w:rsid w:val="00537C9A"/>
    <w:rsid w:val="00545754"/>
    <w:rsid w:val="0057108E"/>
    <w:rsid w:val="005755CA"/>
    <w:rsid w:val="0058684E"/>
    <w:rsid w:val="00612037"/>
    <w:rsid w:val="0062741D"/>
    <w:rsid w:val="00720BD2"/>
    <w:rsid w:val="00782946"/>
    <w:rsid w:val="007A1EBA"/>
    <w:rsid w:val="007A4CBB"/>
    <w:rsid w:val="007E2FD8"/>
    <w:rsid w:val="007E7DCE"/>
    <w:rsid w:val="007F1883"/>
    <w:rsid w:val="007F5834"/>
    <w:rsid w:val="00811420"/>
    <w:rsid w:val="00860BA4"/>
    <w:rsid w:val="00862615"/>
    <w:rsid w:val="00872B94"/>
    <w:rsid w:val="0087387E"/>
    <w:rsid w:val="008921AB"/>
    <w:rsid w:val="008D19DE"/>
    <w:rsid w:val="00942E85"/>
    <w:rsid w:val="00954115"/>
    <w:rsid w:val="009B4A66"/>
    <w:rsid w:val="009C3E81"/>
    <w:rsid w:val="00A34585"/>
    <w:rsid w:val="00A466BE"/>
    <w:rsid w:val="00A9075D"/>
    <w:rsid w:val="00AC5568"/>
    <w:rsid w:val="00AC6754"/>
    <w:rsid w:val="00AD3E55"/>
    <w:rsid w:val="00AD5CBF"/>
    <w:rsid w:val="00AE447D"/>
    <w:rsid w:val="00AF15CF"/>
    <w:rsid w:val="00B17156"/>
    <w:rsid w:val="00B22F50"/>
    <w:rsid w:val="00B23C31"/>
    <w:rsid w:val="00B27A9C"/>
    <w:rsid w:val="00B548A9"/>
    <w:rsid w:val="00B66F02"/>
    <w:rsid w:val="00B80173"/>
    <w:rsid w:val="00B85E94"/>
    <w:rsid w:val="00BE3E7F"/>
    <w:rsid w:val="00BE6894"/>
    <w:rsid w:val="00C7187A"/>
    <w:rsid w:val="00C76A85"/>
    <w:rsid w:val="00C85FC8"/>
    <w:rsid w:val="00CA1EDC"/>
    <w:rsid w:val="00CA4020"/>
    <w:rsid w:val="00CC44C1"/>
    <w:rsid w:val="00CD0131"/>
    <w:rsid w:val="00CE10E2"/>
    <w:rsid w:val="00CE3114"/>
    <w:rsid w:val="00CE6503"/>
    <w:rsid w:val="00CF5A75"/>
    <w:rsid w:val="00D71AD5"/>
    <w:rsid w:val="00DB3BD0"/>
    <w:rsid w:val="00DB4436"/>
    <w:rsid w:val="00DC3B99"/>
    <w:rsid w:val="00DC615A"/>
    <w:rsid w:val="00E50F2E"/>
    <w:rsid w:val="00E56ACE"/>
    <w:rsid w:val="00E62330"/>
    <w:rsid w:val="00EA6358"/>
    <w:rsid w:val="00EC3555"/>
    <w:rsid w:val="00EC4E5D"/>
    <w:rsid w:val="00EE6B89"/>
    <w:rsid w:val="00F11BCA"/>
    <w:rsid w:val="00F346A3"/>
    <w:rsid w:val="00F367E7"/>
    <w:rsid w:val="00F46E74"/>
    <w:rsid w:val="00F5599F"/>
    <w:rsid w:val="00F758A7"/>
    <w:rsid w:val="00F92E24"/>
    <w:rsid w:val="00FB3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617B"/>
  <w15:docId w15:val="{1BD83509-14C5-4B69-86DF-65BA3C18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20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420"/>
    <w:pPr>
      <w:keepNext/>
      <w:jc w:val="right"/>
      <w:outlineLvl w:val="0"/>
    </w:pPr>
    <w:rPr>
      <w:rFonts w:ascii="Arial" w:hAnsi="Arial"/>
      <w:b/>
      <w:bCs/>
      <w:color w:val="000000"/>
      <w:spacing w:val="-6"/>
      <w:sz w:val="27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420"/>
    <w:rPr>
      <w:rFonts w:ascii="Arial" w:eastAsia="Times New Roman" w:hAnsi="Arial" w:cs="Times New Roman"/>
      <w:b/>
      <w:bCs/>
      <w:color w:val="000000"/>
      <w:spacing w:val="-6"/>
      <w:sz w:val="27"/>
      <w:szCs w:val="20"/>
    </w:rPr>
  </w:style>
  <w:style w:type="paragraph" w:styleId="Nagwek">
    <w:name w:val="header"/>
    <w:basedOn w:val="Normalny"/>
    <w:link w:val="Nagwek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420"/>
    <w:rPr>
      <w:rFonts w:ascii="Geneva" w:eastAsia="Times New Roman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420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4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4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F15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7E7DCE"/>
  </w:style>
  <w:style w:type="character" w:styleId="Odwoaniedokomentarza">
    <w:name w:val="annotation reference"/>
    <w:basedOn w:val="Domylnaczcionkaakapitu"/>
    <w:uiPriority w:val="99"/>
    <w:semiHidden/>
    <w:unhideWhenUsed/>
    <w:rsid w:val="0062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741D"/>
    <w:rPr>
      <w:rFonts w:ascii="Geneva" w:eastAsia="Times New Roman" w:hAnsi="Genev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41D"/>
    <w:rPr>
      <w:rFonts w:ascii="Geneva" w:eastAsia="Times New Roman" w:hAnsi="Geneva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7699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45754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F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F05"/>
    <w:rPr>
      <w:rFonts w:ascii="Geneva" w:eastAsia="Times New Roman" w:hAnsi="Genev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F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1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D86A69-BEF9-574E-B1C9-7DB56663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Gosia Musiał</cp:lastModifiedBy>
  <cp:revision>15</cp:revision>
  <dcterms:created xsi:type="dcterms:W3CDTF">2023-02-17T22:35:00Z</dcterms:created>
  <dcterms:modified xsi:type="dcterms:W3CDTF">2025-04-15T16:31:00Z</dcterms:modified>
</cp:coreProperties>
</file>