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4EDA7" w14:textId="77777777" w:rsidR="00F26C4B" w:rsidRDefault="00F26C4B" w:rsidP="0029563C">
      <w:pPr>
        <w:tabs>
          <w:tab w:val="left" w:pos="1890"/>
          <w:tab w:val="center" w:pos="4536"/>
        </w:tabs>
        <w:spacing w:before="0" w:line="276" w:lineRule="auto"/>
        <w:jc w:val="right"/>
        <w:rPr>
          <w:rFonts w:cs="Arial"/>
          <w:szCs w:val="22"/>
        </w:rPr>
      </w:pPr>
    </w:p>
    <w:p w14:paraId="3B1C7FBB" w14:textId="0DFBBD6C" w:rsidR="000A0BE9" w:rsidRDefault="005B64E7" w:rsidP="00775240">
      <w:pPr>
        <w:tabs>
          <w:tab w:val="left" w:pos="1890"/>
          <w:tab w:val="center" w:pos="4536"/>
        </w:tabs>
        <w:spacing w:before="0" w:line="276" w:lineRule="auto"/>
        <w:jc w:val="right"/>
        <w:rPr>
          <w:b/>
        </w:rPr>
      </w:pPr>
      <w:r w:rsidRPr="000A0BE9">
        <w:rPr>
          <w:rFonts w:cs="Arial"/>
          <w:szCs w:val="22"/>
        </w:rPr>
        <w:t xml:space="preserve">Załącznik nr </w:t>
      </w:r>
      <w:r w:rsidR="000A0BE9" w:rsidRPr="000A0BE9">
        <w:rPr>
          <w:rFonts w:cs="Arial"/>
          <w:szCs w:val="22"/>
        </w:rPr>
        <w:t>1</w:t>
      </w:r>
      <w:r w:rsidRPr="000A0BE9">
        <w:rPr>
          <w:rFonts w:cs="Arial"/>
          <w:szCs w:val="22"/>
        </w:rPr>
        <w:t xml:space="preserve"> do Zapytania ofertowego </w:t>
      </w:r>
      <w:r w:rsidR="000A0BE9" w:rsidRPr="000A0BE9">
        <w:rPr>
          <w:rFonts w:cs="Arial"/>
          <w:szCs w:val="22"/>
        </w:rPr>
        <w:t xml:space="preserve">nr </w:t>
      </w:r>
      <w:r w:rsidR="00775240">
        <w:rPr>
          <w:b/>
        </w:rPr>
        <w:t>2</w:t>
      </w:r>
      <w:r w:rsidR="00775240">
        <w:rPr>
          <w:b/>
        </w:rPr>
        <w:t>/11/2025/HORECA</w:t>
      </w:r>
    </w:p>
    <w:p w14:paraId="429D100E" w14:textId="77777777" w:rsidR="00775240" w:rsidRPr="000A0BE9" w:rsidRDefault="00775240" w:rsidP="00775240">
      <w:pPr>
        <w:tabs>
          <w:tab w:val="left" w:pos="1890"/>
          <w:tab w:val="center" w:pos="4536"/>
        </w:tabs>
        <w:spacing w:before="0" w:line="276" w:lineRule="auto"/>
        <w:jc w:val="right"/>
        <w:rPr>
          <w:rFonts w:cs="Arial"/>
          <w:b/>
          <w:szCs w:val="22"/>
        </w:rPr>
      </w:pPr>
    </w:p>
    <w:p w14:paraId="1896129C" w14:textId="33E38971" w:rsidR="009C48ED" w:rsidRPr="000A0BE9" w:rsidRDefault="009C48ED" w:rsidP="0029563C">
      <w:pPr>
        <w:tabs>
          <w:tab w:val="left" w:pos="1890"/>
          <w:tab w:val="center" w:pos="4536"/>
        </w:tabs>
        <w:spacing w:before="0" w:line="276" w:lineRule="auto"/>
        <w:jc w:val="center"/>
        <w:rPr>
          <w:rFonts w:cs="Arial"/>
          <w:b/>
          <w:szCs w:val="22"/>
        </w:rPr>
      </w:pPr>
      <w:r w:rsidRPr="000A0BE9">
        <w:rPr>
          <w:rFonts w:cs="Arial"/>
          <w:b/>
          <w:szCs w:val="22"/>
        </w:rPr>
        <w:t>FORMULARZ OFERTOWY</w:t>
      </w:r>
    </w:p>
    <w:p w14:paraId="19D76D0C" w14:textId="77777777" w:rsidR="000A0BE9" w:rsidRPr="000A0BE9" w:rsidRDefault="000A0BE9" w:rsidP="0029563C">
      <w:pPr>
        <w:tabs>
          <w:tab w:val="left" w:pos="1890"/>
          <w:tab w:val="center" w:pos="4536"/>
        </w:tabs>
        <w:spacing w:before="0" w:line="276" w:lineRule="auto"/>
        <w:jc w:val="center"/>
        <w:rPr>
          <w:rFonts w:cs="Arial"/>
          <w:b/>
          <w:szCs w:val="22"/>
        </w:rPr>
      </w:pPr>
    </w:p>
    <w:p w14:paraId="411AFF8D" w14:textId="77777777" w:rsidR="00C60BBA" w:rsidRDefault="00C60BBA" w:rsidP="0029563C">
      <w:pPr>
        <w:spacing w:before="0" w:line="276" w:lineRule="auto"/>
        <w:ind w:left="4956" w:firstLine="709"/>
        <w:jc w:val="right"/>
        <w:rPr>
          <w:rFonts w:cs="Arial"/>
          <w:i/>
          <w:szCs w:val="22"/>
        </w:rPr>
      </w:pPr>
      <w:r w:rsidRPr="00C60BBA">
        <w:rPr>
          <w:rFonts w:cs="Arial"/>
          <w:szCs w:val="22"/>
        </w:rPr>
        <w:t>GOSPODARSTWO</w:t>
      </w:r>
      <w:r>
        <w:rPr>
          <w:rFonts w:cs="Arial"/>
          <w:szCs w:val="22"/>
        </w:rPr>
        <w:t xml:space="preserve"> </w:t>
      </w:r>
      <w:r w:rsidRPr="00C60BBA">
        <w:rPr>
          <w:rFonts w:cs="Arial"/>
          <w:szCs w:val="22"/>
        </w:rPr>
        <w:t>AGROTURYSTYCZNE Maciej Heina Dębogóra 18, 64-730 Dębogóra</w:t>
      </w:r>
      <w:r w:rsidRPr="00C60BBA">
        <w:rPr>
          <w:rFonts w:cs="Arial"/>
          <w:i/>
          <w:szCs w:val="22"/>
        </w:rPr>
        <w:t xml:space="preserve"> </w:t>
      </w:r>
    </w:p>
    <w:p w14:paraId="189612A0" w14:textId="12181645" w:rsidR="009C48ED" w:rsidRPr="000A0BE9" w:rsidRDefault="009C48ED" w:rsidP="0029563C">
      <w:pPr>
        <w:spacing w:before="0" w:line="276" w:lineRule="auto"/>
        <w:ind w:left="4956" w:firstLine="709"/>
        <w:jc w:val="right"/>
        <w:rPr>
          <w:rFonts w:cs="Arial"/>
          <w:i/>
          <w:szCs w:val="22"/>
        </w:rPr>
      </w:pPr>
      <w:r w:rsidRPr="000A0BE9">
        <w:rPr>
          <w:rFonts w:cs="Arial"/>
          <w:i/>
          <w:szCs w:val="22"/>
        </w:rPr>
        <w:t>Nazwa i adres Zamawiającego</w:t>
      </w:r>
    </w:p>
    <w:p w14:paraId="189612A1" w14:textId="2EABCC6B" w:rsidR="009C48ED" w:rsidRPr="000A0BE9" w:rsidRDefault="009C48ED" w:rsidP="0029563C">
      <w:pPr>
        <w:spacing w:after="100" w:afterAutospacing="1" w:line="276" w:lineRule="auto"/>
        <w:rPr>
          <w:rFonts w:cs="Arial"/>
          <w:szCs w:val="22"/>
        </w:rPr>
      </w:pPr>
      <w:r w:rsidRPr="000A0BE9">
        <w:rPr>
          <w:rFonts w:cs="Arial"/>
          <w:szCs w:val="22"/>
        </w:rPr>
        <w:t>I. Pełne dane adresowe Wykonawcy:</w:t>
      </w:r>
    </w:p>
    <w:p w14:paraId="189612A2" w14:textId="664B7F26" w:rsidR="009C48ED" w:rsidRPr="000A0BE9" w:rsidRDefault="009C48ED" w:rsidP="0029563C">
      <w:pPr>
        <w:spacing w:after="100" w:afterAutospacing="1" w:line="276" w:lineRule="auto"/>
        <w:rPr>
          <w:rFonts w:cs="Arial"/>
          <w:szCs w:val="22"/>
        </w:rPr>
      </w:pPr>
      <w:r w:rsidRPr="000A0BE9">
        <w:rPr>
          <w:rFonts w:cs="Arial"/>
          <w:szCs w:val="22"/>
        </w:rPr>
        <w:t>Nazwa (firma) ………………………………………………………………………………………...,</w:t>
      </w:r>
    </w:p>
    <w:p w14:paraId="284EB890" w14:textId="77777777" w:rsidR="006132D0" w:rsidRDefault="000A0BE9" w:rsidP="0029563C">
      <w:pPr>
        <w:spacing w:after="100" w:afterAutospacing="1" w:line="276" w:lineRule="auto"/>
        <w:rPr>
          <w:rFonts w:cs="Arial"/>
          <w:szCs w:val="22"/>
        </w:rPr>
      </w:pPr>
      <w:r w:rsidRPr="000A0BE9">
        <w:rPr>
          <w:rFonts w:cs="Arial"/>
          <w:szCs w:val="22"/>
        </w:rPr>
        <w:t xml:space="preserve">Adres rejestrowy </w:t>
      </w:r>
      <w:r w:rsidR="009C48ED" w:rsidRPr="000A0BE9">
        <w:rPr>
          <w:rFonts w:cs="Arial"/>
          <w:szCs w:val="22"/>
        </w:rPr>
        <w:t xml:space="preserve">…………………………………………………………......................................,  </w:t>
      </w:r>
    </w:p>
    <w:p w14:paraId="56035A21" w14:textId="5EE0862F" w:rsidR="006132D0" w:rsidRDefault="006132D0" w:rsidP="0029563C">
      <w:pPr>
        <w:spacing w:after="100" w:afterAutospacing="1" w:line="276" w:lineRule="auto"/>
        <w:rPr>
          <w:rFonts w:cs="Arial"/>
          <w:szCs w:val="22"/>
        </w:rPr>
      </w:pPr>
      <w:r>
        <w:rPr>
          <w:rFonts w:cs="Arial"/>
          <w:szCs w:val="22"/>
        </w:rPr>
        <w:t>NIP ………………</w:t>
      </w:r>
      <w:r w:rsidRPr="000A0BE9">
        <w:rPr>
          <w:rFonts w:cs="Arial"/>
          <w:szCs w:val="22"/>
        </w:rPr>
        <w:t xml:space="preserve">…………………………………………………………......................................,  </w:t>
      </w:r>
    </w:p>
    <w:p w14:paraId="189612A3" w14:textId="71FC2987" w:rsidR="009C48ED" w:rsidRPr="000A0BE9" w:rsidRDefault="006132D0" w:rsidP="0029563C">
      <w:pPr>
        <w:spacing w:after="100" w:afterAutospacing="1" w:line="276" w:lineRule="auto"/>
        <w:rPr>
          <w:rFonts w:cs="Arial"/>
          <w:szCs w:val="22"/>
        </w:rPr>
      </w:pPr>
      <w:r>
        <w:rPr>
          <w:rFonts w:cs="Arial"/>
          <w:szCs w:val="22"/>
        </w:rPr>
        <w:t>REGON</w:t>
      </w:r>
      <w:r w:rsidR="009C48ED" w:rsidRPr="000A0BE9">
        <w:rPr>
          <w:rFonts w:cs="Arial"/>
          <w:szCs w:val="22"/>
        </w:rPr>
        <w:t xml:space="preserve"> </w:t>
      </w:r>
      <w:r w:rsidRPr="000A0BE9">
        <w:rPr>
          <w:rFonts w:cs="Arial"/>
          <w:szCs w:val="22"/>
        </w:rPr>
        <w:t>……………………………………</w:t>
      </w:r>
      <w:r>
        <w:rPr>
          <w:rFonts w:cs="Arial"/>
          <w:szCs w:val="22"/>
        </w:rPr>
        <w:t>…………</w:t>
      </w:r>
      <w:r w:rsidRPr="000A0BE9">
        <w:rPr>
          <w:rFonts w:cs="Arial"/>
          <w:szCs w:val="22"/>
        </w:rPr>
        <w:t xml:space="preserve">……………………......................................,  </w:t>
      </w:r>
    </w:p>
    <w:p w14:paraId="7955DA1E" w14:textId="77777777" w:rsidR="000961AF" w:rsidRPr="000A0BE9" w:rsidRDefault="000961AF" w:rsidP="0029563C">
      <w:pPr>
        <w:spacing w:after="100" w:afterAutospacing="1" w:line="276" w:lineRule="auto"/>
        <w:rPr>
          <w:rFonts w:cs="Arial"/>
          <w:szCs w:val="22"/>
        </w:rPr>
      </w:pPr>
      <w:r w:rsidRPr="000A0BE9">
        <w:rPr>
          <w:rFonts w:cs="Arial"/>
          <w:szCs w:val="22"/>
        </w:rPr>
        <w:t>Adres do korespondencji ……………………..………...……………………</w:t>
      </w:r>
      <w:r>
        <w:rPr>
          <w:rFonts w:cs="Arial"/>
          <w:szCs w:val="22"/>
        </w:rPr>
        <w:t>..</w:t>
      </w:r>
      <w:r w:rsidRPr="000A0BE9">
        <w:rPr>
          <w:rFonts w:cs="Arial"/>
          <w:szCs w:val="22"/>
        </w:rPr>
        <w:t>…………………….,</w:t>
      </w:r>
    </w:p>
    <w:p w14:paraId="189612A4" w14:textId="305B6112" w:rsidR="009C48ED" w:rsidRPr="000A0BE9" w:rsidRDefault="009C48ED" w:rsidP="0029563C">
      <w:pPr>
        <w:spacing w:after="100" w:afterAutospacing="1" w:line="276" w:lineRule="auto"/>
        <w:rPr>
          <w:rFonts w:cs="Arial"/>
          <w:szCs w:val="22"/>
        </w:rPr>
      </w:pPr>
      <w:r w:rsidRPr="000A0BE9">
        <w:rPr>
          <w:rFonts w:cs="Arial"/>
          <w:szCs w:val="22"/>
        </w:rPr>
        <w:t>Nr telefonu</w:t>
      </w:r>
      <w:r w:rsidR="006132D0">
        <w:rPr>
          <w:rFonts w:cs="Arial"/>
          <w:szCs w:val="22"/>
        </w:rPr>
        <w:t xml:space="preserve"> …………</w:t>
      </w:r>
      <w:r w:rsidRPr="000A0BE9">
        <w:rPr>
          <w:rFonts w:cs="Arial"/>
          <w:szCs w:val="22"/>
        </w:rPr>
        <w:t>.…………………………….……………………………………………………,</w:t>
      </w:r>
    </w:p>
    <w:p w14:paraId="189612A7" w14:textId="591A71FB" w:rsidR="009C48ED" w:rsidRPr="000A0BE9" w:rsidRDefault="009C48ED" w:rsidP="0029563C">
      <w:pPr>
        <w:spacing w:after="100" w:afterAutospacing="1" w:line="276" w:lineRule="auto"/>
        <w:rPr>
          <w:rFonts w:cs="Arial"/>
          <w:szCs w:val="22"/>
        </w:rPr>
      </w:pPr>
      <w:r w:rsidRPr="000A0BE9">
        <w:rPr>
          <w:rFonts w:cs="Arial"/>
          <w:szCs w:val="22"/>
        </w:rPr>
        <w:t>E-mail ……………………………………………………………………………………………</w:t>
      </w:r>
      <w:r w:rsidR="006132D0">
        <w:rPr>
          <w:rFonts w:cs="Arial"/>
          <w:szCs w:val="22"/>
        </w:rPr>
        <w:t>..</w:t>
      </w:r>
      <w:r w:rsidRPr="000A0BE9">
        <w:rPr>
          <w:rFonts w:cs="Arial"/>
          <w:szCs w:val="22"/>
        </w:rPr>
        <w:t>……</w:t>
      </w:r>
      <w:r w:rsidR="000A0BE9" w:rsidRPr="000A0BE9">
        <w:rPr>
          <w:rFonts w:cs="Arial"/>
          <w:szCs w:val="22"/>
        </w:rPr>
        <w:t>,</w:t>
      </w:r>
    </w:p>
    <w:p w14:paraId="5667029D" w14:textId="335582F0" w:rsidR="000A0BE9" w:rsidRPr="000A0BE9" w:rsidRDefault="000A0BE9" w:rsidP="0029563C">
      <w:pPr>
        <w:spacing w:after="100" w:afterAutospacing="1" w:line="276" w:lineRule="auto"/>
        <w:rPr>
          <w:rFonts w:cs="Arial"/>
          <w:szCs w:val="22"/>
        </w:rPr>
      </w:pPr>
      <w:r w:rsidRPr="000A0BE9">
        <w:rPr>
          <w:rFonts w:cs="Arial"/>
          <w:szCs w:val="22"/>
        </w:rPr>
        <w:t>Osoba do kontaktu …………………………………………………………………………………….</w:t>
      </w:r>
    </w:p>
    <w:p w14:paraId="189612AC" w14:textId="0778D2DE" w:rsidR="009C48ED" w:rsidRPr="000A0BE9" w:rsidRDefault="009C48ED" w:rsidP="0029563C">
      <w:pPr>
        <w:spacing w:after="100" w:afterAutospacing="1" w:line="276" w:lineRule="auto"/>
        <w:jc w:val="both"/>
        <w:rPr>
          <w:rFonts w:cs="Arial"/>
          <w:szCs w:val="22"/>
        </w:rPr>
      </w:pPr>
      <w:r w:rsidRPr="000A0BE9">
        <w:rPr>
          <w:rFonts w:cs="Arial"/>
          <w:szCs w:val="22"/>
        </w:rPr>
        <w:t>Uprzedzony o odpowiedzialności karnej z art. 233 Kodeksu Karnego za złożenie nieprawdziwego oświadczenia lub zatajenia prawdy oświadczam, że podane dane są zgodne z prawdą,</w:t>
      </w:r>
      <w:r w:rsidR="000A0BE9">
        <w:rPr>
          <w:rFonts w:cs="Arial"/>
          <w:szCs w:val="22"/>
        </w:rPr>
        <w:t xml:space="preserve"> </w:t>
      </w:r>
      <w:r w:rsidRPr="000A0BE9">
        <w:rPr>
          <w:rFonts w:cs="Arial"/>
          <w:szCs w:val="22"/>
        </w:rPr>
        <w:t>co potwierdzam własnoręcznym podpisem, na dzień składania oferty.</w:t>
      </w:r>
    </w:p>
    <w:p w14:paraId="3A0B93AB" w14:textId="77777777" w:rsidR="00ED4381" w:rsidRDefault="009C48ED" w:rsidP="0029563C">
      <w:pPr>
        <w:spacing w:line="276" w:lineRule="auto"/>
        <w:jc w:val="both"/>
        <w:rPr>
          <w:rFonts w:cs="Arial"/>
          <w:szCs w:val="22"/>
        </w:rPr>
      </w:pPr>
      <w:r w:rsidRPr="000A0BE9">
        <w:rPr>
          <w:rFonts w:cs="Arial"/>
          <w:szCs w:val="22"/>
        </w:rPr>
        <w:t xml:space="preserve">II. </w:t>
      </w:r>
      <w:r w:rsidR="00E76F8E">
        <w:rPr>
          <w:rFonts w:cs="Arial"/>
          <w:szCs w:val="22"/>
        </w:rPr>
        <w:t>Oświadczam, że p</w:t>
      </w:r>
      <w:r w:rsidRPr="000A0BE9">
        <w:rPr>
          <w:rFonts w:cs="Arial"/>
          <w:szCs w:val="22"/>
        </w:rPr>
        <w:t>odmiot, który reprezentuję</w:t>
      </w:r>
      <w:r w:rsidR="00ED4381">
        <w:rPr>
          <w:rFonts w:cs="Arial"/>
          <w:szCs w:val="22"/>
        </w:rPr>
        <w:t>:</w:t>
      </w:r>
    </w:p>
    <w:p w14:paraId="02C5A3A6" w14:textId="23086A77" w:rsidR="00781A87" w:rsidRPr="00781A87" w:rsidRDefault="00812FF5" w:rsidP="0029563C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9C48ED" w:rsidRPr="000A0BE9">
        <w:rPr>
          <w:rFonts w:cs="Arial"/>
          <w:szCs w:val="22"/>
        </w:rPr>
        <w:t xml:space="preserve">nie jest podmiotem powiązanym z Zamawiającym osobowo lub kapitałowo. </w:t>
      </w:r>
      <w:r w:rsidR="00781A87" w:rsidRPr="00781A87">
        <w:rPr>
          <w:rFonts w:cs="Arial"/>
          <w:szCs w:val="22"/>
        </w:rPr>
        <w:t>Przez powiązania osobowe lub kapitałowe, rozumie się powiązania między MŚP a innym podmiotem, polegające na:</w:t>
      </w:r>
    </w:p>
    <w:p w14:paraId="7323BB91" w14:textId="77777777" w:rsidR="00781A87" w:rsidRPr="00781A87" w:rsidRDefault="00781A87" w:rsidP="0029563C">
      <w:pPr>
        <w:spacing w:line="276" w:lineRule="auto"/>
        <w:jc w:val="both"/>
        <w:rPr>
          <w:rFonts w:cs="Arial"/>
          <w:szCs w:val="22"/>
        </w:rPr>
      </w:pPr>
      <w:r w:rsidRPr="00781A87">
        <w:rPr>
          <w:rFonts w:cs="Arial"/>
          <w:szCs w:val="22"/>
        </w:rPr>
        <w:t>1) uczestniczeniu w spółce jako wspólnik spółki cywilnej lub spółki osobowej;</w:t>
      </w:r>
    </w:p>
    <w:p w14:paraId="3CDFA696" w14:textId="77777777" w:rsidR="00781A87" w:rsidRPr="00781A87" w:rsidRDefault="00781A87" w:rsidP="0029563C">
      <w:pPr>
        <w:spacing w:line="276" w:lineRule="auto"/>
        <w:jc w:val="both"/>
        <w:rPr>
          <w:rFonts w:cs="Arial"/>
          <w:szCs w:val="22"/>
        </w:rPr>
      </w:pPr>
      <w:r w:rsidRPr="00781A87">
        <w:rPr>
          <w:rFonts w:cs="Arial"/>
          <w:szCs w:val="22"/>
        </w:rPr>
        <w:t>2) posiadaniu co najmniej 10% udziałów lub akcji;</w:t>
      </w:r>
    </w:p>
    <w:p w14:paraId="6B068B1A" w14:textId="77777777" w:rsidR="00781A87" w:rsidRPr="00781A87" w:rsidRDefault="00781A87" w:rsidP="0029563C">
      <w:pPr>
        <w:spacing w:line="276" w:lineRule="auto"/>
        <w:jc w:val="both"/>
        <w:rPr>
          <w:rFonts w:cs="Arial"/>
          <w:szCs w:val="22"/>
        </w:rPr>
      </w:pPr>
      <w:r w:rsidRPr="00781A87">
        <w:rPr>
          <w:rFonts w:cs="Arial"/>
          <w:szCs w:val="22"/>
        </w:rPr>
        <w:t>3) pełnieniu funkcji członka organu nadzorczego lub zarządzającego, prokurenta, pełnomocnika;</w:t>
      </w:r>
    </w:p>
    <w:p w14:paraId="2E1BDB25" w14:textId="3B1285FD" w:rsidR="00781A87" w:rsidRDefault="00781A87" w:rsidP="0029563C">
      <w:pPr>
        <w:spacing w:line="276" w:lineRule="auto"/>
        <w:jc w:val="both"/>
        <w:rPr>
          <w:rFonts w:cs="Arial"/>
          <w:szCs w:val="22"/>
        </w:rPr>
      </w:pPr>
      <w:r w:rsidRPr="00781A87">
        <w:rPr>
          <w:rFonts w:cs="Arial"/>
          <w:szCs w:val="22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8346C3">
        <w:rPr>
          <w:rFonts w:cs="Arial"/>
          <w:szCs w:val="22"/>
        </w:rPr>
        <w:t>;</w:t>
      </w:r>
    </w:p>
    <w:p w14:paraId="7197061B" w14:textId="60D4F995" w:rsidR="00C833B2" w:rsidRPr="00C833B2" w:rsidRDefault="00812FF5" w:rsidP="0029563C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- </w:t>
      </w:r>
      <w:r w:rsidR="00C833B2" w:rsidRPr="00C833B2">
        <w:rPr>
          <w:rFonts w:cs="Arial"/>
          <w:szCs w:val="22"/>
        </w:rPr>
        <w:t>nie podlega wykluczeniu z postępowania na podstawie art.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8346C3">
        <w:rPr>
          <w:rFonts w:cs="Arial"/>
          <w:szCs w:val="22"/>
        </w:rPr>
        <w:t>;</w:t>
      </w:r>
    </w:p>
    <w:p w14:paraId="4F1267F9" w14:textId="6617D72F" w:rsidR="00812FF5" w:rsidRDefault="008346C3" w:rsidP="0029563C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C833B2" w:rsidRPr="00C833B2">
        <w:rPr>
          <w:rFonts w:cs="Arial"/>
          <w:szCs w:val="22"/>
        </w:rPr>
        <w:t>nie podlega wykluczeniu z postępowania na podstawie art. 7 ust. 1 ustawy o szczególnych rozwiązaniach w zakresie przeciwdziałania wspieraniu agresji na Ukrainę oraz służących ochronie bezpieczeństwa narodowego</w:t>
      </w:r>
    </w:p>
    <w:p w14:paraId="189612B4" w14:textId="38744FF0" w:rsidR="005A6F2D" w:rsidRDefault="009C48ED" w:rsidP="0029563C">
      <w:pPr>
        <w:spacing w:line="276" w:lineRule="auto"/>
        <w:jc w:val="both"/>
        <w:rPr>
          <w:rFonts w:cs="Arial"/>
          <w:szCs w:val="22"/>
        </w:rPr>
      </w:pPr>
      <w:r w:rsidRPr="000A0BE9">
        <w:rPr>
          <w:rFonts w:cs="Arial"/>
          <w:szCs w:val="22"/>
        </w:rPr>
        <w:t>I</w:t>
      </w:r>
      <w:r w:rsidR="006132D0">
        <w:rPr>
          <w:rFonts w:cs="Arial"/>
          <w:szCs w:val="22"/>
        </w:rPr>
        <w:t>II</w:t>
      </w:r>
      <w:r w:rsidRPr="000A0BE9">
        <w:rPr>
          <w:rFonts w:cs="Arial"/>
          <w:szCs w:val="22"/>
        </w:rPr>
        <w:t>. Naw</w:t>
      </w:r>
      <w:r w:rsidR="000A0BE9">
        <w:rPr>
          <w:rFonts w:cs="Arial"/>
          <w:szCs w:val="22"/>
        </w:rPr>
        <w:t xml:space="preserve">iązując do zapytania ofertowego </w:t>
      </w:r>
      <w:r w:rsidRPr="000A0BE9">
        <w:rPr>
          <w:rFonts w:cs="Arial"/>
          <w:szCs w:val="22"/>
        </w:rPr>
        <w:t xml:space="preserve">składam ofertę na wykonanie przedmiotu zamówienia zgodnie z wymaganiami określonymi w zapytaniu ofertowym </w:t>
      </w:r>
      <w:r w:rsidR="00323582">
        <w:rPr>
          <w:rFonts w:cs="Arial"/>
          <w:szCs w:val="22"/>
        </w:rPr>
        <w:t>na następujących warunkach</w:t>
      </w:r>
      <w:r w:rsidRPr="000A0BE9">
        <w:rPr>
          <w:rFonts w:cs="Arial"/>
          <w:szCs w:val="22"/>
        </w:rPr>
        <w:t>:</w:t>
      </w:r>
    </w:p>
    <w:p w14:paraId="000DD4D4" w14:textId="77777777" w:rsidR="006132D0" w:rsidRPr="009B180D" w:rsidRDefault="006132D0" w:rsidP="0029563C">
      <w:pPr>
        <w:widowControl w:val="0"/>
        <w:suppressAutoHyphens/>
        <w:spacing w:before="0" w:line="276" w:lineRule="auto"/>
        <w:jc w:val="both"/>
        <w:rPr>
          <w:rFonts w:cs="Arial"/>
          <w:szCs w:val="22"/>
        </w:rPr>
      </w:pPr>
    </w:p>
    <w:tbl>
      <w:tblPr>
        <w:tblW w:w="92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4622"/>
      </w:tblGrid>
      <w:tr w:rsidR="000961AF" w:rsidRPr="000A0BE9" w14:paraId="189612CA" w14:textId="77777777" w:rsidTr="0029563C">
        <w:trPr>
          <w:trHeight w:val="639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12C3" w14:textId="42F8BCA7" w:rsidR="000961AF" w:rsidRPr="0029563C" w:rsidRDefault="000961AF" w:rsidP="0029563C">
            <w:pPr>
              <w:widowControl w:val="0"/>
              <w:suppressAutoHyphens/>
              <w:spacing w:before="0" w:after="12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(C) </w:t>
            </w:r>
            <w:r w:rsidRPr="00603D64">
              <w:rPr>
                <w:rFonts w:cs="Arial"/>
              </w:rPr>
              <w:t>Całkowita wartość usługi netto</w:t>
            </w:r>
            <w:r w:rsidR="0029563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(w PLN)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12C9" w14:textId="5CA909A3" w:rsidR="000961AF" w:rsidRPr="0029563C" w:rsidRDefault="000961AF" w:rsidP="0029563C">
            <w:pPr>
              <w:widowControl w:val="0"/>
              <w:suppressAutoHyphens/>
              <w:spacing w:before="0" w:after="120"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(G)</w:t>
            </w:r>
            <w:r w:rsidR="0029563C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O</w:t>
            </w:r>
            <w:r w:rsidRPr="003C6DED">
              <w:rPr>
                <w:rFonts w:cs="Arial"/>
                <w:szCs w:val="22"/>
              </w:rPr>
              <w:t>kres gwarancji na montaż instalacji</w:t>
            </w:r>
            <w:r w:rsidR="0029563C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(w pełnych miesiącach)</w:t>
            </w:r>
          </w:p>
        </w:tc>
      </w:tr>
      <w:tr w:rsidR="000961AF" w:rsidRPr="000A0BE9" w14:paraId="189612D2" w14:textId="77777777" w:rsidTr="00DA4A38">
        <w:trPr>
          <w:trHeight w:val="352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12CE" w14:textId="77777777" w:rsidR="000961AF" w:rsidRPr="000A0BE9" w:rsidRDefault="000961AF" w:rsidP="0029563C">
            <w:pPr>
              <w:widowControl w:val="0"/>
              <w:suppressAutoHyphens/>
              <w:spacing w:before="120" w:after="120" w:line="276" w:lineRule="auto"/>
              <w:jc w:val="center"/>
              <w:rPr>
                <w:rFonts w:eastAsia="Calibri" w:cs="Arial"/>
                <w:kern w:val="2"/>
                <w:szCs w:val="22"/>
                <w:lang w:eastAsia="zh-CN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612D1" w14:textId="69E70B15" w:rsidR="000961AF" w:rsidRPr="000A0BE9" w:rsidRDefault="000961AF" w:rsidP="00DA4A38">
            <w:pPr>
              <w:widowControl w:val="0"/>
              <w:suppressAutoHyphens/>
              <w:spacing w:before="120" w:after="120" w:line="276" w:lineRule="auto"/>
              <w:rPr>
                <w:rFonts w:eastAsia="Calibri" w:cs="Arial"/>
                <w:kern w:val="2"/>
                <w:szCs w:val="22"/>
                <w:lang w:eastAsia="zh-CN"/>
              </w:rPr>
            </w:pPr>
          </w:p>
        </w:tc>
      </w:tr>
    </w:tbl>
    <w:p w14:paraId="2FF5616D" w14:textId="1C1EF1F2" w:rsidR="00CF3544" w:rsidRDefault="00CA34E7" w:rsidP="0029563C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Stawka podatku VAT</w:t>
      </w:r>
      <w:r w:rsidR="006132D0">
        <w:rPr>
          <w:rFonts w:cs="Arial"/>
          <w:szCs w:val="22"/>
        </w:rPr>
        <w:t>:</w:t>
      </w:r>
      <w:r>
        <w:rPr>
          <w:rFonts w:cs="Arial"/>
          <w:szCs w:val="22"/>
        </w:rPr>
        <w:t xml:space="preserve"> ……….</w:t>
      </w:r>
    </w:p>
    <w:p w14:paraId="189612DF" w14:textId="2E39DBBA" w:rsidR="00E83AD7" w:rsidRDefault="003D0A7F" w:rsidP="0029563C">
      <w:pPr>
        <w:spacing w:line="276" w:lineRule="auto"/>
        <w:jc w:val="both"/>
        <w:rPr>
          <w:rFonts w:cs="Arial"/>
          <w:szCs w:val="22"/>
        </w:rPr>
      </w:pPr>
      <w:r w:rsidRPr="00603D64">
        <w:rPr>
          <w:rFonts w:cs="Arial"/>
        </w:rPr>
        <w:t>Całkowita wartość usługi</w:t>
      </w:r>
      <w:r>
        <w:rPr>
          <w:rFonts w:cs="Arial"/>
        </w:rPr>
        <w:t xml:space="preserve"> brutto </w:t>
      </w:r>
      <w:r w:rsidR="00E83AD7" w:rsidRPr="000A0BE9">
        <w:rPr>
          <w:rFonts w:cs="Arial"/>
          <w:szCs w:val="22"/>
        </w:rPr>
        <w:t>.……………………………………………</w:t>
      </w:r>
      <w:r w:rsidR="006132D0">
        <w:rPr>
          <w:rFonts w:cs="Arial"/>
          <w:szCs w:val="22"/>
        </w:rPr>
        <w:t xml:space="preserve"> PLN</w:t>
      </w:r>
    </w:p>
    <w:p w14:paraId="5484E178" w14:textId="10071E8C" w:rsidR="006132D0" w:rsidRDefault="006132D0" w:rsidP="0029563C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……………………………………………………………………………………………………………</w:t>
      </w:r>
    </w:p>
    <w:p w14:paraId="7C2BAABC" w14:textId="0E5BC1EF" w:rsidR="006132D0" w:rsidRDefault="006132D0" w:rsidP="0029563C">
      <w:pPr>
        <w:spacing w:before="0" w:line="276" w:lineRule="auto"/>
        <w:jc w:val="center"/>
        <w:rPr>
          <w:rFonts w:cs="Arial"/>
          <w:szCs w:val="22"/>
        </w:rPr>
      </w:pPr>
      <w:r>
        <w:rPr>
          <w:rFonts w:cs="Arial"/>
          <w:szCs w:val="22"/>
        </w:rPr>
        <w:t>(słownie)</w:t>
      </w:r>
    </w:p>
    <w:p w14:paraId="1896130F" w14:textId="2DDBA295" w:rsidR="009C48ED" w:rsidRPr="000A0BE9" w:rsidRDefault="006132D0" w:rsidP="0029563C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I</w:t>
      </w:r>
      <w:r w:rsidR="009C48ED" w:rsidRPr="000A0BE9">
        <w:rPr>
          <w:rFonts w:cs="Arial"/>
          <w:szCs w:val="22"/>
        </w:rPr>
        <w:t>V. Oświadczam, że:</w:t>
      </w:r>
    </w:p>
    <w:p w14:paraId="5A8C348C" w14:textId="77777777" w:rsidR="00F56387" w:rsidRPr="006132D0" w:rsidRDefault="00F56387" w:rsidP="0029563C">
      <w:pPr>
        <w:pStyle w:val="Akapitzlist1"/>
        <w:numPr>
          <w:ilvl w:val="0"/>
          <w:numId w:val="25"/>
        </w:numPr>
        <w:spacing w:after="0"/>
        <w:ind w:hanging="436"/>
        <w:jc w:val="both"/>
        <w:rPr>
          <w:rFonts w:ascii="Arial" w:hAnsi="Arial" w:cs="Arial"/>
        </w:rPr>
      </w:pPr>
      <w:r w:rsidRPr="006132D0">
        <w:rPr>
          <w:rFonts w:ascii="Arial" w:hAnsi="Arial" w:cs="Arial"/>
        </w:rPr>
        <w:t>spełniam warunki udziału w postępowaniu i zobowiązuj</w:t>
      </w:r>
      <w:r>
        <w:rPr>
          <w:rFonts w:ascii="Arial" w:hAnsi="Arial" w:cs="Arial"/>
        </w:rPr>
        <w:t>ę</w:t>
      </w:r>
      <w:r w:rsidRPr="006132D0">
        <w:rPr>
          <w:rFonts w:ascii="Arial" w:hAnsi="Arial" w:cs="Arial"/>
        </w:rPr>
        <w:t xml:space="preserve"> się dostarczyć, na wezwanie Zamawiającego, dokumenty poświadczające spełnianie tych warunków</w:t>
      </w:r>
      <w:r>
        <w:rPr>
          <w:rFonts w:ascii="Arial" w:hAnsi="Arial" w:cs="Arial"/>
        </w:rPr>
        <w:t>;</w:t>
      </w:r>
    </w:p>
    <w:p w14:paraId="18961312" w14:textId="77777777" w:rsidR="00BB1D53" w:rsidRPr="000A0BE9" w:rsidRDefault="009C48ED" w:rsidP="0029563C">
      <w:pPr>
        <w:pStyle w:val="Akapitzlist1"/>
        <w:numPr>
          <w:ilvl w:val="0"/>
          <w:numId w:val="25"/>
        </w:numPr>
        <w:spacing w:after="0"/>
        <w:ind w:hanging="436"/>
        <w:jc w:val="both"/>
        <w:rPr>
          <w:rFonts w:ascii="Arial" w:hAnsi="Arial" w:cs="Arial"/>
        </w:rPr>
      </w:pPr>
      <w:r w:rsidRPr="000A0BE9">
        <w:rPr>
          <w:rFonts w:ascii="Arial" w:hAnsi="Arial" w:cs="Arial"/>
        </w:rPr>
        <w:t>zapoznałem się z zapytaniem ofertowym, nie wnoszę zastrzeżeń oraz uzyskałem informacje ni</w:t>
      </w:r>
      <w:r w:rsidR="00BB1D53" w:rsidRPr="000A0BE9">
        <w:rPr>
          <w:rFonts w:ascii="Arial" w:hAnsi="Arial" w:cs="Arial"/>
        </w:rPr>
        <w:t>ezbędne do przygotowania oferty;</w:t>
      </w:r>
    </w:p>
    <w:p w14:paraId="18961313" w14:textId="77777777" w:rsidR="00BB1D53" w:rsidRPr="000A0BE9" w:rsidRDefault="009C48ED" w:rsidP="0029563C">
      <w:pPr>
        <w:pStyle w:val="Akapitzlist1"/>
        <w:numPr>
          <w:ilvl w:val="0"/>
          <w:numId w:val="25"/>
        </w:numPr>
        <w:spacing w:after="0"/>
        <w:ind w:hanging="436"/>
        <w:jc w:val="both"/>
        <w:rPr>
          <w:rFonts w:ascii="Arial" w:hAnsi="Arial" w:cs="Arial"/>
        </w:rPr>
      </w:pPr>
      <w:r w:rsidRPr="000A0BE9">
        <w:rPr>
          <w:rFonts w:ascii="Arial" w:hAnsi="Arial" w:cs="Arial"/>
        </w:rPr>
        <w:t>w cenę oferty zostały wliczone wszelkie koszty z</w:t>
      </w:r>
      <w:r w:rsidR="00BB1D53" w:rsidRPr="000A0BE9">
        <w:rPr>
          <w:rFonts w:ascii="Arial" w:hAnsi="Arial" w:cs="Arial"/>
        </w:rPr>
        <w:t>wiązane z realizacją zamówienia;</w:t>
      </w:r>
    </w:p>
    <w:p w14:paraId="18961314" w14:textId="32E3DDE7" w:rsidR="00BB1D53" w:rsidRPr="000A0BE9" w:rsidRDefault="009C48ED" w:rsidP="0029563C">
      <w:pPr>
        <w:pStyle w:val="Akapitzlist1"/>
        <w:numPr>
          <w:ilvl w:val="0"/>
          <w:numId w:val="25"/>
        </w:numPr>
        <w:spacing w:after="0"/>
        <w:ind w:hanging="436"/>
        <w:jc w:val="both"/>
        <w:rPr>
          <w:rFonts w:ascii="Arial" w:hAnsi="Arial" w:cs="Arial"/>
        </w:rPr>
      </w:pPr>
      <w:r w:rsidRPr="000A0BE9">
        <w:rPr>
          <w:rFonts w:ascii="Arial" w:hAnsi="Arial" w:cs="Arial"/>
        </w:rPr>
        <w:t>wszystkie informacje zami</w:t>
      </w:r>
      <w:r w:rsidR="00BB1D53" w:rsidRPr="000A0BE9">
        <w:rPr>
          <w:rFonts w:ascii="Arial" w:hAnsi="Arial" w:cs="Arial"/>
        </w:rPr>
        <w:t>eszczone w ofercie są prawdziwe</w:t>
      </w:r>
      <w:r w:rsidR="007E283A">
        <w:rPr>
          <w:rFonts w:ascii="Arial" w:hAnsi="Arial" w:cs="Arial"/>
        </w:rPr>
        <w:t>;</w:t>
      </w:r>
    </w:p>
    <w:p w14:paraId="18961315" w14:textId="77777777" w:rsidR="00BB1D53" w:rsidRPr="000A0BE9" w:rsidRDefault="009C48ED" w:rsidP="0029563C">
      <w:pPr>
        <w:pStyle w:val="Akapitzlist1"/>
        <w:numPr>
          <w:ilvl w:val="0"/>
          <w:numId w:val="25"/>
        </w:numPr>
        <w:spacing w:after="0"/>
        <w:ind w:hanging="436"/>
        <w:jc w:val="both"/>
        <w:rPr>
          <w:rFonts w:ascii="Arial" w:hAnsi="Arial" w:cs="Arial"/>
        </w:rPr>
      </w:pPr>
      <w:r w:rsidRPr="000A0BE9">
        <w:rPr>
          <w:rFonts w:ascii="Arial" w:hAnsi="Arial" w:cs="Arial"/>
        </w:rPr>
        <w:t>w przypadku udzielenia mi zamówienia zawrę umowę w miejscu i terminie wskazanym przez Zamawiającego;</w:t>
      </w:r>
    </w:p>
    <w:p w14:paraId="18961316" w14:textId="77777777" w:rsidR="00BB1D53" w:rsidRPr="000A0BE9" w:rsidRDefault="009C48ED" w:rsidP="0029563C">
      <w:pPr>
        <w:pStyle w:val="Akapitzlist1"/>
        <w:numPr>
          <w:ilvl w:val="0"/>
          <w:numId w:val="25"/>
        </w:numPr>
        <w:spacing w:after="0"/>
        <w:ind w:hanging="436"/>
        <w:jc w:val="both"/>
        <w:rPr>
          <w:rFonts w:ascii="Arial" w:hAnsi="Arial" w:cs="Arial"/>
        </w:rPr>
      </w:pPr>
      <w:r w:rsidRPr="000A0BE9">
        <w:rPr>
          <w:rFonts w:ascii="Arial" w:hAnsi="Arial" w:cs="Arial"/>
        </w:rPr>
        <w:t>zamówienie zrealizuję w terminach wskazanych w zapytaniu ofertowym;</w:t>
      </w:r>
    </w:p>
    <w:p w14:paraId="18961318" w14:textId="37CF0B62" w:rsidR="00BB1D53" w:rsidRPr="000A0BE9" w:rsidRDefault="00E53648" w:rsidP="0029563C">
      <w:pPr>
        <w:pStyle w:val="Akapitzlist1"/>
        <w:numPr>
          <w:ilvl w:val="0"/>
          <w:numId w:val="25"/>
        </w:numPr>
        <w:spacing w:after="0"/>
        <w:ind w:hanging="436"/>
        <w:jc w:val="both"/>
        <w:rPr>
          <w:rFonts w:ascii="Arial" w:hAnsi="Arial" w:cs="Arial"/>
        </w:rPr>
      </w:pPr>
      <w:r w:rsidRPr="000A0BE9">
        <w:rPr>
          <w:rFonts w:ascii="Arial" w:hAnsi="Arial" w:cs="Arial"/>
        </w:rPr>
        <w:t xml:space="preserve">wyrażam zgodę na przetwarzanie moich danych osobowych </w:t>
      </w:r>
      <w:r w:rsidR="008074E6">
        <w:rPr>
          <w:rFonts w:ascii="Arial" w:hAnsi="Arial" w:cs="Arial"/>
        </w:rPr>
        <w:t>do celów realizacji zamówienia wskazanego w zapytaniu ofertowym</w:t>
      </w:r>
      <w:r w:rsidR="00BB1D53" w:rsidRPr="000A0BE9">
        <w:rPr>
          <w:rFonts w:ascii="Arial" w:hAnsi="Arial" w:cs="Arial"/>
        </w:rPr>
        <w:t>;</w:t>
      </w:r>
    </w:p>
    <w:p w14:paraId="18961319" w14:textId="77777777" w:rsidR="00BB1D53" w:rsidRPr="000A0BE9" w:rsidRDefault="00E53648" w:rsidP="0029563C">
      <w:pPr>
        <w:pStyle w:val="Akapitzlist1"/>
        <w:numPr>
          <w:ilvl w:val="0"/>
          <w:numId w:val="25"/>
        </w:numPr>
        <w:tabs>
          <w:tab w:val="left" w:pos="1560"/>
          <w:tab w:val="left" w:pos="3544"/>
        </w:tabs>
        <w:spacing w:after="0"/>
        <w:ind w:hanging="436"/>
        <w:jc w:val="both"/>
        <w:rPr>
          <w:rFonts w:ascii="Arial" w:hAnsi="Arial" w:cs="Arial"/>
        </w:rPr>
      </w:pPr>
      <w:r w:rsidRPr="000A0BE9">
        <w:rPr>
          <w:rFonts w:ascii="Arial" w:hAnsi="Arial" w:cs="Arial"/>
        </w:rPr>
        <w:t>podaję dane osobowe dobrowolnie i oświadczam, że są one zgodne z prawdą</w:t>
      </w:r>
      <w:r w:rsidR="00BB1D53" w:rsidRPr="000A0BE9">
        <w:rPr>
          <w:rFonts w:ascii="Arial" w:hAnsi="Arial" w:cs="Arial"/>
        </w:rPr>
        <w:t>;</w:t>
      </w:r>
    </w:p>
    <w:p w14:paraId="1896131B" w14:textId="1BAFAFA0" w:rsidR="00BB1D53" w:rsidRPr="000A0BE9" w:rsidRDefault="005B37E3" w:rsidP="0029563C">
      <w:pPr>
        <w:pStyle w:val="Akapitzlist1"/>
        <w:numPr>
          <w:ilvl w:val="0"/>
          <w:numId w:val="25"/>
        </w:numPr>
        <w:spacing w:after="0"/>
        <w:ind w:hanging="436"/>
        <w:jc w:val="both"/>
        <w:rPr>
          <w:rFonts w:ascii="Arial" w:hAnsi="Arial" w:cs="Arial"/>
        </w:rPr>
      </w:pPr>
      <w:r w:rsidRPr="000A0BE9">
        <w:rPr>
          <w:rFonts w:ascii="Arial" w:hAnsi="Arial" w:cs="Arial"/>
          <w:bCs/>
        </w:rPr>
        <w:t>nie podlegam wykluczeniu z postępowania o udzielenie zamówienia</w:t>
      </w:r>
      <w:r w:rsidR="00644CB6">
        <w:rPr>
          <w:rFonts w:ascii="Arial" w:hAnsi="Arial" w:cs="Arial"/>
          <w:bCs/>
        </w:rPr>
        <w:t xml:space="preserve"> także</w:t>
      </w:r>
      <w:r w:rsidR="007112B7">
        <w:rPr>
          <w:rFonts w:ascii="Arial" w:hAnsi="Arial" w:cs="Arial"/>
          <w:bCs/>
        </w:rPr>
        <w:t xml:space="preserve"> z przyczyn innych niż wskazane w części I </w:t>
      </w:r>
      <w:r w:rsidR="00644CB6">
        <w:rPr>
          <w:rFonts w:ascii="Arial" w:hAnsi="Arial" w:cs="Arial"/>
          <w:bCs/>
        </w:rPr>
        <w:t>formularza ofertowego</w:t>
      </w:r>
    </w:p>
    <w:tbl>
      <w:tblPr>
        <w:tblStyle w:val="Tabela-Siatka"/>
        <w:tblpPr w:leftFromText="141" w:rightFromText="141" w:vertAnchor="text" w:horzAnchor="margin" w:tblpY="6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A4A38" w:rsidRPr="002410F5" w14:paraId="07CAC801" w14:textId="77777777" w:rsidTr="00DA4A38">
        <w:tc>
          <w:tcPr>
            <w:tcW w:w="4536" w:type="dxa"/>
          </w:tcPr>
          <w:p w14:paraId="099520E8" w14:textId="77777777" w:rsidR="00DA4A38" w:rsidRPr="002410F5" w:rsidRDefault="00DA4A38" w:rsidP="00DA4A38">
            <w:pPr>
              <w:suppressAutoHyphens/>
              <w:spacing w:line="276" w:lineRule="auto"/>
              <w:jc w:val="center"/>
              <w:rPr>
                <w:rFonts w:cs="Arial"/>
              </w:rPr>
            </w:pPr>
            <w:r w:rsidRPr="002410F5">
              <w:rPr>
                <w:rFonts w:cs="Arial"/>
              </w:rPr>
              <w:t>……………………………………</w:t>
            </w:r>
          </w:p>
        </w:tc>
        <w:tc>
          <w:tcPr>
            <w:tcW w:w="4536" w:type="dxa"/>
          </w:tcPr>
          <w:p w14:paraId="391C252B" w14:textId="77777777" w:rsidR="00DA4A38" w:rsidRPr="002410F5" w:rsidRDefault="00DA4A38" w:rsidP="00DA4A38">
            <w:pPr>
              <w:suppressAutoHyphens/>
              <w:spacing w:line="276" w:lineRule="auto"/>
              <w:jc w:val="center"/>
              <w:rPr>
                <w:rFonts w:cs="Arial"/>
              </w:rPr>
            </w:pPr>
            <w:r w:rsidRPr="002410F5">
              <w:rPr>
                <w:rFonts w:cs="Arial"/>
              </w:rPr>
              <w:t>……………………………………</w:t>
            </w:r>
          </w:p>
        </w:tc>
      </w:tr>
      <w:tr w:rsidR="00DA4A38" w:rsidRPr="002410F5" w14:paraId="39895922" w14:textId="77777777" w:rsidTr="00DA4A38">
        <w:tc>
          <w:tcPr>
            <w:tcW w:w="4536" w:type="dxa"/>
          </w:tcPr>
          <w:p w14:paraId="096778A0" w14:textId="77777777" w:rsidR="00DA4A38" w:rsidRPr="002410F5" w:rsidRDefault="00DA4A38" w:rsidP="00DA4A38">
            <w:pPr>
              <w:suppressAutoHyphens/>
              <w:spacing w:before="0" w:line="276" w:lineRule="auto"/>
              <w:jc w:val="center"/>
              <w:rPr>
                <w:rFonts w:cs="Arial"/>
              </w:rPr>
            </w:pPr>
            <w:r w:rsidRPr="002410F5">
              <w:rPr>
                <w:rFonts w:cs="Arial"/>
                <w:i/>
              </w:rPr>
              <w:t>(miejscowość, data)</w:t>
            </w:r>
          </w:p>
        </w:tc>
        <w:tc>
          <w:tcPr>
            <w:tcW w:w="4536" w:type="dxa"/>
          </w:tcPr>
          <w:p w14:paraId="618B56AF" w14:textId="77777777" w:rsidR="00DA4A38" w:rsidRPr="002410F5" w:rsidRDefault="00DA4A38" w:rsidP="00DA4A38">
            <w:pPr>
              <w:autoSpaceDE w:val="0"/>
              <w:autoSpaceDN w:val="0"/>
              <w:spacing w:before="0" w:line="276" w:lineRule="auto"/>
              <w:jc w:val="center"/>
              <w:rPr>
                <w:rFonts w:cs="Arial"/>
              </w:rPr>
            </w:pPr>
            <w:r w:rsidRPr="002410F5">
              <w:rPr>
                <w:rFonts w:cs="Arial"/>
                <w:i/>
              </w:rPr>
              <w:t>(pieczęć i podpis lub czytelny podpis Oferenta/Wykonawcy</w:t>
            </w:r>
            <w:r>
              <w:rPr>
                <w:rFonts w:cs="Arial"/>
                <w:i/>
              </w:rPr>
              <w:t xml:space="preserve"> </w:t>
            </w:r>
            <w:r w:rsidRPr="002410F5">
              <w:rPr>
                <w:rFonts w:cs="Arial"/>
                <w:i/>
              </w:rPr>
              <w:t>/ osoby uprawnionej do reprezentowania Oferenta/Wykonawcy)</w:t>
            </w:r>
          </w:p>
        </w:tc>
      </w:tr>
    </w:tbl>
    <w:p w14:paraId="18961321" w14:textId="7C420E2D" w:rsidR="003E681E" w:rsidRPr="000A0BE9" w:rsidRDefault="00DA4A38" w:rsidP="00DA4A38">
      <w:pPr>
        <w:spacing w:after="960" w:line="276" w:lineRule="auto"/>
        <w:jc w:val="both"/>
        <w:rPr>
          <w:rFonts w:cs="Arial"/>
          <w:szCs w:val="22"/>
        </w:rPr>
      </w:pPr>
      <w:r w:rsidRPr="000A0BE9">
        <w:rPr>
          <w:rFonts w:cs="Arial"/>
          <w:szCs w:val="22"/>
        </w:rPr>
        <w:t xml:space="preserve"> </w:t>
      </w:r>
      <w:r w:rsidR="009C48ED" w:rsidRPr="000A0BE9">
        <w:rPr>
          <w:rFonts w:cs="Arial"/>
          <w:szCs w:val="22"/>
        </w:rPr>
        <w:t>VI. Oświadczam, że oferta jest ważna 30 dni.</w:t>
      </w:r>
    </w:p>
    <w:sectPr w:rsidR="003E681E" w:rsidRPr="000A0BE9" w:rsidSect="007365BF">
      <w:headerReference w:type="default" r:id="rId11"/>
      <w:footerReference w:type="even" r:id="rId12"/>
      <w:footerReference w:type="default" r:id="rId13"/>
      <w:endnotePr>
        <w:numFmt w:val="chicago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CF8A1" w14:textId="77777777" w:rsidR="00304991" w:rsidRDefault="00304991">
      <w:r>
        <w:separator/>
      </w:r>
    </w:p>
  </w:endnote>
  <w:endnote w:type="continuationSeparator" w:id="0">
    <w:p w14:paraId="6C0A4A4C" w14:textId="77777777" w:rsidR="00304991" w:rsidRDefault="0030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328" w14:textId="77777777" w:rsidR="007C40A7" w:rsidRDefault="007C40A7" w:rsidP="002022AC">
    <w:pPr>
      <w:tabs>
        <w:tab w:val="center" w:pos="4536"/>
        <w:tab w:val="right" w:pos="9072"/>
      </w:tabs>
      <w:spacing w:before="0" w:line="240" w:lineRule="auto"/>
      <w:jc w:val="center"/>
      <w:rPr>
        <w:rFonts w:ascii="Times New Roman" w:eastAsia="Calibri" w:hAnsi="Times New Roman"/>
        <w:sz w:val="16"/>
        <w:szCs w:val="16"/>
        <w:lang w:eastAsia="en-US"/>
      </w:rPr>
    </w:pPr>
    <w:r w:rsidRPr="00A6067F">
      <w:rPr>
        <w:rFonts w:ascii="Times New Roman" w:eastAsia="Calibri" w:hAnsi="Times New Roman"/>
        <w:sz w:val="16"/>
        <w:szCs w:val="16"/>
        <w:lang w:eastAsia="en-US"/>
      </w:rPr>
      <w:t>Projekt współfinansowany przez Unię Europejską ze środków Europejskiego Funduszu Społecznego</w:t>
    </w:r>
  </w:p>
  <w:p w14:paraId="18961329" w14:textId="77777777" w:rsidR="007C40A7" w:rsidRPr="002022AC" w:rsidRDefault="007C40A7" w:rsidP="002022AC">
    <w:pPr>
      <w:tabs>
        <w:tab w:val="center" w:pos="4536"/>
        <w:tab w:val="right" w:pos="9072"/>
      </w:tabs>
      <w:spacing w:before="0" w:line="240" w:lineRule="auto"/>
      <w:jc w:val="center"/>
      <w:rPr>
        <w:rFonts w:ascii="Calibri" w:eastAsia="Calibri" w:hAnsi="Calibri"/>
        <w:sz w:val="16"/>
        <w:szCs w:val="16"/>
        <w:lang w:eastAsia="en-US"/>
      </w:rPr>
    </w:pPr>
    <w:r w:rsidRPr="00A6067F">
      <w:rPr>
        <w:rFonts w:ascii="Times New Roman" w:eastAsia="Calibri" w:hAnsi="Times New Roman"/>
        <w:sz w:val="16"/>
        <w:szCs w:val="16"/>
        <w:lang w:eastAsia="en-US"/>
      </w:rPr>
      <w:t xml:space="preserve">w ramach </w:t>
    </w:r>
    <w:r>
      <w:rPr>
        <w:rFonts w:ascii="Times New Roman" w:eastAsia="Calibri" w:hAnsi="Times New Roman"/>
        <w:sz w:val="16"/>
        <w:szCs w:val="16"/>
        <w:lang w:eastAsia="en-US"/>
      </w:rPr>
      <w:t>Zachodniopomorskiego</w:t>
    </w:r>
    <w:r w:rsidRPr="00A6067F">
      <w:rPr>
        <w:rFonts w:ascii="Times New Roman" w:eastAsia="Calibri" w:hAnsi="Times New Roman"/>
        <w:sz w:val="16"/>
        <w:szCs w:val="16"/>
        <w:lang w:eastAsia="en-US"/>
      </w:rPr>
      <w:t xml:space="preserve"> Regionalnego Programu Operacyjnego na lata 2014-2020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32A" w14:textId="74510323" w:rsidR="00354702" w:rsidRPr="00354702" w:rsidRDefault="00000000">
    <w:pPr>
      <w:pStyle w:val="Stopka"/>
      <w:jc w:val="center"/>
      <w:rPr>
        <w:rFonts w:ascii="Times New Roman" w:hAnsi="Times New Roman"/>
        <w:sz w:val="18"/>
        <w:szCs w:val="18"/>
      </w:rPr>
    </w:pPr>
    <w:sdt>
      <w:sdtPr>
        <w:id w:val="132439133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18"/>
          <w:szCs w:val="18"/>
        </w:rPr>
      </w:sdtEndPr>
      <w:sdtContent>
        <w:r w:rsidR="00354702" w:rsidRPr="00354702">
          <w:rPr>
            <w:rFonts w:ascii="Times New Roman" w:hAnsi="Times New Roman"/>
            <w:sz w:val="18"/>
            <w:szCs w:val="18"/>
          </w:rPr>
          <w:fldChar w:fldCharType="begin"/>
        </w:r>
        <w:r w:rsidR="00354702" w:rsidRPr="00354702">
          <w:rPr>
            <w:rFonts w:ascii="Times New Roman" w:hAnsi="Times New Roman"/>
            <w:sz w:val="18"/>
            <w:szCs w:val="18"/>
          </w:rPr>
          <w:instrText>PAGE   \* MERGEFORMAT</w:instrText>
        </w:r>
        <w:r w:rsidR="00354702" w:rsidRPr="00354702">
          <w:rPr>
            <w:rFonts w:ascii="Times New Roman" w:hAnsi="Times New Roman"/>
            <w:sz w:val="18"/>
            <w:szCs w:val="18"/>
          </w:rPr>
          <w:fldChar w:fldCharType="separate"/>
        </w:r>
        <w:r w:rsidR="00541DC7">
          <w:rPr>
            <w:rFonts w:ascii="Times New Roman" w:hAnsi="Times New Roman"/>
            <w:noProof/>
            <w:sz w:val="18"/>
            <w:szCs w:val="18"/>
          </w:rPr>
          <w:t>3</w:t>
        </w:r>
        <w:r w:rsidR="00354702" w:rsidRPr="00354702">
          <w:rPr>
            <w:rFonts w:ascii="Times New Roman" w:hAnsi="Times New Roman"/>
            <w:sz w:val="18"/>
            <w:szCs w:val="18"/>
          </w:rPr>
          <w:fldChar w:fldCharType="end"/>
        </w:r>
      </w:sdtContent>
    </w:sdt>
  </w:p>
  <w:p w14:paraId="1896132B" w14:textId="77777777" w:rsidR="007C40A7" w:rsidRPr="002022AC" w:rsidRDefault="007C40A7" w:rsidP="002022AC">
    <w:pPr>
      <w:tabs>
        <w:tab w:val="center" w:pos="4536"/>
        <w:tab w:val="right" w:pos="9072"/>
      </w:tabs>
      <w:spacing w:before="0" w:line="240" w:lineRule="auto"/>
      <w:jc w:val="center"/>
      <w:rPr>
        <w:rFonts w:ascii="Calibri" w:eastAsia="Calibri" w:hAnsi="Calibri"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F8AB2" w14:textId="77777777" w:rsidR="00304991" w:rsidRDefault="00304991">
      <w:r>
        <w:separator/>
      </w:r>
    </w:p>
  </w:footnote>
  <w:footnote w:type="continuationSeparator" w:id="0">
    <w:p w14:paraId="0B0A35FD" w14:textId="77777777" w:rsidR="00304991" w:rsidRDefault="00304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327" w14:textId="41B260AE" w:rsidR="00571D35" w:rsidRPr="00225E6B" w:rsidRDefault="000961AF" w:rsidP="000A0BE9">
    <w:pPr>
      <w:suppressAutoHyphens/>
      <w:spacing w:before="0" w:after="200" w:line="276" w:lineRule="auto"/>
      <w:jc w:val="center"/>
      <w:rPr>
        <w:rFonts w:ascii="Calibri" w:eastAsia="Calibri" w:hAnsi="Calibri"/>
        <w:sz w:val="16"/>
        <w:szCs w:val="22"/>
        <w:lang w:eastAsia="en-US"/>
      </w:rPr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333CB40" wp14:editId="25094080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487289" cy="344170"/>
          <wp:effectExtent l="0" t="0" r="0" b="0"/>
          <wp:wrapNone/>
          <wp:docPr id="205578212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7289" cy="344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625092"/>
    <w:multiLevelType w:val="hybridMultilevel"/>
    <w:tmpl w:val="FBB6154C"/>
    <w:lvl w:ilvl="0" w:tplc="5E520A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82328"/>
    <w:multiLevelType w:val="hybridMultilevel"/>
    <w:tmpl w:val="A544CFFC"/>
    <w:lvl w:ilvl="0" w:tplc="F4FE7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9650A"/>
    <w:multiLevelType w:val="hybridMultilevel"/>
    <w:tmpl w:val="6C48A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338F"/>
    <w:multiLevelType w:val="hybridMultilevel"/>
    <w:tmpl w:val="7FE26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0C4E"/>
    <w:multiLevelType w:val="hybridMultilevel"/>
    <w:tmpl w:val="71B6F13A"/>
    <w:lvl w:ilvl="0" w:tplc="A7AE61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F4D2A"/>
    <w:multiLevelType w:val="hybridMultilevel"/>
    <w:tmpl w:val="E3886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37D1"/>
    <w:multiLevelType w:val="hybridMultilevel"/>
    <w:tmpl w:val="02A4B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F258C"/>
    <w:multiLevelType w:val="hybridMultilevel"/>
    <w:tmpl w:val="905CAE68"/>
    <w:lvl w:ilvl="0" w:tplc="CCC08D98">
      <w:start w:val="2"/>
      <w:numFmt w:val="upperRoman"/>
      <w:lvlText w:val="%1&gt;"/>
      <w:lvlJc w:val="left"/>
      <w:pPr>
        <w:ind w:left="1080" w:hanging="72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24F42"/>
    <w:multiLevelType w:val="hybridMultilevel"/>
    <w:tmpl w:val="902C8030"/>
    <w:lvl w:ilvl="0" w:tplc="12B2BE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A518C"/>
    <w:multiLevelType w:val="hybridMultilevel"/>
    <w:tmpl w:val="4636F91E"/>
    <w:lvl w:ilvl="0" w:tplc="08308F0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25D1E"/>
    <w:multiLevelType w:val="hybridMultilevel"/>
    <w:tmpl w:val="46C8D350"/>
    <w:lvl w:ilvl="0" w:tplc="D876B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72FAD"/>
    <w:multiLevelType w:val="hybridMultilevel"/>
    <w:tmpl w:val="716EEF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58D6F88"/>
    <w:multiLevelType w:val="hybridMultilevel"/>
    <w:tmpl w:val="B1DCE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603D6"/>
    <w:multiLevelType w:val="hybridMultilevel"/>
    <w:tmpl w:val="998E6ECC"/>
    <w:lvl w:ilvl="0" w:tplc="182A4F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114CE"/>
    <w:multiLevelType w:val="hybridMultilevel"/>
    <w:tmpl w:val="94CCF892"/>
    <w:lvl w:ilvl="0" w:tplc="9190CD46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F01C9"/>
    <w:multiLevelType w:val="hybridMultilevel"/>
    <w:tmpl w:val="75801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255A1"/>
    <w:multiLevelType w:val="hybridMultilevel"/>
    <w:tmpl w:val="A0184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B5D4E"/>
    <w:multiLevelType w:val="hybridMultilevel"/>
    <w:tmpl w:val="71729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61CFD"/>
    <w:multiLevelType w:val="hybridMultilevel"/>
    <w:tmpl w:val="B70CCF62"/>
    <w:lvl w:ilvl="0" w:tplc="A7AE6D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B8E04C9"/>
    <w:multiLevelType w:val="hybridMultilevel"/>
    <w:tmpl w:val="7FE26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101DA"/>
    <w:multiLevelType w:val="hybridMultilevel"/>
    <w:tmpl w:val="B7D2AC90"/>
    <w:lvl w:ilvl="0" w:tplc="A7AE6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52A77"/>
    <w:multiLevelType w:val="hybridMultilevel"/>
    <w:tmpl w:val="2B467D76"/>
    <w:lvl w:ilvl="0" w:tplc="4BEAD8A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51E09"/>
    <w:multiLevelType w:val="hybridMultilevel"/>
    <w:tmpl w:val="F946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40319">
    <w:abstractNumId w:val="0"/>
  </w:num>
  <w:num w:numId="2" w16cid:durableId="714046914">
    <w:abstractNumId w:val="2"/>
  </w:num>
  <w:num w:numId="3" w16cid:durableId="767044574">
    <w:abstractNumId w:val="18"/>
  </w:num>
  <w:num w:numId="4" w16cid:durableId="1014457028">
    <w:abstractNumId w:val="10"/>
  </w:num>
  <w:num w:numId="5" w16cid:durableId="1749422101">
    <w:abstractNumId w:val="19"/>
  </w:num>
  <w:num w:numId="6" w16cid:durableId="788351436">
    <w:abstractNumId w:val="15"/>
  </w:num>
  <w:num w:numId="7" w16cid:durableId="55321588">
    <w:abstractNumId w:val="16"/>
  </w:num>
  <w:num w:numId="8" w16cid:durableId="1511602766">
    <w:abstractNumId w:val="7"/>
  </w:num>
  <w:num w:numId="9" w16cid:durableId="1919486022">
    <w:abstractNumId w:val="20"/>
  </w:num>
  <w:num w:numId="10" w16cid:durableId="2067491651">
    <w:abstractNumId w:val="9"/>
  </w:num>
  <w:num w:numId="11" w16cid:durableId="250242155">
    <w:abstractNumId w:val="12"/>
  </w:num>
  <w:num w:numId="12" w16cid:durableId="1955281228">
    <w:abstractNumId w:val="5"/>
  </w:num>
  <w:num w:numId="13" w16cid:durableId="2089619371">
    <w:abstractNumId w:val="22"/>
  </w:num>
  <w:num w:numId="14" w16cid:durableId="1396003606">
    <w:abstractNumId w:val="1"/>
  </w:num>
  <w:num w:numId="15" w16cid:durableId="339045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4782435">
    <w:abstractNumId w:val="0"/>
  </w:num>
  <w:num w:numId="17" w16cid:durableId="186405741">
    <w:abstractNumId w:val="0"/>
  </w:num>
  <w:num w:numId="18" w16cid:durableId="11801235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6158602">
    <w:abstractNumId w:val="3"/>
  </w:num>
  <w:num w:numId="20" w16cid:durableId="499125235">
    <w:abstractNumId w:val="11"/>
  </w:num>
  <w:num w:numId="21" w16cid:durableId="1482427931">
    <w:abstractNumId w:val="17"/>
  </w:num>
  <w:num w:numId="22" w16cid:durableId="300120029">
    <w:abstractNumId w:val="24"/>
  </w:num>
  <w:num w:numId="23" w16cid:durableId="1885677745">
    <w:abstractNumId w:val="8"/>
  </w:num>
  <w:num w:numId="24" w16cid:durableId="177280402">
    <w:abstractNumId w:val="23"/>
  </w:num>
  <w:num w:numId="25" w16cid:durableId="1099058581">
    <w:abstractNumId w:val="4"/>
  </w:num>
  <w:num w:numId="26" w16cid:durableId="1853496674">
    <w:abstractNumId w:val="21"/>
  </w:num>
  <w:num w:numId="27" w16cid:durableId="112097373">
    <w:abstractNumId w:val="14"/>
  </w:num>
  <w:num w:numId="28" w16cid:durableId="183594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027F4"/>
    <w:rsid w:val="00004299"/>
    <w:rsid w:val="00004895"/>
    <w:rsid w:val="00005DF5"/>
    <w:rsid w:val="00025EEC"/>
    <w:rsid w:val="0003120C"/>
    <w:rsid w:val="0004235B"/>
    <w:rsid w:val="00042A2F"/>
    <w:rsid w:val="000440CA"/>
    <w:rsid w:val="00044B09"/>
    <w:rsid w:val="00047925"/>
    <w:rsid w:val="000526E5"/>
    <w:rsid w:val="00061145"/>
    <w:rsid w:val="00067EB6"/>
    <w:rsid w:val="0008091E"/>
    <w:rsid w:val="00085E57"/>
    <w:rsid w:val="00090322"/>
    <w:rsid w:val="000961AF"/>
    <w:rsid w:val="000A0BE9"/>
    <w:rsid w:val="000B2601"/>
    <w:rsid w:val="000B47DA"/>
    <w:rsid w:val="000D1112"/>
    <w:rsid w:val="000D4D4A"/>
    <w:rsid w:val="000D6763"/>
    <w:rsid w:val="000E27B7"/>
    <w:rsid w:val="000E5453"/>
    <w:rsid w:val="000F3375"/>
    <w:rsid w:val="00102B1D"/>
    <w:rsid w:val="0010702B"/>
    <w:rsid w:val="00117A3C"/>
    <w:rsid w:val="00127A23"/>
    <w:rsid w:val="0013049F"/>
    <w:rsid w:val="00147520"/>
    <w:rsid w:val="00151717"/>
    <w:rsid w:val="00151E67"/>
    <w:rsid w:val="00154E8E"/>
    <w:rsid w:val="00162F9A"/>
    <w:rsid w:val="00165ACA"/>
    <w:rsid w:val="00182F78"/>
    <w:rsid w:val="00183C83"/>
    <w:rsid w:val="001843AE"/>
    <w:rsid w:val="00190BCC"/>
    <w:rsid w:val="00192C16"/>
    <w:rsid w:val="001944EB"/>
    <w:rsid w:val="001953B9"/>
    <w:rsid w:val="001A0C49"/>
    <w:rsid w:val="001A6DD1"/>
    <w:rsid w:val="001B3FF5"/>
    <w:rsid w:val="001B5F2E"/>
    <w:rsid w:val="001B67F5"/>
    <w:rsid w:val="001D13F1"/>
    <w:rsid w:val="001D73C7"/>
    <w:rsid w:val="001E2B54"/>
    <w:rsid w:val="002022AC"/>
    <w:rsid w:val="002140FE"/>
    <w:rsid w:val="00214ABE"/>
    <w:rsid w:val="00216C99"/>
    <w:rsid w:val="00217F62"/>
    <w:rsid w:val="00222A7D"/>
    <w:rsid w:val="00225631"/>
    <w:rsid w:val="00225E6B"/>
    <w:rsid w:val="002375E9"/>
    <w:rsid w:val="00240897"/>
    <w:rsid w:val="002474A8"/>
    <w:rsid w:val="002503EB"/>
    <w:rsid w:val="00256466"/>
    <w:rsid w:val="00270119"/>
    <w:rsid w:val="0029563C"/>
    <w:rsid w:val="00297F0F"/>
    <w:rsid w:val="002A01AF"/>
    <w:rsid w:val="002A4EA8"/>
    <w:rsid w:val="002B11DD"/>
    <w:rsid w:val="002C2FA8"/>
    <w:rsid w:val="002C5F45"/>
    <w:rsid w:val="002D0910"/>
    <w:rsid w:val="002F207A"/>
    <w:rsid w:val="00304991"/>
    <w:rsid w:val="00311AF1"/>
    <w:rsid w:val="00320913"/>
    <w:rsid w:val="00323582"/>
    <w:rsid w:val="00331F07"/>
    <w:rsid w:val="003367AB"/>
    <w:rsid w:val="00341DD9"/>
    <w:rsid w:val="0034635D"/>
    <w:rsid w:val="003470BF"/>
    <w:rsid w:val="003472BD"/>
    <w:rsid w:val="00350833"/>
    <w:rsid w:val="00354702"/>
    <w:rsid w:val="003550CE"/>
    <w:rsid w:val="00370EFD"/>
    <w:rsid w:val="0037241D"/>
    <w:rsid w:val="00373B3B"/>
    <w:rsid w:val="003921C1"/>
    <w:rsid w:val="003953DD"/>
    <w:rsid w:val="00397314"/>
    <w:rsid w:val="003A1FCE"/>
    <w:rsid w:val="003B1281"/>
    <w:rsid w:val="003C6DED"/>
    <w:rsid w:val="003D0A7F"/>
    <w:rsid w:val="003D6EB8"/>
    <w:rsid w:val="003E681E"/>
    <w:rsid w:val="00405DD4"/>
    <w:rsid w:val="00407297"/>
    <w:rsid w:val="00407991"/>
    <w:rsid w:val="00425BB5"/>
    <w:rsid w:val="00436255"/>
    <w:rsid w:val="0045191B"/>
    <w:rsid w:val="00460D3A"/>
    <w:rsid w:val="00464406"/>
    <w:rsid w:val="004664E1"/>
    <w:rsid w:val="00467B13"/>
    <w:rsid w:val="0048066F"/>
    <w:rsid w:val="00492B7C"/>
    <w:rsid w:val="00497B17"/>
    <w:rsid w:val="004A3B5A"/>
    <w:rsid w:val="004B446E"/>
    <w:rsid w:val="004C16E0"/>
    <w:rsid w:val="004E7745"/>
    <w:rsid w:val="005054F1"/>
    <w:rsid w:val="00514BE0"/>
    <w:rsid w:val="005252D6"/>
    <w:rsid w:val="0052649C"/>
    <w:rsid w:val="00533AD2"/>
    <w:rsid w:val="00541DC7"/>
    <w:rsid w:val="00541FFB"/>
    <w:rsid w:val="00543123"/>
    <w:rsid w:val="00571D35"/>
    <w:rsid w:val="005929B9"/>
    <w:rsid w:val="005956DC"/>
    <w:rsid w:val="005A0223"/>
    <w:rsid w:val="005A65CC"/>
    <w:rsid w:val="005A6F2D"/>
    <w:rsid w:val="005B37E3"/>
    <w:rsid w:val="005B64E7"/>
    <w:rsid w:val="005C32E1"/>
    <w:rsid w:val="005C3833"/>
    <w:rsid w:val="005E4BF5"/>
    <w:rsid w:val="005E524B"/>
    <w:rsid w:val="005F21CC"/>
    <w:rsid w:val="005F4697"/>
    <w:rsid w:val="00603D64"/>
    <w:rsid w:val="006132D0"/>
    <w:rsid w:val="0061660D"/>
    <w:rsid w:val="00626CDD"/>
    <w:rsid w:val="00644CB6"/>
    <w:rsid w:val="006463A9"/>
    <w:rsid w:val="0066260E"/>
    <w:rsid w:val="00684616"/>
    <w:rsid w:val="00695A4A"/>
    <w:rsid w:val="006B6AD0"/>
    <w:rsid w:val="006C0D92"/>
    <w:rsid w:val="006C3264"/>
    <w:rsid w:val="006D0F32"/>
    <w:rsid w:val="006D5176"/>
    <w:rsid w:val="006E02A1"/>
    <w:rsid w:val="006E31C8"/>
    <w:rsid w:val="006F220A"/>
    <w:rsid w:val="007112B7"/>
    <w:rsid w:val="00716424"/>
    <w:rsid w:val="00732AD7"/>
    <w:rsid w:val="007365BF"/>
    <w:rsid w:val="00753C65"/>
    <w:rsid w:val="00756D62"/>
    <w:rsid w:val="007574CE"/>
    <w:rsid w:val="00757A3D"/>
    <w:rsid w:val="00764491"/>
    <w:rsid w:val="007738D0"/>
    <w:rsid w:val="00775240"/>
    <w:rsid w:val="00775FB2"/>
    <w:rsid w:val="00781A87"/>
    <w:rsid w:val="007A0268"/>
    <w:rsid w:val="007B11CC"/>
    <w:rsid w:val="007C40A7"/>
    <w:rsid w:val="007C455E"/>
    <w:rsid w:val="007D0D5A"/>
    <w:rsid w:val="007E283A"/>
    <w:rsid w:val="008074E6"/>
    <w:rsid w:val="00812FF5"/>
    <w:rsid w:val="00825D3A"/>
    <w:rsid w:val="008333B5"/>
    <w:rsid w:val="008346C3"/>
    <w:rsid w:val="008614AA"/>
    <w:rsid w:val="00863C03"/>
    <w:rsid w:val="00870CB5"/>
    <w:rsid w:val="00871646"/>
    <w:rsid w:val="00886B5A"/>
    <w:rsid w:val="0089621E"/>
    <w:rsid w:val="008A2C96"/>
    <w:rsid w:val="008A3BF0"/>
    <w:rsid w:val="008C1790"/>
    <w:rsid w:val="008D058A"/>
    <w:rsid w:val="008D503F"/>
    <w:rsid w:val="008D6890"/>
    <w:rsid w:val="008E22B4"/>
    <w:rsid w:val="008F1D31"/>
    <w:rsid w:val="008F3922"/>
    <w:rsid w:val="008F5883"/>
    <w:rsid w:val="0090339A"/>
    <w:rsid w:val="00913855"/>
    <w:rsid w:val="0091568E"/>
    <w:rsid w:val="0092609E"/>
    <w:rsid w:val="00931763"/>
    <w:rsid w:val="00934891"/>
    <w:rsid w:val="00937728"/>
    <w:rsid w:val="00943138"/>
    <w:rsid w:val="00957DF7"/>
    <w:rsid w:val="00962A42"/>
    <w:rsid w:val="00970E9C"/>
    <w:rsid w:val="00982263"/>
    <w:rsid w:val="00983746"/>
    <w:rsid w:val="0098474F"/>
    <w:rsid w:val="00993DFA"/>
    <w:rsid w:val="009968C3"/>
    <w:rsid w:val="00996F92"/>
    <w:rsid w:val="009A751C"/>
    <w:rsid w:val="009B180D"/>
    <w:rsid w:val="009B1F43"/>
    <w:rsid w:val="009B2D48"/>
    <w:rsid w:val="009C33E5"/>
    <w:rsid w:val="009C48ED"/>
    <w:rsid w:val="009D02F6"/>
    <w:rsid w:val="009D09D4"/>
    <w:rsid w:val="009D6D0A"/>
    <w:rsid w:val="00A013D6"/>
    <w:rsid w:val="00A05E28"/>
    <w:rsid w:val="00A05E88"/>
    <w:rsid w:val="00A0628D"/>
    <w:rsid w:val="00A2662C"/>
    <w:rsid w:val="00A35F64"/>
    <w:rsid w:val="00A40EFE"/>
    <w:rsid w:val="00A5309E"/>
    <w:rsid w:val="00A6311D"/>
    <w:rsid w:val="00A6457C"/>
    <w:rsid w:val="00A66359"/>
    <w:rsid w:val="00A8180D"/>
    <w:rsid w:val="00A8248A"/>
    <w:rsid w:val="00A87D2B"/>
    <w:rsid w:val="00A91FEB"/>
    <w:rsid w:val="00AB1268"/>
    <w:rsid w:val="00AB6578"/>
    <w:rsid w:val="00AD1916"/>
    <w:rsid w:val="00AD72DB"/>
    <w:rsid w:val="00AD7E8F"/>
    <w:rsid w:val="00AE2E18"/>
    <w:rsid w:val="00B26633"/>
    <w:rsid w:val="00B2791C"/>
    <w:rsid w:val="00B316C3"/>
    <w:rsid w:val="00B44251"/>
    <w:rsid w:val="00B5583C"/>
    <w:rsid w:val="00B659C3"/>
    <w:rsid w:val="00B65D4D"/>
    <w:rsid w:val="00B66CCA"/>
    <w:rsid w:val="00B82AA4"/>
    <w:rsid w:val="00B8438C"/>
    <w:rsid w:val="00B85274"/>
    <w:rsid w:val="00B87C87"/>
    <w:rsid w:val="00B9233D"/>
    <w:rsid w:val="00B93423"/>
    <w:rsid w:val="00B94377"/>
    <w:rsid w:val="00B95619"/>
    <w:rsid w:val="00BA35A4"/>
    <w:rsid w:val="00BB1D53"/>
    <w:rsid w:val="00BE4018"/>
    <w:rsid w:val="00BE6830"/>
    <w:rsid w:val="00BE713A"/>
    <w:rsid w:val="00BF650C"/>
    <w:rsid w:val="00C03DE6"/>
    <w:rsid w:val="00C054E7"/>
    <w:rsid w:val="00C1003B"/>
    <w:rsid w:val="00C12B91"/>
    <w:rsid w:val="00C24805"/>
    <w:rsid w:val="00C51355"/>
    <w:rsid w:val="00C60BBA"/>
    <w:rsid w:val="00C63E90"/>
    <w:rsid w:val="00C66257"/>
    <w:rsid w:val="00C76693"/>
    <w:rsid w:val="00C81BFD"/>
    <w:rsid w:val="00C833B2"/>
    <w:rsid w:val="00C93093"/>
    <w:rsid w:val="00CA34E7"/>
    <w:rsid w:val="00CB7C62"/>
    <w:rsid w:val="00CD12DB"/>
    <w:rsid w:val="00CD4FB3"/>
    <w:rsid w:val="00CD59E0"/>
    <w:rsid w:val="00CE5A30"/>
    <w:rsid w:val="00CF19D3"/>
    <w:rsid w:val="00CF3544"/>
    <w:rsid w:val="00D21925"/>
    <w:rsid w:val="00D40A6B"/>
    <w:rsid w:val="00D6038E"/>
    <w:rsid w:val="00D62813"/>
    <w:rsid w:val="00D65B53"/>
    <w:rsid w:val="00D83FFF"/>
    <w:rsid w:val="00D854F9"/>
    <w:rsid w:val="00DA4A38"/>
    <w:rsid w:val="00DA5A3F"/>
    <w:rsid w:val="00DB1EFE"/>
    <w:rsid w:val="00DC19D2"/>
    <w:rsid w:val="00DE4FC9"/>
    <w:rsid w:val="00E0270B"/>
    <w:rsid w:val="00E031E5"/>
    <w:rsid w:val="00E03E71"/>
    <w:rsid w:val="00E06606"/>
    <w:rsid w:val="00E07776"/>
    <w:rsid w:val="00E219D7"/>
    <w:rsid w:val="00E22796"/>
    <w:rsid w:val="00E22FDE"/>
    <w:rsid w:val="00E52BFC"/>
    <w:rsid w:val="00E53648"/>
    <w:rsid w:val="00E56F74"/>
    <w:rsid w:val="00E65589"/>
    <w:rsid w:val="00E76F8E"/>
    <w:rsid w:val="00E83AD7"/>
    <w:rsid w:val="00E85A2B"/>
    <w:rsid w:val="00E90698"/>
    <w:rsid w:val="00E93052"/>
    <w:rsid w:val="00E9312E"/>
    <w:rsid w:val="00EA2CA4"/>
    <w:rsid w:val="00EB1474"/>
    <w:rsid w:val="00EC016F"/>
    <w:rsid w:val="00ED4381"/>
    <w:rsid w:val="00EE3BCB"/>
    <w:rsid w:val="00F105A2"/>
    <w:rsid w:val="00F16A74"/>
    <w:rsid w:val="00F229D1"/>
    <w:rsid w:val="00F26C4B"/>
    <w:rsid w:val="00F350F1"/>
    <w:rsid w:val="00F47732"/>
    <w:rsid w:val="00F5421C"/>
    <w:rsid w:val="00F56387"/>
    <w:rsid w:val="00F5692D"/>
    <w:rsid w:val="00F61F8E"/>
    <w:rsid w:val="00F65A92"/>
    <w:rsid w:val="00FA0334"/>
    <w:rsid w:val="00FB662F"/>
    <w:rsid w:val="00FC414C"/>
    <w:rsid w:val="00FE313D"/>
    <w:rsid w:val="00FE3C41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961299"/>
  <w15:docId w15:val="{E967BEAB-874F-4B60-9784-832861FC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uiPriority w:val="99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5C383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8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E2B5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43138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1A6DD1"/>
    <w:rPr>
      <w:sz w:val="24"/>
      <w:szCs w:val="24"/>
    </w:rPr>
  </w:style>
  <w:style w:type="character" w:styleId="Hipercze">
    <w:name w:val="Hyperlink"/>
    <w:basedOn w:val="Domylnaczcionkaakapitu"/>
    <w:unhideWhenUsed/>
    <w:rsid w:val="00757A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CD4FB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D4FB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D4FB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D4F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D4FB3"/>
    <w:rPr>
      <w:rFonts w:ascii="Arial" w:hAnsi="Arial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48ED"/>
    <w:pPr>
      <w:widowControl w:val="0"/>
      <w:suppressAutoHyphens/>
      <w:spacing w:before="0" w:after="120" w:line="480" w:lineRule="auto"/>
      <w:ind w:left="283"/>
    </w:pPr>
    <w:rPr>
      <w:rFonts w:eastAsia="Calibri" w:cs="Arial"/>
      <w:kern w:val="2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48ED"/>
    <w:rPr>
      <w:rFonts w:ascii="Arial" w:eastAsia="Calibri" w:hAnsi="Arial" w:cs="Arial"/>
      <w:kern w:val="2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48ED"/>
    <w:pPr>
      <w:widowControl w:val="0"/>
      <w:suppressAutoHyphens/>
      <w:spacing w:before="0" w:after="200" w:line="276" w:lineRule="auto"/>
      <w:ind w:left="720"/>
      <w:contextualSpacing/>
    </w:pPr>
    <w:rPr>
      <w:rFonts w:ascii="Calibri" w:eastAsia="Calibri" w:hAnsi="Calibri" w:cs="Calibri"/>
      <w:kern w:val="2"/>
      <w:szCs w:val="2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3E681E"/>
    <w:rPr>
      <w:rFonts w:ascii="Arial" w:hAnsi="Arial"/>
      <w:sz w:val="22"/>
    </w:rPr>
  </w:style>
  <w:style w:type="paragraph" w:styleId="Bezodstpw">
    <w:name w:val="No Spacing"/>
    <w:uiPriority w:val="1"/>
    <w:qFormat/>
    <w:rsid w:val="004A3B5A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1385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7EED179CB1C4FB2EA8EA1C50DB9FF" ma:contentTypeVersion="11" ma:contentTypeDescription="Utwórz nowy dokument." ma:contentTypeScope="" ma:versionID="e3d291b9241348bbfcbf3e18b56b3623">
  <xsd:schema xmlns:xsd="http://www.w3.org/2001/XMLSchema" xmlns:xs="http://www.w3.org/2001/XMLSchema" xmlns:p="http://schemas.microsoft.com/office/2006/metadata/properties" xmlns:ns3="523fc82d-d6fb-4803-8f8d-e8e5e9d0385c" xmlns:ns4="1665b572-9e9e-459a-a92d-1ee9cbb7f751" targetNamespace="http://schemas.microsoft.com/office/2006/metadata/properties" ma:root="true" ma:fieldsID="6e6e3685dbe54c5e5dd9ee92d575f3a1" ns3:_="" ns4:_="">
    <xsd:import namespace="523fc82d-d6fb-4803-8f8d-e8e5e9d0385c"/>
    <xsd:import namespace="1665b572-9e9e-459a-a92d-1ee9cbb7f7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fc82d-d6fb-4803-8f8d-e8e5e9d03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b572-9e9e-459a-a92d-1ee9cbb7f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008FC-DAE4-4CDB-B057-F02CAB030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78800-2AD5-4C2E-B402-112CCCEEA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3fc82d-d6fb-4803-8f8d-e8e5e9d0385c"/>
    <ds:schemaRef ds:uri="1665b572-9e9e-459a-a92d-1ee9cbb7f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2664F7-F7AB-42A9-B13D-E7F99193F7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0BDF4E-FC3A-45C4-8204-9433EFB886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Zarząd</cp:lastModifiedBy>
  <cp:revision>18</cp:revision>
  <cp:lastPrinted>2025-05-10T17:16:00Z</cp:lastPrinted>
  <dcterms:created xsi:type="dcterms:W3CDTF">2025-05-10T17:16:00Z</dcterms:created>
  <dcterms:modified xsi:type="dcterms:W3CDTF">2025-11-28T15:50:00Z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0x01010016C7EED179CB1C4FB2EA8EA1C50DB9FF</vt:lpwstr>
  </property>
</Properties>
</file>