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578A" w14:textId="661DF6DF" w:rsidR="00E72F38" w:rsidRPr="007D154F" w:rsidRDefault="00E72F38" w:rsidP="00E72F38">
      <w:pPr>
        <w:spacing w:after="120" w:line="240" w:lineRule="auto"/>
        <w:rPr>
          <w:rFonts w:ascii="Arial" w:hAnsi="Arial" w:cs="Arial"/>
          <w:b/>
        </w:rPr>
      </w:pPr>
      <w:bookmarkStart w:id="0" w:name="_Hlk515978405"/>
      <w:bookmarkStart w:id="1" w:name="_Hlk526851293"/>
      <w:bookmarkStart w:id="2" w:name="_Hlk6323442"/>
      <w:r w:rsidRPr="007D154F">
        <w:rPr>
          <w:rFonts w:ascii="Arial" w:hAnsi="Arial" w:cs="Arial"/>
          <w:b/>
        </w:rPr>
        <w:t>Postępowanie nr</w:t>
      </w:r>
      <w:bookmarkEnd w:id="0"/>
      <w:bookmarkEnd w:id="1"/>
      <w:bookmarkEnd w:id="2"/>
      <w:r w:rsidRPr="007D154F">
        <w:rPr>
          <w:rFonts w:ascii="Arial" w:hAnsi="Arial" w:cs="Arial"/>
          <w:b/>
        </w:rPr>
        <w:t xml:space="preserve"> </w:t>
      </w:r>
      <w:r w:rsidR="00FA6528">
        <w:rPr>
          <w:rFonts w:ascii="Arial" w:hAnsi="Arial" w:cs="Arial"/>
          <w:b/>
        </w:rPr>
        <w:t>9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</w:p>
    <w:p w14:paraId="6048166B" w14:textId="77777777" w:rsidR="00E72F38" w:rsidRPr="007D154F" w:rsidRDefault="00E72F38" w:rsidP="00E72F3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7D154F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</w:p>
    <w:p w14:paraId="42C496B8" w14:textId="77777777" w:rsidR="00E72F38" w:rsidRPr="007D154F" w:rsidRDefault="00E72F38" w:rsidP="00E72F38">
      <w:pPr>
        <w:spacing w:after="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14:paraId="7DFD1EC1" w14:textId="0BFB6115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Miejscowość, data</w:t>
      </w:r>
    </w:p>
    <w:p w14:paraId="45C8173B" w14:textId="77777777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lang w:eastAsia="pl-PL"/>
        </w:rPr>
      </w:pPr>
    </w:p>
    <w:p w14:paraId="7291C38D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Wykonawca: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D07F8B9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adres: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5DDBED4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NIP, REGON: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76EE9AE3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tel., e-mail: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3AB8E86E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i/>
          <w:lang w:eastAsia="pl-PL"/>
        </w:rPr>
        <w:tab/>
        <w:t>(dane Wykonawcy)</w:t>
      </w:r>
    </w:p>
    <w:p w14:paraId="62B9A870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077FC0C9" w14:textId="3CBFC608" w:rsidR="00E72F38" w:rsidRPr="007D154F" w:rsidRDefault="00E72F38" w:rsidP="00E72F38">
      <w:pPr>
        <w:pStyle w:val="Akapitzlist"/>
        <w:spacing w:after="0" w:line="240" w:lineRule="auto"/>
        <w:ind w:left="4536"/>
        <w:rPr>
          <w:rFonts w:ascii="Arial" w:eastAsiaTheme="minorHAnsi" w:hAnsi="Arial" w:cs="Arial"/>
          <w:b/>
        </w:rPr>
      </w:pPr>
      <w:r w:rsidRPr="007D154F">
        <w:rPr>
          <w:rFonts w:ascii="Arial" w:hAnsi="Arial" w:cs="Arial"/>
          <w:b/>
        </w:rPr>
        <w:t>O.K. Centrum Języków Obcych Sp. z o.o.</w:t>
      </w:r>
      <w:r w:rsidRPr="007D154F">
        <w:rPr>
          <w:rFonts w:ascii="Arial" w:hAnsi="Arial" w:cs="Arial"/>
          <w:b/>
        </w:rPr>
        <w:br/>
        <w:t>ul. Skromna 5, 20-704 Lublin</w:t>
      </w:r>
      <w:r w:rsidRPr="007D154F">
        <w:rPr>
          <w:rFonts w:ascii="Arial" w:hAnsi="Arial" w:cs="Arial"/>
          <w:b/>
        </w:rPr>
        <w:br/>
        <w:t>NIP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7122512213</w:t>
      </w:r>
      <w:r w:rsidRPr="007D154F">
        <w:rPr>
          <w:rFonts w:ascii="Arial" w:hAnsi="Arial" w:cs="Arial"/>
          <w:b/>
        </w:rPr>
        <w:t>, REGON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431194111</w:t>
      </w:r>
    </w:p>
    <w:p w14:paraId="4B13884E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4760F566" w14:textId="77777777" w:rsidR="00E72F38" w:rsidRPr="007D154F" w:rsidRDefault="00E72F38" w:rsidP="00E72F38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7D154F">
        <w:rPr>
          <w:rFonts w:ascii="Arial" w:eastAsia="Calibri" w:hAnsi="Arial" w:cs="Arial"/>
          <w:b/>
          <w:color w:val="auto"/>
        </w:rPr>
        <w:t>OFERTA</w:t>
      </w:r>
    </w:p>
    <w:p w14:paraId="0A24B482" w14:textId="34B8E2F6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w odpowiedzi na zapytanie ofertowe </w:t>
      </w:r>
      <w:r w:rsidRPr="007D154F">
        <w:rPr>
          <w:rFonts w:ascii="Arial" w:hAnsi="Arial" w:cs="Arial"/>
          <w:b/>
        </w:rPr>
        <w:t xml:space="preserve">nr </w:t>
      </w:r>
      <w:r w:rsidR="00FA6528">
        <w:rPr>
          <w:rFonts w:ascii="Arial" w:hAnsi="Arial" w:cs="Arial"/>
          <w:b/>
        </w:rPr>
        <w:t>9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  <w:r w:rsidRPr="007D154F">
        <w:rPr>
          <w:rFonts w:ascii="Arial" w:hAnsi="Arial" w:cs="Arial"/>
        </w:rPr>
        <w:t xml:space="preserve"> w projekcie </w:t>
      </w:r>
      <w:r w:rsidRPr="007D154F">
        <w:rPr>
          <w:rFonts w:ascii="Arial" w:hAnsi="Arial" w:cs="Arial"/>
          <w:b/>
          <w:bCs/>
        </w:rPr>
        <w:t>„Lubelski Program Aktywnej Reintegracji”</w:t>
      </w:r>
      <w:r w:rsidRPr="007D154F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</w:t>
      </w:r>
      <w:r w:rsidRPr="007D154F">
        <w:rPr>
          <w:rFonts w:ascii="Arial" w:hAnsi="Arial" w:cs="Arial"/>
        </w:rPr>
        <w:br/>
        <w:t>i zawodowa.</w:t>
      </w:r>
    </w:p>
    <w:p w14:paraId="0CA15619" w14:textId="7D5FAC13" w:rsidR="00F0088A" w:rsidRPr="007D154F" w:rsidRDefault="00F0088A" w:rsidP="00F0088A">
      <w:pPr>
        <w:tabs>
          <w:tab w:val="left" w:pos="1560"/>
          <w:tab w:val="left" w:leader="dot" w:pos="6379"/>
        </w:tabs>
        <w:spacing w:after="120" w:line="240" w:lineRule="auto"/>
        <w:ind w:left="360"/>
        <w:rPr>
          <w:rFonts w:ascii="Arial" w:hAnsi="Arial" w:cs="Arial"/>
          <w:b/>
          <w:bCs/>
        </w:rPr>
      </w:pPr>
      <w:r w:rsidRPr="007D154F"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E72F38" w:rsidRPr="007D154F" w14:paraId="5A98A408" w14:textId="77777777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14:paraId="190E4D4E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B871A4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jednostkowa brutto</w:t>
            </w:r>
            <w:r w:rsidRPr="007D154F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2EC854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6C1F9CB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brutto łącznie</w:t>
            </w:r>
          </w:p>
        </w:tc>
      </w:tr>
      <w:tr w:rsidR="00E72F38" w:rsidRPr="007D154F" w14:paraId="2D7E2F09" w14:textId="77777777" w:rsidTr="00163A4D">
        <w:trPr>
          <w:jc w:val="center"/>
        </w:trPr>
        <w:tc>
          <w:tcPr>
            <w:tcW w:w="3964" w:type="dxa"/>
            <w:vMerge/>
            <w:vAlign w:val="center"/>
          </w:tcPr>
          <w:p w14:paraId="2CD9A51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49F498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D5C37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CB9C317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</w:tr>
      <w:tr w:rsidR="00E72F38" w:rsidRPr="007D154F" w14:paraId="70B844C0" w14:textId="77777777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14:paraId="5CDF327A" w14:textId="21A75973" w:rsidR="00E72F38" w:rsidRPr="007D154F" w:rsidRDefault="00094DE7" w:rsidP="00FA6528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614F61">
              <w:rPr>
                <w:rFonts w:ascii="Arial" w:hAnsi="Arial" w:cs="Arial"/>
                <w:b/>
              </w:rPr>
              <w:t>ostarczenie cateringu w postaci poczęstunku podczas przerwy kaw</w:t>
            </w:r>
            <w:r w:rsidR="00FA6528">
              <w:rPr>
                <w:rFonts w:ascii="Arial" w:hAnsi="Arial" w:cs="Arial"/>
                <w:b/>
              </w:rPr>
              <w:t>owej i obiadu dla maksymalnie 11</w:t>
            </w:r>
            <w:r w:rsidRPr="00614F61">
              <w:rPr>
                <w:rFonts w:ascii="Arial" w:hAnsi="Arial" w:cs="Arial"/>
                <w:b/>
              </w:rPr>
              <w:t xml:space="preserve"> Uczestników/czek Projektu (1 grupa szkoleniowa) podczas Szkoleń prowadzących do uzyskania kwalifikacji/nabycia kompetencji w miejscowości </w:t>
            </w:r>
            <w:r w:rsidR="00FA6528">
              <w:rPr>
                <w:rFonts w:ascii="Arial" w:hAnsi="Arial" w:cs="Arial"/>
                <w:b/>
              </w:rPr>
              <w:t>Tomaszów Lubelski</w:t>
            </w:r>
          </w:p>
        </w:tc>
        <w:tc>
          <w:tcPr>
            <w:tcW w:w="1890" w:type="dxa"/>
            <w:vAlign w:val="center"/>
          </w:tcPr>
          <w:p w14:paraId="79A053B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6B8E582" w14:textId="678BB7B5" w:rsidR="00E72F38" w:rsidRPr="007D154F" w:rsidRDefault="00FA652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165</w:t>
            </w:r>
            <w:r w:rsidR="00E72F38" w:rsidRPr="007D154F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E72F38" w:rsidRPr="007D154F">
              <w:rPr>
                <w:rFonts w:ascii="Arial" w:eastAsia="Times New Roman" w:hAnsi="Arial" w:cs="Arial"/>
                <w:lang w:eastAsia="pl-PL"/>
              </w:rPr>
              <w:t>os</w:t>
            </w:r>
            <w:r w:rsidR="003C22FE">
              <w:rPr>
                <w:rFonts w:ascii="Arial" w:eastAsia="Times New Roman" w:hAnsi="Arial" w:cs="Arial"/>
                <w:lang w:eastAsia="pl-PL"/>
              </w:rPr>
              <w:t>obospotkań</w:t>
            </w:r>
            <w:proofErr w:type="spellEnd"/>
          </w:p>
        </w:tc>
        <w:tc>
          <w:tcPr>
            <w:tcW w:w="1890" w:type="dxa"/>
            <w:vAlign w:val="center"/>
          </w:tcPr>
          <w:p w14:paraId="4E49651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2F38" w:rsidRPr="007D154F" w14:paraId="1D7C4F17" w14:textId="77777777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68325D54" w14:textId="77777777" w:rsidR="00E72F38" w:rsidRPr="007D154F" w:rsidRDefault="00E72F38" w:rsidP="00AA6B1B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6F3348CA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70AB8FA" w14:textId="6EF6E6CA" w:rsidR="00E72F38" w:rsidRPr="007D154F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lastRenderedPageBreak/>
        <w:t>Kwota wynagrodzenia brutto słownie: ………......................................................................................</w:t>
      </w:r>
      <w:r w:rsidR="00163A4D" w:rsidRPr="007D154F">
        <w:rPr>
          <w:rFonts w:ascii="Arial" w:hAnsi="Arial" w:cs="Arial"/>
          <w:lang w:eastAsia="pl-PL"/>
        </w:rPr>
        <w:t>................................................</w:t>
      </w:r>
      <w:r w:rsidRPr="007D154F">
        <w:rPr>
          <w:rFonts w:ascii="Arial" w:hAnsi="Arial" w:cs="Arial"/>
          <w:lang w:eastAsia="pl-PL"/>
        </w:rPr>
        <w:t>...</w:t>
      </w:r>
    </w:p>
    <w:p w14:paraId="6EF41D07" w14:textId="6435A35F" w:rsidR="00E72F38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……….........................................................................................................................................</w:t>
      </w:r>
      <w:r w:rsidR="00E72F38" w:rsidRPr="007D154F">
        <w:rPr>
          <w:rFonts w:ascii="Arial" w:hAnsi="Arial" w:cs="Arial"/>
          <w:lang w:eastAsia="pl-PL"/>
        </w:rPr>
        <w:t>złotych</w:t>
      </w:r>
      <w:r w:rsidRPr="007D154F">
        <w:rPr>
          <w:rFonts w:ascii="Arial" w:hAnsi="Arial" w:cs="Arial"/>
          <w:lang w:eastAsia="pl-PL"/>
        </w:rPr>
        <w:t xml:space="preserve">. </w:t>
      </w:r>
    </w:p>
    <w:p w14:paraId="08B30A95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260A8903" w14:textId="77777777" w:rsidR="00E72F38" w:rsidRPr="007D154F" w:rsidRDefault="00E72F38" w:rsidP="00E72F38">
      <w:pPr>
        <w:pStyle w:val="Bezodstpw"/>
        <w:jc w:val="both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W przypadku stosowania przez Wykonawcę stawki VAT innej niż 23% prosimy o podanie uzasadnienia:</w:t>
      </w:r>
    </w:p>
    <w:p w14:paraId="7D36F3A8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402E5D61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DC13B10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0903B313" w14:textId="77777777" w:rsidR="00E72F38" w:rsidRPr="007D154F" w:rsidRDefault="00E72F38" w:rsidP="00E72F38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D154F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42545AB6" w14:textId="77777777" w:rsidR="003F6881" w:rsidRPr="007D154F" w:rsidRDefault="003F6881" w:rsidP="00E72F38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DF9A6B5" w14:textId="77777777" w:rsidR="00E72F38" w:rsidRPr="003C68CA" w:rsidRDefault="00E72F38" w:rsidP="003C68CA">
      <w:p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3C68CA">
        <w:rPr>
          <w:rFonts w:ascii="Arial" w:hAnsi="Arial" w:cs="Arial"/>
          <w:b/>
          <w:caps/>
        </w:rPr>
        <w:t>OświadczeniA o spełnianiu wymagań</w:t>
      </w:r>
    </w:p>
    <w:p w14:paraId="1D7D608C" w14:textId="7540C6F4" w:rsidR="00E72F38" w:rsidRPr="007D154F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Oświadczam, że spełniam wymagania określone w Zapytaniu ofertowym, w projekcie </w:t>
      </w:r>
      <w:r w:rsidRPr="007D154F">
        <w:rPr>
          <w:rFonts w:ascii="Arial" w:hAnsi="Arial" w:cs="Arial"/>
          <w:b/>
          <w:bCs/>
        </w:rPr>
        <w:t>„</w:t>
      </w:r>
      <w:r w:rsidR="00163A4D" w:rsidRPr="007D154F">
        <w:rPr>
          <w:rFonts w:ascii="Arial" w:hAnsi="Arial" w:cs="Arial"/>
          <w:b/>
          <w:bCs/>
        </w:rPr>
        <w:t>Lubelski Program Aktywnej Reintegracji</w:t>
      </w:r>
      <w:r w:rsidRPr="007D154F">
        <w:rPr>
          <w:rFonts w:ascii="Arial" w:hAnsi="Arial" w:cs="Arial"/>
          <w:b/>
          <w:bCs/>
        </w:rPr>
        <w:t>”</w:t>
      </w:r>
      <w:r w:rsidR="00163A4D" w:rsidRPr="007D154F">
        <w:rPr>
          <w:rFonts w:ascii="Arial" w:hAnsi="Arial" w:cs="Arial"/>
        </w:rPr>
        <w:t xml:space="preserve"> umowa nr FELU.08.01-IP.02-0166</w:t>
      </w:r>
      <w:r w:rsidRPr="007D154F">
        <w:rPr>
          <w:rFonts w:ascii="Arial" w:hAnsi="Arial" w:cs="Arial"/>
        </w:rPr>
        <w:t>/23-00 realizowany</w:t>
      </w:r>
      <w:bookmarkStart w:id="3" w:name="_GoBack"/>
      <w:bookmarkEnd w:id="3"/>
      <w:r w:rsidRPr="007D154F">
        <w:rPr>
          <w:rFonts w:ascii="Arial" w:hAnsi="Arial" w:cs="Arial"/>
        </w:rPr>
        <w:t>m w ramach Programu Fundusze Europejskie dla Lubelskiego 2021-2027 współfinansowanego ze środków Europejskiego Funduszu Społec</w:t>
      </w:r>
      <w:r w:rsidR="00163A4D" w:rsidRPr="007D154F">
        <w:rPr>
          <w:rFonts w:ascii="Arial" w:hAnsi="Arial" w:cs="Arial"/>
        </w:rPr>
        <w:t>znego Plus, Działanie FELU.08.01</w:t>
      </w:r>
      <w:r w:rsidRPr="007D154F">
        <w:rPr>
          <w:rFonts w:ascii="Arial" w:hAnsi="Arial" w:cs="Arial"/>
        </w:rPr>
        <w:t xml:space="preserve"> </w:t>
      </w:r>
      <w:r w:rsidR="00163A4D" w:rsidRPr="007D154F">
        <w:rPr>
          <w:rFonts w:ascii="Arial" w:hAnsi="Arial" w:cs="Arial"/>
        </w:rPr>
        <w:t>Aktywizacja społeczna i zawodowa</w:t>
      </w:r>
      <w:r w:rsidRPr="007D154F">
        <w:rPr>
          <w:rFonts w:ascii="Arial" w:hAnsi="Arial" w:cs="Arial"/>
        </w:rPr>
        <w:t>, tj.:</w:t>
      </w:r>
    </w:p>
    <w:p w14:paraId="6DED98D3" w14:textId="6BE3EA2A" w:rsidR="00E72F38" w:rsidRPr="007D154F" w:rsidRDefault="00704331" w:rsidP="00E72F38">
      <w:pPr>
        <w:numPr>
          <w:ilvl w:val="0"/>
          <w:numId w:val="26"/>
        </w:numPr>
        <w:spacing w:before="360" w:after="120" w:line="240" w:lineRule="auto"/>
        <w:jc w:val="both"/>
        <w:rPr>
          <w:rFonts w:ascii="Arial" w:hAnsi="Arial" w:cs="Arial"/>
        </w:rPr>
      </w:pPr>
      <w:r w:rsidRPr="00614F61">
        <w:rPr>
          <w:rFonts w:ascii="Arial" w:hAnsi="Arial" w:cs="Arial"/>
        </w:rPr>
        <w:t>Gwarantuj</w:t>
      </w:r>
      <w:r w:rsidR="004C53D6">
        <w:rPr>
          <w:rFonts w:ascii="Arial" w:hAnsi="Arial" w:cs="Arial"/>
        </w:rPr>
        <w:t>ę</w:t>
      </w:r>
      <w:r w:rsidRPr="00614F61">
        <w:rPr>
          <w:rFonts w:ascii="Arial" w:hAnsi="Arial" w:cs="Arial"/>
        </w:rPr>
        <w:t xml:space="preserve"> wysoką jakość świadczonych usług oraz dysponuj</w:t>
      </w:r>
      <w:r w:rsidR="0060280C">
        <w:rPr>
          <w:rFonts w:ascii="Arial" w:hAnsi="Arial" w:cs="Arial"/>
        </w:rPr>
        <w:t>ę</w:t>
      </w:r>
      <w:r w:rsidRPr="00614F61">
        <w:rPr>
          <w:rFonts w:ascii="Arial" w:hAnsi="Arial" w:cs="Arial"/>
        </w:rPr>
        <w:t xml:space="preserve"> potencjałem technicznym (w tym zapleczem do przewożenia cateringu) i osobami zdolnymi do wykonania zamówienia</w:t>
      </w:r>
      <w:r w:rsidR="00E72F38" w:rsidRPr="007D154F">
        <w:rPr>
          <w:rFonts w:ascii="Arial" w:hAnsi="Arial" w:cs="Arial"/>
        </w:rPr>
        <w:t>.</w:t>
      </w:r>
    </w:p>
    <w:p w14:paraId="4F0CB8CF" w14:textId="07CEEB1B" w:rsidR="00E72F38" w:rsidRPr="007D154F" w:rsidRDefault="002A2159" w:rsidP="00E72F38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 w:rsidRPr="00614F61">
        <w:rPr>
          <w:rFonts w:ascii="Arial" w:hAnsi="Arial" w:cs="Arial"/>
        </w:rPr>
        <w:t>Zobowiązuj</w:t>
      </w:r>
      <w:r>
        <w:rPr>
          <w:rFonts w:ascii="Arial" w:hAnsi="Arial" w:cs="Arial"/>
        </w:rPr>
        <w:t>ę</w:t>
      </w:r>
      <w:r w:rsidRPr="00614F61">
        <w:rPr>
          <w:rFonts w:ascii="Arial" w:hAnsi="Arial" w:cs="Arial"/>
        </w:rPr>
        <w:t xml:space="preserve"> się do zapewnienia przestrzegania bezpieczeństwa i higieny pracy oraz ochrony zdrowia na etapie realizacji usług</w:t>
      </w:r>
      <w:r>
        <w:rPr>
          <w:rFonts w:ascii="Arial" w:hAnsi="Arial" w:cs="Arial"/>
        </w:rPr>
        <w:t>i.</w:t>
      </w:r>
    </w:p>
    <w:p w14:paraId="42F49302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2F670484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Nie jestem</w:t>
      </w:r>
      <w:r w:rsidRPr="007D154F">
        <w:rPr>
          <w:rFonts w:ascii="Arial" w:eastAsia="Times New Roman" w:hAnsi="Arial" w:cs="Arial"/>
          <w:lang w:eastAsia="pl-PL"/>
        </w:rPr>
        <w:t xml:space="preserve"> powiązany z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osobowo lub kapitałowo. Przez powiązania </w:t>
      </w:r>
      <w:r w:rsidRPr="007D154F">
        <w:rPr>
          <w:rFonts w:ascii="Arial" w:hAnsi="Arial" w:cs="Arial"/>
        </w:rPr>
        <w:t xml:space="preserve">osobowe lub kapitałowe </w:t>
      </w:r>
      <w:r w:rsidRPr="007D154F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7D154F">
        <w:rPr>
          <w:rFonts w:ascii="Arial" w:hAnsi="Arial" w:cs="Arial"/>
        </w:rPr>
        <w:t xml:space="preserve">czynności związane z przygotowaniem lub przeprowadzeniem procedury </w:t>
      </w:r>
      <w:r w:rsidRPr="007D154F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1E251113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uczestniczeniu w spółce jako wspólnik spółki cywilnej lub spółki osobowej;</w:t>
      </w:r>
    </w:p>
    <w:p w14:paraId="0F0CC692" w14:textId="5D95D033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posiadaniu co najmniej 10% udziałów lub akcji (o ile niższy próg nie wynika </w:t>
      </w:r>
      <w:r w:rsidR="00163A4D" w:rsidRPr="007D154F">
        <w:rPr>
          <w:rFonts w:ascii="Arial" w:hAnsi="Arial" w:cs="Arial"/>
        </w:rPr>
        <w:br/>
      </w:r>
      <w:r w:rsidRPr="007D154F">
        <w:rPr>
          <w:rFonts w:ascii="Arial" w:hAnsi="Arial" w:cs="Arial"/>
        </w:rPr>
        <w:t>z przepisów prawa);</w:t>
      </w:r>
    </w:p>
    <w:p w14:paraId="782A7925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pełnieniu funkcji członka organu nadzorczego lub zarządzającego, prokurenta, pełnomocnika</w:t>
      </w:r>
      <w:r w:rsidRPr="007D154F">
        <w:rPr>
          <w:rFonts w:ascii="Arial" w:hAnsi="Arial" w:cs="Arial"/>
        </w:rPr>
        <w:t>;</w:t>
      </w:r>
    </w:p>
    <w:p w14:paraId="107683CB" w14:textId="4DC8F4D0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</w:t>
      </w:r>
      <w:r w:rsidR="00163A4D" w:rsidRPr="007D154F">
        <w:rPr>
          <w:rFonts w:ascii="Arial" w:eastAsia="Times New Roman" w:hAnsi="Arial" w:cs="Arial"/>
          <w:lang w:eastAsia="pl-PL"/>
        </w:rPr>
        <w:t xml:space="preserve">zostawaniu we wspólnym pożyciu </w:t>
      </w:r>
      <w:r w:rsidRPr="007D154F">
        <w:rPr>
          <w:rFonts w:ascii="Arial" w:eastAsia="Times New Roman" w:hAnsi="Arial" w:cs="Arial"/>
          <w:lang w:eastAsia="pl-PL"/>
        </w:rPr>
        <w:t>w zamawiającym, jego zastępcą prawnym lub członkami organów zarządzających lub organów nadzorczych zamawiającego</w:t>
      </w:r>
      <w:r w:rsidRPr="007D154F">
        <w:rPr>
          <w:rFonts w:ascii="Arial" w:hAnsi="Arial" w:cs="Arial"/>
        </w:rPr>
        <w:t>;</w:t>
      </w:r>
    </w:p>
    <w:p w14:paraId="2DAAC642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7D154F">
        <w:rPr>
          <w:rFonts w:ascii="Arial" w:eastAsia="Times New Roman" w:hAnsi="Arial" w:cs="Arial"/>
          <w:lang w:eastAsia="pl-PL"/>
        </w:rPr>
        <w:br/>
        <w:t>z postępowaniem o udzielenie zamówienia.</w:t>
      </w:r>
    </w:p>
    <w:p w14:paraId="0B849EB5" w14:textId="77777777" w:rsidR="00E72F38" w:rsidRPr="007D154F" w:rsidRDefault="00E72F38" w:rsidP="00E72F38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lastRenderedPageBreak/>
        <w:t>Dodatkowo:</w:t>
      </w:r>
    </w:p>
    <w:p w14:paraId="79C9393A" w14:textId="45CAA876" w:rsidR="00E72F38" w:rsidRPr="007D15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="00B87653" w:rsidRPr="00510043">
        <w:rPr>
          <w:rFonts w:ascii="Arial" w:hAnsi="Arial" w:cs="Arial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7D154F">
        <w:rPr>
          <w:rFonts w:ascii="Arial" w:eastAsia="Times New Roman" w:hAnsi="Arial" w:cs="Arial"/>
          <w:lang w:eastAsia="pl-PL"/>
        </w:rPr>
        <w:t>,</w:t>
      </w:r>
    </w:p>
    <w:p w14:paraId="37A55E1B" w14:textId="77777777" w:rsidR="00E72F38" w:rsidRPr="000D363B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bezzwłocznie poinformuję Zamawiającego o wszelkich okolicznościach stanowiących konflikt interesów lub </w:t>
      </w:r>
      <w:r w:rsidRPr="000D363B">
        <w:rPr>
          <w:rFonts w:ascii="Arial" w:eastAsia="Times New Roman" w:hAnsi="Arial" w:cs="Arial"/>
          <w:lang w:eastAsia="pl-PL"/>
        </w:rPr>
        <w:t>mogących spowodować jego powstanie.</w:t>
      </w:r>
    </w:p>
    <w:p w14:paraId="4A5FE508" w14:textId="59F59C89" w:rsidR="00E72F38" w:rsidRPr="000D363B" w:rsidRDefault="00E72F38" w:rsidP="004D778F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0D363B">
        <w:rPr>
          <w:rFonts w:ascii="Arial" w:hAnsi="Arial" w:cs="Arial"/>
        </w:rPr>
        <w:t xml:space="preserve">Nie jestem wykluczony z postępowania </w:t>
      </w:r>
      <w:r w:rsidR="004D778F" w:rsidRPr="000D363B">
        <w:rPr>
          <w:rFonts w:ascii="Arial" w:hAnsi="Arial" w:cs="Arial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0D363B">
        <w:rPr>
          <w:rFonts w:ascii="Arial" w:hAnsi="Arial" w:cs="Arial"/>
        </w:rPr>
        <w:t>t.j</w:t>
      </w:r>
      <w:proofErr w:type="spellEnd"/>
      <w:r w:rsidR="004D778F" w:rsidRPr="000D363B">
        <w:rPr>
          <w:rFonts w:ascii="Arial" w:hAnsi="Arial" w:cs="Arial"/>
        </w:rPr>
        <w:t>. Dz.U. z 2024 r. poz. 507</w:t>
      </w:r>
      <w:r w:rsidRPr="000D363B">
        <w:rPr>
          <w:rFonts w:ascii="Arial" w:hAnsi="Arial" w:cs="Arial"/>
        </w:rPr>
        <w:t>)</w:t>
      </w:r>
      <w:r w:rsidR="004D778F" w:rsidRPr="000D363B">
        <w:rPr>
          <w:rFonts w:ascii="Arial" w:hAnsi="Arial" w:cs="Arial"/>
        </w:rPr>
        <w:t>.</w:t>
      </w:r>
    </w:p>
    <w:p w14:paraId="5BE23DBE" w14:textId="77777777" w:rsidR="00E72F38" w:rsidRPr="000D363B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0D363B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11679A10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0D363B">
        <w:rPr>
          <w:rFonts w:ascii="Arial" w:eastAsia="Times New Roman" w:hAnsi="Arial" w:cs="Arial"/>
          <w:bCs/>
          <w:lang w:eastAsia="pl-PL"/>
        </w:rPr>
        <w:t xml:space="preserve">W pełni akceptuję oraz spełniam wszystkie warunki </w:t>
      </w:r>
      <w:r w:rsidRPr="007D154F">
        <w:rPr>
          <w:rFonts w:ascii="Arial" w:eastAsia="Times New Roman" w:hAnsi="Arial" w:cs="Arial"/>
          <w:bCs/>
          <w:lang w:eastAsia="pl-PL"/>
        </w:rPr>
        <w:t>i wymagania dotyczące udziału w postępowaniu.</w:t>
      </w:r>
    </w:p>
    <w:p w14:paraId="4E8E0AD7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7D154F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7D154F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3A42A855" w14:textId="52EF0E34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163A4D" w:rsidRPr="007D154F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7D154F">
        <w:rPr>
          <w:rFonts w:ascii="Arial" w:eastAsia="Times New Roman" w:hAnsi="Arial" w:cs="Arial"/>
          <w:lang w:eastAsia="pl-PL"/>
        </w:rPr>
        <w:t>w ofercie, załącznikach oraz przedłożonych dokumentach są zgodne z prawdą.</w:t>
      </w:r>
    </w:p>
    <w:p w14:paraId="2A4090A2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9F962D5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3F513FE6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1711E2AB" w14:textId="77777777" w:rsidR="00F0088A" w:rsidRPr="007D154F" w:rsidRDefault="00F0088A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2B0D2F13" w14:textId="77777777" w:rsidR="00E72F38" w:rsidRPr="007D154F" w:rsidRDefault="00E72F38" w:rsidP="00E72F38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33D3C18C" w14:textId="77777777" w:rsidR="00E72F38" w:rsidRPr="007D154F" w:rsidRDefault="00E72F38" w:rsidP="00E72F38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Czytelny podpis Wykonawcy</w:t>
      </w:r>
    </w:p>
    <w:p w14:paraId="755C3837" w14:textId="77777777" w:rsidR="002666DD" w:rsidRPr="007D154F" w:rsidRDefault="002666DD" w:rsidP="00E72F38">
      <w:pPr>
        <w:rPr>
          <w:rFonts w:ascii="Arial" w:hAnsi="Arial" w:cs="Arial"/>
        </w:rPr>
      </w:pPr>
    </w:p>
    <w:sectPr w:rsidR="002666DD" w:rsidRPr="007D154F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46F53" w14:textId="77777777" w:rsidR="00FE4115" w:rsidRDefault="00FE4115" w:rsidP="00410B57">
      <w:pPr>
        <w:spacing w:after="0" w:line="240" w:lineRule="auto"/>
      </w:pPr>
      <w:r>
        <w:separator/>
      </w:r>
    </w:p>
  </w:endnote>
  <w:endnote w:type="continuationSeparator" w:id="0">
    <w:p w14:paraId="2D5B8071" w14:textId="77777777" w:rsidR="00FE4115" w:rsidRDefault="00FE4115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E244A" w14:textId="77777777" w:rsidR="00FE4115" w:rsidRDefault="00FE4115" w:rsidP="00410B57">
      <w:pPr>
        <w:spacing w:after="0" w:line="240" w:lineRule="auto"/>
      </w:pPr>
      <w:r>
        <w:separator/>
      </w:r>
    </w:p>
  </w:footnote>
  <w:footnote w:type="continuationSeparator" w:id="0">
    <w:p w14:paraId="5E0CADE5" w14:textId="77777777" w:rsidR="00FE4115" w:rsidRDefault="00FE4115" w:rsidP="00410B57">
      <w:pPr>
        <w:spacing w:after="0" w:line="240" w:lineRule="auto"/>
      </w:pPr>
      <w:r>
        <w:continuationSeparator/>
      </w:r>
    </w:p>
  </w:footnote>
  <w:footnote w:id="1">
    <w:p w14:paraId="5DB4E2F0" w14:textId="2D46EB2E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Cena </w:t>
      </w:r>
      <w:r w:rsidRPr="00163A4D">
        <w:rPr>
          <w:rFonts w:ascii="Arial" w:hAnsi="Arial" w:cs="Arial"/>
          <w:color w:val="000000" w:themeColor="text1"/>
        </w:rPr>
        <w:t xml:space="preserve">brutto, tzn. musi uwzględniać wszystkie koszty </w:t>
      </w:r>
      <w:r w:rsidRPr="00163A4D">
        <w:rPr>
          <w:rFonts w:ascii="Arial" w:hAnsi="Arial" w:cs="Arial"/>
          <w:color w:val="010101"/>
        </w:rPr>
        <w:t xml:space="preserve">i składniki niezbędne do wykonania zamówienia oraz ewentualne składki na ubezpieczenie </w:t>
      </w:r>
      <w:r w:rsidRPr="000D363B">
        <w:rPr>
          <w:rFonts w:ascii="Arial" w:hAnsi="Arial" w:cs="Arial"/>
        </w:rPr>
        <w:t>społeczn</w:t>
      </w:r>
      <w:r w:rsidR="005512F8" w:rsidRPr="000D363B">
        <w:rPr>
          <w:rFonts w:ascii="Arial" w:hAnsi="Arial" w:cs="Arial"/>
        </w:rPr>
        <w:t>e</w:t>
      </w:r>
      <w:r w:rsidRPr="000D363B">
        <w:rPr>
          <w:rFonts w:ascii="Arial" w:hAnsi="Arial" w:cs="Arial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 w:rsidR="00BB23CC" w:rsidRPr="000D363B">
        <w:rPr>
          <w:rFonts w:ascii="Arial" w:hAnsi="Arial" w:cs="Arial"/>
        </w:rPr>
        <w:t>opodatkowaniu</w:t>
      </w:r>
      <w:r w:rsidRPr="000D363B">
        <w:rPr>
          <w:rFonts w:ascii="Arial" w:hAnsi="Arial" w:cs="Arial"/>
        </w:rPr>
        <w:t xml:space="preserve"> VAT, </w:t>
      </w:r>
      <w:r w:rsidR="00444CD4" w:rsidRPr="000D363B">
        <w:rPr>
          <w:rFonts w:ascii="Arial" w:hAnsi="Arial" w:cs="Arial"/>
        </w:rPr>
        <w:t>w</w:t>
      </w:r>
      <w:r w:rsidRPr="000D363B">
        <w:rPr>
          <w:rFonts w:ascii="Arial" w:hAnsi="Arial" w:cs="Arial"/>
        </w:rPr>
        <w:t xml:space="preserve"> przypadku podlegania stawce VAT innej niż 23%, zobowiązany jest do podania pisemnego uzasadnienia zastosowanej stawki podatku.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0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2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94DE7"/>
    <w:rsid w:val="000B208F"/>
    <w:rsid w:val="000D363B"/>
    <w:rsid w:val="000F62A2"/>
    <w:rsid w:val="0010122D"/>
    <w:rsid w:val="00124F6E"/>
    <w:rsid w:val="00163A4D"/>
    <w:rsid w:val="001C36F9"/>
    <w:rsid w:val="00234A22"/>
    <w:rsid w:val="0023559E"/>
    <w:rsid w:val="0023797D"/>
    <w:rsid w:val="002666DD"/>
    <w:rsid w:val="0029374B"/>
    <w:rsid w:val="002A2159"/>
    <w:rsid w:val="002D4163"/>
    <w:rsid w:val="002F645A"/>
    <w:rsid w:val="0034481E"/>
    <w:rsid w:val="00364B69"/>
    <w:rsid w:val="00375D11"/>
    <w:rsid w:val="00393016"/>
    <w:rsid w:val="003C22FE"/>
    <w:rsid w:val="003C68CA"/>
    <w:rsid w:val="003D0DF2"/>
    <w:rsid w:val="003E010D"/>
    <w:rsid w:val="003E1596"/>
    <w:rsid w:val="003F4A91"/>
    <w:rsid w:val="003F6881"/>
    <w:rsid w:val="00410B57"/>
    <w:rsid w:val="00444CD4"/>
    <w:rsid w:val="00471483"/>
    <w:rsid w:val="00473F67"/>
    <w:rsid w:val="00496938"/>
    <w:rsid w:val="004B5A51"/>
    <w:rsid w:val="004C53D6"/>
    <w:rsid w:val="004D778F"/>
    <w:rsid w:val="004E399A"/>
    <w:rsid w:val="00511C20"/>
    <w:rsid w:val="005365F3"/>
    <w:rsid w:val="005512F8"/>
    <w:rsid w:val="0060280C"/>
    <w:rsid w:val="00632685"/>
    <w:rsid w:val="00704331"/>
    <w:rsid w:val="00796E0F"/>
    <w:rsid w:val="007A59DD"/>
    <w:rsid w:val="007D154F"/>
    <w:rsid w:val="00815599"/>
    <w:rsid w:val="00815FD7"/>
    <w:rsid w:val="00823044"/>
    <w:rsid w:val="008A1240"/>
    <w:rsid w:val="008B705D"/>
    <w:rsid w:val="008F113C"/>
    <w:rsid w:val="00912939"/>
    <w:rsid w:val="00921A14"/>
    <w:rsid w:val="00922E9C"/>
    <w:rsid w:val="00930097"/>
    <w:rsid w:val="0096288E"/>
    <w:rsid w:val="00970772"/>
    <w:rsid w:val="009918FC"/>
    <w:rsid w:val="00997FD2"/>
    <w:rsid w:val="009A3B8A"/>
    <w:rsid w:val="009D6692"/>
    <w:rsid w:val="00A16C82"/>
    <w:rsid w:val="00A374CC"/>
    <w:rsid w:val="00AD1519"/>
    <w:rsid w:val="00B54B44"/>
    <w:rsid w:val="00B67366"/>
    <w:rsid w:val="00B87653"/>
    <w:rsid w:val="00B87E07"/>
    <w:rsid w:val="00BA0356"/>
    <w:rsid w:val="00BB23CC"/>
    <w:rsid w:val="00C87D6A"/>
    <w:rsid w:val="00CC5565"/>
    <w:rsid w:val="00D211EA"/>
    <w:rsid w:val="00D53D47"/>
    <w:rsid w:val="00D56220"/>
    <w:rsid w:val="00D9661A"/>
    <w:rsid w:val="00DA5A6E"/>
    <w:rsid w:val="00E07DF6"/>
    <w:rsid w:val="00E134F3"/>
    <w:rsid w:val="00E726CD"/>
    <w:rsid w:val="00E72F38"/>
    <w:rsid w:val="00F0088A"/>
    <w:rsid w:val="00F42EAB"/>
    <w:rsid w:val="00F605E2"/>
    <w:rsid w:val="00F8787B"/>
    <w:rsid w:val="00FA6528"/>
    <w:rsid w:val="00FE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70</cp:revision>
  <cp:lastPrinted>2024-10-11T10:05:00Z</cp:lastPrinted>
  <dcterms:created xsi:type="dcterms:W3CDTF">2024-08-31T15:25:00Z</dcterms:created>
  <dcterms:modified xsi:type="dcterms:W3CDTF">2025-03-31T10:57:00Z</dcterms:modified>
</cp:coreProperties>
</file>