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2D377" w14:textId="77777777" w:rsidR="004965D3" w:rsidRPr="0024169E" w:rsidRDefault="004965D3" w:rsidP="004965D3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</w:p>
    <w:p w14:paraId="404760DC" w14:textId="77777777" w:rsidR="004965D3" w:rsidRPr="0024169E" w:rsidRDefault="004965D3" w:rsidP="004965D3">
      <w:pPr>
        <w:rPr>
          <w:rFonts w:ascii="Arial" w:hAnsi="Arial" w:cs="Arial"/>
          <w:sz w:val="20"/>
          <w:szCs w:val="20"/>
        </w:rPr>
      </w:pPr>
      <w:r w:rsidRPr="0024169E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…………………………………………………………….</w:t>
      </w:r>
    </w:p>
    <w:p w14:paraId="0D5BAFAB" w14:textId="77777777" w:rsidR="004965D3" w:rsidRDefault="004965D3" w:rsidP="004965D3">
      <w:pPr>
        <w:ind w:firstLine="708"/>
        <w:rPr>
          <w:rFonts w:ascii="Arial" w:hAnsi="Arial" w:cs="Arial"/>
          <w:sz w:val="20"/>
          <w:szCs w:val="20"/>
        </w:rPr>
      </w:pPr>
      <w:r w:rsidRPr="0024169E">
        <w:rPr>
          <w:rFonts w:ascii="Arial" w:hAnsi="Arial" w:cs="Arial"/>
          <w:sz w:val="20"/>
          <w:szCs w:val="20"/>
        </w:rPr>
        <w:t>pieczęć Wykonawcy, adres, tel.</w:t>
      </w:r>
    </w:p>
    <w:p w14:paraId="1A329D84" w14:textId="77777777" w:rsidR="001672EB" w:rsidRDefault="001672EB" w:rsidP="001672EB">
      <w:pPr>
        <w:rPr>
          <w:rFonts w:ascii="Arial" w:hAnsi="Arial" w:cs="Arial"/>
          <w:sz w:val="20"/>
          <w:szCs w:val="20"/>
        </w:rPr>
      </w:pPr>
    </w:p>
    <w:p w14:paraId="5F670CDE" w14:textId="77777777" w:rsidR="001672EB" w:rsidRPr="0024169E" w:rsidRDefault="001672EB" w:rsidP="004965D3">
      <w:pPr>
        <w:ind w:firstLine="708"/>
        <w:rPr>
          <w:rFonts w:ascii="Arial" w:hAnsi="Arial" w:cs="Arial"/>
          <w:sz w:val="20"/>
          <w:szCs w:val="20"/>
        </w:rPr>
      </w:pPr>
    </w:p>
    <w:p w14:paraId="0464D7B9" w14:textId="77777777" w:rsidR="001672EB" w:rsidRPr="001672EB" w:rsidRDefault="001672EB" w:rsidP="001672EB">
      <w:pPr>
        <w:jc w:val="center"/>
        <w:rPr>
          <w:b/>
          <w:bCs/>
        </w:rPr>
      </w:pPr>
      <w:r w:rsidRPr="001672EB">
        <w:rPr>
          <w:b/>
          <w:bCs/>
        </w:rPr>
        <w:t>OŚWIADCZENIE O BRAKU POWIĄZAŃ POMIĘDZY PODMIOTAMI WSPÓŁPRACUJĄCYMI</w:t>
      </w:r>
    </w:p>
    <w:p w14:paraId="14FE5591" w14:textId="77777777" w:rsidR="004965D3" w:rsidRPr="001672EB" w:rsidRDefault="004965D3" w:rsidP="004965D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23FCFF7" w14:textId="72AE59C3" w:rsidR="000C043D" w:rsidRPr="001672EB" w:rsidRDefault="0033514A" w:rsidP="0082199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672EB">
        <w:rPr>
          <w:rFonts w:ascii="Calibri" w:hAnsi="Calibri" w:cs="Calibri"/>
          <w:sz w:val="22"/>
          <w:szCs w:val="22"/>
        </w:rPr>
        <w:t>Nawiązując do</w:t>
      </w:r>
      <w:r w:rsidR="00B62883" w:rsidRPr="001672EB">
        <w:rPr>
          <w:rFonts w:ascii="Calibri" w:hAnsi="Calibri" w:cs="Calibri"/>
          <w:sz w:val="22"/>
          <w:szCs w:val="22"/>
        </w:rPr>
        <w:t xml:space="preserve"> </w:t>
      </w:r>
      <w:r w:rsidR="00C1726A" w:rsidRPr="001672EB">
        <w:rPr>
          <w:rFonts w:ascii="Calibri" w:hAnsi="Calibri" w:cs="Calibri"/>
          <w:sz w:val="22"/>
          <w:szCs w:val="22"/>
        </w:rPr>
        <w:t>Zapytania ofertowego nr DH.261.42.24 przeprowadzone w trybie zasady konkurencyjności na podstawie Wytycznych kwalifikowalności na lata 2021-2027,</w:t>
      </w:r>
    </w:p>
    <w:p w14:paraId="251A05A2" w14:textId="77777777" w:rsidR="00821993" w:rsidRPr="001672EB" w:rsidRDefault="00821993" w:rsidP="0082199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672EB">
        <w:rPr>
          <w:rFonts w:ascii="Calibri" w:hAnsi="Calibri" w:cs="Calibri"/>
          <w:sz w:val="22"/>
          <w:szCs w:val="22"/>
        </w:rPr>
        <w:t>na zadanie pn.:</w:t>
      </w:r>
    </w:p>
    <w:p w14:paraId="4B13EB3B" w14:textId="77777777" w:rsidR="001672EB" w:rsidRDefault="001672EB" w:rsidP="00C1726A">
      <w:pPr>
        <w:spacing w:line="276" w:lineRule="auto"/>
        <w:jc w:val="center"/>
        <w:rPr>
          <w:b/>
          <w:bCs/>
        </w:rPr>
      </w:pPr>
      <w:bookmarkStart w:id="0" w:name="_Hlk183435086"/>
    </w:p>
    <w:p w14:paraId="6CF2E71F" w14:textId="57A75FD2" w:rsidR="00C1726A" w:rsidRPr="001672EB" w:rsidRDefault="00C1726A" w:rsidP="00C1726A">
      <w:pPr>
        <w:spacing w:line="276" w:lineRule="auto"/>
        <w:jc w:val="center"/>
        <w:rPr>
          <w:b/>
          <w:bCs/>
        </w:rPr>
      </w:pPr>
      <w:r w:rsidRPr="001672EB">
        <w:rPr>
          <w:b/>
          <w:bCs/>
        </w:rPr>
        <w:t xml:space="preserve">„Usługa opracowania dokumentacji projektowej dla zadania pn.: „Budowa nowego wjazdu na teren zastrzeżony Portu Lotniczego Rzeszów-Jasionka im. Rodziny </w:t>
      </w:r>
      <w:proofErr w:type="spellStart"/>
      <w:r w:rsidRPr="001672EB">
        <w:rPr>
          <w:b/>
          <w:bCs/>
        </w:rPr>
        <w:t>Ulmów</w:t>
      </w:r>
      <w:proofErr w:type="spellEnd"/>
      <w:r w:rsidRPr="001672EB">
        <w:rPr>
          <w:b/>
          <w:bCs/>
        </w:rPr>
        <w:t xml:space="preserve"> Sp. z o.o. wraz z infrastrukturą towarzyszącą.” wraz z uzyskaniem zezwolenia na realizację inwestycji w zakresie lotniska użytku publicznego.””.</w:t>
      </w:r>
    </w:p>
    <w:bookmarkEnd w:id="0"/>
    <w:p w14:paraId="0B71E0ED" w14:textId="77777777" w:rsidR="000C043D" w:rsidRDefault="000C043D" w:rsidP="000C043D">
      <w:pPr>
        <w:spacing w:after="240" w:line="276" w:lineRule="auto"/>
        <w:rPr>
          <w:rFonts w:ascii="Arial" w:hAnsi="Arial" w:cs="Arial"/>
          <w:b/>
          <w:i/>
          <w:sz w:val="20"/>
          <w:szCs w:val="20"/>
        </w:rPr>
      </w:pPr>
    </w:p>
    <w:p w14:paraId="53D8C5B8" w14:textId="254E779E" w:rsidR="0016017C" w:rsidRPr="0024169E" w:rsidRDefault="004965D3" w:rsidP="001672EB">
      <w:pPr>
        <w:spacing w:after="240" w:line="276" w:lineRule="auto"/>
        <w:rPr>
          <w:rFonts w:ascii="Arial" w:hAnsi="Arial" w:cs="Arial"/>
          <w:sz w:val="20"/>
          <w:szCs w:val="20"/>
        </w:rPr>
      </w:pPr>
      <w:r w:rsidRPr="0024169E">
        <w:rPr>
          <w:rFonts w:ascii="Arial" w:hAnsi="Arial" w:cs="Arial"/>
          <w:sz w:val="20"/>
          <w:szCs w:val="20"/>
        </w:rPr>
        <w:t>Ja, niżej podpisany</w:t>
      </w:r>
      <w:r w:rsidR="00985F31" w:rsidRPr="0024169E">
        <w:rPr>
          <w:rFonts w:ascii="Arial" w:hAnsi="Arial" w:cs="Arial"/>
          <w:sz w:val="20"/>
          <w:szCs w:val="20"/>
        </w:rPr>
        <w:t xml:space="preserve"> / My</w:t>
      </w:r>
      <w:r w:rsidR="005E1B38">
        <w:rPr>
          <w:rFonts w:ascii="Arial" w:hAnsi="Arial" w:cs="Arial"/>
          <w:sz w:val="20"/>
          <w:szCs w:val="20"/>
        </w:rPr>
        <w:t>,</w:t>
      </w:r>
      <w:r w:rsidR="00985F31" w:rsidRPr="0024169E">
        <w:rPr>
          <w:rFonts w:ascii="Arial" w:hAnsi="Arial" w:cs="Arial"/>
          <w:sz w:val="20"/>
          <w:szCs w:val="20"/>
        </w:rPr>
        <w:t xml:space="preserve"> niżej podpisani*:</w:t>
      </w:r>
    </w:p>
    <w:sdt>
      <w:sdtPr>
        <w:rPr>
          <w:rFonts w:ascii="Arial" w:hAnsi="Arial" w:cs="Arial"/>
          <w:sz w:val="20"/>
          <w:szCs w:val="20"/>
        </w:rPr>
        <w:id w:val="-1862887268"/>
        <w:placeholder>
          <w:docPart w:val="A7F1EC8692FD484C8D124F8DA3293339"/>
        </w:placeholder>
        <w:showingPlcHdr/>
      </w:sdtPr>
      <w:sdtContent>
        <w:p w14:paraId="3E260028" w14:textId="77777777" w:rsidR="0016017C" w:rsidRPr="0024169E" w:rsidRDefault="0016017C" w:rsidP="00E71722">
          <w:pPr>
            <w:tabs>
              <w:tab w:val="left" w:pos="3969"/>
            </w:tabs>
            <w:spacing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24169E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</w:t>
          </w:r>
          <w:r w:rsidR="00E71722" w:rsidRPr="0024169E">
            <w:rPr>
              <w:rFonts w:ascii="Arial" w:hAnsi="Arial" w:cs="Arial"/>
              <w:sz w:val="20"/>
              <w:szCs w:val="20"/>
            </w:rPr>
            <w:t>……..</w:t>
          </w:r>
          <w:r w:rsidRPr="0024169E">
            <w:rPr>
              <w:rFonts w:ascii="Arial" w:hAnsi="Arial" w:cs="Arial"/>
              <w:sz w:val="20"/>
              <w:szCs w:val="20"/>
            </w:rPr>
            <w:t>……</w:t>
          </w:r>
        </w:p>
      </w:sdtContent>
    </w:sdt>
    <w:p w14:paraId="3F205D72" w14:textId="77777777" w:rsidR="00357776" w:rsidRPr="0024169E" w:rsidRDefault="00357776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438EC4AE" w14:textId="4850C0AE" w:rsidR="001672EB" w:rsidRPr="006369A6" w:rsidRDefault="001672EB" w:rsidP="001672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Oświadczam/y, iż podmiot składający ofertę nie jest powiązany osobowo lub kapitałowo z Zamawiającym. </w:t>
      </w:r>
    </w:p>
    <w:p w14:paraId="571C2EC3" w14:textId="77777777" w:rsidR="001672EB" w:rsidRDefault="001672EB" w:rsidP="001672EB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F3AC9BA" w14:textId="77777777" w:rsidR="001672EB" w:rsidRDefault="001672EB" w:rsidP="001672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 przeprowadzeniem procedury wyboru wykonawcy a wykonawcą, polegające w szczególności na:</w:t>
      </w:r>
    </w:p>
    <w:p w14:paraId="3D59CB13" w14:textId="77777777" w:rsidR="001672EB" w:rsidRDefault="001672EB" w:rsidP="001672EB">
      <w:pPr>
        <w:jc w:val="both"/>
        <w:rPr>
          <w:rFonts w:ascii="Calibri" w:hAnsi="Calibri" w:cs="Calibri"/>
          <w:sz w:val="22"/>
          <w:szCs w:val="22"/>
        </w:rPr>
      </w:pPr>
    </w:p>
    <w:p w14:paraId="38D05DF6" w14:textId="77777777" w:rsidR="001672EB" w:rsidRPr="00AB5EAC" w:rsidRDefault="001672EB" w:rsidP="001672E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Pr="00AB5EAC">
        <w:rPr>
          <w:rFonts w:ascii="Calibri" w:hAnsi="Calibri" w:cs="Calibri"/>
          <w:sz w:val="22"/>
          <w:szCs w:val="22"/>
        </w:rPr>
        <w:t>czestniczeniu w spółce jako wspólnik spółki cywilnej lub spółki osobowej,</w:t>
      </w:r>
    </w:p>
    <w:p w14:paraId="2CB179D7" w14:textId="77777777" w:rsidR="001672EB" w:rsidRPr="00AB5EAC" w:rsidRDefault="001672EB" w:rsidP="001672EB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posiadaniu co najmniej 10% udziałów lub akcji (o ile niższy próg nie wynika z</w:t>
      </w:r>
    </w:p>
    <w:p w14:paraId="2F9BEDEB" w14:textId="77777777" w:rsidR="001672EB" w:rsidRPr="00AB5EAC" w:rsidRDefault="001672EB" w:rsidP="001672EB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przepisów prawa), pełnieniu funkcji członka organu nadzorczego lub</w:t>
      </w:r>
    </w:p>
    <w:p w14:paraId="0C032EC9" w14:textId="77777777" w:rsidR="001672EB" w:rsidRDefault="001672EB" w:rsidP="001672EB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zarządzającego, prokurenta, pełnomocnika,</w:t>
      </w:r>
    </w:p>
    <w:p w14:paraId="71268366" w14:textId="77777777" w:rsidR="001672EB" w:rsidRPr="00AB5EAC" w:rsidRDefault="001672EB" w:rsidP="001672E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AB5EAC">
        <w:rPr>
          <w:rFonts w:ascii="Calibri" w:hAnsi="Calibri" w:cs="Calibri"/>
          <w:sz w:val="22"/>
          <w:szCs w:val="22"/>
        </w:rPr>
        <w:t>ozostawaniu w związku małżeńskim, w stosunku pokrewieństwa lub</w:t>
      </w:r>
    </w:p>
    <w:p w14:paraId="6D8BCA9A" w14:textId="77777777" w:rsidR="001672EB" w:rsidRPr="00AB5EAC" w:rsidRDefault="001672EB" w:rsidP="001672EB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powinowactwa w linii prostej, pokrewieństwa lub powinowactwa w linii bocznej</w:t>
      </w:r>
    </w:p>
    <w:p w14:paraId="26E85B2D" w14:textId="77777777" w:rsidR="001672EB" w:rsidRPr="00AB5EAC" w:rsidRDefault="001672EB" w:rsidP="001672EB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do drugiego stopni</w:t>
      </w:r>
      <w:r>
        <w:rPr>
          <w:rFonts w:ascii="Calibri" w:hAnsi="Calibri" w:cs="Calibri"/>
          <w:sz w:val="22"/>
          <w:szCs w:val="22"/>
        </w:rPr>
        <w:t>a</w:t>
      </w:r>
      <w:r w:rsidRPr="00AB5EAC">
        <w:rPr>
          <w:rFonts w:ascii="Calibri" w:hAnsi="Calibri" w:cs="Calibri"/>
          <w:sz w:val="22"/>
          <w:szCs w:val="22"/>
        </w:rPr>
        <w:t xml:space="preserve"> lub związaniu z tytułu przysposobienia, opieki lub kurateli</w:t>
      </w:r>
    </w:p>
    <w:p w14:paraId="3AFE901C" w14:textId="77777777" w:rsidR="001672EB" w:rsidRPr="00AB5EAC" w:rsidRDefault="001672EB" w:rsidP="001672EB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albo pozostawaniu we wspólnym pożyciu z wykonawcą, jego zastępcą</w:t>
      </w:r>
    </w:p>
    <w:p w14:paraId="52EB55F1" w14:textId="77777777" w:rsidR="001672EB" w:rsidRPr="00AB5EAC" w:rsidRDefault="001672EB" w:rsidP="001672EB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prawnym lub członkami organów zarządzających lub organów nadzorczych</w:t>
      </w:r>
    </w:p>
    <w:p w14:paraId="294CDB3D" w14:textId="77777777" w:rsidR="001672EB" w:rsidRDefault="001672EB" w:rsidP="001672EB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wykonawców ubiegających się o udzielenie zamówienia,</w:t>
      </w:r>
    </w:p>
    <w:p w14:paraId="04838117" w14:textId="77777777" w:rsidR="001672EB" w:rsidRPr="00AB5EAC" w:rsidRDefault="001672EB" w:rsidP="001672E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pozostawaniu z wykonawcą w takim stosunku prawnym lub faktycznym, że</w:t>
      </w:r>
    </w:p>
    <w:p w14:paraId="43FBFF3C" w14:textId="77777777" w:rsidR="001672EB" w:rsidRPr="00AB5EAC" w:rsidRDefault="001672EB" w:rsidP="001672EB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istnieje uzasadniona wątpliwość co do ich bezstronności lub niezależności w</w:t>
      </w:r>
    </w:p>
    <w:p w14:paraId="357B7D42" w14:textId="77777777" w:rsidR="001672EB" w:rsidRDefault="001672EB" w:rsidP="001672EB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związku z postępowaniem o udzielenie zamówienia</w:t>
      </w:r>
    </w:p>
    <w:p w14:paraId="5D812C5C" w14:textId="77777777" w:rsidR="001672EB" w:rsidRDefault="001672EB" w:rsidP="001672E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uczestniczeniu w spółce jako wspólnik spółki cywilnej lub spółki osobowej,</w:t>
      </w:r>
    </w:p>
    <w:p w14:paraId="3F8FA807" w14:textId="77777777" w:rsidR="001672EB" w:rsidRDefault="001672EB" w:rsidP="001672E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posiadaniu co najmniej 10 % udziałów lub akcji,</w:t>
      </w:r>
    </w:p>
    <w:p w14:paraId="052DEFE2" w14:textId="77777777" w:rsidR="001672EB" w:rsidRDefault="001672EB" w:rsidP="001672E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pełnieniu funkcji członka organu nadzorczego lub zarządzającego, prokurenta, pełnomocnika,</w:t>
      </w:r>
    </w:p>
    <w:p w14:paraId="4E5874B0" w14:textId="77777777" w:rsidR="001672EB" w:rsidRDefault="001672EB" w:rsidP="001672E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70BB792" w14:textId="77777777" w:rsidR="001672EB" w:rsidRDefault="001672EB" w:rsidP="001672E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Pomiędzy Zamawiającym a Oferentem nie istnieją wymienione powyżej powiązania.</w:t>
      </w:r>
    </w:p>
    <w:p w14:paraId="57ADA811" w14:textId="77777777" w:rsidR="00357776" w:rsidRPr="0024169E" w:rsidRDefault="00357776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0657215B" w14:textId="77777777" w:rsidR="001672EB" w:rsidRDefault="001672EB" w:rsidP="001672EB">
      <w:pPr>
        <w:spacing w:line="276" w:lineRule="auto"/>
        <w:ind w:left="4956" w:firstLine="708"/>
        <w:rPr>
          <w:rFonts w:ascii="Arial" w:hAnsi="Arial" w:cs="Arial"/>
          <w:sz w:val="20"/>
          <w:szCs w:val="20"/>
        </w:rPr>
      </w:pPr>
    </w:p>
    <w:p w14:paraId="3C158338" w14:textId="20AF7639" w:rsidR="00357776" w:rsidRPr="0024169E" w:rsidRDefault="001672EB" w:rsidP="001672EB">
      <w:pPr>
        <w:spacing w:line="276" w:lineRule="auto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sectPr w:rsidR="00357776" w:rsidRPr="0024169E" w:rsidSect="003E3B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85B92" w14:textId="77777777" w:rsidR="0052668B" w:rsidRDefault="0052668B" w:rsidP="00180B55">
      <w:r>
        <w:separator/>
      </w:r>
    </w:p>
  </w:endnote>
  <w:endnote w:type="continuationSeparator" w:id="0">
    <w:p w14:paraId="3967C33B" w14:textId="77777777" w:rsidR="0052668B" w:rsidRDefault="0052668B" w:rsidP="0018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25222" w14:textId="77777777" w:rsidR="008E1577" w:rsidRPr="008E1577" w:rsidRDefault="008E1577">
    <w:pPr>
      <w:pStyle w:val="Stopka"/>
      <w:rPr>
        <w:rFonts w:ascii="Arial" w:hAnsi="Arial" w:cs="Arial"/>
        <w:i/>
        <w:sz w:val="18"/>
        <w:szCs w:val="18"/>
      </w:rPr>
    </w:pPr>
    <w:r w:rsidRPr="008E1577">
      <w:rPr>
        <w:rFonts w:ascii="Arial" w:hAnsi="Arial" w:cs="Arial"/>
        <w:i/>
        <w:sz w:val="18"/>
        <w:szCs w:val="18"/>
      </w:rP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22D7D" w14:textId="77777777" w:rsidR="0052668B" w:rsidRDefault="0052668B" w:rsidP="00180B55">
      <w:r>
        <w:separator/>
      </w:r>
    </w:p>
  </w:footnote>
  <w:footnote w:type="continuationSeparator" w:id="0">
    <w:p w14:paraId="37D7795D" w14:textId="77777777" w:rsidR="0052668B" w:rsidRDefault="0052668B" w:rsidP="00180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E9B4A" w14:textId="16946D85" w:rsidR="007F0E5E" w:rsidRPr="007F0E5E" w:rsidRDefault="00783185" w:rsidP="007F0E5E">
    <w:pPr>
      <w:pStyle w:val="Nagwek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FORMULARZ Nr 4 do ZO DH.261.42.24.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1C02FDA"/>
    <w:multiLevelType w:val="hybridMultilevel"/>
    <w:tmpl w:val="20640826"/>
    <w:lvl w:ilvl="0" w:tplc="E2C0922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1455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2412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B55"/>
    <w:rsid w:val="00022C40"/>
    <w:rsid w:val="00045D85"/>
    <w:rsid w:val="0004715D"/>
    <w:rsid w:val="00070A4C"/>
    <w:rsid w:val="00073667"/>
    <w:rsid w:val="00092010"/>
    <w:rsid w:val="000C043D"/>
    <w:rsid w:val="000F6BED"/>
    <w:rsid w:val="00101E11"/>
    <w:rsid w:val="00127056"/>
    <w:rsid w:val="0016017C"/>
    <w:rsid w:val="001672EB"/>
    <w:rsid w:val="00180B55"/>
    <w:rsid w:val="001A2551"/>
    <w:rsid w:val="001C6243"/>
    <w:rsid w:val="001F0486"/>
    <w:rsid w:val="002254C8"/>
    <w:rsid w:val="0024169E"/>
    <w:rsid w:val="00245454"/>
    <w:rsid w:val="00264D5D"/>
    <w:rsid w:val="002C5286"/>
    <w:rsid w:val="002D2073"/>
    <w:rsid w:val="0033514A"/>
    <w:rsid w:val="00356EE9"/>
    <w:rsid w:val="00357776"/>
    <w:rsid w:val="003C0630"/>
    <w:rsid w:val="003C3B7D"/>
    <w:rsid w:val="003E3B53"/>
    <w:rsid w:val="0041039A"/>
    <w:rsid w:val="00451AE3"/>
    <w:rsid w:val="00472484"/>
    <w:rsid w:val="004965D3"/>
    <w:rsid w:val="004A68EE"/>
    <w:rsid w:val="004C642C"/>
    <w:rsid w:val="0052668B"/>
    <w:rsid w:val="0054393D"/>
    <w:rsid w:val="005853F7"/>
    <w:rsid w:val="005E1B38"/>
    <w:rsid w:val="005F361D"/>
    <w:rsid w:val="00640FBC"/>
    <w:rsid w:val="00643FE9"/>
    <w:rsid w:val="006603DD"/>
    <w:rsid w:val="006A7DBA"/>
    <w:rsid w:val="006C7961"/>
    <w:rsid w:val="006D5D26"/>
    <w:rsid w:val="00706F39"/>
    <w:rsid w:val="00732D2F"/>
    <w:rsid w:val="00747B33"/>
    <w:rsid w:val="007603B5"/>
    <w:rsid w:val="00783185"/>
    <w:rsid w:val="00787D98"/>
    <w:rsid w:val="007D74FB"/>
    <w:rsid w:val="007E5872"/>
    <w:rsid w:val="007F0E5E"/>
    <w:rsid w:val="007F12CD"/>
    <w:rsid w:val="007F47CF"/>
    <w:rsid w:val="00821993"/>
    <w:rsid w:val="008E1577"/>
    <w:rsid w:val="00950DE0"/>
    <w:rsid w:val="00985F31"/>
    <w:rsid w:val="00992E95"/>
    <w:rsid w:val="009B204D"/>
    <w:rsid w:val="009C5783"/>
    <w:rsid w:val="009C6B6E"/>
    <w:rsid w:val="009D639A"/>
    <w:rsid w:val="009F14E9"/>
    <w:rsid w:val="009F5342"/>
    <w:rsid w:val="00A321DC"/>
    <w:rsid w:val="00A52FCC"/>
    <w:rsid w:val="00AD0D1C"/>
    <w:rsid w:val="00AE4984"/>
    <w:rsid w:val="00B0348B"/>
    <w:rsid w:val="00B04204"/>
    <w:rsid w:val="00B04D2A"/>
    <w:rsid w:val="00B11AD0"/>
    <w:rsid w:val="00B16D14"/>
    <w:rsid w:val="00B17D07"/>
    <w:rsid w:val="00B205CF"/>
    <w:rsid w:val="00B33BB2"/>
    <w:rsid w:val="00B62883"/>
    <w:rsid w:val="00B741B7"/>
    <w:rsid w:val="00BF3F4D"/>
    <w:rsid w:val="00C00AD8"/>
    <w:rsid w:val="00C1726A"/>
    <w:rsid w:val="00C34636"/>
    <w:rsid w:val="00CA3931"/>
    <w:rsid w:val="00CC10B5"/>
    <w:rsid w:val="00D04853"/>
    <w:rsid w:val="00D05505"/>
    <w:rsid w:val="00D61CEC"/>
    <w:rsid w:val="00D63DEF"/>
    <w:rsid w:val="00D90D62"/>
    <w:rsid w:val="00E45E10"/>
    <w:rsid w:val="00E6385B"/>
    <w:rsid w:val="00E657F4"/>
    <w:rsid w:val="00E71722"/>
    <w:rsid w:val="00EB73A1"/>
    <w:rsid w:val="00EC776C"/>
    <w:rsid w:val="00ED55B0"/>
    <w:rsid w:val="00EE4259"/>
    <w:rsid w:val="00F4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6FB11"/>
  <w15:docId w15:val="{AF3C00AA-E022-4BF3-AEC8-E051BD05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80B55"/>
    <w:pPr>
      <w:keepNext/>
      <w:jc w:val="center"/>
      <w:outlineLvl w:val="4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180B55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uiPriority w:val="99"/>
    <w:semiHidden/>
    <w:rsid w:val="00180B55"/>
    <w:rPr>
      <w:vertAlign w:val="superscript"/>
    </w:rPr>
  </w:style>
  <w:style w:type="paragraph" w:styleId="Tekstpodstawowy">
    <w:name w:val="Body Text"/>
    <w:basedOn w:val="Normalny"/>
    <w:link w:val="TekstpodstawowyZnak"/>
    <w:rsid w:val="00180B55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180B5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80B55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180B55"/>
    <w:rPr>
      <w:rFonts w:ascii="Arial" w:eastAsia="Times New Roman" w:hAnsi="Arial" w:cs="Times New Roman"/>
      <w:b/>
      <w:sz w:val="36"/>
      <w:szCs w:val="20"/>
      <w:lang w:val="en-GB" w:eastAsia="pl-PL"/>
    </w:rPr>
  </w:style>
  <w:style w:type="paragraph" w:styleId="Akapitzlist">
    <w:name w:val="List Paragraph"/>
    <w:aliases w:val="Lista 1,CW_Lista,L1,Numerowanie,List Paragraph,Akapit z listą3,Akapit z listą31,Odstavec,1.Nagłówek"/>
    <w:basedOn w:val="Normalny"/>
    <w:link w:val="AkapitzlistZnak"/>
    <w:uiPriority w:val="34"/>
    <w:qFormat/>
    <w:rsid w:val="00180B55"/>
    <w:pPr>
      <w:ind w:left="708"/>
    </w:pPr>
  </w:style>
  <w:style w:type="character" w:customStyle="1" w:styleId="AkapitzlistZnak">
    <w:name w:val="Akapit z listą Znak"/>
    <w:aliases w:val="Lista 1 Znak,CW_Lista Znak,L1 Znak,Numerowanie Znak,List Paragraph Znak,Akapit z listą3 Znak,Akapit z listą31 Znak,Odstavec Znak,1.Nagłówek Znak"/>
    <w:link w:val="Akapitzlist"/>
    <w:uiPriority w:val="34"/>
    <w:rsid w:val="00180B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16017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1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1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0E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E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0E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E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3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7F1EC8692FD484C8D124F8DA3293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9EA314-AB0E-4AED-A746-9C1C1ADAD5A3}"/>
      </w:docPartPr>
      <w:docPartBody>
        <w:p w:rsidR="00BF7E79" w:rsidRDefault="001D4B6A" w:rsidP="001D4B6A">
          <w:pPr>
            <w:pStyle w:val="A7F1EC8692FD484C8D124F8DA32933392"/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……………………………………………………………………………………………………………..……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B6A"/>
    <w:rsid w:val="00076F13"/>
    <w:rsid w:val="00091ABE"/>
    <w:rsid w:val="001654C7"/>
    <w:rsid w:val="001D4B6A"/>
    <w:rsid w:val="00430062"/>
    <w:rsid w:val="00500B7E"/>
    <w:rsid w:val="00543B06"/>
    <w:rsid w:val="005E2EB7"/>
    <w:rsid w:val="00792C17"/>
    <w:rsid w:val="007D1192"/>
    <w:rsid w:val="00834953"/>
    <w:rsid w:val="008F18FD"/>
    <w:rsid w:val="009113F5"/>
    <w:rsid w:val="0091695C"/>
    <w:rsid w:val="009810C8"/>
    <w:rsid w:val="00994348"/>
    <w:rsid w:val="009C6B6E"/>
    <w:rsid w:val="009D76C1"/>
    <w:rsid w:val="00A124F8"/>
    <w:rsid w:val="00A25740"/>
    <w:rsid w:val="00A856C9"/>
    <w:rsid w:val="00B11AD0"/>
    <w:rsid w:val="00B270A8"/>
    <w:rsid w:val="00B73171"/>
    <w:rsid w:val="00B7752D"/>
    <w:rsid w:val="00BF7E79"/>
    <w:rsid w:val="00D50474"/>
    <w:rsid w:val="00D53CF0"/>
    <w:rsid w:val="00D54467"/>
    <w:rsid w:val="00D76806"/>
    <w:rsid w:val="00DE754C"/>
    <w:rsid w:val="00EE7CA9"/>
    <w:rsid w:val="00F71D06"/>
    <w:rsid w:val="00FC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8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B6A"/>
    <w:rPr>
      <w:color w:val="808080"/>
    </w:rPr>
  </w:style>
  <w:style w:type="paragraph" w:customStyle="1" w:styleId="A7F1EC8692FD484C8D124F8DA32933392">
    <w:name w:val="A7F1EC8692FD484C8D124F8DA32933392"/>
    <w:rsid w:val="001D4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GIL</dc:creator>
  <cp:lastModifiedBy>Port Lotniczy</cp:lastModifiedBy>
  <cp:revision>10</cp:revision>
  <cp:lastPrinted>2022-10-20T10:24:00Z</cp:lastPrinted>
  <dcterms:created xsi:type="dcterms:W3CDTF">2023-01-04T13:42:00Z</dcterms:created>
  <dcterms:modified xsi:type="dcterms:W3CDTF">2024-12-05T15:36:00Z</dcterms:modified>
</cp:coreProperties>
</file>