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244F8" w14:textId="77777777" w:rsidR="002C39C3" w:rsidRPr="0009355E" w:rsidRDefault="002C39C3" w:rsidP="00E97036">
      <w:pPr>
        <w:spacing w:after="0"/>
        <w:jc w:val="right"/>
        <w:rPr>
          <w:rFonts w:ascii="Tahoma" w:hAnsi="Tahoma" w:cs="Tahoma"/>
          <w:sz w:val="20"/>
          <w:szCs w:val="20"/>
        </w:rPr>
      </w:pPr>
    </w:p>
    <w:p w14:paraId="130DFDD4" w14:textId="6C835B12" w:rsidR="00252F00" w:rsidRPr="0009355E" w:rsidRDefault="004508E3" w:rsidP="00252F00">
      <w:pPr>
        <w:spacing w:after="0"/>
        <w:ind w:left="4280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 xml:space="preserve">Załącznik nr 1 do </w:t>
      </w:r>
      <w:r w:rsidR="00E97036" w:rsidRPr="0009355E">
        <w:rPr>
          <w:rFonts w:ascii="Tahoma" w:hAnsi="Tahoma" w:cs="Tahoma"/>
          <w:sz w:val="20"/>
          <w:szCs w:val="20"/>
        </w:rPr>
        <w:t>Zapytani</w:t>
      </w:r>
      <w:r w:rsidR="00CA2114" w:rsidRPr="0009355E">
        <w:rPr>
          <w:rFonts w:ascii="Tahoma" w:hAnsi="Tahoma" w:cs="Tahoma"/>
          <w:sz w:val="20"/>
          <w:szCs w:val="20"/>
        </w:rPr>
        <w:t>a</w:t>
      </w:r>
      <w:r w:rsidR="00E97036" w:rsidRPr="0009355E">
        <w:rPr>
          <w:rFonts w:ascii="Tahoma" w:hAnsi="Tahoma" w:cs="Tahoma"/>
          <w:sz w:val="20"/>
          <w:szCs w:val="20"/>
        </w:rPr>
        <w:t xml:space="preserve"> ofertowego </w:t>
      </w:r>
      <w:bookmarkStart w:id="0" w:name="_Hlk130208122"/>
      <w:r w:rsidR="00E97036" w:rsidRPr="0009355E">
        <w:rPr>
          <w:rFonts w:ascii="Tahoma" w:hAnsi="Tahoma" w:cs="Tahoma"/>
          <w:sz w:val="20"/>
          <w:szCs w:val="20"/>
        </w:rPr>
        <w:t xml:space="preserve">nr </w:t>
      </w:r>
      <w:r w:rsidR="008904E1">
        <w:rPr>
          <w:rFonts w:ascii="Tahoma" w:hAnsi="Tahoma" w:cs="Tahoma"/>
          <w:sz w:val="20"/>
          <w:szCs w:val="20"/>
        </w:rPr>
        <w:t>2</w:t>
      </w:r>
      <w:r w:rsidR="00504688" w:rsidRPr="0009355E">
        <w:rPr>
          <w:rFonts w:ascii="Tahoma" w:hAnsi="Tahoma" w:cs="Tahoma"/>
          <w:sz w:val="20"/>
          <w:szCs w:val="20"/>
        </w:rPr>
        <w:t>/2024</w:t>
      </w:r>
      <w:r w:rsidR="00252F00" w:rsidRPr="0009355E">
        <w:rPr>
          <w:rFonts w:ascii="Tahoma" w:hAnsi="Tahoma" w:cs="Tahoma"/>
          <w:sz w:val="20"/>
          <w:szCs w:val="20"/>
        </w:rPr>
        <w:t xml:space="preserve"> </w:t>
      </w:r>
    </w:p>
    <w:bookmarkEnd w:id="0"/>
    <w:p w14:paraId="1D0C2A17" w14:textId="77777777" w:rsidR="002C39C3" w:rsidRPr="0009355E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6B781E7" w14:textId="77777777" w:rsidR="002C39C3" w:rsidRPr="0009355E" w:rsidRDefault="004508E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6022E">
        <w:rPr>
          <w:rFonts w:ascii="Tahoma" w:hAnsi="Tahoma" w:cs="Tahoma"/>
          <w:b/>
          <w:bCs/>
          <w:sz w:val="20"/>
          <w:szCs w:val="20"/>
        </w:rPr>
        <w:t>FORMULARZ OFERTOWY</w:t>
      </w:r>
    </w:p>
    <w:p w14:paraId="78FF7B0B" w14:textId="77777777" w:rsidR="002C39C3" w:rsidRPr="0009355E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C204636" w14:textId="77777777" w:rsidR="002C39C3" w:rsidRPr="0009355E" w:rsidRDefault="004508E3">
      <w:pPr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>Dane dotyczące Zamawiającego:</w:t>
      </w:r>
    </w:p>
    <w:p w14:paraId="3647596B" w14:textId="77777777" w:rsidR="00B84E34" w:rsidRPr="00B6022E" w:rsidRDefault="00B84E34" w:rsidP="00B84E34">
      <w:pPr>
        <w:spacing w:line="276" w:lineRule="auto"/>
        <w:ind w:left="397"/>
        <w:jc w:val="both"/>
        <w:rPr>
          <w:rFonts w:ascii="Tahoma" w:hAnsi="Tahoma" w:cs="Tahoma"/>
          <w:sz w:val="20"/>
          <w:szCs w:val="20"/>
        </w:rPr>
      </w:pPr>
      <w:r w:rsidRPr="00B6022E">
        <w:rPr>
          <w:rFonts w:ascii="Tahoma" w:eastAsia="Tahoma" w:hAnsi="Tahoma" w:cs="Tahoma"/>
          <w:b/>
          <w:sz w:val="20"/>
          <w:szCs w:val="20"/>
        </w:rPr>
        <w:t>Nazwa</w:t>
      </w:r>
      <w:r w:rsidRPr="00B6022E">
        <w:rPr>
          <w:rFonts w:ascii="Tahoma" w:eastAsia="Tahoma" w:hAnsi="Tahoma" w:cs="Tahoma"/>
          <w:bCs/>
          <w:sz w:val="20"/>
          <w:szCs w:val="20"/>
        </w:rPr>
        <w:t xml:space="preserve">: </w:t>
      </w:r>
      <w:r w:rsidRPr="00B6022E">
        <w:rPr>
          <w:rFonts w:ascii="Tahoma" w:hAnsi="Tahoma" w:cs="Tahoma"/>
          <w:sz w:val="20"/>
          <w:szCs w:val="20"/>
        </w:rPr>
        <w:t>RS ENGINEERING Sp. z o. o.</w:t>
      </w:r>
    </w:p>
    <w:p w14:paraId="6A3E3336" w14:textId="77777777" w:rsidR="00B84E34" w:rsidRPr="0009355E" w:rsidRDefault="00B84E34" w:rsidP="00B84E34">
      <w:pPr>
        <w:spacing w:line="276" w:lineRule="auto"/>
        <w:ind w:left="397"/>
        <w:jc w:val="both"/>
        <w:rPr>
          <w:rFonts w:ascii="Tahoma" w:eastAsia="Tahoma" w:hAnsi="Tahoma" w:cs="Tahoma"/>
          <w:b/>
          <w:sz w:val="20"/>
          <w:szCs w:val="20"/>
        </w:rPr>
      </w:pPr>
      <w:r w:rsidRPr="0009355E">
        <w:rPr>
          <w:rFonts w:ascii="Tahoma" w:eastAsia="Tahoma" w:hAnsi="Tahoma" w:cs="Tahoma"/>
          <w:b/>
          <w:sz w:val="20"/>
          <w:szCs w:val="20"/>
        </w:rPr>
        <w:t xml:space="preserve">Adres: </w:t>
      </w:r>
      <w:r w:rsidRPr="0009355E">
        <w:rPr>
          <w:rFonts w:ascii="Tahoma" w:eastAsia="Tahoma" w:hAnsi="Tahoma" w:cs="Tahoma"/>
          <w:bCs/>
          <w:sz w:val="20"/>
          <w:szCs w:val="20"/>
        </w:rPr>
        <w:t>ul.</w:t>
      </w:r>
      <w:r w:rsidRPr="0009355E">
        <w:rPr>
          <w:rFonts w:ascii="Tahoma" w:eastAsia="Tahoma" w:hAnsi="Tahoma" w:cs="Tahoma"/>
          <w:b/>
          <w:sz w:val="20"/>
          <w:szCs w:val="20"/>
        </w:rPr>
        <w:t xml:space="preserve"> </w:t>
      </w:r>
      <w:r w:rsidRPr="0009355E">
        <w:rPr>
          <w:rFonts w:ascii="Tahoma" w:eastAsia="Tahoma" w:hAnsi="Tahoma" w:cs="Tahoma"/>
          <w:bCs/>
          <w:sz w:val="20"/>
          <w:szCs w:val="20"/>
        </w:rPr>
        <w:t>Krakowska 49</w:t>
      </w:r>
    </w:p>
    <w:p w14:paraId="6F3F9A8C" w14:textId="77777777" w:rsidR="00B84E34" w:rsidRPr="0009355E" w:rsidRDefault="00B84E34" w:rsidP="00B84E34">
      <w:pPr>
        <w:spacing w:line="276" w:lineRule="auto"/>
        <w:ind w:left="397"/>
        <w:jc w:val="both"/>
        <w:rPr>
          <w:rFonts w:ascii="Tahoma" w:eastAsia="Tahoma" w:hAnsi="Tahoma" w:cs="Tahoma"/>
          <w:b/>
          <w:sz w:val="20"/>
          <w:szCs w:val="20"/>
        </w:rPr>
      </w:pPr>
      <w:r w:rsidRPr="0009355E">
        <w:rPr>
          <w:rFonts w:ascii="Tahoma" w:eastAsia="Tahoma" w:hAnsi="Tahoma" w:cs="Tahoma"/>
          <w:b/>
          <w:sz w:val="20"/>
          <w:szCs w:val="20"/>
        </w:rPr>
        <w:t xml:space="preserve">Miejscowość: </w:t>
      </w:r>
      <w:r w:rsidRPr="0009355E">
        <w:rPr>
          <w:rFonts w:ascii="Tahoma" w:eastAsia="Tahoma" w:hAnsi="Tahoma" w:cs="Tahoma"/>
          <w:bCs/>
          <w:sz w:val="20"/>
          <w:szCs w:val="20"/>
        </w:rPr>
        <w:t>47-100 Strzelce Opolskie</w:t>
      </w:r>
    </w:p>
    <w:p w14:paraId="7618D754" w14:textId="77777777" w:rsidR="00B84E34" w:rsidRPr="0009355E" w:rsidRDefault="00B84E34" w:rsidP="00B84E34">
      <w:pPr>
        <w:spacing w:line="276" w:lineRule="auto"/>
        <w:ind w:left="397"/>
        <w:jc w:val="both"/>
        <w:rPr>
          <w:rFonts w:ascii="Tahoma" w:eastAsia="Tahoma" w:hAnsi="Tahoma" w:cs="Tahoma"/>
          <w:sz w:val="20"/>
          <w:szCs w:val="20"/>
        </w:rPr>
      </w:pPr>
      <w:r w:rsidRPr="0009355E">
        <w:rPr>
          <w:rFonts w:ascii="Tahoma" w:eastAsia="Tahoma" w:hAnsi="Tahoma" w:cs="Tahoma"/>
          <w:b/>
          <w:sz w:val="20"/>
          <w:szCs w:val="20"/>
        </w:rPr>
        <w:t>NIP:</w:t>
      </w:r>
      <w:r w:rsidRPr="0009355E">
        <w:rPr>
          <w:rFonts w:ascii="Tahoma" w:eastAsia="Tahoma" w:hAnsi="Tahoma" w:cs="Tahoma"/>
          <w:sz w:val="20"/>
          <w:szCs w:val="20"/>
        </w:rPr>
        <w:t xml:space="preserve"> </w:t>
      </w:r>
      <w:r w:rsidRPr="0009355E">
        <w:rPr>
          <w:rFonts w:ascii="Tahoma" w:hAnsi="Tahoma" w:cs="Tahoma"/>
          <w:sz w:val="20"/>
          <w:szCs w:val="20"/>
        </w:rPr>
        <w:t>7561976328</w:t>
      </w:r>
    </w:p>
    <w:p w14:paraId="49D5958B" w14:textId="77777777" w:rsidR="002C39C3" w:rsidRPr="0009355E" w:rsidRDefault="002C39C3">
      <w:pPr>
        <w:rPr>
          <w:rFonts w:ascii="Tahoma" w:hAnsi="Tahoma" w:cs="Tahoma"/>
          <w:b/>
          <w:bCs/>
          <w:sz w:val="20"/>
          <w:szCs w:val="20"/>
        </w:rPr>
      </w:pPr>
    </w:p>
    <w:p w14:paraId="21D6D58E" w14:textId="77777777" w:rsidR="002C39C3" w:rsidRPr="0009355E" w:rsidRDefault="004508E3">
      <w:pPr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>Dane dotyczą</w:t>
      </w:r>
      <w:r w:rsidRPr="0009355E">
        <w:rPr>
          <w:rFonts w:ascii="Tahoma" w:hAnsi="Tahoma" w:cs="Tahoma"/>
          <w:b/>
          <w:bCs/>
          <w:sz w:val="20"/>
          <w:szCs w:val="20"/>
          <w:lang w:val="it-IT"/>
        </w:rPr>
        <w:t>ce Oferenta:</w:t>
      </w:r>
    </w:p>
    <w:tbl>
      <w:tblPr>
        <w:tblStyle w:val="TableNormal"/>
        <w:tblW w:w="914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2C39C3" w:rsidRPr="0009355E" w14:paraId="4EFA791C" w14:textId="77777777" w:rsidTr="00E97036">
        <w:trPr>
          <w:trHeight w:val="6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9CB7D2E" w14:textId="3EE0BF53" w:rsidR="002C39C3" w:rsidRPr="0009355E" w:rsidRDefault="008A5E5C">
            <w:pPr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Imię, Nazwisko/</w:t>
            </w:r>
            <w:r w:rsidR="004508E3"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2A53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09355E" w14:paraId="29AB748A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A050188" w14:textId="77777777" w:rsidR="002C39C3" w:rsidRPr="0009355E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C0DC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09355E" w14:paraId="71DE3D54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1A2A9F3" w14:textId="77777777" w:rsidR="002C39C3" w:rsidRPr="0009355E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NIP (Numer Identyfikacji</w:t>
            </w:r>
            <w:r w:rsidRPr="0009355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A49F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E3A9FC" w14:textId="77777777" w:rsidR="002C39C3" w:rsidRPr="0009355E" w:rsidRDefault="002C39C3">
      <w:pPr>
        <w:widowControl w:val="0"/>
        <w:spacing w:line="240" w:lineRule="auto"/>
        <w:ind w:left="108" w:hanging="108"/>
        <w:rPr>
          <w:rFonts w:ascii="Tahoma" w:hAnsi="Tahoma" w:cs="Tahoma"/>
          <w:sz w:val="20"/>
          <w:szCs w:val="20"/>
        </w:rPr>
      </w:pPr>
    </w:p>
    <w:p w14:paraId="40B7D7FF" w14:textId="414C497C" w:rsidR="002C39C3" w:rsidRDefault="004508E3" w:rsidP="00252F00">
      <w:pPr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 xml:space="preserve">Nawiązując do zapytania ofertowego </w:t>
      </w:r>
      <w:r w:rsidR="00252F00" w:rsidRPr="0009355E">
        <w:rPr>
          <w:rFonts w:ascii="Tahoma" w:hAnsi="Tahoma" w:cs="Tahoma"/>
          <w:sz w:val="20"/>
          <w:szCs w:val="20"/>
        </w:rPr>
        <w:t xml:space="preserve">nr </w:t>
      </w:r>
      <w:r w:rsidR="008904E1">
        <w:rPr>
          <w:rFonts w:ascii="Tahoma" w:hAnsi="Tahoma" w:cs="Tahoma"/>
          <w:sz w:val="20"/>
          <w:szCs w:val="20"/>
        </w:rPr>
        <w:t>2</w:t>
      </w:r>
      <w:r w:rsidR="00504688" w:rsidRPr="0009355E">
        <w:rPr>
          <w:rFonts w:ascii="Tahoma" w:hAnsi="Tahoma" w:cs="Tahoma"/>
          <w:sz w:val="20"/>
          <w:szCs w:val="20"/>
        </w:rPr>
        <w:t>/2024</w:t>
      </w:r>
      <w:r w:rsidR="00252F00" w:rsidRPr="0009355E">
        <w:rPr>
          <w:rFonts w:ascii="Tahoma" w:hAnsi="Tahoma" w:cs="Tahoma"/>
          <w:sz w:val="20"/>
          <w:szCs w:val="20"/>
        </w:rPr>
        <w:t xml:space="preserve"> </w:t>
      </w:r>
      <w:r w:rsidRPr="0009355E">
        <w:rPr>
          <w:rFonts w:ascii="Tahoma" w:hAnsi="Tahoma" w:cs="Tahoma"/>
          <w:sz w:val="20"/>
          <w:szCs w:val="20"/>
        </w:rPr>
        <w:t xml:space="preserve">z dnia </w:t>
      </w:r>
      <w:r w:rsidR="00E07093">
        <w:rPr>
          <w:rFonts w:ascii="Tahoma" w:hAnsi="Tahoma" w:cs="Tahoma"/>
          <w:bCs/>
          <w:sz w:val="20"/>
          <w:szCs w:val="20"/>
        </w:rPr>
        <w:t>20</w:t>
      </w:r>
      <w:r w:rsidR="0055375E">
        <w:rPr>
          <w:rFonts w:ascii="Tahoma" w:hAnsi="Tahoma" w:cs="Tahoma"/>
          <w:bCs/>
          <w:sz w:val="20"/>
          <w:szCs w:val="20"/>
        </w:rPr>
        <w:t>.12</w:t>
      </w:r>
      <w:r w:rsidR="007006BC" w:rsidRPr="0009355E">
        <w:rPr>
          <w:rFonts w:ascii="Tahoma" w:hAnsi="Tahoma" w:cs="Tahoma"/>
          <w:bCs/>
          <w:sz w:val="20"/>
          <w:szCs w:val="20"/>
        </w:rPr>
        <w:t>.2024</w:t>
      </w:r>
      <w:r w:rsidR="00A47AFF" w:rsidRPr="0009355E">
        <w:rPr>
          <w:rFonts w:ascii="Tahoma" w:hAnsi="Tahoma" w:cs="Tahoma"/>
          <w:bCs/>
          <w:sz w:val="20"/>
          <w:szCs w:val="20"/>
        </w:rPr>
        <w:t xml:space="preserve"> </w:t>
      </w:r>
      <w:r w:rsidRPr="0009355E">
        <w:rPr>
          <w:rFonts w:ascii="Tahoma" w:hAnsi="Tahoma" w:cs="Tahoma"/>
          <w:bCs/>
          <w:sz w:val="20"/>
          <w:szCs w:val="20"/>
        </w:rPr>
        <w:t>r.</w:t>
      </w:r>
      <w:r w:rsidR="00403751" w:rsidRPr="0009355E">
        <w:rPr>
          <w:rFonts w:ascii="Tahoma" w:hAnsi="Tahoma" w:cs="Tahoma"/>
          <w:sz w:val="20"/>
          <w:szCs w:val="20"/>
        </w:rPr>
        <w:t xml:space="preserve"> </w:t>
      </w:r>
      <w:r w:rsidRPr="0009355E">
        <w:rPr>
          <w:rFonts w:ascii="Tahoma" w:hAnsi="Tahoma" w:cs="Tahoma"/>
          <w:sz w:val="20"/>
          <w:szCs w:val="20"/>
        </w:rPr>
        <w:t>przedstawiam ofertę:</w:t>
      </w:r>
    </w:p>
    <w:p w14:paraId="3C85B377" w14:textId="67D57CE0" w:rsidR="0009355E" w:rsidRPr="0009355E" w:rsidRDefault="0009355E" w:rsidP="0009355E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>Do części 1: Proszę wskazać TAK/NIE</w:t>
      </w:r>
    </w:p>
    <w:p w14:paraId="3FD0920C" w14:textId="4612DB99" w:rsidR="0009355E" w:rsidRPr="0009355E" w:rsidRDefault="0009355E" w:rsidP="0009355E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>Do części 2: Proszę wskazać TAK/NIE</w:t>
      </w:r>
    </w:p>
    <w:p w14:paraId="39ED13E3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1BC5DAF9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70806116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54F388E1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5EDD6A25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39D22DCC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0DE4094D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05E9849C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56CA92AE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5F996681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2B92FBB4" w14:textId="77777777" w:rsid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359AA436" w14:textId="77777777" w:rsidR="008904E1" w:rsidRDefault="008904E1" w:rsidP="00252F00">
      <w:pPr>
        <w:rPr>
          <w:rFonts w:ascii="Tahoma" w:hAnsi="Tahoma" w:cs="Tahoma"/>
          <w:sz w:val="20"/>
          <w:szCs w:val="20"/>
        </w:rPr>
      </w:pPr>
    </w:p>
    <w:p w14:paraId="5EC0D82F" w14:textId="77777777" w:rsidR="0009355E" w:rsidRPr="0009355E" w:rsidRDefault="0009355E" w:rsidP="00252F00">
      <w:pPr>
        <w:rPr>
          <w:rFonts w:ascii="Tahoma" w:hAnsi="Tahoma" w:cs="Tahoma"/>
          <w:sz w:val="20"/>
          <w:szCs w:val="20"/>
        </w:rPr>
      </w:pPr>
    </w:p>
    <w:p w14:paraId="602EA7B9" w14:textId="10745326" w:rsidR="002C39C3" w:rsidRPr="0009355E" w:rsidRDefault="00B84E34" w:rsidP="00B84E34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lastRenderedPageBreak/>
        <w:t>CZĘŚĆ 1</w:t>
      </w:r>
    </w:p>
    <w:tbl>
      <w:tblPr>
        <w:tblStyle w:val="TableNormal"/>
        <w:tblW w:w="9461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7"/>
        <w:gridCol w:w="6095"/>
        <w:gridCol w:w="389"/>
      </w:tblGrid>
      <w:tr w:rsidR="008A5E5C" w:rsidRPr="0009355E" w14:paraId="0AC180DE" w14:textId="77777777" w:rsidTr="0009355E">
        <w:trPr>
          <w:trHeight w:val="526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1DF130" w14:textId="68F82776" w:rsidR="008A5E5C" w:rsidRPr="0009355E" w:rsidRDefault="0009355E" w:rsidP="00CE755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7036">
              <w:rPr>
                <w:rFonts w:ascii="Tahoma" w:hAnsi="Tahoma" w:cs="Tahoma"/>
                <w:b/>
                <w:bCs/>
                <w:sz w:val="20"/>
                <w:szCs w:val="20"/>
              </w:rPr>
              <w:t>Kalkulacja cenowa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PLN – część 1</w:t>
            </w: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BA8D0A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09355E" w14:paraId="1845DEC6" w14:textId="77777777" w:rsidTr="0009355E">
        <w:trPr>
          <w:trHeight w:val="55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C797C05" w14:textId="02B70590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Cena </w:t>
            </w:r>
            <w:r w:rsidR="000E0726" w:rsidRPr="0009355E">
              <w:rPr>
                <w:rFonts w:ascii="Tahoma" w:hAnsi="Tahoma" w:cs="Tahoma"/>
                <w:sz w:val="20"/>
                <w:szCs w:val="20"/>
              </w:rPr>
              <w:t>netto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B97AE93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110051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09355E" w14:paraId="3B280808" w14:textId="77777777" w:rsidTr="0009355E">
        <w:trPr>
          <w:trHeight w:val="53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B800003" w14:textId="0F238B9B" w:rsidR="008A5E5C" w:rsidRPr="0009355E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Wartość podatku VAT (jeśli dotyczy)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88D41C5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20CB67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09355E" w14:paraId="58F968F2" w14:textId="77777777" w:rsidTr="0009355E">
        <w:trPr>
          <w:trHeight w:val="53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6743433" w14:textId="367FFFEC" w:rsidR="008A5E5C" w:rsidRPr="0009355E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Cena brutto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3034825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F36F16" w14:textId="77777777" w:rsidR="008A5E5C" w:rsidRPr="0009355E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E55E7D" w14:textId="77777777" w:rsidR="002C39C3" w:rsidRPr="0009355E" w:rsidRDefault="002C39C3">
      <w:pPr>
        <w:widowControl w:val="0"/>
        <w:spacing w:line="240" w:lineRule="auto"/>
        <w:ind w:left="10" w:hanging="10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4524"/>
        <w:gridCol w:w="4522"/>
      </w:tblGrid>
      <w:tr w:rsidR="008A5E5C" w:rsidRPr="0009355E" w14:paraId="137132EC" w14:textId="77777777" w:rsidTr="006471A5">
        <w:tc>
          <w:tcPr>
            <w:tcW w:w="9046" w:type="dxa"/>
            <w:gridSpan w:val="2"/>
          </w:tcPr>
          <w:p w14:paraId="64C2F477" w14:textId="1ADCCD96" w:rsidR="008A5E5C" w:rsidRPr="0009355E" w:rsidRDefault="008A5E5C" w:rsidP="004516E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Warunki udziału w postępowaniu</w:t>
            </w:r>
            <w:r w:rsid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– część 1</w:t>
            </w:r>
          </w:p>
          <w:p w14:paraId="2A8A371E" w14:textId="7AA3EB55" w:rsidR="00C16042" w:rsidRPr="0009355E" w:rsidRDefault="00C16042" w:rsidP="004516E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Oświadczamy, iż:</w:t>
            </w:r>
          </w:p>
        </w:tc>
      </w:tr>
      <w:tr w:rsidR="008A5E5C" w:rsidRPr="0009355E" w14:paraId="7D054D8D" w14:textId="77777777" w:rsidTr="006471A5">
        <w:tc>
          <w:tcPr>
            <w:tcW w:w="4524" w:type="dxa"/>
          </w:tcPr>
          <w:p w14:paraId="78BB43F9" w14:textId="2A77F3C1" w:rsidR="008A5E5C" w:rsidRPr="0009355E" w:rsidRDefault="008A5E5C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znajduje się w dobrej sytuacji ekonomicznej i finansowej, zapewniającej realizację umowy</w:t>
            </w:r>
            <w:r w:rsidR="007A7355" w:rsidRPr="0009355E">
              <w:rPr>
                <w:rFonts w:ascii="Tahoma" w:hAnsi="Tahoma" w:cs="Tahoma"/>
                <w:sz w:val="20"/>
                <w:szCs w:val="20"/>
              </w:rPr>
              <w:t xml:space="preserve"> oraz wniósł wadium w wysokości </w:t>
            </w:r>
            <w:r w:rsidR="008904E1">
              <w:rPr>
                <w:rFonts w:ascii="Tahoma" w:hAnsi="Tahoma" w:cs="Tahoma"/>
                <w:sz w:val="20"/>
                <w:szCs w:val="20"/>
              </w:rPr>
              <w:t>48</w:t>
            </w:r>
            <w:r w:rsidR="007A7355" w:rsidRPr="0009355E">
              <w:rPr>
                <w:rFonts w:ascii="Tahoma" w:hAnsi="Tahoma" w:cs="Tahoma"/>
                <w:sz w:val="20"/>
                <w:szCs w:val="20"/>
              </w:rPr>
              <w:t> 000,00 PLN.</w:t>
            </w:r>
          </w:p>
        </w:tc>
        <w:tc>
          <w:tcPr>
            <w:tcW w:w="4522" w:type="dxa"/>
          </w:tcPr>
          <w:p w14:paraId="432BA928" w14:textId="3D3C1033" w:rsidR="008A5E5C" w:rsidRPr="0009355E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09355E" w14:paraId="30F011FF" w14:textId="77777777" w:rsidTr="006471A5">
        <w:tc>
          <w:tcPr>
            <w:tcW w:w="4524" w:type="dxa"/>
          </w:tcPr>
          <w:p w14:paraId="4F7D1B40" w14:textId="2FDF9F9A" w:rsidR="008A5E5C" w:rsidRPr="0009355E" w:rsidRDefault="008A5E5C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dysponuje potencjałem technicznym niezbędnym do wykonania zamówienia</w:t>
            </w:r>
            <w:r w:rsidR="00B84E34" w:rsidRPr="0009355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522" w:type="dxa"/>
          </w:tcPr>
          <w:p w14:paraId="0D8B3800" w14:textId="55B0D1CE" w:rsidR="008A5E5C" w:rsidRPr="0009355E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B84E34" w:rsidRPr="0009355E" w14:paraId="6B1A48C7" w14:textId="77777777" w:rsidTr="006471A5">
        <w:tc>
          <w:tcPr>
            <w:tcW w:w="4524" w:type="dxa"/>
          </w:tcPr>
          <w:p w14:paraId="36A865F6" w14:textId="066C66E3" w:rsidR="00B84E34" w:rsidRPr="0009355E" w:rsidRDefault="00B84E34" w:rsidP="00B84E34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Oferent posiada </w:t>
            </w:r>
            <w:r w:rsidRPr="0009355E">
              <w:rPr>
                <w:rFonts w:ascii="Tahoma" w:eastAsia="Tahoma" w:hAnsi="Tahoma" w:cs="Tahoma"/>
                <w:sz w:val="20"/>
                <w:szCs w:val="20"/>
              </w:rPr>
              <w:t>wiedzę i doświadczenie niezbędne do wykonania zamówienia</w:t>
            </w:r>
            <w:r w:rsidR="00B6022E">
              <w:rPr>
                <w:rFonts w:ascii="Tahoma" w:eastAsia="Tahoma" w:hAnsi="Tahoma" w:cs="Tahoma"/>
                <w:sz w:val="20"/>
                <w:szCs w:val="20"/>
              </w:rPr>
              <w:t>:</w:t>
            </w:r>
          </w:p>
          <w:p w14:paraId="290F2292" w14:textId="56B726AB" w:rsidR="00B6022E" w:rsidRPr="00B6022E" w:rsidRDefault="00B6022E" w:rsidP="00B6022E">
            <w:pPr>
              <w:pStyle w:val="Akapitzlist"/>
              <w:numPr>
                <w:ilvl w:val="0"/>
                <w:numId w:val="10"/>
              </w:num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022E">
              <w:rPr>
                <w:rFonts w:ascii="Tahoma" w:hAnsi="Tahoma" w:cs="Tahoma"/>
                <w:sz w:val="20"/>
                <w:szCs w:val="20"/>
              </w:rPr>
              <w:t xml:space="preserve">jeżeli prowadzi działalność gospodarczą dłużej niż 4 lata przed upływem terminu składania ofert – musi udokumentować należyte wykonanie co najmniej </w:t>
            </w:r>
            <w:r w:rsidR="0035688C">
              <w:rPr>
                <w:rFonts w:ascii="Tahoma" w:hAnsi="Tahoma" w:cs="Tahoma"/>
                <w:sz w:val="20"/>
                <w:szCs w:val="20"/>
              </w:rPr>
              <w:t>2</w:t>
            </w:r>
            <w:r w:rsidRPr="00B6022E">
              <w:rPr>
                <w:rFonts w:ascii="Tahoma" w:hAnsi="Tahoma" w:cs="Tahoma"/>
                <w:sz w:val="20"/>
                <w:szCs w:val="20"/>
              </w:rPr>
              <w:t xml:space="preserve"> robót budowlanych w budynkach o dowolnej powierzchni użytkowej</w:t>
            </w:r>
          </w:p>
          <w:p w14:paraId="44AE02D2" w14:textId="77777777" w:rsidR="00B6022E" w:rsidRPr="00B6022E" w:rsidRDefault="00B6022E" w:rsidP="00B6022E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022E">
              <w:rPr>
                <w:rFonts w:ascii="Tahoma" w:hAnsi="Tahoma" w:cs="Tahoma"/>
                <w:sz w:val="20"/>
                <w:szCs w:val="20"/>
              </w:rPr>
              <w:t>lub</w:t>
            </w:r>
          </w:p>
          <w:p w14:paraId="62AF0C93" w14:textId="3EDEDBA6" w:rsidR="00B6022E" w:rsidRPr="00B6022E" w:rsidRDefault="00B6022E" w:rsidP="00B6022E">
            <w:pPr>
              <w:pStyle w:val="Akapitzlist"/>
              <w:numPr>
                <w:ilvl w:val="0"/>
                <w:numId w:val="10"/>
              </w:num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022E">
              <w:rPr>
                <w:rFonts w:ascii="Tahoma" w:hAnsi="Tahoma" w:cs="Tahoma"/>
                <w:sz w:val="20"/>
                <w:szCs w:val="20"/>
              </w:rPr>
              <w:t>jeżeli prowadzi działalność gospodarczą krócej niż 4 lata przed upływem terminu składania ofert – musi udokumentować należyte wykonanie co najmniej 2 robót budowlanych w budynkach o powierzchni użytkowej co najmniej 900 m2.</w:t>
            </w:r>
          </w:p>
          <w:p w14:paraId="70825EE2" w14:textId="77777777" w:rsidR="00B6022E" w:rsidRPr="00B6022E" w:rsidRDefault="00B6022E" w:rsidP="00B6022E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022E">
              <w:rPr>
                <w:rFonts w:ascii="Tahoma" w:hAnsi="Tahoma" w:cs="Tahoma"/>
                <w:sz w:val="20"/>
                <w:szCs w:val="20"/>
              </w:rPr>
              <w:t>Aby Zamawiający uznał, iż Oferent spełnia jedno z powyższych kryteriów, niezbędne jest wskazanie w treści dołączonych dokumentów zakresu prac, nabywcy oraz daty realizacji prac.</w:t>
            </w:r>
          </w:p>
          <w:p w14:paraId="2523AB9C" w14:textId="547EEB21" w:rsidR="00B84E34" w:rsidRPr="0009355E" w:rsidRDefault="00B6022E" w:rsidP="00B6022E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6022E">
              <w:rPr>
                <w:rFonts w:ascii="Tahoma" w:hAnsi="Tahoma" w:cs="Tahoma"/>
                <w:sz w:val="20"/>
                <w:szCs w:val="20"/>
              </w:rPr>
              <w:t xml:space="preserve">Do oferty należy dołączyć dokumenty potwierdzające należyte wykonanie usług, przy czym dowodami, o których mowa, są referencje bądź inne dokumenty wystawione przed </w:t>
            </w:r>
            <w:r w:rsidRPr="00B6022E">
              <w:rPr>
                <w:rFonts w:ascii="Tahoma" w:hAnsi="Tahoma" w:cs="Tahoma"/>
                <w:sz w:val="20"/>
                <w:szCs w:val="20"/>
              </w:rPr>
              <w:lastRenderedPageBreak/>
              <w:t>podmiot, na rzecz którego wykonywane były usługi, np. umowa z zamawiającym wraz z protokołem odbioru, a jeżeli z uzasadnionej przyczyny o obiektywnym charakterze Oferent nie jest w stanie uzyskać tych dokumentów – oświadczenie Oferenta.</w:t>
            </w:r>
          </w:p>
        </w:tc>
        <w:tc>
          <w:tcPr>
            <w:tcW w:w="4522" w:type="dxa"/>
          </w:tcPr>
          <w:p w14:paraId="647B5936" w14:textId="50E0B13F" w:rsidR="00B84E34" w:rsidRPr="0009355E" w:rsidRDefault="00B84E34" w:rsidP="00B84E3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 xml:space="preserve">Proszę wskazać TAK/NIE </w:t>
            </w:r>
          </w:p>
        </w:tc>
      </w:tr>
      <w:tr w:rsidR="008A5E5C" w:rsidRPr="0009355E" w14:paraId="205206A0" w14:textId="77777777" w:rsidTr="006471A5">
        <w:tc>
          <w:tcPr>
            <w:tcW w:w="4524" w:type="dxa"/>
          </w:tcPr>
          <w:p w14:paraId="04EF2DBF" w14:textId="0A3BB109" w:rsidR="008A5E5C" w:rsidRPr="0009355E" w:rsidRDefault="008A5E5C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</w:t>
            </w:r>
            <w:r w:rsidR="007A7355" w:rsidRPr="0009355E">
              <w:rPr>
                <w:rFonts w:ascii="Tahoma" w:hAnsi="Tahoma" w:cs="Tahoma"/>
                <w:sz w:val="20"/>
                <w:szCs w:val="20"/>
              </w:rPr>
              <w:t xml:space="preserve">t dysponuje </w:t>
            </w:r>
            <w:r w:rsidRPr="0009355E">
              <w:rPr>
                <w:rFonts w:ascii="Tahoma" w:hAnsi="Tahoma" w:cs="Tahoma"/>
                <w:sz w:val="20"/>
                <w:szCs w:val="20"/>
              </w:rPr>
              <w:t>osobami zdolnymi do wykonania przedmiotu zamówienia</w:t>
            </w:r>
            <w:r w:rsidR="007A7355" w:rsidRPr="0009355E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4522" w:type="dxa"/>
          </w:tcPr>
          <w:p w14:paraId="66BA9E26" w14:textId="56C89A35" w:rsidR="008A5E5C" w:rsidRPr="0009355E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09355E" w14:paraId="7F069498" w14:textId="77777777" w:rsidTr="006471A5">
        <w:tc>
          <w:tcPr>
            <w:tcW w:w="4524" w:type="dxa"/>
          </w:tcPr>
          <w:p w14:paraId="05D4F468" w14:textId="068DF221" w:rsidR="008A5E5C" w:rsidRPr="0009355E" w:rsidRDefault="008A5E5C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posiada uprawnienia do wykonania określonej działalności zgodnie z ustawodawstwem kraju, na terenie którego prowadzi działalność</w:t>
            </w:r>
          </w:p>
        </w:tc>
        <w:tc>
          <w:tcPr>
            <w:tcW w:w="4522" w:type="dxa"/>
          </w:tcPr>
          <w:p w14:paraId="55B0E9CF" w14:textId="288CE213" w:rsidR="008A5E5C" w:rsidRPr="0009355E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09355E" w14:paraId="0D97BC7B" w14:textId="77777777" w:rsidTr="006471A5">
        <w:tc>
          <w:tcPr>
            <w:tcW w:w="4524" w:type="dxa"/>
          </w:tcPr>
          <w:p w14:paraId="3A7F88B9" w14:textId="7FD595E0" w:rsidR="008A5E5C" w:rsidRPr="0009355E" w:rsidRDefault="008A5E5C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nie podlega wykluczeniu, tj. nie otwarto wobec niego likwidacji i nie ogłoszono upadłości</w:t>
            </w:r>
          </w:p>
        </w:tc>
        <w:tc>
          <w:tcPr>
            <w:tcW w:w="4522" w:type="dxa"/>
          </w:tcPr>
          <w:p w14:paraId="49AD04A3" w14:textId="1997B889" w:rsidR="008A5E5C" w:rsidRPr="0009355E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09355E" w:rsidRPr="0009355E" w14:paraId="4FA22188" w14:textId="77777777" w:rsidTr="006471A5">
        <w:tc>
          <w:tcPr>
            <w:tcW w:w="4524" w:type="dxa"/>
          </w:tcPr>
          <w:p w14:paraId="2CA89F23" w14:textId="5C1F34C3" w:rsidR="0009355E" w:rsidRPr="0009355E" w:rsidRDefault="0009355E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Oferowany zakres robót budowlanych spełnia wymagania określone w zapytaniu ofertowym.</w:t>
            </w:r>
          </w:p>
        </w:tc>
        <w:tc>
          <w:tcPr>
            <w:tcW w:w="4522" w:type="dxa"/>
          </w:tcPr>
          <w:p w14:paraId="5BEDDF73" w14:textId="4E1CD13D" w:rsidR="0009355E" w:rsidRPr="0009355E" w:rsidRDefault="0009355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6471A5" w:rsidRPr="0009355E" w14:paraId="5721ED78" w14:textId="77777777" w:rsidTr="006471A5">
        <w:tc>
          <w:tcPr>
            <w:tcW w:w="4524" w:type="dxa"/>
          </w:tcPr>
          <w:p w14:paraId="7CBCCDE9" w14:textId="77777777" w:rsidR="006471A5" w:rsidRPr="0009355E" w:rsidRDefault="006471A5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Rodzaj płatności</w:t>
            </w:r>
          </w:p>
          <w:p w14:paraId="721D853D" w14:textId="1A6ACD46" w:rsidR="006471A5" w:rsidRPr="0009355E" w:rsidRDefault="006471A5" w:rsidP="00C160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(Proszę wybrać preferowany sposób płatności)</w:t>
            </w:r>
          </w:p>
        </w:tc>
        <w:tc>
          <w:tcPr>
            <w:tcW w:w="4522" w:type="dxa"/>
          </w:tcPr>
          <w:p w14:paraId="26E547C6" w14:textId="77777777" w:rsidR="006471A5" w:rsidRPr="0009355E" w:rsidRDefault="006471A5" w:rsidP="006471A5">
            <w:pPr>
              <w:pStyle w:val="Defaul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778D86" wp14:editId="1B7CF8EA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-2540</wp:posOffset>
                      </wp:positionV>
                      <wp:extent cx="209550" cy="152400"/>
                      <wp:effectExtent l="0" t="0" r="19050" b="19050"/>
                      <wp:wrapNone/>
                      <wp:docPr id="1863145659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87EF2" id="Prostokąt 2" o:spid="_x0000_s1026" style="position:absolute;margin-left:85.15pt;margin-top:-.2pt;width:16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Jednorazowa </w:t>
            </w:r>
          </w:p>
          <w:p w14:paraId="718D5C7C" w14:textId="44FF3A97" w:rsidR="006471A5" w:rsidRPr="0009355E" w:rsidRDefault="006471A5" w:rsidP="006471A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65FB6E" wp14:editId="776B7D4E">
                      <wp:simplePos x="0" y="0"/>
                      <wp:positionH relativeFrom="column">
                        <wp:posOffset>1106805</wp:posOffset>
                      </wp:positionH>
                      <wp:positionV relativeFrom="paragraph">
                        <wp:posOffset>223520</wp:posOffset>
                      </wp:positionV>
                      <wp:extent cx="209550" cy="152400"/>
                      <wp:effectExtent l="0" t="0" r="19050" b="19050"/>
                      <wp:wrapNone/>
                      <wp:docPr id="27903503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58A1EE" id="Prostokąt 2" o:spid="_x0000_s1026" style="position:absolute;margin-left:87.15pt;margin-top:17.6pt;width:16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Częściowa zgodnie z treścią zapytania ofertowego </w:t>
            </w:r>
          </w:p>
        </w:tc>
      </w:tr>
      <w:tr w:rsidR="008904E1" w:rsidRPr="0009355E" w14:paraId="2222DD60" w14:textId="77777777" w:rsidTr="006471A5">
        <w:tc>
          <w:tcPr>
            <w:tcW w:w="4524" w:type="dxa"/>
          </w:tcPr>
          <w:p w14:paraId="37BAA9E5" w14:textId="23C00F6D" w:rsidR="008904E1" w:rsidRPr="0009355E" w:rsidRDefault="008904E1" w:rsidP="00890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Okres gwarancji</w:t>
            </w:r>
          </w:p>
        </w:tc>
        <w:tc>
          <w:tcPr>
            <w:tcW w:w="4522" w:type="dxa"/>
          </w:tcPr>
          <w:p w14:paraId="1A1C7F99" w14:textId="3733E15E" w:rsidR="008904E1" w:rsidRPr="00112B09" w:rsidRDefault="008904E1" w:rsidP="008904E1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112B09">
              <w:rPr>
                <w:rFonts w:ascii="Tahoma" w:hAnsi="Tahoma" w:cs="Tahoma"/>
                <w:sz w:val="20"/>
                <w:szCs w:val="20"/>
              </w:rPr>
              <w:t>Gwarancja 24 miesi</w:t>
            </w:r>
            <w:r w:rsidR="0055375E">
              <w:rPr>
                <w:rFonts w:ascii="Tahoma" w:hAnsi="Tahoma" w:cs="Tahoma"/>
                <w:sz w:val="20"/>
                <w:szCs w:val="20"/>
              </w:rPr>
              <w:t>ą</w:t>
            </w:r>
            <w:r w:rsidRPr="00112B09">
              <w:rPr>
                <w:rFonts w:ascii="Tahoma" w:hAnsi="Tahoma" w:cs="Tahoma"/>
                <w:sz w:val="20"/>
                <w:szCs w:val="20"/>
              </w:rPr>
              <w:t>c</w:t>
            </w:r>
            <w:r w:rsidRPr="00112B09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2E8C98D" wp14:editId="67890F3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-1270</wp:posOffset>
                      </wp:positionV>
                      <wp:extent cx="209550" cy="152400"/>
                      <wp:effectExtent l="0" t="0" r="19050" b="19050"/>
                      <wp:wrapNone/>
                      <wp:docPr id="33353039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F0ADCF" id="Prostokąt 2" o:spid="_x0000_s1026" style="position:absolute;margin-left:-.35pt;margin-top:-.1pt;width:16.5pt;height:1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="0055375E">
              <w:rPr>
                <w:rFonts w:ascii="Tahoma" w:hAnsi="Tahoma" w:cs="Tahoma"/>
                <w:sz w:val="20"/>
                <w:szCs w:val="20"/>
              </w:rPr>
              <w:t>e</w:t>
            </w:r>
          </w:p>
          <w:p w14:paraId="5257D07F" w14:textId="203045C6" w:rsidR="008904E1" w:rsidRPr="00112B09" w:rsidRDefault="008904E1" w:rsidP="008904E1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112B09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1018DD70" wp14:editId="24F3D739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2540</wp:posOffset>
                      </wp:positionV>
                      <wp:extent cx="209550" cy="152400"/>
                      <wp:effectExtent l="0" t="0" r="19050" b="19050"/>
                      <wp:wrapNone/>
                      <wp:docPr id="28164102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60359A" id="Prostokąt 2" o:spid="_x0000_s1026" style="position:absolute;margin-left:-.6pt;margin-top:.2pt;width:16.5pt;height:12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112B09">
              <w:rPr>
                <w:rFonts w:ascii="Tahoma" w:hAnsi="Tahoma" w:cs="Tahoma"/>
                <w:sz w:val="20"/>
                <w:szCs w:val="20"/>
              </w:rPr>
              <w:t>Gwarancja 36 miesięc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</w:p>
          <w:p w14:paraId="0DE66FA8" w14:textId="5F972B41" w:rsidR="008904E1" w:rsidRPr="00112B09" w:rsidRDefault="008904E1" w:rsidP="008904E1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112B09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39946EC3" wp14:editId="0E6A0C8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2540</wp:posOffset>
                      </wp:positionV>
                      <wp:extent cx="209550" cy="152400"/>
                      <wp:effectExtent l="0" t="0" r="19050" b="19050"/>
                      <wp:wrapNone/>
                      <wp:docPr id="288898970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C8D51B" id="Prostokąt 2" o:spid="_x0000_s1026" style="position:absolute;margin-left:-.6pt;margin-top:.2pt;width:16.5pt;height:1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112B09">
              <w:rPr>
                <w:rFonts w:ascii="Tahoma" w:hAnsi="Tahoma" w:cs="Tahoma"/>
                <w:sz w:val="20"/>
                <w:szCs w:val="20"/>
              </w:rPr>
              <w:t>Gwarancja 48 miesięcy</w:t>
            </w:r>
          </w:p>
          <w:p w14:paraId="0F148AF0" w14:textId="78BFF429" w:rsidR="008904E1" w:rsidRPr="0009355E" w:rsidRDefault="008904E1" w:rsidP="008904E1">
            <w:pPr>
              <w:pStyle w:val="Default"/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112B09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156E664A" wp14:editId="4756EBEA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2540</wp:posOffset>
                      </wp:positionV>
                      <wp:extent cx="209550" cy="152400"/>
                      <wp:effectExtent l="0" t="0" r="19050" b="19050"/>
                      <wp:wrapNone/>
                      <wp:docPr id="1901059148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C4FF4B" id="Prostokąt 2" o:spid="_x0000_s1026" style="position:absolute;margin-left:-.6pt;margin-top:.2pt;width:16.5pt;height:12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112B09">
              <w:rPr>
                <w:rFonts w:ascii="Tahoma" w:hAnsi="Tahoma" w:cs="Tahoma"/>
                <w:sz w:val="20"/>
                <w:szCs w:val="20"/>
              </w:rPr>
              <w:t>Gwarancja 60 miesięcy</w:t>
            </w:r>
          </w:p>
        </w:tc>
      </w:tr>
    </w:tbl>
    <w:p w14:paraId="1F51528B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E925FF3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32F0140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13EDAA3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677AAE1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857976F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879D504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D1F562A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77B0FB4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9F914FC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D3F53EA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B61EE3D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3CB1C03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62525AA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39D8A96" w14:textId="77777777" w:rsidR="0009355E" w:rsidRDefault="0009355E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D1FFF62" w14:textId="75FF5167" w:rsidR="00C16042" w:rsidRPr="0009355E" w:rsidRDefault="00C16042" w:rsidP="00C16042">
      <w:pPr>
        <w:widowControl w:val="0"/>
        <w:spacing w:line="240" w:lineRule="auto"/>
        <w:ind w:left="118" w:hanging="118"/>
        <w:jc w:val="center"/>
        <w:rPr>
          <w:rFonts w:ascii="Tahoma" w:hAnsi="Tahoma" w:cs="Tahoma"/>
          <w:b/>
          <w:bCs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lastRenderedPageBreak/>
        <w:t>CZĘŚĆ 2</w:t>
      </w: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746"/>
        <w:gridCol w:w="6304"/>
        <w:gridCol w:w="180"/>
      </w:tblGrid>
      <w:tr w:rsidR="00C16042" w:rsidRPr="0009355E" w14:paraId="6356EF65" w14:textId="77777777" w:rsidTr="00195004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5026583" w14:textId="6C16CCC3" w:rsidR="00C16042" w:rsidRPr="0009355E" w:rsidRDefault="0009355E" w:rsidP="0019500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97036">
              <w:rPr>
                <w:rFonts w:ascii="Tahoma" w:hAnsi="Tahoma" w:cs="Tahoma"/>
                <w:b/>
                <w:bCs/>
                <w:sz w:val="20"/>
                <w:szCs w:val="20"/>
              </w:rPr>
              <w:t>Kalkulacja cenowa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PLN – część 2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FD168D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6042" w:rsidRPr="0009355E" w14:paraId="0B7E8E2A" w14:textId="77777777" w:rsidTr="00195004">
        <w:trPr>
          <w:trHeight w:val="551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92ADD2C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Cena netto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C738E8B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302EC2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6042" w:rsidRPr="0009355E" w14:paraId="09A31B92" w14:textId="77777777" w:rsidTr="0019500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12091E4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Wartość podatku VAT (jeśli dotyczy)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298986E3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0868A4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6042" w:rsidRPr="0009355E" w14:paraId="252EB9C0" w14:textId="77777777" w:rsidTr="0019500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1656829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Cena brutto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A59C89C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71C8BD" w14:textId="77777777" w:rsidR="00C16042" w:rsidRPr="0009355E" w:rsidRDefault="00C16042" w:rsidP="0019500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F19022C" w14:textId="77777777" w:rsidR="00C16042" w:rsidRPr="0009355E" w:rsidRDefault="00C16042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Tabela-Siatka"/>
        <w:tblW w:w="8930" w:type="dxa"/>
        <w:tblInd w:w="279" w:type="dxa"/>
        <w:tblLook w:val="04A0" w:firstRow="1" w:lastRow="0" w:firstColumn="1" w:lastColumn="0" w:noHBand="0" w:noVBand="1"/>
      </w:tblPr>
      <w:tblGrid>
        <w:gridCol w:w="4255"/>
        <w:gridCol w:w="4675"/>
      </w:tblGrid>
      <w:tr w:rsidR="00C16042" w:rsidRPr="0009355E" w14:paraId="12B9128F" w14:textId="77777777" w:rsidTr="00A97A6D">
        <w:tc>
          <w:tcPr>
            <w:tcW w:w="8930" w:type="dxa"/>
            <w:gridSpan w:val="2"/>
          </w:tcPr>
          <w:p w14:paraId="70168996" w14:textId="0C8EAFB6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Warunki udziału w postępowaniu</w:t>
            </w:r>
            <w:r w:rsid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– część 2</w:t>
            </w:r>
          </w:p>
          <w:p w14:paraId="2BA92339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Oświadczamy, iż:</w:t>
            </w:r>
          </w:p>
        </w:tc>
      </w:tr>
      <w:tr w:rsidR="00C16042" w:rsidRPr="0009355E" w14:paraId="09EE8D02" w14:textId="77777777" w:rsidTr="00A97A6D">
        <w:tc>
          <w:tcPr>
            <w:tcW w:w="4255" w:type="dxa"/>
          </w:tcPr>
          <w:p w14:paraId="6109AB0C" w14:textId="3F85DFBD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znajduje się w dobrej sytuacji ekonomicznej i finansowej, zapewniającej realizację umowy oraz wniósł wadium w wysokości 1</w:t>
            </w:r>
            <w:r w:rsidR="00A97A6D" w:rsidRPr="0009355E">
              <w:rPr>
                <w:rFonts w:ascii="Tahoma" w:hAnsi="Tahoma" w:cs="Tahoma"/>
                <w:sz w:val="20"/>
                <w:szCs w:val="20"/>
              </w:rPr>
              <w:t>9</w:t>
            </w:r>
            <w:r w:rsidRPr="0009355E">
              <w:rPr>
                <w:rFonts w:ascii="Tahoma" w:hAnsi="Tahoma" w:cs="Tahoma"/>
                <w:sz w:val="20"/>
                <w:szCs w:val="20"/>
              </w:rPr>
              <w:t> 000,00 PLN.</w:t>
            </w:r>
          </w:p>
        </w:tc>
        <w:tc>
          <w:tcPr>
            <w:tcW w:w="4675" w:type="dxa"/>
          </w:tcPr>
          <w:p w14:paraId="4AF3E6EA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144A6663" w14:textId="77777777" w:rsidTr="00A97A6D">
        <w:tc>
          <w:tcPr>
            <w:tcW w:w="4255" w:type="dxa"/>
          </w:tcPr>
          <w:p w14:paraId="1FA42BB8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dysponuje potencjałem technicznym niezbędnym do wykonania zamówienia.</w:t>
            </w:r>
          </w:p>
        </w:tc>
        <w:tc>
          <w:tcPr>
            <w:tcW w:w="4675" w:type="dxa"/>
          </w:tcPr>
          <w:p w14:paraId="782DE8D7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2905B751" w14:textId="77777777" w:rsidTr="00A97A6D">
        <w:tc>
          <w:tcPr>
            <w:tcW w:w="4255" w:type="dxa"/>
          </w:tcPr>
          <w:p w14:paraId="05469532" w14:textId="77777777" w:rsidR="00C16042" w:rsidRPr="0009355E" w:rsidRDefault="00C16042" w:rsidP="00195004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Oferent posiada </w:t>
            </w:r>
            <w:r w:rsidRPr="0009355E">
              <w:rPr>
                <w:rFonts w:ascii="Tahoma" w:eastAsia="Tahoma" w:hAnsi="Tahoma" w:cs="Tahoma"/>
                <w:sz w:val="20"/>
                <w:szCs w:val="20"/>
              </w:rPr>
              <w:t>wiedzę i doświadczenie niezbędne do wykonania zamówienia.</w:t>
            </w:r>
          </w:p>
          <w:p w14:paraId="58E506B2" w14:textId="77777777" w:rsidR="008904E1" w:rsidRDefault="008904E1" w:rsidP="008904E1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04E1">
              <w:rPr>
                <w:rFonts w:ascii="Tahoma" w:hAnsi="Tahoma" w:cs="Tahoma"/>
                <w:sz w:val="20"/>
                <w:szCs w:val="20"/>
              </w:rPr>
              <w:t xml:space="preserve">Wymagane jest, aby Oferent posiadał udokumentowane doświadczenie w okresie ostatnich czterech (4) lat przed upływem terminu składania ofert lub jeżeli okres prowadzenia działalności jest krótszy, w tym okresie, wykonał należycie co najmniej dwie roboty budowlane w budynkach o powierzchni użytkowej co najmniej 900 m2. </w:t>
            </w:r>
          </w:p>
          <w:p w14:paraId="5E1E78E0" w14:textId="77777777" w:rsidR="00C16042" w:rsidRPr="0009355E" w:rsidRDefault="00C16042" w:rsidP="00195004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Aby Zamawiający uznał, iż Oferent spełnia powyższe kryterium, niezbędne jest wskazanie w treści dołączonych dokumentów zakresu prac, nabywcę oraz daty realizacji prac.</w:t>
            </w:r>
          </w:p>
          <w:p w14:paraId="521012CC" w14:textId="77777777" w:rsidR="00C16042" w:rsidRPr="0009355E" w:rsidRDefault="00C16042" w:rsidP="00195004">
            <w:pP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Do oferty należy dołączyć dokumenty potwierdzające należyte wykonanie usług, przy czy dowodami, o których, mowa, są referencje bądź inne dokumenty wystawione przed podmiot, na rzecz którego wykonywane były usługi, np. umowa z zamawiającym wraz z protokołem odbioru, a jeżeli z uzasadnionej przyczyny o obiektywnym charakterze Oferent </w:t>
            </w:r>
            <w:r w:rsidRPr="0009355E">
              <w:rPr>
                <w:rFonts w:ascii="Tahoma" w:hAnsi="Tahoma" w:cs="Tahoma"/>
                <w:sz w:val="20"/>
                <w:szCs w:val="20"/>
              </w:rPr>
              <w:lastRenderedPageBreak/>
              <w:t>nie jest w stanie uzyskać tych dokumentów – oświadczenie Oferenta.</w:t>
            </w:r>
          </w:p>
        </w:tc>
        <w:tc>
          <w:tcPr>
            <w:tcW w:w="4675" w:type="dxa"/>
          </w:tcPr>
          <w:p w14:paraId="4DAE0BC1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 xml:space="preserve">Proszę wskazać TAK/NIE </w:t>
            </w:r>
          </w:p>
        </w:tc>
      </w:tr>
      <w:tr w:rsidR="00C16042" w:rsidRPr="0009355E" w14:paraId="1203AF77" w14:textId="77777777" w:rsidTr="00A97A6D">
        <w:tc>
          <w:tcPr>
            <w:tcW w:w="4255" w:type="dxa"/>
          </w:tcPr>
          <w:p w14:paraId="5B566DD9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 xml:space="preserve">Oferent dysponuje osobami zdolnymi do wykonania przedmiotu zamówienia. </w:t>
            </w:r>
          </w:p>
        </w:tc>
        <w:tc>
          <w:tcPr>
            <w:tcW w:w="4675" w:type="dxa"/>
          </w:tcPr>
          <w:p w14:paraId="1DC10C5B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1F6CE7F7" w14:textId="77777777" w:rsidTr="00A97A6D">
        <w:tc>
          <w:tcPr>
            <w:tcW w:w="4255" w:type="dxa"/>
          </w:tcPr>
          <w:p w14:paraId="326F28BF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posiada uprawnienia do wykonania określonej działalności zgodnie z ustawodawstwem kraju, na terenie którego prowadzi działalność</w:t>
            </w:r>
          </w:p>
        </w:tc>
        <w:tc>
          <w:tcPr>
            <w:tcW w:w="4675" w:type="dxa"/>
          </w:tcPr>
          <w:p w14:paraId="6D7AE9EC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145F6B2F" w14:textId="77777777" w:rsidTr="00A97A6D">
        <w:tc>
          <w:tcPr>
            <w:tcW w:w="4255" w:type="dxa"/>
          </w:tcPr>
          <w:p w14:paraId="300BB17E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Oferent nie podlega wykluczeniu, tj. nie otwarto wobec niego likwidacji i nie ogłoszono upadłości</w:t>
            </w:r>
          </w:p>
        </w:tc>
        <w:tc>
          <w:tcPr>
            <w:tcW w:w="4675" w:type="dxa"/>
          </w:tcPr>
          <w:p w14:paraId="4BA5028B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09355E" w:rsidRPr="0009355E" w14:paraId="4CD1A794" w14:textId="77777777" w:rsidTr="00A97A6D">
        <w:tc>
          <w:tcPr>
            <w:tcW w:w="4255" w:type="dxa"/>
          </w:tcPr>
          <w:p w14:paraId="2B69F648" w14:textId="3CE1EC1F" w:rsidR="0009355E" w:rsidRPr="0009355E" w:rsidRDefault="0009355E" w:rsidP="000935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Oferowany zakres robót budowlanych spełnia wymagania określone w zapytaniu ofertowym.</w:t>
            </w:r>
          </w:p>
        </w:tc>
        <w:tc>
          <w:tcPr>
            <w:tcW w:w="4675" w:type="dxa"/>
          </w:tcPr>
          <w:p w14:paraId="1B19EE24" w14:textId="422C3E17" w:rsidR="0009355E" w:rsidRPr="0009355E" w:rsidRDefault="0009355E" w:rsidP="0009355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C16042" w:rsidRPr="0009355E" w14:paraId="49F0A311" w14:textId="77777777" w:rsidTr="00A97A6D">
        <w:tc>
          <w:tcPr>
            <w:tcW w:w="4255" w:type="dxa"/>
          </w:tcPr>
          <w:p w14:paraId="2B9FB800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Rodzaj płatności</w:t>
            </w:r>
          </w:p>
          <w:p w14:paraId="2962AE3F" w14:textId="77777777" w:rsidR="00C16042" w:rsidRPr="0009355E" w:rsidRDefault="00C16042" w:rsidP="001950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(Proszę wybrać preferowany sposób płatności)</w:t>
            </w:r>
          </w:p>
        </w:tc>
        <w:tc>
          <w:tcPr>
            <w:tcW w:w="4675" w:type="dxa"/>
          </w:tcPr>
          <w:p w14:paraId="49C35CFC" w14:textId="77777777" w:rsidR="00C16042" w:rsidRPr="0009355E" w:rsidRDefault="00C16042" w:rsidP="00195004">
            <w:pPr>
              <w:pStyle w:val="Defaul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AC9E84" wp14:editId="0C49F18B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-2540</wp:posOffset>
                      </wp:positionV>
                      <wp:extent cx="209550" cy="152400"/>
                      <wp:effectExtent l="0" t="0" r="19050" b="19050"/>
                      <wp:wrapNone/>
                      <wp:docPr id="72389969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E52C8C" id="Prostokąt 2" o:spid="_x0000_s1026" style="position:absolute;margin-left:85.15pt;margin-top:-.2pt;width:16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Jednorazowa </w:t>
            </w:r>
          </w:p>
          <w:p w14:paraId="66D30EEE" w14:textId="77777777" w:rsidR="00C16042" w:rsidRPr="0009355E" w:rsidRDefault="00C16042" w:rsidP="0019500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355E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C40ED5" wp14:editId="7B79B0BB">
                      <wp:simplePos x="0" y="0"/>
                      <wp:positionH relativeFrom="column">
                        <wp:posOffset>1106805</wp:posOffset>
                      </wp:positionH>
                      <wp:positionV relativeFrom="paragraph">
                        <wp:posOffset>223520</wp:posOffset>
                      </wp:positionV>
                      <wp:extent cx="209550" cy="152400"/>
                      <wp:effectExtent l="0" t="0" r="19050" b="19050"/>
                      <wp:wrapNone/>
                      <wp:docPr id="158065007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0B0569" id="Prostokąt 2" o:spid="_x0000_s1026" style="position:absolute;margin-left:87.15pt;margin-top:17.6pt;width:16.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Pr="0009355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Częściowa zgodnie z treścią zapytania ofertowego </w:t>
            </w:r>
          </w:p>
        </w:tc>
      </w:tr>
      <w:tr w:rsidR="008904E1" w:rsidRPr="0009355E" w14:paraId="3FE07ED3" w14:textId="77777777" w:rsidTr="00A97A6D">
        <w:tc>
          <w:tcPr>
            <w:tcW w:w="4255" w:type="dxa"/>
          </w:tcPr>
          <w:p w14:paraId="195FBFAA" w14:textId="47378C01" w:rsidR="008904E1" w:rsidRPr="0009355E" w:rsidRDefault="008904E1" w:rsidP="008904E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Okres gwarancji</w:t>
            </w:r>
          </w:p>
        </w:tc>
        <w:tc>
          <w:tcPr>
            <w:tcW w:w="4675" w:type="dxa"/>
          </w:tcPr>
          <w:p w14:paraId="3902E199" w14:textId="13A6CCEB" w:rsidR="008904E1" w:rsidRPr="00112B09" w:rsidRDefault="008904E1" w:rsidP="008904E1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112B09">
              <w:rPr>
                <w:rFonts w:ascii="Tahoma" w:hAnsi="Tahoma" w:cs="Tahoma"/>
                <w:sz w:val="20"/>
                <w:szCs w:val="20"/>
              </w:rPr>
              <w:t>Gwarancja 24 miesi</w:t>
            </w:r>
            <w:r w:rsidRPr="00112B09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2FFF93B8" wp14:editId="7AD2D26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-1270</wp:posOffset>
                      </wp:positionV>
                      <wp:extent cx="209550" cy="152400"/>
                      <wp:effectExtent l="0" t="0" r="19050" b="19050"/>
                      <wp:wrapNone/>
                      <wp:docPr id="476678097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17609" id="Prostokąt 2" o:spid="_x0000_s1026" style="position:absolute;margin-left:-.35pt;margin-top:-.1pt;width:16.5pt;height:1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 w:rsidR="0055375E">
              <w:rPr>
                <w:rFonts w:ascii="Tahoma" w:hAnsi="Tahoma" w:cs="Tahoma"/>
                <w:sz w:val="20"/>
                <w:szCs w:val="20"/>
              </w:rPr>
              <w:t>ące</w:t>
            </w:r>
          </w:p>
          <w:p w14:paraId="3E957F40" w14:textId="77777777" w:rsidR="008904E1" w:rsidRPr="00112B09" w:rsidRDefault="008904E1" w:rsidP="008904E1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112B09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04DED473" wp14:editId="7388EC35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2540</wp:posOffset>
                      </wp:positionV>
                      <wp:extent cx="209550" cy="152400"/>
                      <wp:effectExtent l="0" t="0" r="19050" b="19050"/>
                      <wp:wrapNone/>
                      <wp:docPr id="542860140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DACF3" id="Prostokąt 2" o:spid="_x0000_s1026" style="position:absolute;margin-left:-.6pt;margin-top:.2pt;width:16.5pt;height:1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112B09">
              <w:rPr>
                <w:rFonts w:ascii="Tahoma" w:hAnsi="Tahoma" w:cs="Tahoma"/>
                <w:sz w:val="20"/>
                <w:szCs w:val="20"/>
              </w:rPr>
              <w:t>Gwarancja 36 miesięc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</w:p>
          <w:p w14:paraId="083F9DD5" w14:textId="77777777" w:rsidR="008904E1" w:rsidRPr="00112B09" w:rsidRDefault="008904E1" w:rsidP="008904E1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112B09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66DAA271" wp14:editId="6C96A62F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2540</wp:posOffset>
                      </wp:positionV>
                      <wp:extent cx="209550" cy="152400"/>
                      <wp:effectExtent l="0" t="0" r="19050" b="19050"/>
                      <wp:wrapNone/>
                      <wp:docPr id="105931294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959FC" id="Prostokąt 2" o:spid="_x0000_s1026" style="position:absolute;margin-left:-.6pt;margin-top:.2pt;width:16.5pt;height:1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112B09">
              <w:rPr>
                <w:rFonts w:ascii="Tahoma" w:hAnsi="Tahoma" w:cs="Tahoma"/>
                <w:sz w:val="20"/>
                <w:szCs w:val="20"/>
              </w:rPr>
              <w:t>Gwarancja 48 miesięcy</w:t>
            </w:r>
          </w:p>
          <w:p w14:paraId="0948909D" w14:textId="0B96B738" w:rsidR="008904E1" w:rsidRPr="0009355E" w:rsidRDefault="008904E1" w:rsidP="008904E1">
            <w:pPr>
              <w:pStyle w:val="Default"/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112B09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6A7250CF" wp14:editId="3E92F93B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2540</wp:posOffset>
                      </wp:positionV>
                      <wp:extent cx="209550" cy="152400"/>
                      <wp:effectExtent l="0" t="0" r="19050" b="19050"/>
                      <wp:wrapNone/>
                      <wp:docPr id="776205724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27FA9A" id="Prostokąt 2" o:spid="_x0000_s1026" style="position:absolute;margin-left:-.6pt;margin-top:.2pt;width:16.5pt;height:1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112B09">
              <w:rPr>
                <w:rFonts w:ascii="Tahoma" w:hAnsi="Tahoma" w:cs="Tahoma"/>
                <w:sz w:val="20"/>
                <w:szCs w:val="20"/>
              </w:rPr>
              <w:t>Gwarancja 60 miesięcy</w:t>
            </w:r>
          </w:p>
        </w:tc>
      </w:tr>
    </w:tbl>
    <w:p w14:paraId="66410B3E" w14:textId="77777777" w:rsidR="00C16042" w:rsidRPr="0009355E" w:rsidRDefault="00C16042">
      <w:pPr>
        <w:rPr>
          <w:rFonts w:ascii="Tahoma" w:hAnsi="Tahoma" w:cs="Tahoma"/>
          <w:b/>
          <w:bCs/>
          <w:sz w:val="20"/>
          <w:szCs w:val="20"/>
        </w:rPr>
      </w:pPr>
    </w:p>
    <w:p w14:paraId="5658325D" w14:textId="5FAD0AED" w:rsidR="002C39C3" w:rsidRPr="0009355E" w:rsidRDefault="004508E3">
      <w:pPr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>Osoba do kontaktu w sprawie oferty:</w:t>
      </w:r>
    </w:p>
    <w:tbl>
      <w:tblPr>
        <w:tblStyle w:val="TableNormal"/>
        <w:tblW w:w="906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C39C3" w:rsidRPr="0009355E" w14:paraId="023ED72C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0B28" w14:textId="77777777" w:rsidR="002C39C3" w:rsidRPr="0009355E" w:rsidRDefault="004508E3">
            <w:pPr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AA31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09355E" w14:paraId="2AA527C2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5D65" w14:textId="77777777" w:rsidR="002C39C3" w:rsidRPr="0009355E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BE30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09355E" w14:paraId="0FD906D2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FBAB" w14:textId="77777777" w:rsidR="002C39C3" w:rsidRPr="0009355E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355E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9FD2" w14:textId="77777777" w:rsidR="002C39C3" w:rsidRPr="0009355E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98823BA" w14:textId="77777777" w:rsidR="008A5E5C" w:rsidRPr="0009355E" w:rsidRDefault="008A5E5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43DB388" w14:textId="77777777" w:rsidR="00496F79" w:rsidRDefault="00496F79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118ADEDC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3028E60C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359C953B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03F79E39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67051CC5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55EA05A9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190B2A38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54B75469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3F5F1F6A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51C050A3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5C9F9555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7701A89F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7016E607" w14:textId="77777777" w:rsidR="008904E1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05B82709" w14:textId="77777777" w:rsidR="008904E1" w:rsidRPr="0009355E" w:rsidRDefault="008904E1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2DF57FAB" w14:textId="530AE69B" w:rsidR="002C39C3" w:rsidRPr="0009355E" w:rsidRDefault="004508E3" w:rsidP="007006B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b/>
          <w:bCs/>
          <w:sz w:val="20"/>
          <w:szCs w:val="20"/>
        </w:rPr>
        <w:t>Oświadczam, że:</w:t>
      </w:r>
    </w:p>
    <w:p w14:paraId="3E2F9684" w14:textId="1ABDD2F3" w:rsidR="002C39C3" w:rsidRPr="0009355E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Akceptuje</w:t>
      </w:r>
      <w:r w:rsidR="007006BC" w:rsidRPr="0009355E">
        <w:rPr>
          <w:rFonts w:ascii="Tahoma" w:hAnsi="Tahoma" w:cs="Tahoma"/>
          <w:sz w:val="20"/>
          <w:szCs w:val="20"/>
        </w:rPr>
        <w:t>my</w:t>
      </w:r>
      <w:r w:rsidRPr="0009355E">
        <w:rPr>
          <w:rFonts w:ascii="Tahoma" w:hAnsi="Tahoma" w:cs="Tahoma"/>
          <w:sz w:val="20"/>
          <w:szCs w:val="20"/>
        </w:rPr>
        <w:t xml:space="preserve"> wszystkie warunki zawarte w zapytaniu ofertowym. W przypadku uznania </w:t>
      </w:r>
      <w:r w:rsidR="00C16042" w:rsidRPr="0009355E">
        <w:rPr>
          <w:rFonts w:ascii="Tahoma" w:hAnsi="Tahoma" w:cs="Tahoma"/>
          <w:sz w:val="20"/>
          <w:szCs w:val="20"/>
        </w:rPr>
        <w:t xml:space="preserve">naszej </w:t>
      </w:r>
      <w:r w:rsidRPr="0009355E">
        <w:rPr>
          <w:rFonts w:ascii="Tahoma" w:hAnsi="Tahoma" w:cs="Tahoma"/>
          <w:sz w:val="20"/>
          <w:szCs w:val="20"/>
        </w:rPr>
        <w:t>oferty za najkorzystniejszą zobowiązuje</w:t>
      </w:r>
      <w:r w:rsidR="00C16042" w:rsidRPr="0009355E">
        <w:rPr>
          <w:rFonts w:ascii="Tahoma" w:hAnsi="Tahoma" w:cs="Tahoma"/>
          <w:sz w:val="20"/>
          <w:szCs w:val="20"/>
        </w:rPr>
        <w:t>my</w:t>
      </w:r>
      <w:r w:rsidRPr="0009355E">
        <w:rPr>
          <w:rFonts w:ascii="Tahoma" w:hAnsi="Tahoma" w:cs="Tahoma"/>
          <w:sz w:val="20"/>
          <w:szCs w:val="20"/>
        </w:rPr>
        <w:t xml:space="preserve"> się do podpisania umowy w dogodnym dla obu stron terminie.</w:t>
      </w:r>
    </w:p>
    <w:p w14:paraId="42AE2629" w14:textId="77777777" w:rsidR="002C39C3" w:rsidRPr="0009355E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Otrzymaliśmy konieczne informacje do przygotowania oferty.</w:t>
      </w:r>
    </w:p>
    <w:p w14:paraId="3F165008" w14:textId="77777777" w:rsidR="00DC3976" w:rsidRPr="0009355E" w:rsidRDefault="00DC3976" w:rsidP="00DC3976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 xml:space="preserve">Przyjmujemy do wiadomości, że zamówienie będzie realizowana w ramach projektu </w:t>
      </w:r>
      <w:bookmarkStart w:id="1" w:name="_Hlk130208260"/>
      <w:r w:rsidRPr="0009355E">
        <w:rPr>
          <w:rFonts w:ascii="Tahoma" w:hAnsi="Tahoma" w:cs="Tahoma"/>
          <w:sz w:val="20"/>
          <w:szCs w:val="20"/>
        </w:rPr>
        <w:t xml:space="preserve">współfinansowanego przez Unię Europejską </w:t>
      </w:r>
      <w:bookmarkEnd w:id="1"/>
      <w:r w:rsidRPr="0009355E">
        <w:rPr>
          <w:rFonts w:ascii="Tahoma" w:eastAsia="Tahoma" w:hAnsi="Tahoma" w:cs="Tahoma"/>
          <w:color w:val="auto"/>
          <w:sz w:val="20"/>
          <w:szCs w:val="20"/>
        </w:rPr>
        <w:t>w ramach Działania 3.01 Kredyt ekologiczny Programu Fundusze Europejskie dla Nowoczesnej Gospodarki 2021 -2027.</w:t>
      </w:r>
    </w:p>
    <w:p w14:paraId="32C398B0" w14:textId="319134D1" w:rsidR="00504688" w:rsidRPr="0009355E" w:rsidRDefault="00252F00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Spełniamy</w:t>
      </w:r>
      <w:r w:rsidR="004508E3" w:rsidRPr="0009355E">
        <w:rPr>
          <w:rFonts w:ascii="Tahoma" w:hAnsi="Tahoma" w:cs="Tahoma"/>
          <w:sz w:val="20"/>
          <w:szCs w:val="20"/>
        </w:rPr>
        <w:t xml:space="preserve"> warunki </w:t>
      </w:r>
      <w:r w:rsidR="00504688" w:rsidRPr="0009355E">
        <w:rPr>
          <w:rFonts w:ascii="Tahoma" w:hAnsi="Tahoma" w:cs="Tahoma"/>
          <w:sz w:val="20"/>
          <w:szCs w:val="20"/>
        </w:rPr>
        <w:t>udziału w postępowaniu</w:t>
      </w:r>
      <w:r w:rsidR="008A5E5C" w:rsidRPr="0009355E">
        <w:rPr>
          <w:rFonts w:ascii="Tahoma" w:hAnsi="Tahoma" w:cs="Tahoma"/>
          <w:sz w:val="20"/>
          <w:szCs w:val="20"/>
        </w:rPr>
        <w:t>.</w:t>
      </w:r>
    </w:p>
    <w:p w14:paraId="4E2E24AB" w14:textId="48928ED0" w:rsidR="00504688" w:rsidRPr="0009355E" w:rsidRDefault="00504688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Zgadzamy się ze wszystkimi wymaganiami niniejszego postępowania.</w:t>
      </w:r>
    </w:p>
    <w:p w14:paraId="28D6AEFD" w14:textId="77777777" w:rsidR="002C39C3" w:rsidRPr="0009355E" w:rsidRDefault="004508E3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4F03E033" w14:textId="77777777" w:rsidR="002C39C3" w:rsidRPr="0009355E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Akceptujemy termin związania ofertą (60 dni od ostatecznego terminu składania ofert).</w:t>
      </w:r>
    </w:p>
    <w:p w14:paraId="62BCD885" w14:textId="77777777" w:rsidR="002C39C3" w:rsidRPr="0009355E" w:rsidRDefault="002C39C3">
      <w:pPr>
        <w:rPr>
          <w:rFonts w:ascii="Tahoma" w:hAnsi="Tahoma" w:cs="Tahoma"/>
          <w:sz w:val="20"/>
          <w:szCs w:val="20"/>
        </w:rPr>
      </w:pPr>
    </w:p>
    <w:p w14:paraId="01CB57E9" w14:textId="77777777" w:rsidR="002C39C3" w:rsidRPr="0009355E" w:rsidRDefault="002C39C3">
      <w:pPr>
        <w:rPr>
          <w:rFonts w:ascii="Tahoma" w:hAnsi="Tahoma" w:cs="Tahoma"/>
          <w:sz w:val="20"/>
          <w:szCs w:val="20"/>
        </w:rPr>
      </w:pPr>
    </w:p>
    <w:p w14:paraId="70F84734" w14:textId="5E676CAE" w:rsidR="002C39C3" w:rsidRPr="0009355E" w:rsidRDefault="00D2180F">
      <w:pPr>
        <w:spacing w:after="0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>………………………………………………………..</w:t>
      </w:r>
      <w:r w:rsidRPr="0009355E">
        <w:rPr>
          <w:rFonts w:ascii="Tahoma" w:hAnsi="Tahoma" w:cs="Tahoma"/>
          <w:sz w:val="20"/>
          <w:szCs w:val="20"/>
        </w:rPr>
        <w:tab/>
      </w:r>
      <w:r w:rsidRPr="0009355E">
        <w:rPr>
          <w:rFonts w:ascii="Tahoma" w:hAnsi="Tahoma" w:cs="Tahoma"/>
          <w:sz w:val="20"/>
          <w:szCs w:val="20"/>
        </w:rPr>
        <w:tab/>
        <w:t xml:space="preserve">      </w:t>
      </w:r>
      <w:r w:rsidR="004508E3" w:rsidRPr="0009355E">
        <w:rPr>
          <w:rFonts w:ascii="Tahoma" w:hAnsi="Tahoma" w:cs="Tahoma"/>
          <w:sz w:val="20"/>
          <w:szCs w:val="20"/>
        </w:rPr>
        <w:t>………………………………………………….</w:t>
      </w:r>
    </w:p>
    <w:p w14:paraId="7FD0939E" w14:textId="77777777" w:rsidR="002C39C3" w:rsidRPr="0009355E" w:rsidRDefault="004508E3" w:rsidP="00A47AFF">
      <w:pPr>
        <w:spacing w:after="0"/>
        <w:ind w:left="5673" w:hanging="4965"/>
        <w:rPr>
          <w:rFonts w:ascii="Tahoma" w:hAnsi="Tahoma" w:cs="Tahoma"/>
          <w:sz w:val="20"/>
          <w:szCs w:val="20"/>
        </w:rPr>
      </w:pPr>
      <w:r w:rsidRPr="0009355E">
        <w:rPr>
          <w:rFonts w:ascii="Tahoma" w:hAnsi="Tahoma" w:cs="Tahoma"/>
          <w:sz w:val="20"/>
          <w:szCs w:val="20"/>
        </w:rPr>
        <w:t xml:space="preserve">(miejscowość </w:t>
      </w:r>
      <w:r w:rsidR="00A47AFF" w:rsidRPr="0009355E">
        <w:rPr>
          <w:rFonts w:ascii="Tahoma" w:hAnsi="Tahoma" w:cs="Tahoma"/>
          <w:sz w:val="20"/>
          <w:szCs w:val="20"/>
          <w:lang w:val="it-IT"/>
        </w:rPr>
        <w:t>i data)</w:t>
      </w:r>
      <w:r w:rsidR="00A47AFF" w:rsidRPr="0009355E">
        <w:rPr>
          <w:rFonts w:ascii="Tahoma" w:hAnsi="Tahoma" w:cs="Tahoma"/>
          <w:sz w:val="20"/>
          <w:szCs w:val="20"/>
          <w:lang w:val="it-IT"/>
        </w:rPr>
        <w:tab/>
      </w:r>
      <w:r w:rsidRPr="0009355E">
        <w:rPr>
          <w:rFonts w:ascii="Tahoma" w:hAnsi="Tahoma" w:cs="Tahoma"/>
          <w:sz w:val="20"/>
          <w:szCs w:val="20"/>
          <w:lang w:val="it-IT"/>
        </w:rPr>
        <w:t>(podpis osoby reprezentuj</w:t>
      </w:r>
      <w:r w:rsidRPr="0009355E">
        <w:rPr>
          <w:rFonts w:ascii="Tahoma" w:hAnsi="Tahoma" w:cs="Tahoma"/>
          <w:sz w:val="20"/>
          <w:szCs w:val="20"/>
        </w:rPr>
        <w:t>ącej Oferenta)</w:t>
      </w:r>
    </w:p>
    <w:p w14:paraId="7FBC23BC" w14:textId="77777777" w:rsidR="002C39C3" w:rsidRPr="0009355E" w:rsidRDefault="002C39C3">
      <w:pPr>
        <w:rPr>
          <w:rFonts w:ascii="Tahoma" w:hAnsi="Tahoma" w:cs="Tahoma"/>
          <w:sz w:val="20"/>
          <w:szCs w:val="20"/>
        </w:rPr>
      </w:pPr>
    </w:p>
    <w:sectPr w:rsidR="002C39C3" w:rsidRPr="0009355E" w:rsidSect="00493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DFEFE" w14:textId="77777777" w:rsidR="00EA3107" w:rsidRDefault="00EA3107">
      <w:pPr>
        <w:spacing w:after="0" w:line="240" w:lineRule="auto"/>
      </w:pPr>
      <w:r>
        <w:separator/>
      </w:r>
    </w:p>
  </w:endnote>
  <w:endnote w:type="continuationSeparator" w:id="0">
    <w:p w14:paraId="667AFBE4" w14:textId="77777777" w:rsidR="00EA3107" w:rsidRDefault="00EA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C9AF8" w14:textId="77777777" w:rsidR="009A4C01" w:rsidRDefault="009A4C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BD420" w14:textId="77777777" w:rsidR="009A4C01" w:rsidRDefault="009A4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7E273" w14:textId="77777777" w:rsidR="009A4C01" w:rsidRDefault="009A4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41EF1" w14:textId="77777777" w:rsidR="00EA3107" w:rsidRDefault="00EA3107">
      <w:pPr>
        <w:spacing w:after="0" w:line="240" w:lineRule="auto"/>
      </w:pPr>
      <w:r>
        <w:separator/>
      </w:r>
    </w:p>
  </w:footnote>
  <w:footnote w:type="continuationSeparator" w:id="0">
    <w:p w14:paraId="789733E9" w14:textId="77777777" w:rsidR="00EA3107" w:rsidRDefault="00EA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81CD0" w14:textId="77777777" w:rsidR="009A4C01" w:rsidRDefault="009A4C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1FCE2" w14:textId="76904C8D" w:rsidR="002C39C3" w:rsidRDefault="009A4C01">
    <w:pPr>
      <w:pStyle w:val="Nagwek"/>
      <w:tabs>
        <w:tab w:val="clear" w:pos="9072"/>
        <w:tab w:val="right" w:pos="9054"/>
      </w:tabs>
    </w:pPr>
    <w:r w:rsidRPr="007362D5">
      <w:rPr>
        <w:rFonts w:cs="Calibri"/>
        <w:noProof/>
      </w:rPr>
      <w:drawing>
        <wp:inline distT="0" distB="0" distL="0" distR="0" wp14:anchorId="18D5BC9A" wp14:editId="1145AFBD">
          <wp:extent cx="5756910" cy="744220"/>
          <wp:effectExtent l="0" t="0" r="0" b="5080"/>
          <wp:docPr id="725111845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5111845" name="Obraz 1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74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0F507" w14:textId="77777777" w:rsidR="009A4C01" w:rsidRDefault="009A4C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5B3DF8"/>
    <w:multiLevelType w:val="hybridMultilevel"/>
    <w:tmpl w:val="436C0B8C"/>
    <w:numStyleLink w:val="Zaimportowanystyl1"/>
  </w:abstractNum>
  <w:abstractNum w:abstractNumId="2" w15:restartNumberingAfterBreak="0">
    <w:nsid w:val="20FC0D28"/>
    <w:multiLevelType w:val="hybridMultilevel"/>
    <w:tmpl w:val="C9F69E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A0438"/>
    <w:multiLevelType w:val="hybridMultilevel"/>
    <w:tmpl w:val="3ABA61F0"/>
    <w:lvl w:ilvl="0" w:tplc="8DDEF73C">
      <w:numFmt w:val="bullet"/>
      <w:lvlText w:val="•"/>
      <w:lvlJc w:val="left"/>
      <w:pPr>
        <w:ind w:left="1065" w:hanging="705"/>
      </w:pPr>
      <w:rPr>
        <w:rFonts w:ascii="Tahoma" w:eastAsia="Arial Unicode MS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328A"/>
    <w:multiLevelType w:val="hybridMultilevel"/>
    <w:tmpl w:val="E4A88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E069B"/>
    <w:multiLevelType w:val="hybridMultilevel"/>
    <w:tmpl w:val="BE2047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471C36"/>
    <w:multiLevelType w:val="multilevel"/>
    <w:tmpl w:val="D0A00F86"/>
    <w:lvl w:ilvl="0">
      <w:start w:val="1"/>
      <w:numFmt w:val="lowerLetter"/>
      <w:lvlText w:val="%1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80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40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200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605310A6"/>
    <w:multiLevelType w:val="hybridMultilevel"/>
    <w:tmpl w:val="BB86A4B0"/>
    <w:lvl w:ilvl="0" w:tplc="C2C80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28774">
    <w:abstractNumId w:val="0"/>
  </w:num>
  <w:num w:numId="2" w16cid:durableId="240917759">
    <w:abstractNumId w:val="1"/>
  </w:num>
  <w:num w:numId="3" w16cid:durableId="1254699683">
    <w:abstractNumId w:val="1"/>
    <w:lvlOverride w:ilvl="0">
      <w:lvl w:ilvl="0" w:tplc="34A64CBC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AC44A2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C022FC0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A5C66E8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1DAD7D6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38C9156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C09FD6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128BFE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CA4AD28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25884547">
    <w:abstractNumId w:val="1"/>
    <w:lvlOverride w:ilvl="0">
      <w:lvl w:ilvl="0" w:tplc="34A64CBC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AC44A2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C022FC0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A5C66E8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1DAD7D6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38C9156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C09FD6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128BFE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CA4AD28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58886688">
    <w:abstractNumId w:val="4"/>
  </w:num>
  <w:num w:numId="6" w16cid:durableId="920288079">
    <w:abstractNumId w:val="7"/>
  </w:num>
  <w:num w:numId="7" w16cid:durableId="1037007368">
    <w:abstractNumId w:val="3"/>
  </w:num>
  <w:num w:numId="8" w16cid:durableId="128326638">
    <w:abstractNumId w:val="2"/>
  </w:num>
  <w:num w:numId="9" w16cid:durableId="1987121935">
    <w:abstractNumId w:val="6"/>
  </w:num>
  <w:num w:numId="10" w16cid:durableId="765031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9C3"/>
    <w:rsid w:val="00030274"/>
    <w:rsid w:val="00037A65"/>
    <w:rsid w:val="00043F39"/>
    <w:rsid w:val="0009134B"/>
    <w:rsid w:val="0009355E"/>
    <w:rsid w:val="000E0726"/>
    <w:rsid w:val="000E60AF"/>
    <w:rsid w:val="000F578B"/>
    <w:rsid w:val="001061C9"/>
    <w:rsid w:val="00112B09"/>
    <w:rsid w:val="001500CE"/>
    <w:rsid w:val="00156E0E"/>
    <w:rsid w:val="00166234"/>
    <w:rsid w:val="001A50C0"/>
    <w:rsid w:val="001C49A3"/>
    <w:rsid w:val="001D23C5"/>
    <w:rsid w:val="002301E8"/>
    <w:rsid w:val="0023041F"/>
    <w:rsid w:val="00252F00"/>
    <w:rsid w:val="00282579"/>
    <w:rsid w:val="0029786D"/>
    <w:rsid w:val="002C39C3"/>
    <w:rsid w:val="002D2C56"/>
    <w:rsid w:val="00322D58"/>
    <w:rsid w:val="0035688C"/>
    <w:rsid w:val="003A2BAD"/>
    <w:rsid w:val="003B1AE9"/>
    <w:rsid w:val="00403751"/>
    <w:rsid w:val="00412CBD"/>
    <w:rsid w:val="004508E3"/>
    <w:rsid w:val="004516E1"/>
    <w:rsid w:val="00491519"/>
    <w:rsid w:val="00493B33"/>
    <w:rsid w:val="00496F79"/>
    <w:rsid w:val="004C0111"/>
    <w:rsid w:val="004C26D0"/>
    <w:rsid w:val="004D2C45"/>
    <w:rsid w:val="004D3078"/>
    <w:rsid w:val="00504688"/>
    <w:rsid w:val="0055375E"/>
    <w:rsid w:val="00570F5C"/>
    <w:rsid w:val="00580441"/>
    <w:rsid w:val="0059671F"/>
    <w:rsid w:val="0059694C"/>
    <w:rsid w:val="0060767E"/>
    <w:rsid w:val="00631BB7"/>
    <w:rsid w:val="006471A5"/>
    <w:rsid w:val="006520FC"/>
    <w:rsid w:val="0069104C"/>
    <w:rsid w:val="00692F47"/>
    <w:rsid w:val="00697F73"/>
    <w:rsid w:val="006C2864"/>
    <w:rsid w:val="007002E5"/>
    <w:rsid w:val="007006BC"/>
    <w:rsid w:val="00705351"/>
    <w:rsid w:val="0070721D"/>
    <w:rsid w:val="00742517"/>
    <w:rsid w:val="0074720C"/>
    <w:rsid w:val="007A7355"/>
    <w:rsid w:val="008904E1"/>
    <w:rsid w:val="008A5E5C"/>
    <w:rsid w:val="008C36B4"/>
    <w:rsid w:val="008C5D1C"/>
    <w:rsid w:val="00905025"/>
    <w:rsid w:val="00914840"/>
    <w:rsid w:val="00944AFC"/>
    <w:rsid w:val="009A4C01"/>
    <w:rsid w:val="009B7C18"/>
    <w:rsid w:val="009D5476"/>
    <w:rsid w:val="009D5F5F"/>
    <w:rsid w:val="009E1EAB"/>
    <w:rsid w:val="009E79E9"/>
    <w:rsid w:val="00A01156"/>
    <w:rsid w:val="00A47AFF"/>
    <w:rsid w:val="00A97A6D"/>
    <w:rsid w:val="00AB405E"/>
    <w:rsid w:val="00AC252D"/>
    <w:rsid w:val="00B02981"/>
    <w:rsid w:val="00B04EDF"/>
    <w:rsid w:val="00B6022E"/>
    <w:rsid w:val="00B60F0F"/>
    <w:rsid w:val="00B84E34"/>
    <w:rsid w:val="00C1105D"/>
    <w:rsid w:val="00C16042"/>
    <w:rsid w:val="00C262B2"/>
    <w:rsid w:val="00C87E92"/>
    <w:rsid w:val="00C95C28"/>
    <w:rsid w:val="00CA2114"/>
    <w:rsid w:val="00CC5D61"/>
    <w:rsid w:val="00D00967"/>
    <w:rsid w:val="00D12A54"/>
    <w:rsid w:val="00D2180F"/>
    <w:rsid w:val="00D60457"/>
    <w:rsid w:val="00D61DDE"/>
    <w:rsid w:val="00D638AA"/>
    <w:rsid w:val="00D64857"/>
    <w:rsid w:val="00D65A7F"/>
    <w:rsid w:val="00D80637"/>
    <w:rsid w:val="00DA507A"/>
    <w:rsid w:val="00DB6673"/>
    <w:rsid w:val="00DC3976"/>
    <w:rsid w:val="00E07093"/>
    <w:rsid w:val="00E23ED5"/>
    <w:rsid w:val="00E83DE4"/>
    <w:rsid w:val="00E97036"/>
    <w:rsid w:val="00EA3107"/>
    <w:rsid w:val="00EA5E09"/>
    <w:rsid w:val="00EB6643"/>
    <w:rsid w:val="00EF6C5F"/>
    <w:rsid w:val="00F4159B"/>
    <w:rsid w:val="00F53FAD"/>
    <w:rsid w:val="00F70C2B"/>
    <w:rsid w:val="00FA0492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EAB7A"/>
  <w15:docId w15:val="{9AB0AD26-85F3-4083-9AE9-A43381D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60" w:line="259" w:lineRule="auto"/>
    </w:pPr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8A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1"/>
    <w:qFormat/>
    <w:locked/>
    <w:rsid w:val="007A735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41</cp:revision>
  <cp:lastPrinted>2022-12-16T09:14:00Z</cp:lastPrinted>
  <dcterms:created xsi:type="dcterms:W3CDTF">2023-03-03T14:46:00Z</dcterms:created>
  <dcterms:modified xsi:type="dcterms:W3CDTF">2024-12-20T12:37:00Z</dcterms:modified>
</cp:coreProperties>
</file>