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87346" w14:textId="77777777" w:rsidR="005E4A9C" w:rsidRDefault="00E078DB" w:rsidP="005E4A9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E4A9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5E4A9C" w:rsidRPr="005E4A9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2 </w:t>
      </w:r>
      <w:r w:rsidRPr="005E4A9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6A0E0079" w14:textId="7ACA9BD0" w:rsidR="00E078DB" w:rsidRPr="005E4A9C" w:rsidRDefault="00E078DB" w:rsidP="005E4A9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E4A9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Oświadczenie o braku powiązań osobowych lub kapitałowych</w:t>
      </w:r>
    </w:p>
    <w:p w14:paraId="36351F03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Courier New" w:eastAsia="Times New Roman" w:hAnsi="Courier New" w:cs="Times New Roman"/>
          <w:b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EDE81" wp14:editId="6DDAD094">
                <wp:simplePos x="0" y="0"/>
                <wp:positionH relativeFrom="column">
                  <wp:posOffset>3594735</wp:posOffset>
                </wp:positionH>
                <wp:positionV relativeFrom="paragraph">
                  <wp:posOffset>74930</wp:posOffset>
                </wp:positionV>
                <wp:extent cx="2427605" cy="9239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76C70" w14:textId="77777777" w:rsidR="00E078DB" w:rsidRPr="003175E3" w:rsidRDefault="00E078DB" w:rsidP="00E078DB"/>
                          <w:p w14:paraId="5067E87E" w14:textId="77777777" w:rsidR="00E078DB" w:rsidRPr="003175E3" w:rsidRDefault="00E078DB" w:rsidP="00E078D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3D4F0CFB" w14:textId="77777777" w:rsidR="00E078DB" w:rsidRPr="003175E3" w:rsidRDefault="00E078DB" w:rsidP="00E078D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3175E3">
                              <w:rPr>
                                <w:sz w:val="18"/>
                              </w:rPr>
                              <w:t>pieczęć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EDE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3.05pt;margin-top:5.9pt;width:191.15pt;height:72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">
                <v:textbox>
                  <w:txbxContent>
                    <w:p w14:paraId="51D76C70" w14:textId="77777777" w:rsidR="00E078DB" w:rsidRPr="003175E3" w:rsidRDefault="00E078DB" w:rsidP="00E078DB"/>
                    <w:p w14:paraId="5067E87E" w14:textId="77777777" w:rsidR="00E078DB" w:rsidRPr="003175E3" w:rsidRDefault="00E078DB" w:rsidP="00E078D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3D4F0CFB" w14:textId="77777777" w:rsidR="00E078DB" w:rsidRPr="003175E3" w:rsidRDefault="00E078DB" w:rsidP="00E078DB">
                      <w:pPr>
                        <w:jc w:val="center"/>
                        <w:rPr>
                          <w:sz w:val="18"/>
                        </w:rPr>
                      </w:pPr>
                      <w:r w:rsidRPr="003175E3">
                        <w:rPr>
                          <w:sz w:val="18"/>
                        </w:rPr>
                        <w:t>pieczęć Oferenta</w:t>
                      </w:r>
                    </w:p>
                  </w:txbxContent>
                </v:textbox>
              </v:shape>
            </w:pict>
          </mc:Fallback>
        </mc:AlternateContent>
      </w:r>
    </w:p>
    <w:p w14:paraId="2EF39600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1CE44A8" w14:textId="77777777" w:rsidR="00E078DB" w:rsidRPr="00E078DB" w:rsidRDefault="00E078DB" w:rsidP="00B813B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712CC5E2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DB05BAC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1B9B6F7" w14:textId="77777777" w:rsidR="00E078DB" w:rsidRPr="00E078DB" w:rsidRDefault="00E078DB" w:rsidP="00E07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5CAD07A2" w14:textId="77777777" w:rsidR="00E078DB" w:rsidRPr="00E078DB" w:rsidRDefault="00E078DB" w:rsidP="00E07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pl-PL"/>
          <w14:ligatures w14:val="none"/>
        </w:rPr>
      </w:pPr>
    </w:p>
    <w:p w14:paraId="750AACE3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59774E8" w14:textId="77777777" w:rsidR="00E078DB" w:rsidRPr="00E078DB" w:rsidRDefault="00E078DB" w:rsidP="00E07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b/>
          <w:kern w:val="0"/>
          <w:sz w:val="30"/>
          <w:szCs w:val="30"/>
          <w:lang w:eastAsia="pl-PL"/>
          <w14:ligatures w14:val="none"/>
        </w:rPr>
        <w:t>Oświadczenie o braku powiązań osobowych lub kapitałowych</w:t>
      </w:r>
    </w:p>
    <w:p w14:paraId="0E6CA640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7932A10A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658FAE4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E9DB2DA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2E32D9C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Nazwa Oferenta</w:t>
      </w:r>
      <w:r w:rsidRPr="00E078D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</w:t>
      </w:r>
    </w:p>
    <w:p w14:paraId="2059A067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96B4405" w14:textId="77777777" w:rsidR="00E078DB" w:rsidRPr="00E078DB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Adres</w:t>
      </w:r>
      <w:r w:rsidRPr="00E078D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....................................................................................................</w:t>
      </w:r>
    </w:p>
    <w:p w14:paraId="131D3AED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636A5808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1C0251E" w14:textId="4A02022D" w:rsidR="00E078DB" w:rsidRPr="00E078DB" w:rsidRDefault="00E078DB" w:rsidP="00E078D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Oświadczam, że nie jestem</w:t>
      </w:r>
      <w:r w:rsidR="00AB7854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/</w:t>
      </w:r>
      <w:proofErr w:type="spellStart"/>
      <w:r w:rsidR="00AB7854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śmy</w:t>
      </w:r>
      <w:proofErr w:type="spellEnd"/>
      <w:r w:rsidRPr="00E078D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powiązan</w:t>
      </w:r>
      <w:r w:rsidR="00AB7854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y/ni</w:t>
      </w:r>
      <w:r w:rsidRPr="00E078D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kapitałowo ani osobowo z: </w:t>
      </w:r>
      <w:r w:rsidR="005E2C2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Kwidzyńskim Stowarzyszeniem Oświatowym z siedzibą w Kwidzynie, ul Fryderyka Chopina 4, 82-500 Kwidzyn</w:t>
      </w:r>
      <w:r w:rsidR="005E4A9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</w:t>
      </w:r>
      <w:r w:rsidRPr="00E078D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bookmarkStart w:id="0" w:name="_Hlk150321605"/>
      <w:r w:rsidRPr="00E078D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  <w:bookmarkEnd w:id="0"/>
    </w:p>
    <w:p w14:paraId="435CAD31" w14:textId="77777777" w:rsidR="00E078DB" w:rsidRPr="00E078DB" w:rsidRDefault="00E078DB" w:rsidP="00E078D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0D6F9EE" w14:textId="6E0F2E5F" w:rsidR="00E078DB" w:rsidRPr="00E078DB" w:rsidRDefault="00E078DB" w:rsidP="00E078D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bookmarkStart w:id="1" w:name="_Hlk150321612"/>
      <w:r w:rsidRPr="00E078D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37081D9" w14:textId="5772F4D0" w:rsidR="00E078DB" w:rsidRPr="00E078DB" w:rsidRDefault="00E078DB" w:rsidP="00E078D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4238B8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zamawiającym</w:t>
      </w:r>
      <w:r w:rsidRPr="00E078D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, jego zastępcą prawnym lub członkami organów zarządzających lub organów nadzorczych</w:t>
      </w:r>
      <w:r w:rsidR="004238B8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,</w:t>
      </w:r>
    </w:p>
    <w:p w14:paraId="2E321FE0" w14:textId="7363C258" w:rsidR="00E078DB" w:rsidRPr="00E078DB" w:rsidRDefault="00E078DB" w:rsidP="00E078D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c) pozostawaniu z</w:t>
      </w:r>
      <w:r w:rsidR="004238B8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zamawiającym</w:t>
      </w:r>
      <w:r w:rsidRPr="00E078D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w takim stosunku prawnym lub faktycznym, że istnieje uzasadniona wątpliwość co do ich bezstronności lub niezależności w związku z postępowaniem o udzielenie zamówienia.</w:t>
      </w:r>
    </w:p>
    <w:bookmarkEnd w:id="1"/>
    <w:p w14:paraId="01694729" w14:textId="77777777" w:rsidR="005E4A9C" w:rsidRDefault="005E4A9C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5E01D40" w14:textId="15F324F5" w:rsidR="004238B8" w:rsidRDefault="004238B8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4238B8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Z postępowania o udzielenie zamówienia wykluczony zostanie Wykonawca, który jest powiązany kapitałowo bądź osobowo z Zamawiającym</w:t>
      </w:r>
      <w:r w:rsidRPr="004238B8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</w:t>
      </w:r>
    </w:p>
    <w:p w14:paraId="1585AE5F" w14:textId="77777777" w:rsidR="00AB7854" w:rsidRDefault="00AB7854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5DC11C39" w14:textId="6EF9D4E5" w:rsidR="00E078DB" w:rsidRPr="00AB7854" w:rsidRDefault="00E078DB" w:rsidP="00E078D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br/>
      </w:r>
      <w:r w:rsidRPr="00AB785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</w:t>
      </w:r>
      <w:r w:rsidRPr="00AB7854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(podpis osoby upoważnionej do reprezentowania Oferenta oraz pieczęć firmowa)</w:t>
      </w:r>
    </w:p>
    <w:p w14:paraId="54648CF3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08022BD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EC18C0B" w14:textId="77777777" w:rsidR="00E078DB" w:rsidRPr="00E078DB" w:rsidRDefault="00E078DB" w:rsidP="00E078D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226649B" w14:textId="77777777" w:rsidR="00E078DB" w:rsidRPr="00E078DB" w:rsidRDefault="00E078DB" w:rsidP="00E078D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5EE4349" w14:textId="77777777" w:rsidR="00E078DB" w:rsidRPr="00E078DB" w:rsidRDefault="00E078DB" w:rsidP="00E078D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 dnia .. .. …. r.</w:t>
      </w:r>
    </w:p>
    <w:p w14:paraId="10980B1C" w14:textId="77777777" w:rsidR="00E078DB" w:rsidRPr="00E078DB" w:rsidRDefault="00E078DB" w:rsidP="00E078DB">
      <w:pPr>
        <w:spacing w:after="0" w:line="240" w:lineRule="auto"/>
        <w:ind w:left="4678" w:firstLine="5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E078DB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(miejscowość)</w:t>
      </w:r>
    </w:p>
    <w:p w14:paraId="57C6CC0E" w14:textId="339B040E" w:rsidR="00215DD4" w:rsidRDefault="00215DD4"/>
    <w:sectPr w:rsidR="00215DD4" w:rsidSect="00B813B2">
      <w:headerReference w:type="default" r:id="rId6"/>
      <w:footerReference w:type="default" r:id="rId7"/>
      <w:pgSz w:w="11906" w:h="16838"/>
      <w:pgMar w:top="1417" w:right="1417" w:bottom="1417" w:left="1417" w:header="142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A6E5D" w14:textId="77777777" w:rsidR="009E748C" w:rsidRDefault="009E748C" w:rsidP="00215DD4">
      <w:pPr>
        <w:spacing w:after="0" w:line="240" w:lineRule="auto"/>
      </w:pPr>
      <w:r>
        <w:separator/>
      </w:r>
    </w:p>
  </w:endnote>
  <w:endnote w:type="continuationSeparator" w:id="0">
    <w:p w14:paraId="30EDC94B" w14:textId="77777777" w:rsidR="009E748C" w:rsidRDefault="009E748C" w:rsidP="0021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51CFC" w14:textId="6CF0325C" w:rsidR="00B813B2" w:rsidRPr="00B813B2" w:rsidRDefault="00B813B2">
    <w:pPr>
      <w:pStyle w:val="Stopka"/>
      <w:rPr>
        <w:sz w:val="16"/>
        <w:szCs w:val="16"/>
      </w:rPr>
    </w:pPr>
  </w:p>
  <w:p w14:paraId="1C8B33A5" w14:textId="77777777" w:rsidR="00B813B2" w:rsidRDefault="00B813B2" w:rsidP="00B813B2">
    <w:pPr>
      <w:pStyle w:val="Stopka"/>
      <w:pBdr>
        <w:top w:val="single" w:sz="4" w:space="1" w:color="auto"/>
      </w:pBdr>
      <w:jc w:val="center"/>
    </w:pPr>
  </w:p>
  <w:p w14:paraId="58ABE7E8" w14:textId="0AC4A1D7" w:rsidR="00B813B2" w:rsidRDefault="00B813B2" w:rsidP="00B813B2">
    <w:pPr>
      <w:pStyle w:val="Stopka"/>
      <w:pBdr>
        <w:top w:val="single" w:sz="4" w:space="1" w:color="auto"/>
      </w:pBdr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F6D5C" w14:textId="77777777" w:rsidR="009E748C" w:rsidRDefault="009E748C" w:rsidP="00215DD4">
      <w:pPr>
        <w:spacing w:after="0" w:line="240" w:lineRule="auto"/>
      </w:pPr>
      <w:r>
        <w:separator/>
      </w:r>
    </w:p>
  </w:footnote>
  <w:footnote w:type="continuationSeparator" w:id="0">
    <w:p w14:paraId="13A5B69D" w14:textId="77777777" w:rsidR="009E748C" w:rsidRDefault="009E748C" w:rsidP="0021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C9A4" w14:textId="6A7914D1" w:rsidR="00215DD4" w:rsidRDefault="00215DD4" w:rsidP="00215DD4">
    <w:pPr>
      <w:pStyle w:val="Nagwek"/>
      <w:pBdr>
        <w:bottom w:val="single" w:sz="4" w:space="1" w:color="auto"/>
      </w:pBdr>
    </w:pPr>
    <w:r>
      <w:rPr>
        <w:noProof/>
      </w:rPr>
      <w:drawing>
        <wp:inline distT="0" distB="0" distL="0" distR="0" wp14:anchorId="72805E28" wp14:editId="0E9E503E">
          <wp:extent cx="5755640" cy="669290"/>
          <wp:effectExtent l="0" t="0" r="0" b="0"/>
          <wp:docPr id="4454275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AC564" w14:textId="77777777" w:rsidR="00215DD4" w:rsidRDefault="00215D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DD4"/>
    <w:rsid w:val="00146A06"/>
    <w:rsid w:val="001E0007"/>
    <w:rsid w:val="00215DD4"/>
    <w:rsid w:val="00395CED"/>
    <w:rsid w:val="004238B8"/>
    <w:rsid w:val="0055460B"/>
    <w:rsid w:val="005B31AB"/>
    <w:rsid w:val="005E2C23"/>
    <w:rsid w:val="005E4A9C"/>
    <w:rsid w:val="00850DD0"/>
    <w:rsid w:val="00867399"/>
    <w:rsid w:val="00937EAC"/>
    <w:rsid w:val="009E748C"/>
    <w:rsid w:val="00A33144"/>
    <w:rsid w:val="00AB7854"/>
    <w:rsid w:val="00B01DA7"/>
    <w:rsid w:val="00B77949"/>
    <w:rsid w:val="00B813B2"/>
    <w:rsid w:val="00BE7CA2"/>
    <w:rsid w:val="00CB538D"/>
    <w:rsid w:val="00D17AC3"/>
    <w:rsid w:val="00D233C6"/>
    <w:rsid w:val="00D97AB8"/>
    <w:rsid w:val="00E0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944E0"/>
  <w15:chartTrackingRefBased/>
  <w15:docId w15:val="{30712A7A-71E1-4F2F-9664-5DD48E6E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D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D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D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D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D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D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D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D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D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D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D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D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D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D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D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D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D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D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D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D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D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D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D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DD4"/>
  </w:style>
  <w:style w:type="paragraph" w:styleId="Stopka">
    <w:name w:val="footer"/>
    <w:basedOn w:val="Normalny"/>
    <w:link w:val="Stopka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Hordyńska</dc:creator>
  <cp:keywords/>
  <dc:description/>
  <cp:lastModifiedBy>Aleksandra Hordyńska</cp:lastModifiedBy>
  <cp:revision>7</cp:revision>
  <dcterms:created xsi:type="dcterms:W3CDTF">2024-10-02T13:58:00Z</dcterms:created>
  <dcterms:modified xsi:type="dcterms:W3CDTF">2024-11-24T17:41:00Z</dcterms:modified>
</cp:coreProperties>
</file>