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D1E8" w14:textId="77777777" w:rsidR="00552A83" w:rsidRDefault="00552A83"/>
    <w:p w14:paraId="2AED5D46" w14:textId="47464E63" w:rsidR="00FB14BC" w:rsidRPr="00C80A95" w:rsidRDefault="00FB14BC">
      <w:pPr>
        <w:rPr>
          <w:i/>
          <w:iCs/>
        </w:rPr>
      </w:pPr>
      <w:r w:rsidRPr="00C80A95">
        <w:rPr>
          <w:i/>
          <w:iCs/>
        </w:rPr>
        <w:t xml:space="preserve">Załącznik nr </w:t>
      </w:r>
      <w:r w:rsidR="008C5672">
        <w:rPr>
          <w:i/>
          <w:iCs/>
        </w:rPr>
        <w:t>3</w:t>
      </w:r>
      <w:r w:rsidRPr="00C80A95">
        <w:rPr>
          <w:i/>
          <w:iCs/>
        </w:rPr>
        <w:t xml:space="preserve"> </w:t>
      </w:r>
      <w:bookmarkStart w:id="0" w:name="_Hlk174109240"/>
      <w:r w:rsidR="00507268" w:rsidRPr="00E66E4E">
        <w:rPr>
          <w:rFonts w:cstheme="minorHAnsi"/>
          <w:bCs/>
          <w:i/>
          <w:iCs/>
        </w:rPr>
        <w:t xml:space="preserve">Oświadczenie o </w:t>
      </w:r>
      <w:r w:rsidR="00F66AF6" w:rsidRPr="00F66AF6">
        <w:rPr>
          <w:rFonts w:cstheme="minorHAnsi"/>
          <w:bCs/>
          <w:i/>
          <w:iCs/>
        </w:rPr>
        <w:t>spełnianiu warunków udziału w postępowaniu</w:t>
      </w:r>
      <w:bookmarkEnd w:id="0"/>
    </w:p>
    <w:p w14:paraId="7D826496" w14:textId="77777777" w:rsidR="00FB14BC" w:rsidRDefault="00FB14BC"/>
    <w:p w14:paraId="52722D40" w14:textId="249D2960" w:rsidR="005D7A87" w:rsidRDefault="00EA414F" w:rsidP="005D7A87">
      <w:pPr>
        <w:spacing w:after="5" w:line="249" w:lineRule="auto"/>
        <w:ind w:left="112" w:right="43" w:hanging="10"/>
        <w:jc w:val="center"/>
        <w:rPr>
          <w:rFonts w:cstheme="minorHAnsi"/>
          <w:bCs/>
        </w:rPr>
      </w:pPr>
      <w:r w:rsidRPr="00AF5352">
        <w:rPr>
          <w:rFonts w:cstheme="minorHAnsi"/>
        </w:rPr>
        <w:t>Postępowanie pn. „</w:t>
      </w:r>
      <w:r>
        <w:rPr>
          <w:rFonts w:cstheme="minorHAnsi"/>
        </w:rPr>
        <w:t>Z</w:t>
      </w:r>
      <w:r w:rsidRPr="000848FB">
        <w:rPr>
          <w:rFonts w:cstheme="minorHAnsi"/>
        </w:rPr>
        <w:t>amówieni</w:t>
      </w:r>
      <w:r>
        <w:rPr>
          <w:rFonts w:cstheme="minorHAnsi"/>
        </w:rPr>
        <w:t>e</w:t>
      </w:r>
      <w:r w:rsidRPr="000848FB">
        <w:rPr>
          <w:rFonts w:cstheme="minorHAnsi"/>
        </w:rPr>
        <w:t xml:space="preserve"> </w:t>
      </w:r>
      <w:r w:rsidR="005D7A87" w:rsidRPr="00886925">
        <w:rPr>
          <w:rFonts w:cstheme="minorHAnsi"/>
          <w:bCs/>
        </w:rPr>
        <w:t xml:space="preserve">na </w:t>
      </w:r>
      <w:r w:rsidR="005D7A87" w:rsidRPr="00662AD7">
        <w:rPr>
          <w:rFonts w:cstheme="minorHAnsi"/>
          <w:bCs/>
        </w:rPr>
        <w:t xml:space="preserve">realizację usług szkolenia </w:t>
      </w:r>
      <w:r w:rsidR="005D7A87">
        <w:rPr>
          <w:rFonts w:cstheme="minorHAnsi"/>
          <w:bCs/>
        </w:rPr>
        <w:t>uczniów z zakresu księgowości i kadr</w:t>
      </w:r>
    </w:p>
    <w:p w14:paraId="013EE046" w14:textId="77777777" w:rsidR="005D7A87" w:rsidRPr="00886925" w:rsidRDefault="005D7A87" w:rsidP="005D7A87">
      <w:pPr>
        <w:spacing w:after="5" w:line="249" w:lineRule="auto"/>
        <w:ind w:left="112" w:right="43" w:hanging="10"/>
        <w:jc w:val="center"/>
        <w:rPr>
          <w:rFonts w:cstheme="minorHAnsi"/>
          <w:bCs/>
          <w:i/>
        </w:rPr>
      </w:pPr>
      <w:r w:rsidRPr="00886925">
        <w:rPr>
          <w:rFonts w:cstheme="minorHAnsi"/>
          <w:bCs/>
        </w:rPr>
        <w:t xml:space="preserve"> w projekcie </w:t>
      </w:r>
      <w:bookmarkStart w:id="1" w:name="_Hlk61955349"/>
      <w:r w:rsidRPr="00886925">
        <w:rPr>
          <w:rFonts w:cstheme="minorHAnsi"/>
          <w:bCs/>
          <w:i/>
        </w:rPr>
        <w:t>„</w:t>
      </w:r>
      <w:r>
        <w:rPr>
          <w:rFonts w:cstheme="minorHAnsi"/>
          <w:bCs/>
        </w:rPr>
        <w:t>Zawodowcy na miarę przyszłości</w:t>
      </w:r>
      <w:r w:rsidRPr="00886925">
        <w:rPr>
          <w:rFonts w:cstheme="minorHAnsi"/>
          <w:bCs/>
          <w:i/>
        </w:rPr>
        <w:t>”</w:t>
      </w:r>
      <w:bookmarkEnd w:id="1"/>
    </w:p>
    <w:p w14:paraId="27BF11CB" w14:textId="57105B2B" w:rsidR="00EA414F" w:rsidRPr="00AF5352" w:rsidRDefault="00EA414F" w:rsidP="005D7A87">
      <w:pPr>
        <w:spacing w:after="0"/>
        <w:jc w:val="center"/>
        <w:rPr>
          <w:rFonts w:eastAsia="Calibri" w:cstheme="minorHAnsi"/>
        </w:rPr>
      </w:pPr>
      <w:r w:rsidRPr="00AF5352">
        <w:rPr>
          <w:rFonts w:eastAsia="Calibri" w:cstheme="minorHAnsi"/>
        </w:rPr>
        <w:t xml:space="preserve">Znak postępowania: </w:t>
      </w:r>
      <w:r w:rsidR="005D7A87">
        <w:rPr>
          <w:rFonts w:eastAsia="Calibri" w:cstheme="minorHAnsi"/>
        </w:rPr>
        <w:t>2</w:t>
      </w:r>
      <w:r>
        <w:t>/JSO/PH</w:t>
      </w:r>
    </w:p>
    <w:p w14:paraId="095EC07E" w14:textId="77777777" w:rsidR="00FB14BC" w:rsidRDefault="00FB14B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693B9E" w:rsidRPr="00CF54C7" w14:paraId="788CC4AA" w14:textId="77777777" w:rsidTr="005807F2">
        <w:tc>
          <w:tcPr>
            <w:tcW w:w="3049" w:type="dxa"/>
            <w:vAlign w:val="center"/>
          </w:tcPr>
          <w:p w14:paraId="29AD148F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Nazwa</w:t>
            </w:r>
          </w:p>
        </w:tc>
        <w:tc>
          <w:tcPr>
            <w:tcW w:w="6119" w:type="dxa"/>
            <w:vAlign w:val="center"/>
          </w:tcPr>
          <w:p w14:paraId="6FFA8352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  <w:tr w:rsidR="00693B9E" w:rsidRPr="00CF54C7" w14:paraId="29A8EDAE" w14:textId="77777777" w:rsidTr="005807F2">
        <w:tc>
          <w:tcPr>
            <w:tcW w:w="3049" w:type="dxa"/>
            <w:vAlign w:val="center"/>
          </w:tcPr>
          <w:p w14:paraId="4B61B2E8" w14:textId="77777777" w:rsidR="00693B9E" w:rsidRPr="00CF54C7" w:rsidRDefault="00693B9E" w:rsidP="005807F2">
            <w:pPr>
              <w:rPr>
                <w:rFonts w:eastAsia="Times New Roman" w:cstheme="minorHAnsi"/>
                <w:lang w:val="de-DE"/>
              </w:rPr>
            </w:pPr>
            <w:r w:rsidRPr="00CF54C7">
              <w:rPr>
                <w:rFonts w:eastAsia="Times New Roman" w:cstheme="minorHAnsi"/>
                <w:lang w:val="de-DE"/>
              </w:rPr>
              <w:t xml:space="preserve">Numer </w:t>
            </w:r>
            <w:r w:rsidRPr="00CF54C7">
              <w:rPr>
                <w:rFonts w:eastAsia="Times New Roman" w:cstheme="minorHAnsi"/>
              </w:rPr>
              <w:t>NIP</w:t>
            </w:r>
          </w:p>
        </w:tc>
        <w:tc>
          <w:tcPr>
            <w:tcW w:w="6119" w:type="dxa"/>
            <w:vAlign w:val="center"/>
          </w:tcPr>
          <w:p w14:paraId="7E193F93" w14:textId="77777777" w:rsidR="00693B9E" w:rsidRPr="00CF54C7" w:rsidRDefault="00693B9E" w:rsidP="005807F2">
            <w:pPr>
              <w:rPr>
                <w:rFonts w:eastAsia="Times New Roman" w:cstheme="minorHAnsi"/>
                <w:lang w:val="de-DE"/>
              </w:rPr>
            </w:pPr>
          </w:p>
        </w:tc>
      </w:tr>
      <w:tr w:rsidR="00693B9E" w:rsidRPr="00CF54C7" w14:paraId="46BCC0F1" w14:textId="77777777" w:rsidTr="005807F2">
        <w:tc>
          <w:tcPr>
            <w:tcW w:w="3049" w:type="dxa"/>
            <w:vAlign w:val="center"/>
          </w:tcPr>
          <w:p w14:paraId="50B2E8AD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Numer </w:t>
            </w:r>
            <w:r w:rsidRPr="00CF54C7">
              <w:rPr>
                <w:rFonts w:eastAsia="Times New Roman" w:cstheme="minorHAnsi"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7A952516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  <w:tr w:rsidR="00693B9E" w:rsidRPr="00CF54C7" w14:paraId="63C49189" w14:textId="77777777" w:rsidTr="005807F2">
        <w:tc>
          <w:tcPr>
            <w:tcW w:w="9168" w:type="dxa"/>
            <w:gridSpan w:val="2"/>
            <w:vAlign w:val="center"/>
          </w:tcPr>
          <w:p w14:paraId="5242B272" w14:textId="77777777" w:rsidR="00693B9E" w:rsidRPr="00CF54C7" w:rsidRDefault="00693B9E" w:rsidP="005807F2">
            <w:pPr>
              <w:rPr>
                <w:rFonts w:eastAsia="Times New Roman" w:cstheme="minorHAnsi"/>
                <w:b/>
                <w:bCs/>
              </w:rPr>
            </w:pPr>
            <w:r w:rsidRPr="00CF54C7">
              <w:rPr>
                <w:rFonts w:eastAsia="Times New Roman" w:cstheme="minorHAnsi"/>
                <w:b/>
                <w:bCs/>
              </w:rPr>
              <w:t xml:space="preserve">Dane teleadresowe  </w:t>
            </w:r>
            <w:r>
              <w:rPr>
                <w:rFonts w:eastAsia="Times New Roman" w:cstheme="minorHAnsi"/>
                <w:b/>
                <w:bCs/>
              </w:rPr>
              <w:t>Wykonawcy:</w:t>
            </w:r>
          </w:p>
        </w:tc>
      </w:tr>
      <w:tr w:rsidR="00693B9E" w:rsidRPr="00CF54C7" w14:paraId="699DBCFC" w14:textId="77777777" w:rsidTr="005807F2">
        <w:tc>
          <w:tcPr>
            <w:tcW w:w="3049" w:type="dxa"/>
            <w:vAlign w:val="center"/>
          </w:tcPr>
          <w:p w14:paraId="0710119C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0E80432D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</w:tbl>
    <w:p w14:paraId="0426C544" w14:textId="77777777" w:rsidR="00FB14BC" w:rsidRDefault="00FB14BC"/>
    <w:p w14:paraId="32DABF50" w14:textId="5D06AE85" w:rsidR="00A66B3C" w:rsidRDefault="00BC3723" w:rsidP="005E1286">
      <w:pPr>
        <w:tabs>
          <w:tab w:val="left" w:pos="851"/>
        </w:tabs>
        <w:spacing w:line="276" w:lineRule="auto"/>
        <w:rPr>
          <w:rFonts w:cstheme="minorHAnsi"/>
        </w:rPr>
      </w:pPr>
      <w:r w:rsidRPr="00F624AC">
        <w:rPr>
          <w:rFonts w:cstheme="minorHAnsi"/>
        </w:rPr>
        <w:t>W imieniu Wykonawcy oświadczam, iż przystępując do udziału w ww. postępowaniu</w:t>
      </w:r>
      <w:r>
        <w:rPr>
          <w:rFonts w:cstheme="minorHAnsi"/>
        </w:rPr>
        <w:t xml:space="preserve"> spełniam </w:t>
      </w:r>
      <w:r w:rsidR="008C7C7D">
        <w:rPr>
          <w:rFonts w:cstheme="minorHAnsi"/>
        </w:rPr>
        <w:t xml:space="preserve">niżej wymienione </w:t>
      </w:r>
      <w:r>
        <w:rPr>
          <w:rFonts w:cstheme="minorHAnsi"/>
        </w:rPr>
        <w:t>warunki</w:t>
      </w:r>
      <w:r w:rsidR="008C7C7D">
        <w:rPr>
          <w:rFonts w:cstheme="minorHAnsi"/>
        </w:rPr>
        <w:t>:</w:t>
      </w:r>
    </w:p>
    <w:p w14:paraId="761EFC28" w14:textId="2330C182" w:rsidR="00076F9A" w:rsidRPr="008C7C7D" w:rsidRDefault="00A62449" w:rsidP="00076F9A">
      <w:pPr>
        <w:pStyle w:val="Akapitzlist"/>
        <w:numPr>
          <w:ilvl w:val="0"/>
          <w:numId w:val="10"/>
        </w:numPr>
        <w:tabs>
          <w:tab w:val="left" w:pos="993"/>
        </w:tabs>
        <w:spacing w:line="276" w:lineRule="auto"/>
        <w:rPr>
          <w:rFonts w:cstheme="minorHAnsi"/>
          <w:bCs/>
        </w:rPr>
      </w:pPr>
      <w:r w:rsidRPr="008C7C7D">
        <w:rPr>
          <w:rFonts w:cstheme="minorHAnsi"/>
          <w:bCs/>
        </w:rPr>
        <w:t>dysponuję/dysponujemy</w:t>
      </w:r>
      <w:r w:rsidR="00076F9A" w:rsidRPr="008C7C7D">
        <w:rPr>
          <w:rFonts w:cstheme="minorHAnsi"/>
          <w:bCs/>
        </w:rPr>
        <w:t xml:space="preserve"> personelem,</w:t>
      </w:r>
      <w:r w:rsidRPr="008C7C7D">
        <w:rPr>
          <w:rFonts w:cstheme="minorHAnsi"/>
          <w:bCs/>
        </w:rPr>
        <w:t xml:space="preserve"> </w:t>
      </w:r>
      <w:r w:rsidR="00076F9A" w:rsidRPr="008C7C7D">
        <w:rPr>
          <w:rFonts w:cstheme="minorHAnsi"/>
          <w:bCs/>
        </w:rPr>
        <w:t>który:</w:t>
      </w:r>
    </w:p>
    <w:p w14:paraId="1DBC742F" w14:textId="77777777" w:rsidR="00076F9A" w:rsidRPr="008C7C7D" w:rsidRDefault="00076F9A" w:rsidP="00076F9A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Cs/>
        </w:rPr>
      </w:pPr>
      <w:r w:rsidRPr="008C7C7D">
        <w:rPr>
          <w:rFonts w:cstheme="minorHAnsi"/>
          <w:bCs/>
        </w:rPr>
        <w:t xml:space="preserve">posiada wykształcenie </w:t>
      </w:r>
      <w:r w:rsidRPr="008C7C7D">
        <w:rPr>
          <w:szCs w:val="20"/>
        </w:rPr>
        <w:t xml:space="preserve">w zakresie tematycznym zgodnym z oferowanym szkoleniem </w:t>
      </w:r>
      <w:r w:rsidRPr="008C7C7D">
        <w:rPr>
          <w:rFonts w:cstheme="minorHAnsi"/>
          <w:bCs/>
        </w:rPr>
        <w:t>albo</w:t>
      </w:r>
    </w:p>
    <w:p w14:paraId="61C1E70B" w14:textId="77777777" w:rsidR="00076F9A" w:rsidRPr="008C7C7D" w:rsidRDefault="00076F9A" w:rsidP="00076F9A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Cs/>
        </w:rPr>
      </w:pPr>
      <w:r w:rsidRPr="008C7C7D">
        <w:rPr>
          <w:rFonts w:cstheme="minorHAnsi"/>
          <w:bCs/>
        </w:rPr>
        <w:t xml:space="preserve">posiada ukończone kursy (potwierdzone certyfikatem/dyplomem) </w:t>
      </w:r>
      <w:r w:rsidRPr="008C7C7D">
        <w:rPr>
          <w:szCs w:val="20"/>
        </w:rPr>
        <w:t>w zakresie tematycznym zgodnym z oferowanym szkoleniem.</w:t>
      </w:r>
    </w:p>
    <w:p w14:paraId="1443BBED" w14:textId="66C98522" w:rsidR="00A62449" w:rsidRPr="00076F9A" w:rsidRDefault="00A62449" w:rsidP="00076F9A">
      <w:pPr>
        <w:tabs>
          <w:tab w:val="left" w:pos="993"/>
        </w:tabs>
        <w:spacing w:line="276" w:lineRule="auto"/>
        <w:rPr>
          <w:rFonts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3201"/>
        <w:gridCol w:w="2042"/>
        <w:gridCol w:w="3339"/>
      </w:tblGrid>
      <w:tr w:rsidR="00BB7603" w14:paraId="2278F586" w14:textId="77777777" w:rsidTr="00260D22">
        <w:tc>
          <w:tcPr>
            <w:tcW w:w="480" w:type="dxa"/>
          </w:tcPr>
          <w:p w14:paraId="7FB04AE5" w14:textId="1AD258A3" w:rsidR="00BB7603" w:rsidRDefault="00BB7603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3201" w:type="dxa"/>
          </w:tcPr>
          <w:p w14:paraId="29362AE4" w14:textId="6E52084D" w:rsidR="00BB7603" w:rsidRDefault="00BB7603" w:rsidP="009C442B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2042" w:type="dxa"/>
          </w:tcPr>
          <w:p w14:paraId="00AF1F49" w14:textId="5C146FE1" w:rsidR="00BB7603" w:rsidRDefault="00EC4A46" w:rsidP="009C442B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Temat szkolenia</w:t>
            </w:r>
          </w:p>
        </w:tc>
        <w:tc>
          <w:tcPr>
            <w:tcW w:w="3339" w:type="dxa"/>
          </w:tcPr>
          <w:p w14:paraId="0DEC899C" w14:textId="4FA5CC69" w:rsidR="0071659D" w:rsidRPr="0071659D" w:rsidRDefault="0071659D" w:rsidP="009C442B">
            <w:pPr>
              <w:spacing w:line="276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</w:t>
            </w:r>
            <w:r w:rsidRPr="0071659D">
              <w:rPr>
                <w:rFonts w:cstheme="minorHAnsi"/>
                <w:bCs/>
              </w:rPr>
              <w:t>ykształcenie albo</w:t>
            </w:r>
          </w:p>
          <w:p w14:paraId="1E183A15" w14:textId="6BB77F2C" w:rsidR="00BB7603" w:rsidRDefault="009C442B" w:rsidP="009C442B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Cs/>
              </w:rPr>
              <w:t>nazwa</w:t>
            </w:r>
            <w:r w:rsidR="0071659D" w:rsidRPr="00D837B6">
              <w:rPr>
                <w:rFonts w:cstheme="minorHAnsi"/>
                <w:bCs/>
              </w:rPr>
              <w:t xml:space="preserve"> ukończone</w:t>
            </w:r>
            <w:r>
              <w:rPr>
                <w:rFonts w:cstheme="minorHAnsi"/>
                <w:bCs/>
              </w:rPr>
              <w:t>go</w:t>
            </w:r>
            <w:r w:rsidR="0071659D" w:rsidRPr="00D837B6">
              <w:rPr>
                <w:rFonts w:cstheme="minorHAnsi"/>
                <w:bCs/>
              </w:rPr>
              <w:t xml:space="preserve"> kurs</w:t>
            </w:r>
            <w:r>
              <w:rPr>
                <w:rFonts w:cstheme="minorHAnsi"/>
                <w:bCs/>
              </w:rPr>
              <w:t xml:space="preserve">u </w:t>
            </w:r>
            <w:r w:rsidR="0071659D" w:rsidRPr="00161E42">
              <w:rPr>
                <w:color w:val="212529"/>
                <w:szCs w:val="20"/>
              </w:rPr>
              <w:t>w zakresie tematycznym zgodnym z oferowanym szkoleniem</w:t>
            </w:r>
          </w:p>
        </w:tc>
      </w:tr>
      <w:tr w:rsidR="00BB7603" w14:paraId="7DD90D1A" w14:textId="77777777" w:rsidTr="00260D22">
        <w:tc>
          <w:tcPr>
            <w:tcW w:w="480" w:type="dxa"/>
          </w:tcPr>
          <w:p w14:paraId="156FCA82" w14:textId="267293F1" w:rsidR="00BB7603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201" w:type="dxa"/>
          </w:tcPr>
          <w:p w14:paraId="7CB892DF" w14:textId="77777777" w:rsidR="00BB7603" w:rsidRDefault="00BB7603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42" w:type="dxa"/>
          </w:tcPr>
          <w:p w14:paraId="0919ED1F" w14:textId="77777777" w:rsidR="00BB7603" w:rsidRDefault="00BB7603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3339" w:type="dxa"/>
          </w:tcPr>
          <w:p w14:paraId="4FE77750" w14:textId="5F9242CF" w:rsidR="00BB7603" w:rsidRDefault="00BB7603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  <w:tr w:rsidR="009C442B" w14:paraId="2969EB66" w14:textId="77777777" w:rsidTr="00260D22">
        <w:tc>
          <w:tcPr>
            <w:tcW w:w="480" w:type="dxa"/>
          </w:tcPr>
          <w:p w14:paraId="5AF1EB1B" w14:textId="28EEAFF9" w:rsidR="009C442B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201" w:type="dxa"/>
          </w:tcPr>
          <w:p w14:paraId="0DD553A3" w14:textId="77777777" w:rsidR="009C442B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42" w:type="dxa"/>
          </w:tcPr>
          <w:p w14:paraId="4BF64C1C" w14:textId="77777777" w:rsidR="009C442B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3339" w:type="dxa"/>
          </w:tcPr>
          <w:p w14:paraId="42D2BB58" w14:textId="77777777" w:rsidR="009C442B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  <w:tr w:rsidR="009C442B" w14:paraId="4803EAAE" w14:textId="77777777" w:rsidTr="00260D22">
        <w:tc>
          <w:tcPr>
            <w:tcW w:w="480" w:type="dxa"/>
          </w:tcPr>
          <w:p w14:paraId="05F38E28" w14:textId="45384BC1" w:rsidR="009C442B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201" w:type="dxa"/>
          </w:tcPr>
          <w:p w14:paraId="6BA138DE" w14:textId="77777777" w:rsidR="009C442B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42" w:type="dxa"/>
          </w:tcPr>
          <w:p w14:paraId="230FA086" w14:textId="77777777" w:rsidR="009C442B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3339" w:type="dxa"/>
          </w:tcPr>
          <w:p w14:paraId="298E0288" w14:textId="77777777" w:rsidR="009C442B" w:rsidRDefault="009C442B" w:rsidP="00BC3723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</w:tbl>
    <w:p w14:paraId="13DDFA85" w14:textId="0DDD184C" w:rsidR="004C0D63" w:rsidRPr="004C0D63" w:rsidRDefault="004C0D63" w:rsidP="004C0D63">
      <w:pPr>
        <w:tabs>
          <w:tab w:val="left" w:pos="851"/>
        </w:tabs>
        <w:spacing w:line="276" w:lineRule="auto"/>
        <w:jc w:val="both"/>
        <w:rPr>
          <w:rFonts w:cstheme="minorHAnsi"/>
          <w:b/>
          <w:bCs/>
        </w:rPr>
      </w:pPr>
      <w:r w:rsidRPr="004C0D63">
        <w:rPr>
          <w:rFonts w:cstheme="minorHAnsi"/>
          <w:b/>
          <w:bCs/>
          <w:highlight w:val="yellow"/>
        </w:rPr>
        <w:t>UWAGA: Dokumenty na potwierdzenie kwalifikacje osób uwzględnionych w tabeli powyżej przedłoży</w:t>
      </w:r>
      <w:r w:rsidR="00AE5E65">
        <w:rPr>
          <w:rFonts w:cstheme="minorHAnsi"/>
          <w:b/>
          <w:bCs/>
          <w:highlight w:val="yellow"/>
        </w:rPr>
        <w:t>my</w:t>
      </w:r>
      <w:r w:rsidRPr="004C0D63">
        <w:rPr>
          <w:rFonts w:cstheme="minorHAnsi"/>
          <w:b/>
          <w:bCs/>
          <w:highlight w:val="yellow"/>
        </w:rPr>
        <w:t xml:space="preserve"> Zamawiającemu przed podpisaniem umowy, w tym m.in. kopię dyplomów ukończenia studiów w zakresie tematycznym, zgodnym z oferowanym szkoleniem, kopię</w:t>
      </w:r>
      <w:r w:rsidR="00AE5E65">
        <w:rPr>
          <w:rFonts w:cstheme="minorHAnsi"/>
          <w:b/>
          <w:bCs/>
          <w:highlight w:val="yellow"/>
        </w:rPr>
        <w:t xml:space="preserve"> </w:t>
      </w:r>
      <w:r w:rsidRPr="004C0D63">
        <w:rPr>
          <w:rFonts w:cstheme="minorHAnsi"/>
          <w:b/>
          <w:bCs/>
          <w:highlight w:val="yellow"/>
        </w:rPr>
        <w:t>certyfikatów/dyplomów ukończenia kursów/szkoleń w zakresie tematycznym, zgodnym z oferowanym szkoleniem.</w:t>
      </w:r>
    </w:p>
    <w:p w14:paraId="42927987" w14:textId="6A5E7A9F" w:rsidR="00260D22" w:rsidRPr="009D3239" w:rsidRDefault="00260D22" w:rsidP="00260D22">
      <w:pPr>
        <w:pStyle w:val="Akapitzlist"/>
        <w:numPr>
          <w:ilvl w:val="0"/>
          <w:numId w:val="10"/>
        </w:numPr>
        <w:spacing w:line="276" w:lineRule="auto"/>
        <w:rPr>
          <w:rFonts w:cstheme="minorHAnsi"/>
          <w:bCs/>
        </w:rPr>
      </w:pPr>
      <w:r w:rsidRPr="009D3239">
        <w:rPr>
          <w:rFonts w:cstheme="minorHAnsi"/>
          <w:bCs/>
        </w:rPr>
        <w:t xml:space="preserve">dysponuję/my personelem, który </w:t>
      </w:r>
      <w:r w:rsidRPr="009D3239">
        <w:rPr>
          <w:szCs w:val="20"/>
        </w:rPr>
        <w:t>posiada nie mniej niż 2 zrealizowane szkolenia w zakresie tematycznym zgodnym z oferowanym szkoleniem w okresie ostatnich 3 lat przed terminem składania ofert: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"/>
        <w:gridCol w:w="1700"/>
        <w:gridCol w:w="1520"/>
        <w:gridCol w:w="1832"/>
        <w:gridCol w:w="1467"/>
        <w:gridCol w:w="2062"/>
      </w:tblGrid>
      <w:tr w:rsidR="008F4C1B" w14:paraId="45EF2259" w14:textId="77777777" w:rsidTr="008F4C1B">
        <w:tc>
          <w:tcPr>
            <w:tcW w:w="481" w:type="dxa"/>
          </w:tcPr>
          <w:p w14:paraId="634D142B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Lp.</w:t>
            </w:r>
          </w:p>
        </w:tc>
        <w:tc>
          <w:tcPr>
            <w:tcW w:w="1700" w:type="dxa"/>
          </w:tcPr>
          <w:p w14:paraId="1F0BAABD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1520" w:type="dxa"/>
          </w:tcPr>
          <w:p w14:paraId="1DA1C478" w14:textId="103F5686" w:rsidR="008F4C1B" w:rsidRDefault="00EC4A46" w:rsidP="005807F2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Temat szkolenia</w:t>
            </w:r>
          </w:p>
        </w:tc>
        <w:tc>
          <w:tcPr>
            <w:tcW w:w="1832" w:type="dxa"/>
          </w:tcPr>
          <w:p w14:paraId="326DF3A7" w14:textId="2BAFE194" w:rsidR="008F4C1B" w:rsidRPr="00076F9A" w:rsidRDefault="008F4C1B" w:rsidP="005807F2">
            <w:pPr>
              <w:spacing w:line="276" w:lineRule="auto"/>
              <w:jc w:val="center"/>
              <w:rPr>
                <w:rFonts w:cstheme="minorHAnsi"/>
              </w:rPr>
            </w:pPr>
            <w:r w:rsidRPr="00076F9A">
              <w:rPr>
                <w:rFonts w:cstheme="minorHAnsi"/>
              </w:rPr>
              <w:t>Wykaz zrealizowanych usług</w:t>
            </w:r>
          </w:p>
        </w:tc>
        <w:tc>
          <w:tcPr>
            <w:tcW w:w="1467" w:type="dxa"/>
          </w:tcPr>
          <w:p w14:paraId="2661AE99" w14:textId="77C8558D" w:rsidR="008F4C1B" w:rsidRPr="00076F9A" w:rsidRDefault="008F4C1B" w:rsidP="005807F2">
            <w:pPr>
              <w:spacing w:line="276" w:lineRule="auto"/>
              <w:jc w:val="center"/>
              <w:rPr>
                <w:rFonts w:cstheme="minorHAnsi"/>
              </w:rPr>
            </w:pPr>
            <w:r w:rsidRPr="00076F9A">
              <w:rPr>
                <w:rFonts w:cstheme="minorHAnsi"/>
              </w:rPr>
              <w:t>Termin realizacji</w:t>
            </w:r>
          </w:p>
        </w:tc>
        <w:tc>
          <w:tcPr>
            <w:tcW w:w="2062" w:type="dxa"/>
          </w:tcPr>
          <w:p w14:paraId="703F42B6" w14:textId="76C37929" w:rsidR="008F4C1B" w:rsidRPr="00076F9A" w:rsidRDefault="008F4C1B" w:rsidP="005807F2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 w:rsidRPr="00076F9A">
              <w:rPr>
                <w:rFonts w:cstheme="minorHAnsi"/>
              </w:rPr>
              <w:t>Podmiot, dla którego wykonano usługę</w:t>
            </w:r>
          </w:p>
        </w:tc>
      </w:tr>
      <w:tr w:rsidR="008F4C1B" w14:paraId="431D7E02" w14:textId="77777777" w:rsidTr="008F4C1B">
        <w:tc>
          <w:tcPr>
            <w:tcW w:w="481" w:type="dxa"/>
          </w:tcPr>
          <w:p w14:paraId="02058F45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700" w:type="dxa"/>
          </w:tcPr>
          <w:p w14:paraId="2A5602DD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520" w:type="dxa"/>
          </w:tcPr>
          <w:p w14:paraId="40B8A5FD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832" w:type="dxa"/>
          </w:tcPr>
          <w:p w14:paraId="384B26BF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467" w:type="dxa"/>
          </w:tcPr>
          <w:p w14:paraId="3164E954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62" w:type="dxa"/>
          </w:tcPr>
          <w:p w14:paraId="06C4B341" w14:textId="0D0C7158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  <w:tr w:rsidR="008F4C1B" w14:paraId="7205ABE7" w14:textId="77777777" w:rsidTr="008F4C1B">
        <w:tc>
          <w:tcPr>
            <w:tcW w:w="481" w:type="dxa"/>
          </w:tcPr>
          <w:p w14:paraId="5D77F1CF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700" w:type="dxa"/>
          </w:tcPr>
          <w:p w14:paraId="5D847F4B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520" w:type="dxa"/>
          </w:tcPr>
          <w:p w14:paraId="3F144C11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832" w:type="dxa"/>
          </w:tcPr>
          <w:p w14:paraId="4444D75D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467" w:type="dxa"/>
          </w:tcPr>
          <w:p w14:paraId="120A8DB7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62" w:type="dxa"/>
          </w:tcPr>
          <w:p w14:paraId="08B710A1" w14:textId="75A33A90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  <w:tr w:rsidR="008F4C1B" w14:paraId="3437D8C2" w14:textId="77777777" w:rsidTr="008F4C1B">
        <w:tc>
          <w:tcPr>
            <w:tcW w:w="481" w:type="dxa"/>
          </w:tcPr>
          <w:p w14:paraId="5EA0BEB1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700" w:type="dxa"/>
          </w:tcPr>
          <w:p w14:paraId="57C07D37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520" w:type="dxa"/>
          </w:tcPr>
          <w:p w14:paraId="0E909CEC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832" w:type="dxa"/>
          </w:tcPr>
          <w:p w14:paraId="4A0D228A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467" w:type="dxa"/>
          </w:tcPr>
          <w:p w14:paraId="048EE554" w14:textId="77777777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62" w:type="dxa"/>
          </w:tcPr>
          <w:p w14:paraId="5CE0B976" w14:textId="2D99E910" w:rsidR="008F4C1B" w:rsidRDefault="008F4C1B" w:rsidP="005807F2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</w:tbl>
    <w:p w14:paraId="46A90D81" w14:textId="49218144" w:rsidR="00D05A1F" w:rsidRDefault="00D05A1F" w:rsidP="00D05A1F">
      <w:pPr>
        <w:tabs>
          <w:tab w:val="left" w:pos="851"/>
        </w:tabs>
        <w:spacing w:line="276" w:lineRule="auto"/>
        <w:jc w:val="both"/>
        <w:rPr>
          <w:rFonts w:cstheme="minorHAnsi"/>
          <w:b/>
          <w:bCs/>
        </w:rPr>
      </w:pPr>
      <w:r w:rsidRPr="004C0D63">
        <w:rPr>
          <w:rFonts w:cstheme="minorHAnsi"/>
          <w:b/>
          <w:bCs/>
          <w:highlight w:val="yellow"/>
        </w:rPr>
        <w:t xml:space="preserve">UWAGA: Dokumenty na potwierdzenie </w:t>
      </w:r>
      <w:r w:rsidR="00311E51">
        <w:rPr>
          <w:rFonts w:cstheme="minorHAnsi"/>
          <w:b/>
          <w:bCs/>
          <w:highlight w:val="yellow"/>
        </w:rPr>
        <w:t xml:space="preserve">przeprowadzenia szkoleń </w:t>
      </w:r>
      <w:r w:rsidRPr="004C0D63">
        <w:rPr>
          <w:rFonts w:cstheme="minorHAnsi"/>
          <w:b/>
          <w:bCs/>
          <w:highlight w:val="yellow"/>
        </w:rPr>
        <w:t>uwzględnionych w tabeli powyżej</w:t>
      </w:r>
      <w:r w:rsidR="00270C39">
        <w:rPr>
          <w:rFonts w:cstheme="minorHAnsi"/>
          <w:b/>
          <w:bCs/>
          <w:highlight w:val="yellow"/>
        </w:rPr>
        <w:t xml:space="preserve"> </w:t>
      </w:r>
      <w:r w:rsidR="004B4205" w:rsidRPr="004C0D63">
        <w:rPr>
          <w:rFonts w:cstheme="minorHAnsi"/>
          <w:b/>
          <w:bCs/>
          <w:highlight w:val="yellow"/>
        </w:rPr>
        <w:t>przedłoży</w:t>
      </w:r>
      <w:r w:rsidR="004B4205">
        <w:rPr>
          <w:rFonts w:cstheme="minorHAnsi"/>
          <w:b/>
          <w:bCs/>
          <w:highlight w:val="yellow"/>
        </w:rPr>
        <w:t>my</w:t>
      </w:r>
      <w:r w:rsidR="004B4205" w:rsidRPr="004C0D63">
        <w:rPr>
          <w:rFonts w:cstheme="minorHAnsi"/>
          <w:b/>
          <w:bCs/>
          <w:highlight w:val="yellow"/>
        </w:rPr>
        <w:t xml:space="preserve"> Zamawiającemu przed podpisaniem </w:t>
      </w:r>
      <w:r w:rsidR="004B4205" w:rsidRPr="00270C39">
        <w:rPr>
          <w:rFonts w:cstheme="minorHAnsi"/>
          <w:b/>
          <w:bCs/>
          <w:highlight w:val="yellow"/>
        </w:rPr>
        <w:t>umowy</w:t>
      </w:r>
      <w:r w:rsidR="004B4205">
        <w:rPr>
          <w:rFonts w:cstheme="minorHAnsi"/>
          <w:b/>
          <w:bCs/>
          <w:highlight w:val="yellow"/>
        </w:rPr>
        <w:t xml:space="preserve"> </w:t>
      </w:r>
      <w:r w:rsidR="00270C39">
        <w:rPr>
          <w:rFonts w:cstheme="minorHAnsi"/>
          <w:b/>
          <w:bCs/>
          <w:highlight w:val="yellow"/>
        </w:rPr>
        <w:t>tj.</w:t>
      </w:r>
      <w:r w:rsidR="00332BA9">
        <w:rPr>
          <w:rFonts w:cstheme="minorHAnsi"/>
          <w:b/>
          <w:bCs/>
          <w:highlight w:val="yellow"/>
        </w:rPr>
        <w:t xml:space="preserve"> </w:t>
      </w:r>
      <w:r w:rsidR="00332BA9" w:rsidRPr="004C0D63">
        <w:rPr>
          <w:rFonts w:cstheme="minorHAnsi"/>
          <w:b/>
          <w:bCs/>
          <w:highlight w:val="yellow"/>
        </w:rPr>
        <w:t xml:space="preserve">umowy </w:t>
      </w:r>
      <w:r w:rsidR="00332BA9">
        <w:rPr>
          <w:rFonts w:cstheme="minorHAnsi"/>
          <w:b/>
          <w:bCs/>
          <w:highlight w:val="yellow"/>
        </w:rPr>
        <w:t xml:space="preserve">referencje lub listy polecające </w:t>
      </w:r>
      <w:r w:rsidR="00332BA9" w:rsidRPr="004C0D63">
        <w:rPr>
          <w:rFonts w:cstheme="minorHAnsi"/>
          <w:b/>
          <w:bCs/>
          <w:highlight w:val="yellow"/>
        </w:rPr>
        <w:t>zgodn</w:t>
      </w:r>
      <w:r w:rsidR="00332BA9">
        <w:rPr>
          <w:rFonts w:cstheme="minorHAnsi"/>
          <w:b/>
          <w:bCs/>
          <w:highlight w:val="yellow"/>
        </w:rPr>
        <w:t>e</w:t>
      </w:r>
      <w:r w:rsidR="00332BA9" w:rsidRPr="004C0D63">
        <w:rPr>
          <w:rFonts w:cstheme="minorHAnsi"/>
          <w:b/>
          <w:bCs/>
          <w:highlight w:val="yellow"/>
        </w:rPr>
        <w:t xml:space="preserve"> z oferowanym szkoleniem</w:t>
      </w:r>
      <w:r w:rsidR="004B4205">
        <w:rPr>
          <w:rFonts w:cstheme="minorHAnsi"/>
          <w:b/>
          <w:bCs/>
        </w:rPr>
        <w:t>.</w:t>
      </w:r>
    </w:p>
    <w:p w14:paraId="3A7F2696" w14:textId="4A4212AB" w:rsidR="00F054C6" w:rsidRPr="00614BA8" w:rsidRDefault="00F054C6" w:rsidP="00F054C6">
      <w:pPr>
        <w:jc w:val="both"/>
      </w:pPr>
      <w:r w:rsidRPr="00614BA8">
        <w:rPr>
          <w:rFonts w:cs="Calibri"/>
          <w:b/>
          <w:highlight w:val="yellow"/>
        </w:rPr>
        <w:t xml:space="preserve">W przypadku wskazania do realizacji zamówienia więcej niż jednej osoby, w kryterium doświadczenie ocenione zostanie doświadczenie trenera/szkoleniowca/specjalisty z najmniejszym doświadczeniem. </w:t>
      </w:r>
      <w:r w:rsidRPr="00614BA8">
        <w:rPr>
          <w:rFonts w:cstheme="minorHAnsi"/>
          <w:b/>
          <w:bCs/>
          <w:highlight w:val="yellow"/>
        </w:rPr>
        <w:t>Doświadczenia między pozycjami</w:t>
      </w:r>
      <w:r w:rsidR="004A11E7">
        <w:rPr>
          <w:rFonts w:cstheme="minorHAnsi"/>
          <w:b/>
          <w:bCs/>
          <w:highlight w:val="yellow"/>
        </w:rPr>
        <w:t xml:space="preserve"> (tematami szkoleń)</w:t>
      </w:r>
      <w:r w:rsidRPr="00614BA8">
        <w:rPr>
          <w:rFonts w:cstheme="minorHAnsi"/>
          <w:b/>
          <w:bCs/>
          <w:highlight w:val="yellow"/>
        </w:rPr>
        <w:t xml:space="preserve"> nie łączą się.</w:t>
      </w:r>
    </w:p>
    <w:p w14:paraId="0D8AA21E" w14:textId="77777777" w:rsidR="003A0FA4" w:rsidRDefault="003A0FA4" w:rsidP="00D05A1F">
      <w:pPr>
        <w:tabs>
          <w:tab w:val="left" w:pos="851"/>
        </w:tabs>
        <w:spacing w:line="276" w:lineRule="auto"/>
        <w:jc w:val="both"/>
        <w:rPr>
          <w:rFonts w:cstheme="minorHAnsi"/>
          <w:b/>
          <w:bCs/>
        </w:rPr>
      </w:pPr>
    </w:p>
    <w:p w14:paraId="5DEC2A18" w14:textId="2BF5F198" w:rsidR="00AB706F" w:rsidRDefault="00177451" w:rsidP="00D05A1F">
      <w:pPr>
        <w:tabs>
          <w:tab w:val="left" w:pos="851"/>
        </w:tabs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oraz</w:t>
      </w:r>
    </w:p>
    <w:p w14:paraId="3DAB9396" w14:textId="21C9B4CE" w:rsidR="00177451" w:rsidRPr="00177451" w:rsidRDefault="00177451" w:rsidP="00EE1398">
      <w:pPr>
        <w:pStyle w:val="Akapitzlist"/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rFonts w:cstheme="minorHAnsi"/>
        </w:rPr>
      </w:pPr>
      <w:r w:rsidRPr="00EE1398">
        <w:rPr>
          <w:rFonts w:cstheme="minorHAnsi"/>
        </w:rPr>
        <w:t xml:space="preserve">osoby wskazane </w:t>
      </w:r>
      <w:r>
        <w:rPr>
          <w:rFonts w:cstheme="minorHAnsi"/>
        </w:rPr>
        <w:t xml:space="preserve">do realizacji w tabelach powyżej, </w:t>
      </w:r>
      <w:r w:rsidRPr="00EE1398">
        <w:rPr>
          <w:rFonts w:cstheme="minorHAnsi"/>
        </w:rPr>
        <w:t>nie zostały skazane za przestępstwo przeciwko wolności seksualnej i obyczajności, i przestępstwa z użyciem przemocy na szkodę małoletniego i nie może toczyć się przeciwko nim żadne postępowanie karne ani dyscyplinarne w tym zakresie.</w:t>
      </w:r>
    </w:p>
    <w:p w14:paraId="7461FA99" w14:textId="2DDA3CCD" w:rsidR="00EE1398" w:rsidRPr="00EE1398" w:rsidRDefault="00EE1398" w:rsidP="00EE1398">
      <w:pPr>
        <w:tabs>
          <w:tab w:val="left" w:pos="851"/>
        </w:tabs>
        <w:spacing w:line="276" w:lineRule="auto"/>
        <w:jc w:val="both"/>
        <w:rPr>
          <w:rFonts w:cstheme="minorHAnsi"/>
          <w:b/>
          <w:bCs/>
        </w:rPr>
      </w:pPr>
      <w:r w:rsidRPr="00EE1398">
        <w:rPr>
          <w:rFonts w:cstheme="minorHAnsi"/>
          <w:b/>
          <w:bCs/>
          <w:highlight w:val="yellow"/>
        </w:rPr>
        <w:t xml:space="preserve">UWAGA: </w:t>
      </w:r>
      <w:r w:rsidR="0043263B">
        <w:rPr>
          <w:rFonts w:cstheme="minorHAnsi"/>
          <w:b/>
          <w:bCs/>
          <w:highlight w:val="yellow"/>
        </w:rPr>
        <w:t>Oświadczenia</w:t>
      </w:r>
      <w:r w:rsidRPr="00EE1398">
        <w:rPr>
          <w:rFonts w:cstheme="minorHAnsi"/>
          <w:b/>
          <w:bCs/>
          <w:highlight w:val="yellow"/>
        </w:rPr>
        <w:t xml:space="preserve"> na potwierdzenie </w:t>
      </w:r>
      <w:r w:rsidR="000973B5">
        <w:rPr>
          <w:rFonts w:cstheme="minorHAnsi"/>
          <w:b/>
          <w:bCs/>
          <w:highlight w:val="yellow"/>
        </w:rPr>
        <w:t xml:space="preserve"> spełnienia ww. warunku dla osób wskazanych w tabelach </w:t>
      </w:r>
      <w:r w:rsidR="00332BA9">
        <w:rPr>
          <w:rFonts w:cstheme="minorHAnsi"/>
          <w:b/>
          <w:bCs/>
          <w:highlight w:val="yellow"/>
        </w:rPr>
        <w:t xml:space="preserve">powyżej </w:t>
      </w:r>
      <w:r w:rsidRPr="00EE1398">
        <w:rPr>
          <w:rFonts w:cstheme="minorHAnsi"/>
          <w:b/>
          <w:bCs/>
          <w:highlight w:val="yellow"/>
        </w:rPr>
        <w:t>przedłożymy Zamawiającemu przed podpisaniem umowy</w:t>
      </w:r>
      <w:r w:rsidR="00270C39">
        <w:rPr>
          <w:rFonts w:cstheme="minorHAnsi"/>
          <w:b/>
          <w:bCs/>
        </w:rPr>
        <w:t>.</w:t>
      </w:r>
    </w:p>
    <w:p w14:paraId="1D625C4A" w14:textId="77777777" w:rsidR="00EE1398" w:rsidRDefault="00EE1398" w:rsidP="00507268">
      <w:pPr>
        <w:jc w:val="both"/>
        <w:rPr>
          <w:rFonts w:eastAsia="Times New Roman" w:cstheme="minorHAnsi"/>
          <w:b/>
          <w:bCs/>
          <w:i/>
          <w:color w:val="007BB8"/>
        </w:rPr>
      </w:pPr>
    </w:p>
    <w:p w14:paraId="758FD3D1" w14:textId="5654E012" w:rsidR="00507268" w:rsidRPr="00A54736" w:rsidRDefault="00507268" w:rsidP="00507268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 xml:space="preserve">Dokument należy podpisać kwalifikowanym podpisem elektronicznym lub podpisem zaufanym lub podpisem osobistym. Zaleca się zapisanie dokumentu w formacie PDF. </w:t>
      </w:r>
    </w:p>
    <w:p w14:paraId="29BDEE6A" w14:textId="77777777" w:rsidR="00507268" w:rsidRPr="00A54736" w:rsidRDefault="00507268" w:rsidP="00507268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>Jeśli dokumenty podpisane są w taki sposób, że podpis zapisywany jest w odrębnym pliku, należy zamieścić obydwa pliki.</w:t>
      </w:r>
    </w:p>
    <w:p w14:paraId="5C5F5C83" w14:textId="77777777" w:rsidR="000E120E" w:rsidRDefault="000E120E" w:rsidP="000E120E">
      <w:pPr>
        <w:pStyle w:val="Bezodstpw"/>
        <w:spacing w:line="312" w:lineRule="auto"/>
        <w:rPr>
          <w:rFonts w:asciiTheme="minorHAnsi" w:hAnsiTheme="minorHAnsi" w:cstheme="minorHAnsi"/>
          <w:sz w:val="20"/>
          <w:szCs w:val="20"/>
        </w:rPr>
      </w:pPr>
    </w:p>
    <w:sectPr w:rsidR="000E12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2D6B" w14:textId="77777777" w:rsidR="00317A4D" w:rsidRDefault="00317A4D" w:rsidP="00FB14BC">
      <w:pPr>
        <w:spacing w:after="0" w:line="240" w:lineRule="auto"/>
      </w:pPr>
      <w:r>
        <w:separator/>
      </w:r>
    </w:p>
  </w:endnote>
  <w:endnote w:type="continuationSeparator" w:id="0">
    <w:p w14:paraId="2B80DAB5" w14:textId="77777777" w:rsidR="00317A4D" w:rsidRDefault="00317A4D" w:rsidP="00FB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A8CA3" w14:textId="77777777" w:rsidR="00317A4D" w:rsidRDefault="00317A4D" w:rsidP="00FB14BC">
      <w:pPr>
        <w:spacing w:after="0" w:line="240" w:lineRule="auto"/>
      </w:pPr>
      <w:r>
        <w:separator/>
      </w:r>
    </w:p>
  </w:footnote>
  <w:footnote w:type="continuationSeparator" w:id="0">
    <w:p w14:paraId="123D932A" w14:textId="77777777" w:rsidR="00317A4D" w:rsidRDefault="00317A4D" w:rsidP="00FB1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F265" w14:textId="307E7F6A" w:rsidR="00FB14BC" w:rsidRDefault="00FB14BC">
    <w:pPr>
      <w:pStyle w:val="Nagwek"/>
    </w:pPr>
    <w:r>
      <w:rPr>
        <w:noProof/>
      </w:rPr>
      <w:drawing>
        <wp:inline distT="0" distB="0" distL="0" distR="0" wp14:anchorId="7FEADDC5" wp14:editId="6769587A">
          <wp:extent cx="5760720" cy="708660"/>
          <wp:effectExtent l="0" t="0" r="0" b="0"/>
          <wp:docPr id="401338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F5087F"/>
    <w:multiLevelType w:val="hybridMultilevel"/>
    <w:tmpl w:val="A94AFC02"/>
    <w:lvl w:ilvl="0" w:tplc="A4ACE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" w15:restartNumberingAfterBreak="0">
    <w:nsid w:val="37E20EFB"/>
    <w:multiLevelType w:val="hybridMultilevel"/>
    <w:tmpl w:val="0CE2B56C"/>
    <w:lvl w:ilvl="0" w:tplc="A4864E74">
      <w:start w:val="1"/>
      <w:numFmt w:val="lowerRoman"/>
      <w:lvlText w:val="(%1)"/>
      <w:lvlJc w:val="left"/>
      <w:pPr>
        <w:ind w:left="1429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5598C"/>
    <w:multiLevelType w:val="hybridMultilevel"/>
    <w:tmpl w:val="67B4B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58FB55A0"/>
    <w:multiLevelType w:val="multilevel"/>
    <w:tmpl w:val="ACCED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902ED0"/>
    <w:multiLevelType w:val="hybridMultilevel"/>
    <w:tmpl w:val="C2609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A780E"/>
    <w:multiLevelType w:val="hybridMultilevel"/>
    <w:tmpl w:val="3CD2B3D0"/>
    <w:lvl w:ilvl="0" w:tplc="E15C36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37220"/>
    <w:multiLevelType w:val="hybridMultilevel"/>
    <w:tmpl w:val="B990543E"/>
    <w:lvl w:ilvl="0" w:tplc="6B9EFC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CF80840"/>
    <w:multiLevelType w:val="hybridMultilevel"/>
    <w:tmpl w:val="2C3C715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09861">
    <w:abstractNumId w:val="2"/>
  </w:num>
  <w:num w:numId="2" w16cid:durableId="83460035">
    <w:abstractNumId w:val="1"/>
  </w:num>
  <w:num w:numId="3" w16cid:durableId="715204905">
    <w:abstractNumId w:val="12"/>
  </w:num>
  <w:num w:numId="4" w16cid:durableId="835457343">
    <w:abstractNumId w:val="1"/>
  </w:num>
  <w:num w:numId="5" w16cid:durableId="1432122727">
    <w:abstractNumId w:val="3"/>
  </w:num>
  <w:num w:numId="6" w16cid:durableId="1955356770">
    <w:abstractNumId w:val="6"/>
  </w:num>
  <w:num w:numId="7" w16cid:durableId="1756321887">
    <w:abstractNumId w:val="7"/>
  </w:num>
  <w:num w:numId="8" w16cid:durableId="1140344018">
    <w:abstractNumId w:val="9"/>
  </w:num>
  <w:num w:numId="9" w16cid:durableId="1602837107">
    <w:abstractNumId w:val="11"/>
  </w:num>
  <w:num w:numId="10" w16cid:durableId="341780580">
    <w:abstractNumId w:val="10"/>
  </w:num>
  <w:num w:numId="11" w16cid:durableId="875581284">
    <w:abstractNumId w:val="0"/>
  </w:num>
  <w:num w:numId="12" w16cid:durableId="1760439654">
    <w:abstractNumId w:val="8"/>
  </w:num>
  <w:num w:numId="13" w16cid:durableId="1194423117">
    <w:abstractNumId w:val="5"/>
  </w:num>
  <w:num w:numId="14" w16cid:durableId="287858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BC"/>
    <w:rsid w:val="00076F9A"/>
    <w:rsid w:val="000973B5"/>
    <w:rsid w:val="000D7FFE"/>
    <w:rsid w:val="000E120E"/>
    <w:rsid w:val="000E257E"/>
    <w:rsid w:val="00114142"/>
    <w:rsid w:val="00152179"/>
    <w:rsid w:val="00167175"/>
    <w:rsid w:val="00177451"/>
    <w:rsid w:val="001D3F3C"/>
    <w:rsid w:val="00260D22"/>
    <w:rsid w:val="002631A4"/>
    <w:rsid w:val="00265083"/>
    <w:rsid w:val="00270C39"/>
    <w:rsid w:val="002B03CA"/>
    <w:rsid w:val="002B23DA"/>
    <w:rsid w:val="003065A5"/>
    <w:rsid w:val="00311E51"/>
    <w:rsid w:val="00317A4D"/>
    <w:rsid w:val="003324BE"/>
    <w:rsid w:val="00332BA9"/>
    <w:rsid w:val="003A0FA4"/>
    <w:rsid w:val="0043263B"/>
    <w:rsid w:val="00476BFD"/>
    <w:rsid w:val="00492114"/>
    <w:rsid w:val="004A0A73"/>
    <w:rsid w:val="004A11E7"/>
    <w:rsid w:val="004B4205"/>
    <w:rsid w:val="004C0D63"/>
    <w:rsid w:val="004C23E8"/>
    <w:rsid w:val="004C58AD"/>
    <w:rsid w:val="00507268"/>
    <w:rsid w:val="00552A83"/>
    <w:rsid w:val="00561AA9"/>
    <w:rsid w:val="00575D95"/>
    <w:rsid w:val="005A5E76"/>
    <w:rsid w:val="005A6CE3"/>
    <w:rsid w:val="005D6807"/>
    <w:rsid w:val="005D7A87"/>
    <w:rsid w:val="005E01EE"/>
    <w:rsid w:val="005E1286"/>
    <w:rsid w:val="005E3E35"/>
    <w:rsid w:val="00614BA8"/>
    <w:rsid w:val="00667239"/>
    <w:rsid w:val="00693B9E"/>
    <w:rsid w:val="00706154"/>
    <w:rsid w:val="007066DB"/>
    <w:rsid w:val="00716532"/>
    <w:rsid w:val="0071659D"/>
    <w:rsid w:val="007F16E8"/>
    <w:rsid w:val="007F4CBF"/>
    <w:rsid w:val="00801A31"/>
    <w:rsid w:val="00823B6B"/>
    <w:rsid w:val="00827776"/>
    <w:rsid w:val="00842FE3"/>
    <w:rsid w:val="00854668"/>
    <w:rsid w:val="008731DE"/>
    <w:rsid w:val="008C5672"/>
    <w:rsid w:val="008C7C7D"/>
    <w:rsid w:val="008F4C1B"/>
    <w:rsid w:val="009A0076"/>
    <w:rsid w:val="009C442B"/>
    <w:rsid w:val="009D3239"/>
    <w:rsid w:val="009E050C"/>
    <w:rsid w:val="00A0262D"/>
    <w:rsid w:val="00A1103A"/>
    <w:rsid w:val="00A4149F"/>
    <w:rsid w:val="00A555B6"/>
    <w:rsid w:val="00A62449"/>
    <w:rsid w:val="00A6636A"/>
    <w:rsid w:val="00A66B3C"/>
    <w:rsid w:val="00A67F6B"/>
    <w:rsid w:val="00AB706F"/>
    <w:rsid w:val="00AE3244"/>
    <w:rsid w:val="00AE5E65"/>
    <w:rsid w:val="00B02D8B"/>
    <w:rsid w:val="00B308F2"/>
    <w:rsid w:val="00B87002"/>
    <w:rsid w:val="00BB7603"/>
    <w:rsid w:val="00BC3723"/>
    <w:rsid w:val="00BD58B8"/>
    <w:rsid w:val="00C042B7"/>
    <w:rsid w:val="00C27A50"/>
    <w:rsid w:val="00C80A95"/>
    <w:rsid w:val="00CF5DCD"/>
    <w:rsid w:val="00D026A7"/>
    <w:rsid w:val="00D05A1F"/>
    <w:rsid w:val="00D30C5F"/>
    <w:rsid w:val="00D3205D"/>
    <w:rsid w:val="00D60304"/>
    <w:rsid w:val="00D6686A"/>
    <w:rsid w:val="00D70B92"/>
    <w:rsid w:val="00E1786C"/>
    <w:rsid w:val="00E66E4E"/>
    <w:rsid w:val="00E6799F"/>
    <w:rsid w:val="00E84160"/>
    <w:rsid w:val="00EA414F"/>
    <w:rsid w:val="00EC4A46"/>
    <w:rsid w:val="00EC7DA9"/>
    <w:rsid w:val="00EE1398"/>
    <w:rsid w:val="00F054C6"/>
    <w:rsid w:val="00F35E2E"/>
    <w:rsid w:val="00F624AC"/>
    <w:rsid w:val="00F66AF6"/>
    <w:rsid w:val="00F744AF"/>
    <w:rsid w:val="00FB06A5"/>
    <w:rsid w:val="00FB14BC"/>
    <w:rsid w:val="00FD5A18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463"/>
  <w15:chartTrackingRefBased/>
  <w15:docId w15:val="{4076C20D-6EB2-421F-A5B7-E1A92C48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4BC"/>
  </w:style>
  <w:style w:type="paragraph" w:styleId="Stopka">
    <w:name w:val="footer"/>
    <w:basedOn w:val="Normalny"/>
    <w:link w:val="Stopka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4BC"/>
  </w:style>
  <w:style w:type="table" w:styleId="Tabela-Siatka">
    <w:name w:val="Table Grid"/>
    <w:basedOn w:val="Standardowy"/>
    <w:uiPriority w:val="39"/>
    <w:rsid w:val="007F16E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4C58AD"/>
    <w:pPr>
      <w:ind w:left="720"/>
      <w:contextualSpacing/>
    </w:pPr>
  </w:style>
  <w:style w:type="paragraph" w:styleId="Bezodstpw">
    <w:name w:val="No Spacing"/>
    <w:qFormat/>
    <w:rsid w:val="000E120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A66B3C"/>
  </w:style>
  <w:style w:type="character" w:styleId="Odwoaniedokomentarza">
    <w:name w:val="annotation reference"/>
    <w:basedOn w:val="Domylnaczcionkaakapitu"/>
    <w:uiPriority w:val="99"/>
    <w:semiHidden/>
    <w:unhideWhenUsed/>
    <w:rsid w:val="009A0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007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774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15904-4864-447B-ABA9-278067E0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Joanna Stępień</cp:lastModifiedBy>
  <cp:revision>20</cp:revision>
  <cp:lastPrinted>2024-08-09T13:54:00Z</cp:lastPrinted>
  <dcterms:created xsi:type="dcterms:W3CDTF">2024-11-08T15:18:00Z</dcterms:created>
  <dcterms:modified xsi:type="dcterms:W3CDTF">2024-11-12T14:23:00Z</dcterms:modified>
</cp:coreProperties>
</file>