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25DBDBFB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2141DB">
        <w:rPr>
          <w:rFonts w:ascii="Arial" w:hAnsi="Arial" w:cs="Arial"/>
          <w:b/>
        </w:rPr>
        <w:t>7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63AF4729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2141DB">
        <w:rPr>
          <w:rFonts w:ascii="Arial" w:eastAsia="Times New Roman" w:hAnsi="Arial" w:cs="Arial"/>
          <w:b/>
        </w:rPr>
        <w:t>7</w:t>
      </w:r>
      <w:r>
        <w:rPr>
          <w:rFonts w:ascii="Arial" w:eastAsia="Times New Roman" w:hAnsi="Arial" w:cs="Arial"/>
          <w:b/>
        </w:rPr>
        <w:t>/202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301"/>
        <w:gridCol w:w="2410"/>
        <w:gridCol w:w="978"/>
        <w:gridCol w:w="2707"/>
      </w:tblGrid>
      <w:tr w:rsidR="002276C1" w:rsidRPr="00D1787A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4C863425" w:rsidR="009C02F7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2141DB" w:rsidRPr="002141DB">
              <w:rPr>
                <w:rFonts w:ascii="Arial" w:hAnsi="Arial" w:cs="Arial"/>
                <w:sz w:val="20"/>
                <w:szCs w:val="20"/>
              </w:rPr>
              <w:t>Pracownik sekretariatu/ asystent</w:t>
            </w:r>
            <w:r w:rsidR="00F17829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4A55AAA3" w:rsidR="009C02F7" w:rsidRPr="00D1787A" w:rsidRDefault="002141DB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2E76F7E4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D98E02D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1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1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2E566D6" w14:textId="3E97D868" w:rsidR="002C28AA" w:rsidRPr="002C28AA" w:rsidRDefault="005D4271" w:rsidP="002C28AA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="002C28AA" w:rsidRPr="002C28AA">
        <w:rPr>
          <w:rFonts w:ascii="Arial" w:hAnsi="Arial" w:cs="Arial"/>
          <w:bCs/>
        </w:rPr>
        <w:t>Powierzenie realizacji części zamówienia podmiotowi ekonomii społecznej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42173F89" w14:textId="6E7ACAC3" w:rsidR="008541BF" w:rsidRPr="002C28AA" w:rsidRDefault="002C28AA" w:rsidP="008541BF">
      <w:pPr>
        <w:spacing w:before="200"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 xml:space="preserve">Wykonawca, </w:t>
      </w:r>
      <w:bookmarkStart w:id="2" w:name="_Hlk165373148"/>
      <w:r w:rsidRPr="002C28AA">
        <w:rPr>
          <w:rFonts w:ascii="Arial" w:hAnsi="Arial" w:cs="Arial"/>
          <w:lang w:bidi="hi-IN"/>
        </w:rPr>
        <w:t xml:space="preserve">zobowiązuje się do powierzenia realizacji części zamówienia obejmującej </w:t>
      </w:r>
      <w:bookmarkEnd w:id="2"/>
      <w:r w:rsidR="008541BF" w:rsidRPr="008541BF">
        <w:rPr>
          <w:rFonts w:ascii="Arial" w:hAnsi="Arial" w:cs="Arial"/>
          <w:lang w:bidi="hi-IN"/>
        </w:rPr>
        <w:t xml:space="preserve">co najmniej 50 % godzin szkolenia (aspekt merytoryczny przedmiotu zamówienia, bez zapewnienia </w:t>
      </w:r>
      <w:proofErr w:type="spellStart"/>
      <w:r w:rsidR="008541BF" w:rsidRPr="008541BF">
        <w:rPr>
          <w:rFonts w:ascii="Arial" w:hAnsi="Arial" w:cs="Arial"/>
          <w:lang w:bidi="hi-IN"/>
        </w:rPr>
        <w:t>sal</w:t>
      </w:r>
      <w:proofErr w:type="spellEnd"/>
      <w:r w:rsidR="008541BF" w:rsidRPr="008541BF">
        <w:rPr>
          <w:rFonts w:ascii="Arial" w:hAnsi="Arial" w:cs="Arial"/>
          <w:lang w:bidi="hi-IN"/>
        </w:rPr>
        <w:t xml:space="preserve"> szkoleniowych (jeśli zapewnienie </w:t>
      </w:r>
      <w:proofErr w:type="spellStart"/>
      <w:r w:rsidR="008541BF" w:rsidRPr="008541BF">
        <w:rPr>
          <w:rFonts w:ascii="Arial" w:hAnsi="Arial" w:cs="Arial"/>
          <w:lang w:bidi="hi-IN"/>
        </w:rPr>
        <w:t>sal</w:t>
      </w:r>
      <w:proofErr w:type="spellEnd"/>
      <w:r w:rsidR="008541BF" w:rsidRPr="008541BF">
        <w:rPr>
          <w:rFonts w:ascii="Arial" w:hAnsi="Arial" w:cs="Arial"/>
          <w:lang w:bidi="hi-IN"/>
        </w:rPr>
        <w:t xml:space="preserve"> leżało po stronie wykonawcy), bez wyżywienia (catering), bez materiałów szkoleniowych w znaczeniu technicznym i innych usług akcesoryjnych), podmiotowi ekonomii społecznej.</w:t>
      </w:r>
    </w:p>
    <w:p w14:paraId="7D62D4F2" w14:textId="53CA6B89" w:rsidR="002C28AA" w:rsidRPr="002C28AA" w:rsidRDefault="002C28AA" w:rsidP="0087003E">
      <w:pPr>
        <w:spacing w:before="200"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bidi="hi-IN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 xml:space="preserve">Wykonawca, nie </w:t>
      </w:r>
      <w:r w:rsidR="008541BF" w:rsidRPr="002C28AA">
        <w:rPr>
          <w:rFonts w:ascii="Arial" w:hAnsi="Arial" w:cs="Arial"/>
          <w:lang w:bidi="hi-IN"/>
        </w:rPr>
        <w:t xml:space="preserve">zobowiązuje się do powierzenia realizacji części zamówienia obejmującej </w:t>
      </w:r>
      <w:r w:rsidR="008541BF" w:rsidRPr="008541BF">
        <w:rPr>
          <w:rFonts w:ascii="Arial" w:hAnsi="Arial" w:cs="Arial"/>
          <w:lang w:bidi="hi-IN"/>
        </w:rPr>
        <w:t xml:space="preserve">co najmniej 50 % godzin szkolenia (aspekt merytoryczny przedmiotu zamówienia, bez zapewnienia </w:t>
      </w:r>
      <w:proofErr w:type="spellStart"/>
      <w:r w:rsidR="008541BF" w:rsidRPr="008541BF">
        <w:rPr>
          <w:rFonts w:ascii="Arial" w:hAnsi="Arial" w:cs="Arial"/>
          <w:lang w:bidi="hi-IN"/>
        </w:rPr>
        <w:t>sal</w:t>
      </w:r>
      <w:proofErr w:type="spellEnd"/>
      <w:r w:rsidR="008541BF" w:rsidRPr="008541BF">
        <w:rPr>
          <w:rFonts w:ascii="Arial" w:hAnsi="Arial" w:cs="Arial"/>
          <w:lang w:bidi="hi-IN"/>
        </w:rPr>
        <w:t xml:space="preserve"> szkoleniowych (jeśli zapewnienie </w:t>
      </w:r>
      <w:proofErr w:type="spellStart"/>
      <w:r w:rsidR="008541BF" w:rsidRPr="008541BF">
        <w:rPr>
          <w:rFonts w:ascii="Arial" w:hAnsi="Arial" w:cs="Arial"/>
          <w:lang w:bidi="hi-IN"/>
        </w:rPr>
        <w:t>sal</w:t>
      </w:r>
      <w:proofErr w:type="spellEnd"/>
      <w:r w:rsidR="008541BF" w:rsidRPr="008541BF">
        <w:rPr>
          <w:rFonts w:ascii="Arial" w:hAnsi="Arial" w:cs="Arial"/>
          <w:lang w:bidi="hi-IN"/>
        </w:rPr>
        <w:t xml:space="preserve"> leżało po stronie wykonawcy), bez wyżywienia (catering), bez materiałów szkoleniowych w znaczeniu technicznym i innych usług akcesoryjnych), podmiotowi ekonomii społecznej</w:t>
      </w:r>
    </w:p>
    <w:p w14:paraId="4C4B7015" w14:textId="1D74F3D6" w:rsidR="002C28AA" w:rsidRDefault="002C28AA" w:rsidP="0087003E">
      <w:pPr>
        <w:spacing w:before="200" w:after="0" w:line="240" w:lineRule="auto"/>
        <w:ind w:left="993" w:hanging="567"/>
        <w:jc w:val="both"/>
        <w:rPr>
          <w:rFonts w:ascii="Arial" w:hAnsi="Arial" w:cs="Arial"/>
          <w:lang w:bidi="hi-IN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>Wykonawca posiada status podmiotu ekonomii społecznej</w:t>
      </w:r>
      <w:r w:rsidRPr="002C28AA">
        <w:rPr>
          <w:rFonts w:ascii="Arial" w:eastAsiaTheme="majorEastAsia" w:hAnsi="Arial" w:cs="Arial"/>
          <w:bCs/>
          <w:iCs/>
        </w:rPr>
        <w:t xml:space="preserve"> </w:t>
      </w:r>
      <w:r w:rsidRPr="002C28AA">
        <w:rPr>
          <w:rFonts w:ascii="Arial" w:hAnsi="Arial" w:cs="Arial"/>
          <w:lang w:bidi="hi-IN"/>
        </w:rPr>
        <w:t>oraz zobowiązuje się do realizacji części zamówienia, o której mowa w pkt 6.2.4.1 ZO zasobami własnymi.</w:t>
      </w:r>
    </w:p>
    <w:p w14:paraId="0F4EDB9E" w14:textId="5F4BF827" w:rsidR="0087003E" w:rsidRDefault="0087003E" w:rsidP="0087003E">
      <w:pPr>
        <w:spacing w:before="200" w:after="0" w:line="240" w:lineRule="auto"/>
        <w:ind w:left="993"/>
        <w:jc w:val="both"/>
        <w:rPr>
          <w:rFonts w:ascii="Arial" w:hAnsi="Arial" w:cs="Arial"/>
          <w:b/>
          <w:bCs/>
          <w:lang w:bidi="hi-IN"/>
        </w:rPr>
      </w:pPr>
      <w:r w:rsidRPr="0087003E">
        <w:rPr>
          <w:rFonts w:ascii="Arial" w:hAnsi="Arial" w:cs="Arial"/>
          <w:b/>
          <w:bCs/>
          <w:lang w:bidi="hi-IN"/>
        </w:rPr>
        <w:t>W celu potwierdzenia statusu podmiotu ekonomii społecznej należy do oferty dołączyć dokumenty potwierdzające ten fakt.</w:t>
      </w:r>
    </w:p>
    <w:p w14:paraId="2A10F8B5" w14:textId="77777777" w:rsidR="0087003E" w:rsidRPr="0087003E" w:rsidRDefault="0087003E" w:rsidP="0087003E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36A377CD" w14:textId="01255710" w:rsidR="002C28AA" w:rsidRDefault="0087003E" w:rsidP="0087003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lastRenderedPageBreak/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65B2DA5C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Wydruk/zaświadczenie z Rejestru Instytucji Szkoleniowych.</w:t>
      </w:r>
    </w:p>
    <w:p w14:paraId="196FEAB1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58B5806" w14:textId="77777777" w:rsidR="00390917" w:rsidRPr="00CC5B9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A019C4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A019C4" w:rsidRDefault="003D6095">
            <w:pPr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A019C4" w:rsidRDefault="003D6095">
            <w:pPr>
              <w:ind w:left="271"/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A019C4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A019C4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0E330" w14:textId="77777777" w:rsidR="00902955" w:rsidRDefault="00902955">
      <w:pPr>
        <w:spacing w:after="0" w:line="240" w:lineRule="auto"/>
      </w:pPr>
      <w:r>
        <w:separator/>
      </w:r>
    </w:p>
  </w:endnote>
  <w:endnote w:type="continuationSeparator" w:id="0">
    <w:p w14:paraId="5B84FA20" w14:textId="77777777" w:rsidR="00902955" w:rsidRDefault="0090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141DB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C3D6D" w14:textId="77777777" w:rsidR="00902955" w:rsidRDefault="00902955">
      <w:pPr>
        <w:spacing w:after="0" w:line="240" w:lineRule="auto"/>
      </w:pPr>
      <w:r>
        <w:separator/>
      </w:r>
    </w:p>
  </w:footnote>
  <w:footnote w:type="continuationSeparator" w:id="0">
    <w:p w14:paraId="4A775F9B" w14:textId="77777777" w:rsidR="00902955" w:rsidRDefault="00902955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3728D"/>
    <w:rsid w:val="000545C1"/>
    <w:rsid w:val="00085AC8"/>
    <w:rsid w:val="00132836"/>
    <w:rsid w:val="00136D62"/>
    <w:rsid w:val="001728E9"/>
    <w:rsid w:val="002141DB"/>
    <w:rsid w:val="002276C1"/>
    <w:rsid w:val="002806C0"/>
    <w:rsid w:val="002C28AA"/>
    <w:rsid w:val="002D67C6"/>
    <w:rsid w:val="00347480"/>
    <w:rsid w:val="00357A66"/>
    <w:rsid w:val="00372CF1"/>
    <w:rsid w:val="00390917"/>
    <w:rsid w:val="003C617D"/>
    <w:rsid w:val="003D6095"/>
    <w:rsid w:val="00444949"/>
    <w:rsid w:val="00462089"/>
    <w:rsid w:val="004E6BB7"/>
    <w:rsid w:val="00510E78"/>
    <w:rsid w:val="0054236C"/>
    <w:rsid w:val="00552B72"/>
    <w:rsid w:val="0056684C"/>
    <w:rsid w:val="00576A18"/>
    <w:rsid w:val="00584C6F"/>
    <w:rsid w:val="0058667A"/>
    <w:rsid w:val="005B03FA"/>
    <w:rsid w:val="005C2696"/>
    <w:rsid w:val="005D4271"/>
    <w:rsid w:val="005E0BB0"/>
    <w:rsid w:val="006B17B1"/>
    <w:rsid w:val="006E2E8F"/>
    <w:rsid w:val="0074046B"/>
    <w:rsid w:val="00763C70"/>
    <w:rsid w:val="007B4ECE"/>
    <w:rsid w:val="007D7420"/>
    <w:rsid w:val="00822BA0"/>
    <w:rsid w:val="008414E2"/>
    <w:rsid w:val="008541BF"/>
    <w:rsid w:val="0087003E"/>
    <w:rsid w:val="00877F2C"/>
    <w:rsid w:val="00892F21"/>
    <w:rsid w:val="0089671C"/>
    <w:rsid w:val="008B0AD1"/>
    <w:rsid w:val="008B1887"/>
    <w:rsid w:val="008C6D7E"/>
    <w:rsid w:val="008E3D34"/>
    <w:rsid w:val="008F1BAF"/>
    <w:rsid w:val="00902955"/>
    <w:rsid w:val="00904766"/>
    <w:rsid w:val="00971163"/>
    <w:rsid w:val="009C02F7"/>
    <w:rsid w:val="009E6D90"/>
    <w:rsid w:val="00A019C4"/>
    <w:rsid w:val="00A405D2"/>
    <w:rsid w:val="00AB32C8"/>
    <w:rsid w:val="00B45BAA"/>
    <w:rsid w:val="00BA60AD"/>
    <w:rsid w:val="00BC29A2"/>
    <w:rsid w:val="00BC5278"/>
    <w:rsid w:val="00BC5ED4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29F7"/>
    <w:rsid w:val="00CD2C88"/>
    <w:rsid w:val="00D1787A"/>
    <w:rsid w:val="00D369D3"/>
    <w:rsid w:val="00D41B5D"/>
    <w:rsid w:val="00DC043A"/>
    <w:rsid w:val="00DC4A3C"/>
    <w:rsid w:val="00DD587F"/>
    <w:rsid w:val="00DE70DC"/>
    <w:rsid w:val="00E00B3C"/>
    <w:rsid w:val="00E110D4"/>
    <w:rsid w:val="00E25875"/>
    <w:rsid w:val="00E51911"/>
    <w:rsid w:val="00E560C1"/>
    <w:rsid w:val="00E6654B"/>
    <w:rsid w:val="00E91173"/>
    <w:rsid w:val="00EA5D98"/>
    <w:rsid w:val="00EF69AC"/>
    <w:rsid w:val="00F17829"/>
    <w:rsid w:val="00F347F7"/>
    <w:rsid w:val="00F531CB"/>
    <w:rsid w:val="00F80C0E"/>
    <w:rsid w:val="00F934CA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User</cp:lastModifiedBy>
  <cp:revision>3</cp:revision>
  <dcterms:created xsi:type="dcterms:W3CDTF">2024-09-13T14:11:00Z</dcterms:created>
  <dcterms:modified xsi:type="dcterms:W3CDTF">2024-09-20T12:14:00Z</dcterms:modified>
</cp:coreProperties>
</file>