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D9007" w14:textId="77777777" w:rsidR="002E2733" w:rsidRPr="00C5514B" w:rsidRDefault="002E2733">
      <w:pPr>
        <w:rPr>
          <w:rFonts w:ascii="Calibri" w:hAnsi="Calibri" w:cs="Calibri"/>
        </w:rPr>
      </w:pPr>
    </w:p>
    <w:p w14:paraId="266DB11F" w14:textId="4AF0CA99" w:rsidR="00C344A1" w:rsidRPr="00C5514B" w:rsidRDefault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Załącznik nr 1 do zapytania ofertowego nr</w:t>
      </w:r>
      <w:r w:rsidR="00036F62" w:rsidRPr="00C5514B">
        <w:rPr>
          <w:rFonts w:ascii="Calibri" w:hAnsi="Calibri" w:cs="Calibri"/>
        </w:rPr>
        <w:t xml:space="preserve"> 1/2024</w:t>
      </w:r>
    </w:p>
    <w:p w14:paraId="2023C126" w14:textId="77777777" w:rsidR="00C344A1" w:rsidRPr="00C5514B" w:rsidRDefault="00C344A1">
      <w:pPr>
        <w:rPr>
          <w:rFonts w:ascii="Calibri" w:hAnsi="Calibri" w:cs="Calibri"/>
        </w:rPr>
      </w:pPr>
    </w:p>
    <w:p w14:paraId="4D95C758" w14:textId="77777777" w:rsidR="00C344A1" w:rsidRPr="00C5514B" w:rsidRDefault="00C344A1">
      <w:pPr>
        <w:rPr>
          <w:rFonts w:ascii="Calibri" w:hAnsi="Calibri" w:cs="Calibri"/>
        </w:rPr>
      </w:pPr>
    </w:p>
    <w:p w14:paraId="483C1DB7" w14:textId="039F63B7" w:rsidR="00C344A1" w:rsidRPr="00C5514B" w:rsidRDefault="00C344A1" w:rsidP="00C344A1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5514B">
        <w:rPr>
          <w:rFonts w:ascii="Calibri" w:hAnsi="Calibri" w:cs="Calibri"/>
          <w:b/>
          <w:bCs/>
          <w:sz w:val="28"/>
          <w:szCs w:val="28"/>
        </w:rPr>
        <w:t>FORMULARZ OFERTOWY</w:t>
      </w:r>
    </w:p>
    <w:p w14:paraId="2D63AD74" w14:textId="309548D0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  <w:b/>
          <w:bCs/>
          <w:sz w:val="28"/>
          <w:szCs w:val="28"/>
        </w:rPr>
        <w:br/>
      </w:r>
      <w:r w:rsidRPr="00C5514B">
        <w:rPr>
          <w:rFonts w:ascii="Calibri" w:hAnsi="Calibri" w:cs="Calibri"/>
        </w:rPr>
        <w:t>DANE WYKONAWCY</w:t>
      </w:r>
    </w:p>
    <w:p w14:paraId="118A34D1" w14:textId="5904C6AA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Nazwa:</w:t>
      </w:r>
    </w:p>
    <w:p w14:paraId="268BB653" w14:textId="27464EF0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Adres/siedziba:</w:t>
      </w:r>
    </w:p>
    <w:p w14:paraId="51FECCF0" w14:textId="4F4F053C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Nr telefonu:</w:t>
      </w:r>
    </w:p>
    <w:p w14:paraId="155466EF" w14:textId="2588A38B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Nr NIP:</w:t>
      </w:r>
    </w:p>
    <w:p w14:paraId="5C99F962" w14:textId="05F6CFAF" w:rsidR="00C344A1" w:rsidRPr="00C5514B" w:rsidRDefault="00C344A1" w:rsidP="00C344A1">
      <w:pPr>
        <w:rPr>
          <w:rFonts w:ascii="Calibri" w:hAnsi="Calibri" w:cs="Calibri"/>
        </w:rPr>
      </w:pPr>
      <w:r w:rsidRPr="00C5514B">
        <w:rPr>
          <w:rFonts w:ascii="Calibri" w:hAnsi="Calibri" w:cs="Calibri"/>
        </w:rPr>
        <w:t>Nr KRS/CEIDG:</w:t>
      </w:r>
    </w:p>
    <w:p w14:paraId="5F26C3F0" w14:textId="77777777" w:rsidR="00C344A1" w:rsidRPr="00C5514B" w:rsidRDefault="00C344A1" w:rsidP="00C344A1">
      <w:pPr>
        <w:rPr>
          <w:rFonts w:ascii="Calibri" w:hAnsi="Calibri" w:cs="Calibri"/>
        </w:rPr>
      </w:pPr>
    </w:p>
    <w:p w14:paraId="7BEB2A38" w14:textId="07BF8F2C" w:rsidR="00C344A1" w:rsidRPr="00C5514B" w:rsidRDefault="00C344A1" w:rsidP="00C344A1">
      <w:pPr>
        <w:rPr>
          <w:rFonts w:ascii="Calibri" w:hAnsi="Calibri" w:cs="Calibri"/>
          <w:b/>
          <w:bCs/>
        </w:rPr>
      </w:pPr>
      <w:r w:rsidRPr="00C5514B">
        <w:rPr>
          <w:rFonts w:ascii="Calibri" w:hAnsi="Calibri" w:cs="Calibri"/>
          <w:b/>
          <w:bCs/>
        </w:rPr>
        <w:t>1.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3169"/>
        <w:gridCol w:w="1785"/>
        <w:gridCol w:w="1786"/>
        <w:gridCol w:w="1786"/>
      </w:tblGrid>
      <w:tr w:rsidR="00C344A1" w:rsidRPr="00C5514B" w14:paraId="39518534" w14:textId="77777777" w:rsidTr="00AA5073">
        <w:tc>
          <w:tcPr>
            <w:tcW w:w="9062" w:type="dxa"/>
            <w:gridSpan w:val="5"/>
          </w:tcPr>
          <w:p w14:paraId="68E87807" w14:textId="3416E7AA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</w:rPr>
            </w:pPr>
            <w:r w:rsidRPr="00C5514B">
              <w:rPr>
                <w:rFonts w:ascii="Calibri" w:hAnsi="Calibri" w:cs="Calibri"/>
                <w:b/>
                <w:bCs/>
              </w:rPr>
              <w:t>OFERTA CENOWA</w:t>
            </w:r>
          </w:p>
        </w:tc>
      </w:tr>
      <w:tr w:rsidR="00875E60" w:rsidRPr="00C5514B" w14:paraId="7CC24DDE" w14:textId="77777777" w:rsidTr="00972128">
        <w:trPr>
          <w:trHeight w:val="1485"/>
        </w:trPr>
        <w:tc>
          <w:tcPr>
            <w:tcW w:w="536" w:type="dxa"/>
          </w:tcPr>
          <w:p w14:paraId="076FDB82" w14:textId="2ADD5029" w:rsidR="00875E60" w:rsidRPr="00C5514B" w:rsidRDefault="00875E60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169" w:type="dxa"/>
          </w:tcPr>
          <w:p w14:paraId="6944C5DE" w14:textId="17A5DD73" w:rsidR="00875E60" w:rsidRPr="00C5514B" w:rsidRDefault="00875E60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Opracowanie, udostępnienie i utrzymanie platformy e-learningowej</w:t>
            </w:r>
          </w:p>
        </w:tc>
        <w:tc>
          <w:tcPr>
            <w:tcW w:w="1785" w:type="dxa"/>
          </w:tcPr>
          <w:p w14:paraId="1583713F" w14:textId="77777777" w:rsidR="00875E60" w:rsidRPr="00C5514B" w:rsidRDefault="00875E60" w:rsidP="00AF3669">
            <w:pPr>
              <w:spacing w:before="2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E67C5F8" w14:textId="6E9C4178" w:rsidR="00875E60" w:rsidRPr="00C5514B" w:rsidRDefault="00875E60" w:rsidP="00AF3669">
            <w:pPr>
              <w:spacing w:before="2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Netto:  …………PLN</w:t>
            </w:r>
          </w:p>
        </w:tc>
        <w:tc>
          <w:tcPr>
            <w:tcW w:w="1786" w:type="dxa"/>
          </w:tcPr>
          <w:p w14:paraId="1753241A" w14:textId="77777777" w:rsidR="00875E60" w:rsidRPr="00C5514B" w:rsidRDefault="00875E60" w:rsidP="00AF3669">
            <w:pPr>
              <w:spacing w:before="2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3E227949" w14:textId="6B9CAA25" w:rsidR="00875E60" w:rsidRPr="00C5514B" w:rsidRDefault="00875E60" w:rsidP="00AF3669">
            <w:pPr>
              <w:spacing w:before="2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VAT:   ………… PLN</w:t>
            </w:r>
          </w:p>
        </w:tc>
        <w:tc>
          <w:tcPr>
            <w:tcW w:w="1786" w:type="dxa"/>
          </w:tcPr>
          <w:p w14:paraId="57C39188" w14:textId="77777777" w:rsidR="00875E60" w:rsidRPr="00C5514B" w:rsidRDefault="00875E60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B93B638" w14:textId="04B2F5BC" w:rsidR="00875E60" w:rsidRPr="00C5514B" w:rsidRDefault="00875E60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Brutto:………… PLN</w:t>
            </w:r>
          </w:p>
        </w:tc>
      </w:tr>
      <w:tr w:rsidR="00C344A1" w:rsidRPr="00C5514B" w14:paraId="48D9284D" w14:textId="77777777" w:rsidTr="00C344A1">
        <w:tc>
          <w:tcPr>
            <w:tcW w:w="536" w:type="dxa"/>
          </w:tcPr>
          <w:p w14:paraId="5B1399CE" w14:textId="0A7789D6" w:rsidR="00C344A1" w:rsidRPr="00C5514B" w:rsidRDefault="00875E60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3169" w:type="dxa"/>
          </w:tcPr>
          <w:p w14:paraId="1A00620F" w14:textId="25370A93" w:rsidR="00C344A1" w:rsidRPr="00C5514B" w:rsidRDefault="00495086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Opracowanie</w:t>
            </w:r>
            <w:r w:rsidR="00C344A1"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875E60"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materiałów </w:t>
            </w:r>
            <w:r w:rsidR="00C344A1"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e-learningowych</w:t>
            </w:r>
          </w:p>
        </w:tc>
        <w:tc>
          <w:tcPr>
            <w:tcW w:w="1785" w:type="dxa"/>
          </w:tcPr>
          <w:p w14:paraId="1BBE9458" w14:textId="3CD5F477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Netto:  …………PLN</w:t>
            </w:r>
          </w:p>
        </w:tc>
        <w:tc>
          <w:tcPr>
            <w:tcW w:w="1786" w:type="dxa"/>
          </w:tcPr>
          <w:p w14:paraId="794DC4F7" w14:textId="359F7B76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VAT:   ………… PLN</w:t>
            </w:r>
          </w:p>
        </w:tc>
        <w:tc>
          <w:tcPr>
            <w:tcW w:w="1786" w:type="dxa"/>
          </w:tcPr>
          <w:p w14:paraId="378A1F22" w14:textId="19DFBD6F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Brutto:………… PLN</w:t>
            </w:r>
          </w:p>
        </w:tc>
      </w:tr>
      <w:tr w:rsidR="00C344A1" w:rsidRPr="00C5514B" w14:paraId="40C4EF77" w14:textId="77777777" w:rsidTr="00C344A1">
        <w:trPr>
          <w:trHeight w:val="70"/>
        </w:trPr>
        <w:tc>
          <w:tcPr>
            <w:tcW w:w="536" w:type="dxa"/>
          </w:tcPr>
          <w:p w14:paraId="4DEC00B7" w14:textId="77777777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69" w:type="dxa"/>
          </w:tcPr>
          <w:p w14:paraId="71E45826" w14:textId="64B26154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SUMA (A+B)</w:t>
            </w:r>
          </w:p>
        </w:tc>
        <w:tc>
          <w:tcPr>
            <w:tcW w:w="1785" w:type="dxa"/>
          </w:tcPr>
          <w:p w14:paraId="6016AAAE" w14:textId="4C8A6F9C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Netto:  …………PLN</w:t>
            </w:r>
          </w:p>
        </w:tc>
        <w:tc>
          <w:tcPr>
            <w:tcW w:w="1786" w:type="dxa"/>
          </w:tcPr>
          <w:p w14:paraId="609EBF3C" w14:textId="0E31CC1A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VAT:   ………… PLN</w:t>
            </w:r>
          </w:p>
        </w:tc>
        <w:tc>
          <w:tcPr>
            <w:tcW w:w="1786" w:type="dxa"/>
          </w:tcPr>
          <w:p w14:paraId="451B3B76" w14:textId="53367E25" w:rsidR="00C344A1" w:rsidRPr="00C5514B" w:rsidRDefault="00C344A1" w:rsidP="00C344A1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5514B">
              <w:rPr>
                <w:rFonts w:ascii="Calibri" w:hAnsi="Calibri" w:cs="Calibri"/>
                <w:b/>
                <w:bCs/>
                <w:sz w:val="18"/>
                <w:szCs w:val="18"/>
              </w:rPr>
              <w:t>Brutto:………… PLN</w:t>
            </w:r>
          </w:p>
        </w:tc>
      </w:tr>
    </w:tbl>
    <w:p w14:paraId="678BE29A" w14:textId="77777777" w:rsidR="00C344A1" w:rsidRPr="00C5514B" w:rsidRDefault="00C344A1" w:rsidP="00C344A1">
      <w:pPr>
        <w:rPr>
          <w:rFonts w:ascii="Calibri" w:hAnsi="Calibri" w:cs="Calibri"/>
          <w:b/>
          <w:bCs/>
        </w:rPr>
      </w:pPr>
    </w:p>
    <w:p w14:paraId="1A6A3BAA" w14:textId="2959F463" w:rsidR="00C344A1" w:rsidRPr="00C5514B" w:rsidRDefault="00495086" w:rsidP="00C344A1">
      <w:pPr>
        <w:rPr>
          <w:rFonts w:ascii="Calibri" w:hAnsi="Calibri" w:cs="Calibri"/>
          <w:b/>
          <w:bCs/>
        </w:rPr>
      </w:pPr>
      <w:r w:rsidRPr="00C5514B">
        <w:rPr>
          <w:rFonts w:ascii="Calibri" w:hAnsi="Calibri" w:cs="Calibri"/>
          <w:b/>
          <w:bCs/>
        </w:rPr>
        <w:t>2</w:t>
      </w:r>
      <w:r w:rsidR="00C344A1" w:rsidRPr="00C5514B">
        <w:rPr>
          <w:rFonts w:ascii="Calibri" w:hAnsi="Calibri" w:cs="Calibri"/>
          <w:b/>
          <w:bCs/>
        </w:rPr>
        <w:t>. Deklarowany okres gwarancji funkcjonowania platformy:</w:t>
      </w:r>
    </w:p>
    <w:p w14:paraId="7656D47E" w14:textId="5E7CDB04" w:rsidR="00C344A1" w:rsidRPr="00C5514B" w:rsidRDefault="00C344A1" w:rsidP="00C344A1">
      <w:pPr>
        <w:rPr>
          <w:rFonts w:ascii="Calibri" w:hAnsi="Calibri" w:cs="Calibri"/>
          <w:b/>
          <w:bCs/>
        </w:rPr>
      </w:pPr>
      <w:r w:rsidRPr="00C5514B">
        <w:rPr>
          <w:rFonts w:ascii="Calibri" w:hAnsi="Calibri" w:cs="Calibri"/>
          <w:b/>
          <w:bCs/>
        </w:rPr>
        <w:t>36 i więcej/24/12 miesięcy</w:t>
      </w:r>
      <w:r w:rsidRPr="00C5514B">
        <w:rPr>
          <w:rStyle w:val="Odwoanieprzypisudolnego"/>
          <w:rFonts w:ascii="Calibri" w:hAnsi="Calibri" w:cs="Calibri"/>
          <w:b/>
          <w:bCs/>
        </w:rPr>
        <w:footnoteReference w:id="1"/>
      </w:r>
    </w:p>
    <w:p w14:paraId="5CB78DEE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7E0BB091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05155C0B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p w14:paraId="09E5F36E" w14:textId="77777777" w:rsidR="00C344A1" w:rsidRPr="00C5514B" w:rsidRDefault="00C344A1" w:rsidP="00C344A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758ED6A" w14:textId="1E10E9CC" w:rsidR="00C344A1" w:rsidRPr="00C5514B" w:rsidRDefault="00C344A1" w:rsidP="00C344A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Świadomy/a odpowiedzialności karnej, na podstawie art. 297 Kodeksu Karnego, za składanie fałszywych oświadczeń, oświadczam że:</w:t>
      </w:r>
    </w:p>
    <w:p w14:paraId="7998B0C7" w14:textId="77777777" w:rsidR="00C344A1" w:rsidRPr="00C5514B" w:rsidRDefault="00C344A1" w:rsidP="00C344A1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1C2C81D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akceptuję wszystkie warunki zawarte w zapytaniu ofertowym;</w:t>
      </w:r>
    </w:p>
    <w:p w14:paraId="5883EA42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posiadam niezbędną wiedzę, dysponuję potencjałem technicznym i osobami zdolnymi do wykonania zamówienia w zakresie odpowiadającym przedmiotowi zamówienia;</w:t>
      </w:r>
    </w:p>
    <w:p w14:paraId="57BECB34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znajduję się w sytuacji ekonomicznej i finansowej zapewniającej wykonanie zamówienia;</w:t>
      </w:r>
    </w:p>
    <w:p w14:paraId="4D8672F1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zobowiązuję się do uczestnictwa w co najmniej 1 spotkaniu konsultacyjnym z przedstawicielami Zamawiającego zgodnie z warunkami udziału w postępowaniu;</w:t>
      </w:r>
    </w:p>
    <w:p w14:paraId="39F4545A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zaoferowany przeze mnie przedmiot zamówienia w pełni odpowiada opisowi przedmiotu zamówienia przedstawionemu w zapytaniu ofertowym;</w:t>
      </w:r>
    </w:p>
    <w:p w14:paraId="6D54E180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zaoferowana przez mnie cena obejmuje pełen zakres zamówienia opisany w zapytaniu ofertowym;</w:t>
      </w:r>
    </w:p>
    <w:p w14:paraId="6C5BDF69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otrzymałem konieczne informacje do przygotowania oferty;</w:t>
      </w:r>
    </w:p>
    <w:p w14:paraId="1B96BF59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jestem osobą uprawnioną do reprezentacji oferenta;</w:t>
      </w:r>
    </w:p>
    <w:p w14:paraId="01378B15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akceptuję wskazany w zapytaniu ofertowym termin związania ofertą</w:t>
      </w:r>
    </w:p>
    <w:p w14:paraId="4ADF5EA0" w14:textId="77777777" w:rsidR="00C344A1" w:rsidRPr="00C5514B" w:rsidRDefault="00C344A1" w:rsidP="00C344A1">
      <w:pPr>
        <w:numPr>
          <w:ilvl w:val="0"/>
          <w:numId w:val="9"/>
        </w:numPr>
        <w:tabs>
          <w:tab w:val="left" w:pos="3024"/>
        </w:tabs>
        <w:spacing w:after="0" w:line="276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5514B">
        <w:rPr>
          <w:rFonts w:ascii="Calibri" w:eastAsia="Times New Roman" w:hAnsi="Calibri" w:cs="Calibri"/>
          <w:sz w:val="20"/>
          <w:szCs w:val="20"/>
          <w:lang w:eastAsia="pl-PL"/>
        </w:rPr>
        <w:t>dane zawarte w ofercie i załącznikach są zgodne z prawdą.</w:t>
      </w:r>
    </w:p>
    <w:p w14:paraId="763DEA3A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DB894AB" w14:textId="77777777" w:rsidR="00AC68E9" w:rsidRPr="00C5514B" w:rsidRDefault="00AC68E9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C01A2A0" w14:textId="77777777" w:rsidR="00495086" w:rsidRPr="00C5514B" w:rsidRDefault="00495086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04FB106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C471A0E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BF73FC" w14:textId="77777777" w:rsidR="00C344A1" w:rsidRPr="00C5514B" w:rsidRDefault="00C344A1" w:rsidP="00C344A1">
      <w:pPr>
        <w:tabs>
          <w:tab w:val="left" w:pos="3024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9"/>
        <w:gridCol w:w="4773"/>
      </w:tblGrid>
      <w:tr w:rsidR="00C344A1" w:rsidRPr="00C5514B" w14:paraId="1D97CC65" w14:textId="77777777" w:rsidTr="00C348B9">
        <w:tc>
          <w:tcPr>
            <w:tcW w:w="4299" w:type="dxa"/>
          </w:tcPr>
          <w:p w14:paraId="71D16FC6" w14:textId="77777777" w:rsidR="00C344A1" w:rsidRPr="00C5514B" w:rsidRDefault="00C344A1" w:rsidP="00C344A1">
            <w:pPr>
              <w:jc w:val="both"/>
              <w:rPr>
                <w:rFonts w:ascii="Calibri" w:eastAsia="Arial Unicode MS" w:hAnsi="Calibri" w:cs="Calibri"/>
              </w:rPr>
            </w:pPr>
            <w:r w:rsidRPr="00C5514B">
              <w:rPr>
                <w:rFonts w:ascii="Calibri" w:eastAsia="Arial Unicode MS" w:hAnsi="Calibri" w:cs="Calibri"/>
              </w:rPr>
              <w:t xml:space="preserve">……………………, dn. ………………………  </w:t>
            </w:r>
          </w:p>
          <w:p w14:paraId="0AB9E7FC" w14:textId="77777777" w:rsidR="00C344A1" w:rsidRPr="00C5514B" w:rsidRDefault="00C344A1" w:rsidP="00C344A1">
            <w:pPr>
              <w:jc w:val="both"/>
              <w:rPr>
                <w:rFonts w:ascii="Calibri" w:eastAsia="Arial Unicode MS" w:hAnsi="Calibri" w:cs="Calibri"/>
                <w:i/>
              </w:rPr>
            </w:pPr>
            <w:r w:rsidRPr="00C5514B">
              <w:rPr>
                <w:rFonts w:ascii="Calibri" w:eastAsia="Arial Unicode MS" w:hAnsi="Calibri" w:cs="Calibri"/>
                <w:i/>
              </w:rPr>
              <w:t xml:space="preserve">            (miejscowość, data)                </w:t>
            </w:r>
          </w:p>
        </w:tc>
        <w:tc>
          <w:tcPr>
            <w:tcW w:w="4773" w:type="dxa"/>
          </w:tcPr>
          <w:p w14:paraId="19055523" w14:textId="77777777" w:rsidR="00C344A1" w:rsidRPr="00C5514B" w:rsidRDefault="00C344A1" w:rsidP="00C344A1">
            <w:pPr>
              <w:jc w:val="both"/>
              <w:rPr>
                <w:rFonts w:ascii="Calibri" w:eastAsia="Arial Unicode MS" w:hAnsi="Calibri" w:cs="Calibri"/>
              </w:rPr>
            </w:pPr>
            <w:r w:rsidRPr="00C5514B">
              <w:rPr>
                <w:rFonts w:ascii="Calibri" w:eastAsia="Arial Unicode MS" w:hAnsi="Calibri" w:cs="Calibri"/>
              </w:rPr>
              <w:t>………………………………………………………………………………</w:t>
            </w:r>
          </w:p>
          <w:p w14:paraId="7C9FE818" w14:textId="77777777" w:rsidR="00C344A1" w:rsidRPr="00C5514B" w:rsidRDefault="00C344A1" w:rsidP="00C344A1">
            <w:pPr>
              <w:jc w:val="both"/>
              <w:rPr>
                <w:rFonts w:ascii="Calibri" w:eastAsia="Arial Unicode MS" w:hAnsi="Calibri" w:cs="Calibri"/>
                <w:i/>
              </w:rPr>
            </w:pPr>
            <w:r w:rsidRPr="00C5514B">
              <w:rPr>
                <w:rFonts w:ascii="Calibri" w:eastAsia="Arial Unicode MS" w:hAnsi="Calibri" w:cs="Calibri"/>
                <w:i/>
              </w:rPr>
              <w:t xml:space="preserve"> </w:t>
            </w:r>
            <w:r w:rsidRPr="00C5514B">
              <w:rPr>
                <w:rFonts w:ascii="Calibri" w:hAnsi="Calibri" w:cs="Calibri"/>
                <w:i/>
                <w:iCs/>
              </w:rPr>
              <w:t xml:space="preserve">Podpis lub pieczęć z podpisem osób (osoby) uprawnionych (uprawnionej) do występowania w obrocie prawnym, reprezentowania Wykonawcy, składania oświadczeń w jego imieniu. </w:t>
            </w:r>
          </w:p>
        </w:tc>
      </w:tr>
    </w:tbl>
    <w:p w14:paraId="76C6A9EE" w14:textId="77777777" w:rsidR="00C344A1" w:rsidRPr="00C5514B" w:rsidRDefault="00C344A1" w:rsidP="00C344A1">
      <w:pPr>
        <w:rPr>
          <w:rFonts w:ascii="Calibri" w:hAnsi="Calibri" w:cs="Calibri"/>
          <w:b/>
          <w:bCs/>
          <w:sz w:val="18"/>
          <w:szCs w:val="18"/>
        </w:rPr>
      </w:pPr>
    </w:p>
    <w:sectPr w:rsidR="00C344A1" w:rsidRPr="00C551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59335" w14:textId="77777777" w:rsidR="0044314F" w:rsidRDefault="0044314F" w:rsidP="00C344A1">
      <w:pPr>
        <w:spacing w:after="0" w:line="240" w:lineRule="auto"/>
      </w:pPr>
      <w:r>
        <w:separator/>
      </w:r>
    </w:p>
  </w:endnote>
  <w:endnote w:type="continuationSeparator" w:id="0">
    <w:p w14:paraId="7D98426D" w14:textId="77777777" w:rsidR="0044314F" w:rsidRDefault="0044314F" w:rsidP="00C3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tanika 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tanika Semibold">
    <w:altName w:val="Cambria"/>
    <w:panose1 w:val="00000000000000000000"/>
    <w:charset w:val="00"/>
    <w:family w:val="modern"/>
    <w:notTrueType/>
    <w:pitch w:val="variable"/>
    <w:sig w:usb0="A00000AF" w:usb1="5000205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AA344" w14:textId="77777777" w:rsidR="0044314F" w:rsidRDefault="0044314F" w:rsidP="00C344A1">
      <w:pPr>
        <w:spacing w:after="0" w:line="240" w:lineRule="auto"/>
      </w:pPr>
      <w:r>
        <w:separator/>
      </w:r>
    </w:p>
  </w:footnote>
  <w:footnote w:type="continuationSeparator" w:id="0">
    <w:p w14:paraId="5C6A4857" w14:textId="77777777" w:rsidR="0044314F" w:rsidRDefault="0044314F" w:rsidP="00C344A1">
      <w:pPr>
        <w:spacing w:after="0" w:line="240" w:lineRule="auto"/>
      </w:pPr>
      <w:r>
        <w:continuationSeparator/>
      </w:r>
    </w:p>
  </w:footnote>
  <w:footnote w:id="1">
    <w:p w14:paraId="76EB0BE1" w14:textId="41C8DD6B" w:rsidR="00C344A1" w:rsidRDefault="00C344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82E8" w14:textId="4BB86B81" w:rsidR="00C344A1" w:rsidRDefault="00C344A1">
    <w:pPr>
      <w:pStyle w:val="Nagwek"/>
    </w:pPr>
    <w:r>
      <w:rPr>
        <w:noProof/>
      </w:rPr>
      <w:drawing>
        <wp:inline distT="0" distB="0" distL="0" distR="0" wp14:anchorId="7B54756A" wp14:editId="11ECFD27">
          <wp:extent cx="5761355" cy="707390"/>
          <wp:effectExtent l="0" t="0" r="0" b="0"/>
          <wp:docPr id="1381030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D772E"/>
    <w:multiLevelType w:val="hybridMultilevel"/>
    <w:tmpl w:val="2A461C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80BA1"/>
    <w:multiLevelType w:val="multilevel"/>
    <w:tmpl w:val="E54673EC"/>
    <w:lvl w:ilvl="0">
      <w:start w:val="1"/>
      <w:numFmt w:val="upperLetter"/>
      <w:pStyle w:val="listalitera"/>
      <w:lvlText w:val="%1.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2431"/>
        </w:tabs>
        <w:ind w:left="2431" w:hanging="720"/>
      </w:pPr>
    </w:lvl>
    <w:lvl w:ilvl="2">
      <w:start w:val="1"/>
      <w:numFmt w:val="decimal"/>
      <w:lvlText w:val="%3."/>
      <w:lvlJc w:val="left"/>
      <w:pPr>
        <w:tabs>
          <w:tab w:val="num" w:pos="3151"/>
        </w:tabs>
        <w:ind w:left="3151" w:hanging="720"/>
      </w:pPr>
    </w:lvl>
    <w:lvl w:ilvl="3">
      <w:start w:val="1"/>
      <w:numFmt w:val="decimal"/>
      <w:lvlText w:val="%4."/>
      <w:lvlJc w:val="left"/>
      <w:pPr>
        <w:tabs>
          <w:tab w:val="num" w:pos="3871"/>
        </w:tabs>
        <w:ind w:left="3871" w:hanging="720"/>
      </w:pPr>
    </w:lvl>
    <w:lvl w:ilvl="4">
      <w:start w:val="1"/>
      <w:numFmt w:val="decimal"/>
      <w:lvlText w:val="%5."/>
      <w:lvlJc w:val="left"/>
      <w:pPr>
        <w:tabs>
          <w:tab w:val="num" w:pos="4591"/>
        </w:tabs>
        <w:ind w:left="4591" w:hanging="720"/>
      </w:pPr>
    </w:lvl>
    <w:lvl w:ilvl="5">
      <w:start w:val="1"/>
      <w:numFmt w:val="decimal"/>
      <w:lvlText w:val="%6."/>
      <w:lvlJc w:val="left"/>
      <w:pPr>
        <w:tabs>
          <w:tab w:val="num" w:pos="5311"/>
        </w:tabs>
        <w:ind w:left="5311" w:hanging="720"/>
      </w:pPr>
    </w:lvl>
    <w:lvl w:ilvl="6">
      <w:start w:val="1"/>
      <w:numFmt w:val="decimal"/>
      <w:lvlText w:val="%7."/>
      <w:lvlJc w:val="left"/>
      <w:pPr>
        <w:tabs>
          <w:tab w:val="num" w:pos="6031"/>
        </w:tabs>
        <w:ind w:left="6031" w:hanging="720"/>
      </w:pPr>
    </w:lvl>
    <w:lvl w:ilvl="7">
      <w:start w:val="1"/>
      <w:numFmt w:val="decimal"/>
      <w:lvlText w:val="%8."/>
      <w:lvlJc w:val="left"/>
      <w:pPr>
        <w:tabs>
          <w:tab w:val="num" w:pos="6751"/>
        </w:tabs>
        <w:ind w:left="6751" w:hanging="720"/>
      </w:pPr>
    </w:lvl>
    <w:lvl w:ilvl="8">
      <w:start w:val="1"/>
      <w:numFmt w:val="decimal"/>
      <w:lvlText w:val="%9."/>
      <w:lvlJc w:val="left"/>
      <w:pPr>
        <w:tabs>
          <w:tab w:val="num" w:pos="7471"/>
        </w:tabs>
        <w:ind w:left="7471" w:hanging="720"/>
      </w:pPr>
    </w:lvl>
  </w:abstractNum>
  <w:abstractNum w:abstractNumId="2" w15:restartNumberingAfterBreak="0">
    <w:nsid w:val="51556E7E"/>
    <w:multiLevelType w:val="hybridMultilevel"/>
    <w:tmpl w:val="566E19AC"/>
    <w:lvl w:ilvl="0" w:tplc="61600922">
      <w:start w:val="1"/>
      <w:numFmt w:val="decimal"/>
      <w:pStyle w:val="listanumer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050E9"/>
    <w:multiLevelType w:val="hybridMultilevel"/>
    <w:tmpl w:val="F486776E"/>
    <w:lvl w:ilvl="0" w:tplc="200E2C6A">
      <w:start w:val="1"/>
      <w:numFmt w:val="bullet"/>
      <w:pStyle w:val="listapunkt"/>
      <w:lvlText w:val=""/>
      <w:lvlJc w:val="left"/>
      <w:pPr>
        <w:ind w:left="360" w:hanging="360"/>
      </w:pPr>
      <w:rPr>
        <w:rFonts w:ascii="Wingdings" w:hAnsi="Wingdings" w:hint="default"/>
        <w:color w:val="949594"/>
      </w:rPr>
    </w:lvl>
    <w:lvl w:ilvl="1" w:tplc="448E56B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949594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A735D"/>
    <w:multiLevelType w:val="hybridMultilevel"/>
    <w:tmpl w:val="ECF2AF8C"/>
    <w:lvl w:ilvl="0" w:tplc="5D08780C">
      <w:start w:val="1"/>
      <w:numFmt w:val="upperRoman"/>
      <w:pStyle w:val="listarzym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7157576">
    <w:abstractNumId w:val="1"/>
  </w:num>
  <w:num w:numId="2" w16cid:durableId="1794863470">
    <w:abstractNumId w:val="2"/>
  </w:num>
  <w:num w:numId="3" w16cid:durableId="612785251">
    <w:abstractNumId w:val="3"/>
  </w:num>
  <w:num w:numId="4" w16cid:durableId="686522234">
    <w:abstractNumId w:val="4"/>
  </w:num>
  <w:num w:numId="5" w16cid:durableId="1601184102">
    <w:abstractNumId w:val="1"/>
  </w:num>
  <w:num w:numId="6" w16cid:durableId="1655452699">
    <w:abstractNumId w:val="2"/>
  </w:num>
  <w:num w:numId="7" w16cid:durableId="390203196">
    <w:abstractNumId w:val="3"/>
  </w:num>
  <w:num w:numId="8" w16cid:durableId="1224409261">
    <w:abstractNumId w:val="4"/>
  </w:num>
  <w:num w:numId="9" w16cid:durableId="178554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4A1"/>
    <w:rsid w:val="00036F62"/>
    <w:rsid w:val="00065C95"/>
    <w:rsid w:val="00196ED0"/>
    <w:rsid w:val="002959FD"/>
    <w:rsid w:val="002E2733"/>
    <w:rsid w:val="00332CD3"/>
    <w:rsid w:val="00376518"/>
    <w:rsid w:val="003C7495"/>
    <w:rsid w:val="0044314F"/>
    <w:rsid w:val="00495086"/>
    <w:rsid w:val="00500309"/>
    <w:rsid w:val="005D54ED"/>
    <w:rsid w:val="005F6E5A"/>
    <w:rsid w:val="00614828"/>
    <w:rsid w:val="006341F8"/>
    <w:rsid w:val="0066333A"/>
    <w:rsid w:val="00746D63"/>
    <w:rsid w:val="008643F8"/>
    <w:rsid w:val="00875E60"/>
    <w:rsid w:val="00901122"/>
    <w:rsid w:val="00950F9E"/>
    <w:rsid w:val="00955F88"/>
    <w:rsid w:val="00960B3B"/>
    <w:rsid w:val="009E3506"/>
    <w:rsid w:val="00A31960"/>
    <w:rsid w:val="00AC68E9"/>
    <w:rsid w:val="00AE6413"/>
    <w:rsid w:val="00AF3669"/>
    <w:rsid w:val="00BB5517"/>
    <w:rsid w:val="00BE2363"/>
    <w:rsid w:val="00C344A1"/>
    <w:rsid w:val="00C5514B"/>
    <w:rsid w:val="00C55474"/>
    <w:rsid w:val="00C55609"/>
    <w:rsid w:val="00C7052B"/>
    <w:rsid w:val="00DE0C07"/>
    <w:rsid w:val="00F4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C4BD0"/>
  <w15:chartTrackingRefBased/>
  <w15:docId w15:val="{AE45A230-A37B-477D-98B7-C31F029F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44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4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4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4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4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4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4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4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4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utorka">
    <w:name w:val="autork(a)"/>
    <w:basedOn w:val="Tekstpodstawowy"/>
    <w:qFormat/>
    <w:rsid w:val="00376518"/>
    <w:pPr>
      <w:autoSpaceDE w:val="0"/>
      <w:autoSpaceDN w:val="0"/>
      <w:spacing w:after="0" w:line="360" w:lineRule="auto"/>
      <w:jc w:val="right"/>
    </w:pPr>
    <w:rPr>
      <w:rFonts w:ascii="Botanika Regular" w:hAnsi="Botanika Regular" w:cs="Arial"/>
      <w:color w:val="231F20"/>
      <w:sz w:val="26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0F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0F9E"/>
  </w:style>
  <w:style w:type="paragraph" w:customStyle="1" w:styleId="bibliotekst">
    <w:name w:val="biblio_tekst"/>
    <w:basedOn w:val="Normalny"/>
    <w:link w:val="bibliotekstZnak"/>
    <w:qFormat/>
    <w:rsid w:val="00376518"/>
    <w:pPr>
      <w:widowControl w:val="0"/>
      <w:autoSpaceDE w:val="0"/>
      <w:autoSpaceDN w:val="0"/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bibliotekstZnak">
    <w:name w:val="biblio_tekst Znak"/>
    <w:link w:val="bibliotekst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blokwyodrb">
    <w:name w:val="blok_wyodręb"/>
    <w:basedOn w:val="Normalny"/>
    <w:qFormat/>
    <w:rsid w:val="00376518"/>
    <w:pPr>
      <w:widowControl w:val="0"/>
      <w:autoSpaceDE w:val="0"/>
      <w:autoSpaceDN w:val="0"/>
      <w:spacing w:after="0" w:line="262" w:lineRule="auto"/>
      <w:ind w:firstLine="454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hiperczeznak">
    <w:name w:val="hiperłącze_znak"/>
    <w:link w:val="hiperczeznakZnak"/>
    <w:qFormat/>
    <w:rsid w:val="00376518"/>
    <w:pPr>
      <w:suppressAutoHyphens/>
      <w:spacing w:after="200" w:line="276" w:lineRule="auto"/>
    </w:pPr>
    <w:rPr>
      <w:rFonts w:ascii="Botanika Regular" w:eastAsia="Calibri" w:hAnsi="Botanika Regular" w:cs="Arial"/>
      <w:color w:val="184F63"/>
      <w:sz w:val="26"/>
      <w:lang w:eastAsia="pl-PL"/>
    </w:rPr>
  </w:style>
  <w:style w:type="character" w:customStyle="1" w:styleId="hiperczeznakZnak">
    <w:name w:val="hiperłącze_znak Znak"/>
    <w:basedOn w:val="txtgzwciciemZnak"/>
    <w:link w:val="hiperczeznak"/>
    <w:rsid w:val="00376518"/>
    <w:rPr>
      <w:rFonts w:ascii="Botanika Regular" w:eastAsia="Calibri" w:hAnsi="Botanika Regular" w:cs="Arial"/>
      <w:color w:val="184F63"/>
      <w:sz w:val="26"/>
      <w:lang w:eastAsia="pl-PL"/>
    </w:rPr>
  </w:style>
  <w:style w:type="paragraph" w:customStyle="1" w:styleId="listalitera">
    <w:name w:val="lista_litera"/>
    <w:basedOn w:val="Normalny"/>
    <w:link w:val="listaliteraZnak"/>
    <w:qFormat/>
    <w:rsid w:val="00376518"/>
    <w:pPr>
      <w:widowControl w:val="0"/>
      <w:numPr>
        <w:numId w:val="5"/>
      </w:numPr>
      <w:autoSpaceDE w:val="0"/>
      <w:autoSpaceDN w:val="0"/>
      <w:spacing w:after="0" w:line="262" w:lineRule="auto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literaZnak">
    <w:name w:val="lista_litera Znak"/>
    <w:link w:val="listalitera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numer">
    <w:name w:val="lista_numer"/>
    <w:basedOn w:val="Normalny"/>
    <w:link w:val="listanumerZnak"/>
    <w:qFormat/>
    <w:rsid w:val="00376518"/>
    <w:pPr>
      <w:widowControl w:val="0"/>
      <w:numPr>
        <w:numId w:val="6"/>
      </w:numPr>
      <w:autoSpaceDE w:val="0"/>
      <w:autoSpaceDN w:val="0"/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numerZnak">
    <w:name w:val="lista_numer Znak"/>
    <w:link w:val="listanumer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punkt">
    <w:name w:val="lista_punkt"/>
    <w:link w:val="listapunktZnak"/>
    <w:qFormat/>
    <w:rsid w:val="00376518"/>
    <w:pPr>
      <w:numPr>
        <w:numId w:val="7"/>
      </w:numPr>
      <w:spacing w:after="0" w:line="262" w:lineRule="auto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listapunktZnak">
    <w:name w:val="lista_punkt Znak"/>
    <w:link w:val="listapunkt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listarzym">
    <w:name w:val="lista_rzym"/>
    <w:basedOn w:val="listanumer"/>
    <w:link w:val="listarzymZnak"/>
    <w:qFormat/>
    <w:rsid w:val="00376518"/>
    <w:pPr>
      <w:widowControl/>
      <w:numPr>
        <w:numId w:val="8"/>
      </w:numPr>
      <w:autoSpaceDE/>
      <w:autoSpaceDN/>
    </w:pPr>
  </w:style>
  <w:style w:type="character" w:customStyle="1" w:styleId="listarzymZnak">
    <w:name w:val="lista_rzym Znak"/>
    <w:basedOn w:val="listanumerZnak"/>
    <w:link w:val="listarzym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motto">
    <w:name w:val="motto"/>
    <w:basedOn w:val="Normalny"/>
    <w:link w:val="mottoZnak"/>
    <w:qFormat/>
    <w:rsid w:val="00376518"/>
    <w:pPr>
      <w:widowControl w:val="0"/>
      <w:autoSpaceDE w:val="0"/>
      <w:autoSpaceDN w:val="0"/>
      <w:spacing w:before="240" w:after="240" w:line="262" w:lineRule="auto"/>
      <w:ind w:left="3402"/>
      <w:jc w:val="right"/>
    </w:pPr>
    <w:rPr>
      <w:rFonts w:ascii="Botanika Regular" w:eastAsia="Calibri" w:hAnsi="Botanika Regular" w:cs="Calibri"/>
      <w:color w:val="231F20"/>
      <w:sz w:val="26"/>
      <w:lang w:eastAsia="pl-PL"/>
    </w:rPr>
  </w:style>
  <w:style w:type="character" w:customStyle="1" w:styleId="mottoZnak">
    <w:name w:val="motto Znak"/>
    <w:link w:val="motto"/>
    <w:rsid w:val="00376518"/>
    <w:rPr>
      <w:rFonts w:ascii="Botanika Regular" w:eastAsia="Calibri" w:hAnsi="Botanika Regular" w:cs="Calibri"/>
      <w:color w:val="231F20"/>
      <w:sz w:val="26"/>
      <w:lang w:eastAsia="pl-PL"/>
    </w:rPr>
  </w:style>
  <w:style w:type="paragraph" w:customStyle="1" w:styleId="nag2">
    <w:name w:val="nagł2"/>
    <w:basedOn w:val="Normalny"/>
    <w:link w:val="nag2Znak"/>
    <w:qFormat/>
    <w:rsid w:val="00376518"/>
    <w:pPr>
      <w:keepNext/>
      <w:keepLines/>
      <w:widowControl w:val="0"/>
      <w:autoSpaceDE w:val="0"/>
      <w:autoSpaceDN w:val="0"/>
      <w:spacing w:before="240" w:after="240" w:line="360" w:lineRule="auto"/>
      <w:contextualSpacing/>
      <w:outlineLvl w:val="0"/>
    </w:pPr>
    <w:rPr>
      <w:rFonts w:ascii="Botanika Semibold" w:eastAsia="Times New Roman" w:hAnsi="Botanika Semibold" w:cs="Arial"/>
      <w:b/>
      <w:color w:val="949594"/>
      <w:sz w:val="28"/>
      <w:szCs w:val="32"/>
      <w:lang w:eastAsia="pl-PL"/>
    </w:rPr>
  </w:style>
  <w:style w:type="character" w:customStyle="1" w:styleId="nag2Znak">
    <w:name w:val="nagł2 Znak"/>
    <w:link w:val="nag2"/>
    <w:rsid w:val="00376518"/>
    <w:rPr>
      <w:rFonts w:ascii="Botanika Semibold" w:eastAsia="Times New Roman" w:hAnsi="Botanika Semibold" w:cs="Arial"/>
      <w:b/>
      <w:color w:val="949594"/>
      <w:sz w:val="28"/>
      <w:szCs w:val="32"/>
      <w:lang w:eastAsia="pl-PL"/>
    </w:rPr>
  </w:style>
  <w:style w:type="paragraph" w:customStyle="1" w:styleId="nag3">
    <w:name w:val="nagł3"/>
    <w:basedOn w:val="Normalny"/>
    <w:link w:val="nag3Znak"/>
    <w:qFormat/>
    <w:rsid w:val="00376518"/>
    <w:pPr>
      <w:keepNext/>
      <w:keepLines/>
      <w:widowControl w:val="0"/>
      <w:autoSpaceDE w:val="0"/>
      <w:autoSpaceDN w:val="0"/>
      <w:spacing w:before="240" w:after="240" w:line="262" w:lineRule="auto"/>
      <w:ind w:left="426" w:hanging="454"/>
      <w:contextualSpacing/>
      <w:outlineLvl w:val="1"/>
    </w:pPr>
    <w:rPr>
      <w:rFonts w:ascii="Botanika Semibold" w:eastAsia="Times New Roman" w:hAnsi="Botanika Semibold" w:cs="Arial"/>
      <w:color w:val="949594"/>
      <w:sz w:val="28"/>
      <w:szCs w:val="32"/>
      <w:lang w:eastAsia="pl-PL"/>
    </w:rPr>
  </w:style>
  <w:style w:type="character" w:customStyle="1" w:styleId="nag3Znak">
    <w:name w:val="nagł3 Znak"/>
    <w:link w:val="nag3"/>
    <w:rsid w:val="00376518"/>
    <w:rPr>
      <w:rFonts w:ascii="Botanika Semibold" w:eastAsia="Times New Roman" w:hAnsi="Botanika Semibold" w:cs="Arial"/>
      <w:color w:val="949594"/>
      <w:sz w:val="28"/>
      <w:szCs w:val="32"/>
      <w:lang w:eastAsia="pl-PL"/>
    </w:rPr>
  </w:style>
  <w:style w:type="paragraph" w:customStyle="1" w:styleId="nag4">
    <w:name w:val="nagł4"/>
    <w:basedOn w:val="Normalny"/>
    <w:qFormat/>
    <w:rsid w:val="00376518"/>
    <w:pPr>
      <w:spacing w:before="240" w:after="240" w:line="360" w:lineRule="auto"/>
      <w:ind w:left="426" w:hanging="454"/>
      <w:contextualSpacing/>
      <w:outlineLvl w:val="3"/>
    </w:pPr>
    <w:rPr>
      <w:rFonts w:ascii="Botanika Semibold" w:eastAsia="Calibri" w:hAnsi="Botanika Semibold" w:cs="Arial"/>
      <w:color w:val="949594"/>
      <w:sz w:val="28"/>
      <w:shd w:val="clear" w:color="auto" w:fill="FFFFFF"/>
      <w:lang w:eastAsia="pl-PL"/>
    </w:rPr>
  </w:style>
  <w:style w:type="paragraph" w:customStyle="1" w:styleId="txtgbezwcicia">
    <w:name w:val="txt_gł_bez_wcięcia"/>
    <w:basedOn w:val="Normalny"/>
    <w:link w:val="txtgbezwciciaZnak"/>
    <w:qFormat/>
    <w:rsid w:val="00955F88"/>
    <w:pPr>
      <w:spacing w:after="0" w:line="262" w:lineRule="auto"/>
      <w:contextualSpacing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txtgbezwciciaZnak">
    <w:name w:val="txt_gł_bez_wcięcia Znak"/>
    <w:link w:val="txtgbezwcicia"/>
    <w:rsid w:val="00955F88"/>
    <w:rPr>
      <w:rFonts w:ascii="Botanika Regular" w:eastAsia="Calibri" w:hAnsi="Botanika Regular" w:cs="Arial"/>
      <w:color w:val="231F20"/>
      <w:sz w:val="26"/>
      <w:lang w:eastAsia="pl-PL"/>
    </w:rPr>
  </w:style>
  <w:style w:type="paragraph" w:customStyle="1" w:styleId="txtgzwciciem">
    <w:name w:val="txt_gł_z_wcięciem"/>
    <w:basedOn w:val="Normalny"/>
    <w:link w:val="txtgzwciciemZnak"/>
    <w:qFormat/>
    <w:rsid w:val="00376518"/>
    <w:pPr>
      <w:autoSpaceDE w:val="0"/>
      <w:autoSpaceDN w:val="0"/>
      <w:spacing w:after="0" w:line="262" w:lineRule="auto"/>
      <w:ind w:firstLine="284"/>
    </w:pPr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txtgzwciciemZnak">
    <w:name w:val="txt_gł_z_wcięciem Znak"/>
    <w:link w:val="txtgzwciciem"/>
    <w:rsid w:val="00376518"/>
    <w:rPr>
      <w:rFonts w:ascii="Botanika Regular" w:eastAsia="Calibri" w:hAnsi="Botanika Regular" w:cs="Arial"/>
      <w:color w:val="231F20"/>
      <w:sz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344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4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4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4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4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4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4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4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4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4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4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4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4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4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4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4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4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4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4A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4A1"/>
  </w:style>
  <w:style w:type="paragraph" w:styleId="Stopka">
    <w:name w:val="footer"/>
    <w:basedOn w:val="Normalny"/>
    <w:link w:val="StopkaZnak"/>
    <w:uiPriority w:val="99"/>
    <w:unhideWhenUsed/>
    <w:rsid w:val="00C3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4A1"/>
  </w:style>
  <w:style w:type="table" w:styleId="Tabela-Siatka">
    <w:name w:val="Table Grid"/>
    <w:basedOn w:val="Standardowy"/>
    <w:uiPriority w:val="39"/>
    <w:rsid w:val="00C34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4A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3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AC3D1-5E53-466A-A433-E8DF6127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Gabizdalska</dc:creator>
  <cp:keywords/>
  <dc:description/>
  <cp:lastModifiedBy>BEATA STASIAK</cp:lastModifiedBy>
  <cp:revision>8</cp:revision>
  <dcterms:created xsi:type="dcterms:W3CDTF">2024-10-09T09:33:00Z</dcterms:created>
  <dcterms:modified xsi:type="dcterms:W3CDTF">2024-11-08T10:07:00Z</dcterms:modified>
</cp:coreProperties>
</file>