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CE027" w14:textId="0194152C" w:rsidR="00700108" w:rsidRPr="005E5592" w:rsidRDefault="00F9660F" w:rsidP="005E5592">
      <w:pPr>
        <w:pStyle w:val="Nagwek2"/>
        <w:rPr>
          <w:rFonts w:eastAsia="Arial"/>
          <w:b/>
          <w:bCs/>
          <w:color w:val="auto"/>
        </w:rPr>
      </w:pPr>
      <w:r w:rsidRPr="005E5592">
        <w:rPr>
          <w:rFonts w:eastAsia="Arial"/>
          <w:b/>
          <w:bCs/>
          <w:color w:val="auto"/>
        </w:rPr>
        <w:t>Informacje dotyczące przetwarzania danych osobowych</w:t>
      </w:r>
    </w:p>
    <w:p w14:paraId="28FCE079" w14:textId="083C513C" w:rsidR="00C7273F" w:rsidRPr="00063035" w:rsidRDefault="00C7273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063035" w:rsidRDefault="00C7273F" w:rsidP="00063035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063035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z 04.05.2016, str. 1</w:t>
      </w:r>
      <w:r w:rsidR="005F1A85">
        <w:rPr>
          <w:rFonts w:cstheme="minorHAnsi"/>
          <w:sz w:val="24"/>
          <w:szCs w:val="24"/>
        </w:rPr>
        <w:t xml:space="preserve"> z </w:t>
      </w:r>
      <w:proofErr w:type="spellStart"/>
      <w:r w:rsidR="005F1A85">
        <w:rPr>
          <w:rFonts w:cstheme="minorHAnsi"/>
          <w:sz w:val="24"/>
          <w:szCs w:val="24"/>
        </w:rPr>
        <w:t>późn</w:t>
      </w:r>
      <w:proofErr w:type="spellEnd"/>
      <w:r w:rsidR="005F1A85">
        <w:rPr>
          <w:rFonts w:cstheme="minorHAnsi"/>
          <w:sz w:val="24"/>
          <w:szCs w:val="24"/>
        </w:rPr>
        <w:t>. zm.</w:t>
      </w:r>
      <w:r w:rsidRPr="00063035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063035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063035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063035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1A6D0A33" w14:textId="0D4AD1F4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063035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353F72DF" w14:textId="03D0DC5E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063035">
        <w:rPr>
          <w:rFonts w:cstheme="minorHAnsi"/>
          <w:sz w:val="24"/>
          <w:szCs w:val="24"/>
        </w:rPr>
        <w:t>ę</w:t>
      </w:r>
      <w:r w:rsidRPr="00063035">
        <w:rPr>
          <w:rFonts w:cstheme="minorHAnsi"/>
          <w:sz w:val="24"/>
          <w:szCs w:val="24"/>
        </w:rPr>
        <w:t xml:space="preserve">powania </w:t>
      </w:r>
      <w:r w:rsidR="00477549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063035">
        <w:rPr>
          <w:rFonts w:cstheme="minorHAnsi"/>
          <w:sz w:val="24"/>
          <w:szCs w:val="24"/>
        </w:rPr>
        <w:tab/>
      </w:r>
    </w:p>
    <w:p w14:paraId="1538D1A8" w14:textId="5B34688D" w:rsidR="00D513B9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>1 lit. c RODO oraz zawarta umowa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 xml:space="preserve">1 lit. b RODO (jeżeli dotyczy). </w:t>
      </w:r>
      <w:r w:rsidR="00D56014" w:rsidRPr="00063035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063035">
        <w:rPr>
          <w:rFonts w:cstheme="minorHAnsi"/>
          <w:sz w:val="24"/>
          <w:szCs w:val="24"/>
        </w:rPr>
        <w:t>.</w:t>
      </w:r>
      <w:r w:rsidR="00872241" w:rsidRPr="00063035">
        <w:rPr>
          <w:rFonts w:cstheme="minorHAnsi"/>
          <w:sz w:val="24"/>
          <w:szCs w:val="24"/>
        </w:rPr>
        <w:t xml:space="preserve"> </w:t>
      </w:r>
      <w:r w:rsidR="00D513B9" w:rsidRPr="00063035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063035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6C62541D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lub zawarcia umowy.</w:t>
      </w:r>
    </w:p>
    <w:p w14:paraId="68A736DC" w14:textId="07A49C10" w:rsidR="00872241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Default="00063035" w:rsidP="00063035">
      <w:pPr>
        <w:rPr>
          <w:rFonts w:ascii="Verdana" w:hAnsi="Verdana" w:cs="Arial"/>
          <w:sz w:val="18"/>
          <w:szCs w:val="18"/>
        </w:rPr>
      </w:pPr>
    </w:p>
    <w:p w14:paraId="0DAE05D8" w14:textId="6822FA52" w:rsidR="00063035" w:rsidRPr="00063035" w:rsidRDefault="00063035" w:rsidP="00063035">
      <w:pPr>
        <w:tabs>
          <w:tab w:val="left" w:pos="6135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sectPr w:rsidR="00063035" w:rsidRPr="0006303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350976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CC5CB" w14:textId="64EEDFE8" w:rsidR="006C7DCC" w:rsidRPr="001051AA" w:rsidRDefault="006C7DCC" w:rsidP="001051AA">
    <w:pPr>
      <w:spacing w:after="60"/>
      <w:jc w:val="right"/>
      <w:rPr>
        <w:rFonts w:ascii="Verdana" w:hAnsi="Verdana" w:cs="Arial"/>
        <w:bCs/>
        <w:i/>
        <w:sz w:val="18"/>
        <w:szCs w:val="18"/>
      </w:rPr>
    </w:pPr>
    <w:r w:rsidRPr="001051AA">
      <w:rPr>
        <w:rFonts w:ascii="Verdana" w:hAnsi="Verdana" w:cs="Arial"/>
        <w:bCs/>
        <w:i/>
        <w:sz w:val="18"/>
        <w:szCs w:val="18"/>
      </w:rPr>
      <w:t xml:space="preserve">Załącznik </w:t>
    </w:r>
    <w:r w:rsidR="00350976">
      <w:rPr>
        <w:rFonts w:ascii="Verdana" w:hAnsi="Verdana" w:cs="Arial"/>
        <w:bCs/>
        <w:i/>
        <w:sz w:val="18"/>
        <w:szCs w:val="18"/>
      </w:rPr>
      <w:t>do</w:t>
    </w:r>
    <w:r w:rsidRPr="001051AA">
      <w:rPr>
        <w:rFonts w:ascii="Verdana" w:hAnsi="Verdana" w:cs="Arial"/>
        <w:bCs/>
        <w:i/>
        <w:sz w:val="18"/>
        <w:szCs w:val="18"/>
      </w:rPr>
      <w:t xml:space="preserve"> Umowy z dnia</w:t>
    </w:r>
    <w:r w:rsidR="009A3013">
      <w:rPr>
        <w:rFonts w:ascii="Verdana" w:hAnsi="Verdana" w:cs="Arial"/>
        <w:bCs/>
        <w:i/>
        <w:sz w:val="18"/>
        <w:szCs w:val="18"/>
      </w:rPr>
      <w:tab/>
    </w:r>
    <w:r w:rsidR="009A3013">
      <w:rPr>
        <w:rFonts w:ascii="Verdana" w:hAnsi="Verdana" w:cs="Arial"/>
        <w:bCs/>
        <w:i/>
        <w:sz w:val="18"/>
        <w:szCs w:val="18"/>
      </w:rPr>
      <w:tab/>
    </w:r>
    <w:r w:rsidRPr="001051AA">
      <w:rPr>
        <w:rFonts w:ascii="Verdana" w:hAnsi="Verdana" w:cs="Arial"/>
        <w:bCs/>
        <w:i/>
        <w:sz w:val="18"/>
        <w:szCs w:val="18"/>
      </w:rPr>
      <w:t>202</w:t>
    </w:r>
    <w:r w:rsidR="00063035">
      <w:rPr>
        <w:rFonts w:ascii="Verdana" w:hAnsi="Verdana" w:cs="Arial"/>
        <w:bCs/>
        <w:i/>
        <w:sz w:val="18"/>
        <w:szCs w:val="18"/>
      </w:rPr>
      <w:t>4</w:t>
    </w:r>
    <w:r w:rsidRPr="001051AA">
      <w:rPr>
        <w:rFonts w:ascii="Verdana" w:hAnsi="Verdana" w:cs="Arial"/>
        <w:bCs/>
        <w:i/>
        <w:sz w:val="18"/>
        <w:szCs w:val="18"/>
      </w:rPr>
      <w:t xml:space="preserve"> r.</w:t>
    </w:r>
  </w:p>
  <w:p w14:paraId="62B95DA6" w14:textId="77777777" w:rsidR="006C7DCC" w:rsidRDefault="006C7D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B10ED"/>
    <w:rsid w:val="000C0FB9"/>
    <w:rsid w:val="000C7121"/>
    <w:rsid w:val="000C7753"/>
    <w:rsid w:val="000F39F3"/>
    <w:rsid w:val="001051AA"/>
    <w:rsid w:val="0012179F"/>
    <w:rsid w:val="0012404C"/>
    <w:rsid w:val="00134438"/>
    <w:rsid w:val="0014553A"/>
    <w:rsid w:val="0015312B"/>
    <w:rsid w:val="00191256"/>
    <w:rsid w:val="001A356F"/>
    <w:rsid w:val="001A782B"/>
    <w:rsid w:val="001B2816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647BA"/>
    <w:rsid w:val="002713E0"/>
    <w:rsid w:val="002766BB"/>
    <w:rsid w:val="00281B4A"/>
    <w:rsid w:val="002A17D3"/>
    <w:rsid w:val="002C6ABE"/>
    <w:rsid w:val="002D68FE"/>
    <w:rsid w:val="002E5484"/>
    <w:rsid w:val="003318FC"/>
    <w:rsid w:val="00350976"/>
    <w:rsid w:val="00353ABB"/>
    <w:rsid w:val="003A536C"/>
    <w:rsid w:val="003C6F50"/>
    <w:rsid w:val="003E01AA"/>
    <w:rsid w:val="003F0BD9"/>
    <w:rsid w:val="003F78ED"/>
    <w:rsid w:val="00427608"/>
    <w:rsid w:val="00434425"/>
    <w:rsid w:val="004373F2"/>
    <w:rsid w:val="00444EFB"/>
    <w:rsid w:val="004512B5"/>
    <w:rsid w:val="00452800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0C15"/>
    <w:rsid w:val="00521BD4"/>
    <w:rsid w:val="00527FD5"/>
    <w:rsid w:val="005329C5"/>
    <w:rsid w:val="00541256"/>
    <w:rsid w:val="005655D1"/>
    <w:rsid w:val="005761E3"/>
    <w:rsid w:val="00586307"/>
    <w:rsid w:val="005B4B9C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A20D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6452"/>
    <w:rsid w:val="0081350A"/>
    <w:rsid w:val="00814334"/>
    <w:rsid w:val="008302B0"/>
    <w:rsid w:val="00853470"/>
    <w:rsid w:val="00872241"/>
    <w:rsid w:val="00893F86"/>
    <w:rsid w:val="0089492D"/>
    <w:rsid w:val="008A406D"/>
    <w:rsid w:val="008A5F95"/>
    <w:rsid w:val="008A7708"/>
    <w:rsid w:val="008B3E6F"/>
    <w:rsid w:val="008C65D6"/>
    <w:rsid w:val="008E35D5"/>
    <w:rsid w:val="00902C08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54F5"/>
    <w:rsid w:val="009E769B"/>
    <w:rsid w:val="00A24706"/>
    <w:rsid w:val="00A36522"/>
    <w:rsid w:val="00A60EB7"/>
    <w:rsid w:val="00A663A5"/>
    <w:rsid w:val="00A93768"/>
    <w:rsid w:val="00AB16F5"/>
    <w:rsid w:val="00AD280D"/>
    <w:rsid w:val="00AE2C10"/>
    <w:rsid w:val="00AE4FA0"/>
    <w:rsid w:val="00AF5B08"/>
    <w:rsid w:val="00B111D8"/>
    <w:rsid w:val="00B40757"/>
    <w:rsid w:val="00B46CE0"/>
    <w:rsid w:val="00B5038B"/>
    <w:rsid w:val="00B66CE8"/>
    <w:rsid w:val="00B71615"/>
    <w:rsid w:val="00B93ED4"/>
    <w:rsid w:val="00BB39B5"/>
    <w:rsid w:val="00BC400E"/>
    <w:rsid w:val="00BC5B58"/>
    <w:rsid w:val="00BF3ED2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0ADC"/>
    <w:rsid w:val="00F33C40"/>
    <w:rsid w:val="00F446F5"/>
    <w:rsid w:val="00F5474E"/>
    <w:rsid w:val="00F775E9"/>
    <w:rsid w:val="00F939C1"/>
    <w:rsid w:val="00F9660F"/>
    <w:rsid w:val="00FB4EF6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3EBF72-3C0E-4FEE-A835-20727AD66EB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53a47a1b-50ad-494c-8216-7efad4a419f7"/>
    <ds:schemaRef ds:uri="http://purl.org/dc/dcmitype/"/>
    <ds:schemaRef ds:uri="http://schemas.openxmlformats.org/package/2006/metadata/core-properties"/>
    <ds:schemaRef ds:uri="c578d246-9289-4784-8327-af886601f24a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projektowanych postanowień umowy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wzoru umowy</dc:title>
  <dc:subject/>
  <dc:creator>Pękalski Piotr</dc:creator>
  <cp:keywords/>
  <dc:description/>
  <cp:lastModifiedBy>Ewa Pośpiech-Baranowska</cp:lastModifiedBy>
  <cp:revision>6</cp:revision>
  <cp:lastPrinted>2023-09-13T08:27:00Z</cp:lastPrinted>
  <dcterms:created xsi:type="dcterms:W3CDTF">2024-06-19T10:06:00Z</dcterms:created>
  <dcterms:modified xsi:type="dcterms:W3CDTF">2024-11-12T11:28:00Z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