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13225A" w14:textId="77777777" w:rsidR="003A40EC" w:rsidRPr="003A4AC4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4AC4">
        <w:rPr>
          <w:rFonts w:ascii="Times New Roman" w:eastAsia="Times New Roman" w:hAnsi="Times New Roman" w:cs="Times New Roman"/>
          <w:b/>
          <w:sz w:val="26"/>
          <w:szCs w:val="26"/>
        </w:rPr>
        <w:t>ZAŁĄCZNIK NR 1 DO ZAPYTANIA OFERTOWEGO NR</w:t>
      </w:r>
    </w:p>
    <w:p w14:paraId="1117A911" w14:textId="0E820E23" w:rsidR="0069553D" w:rsidRPr="003A4AC4" w:rsidRDefault="00551B05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1/11/2024</w:t>
      </w:r>
    </w:p>
    <w:p w14:paraId="39BB253B" w14:textId="53BDA061" w:rsidR="003A40EC" w:rsidRPr="003A4AC4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4AC4">
        <w:rPr>
          <w:rFonts w:ascii="Times New Roman" w:eastAsia="Times New Roman" w:hAnsi="Times New Roman" w:cs="Times New Roman"/>
          <w:b/>
          <w:sz w:val="26"/>
          <w:szCs w:val="26"/>
        </w:rPr>
        <w:t>FORMULARZ OFERTY</w:t>
      </w:r>
    </w:p>
    <w:p w14:paraId="5B901ED3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2FB6F0D" w14:textId="77777777" w:rsidR="003A40EC" w:rsidRPr="004D3288" w:rsidRDefault="00E167B7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……………………………..</w:t>
      </w:r>
    </w:p>
    <w:p w14:paraId="2AC02DA4" w14:textId="5BB78027" w:rsidR="003A40EC" w:rsidRPr="004D3288" w:rsidRDefault="00E167B7" w:rsidP="00303BAF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Miejscowość, data</w:t>
      </w:r>
    </w:p>
    <w:p w14:paraId="0A2B121E" w14:textId="61746DB5" w:rsidR="003A40EC" w:rsidRDefault="00E167B7" w:rsidP="003B5E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Nawiązują</w:t>
      </w:r>
      <w:r w:rsidR="00DC3374">
        <w:rPr>
          <w:rFonts w:ascii="Times New Roman" w:eastAsia="Times New Roman" w:hAnsi="Times New Roman" w:cs="Times New Roman"/>
        </w:rPr>
        <w:t>c</w:t>
      </w:r>
      <w:r w:rsidR="005E661A">
        <w:rPr>
          <w:rFonts w:ascii="Times New Roman" w:eastAsia="Times New Roman" w:hAnsi="Times New Roman" w:cs="Times New Roman"/>
        </w:rPr>
        <w:t xml:space="preserve"> do zapytania ofertowego nr </w:t>
      </w:r>
      <w:r w:rsidR="00551B05">
        <w:rPr>
          <w:rFonts w:ascii="Times New Roman" w:eastAsia="Times New Roman" w:hAnsi="Times New Roman" w:cs="Times New Roman"/>
        </w:rPr>
        <w:t>1/11/2024</w:t>
      </w:r>
      <w:r w:rsidR="0069553D">
        <w:rPr>
          <w:rFonts w:ascii="Times New Roman" w:eastAsia="Times New Roman" w:hAnsi="Times New Roman" w:cs="Times New Roman"/>
        </w:rPr>
        <w:t xml:space="preserve"> </w:t>
      </w:r>
      <w:r w:rsidRPr="004D3288">
        <w:rPr>
          <w:rFonts w:ascii="Times New Roman" w:eastAsia="Times New Roman" w:hAnsi="Times New Roman" w:cs="Times New Roman"/>
        </w:rPr>
        <w:t>składa</w:t>
      </w:r>
      <w:r w:rsidR="005B785D" w:rsidRPr="004D3288">
        <w:rPr>
          <w:rFonts w:ascii="Times New Roman" w:eastAsia="Times New Roman" w:hAnsi="Times New Roman" w:cs="Times New Roman"/>
        </w:rPr>
        <w:t>my ofertę firmie</w:t>
      </w:r>
      <w:r w:rsidR="004C671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07BB3" w:rsidRPr="00A07BB3">
        <w:rPr>
          <w:rFonts w:ascii="Times New Roman" w:eastAsia="Times New Roman" w:hAnsi="Times New Roman" w:cs="Times New Roman"/>
        </w:rPr>
        <w:t>Supracon</w:t>
      </w:r>
      <w:proofErr w:type="spellEnd"/>
      <w:r w:rsidR="00A07BB3" w:rsidRPr="00A07BB3">
        <w:rPr>
          <w:rFonts w:ascii="Times New Roman" w:eastAsia="Times New Roman" w:hAnsi="Times New Roman" w:cs="Times New Roman"/>
        </w:rPr>
        <w:t xml:space="preserve"> Sp. z o.o. sp.k.</w:t>
      </w:r>
      <w:r w:rsidR="00A07BB3">
        <w:rPr>
          <w:rFonts w:ascii="Times New Roman" w:eastAsia="Times New Roman" w:hAnsi="Times New Roman" w:cs="Times New Roman"/>
        </w:rPr>
        <w:t xml:space="preserve"> </w:t>
      </w:r>
      <w:r w:rsidR="003B5E30" w:rsidRPr="003B5E30">
        <w:rPr>
          <w:rFonts w:ascii="Times New Roman" w:eastAsia="Times New Roman" w:hAnsi="Times New Roman" w:cs="Times New Roman"/>
          <w:b/>
        </w:rPr>
        <w:t xml:space="preserve">na </w:t>
      </w:r>
      <w:r w:rsidR="007536AD">
        <w:rPr>
          <w:rFonts w:ascii="Times New Roman" w:eastAsia="Times New Roman" w:hAnsi="Times New Roman" w:cs="Times New Roman"/>
          <w:b/>
        </w:rPr>
        <w:t>sprzedaż</w:t>
      </w:r>
      <w:r w:rsidR="00F6391B">
        <w:rPr>
          <w:rFonts w:ascii="Times New Roman" w:eastAsia="Times New Roman" w:hAnsi="Times New Roman" w:cs="Times New Roman"/>
          <w:b/>
        </w:rPr>
        <w:t xml:space="preserve"> </w:t>
      </w:r>
      <w:r w:rsidR="00F6391B" w:rsidRPr="00F6391B">
        <w:rPr>
          <w:rFonts w:ascii="Times New Roman" w:eastAsia="Times New Roman" w:hAnsi="Times New Roman" w:cs="Times New Roman"/>
          <w:b/>
        </w:rPr>
        <w:t>urządzenia</w:t>
      </w:r>
      <w:r w:rsidR="00A07BB3">
        <w:rPr>
          <w:rFonts w:ascii="Times New Roman" w:eastAsia="Times New Roman" w:hAnsi="Times New Roman" w:cs="Times New Roman"/>
          <w:b/>
        </w:rPr>
        <w:t>/urządzeń</w:t>
      </w:r>
      <w:r w:rsidR="00F6391B" w:rsidRPr="00F6391B">
        <w:rPr>
          <w:rFonts w:ascii="Times New Roman" w:eastAsia="Times New Roman" w:hAnsi="Times New Roman" w:cs="Times New Roman"/>
          <w:b/>
        </w:rPr>
        <w:t xml:space="preserve"> </w:t>
      </w:r>
      <w:r w:rsidR="003B5E30" w:rsidRPr="003B5E30">
        <w:rPr>
          <w:rFonts w:ascii="Times New Roman" w:eastAsia="Times New Roman" w:hAnsi="Times New Roman" w:cs="Times New Roman"/>
          <w:bCs/>
        </w:rPr>
        <w:t>w związku z realizacją projektu pn. „</w:t>
      </w:r>
      <w:r w:rsidR="004F6007" w:rsidRPr="00D728D4">
        <w:rPr>
          <w:rFonts w:ascii="Times New Roman" w:hAnsi="Times New Roman" w:cs="Times New Roman"/>
        </w:rPr>
        <w:t>Wdrożenie usługi recyklingu gruntów kamiennych i skalnych odpowiedzią na potrzebę transformacji terenów poprzemysłowych oraz zagospodarowania odpadów</w:t>
      </w:r>
      <w:r w:rsidR="003B5E30">
        <w:rPr>
          <w:rFonts w:ascii="Times New Roman" w:eastAsia="Times New Roman" w:hAnsi="Times New Roman" w:cs="Times New Roman"/>
        </w:rPr>
        <w:t>”.</w:t>
      </w:r>
    </w:p>
    <w:p w14:paraId="6463DE5E" w14:textId="77777777" w:rsidR="003B5E30" w:rsidRPr="004D3288" w:rsidRDefault="003B5E30" w:rsidP="003B5E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162B9FA" w14:textId="77777777" w:rsidR="003A40EC" w:rsidRPr="004D3288" w:rsidRDefault="00E167B7" w:rsidP="000A1BCE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6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  <w:b/>
        </w:rPr>
        <w:t>DANE OFERENTA:</w:t>
      </w:r>
    </w:p>
    <w:p w14:paraId="73DD7A93" w14:textId="77777777" w:rsidR="00DF0BEC" w:rsidRDefault="00DF0BEC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14:paraId="4D7B54BA" w14:textId="0B2DC244" w:rsidR="00E264F2" w:rsidRDefault="00E264F2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oferenta:</w:t>
      </w:r>
    </w:p>
    <w:p w14:paraId="33CC5F45" w14:textId="17FD84D4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Adres:</w:t>
      </w:r>
    </w:p>
    <w:p w14:paraId="426FA2D2" w14:textId="77777777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………………………………</w:t>
      </w:r>
    </w:p>
    <w:p w14:paraId="4FC63A70" w14:textId="77777777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NIP: ………………………. (lub nr równoważny w kraju siedziby Oferenta)</w:t>
      </w:r>
    </w:p>
    <w:p w14:paraId="3D9F0131" w14:textId="77777777" w:rsidR="00DF0BEC" w:rsidRDefault="00DF0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74927CDF" w14:textId="0057A69A" w:rsidR="003A40EC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Dane kontaktowe: ……………………………</w:t>
      </w:r>
    </w:p>
    <w:p w14:paraId="238CAAFA" w14:textId="77777777" w:rsidR="00675514" w:rsidRPr="004D3288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32CD68AE" w14:textId="77777777" w:rsidR="003A40EC" w:rsidRPr="004D3288" w:rsidRDefault="003A40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0D35A3D2" w14:textId="77777777" w:rsidR="003A40EC" w:rsidRPr="004D3288" w:rsidRDefault="00E167B7" w:rsidP="000A1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  <w:b/>
        </w:rPr>
        <w:t>SZCZEGÓŁY OFERTY:</w:t>
      </w:r>
    </w:p>
    <w:p w14:paraId="6D3E4B32" w14:textId="77777777" w:rsidR="006F3D57" w:rsidRDefault="006F3D57" w:rsidP="00E364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Tabela-Siatka"/>
        <w:tblpPr w:leftFromText="141" w:rightFromText="141" w:vertAnchor="text" w:horzAnchor="margin" w:tblpXSpec="center" w:tblpY="116"/>
        <w:tblW w:w="9283" w:type="dxa"/>
        <w:tblLayout w:type="fixed"/>
        <w:tblLook w:val="04A0" w:firstRow="1" w:lastRow="0" w:firstColumn="1" w:lastColumn="0" w:noHBand="0" w:noVBand="1"/>
      </w:tblPr>
      <w:tblGrid>
        <w:gridCol w:w="4122"/>
        <w:gridCol w:w="2581"/>
        <w:gridCol w:w="2580"/>
      </w:tblGrid>
      <w:tr w:rsidR="00551B05" w:rsidRPr="0066233F" w14:paraId="5263D66F" w14:textId="77777777" w:rsidTr="00551B05">
        <w:trPr>
          <w:trHeight w:val="410"/>
        </w:trPr>
        <w:tc>
          <w:tcPr>
            <w:tcW w:w="4122" w:type="dxa"/>
            <w:shd w:val="clear" w:color="auto" w:fill="D9D9D9" w:themeFill="background1" w:themeFillShade="D9"/>
          </w:tcPr>
          <w:p w14:paraId="6D32B602" w14:textId="6A12660A" w:rsidR="00551B05" w:rsidRPr="0066233F" w:rsidRDefault="00551B05" w:rsidP="00092BEF">
            <w:p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Kryteria/Nazwa</w:t>
            </w:r>
          </w:p>
        </w:tc>
        <w:tc>
          <w:tcPr>
            <w:tcW w:w="2581" w:type="dxa"/>
            <w:shd w:val="clear" w:color="auto" w:fill="D9D9D9" w:themeFill="background1" w:themeFillShade="D9"/>
          </w:tcPr>
          <w:p w14:paraId="4D7D54D3" w14:textId="77777777" w:rsidR="00551B05" w:rsidRPr="00092BEF" w:rsidRDefault="00551B05" w:rsidP="00092BEF">
            <w:pPr>
              <w:rPr>
                <w:rFonts w:ascii="Times New Roman" w:hAnsi="Times New Roman" w:cs="Times New Roman"/>
                <w:b/>
              </w:rPr>
            </w:pPr>
            <w:r w:rsidRPr="00092BEF">
              <w:rPr>
                <w:rFonts w:ascii="Times New Roman" w:hAnsi="Times New Roman" w:cs="Times New Roman"/>
                <w:b/>
                <w:bCs/>
              </w:rPr>
              <w:t xml:space="preserve">Maszyna wielozadaniowa – </w:t>
            </w:r>
            <w:proofErr w:type="spellStart"/>
            <w:r w:rsidRPr="00092BEF">
              <w:rPr>
                <w:rFonts w:ascii="Times New Roman" w:hAnsi="Times New Roman" w:cs="Times New Roman"/>
                <w:b/>
                <w:bCs/>
              </w:rPr>
              <w:t>recykler</w:t>
            </w:r>
            <w:proofErr w:type="spellEnd"/>
            <w:r w:rsidRPr="00092BEF">
              <w:rPr>
                <w:rFonts w:ascii="Times New Roman" w:hAnsi="Times New Roman" w:cs="Times New Roman"/>
                <w:b/>
                <w:bCs/>
              </w:rPr>
              <w:t xml:space="preserve"> – 1 </w:t>
            </w:r>
            <w:proofErr w:type="spellStart"/>
            <w:r w:rsidRPr="00092BEF">
              <w:rPr>
                <w:rFonts w:ascii="Times New Roman" w:hAnsi="Times New Roman" w:cs="Times New Roman"/>
                <w:b/>
                <w:bCs/>
              </w:rPr>
              <w:t>szt</w:t>
            </w:r>
            <w:proofErr w:type="spellEnd"/>
          </w:p>
        </w:tc>
        <w:tc>
          <w:tcPr>
            <w:tcW w:w="2580" w:type="dxa"/>
            <w:shd w:val="clear" w:color="auto" w:fill="D9D9D9" w:themeFill="background1" w:themeFillShade="D9"/>
          </w:tcPr>
          <w:p w14:paraId="5C2C0448" w14:textId="77777777" w:rsidR="00551B05" w:rsidRPr="00092BEF" w:rsidRDefault="00551B05" w:rsidP="00092B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BEF">
              <w:rPr>
                <w:rFonts w:ascii="Times New Roman" w:hAnsi="Times New Roman" w:cs="Times New Roman"/>
                <w:b/>
                <w:bCs/>
              </w:rPr>
              <w:t>Koparka gąsienicowa – 1 szt.</w:t>
            </w:r>
          </w:p>
        </w:tc>
      </w:tr>
      <w:tr w:rsidR="00551B05" w:rsidRPr="0066233F" w14:paraId="10C077D0" w14:textId="77777777" w:rsidTr="00551B05">
        <w:trPr>
          <w:trHeight w:val="410"/>
        </w:trPr>
        <w:tc>
          <w:tcPr>
            <w:tcW w:w="4122" w:type="dxa"/>
            <w:shd w:val="clear" w:color="auto" w:fill="auto"/>
          </w:tcPr>
          <w:p w14:paraId="72F1B1FC" w14:textId="73F43B9C" w:rsidR="00551B05" w:rsidRPr="009C6A72" w:rsidRDefault="00551B05" w:rsidP="009C6A72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9C6A72">
              <w:rPr>
                <w:rFonts w:ascii="Times New Roman" w:hAnsi="Times New Roman" w:cs="Times New Roman"/>
                <w:b/>
              </w:rPr>
              <w:t>Rok produkcji urządzenia</w:t>
            </w:r>
          </w:p>
        </w:tc>
        <w:tc>
          <w:tcPr>
            <w:tcW w:w="2581" w:type="dxa"/>
            <w:shd w:val="clear" w:color="auto" w:fill="auto"/>
          </w:tcPr>
          <w:p w14:paraId="3D460223" w14:textId="77777777" w:rsidR="00551B05" w:rsidRPr="00092BEF" w:rsidRDefault="00551B05" w:rsidP="00092BE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80" w:type="dxa"/>
            <w:shd w:val="clear" w:color="auto" w:fill="auto"/>
          </w:tcPr>
          <w:p w14:paraId="41CCE0A4" w14:textId="77777777" w:rsidR="00551B05" w:rsidRPr="00092BEF" w:rsidRDefault="00551B05" w:rsidP="00092B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51B05" w:rsidRPr="0066233F" w14:paraId="67D505BE" w14:textId="77777777" w:rsidTr="00551B05">
        <w:trPr>
          <w:trHeight w:val="818"/>
        </w:trPr>
        <w:tc>
          <w:tcPr>
            <w:tcW w:w="4122" w:type="dxa"/>
          </w:tcPr>
          <w:p w14:paraId="5B262F26" w14:textId="77777777" w:rsidR="00551B05" w:rsidRPr="009C6A72" w:rsidRDefault="00551B05" w:rsidP="00092BE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C6A72">
              <w:rPr>
                <w:rFonts w:ascii="Times New Roman" w:hAnsi="Times New Roman" w:cs="Times New Roman"/>
              </w:rPr>
              <w:t>Cena netto (PLN)</w:t>
            </w:r>
            <w:r w:rsidRPr="009C6A72">
              <w:rPr>
                <w:rStyle w:val="Odwoanieprzypisudolnego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2581" w:type="dxa"/>
          </w:tcPr>
          <w:p w14:paraId="62EBA1F0" w14:textId="77777777" w:rsidR="00551B05" w:rsidRPr="0066233F" w:rsidRDefault="00551B05" w:rsidP="00092B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14:paraId="04B06BED" w14:textId="77777777" w:rsidR="00551B05" w:rsidRPr="0066233F" w:rsidRDefault="00551B05" w:rsidP="00092BEF">
            <w:pPr>
              <w:rPr>
                <w:rFonts w:ascii="Times New Roman" w:hAnsi="Times New Roman" w:cs="Times New Roman"/>
              </w:rPr>
            </w:pPr>
          </w:p>
        </w:tc>
      </w:tr>
      <w:tr w:rsidR="00551B05" w:rsidRPr="0066233F" w14:paraId="22002FF9" w14:textId="77777777" w:rsidTr="00551B05">
        <w:trPr>
          <w:trHeight w:val="767"/>
        </w:trPr>
        <w:tc>
          <w:tcPr>
            <w:tcW w:w="4122" w:type="dxa"/>
          </w:tcPr>
          <w:p w14:paraId="724A3AA3" w14:textId="77777777" w:rsidR="00551B05" w:rsidRPr="009C6A72" w:rsidRDefault="00551B05" w:rsidP="00092BEF">
            <w:pPr>
              <w:jc w:val="center"/>
              <w:rPr>
                <w:rFonts w:ascii="Times New Roman" w:hAnsi="Times New Roman" w:cs="Times New Roman"/>
              </w:rPr>
            </w:pPr>
            <w:r w:rsidRPr="009C6A72">
              <w:rPr>
                <w:rFonts w:ascii="Times New Roman" w:hAnsi="Times New Roman" w:cs="Times New Roman"/>
              </w:rPr>
              <w:t xml:space="preserve">Długość gwarancji </w:t>
            </w:r>
          </w:p>
          <w:p w14:paraId="24B87FA5" w14:textId="77777777" w:rsidR="00551B05" w:rsidRPr="009C6A72" w:rsidRDefault="00551B05" w:rsidP="00092BEF">
            <w:pPr>
              <w:jc w:val="center"/>
              <w:rPr>
                <w:rFonts w:ascii="Times New Roman" w:hAnsi="Times New Roman" w:cs="Times New Roman"/>
              </w:rPr>
            </w:pPr>
            <w:r w:rsidRPr="009C6A72">
              <w:rPr>
                <w:rFonts w:ascii="Times New Roman" w:hAnsi="Times New Roman" w:cs="Times New Roman"/>
              </w:rPr>
              <w:t>(w miesiącach)</w:t>
            </w:r>
          </w:p>
          <w:p w14:paraId="55059D4E" w14:textId="77777777" w:rsidR="00551B05" w:rsidRPr="00B67568" w:rsidRDefault="00551B05" w:rsidP="00092BE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370944C" w14:textId="77777777" w:rsidR="00551B05" w:rsidRPr="00B67568" w:rsidRDefault="00551B05" w:rsidP="00092B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7568">
              <w:rPr>
                <w:rFonts w:ascii="Times New Roman" w:hAnsi="Times New Roman" w:cs="Times New Roman"/>
                <w:b/>
                <w:bCs/>
              </w:rPr>
              <w:t>co najmniej 24 miesiące</w:t>
            </w:r>
          </w:p>
        </w:tc>
        <w:tc>
          <w:tcPr>
            <w:tcW w:w="2581" w:type="dxa"/>
          </w:tcPr>
          <w:p w14:paraId="20F61515" w14:textId="77777777" w:rsidR="00551B05" w:rsidRPr="0066233F" w:rsidRDefault="00551B05" w:rsidP="00092B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14:paraId="1B938891" w14:textId="77777777" w:rsidR="00551B05" w:rsidRPr="0066233F" w:rsidRDefault="00551B05" w:rsidP="00092BEF">
            <w:pPr>
              <w:rPr>
                <w:rFonts w:ascii="Times New Roman" w:hAnsi="Times New Roman" w:cs="Times New Roman"/>
              </w:rPr>
            </w:pPr>
          </w:p>
        </w:tc>
      </w:tr>
      <w:tr w:rsidR="00551B05" w:rsidRPr="0066233F" w14:paraId="6F8EA7C5" w14:textId="77777777" w:rsidTr="00551B05">
        <w:trPr>
          <w:trHeight w:val="767"/>
        </w:trPr>
        <w:tc>
          <w:tcPr>
            <w:tcW w:w="4122" w:type="dxa"/>
          </w:tcPr>
          <w:p w14:paraId="2EB6178C" w14:textId="3B6A0E29" w:rsidR="00551B05" w:rsidRPr="009C6A72" w:rsidRDefault="00551B05" w:rsidP="00092BEF">
            <w:pPr>
              <w:jc w:val="center"/>
              <w:rPr>
                <w:rFonts w:ascii="Times New Roman" w:hAnsi="Times New Roman" w:cs="Times New Roman"/>
              </w:rPr>
            </w:pPr>
            <w:r w:rsidRPr="009C6A72">
              <w:rPr>
                <w:rFonts w:ascii="Times New Roman" w:hAnsi="Times New Roman" w:cs="Times New Roman"/>
              </w:rPr>
              <w:t>Masa urządzenia</w:t>
            </w:r>
            <w:r w:rsidR="00303BA7">
              <w:rPr>
                <w:rFonts w:ascii="Times New Roman" w:hAnsi="Times New Roman" w:cs="Times New Roman"/>
              </w:rPr>
              <w:t xml:space="preserve"> (kg)</w:t>
            </w:r>
          </w:p>
          <w:p w14:paraId="1AB21B78" w14:textId="77777777" w:rsidR="00551B05" w:rsidRDefault="00551B05" w:rsidP="00092BE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B9539E4" w14:textId="71E69123" w:rsidR="00551B05" w:rsidRPr="00B67568" w:rsidRDefault="00551B05" w:rsidP="00092B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Proszę podać masę urządzenia, dopuszczalne urządzenia o masie od 4700 do 8500kg</w:t>
            </w:r>
          </w:p>
        </w:tc>
        <w:tc>
          <w:tcPr>
            <w:tcW w:w="2581" w:type="dxa"/>
          </w:tcPr>
          <w:p w14:paraId="16DAB52D" w14:textId="77777777" w:rsidR="00551B05" w:rsidRPr="0066233F" w:rsidRDefault="00551B05" w:rsidP="00092B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  <w:shd w:val="clear" w:color="auto" w:fill="BFBFBF" w:themeFill="background1" w:themeFillShade="BF"/>
          </w:tcPr>
          <w:p w14:paraId="5F652E8D" w14:textId="77777777" w:rsidR="00551B05" w:rsidRPr="0066233F" w:rsidRDefault="00551B05" w:rsidP="00092BEF">
            <w:pPr>
              <w:rPr>
                <w:rFonts w:ascii="Times New Roman" w:hAnsi="Times New Roman" w:cs="Times New Roman"/>
              </w:rPr>
            </w:pPr>
          </w:p>
        </w:tc>
      </w:tr>
      <w:tr w:rsidR="00551B05" w:rsidRPr="0066233F" w14:paraId="05C4CE0F" w14:textId="77777777" w:rsidTr="00551B05">
        <w:trPr>
          <w:trHeight w:val="767"/>
        </w:trPr>
        <w:tc>
          <w:tcPr>
            <w:tcW w:w="4122" w:type="dxa"/>
          </w:tcPr>
          <w:p w14:paraId="67600D6C" w14:textId="6896876F" w:rsidR="00551B05" w:rsidRPr="009C6A72" w:rsidRDefault="00551B05" w:rsidP="00092BEF">
            <w:pPr>
              <w:jc w:val="center"/>
              <w:rPr>
                <w:rFonts w:ascii="Times New Roman" w:hAnsi="Times New Roman" w:cs="Times New Roman"/>
              </w:rPr>
            </w:pPr>
            <w:r w:rsidRPr="009C6A72">
              <w:rPr>
                <w:rFonts w:ascii="Times New Roman" w:hAnsi="Times New Roman" w:cs="Times New Roman"/>
              </w:rPr>
              <w:t>Maksymalna głębokość recyklingu gruntu</w:t>
            </w:r>
            <w:r w:rsidR="00303BA7">
              <w:rPr>
                <w:rFonts w:ascii="Times New Roman" w:hAnsi="Times New Roman" w:cs="Times New Roman"/>
              </w:rPr>
              <w:t xml:space="preserve"> (cm)</w:t>
            </w:r>
          </w:p>
          <w:p w14:paraId="6AEFDF4B" w14:textId="77777777" w:rsidR="00551B05" w:rsidRDefault="00551B05" w:rsidP="00092BE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93B455F" w14:textId="410294A5" w:rsidR="00551B05" w:rsidRPr="00B67568" w:rsidRDefault="00551B05" w:rsidP="00092B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Proszę podać max. głębokość recyklingu gruntu</w:t>
            </w:r>
          </w:p>
        </w:tc>
        <w:tc>
          <w:tcPr>
            <w:tcW w:w="2581" w:type="dxa"/>
          </w:tcPr>
          <w:p w14:paraId="21E14FE4" w14:textId="77777777" w:rsidR="00551B05" w:rsidRPr="0066233F" w:rsidRDefault="00551B05" w:rsidP="00092B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  <w:shd w:val="clear" w:color="auto" w:fill="BFBFBF" w:themeFill="background1" w:themeFillShade="BF"/>
          </w:tcPr>
          <w:p w14:paraId="5BC29367" w14:textId="77777777" w:rsidR="00551B05" w:rsidRPr="0066233F" w:rsidRDefault="00551B05" w:rsidP="00092BEF">
            <w:pPr>
              <w:rPr>
                <w:rFonts w:ascii="Times New Roman" w:hAnsi="Times New Roman" w:cs="Times New Roman"/>
              </w:rPr>
            </w:pPr>
          </w:p>
        </w:tc>
      </w:tr>
      <w:tr w:rsidR="00551B05" w:rsidRPr="0066233F" w14:paraId="4B3D9676" w14:textId="77777777" w:rsidTr="00551B05">
        <w:trPr>
          <w:trHeight w:val="767"/>
        </w:trPr>
        <w:tc>
          <w:tcPr>
            <w:tcW w:w="4122" w:type="dxa"/>
          </w:tcPr>
          <w:p w14:paraId="7C3D2D42" w14:textId="77777777" w:rsidR="00551B05" w:rsidRPr="009C6A72" w:rsidRDefault="00551B05" w:rsidP="00092BE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C6A72">
              <w:rPr>
                <w:rFonts w:ascii="Times New Roman" w:hAnsi="Times New Roman" w:cs="Times New Roman"/>
                <w:bCs/>
              </w:rPr>
              <w:t xml:space="preserve">Wymienne (przykręcane) wewnętrzne płyty trudnościeralne wykonane ze stopów </w:t>
            </w:r>
            <w:proofErr w:type="spellStart"/>
            <w:r w:rsidRPr="009C6A72">
              <w:rPr>
                <w:rFonts w:ascii="Times New Roman" w:hAnsi="Times New Roman" w:cs="Times New Roman"/>
                <w:bCs/>
              </w:rPr>
              <w:t>Hardox</w:t>
            </w:r>
            <w:proofErr w:type="spellEnd"/>
            <w:r w:rsidRPr="009C6A72">
              <w:rPr>
                <w:rFonts w:ascii="Times New Roman" w:hAnsi="Times New Roman" w:cs="Times New Roman"/>
                <w:bCs/>
              </w:rPr>
              <w:t xml:space="preserve">® (lub równoważnych) </w:t>
            </w:r>
          </w:p>
          <w:p w14:paraId="4E9FCC73" w14:textId="77777777" w:rsidR="00551B05" w:rsidRDefault="00551B05" w:rsidP="00092B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1FE39F5" w14:textId="77777777" w:rsidR="00551B05" w:rsidRPr="0066233F" w:rsidRDefault="00551B05" w:rsidP="00092BE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TAK/NIE</w:t>
            </w:r>
          </w:p>
        </w:tc>
        <w:tc>
          <w:tcPr>
            <w:tcW w:w="2581" w:type="dxa"/>
          </w:tcPr>
          <w:p w14:paraId="210244F2" w14:textId="77777777" w:rsidR="00551B05" w:rsidRPr="0066233F" w:rsidRDefault="00551B05" w:rsidP="00092B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  <w:shd w:val="clear" w:color="auto" w:fill="BFBFBF" w:themeFill="background1" w:themeFillShade="BF"/>
          </w:tcPr>
          <w:p w14:paraId="6F1BC2B1" w14:textId="77777777" w:rsidR="00551B05" w:rsidRPr="0066233F" w:rsidRDefault="00551B05" w:rsidP="00092BEF">
            <w:pPr>
              <w:rPr>
                <w:rFonts w:ascii="Times New Roman" w:hAnsi="Times New Roman" w:cs="Times New Roman"/>
              </w:rPr>
            </w:pPr>
          </w:p>
        </w:tc>
      </w:tr>
      <w:tr w:rsidR="00551B05" w:rsidRPr="0066233F" w14:paraId="2F902E58" w14:textId="77777777" w:rsidTr="00551B05">
        <w:trPr>
          <w:trHeight w:val="767"/>
        </w:trPr>
        <w:tc>
          <w:tcPr>
            <w:tcW w:w="4122" w:type="dxa"/>
          </w:tcPr>
          <w:p w14:paraId="4BF3A19F" w14:textId="114F1549" w:rsidR="00551B05" w:rsidRPr="00204FD9" w:rsidRDefault="00551B05" w:rsidP="00092BE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04FD9">
              <w:rPr>
                <w:rFonts w:ascii="Times New Roman" w:hAnsi="Times New Roman" w:cs="Times New Roman"/>
                <w:bCs/>
              </w:rPr>
              <w:lastRenderedPageBreak/>
              <w:t>Moc silnika</w:t>
            </w:r>
            <w:r w:rsidR="00303BA7">
              <w:rPr>
                <w:rFonts w:ascii="Times New Roman" w:hAnsi="Times New Roman" w:cs="Times New Roman"/>
                <w:bCs/>
              </w:rPr>
              <w:t xml:space="preserve"> (KM)</w:t>
            </w:r>
          </w:p>
          <w:p w14:paraId="5C8C3A8F" w14:textId="77777777" w:rsidR="00551B05" w:rsidRPr="00204FD9" w:rsidRDefault="00551B05" w:rsidP="00092B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14C2037D" w14:textId="21B22BBE" w:rsidR="00551B05" w:rsidRPr="00092BEF" w:rsidRDefault="00551B05" w:rsidP="00092B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Proszę podać moc silnika</w:t>
            </w:r>
          </w:p>
        </w:tc>
        <w:tc>
          <w:tcPr>
            <w:tcW w:w="2581" w:type="dxa"/>
            <w:shd w:val="clear" w:color="auto" w:fill="BFBFBF" w:themeFill="background1" w:themeFillShade="BF"/>
          </w:tcPr>
          <w:p w14:paraId="720C84FC" w14:textId="77777777" w:rsidR="00551B05" w:rsidRPr="0066233F" w:rsidRDefault="00551B05" w:rsidP="00092B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14:paraId="6556A8B0" w14:textId="77777777" w:rsidR="00551B05" w:rsidRPr="0066233F" w:rsidRDefault="00551B05" w:rsidP="00092BEF">
            <w:pPr>
              <w:rPr>
                <w:rFonts w:ascii="Times New Roman" w:hAnsi="Times New Roman" w:cs="Times New Roman"/>
              </w:rPr>
            </w:pPr>
          </w:p>
        </w:tc>
      </w:tr>
      <w:tr w:rsidR="00551B05" w:rsidRPr="0066233F" w14:paraId="139C3AED" w14:textId="77777777" w:rsidTr="00551B05">
        <w:trPr>
          <w:trHeight w:val="767"/>
        </w:trPr>
        <w:tc>
          <w:tcPr>
            <w:tcW w:w="4122" w:type="dxa"/>
          </w:tcPr>
          <w:p w14:paraId="6022D4E6" w14:textId="48D7A195" w:rsidR="00551B05" w:rsidRPr="00204FD9" w:rsidRDefault="00551B05" w:rsidP="00092BE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04FD9">
              <w:rPr>
                <w:rFonts w:ascii="Times New Roman" w:hAnsi="Times New Roman" w:cs="Times New Roman"/>
                <w:bCs/>
              </w:rPr>
              <w:t>Wysokość wysięgu</w:t>
            </w:r>
            <w:r w:rsidR="00303BA7">
              <w:rPr>
                <w:rFonts w:ascii="Times New Roman" w:hAnsi="Times New Roman" w:cs="Times New Roman"/>
                <w:bCs/>
              </w:rPr>
              <w:t xml:space="preserve"> (mm)</w:t>
            </w:r>
          </w:p>
          <w:p w14:paraId="334E7550" w14:textId="77777777" w:rsidR="00551B05" w:rsidRPr="00204FD9" w:rsidRDefault="00551B05" w:rsidP="00092B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494EAD60" w14:textId="1B1F85DC" w:rsidR="00551B05" w:rsidRPr="00092BEF" w:rsidRDefault="00551B05" w:rsidP="00092B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Proszę podać max. wysokość wysięgu</w:t>
            </w:r>
          </w:p>
        </w:tc>
        <w:tc>
          <w:tcPr>
            <w:tcW w:w="2581" w:type="dxa"/>
            <w:shd w:val="clear" w:color="auto" w:fill="BFBFBF" w:themeFill="background1" w:themeFillShade="BF"/>
          </w:tcPr>
          <w:p w14:paraId="6A5E19AF" w14:textId="77777777" w:rsidR="00551B05" w:rsidRPr="0066233F" w:rsidRDefault="00551B05" w:rsidP="00092B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14:paraId="370C384D" w14:textId="77777777" w:rsidR="00551B05" w:rsidRPr="0066233F" w:rsidRDefault="00551B05" w:rsidP="00092BEF">
            <w:pPr>
              <w:rPr>
                <w:rFonts w:ascii="Times New Roman" w:hAnsi="Times New Roman" w:cs="Times New Roman"/>
              </w:rPr>
            </w:pPr>
          </w:p>
        </w:tc>
      </w:tr>
      <w:tr w:rsidR="00551B05" w:rsidRPr="0066233F" w14:paraId="1982FDA5" w14:textId="77777777" w:rsidTr="00551B05">
        <w:trPr>
          <w:trHeight w:val="767"/>
        </w:trPr>
        <w:tc>
          <w:tcPr>
            <w:tcW w:w="4122" w:type="dxa"/>
          </w:tcPr>
          <w:p w14:paraId="0A32FAEF" w14:textId="768296F9" w:rsidR="00551B05" w:rsidRPr="00204FD9" w:rsidRDefault="00551B05" w:rsidP="00092BE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04FD9">
              <w:rPr>
                <w:rFonts w:ascii="Times New Roman" w:hAnsi="Times New Roman" w:cs="Times New Roman"/>
                <w:bCs/>
              </w:rPr>
              <w:t>Głębokość kopania</w:t>
            </w:r>
            <w:r w:rsidR="00303BA7">
              <w:rPr>
                <w:rFonts w:ascii="Times New Roman" w:hAnsi="Times New Roman" w:cs="Times New Roman"/>
                <w:bCs/>
              </w:rPr>
              <w:t xml:space="preserve"> (mm)</w:t>
            </w:r>
          </w:p>
          <w:p w14:paraId="60D1613D" w14:textId="77777777" w:rsidR="00551B05" w:rsidRDefault="00551B05" w:rsidP="00092B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D6E5DD1" w14:textId="02460B8C" w:rsidR="00551B05" w:rsidRPr="00B67568" w:rsidRDefault="00551B05" w:rsidP="00092B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Proszę podać max. głębokość kopania</w:t>
            </w:r>
          </w:p>
        </w:tc>
        <w:tc>
          <w:tcPr>
            <w:tcW w:w="2581" w:type="dxa"/>
            <w:shd w:val="clear" w:color="auto" w:fill="BFBFBF" w:themeFill="background1" w:themeFillShade="BF"/>
          </w:tcPr>
          <w:p w14:paraId="6E11F895" w14:textId="77777777" w:rsidR="00551B05" w:rsidRPr="0066233F" w:rsidRDefault="00551B05" w:rsidP="00092B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14:paraId="427A6E48" w14:textId="77777777" w:rsidR="00551B05" w:rsidRPr="0066233F" w:rsidRDefault="00551B05" w:rsidP="00092BEF">
            <w:pPr>
              <w:rPr>
                <w:rFonts w:ascii="Times New Roman" w:hAnsi="Times New Roman" w:cs="Times New Roman"/>
              </w:rPr>
            </w:pPr>
          </w:p>
        </w:tc>
      </w:tr>
      <w:tr w:rsidR="00551B05" w:rsidRPr="0066233F" w14:paraId="42D24FFC" w14:textId="77777777" w:rsidTr="00551B05">
        <w:trPr>
          <w:trHeight w:val="767"/>
        </w:trPr>
        <w:tc>
          <w:tcPr>
            <w:tcW w:w="4122" w:type="dxa"/>
          </w:tcPr>
          <w:p w14:paraId="1BC01329" w14:textId="406B6696" w:rsidR="00551B05" w:rsidRDefault="00551B05" w:rsidP="00092BE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51B05">
              <w:rPr>
                <w:rFonts w:ascii="Times New Roman" w:hAnsi="Times New Roman" w:cs="Times New Roman"/>
                <w:bCs/>
              </w:rPr>
              <w:t xml:space="preserve">Norma emisji spalin lub </w:t>
            </w:r>
            <w:proofErr w:type="spellStart"/>
            <w:r w:rsidRPr="00551B05">
              <w:rPr>
                <w:rFonts w:ascii="Times New Roman" w:hAnsi="Times New Roman" w:cs="Times New Roman"/>
                <w:bCs/>
              </w:rPr>
              <w:t>zeroemisyjność</w:t>
            </w:r>
            <w:proofErr w:type="spellEnd"/>
            <w:r w:rsidRPr="00551B05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34B6A1F" w14:textId="77777777" w:rsidR="00551B05" w:rsidRDefault="00551B05" w:rsidP="00092B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7959B88" w14:textId="573EF41D" w:rsidR="00551B05" w:rsidRPr="00B67568" w:rsidRDefault="00551B05" w:rsidP="005E29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Proszę wpisać normę emisji spalin oferowanej maszyny</w:t>
            </w:r>
            <w:bookmarkStart w:id="0" w:name="_GoBack"/>
            <w:bookmarkEnd w:id="0"/>
            <w:r w:rsidR="00C909F6">
              <w:rPr>
                <w:rFonts w:ascii="Times New Roman" w:hAnsi="Times New Roman" w:cs="Times New Roman"/>
                <w:b/>
                <w:bCs/>
              </w:rPr>
              <w:t xml:space="preserve"> lub informację że urządzenie jest zeroemisyjne</w:t>
            </w:r>
            <w:r w:rsidR="00303BA7">
              <w:rPr>
                <w:rFonts w:ascii="Times New Roman" w:hAnsi="Times New Roman" w:cs="Times New Roman"/>
                <w:b/>
                <w:bCs/>
              </w:rPr>
              <w:t xml:space="preserve"> oraz </w:t>
            </w:r>
            <w:r w:rsidR="00303BA7" w:rsidRPr="00303BA7">
              <w:rPr>
                <w:rFonts w:ascii="Times New Roman" w:hAnsi="Times New Roman" w:cs="Times New Roman"/>
                <w:b/>
                <w:bCs/>
              </w:rPr>
              <w:t>źródło zasilania urządzenia</w:t>
            </w:r>
          </w:p>
        </w:tc>
        <w:tc>
          <w:tcPr>
            <w:tcW w:w="2581" w:type="dxa"/>
            <w:shd w:val="clear" w:color="auto" w:fill="BFBFBF" w:themeFill="background1" w:themeFillShade="BF"/>
          </w:tcPr>
          <w:p w14:paraId="417CA1A0" w14:textId="77777777" w:rsidR="00551B05" w:rsidRPr="0066233F" w:rsidRDefault="00551B05" w:rsidP="00092B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14:paraId="65513C48" w14:textId="77777777" w:rsidR="00551B05" w:rsidRPr="0066233F" w:rsidRDefault="00551B05" w:rsidP="00092BEF">
            <w:pPr>
              <w:rPr>
                <w:rFonts w:ascii="Times New Roman" w:hAnsi="Times New Roman" w:cs="Times New Roman"/>
              </w:rPr>
            </w:pPr>
          </w:p>
        </w:tc>
      </w:tr>
    </w:tbl>
    <w:p w14:paraId="73F3BEFD" w14:textId="77777777" w:rsidR="00055CB3" w:rsidRPr="00F6391B" w:rsidRDefault="00055CB3" w:rsidP="00F639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5E03E5C3" w14:textId="77777777" w:rsidR="00055CB3" w:rsidRPr="00055CB3" w:rsidRDefault="00055CB3" w:rsidP="00055CB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9F3A957" w14:textId="2CF2145C" w:rsidR="003A40EC" w:rsidRPr="00DC3374" w:rsidRDefault="00E167B7" w:rsidP="00DC3374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DC3374">
        <w:rPr>
          <w:rFonts w:ascii="Times New Roman" w:eastAsia="Times New Roman" w:hAnsi="Times New Roman" w:cs="Times New Roman"/>
          <w:b/>
        </w:rPr>
        <w:t>TERMIN WAŻNOŚCI OFERTY:</w:t>
      </w:r>
    </w:p>
    <w:p w14:paraId="13B4649F" w14:textId="77777777" w:rsidR="003A40EC" w:rsidRPr="004D3288" w:rsidRDefault="003A40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/>
        <w:rPr>
          <w:rFonts w:ascii="Times New Roman" w:eastAsia="Times New Roman" w:hAnsi="Times New Roman" w:cs="Times New Roman"/>
        </w:rPr>
      </w:pPr>
    </w:p>
    <w:p w14:paraId="0A84DE8A" w14:textId="77F342EE" w:rsidR="003A40EC" w:rsidRPr="004D3288" w:rsidRDefault="00E167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 xml:space="preserve"> </w:t>
      </w:r>
      <w:r w:rsidR="00551B05">
        <w:rPr>
          <w:rFonts w:ascii="Times New Roman" w:eastAsia="Times New Roman" w:hAnsi="Times New Roman" w:cs="Times New Roman"/>
          <w:b/>
        </w:rPr>
        <w:t>29</w:t>
      </w:r>
      <w:r w:rsidR="00787845">
        <w:rPr>
          <w:rFonts w:ascii="Times New Roman" w:eastAsia="Times New Roman" w:hAnsi="Times New Roman" w:cs="Times New Roman"/>
          <w:b/>
        </w:rPr>
        <w:t>.</w:t>
      </w:r>
      <w:r w:rsidR="00312B17">
        <w:rPr>
          <w:rFonts w:ascii="Times New Roman" w:eastAsia="Times New Roman" w:hAnsi="Times New Roman" w:cs="Times New Roman"/>
          <w:b/>
        </w:rPr>
        <w:t>11</w:t>
      </w:r>
      <w:r w:rsidR="00DC3374">
        <w:rPr>
          <w:rFonts w:ascii="Times New Roman" w:eastAsia="Times New Roman" w:hAnsi="Times New Roman" w:cs="Times New Roman"/>
          <w:b/>
        </w:rPr>
        <w:t>.202</w:t>
      </w:r>
      <w:r w:rsidR="00425967">
        <w:rPr>
          <w:rFonts w:ascii="Times New Roman" w:eastAsia="Times New Roman" w:hAnsi="Times New Roman" w:cs="Times New Roman"/>
          <w:b/>
        </w:rPr>
        <w:t>4</w:t>
      </w:r>
      <w:r w:rsidRPr="004D3288">
        <w:rPr>
          <w:rFonts w:ascii="Times New Roman" w:eastAsia="Times New Roman" w:hAnsi="Times New Roman" w:cs="Times New Roman"/>
          <w:b/>
        </w:rPr>
        <w:t xml:space="preserve"> r. </w:t>
      </w:r>
      <w:r w:rsidRPr="004D3288">
        <w:rPr>
          <w:rFonts w:ascii="Times New Roman" w:eastAsia="Times New Roman" w:hAnsi="Times New Roman" w:cs="Times New Roman"/>
        </w:rPr>
        <w:t>(można podać inny termin lecz nie kró</w:t>
      </w:r>
      <w:r w:rsidR="00522C15">
        <w:rPr>
          <w:rFonts w:ascii="Times New Roman" w:eastAsia="Times New Roman" w:hAnsi="Times New Roman" w:cs="Times New Roman"/>
        </w:rPr>
        <w:t xml:space="preserve">tszy niż do </w:t>
      </w:r>
      <w:r w:rsidR="00551B05">
        <w:rPr>
          <w:rFonts w:ascii="Times New Roman" w:eastAsia="Times New Roman" w:hAnsi="Times New Roman" w:cs="Times New Roman"/>
        </w:rPr>
        <w:t>29</w:t>
      </w:r>
      <w:r w:rsidR="00787845">
        <w:rPr>
          <w:rFonts w:ascii="Times New Roman" w:eastAsia="Times New Roman" w:hAnsi="Times New Roman" w:cs="Times New Roman"/>
        </w:rPr>
        <w:t>.</w:t>
      </w:r>
      <w:r w:rsidR="00312B17">
        <w:rPr>
          <w:rFonts w:ascii="Times New Roman" w:eastAsia="Times New Roman" w:hAnsi="Times New Roman" w:cs="Times New Roman"/>
        </w:rPr>
        <w:t>11</w:t>
      </w:r>
      <w:r w:rsidR="004A297F">
        <w:rPr>
          <w:rFonts w:ascii="Times New Roman" w:eastAsia="Times New Roman" w:hAnsi="Times New Roman" w:cs="Times New Roman"/>
        </w:rPr>
        <w:t>.</w:t>
      </w:r>
      <w:r w:rsidR="00DC3374">
        <w:rPr>
          <w:rFonts w:ascii="Times New Roman" w:eastAsia="Times New Roman" w:hAnsi="Times New Roman" w:cs="Times New Roman"/>
        </w:rPr>
        <w:t>202</w:t>
      </w:r>
      <w:r w:rsidR="00425967">
        <w:rPr>
          <w:rFonts w:ascii="Times New Roman" w:eastAsia="Times New Roman" w:hAnsi="Times New Roman" w:cs="Times New Roman"/>
        </w:rPr>
        <w:t>4</w:t>
      </w:r>
      <w:r w:rsidRPr="004D3288">
        <w:rPr>
          <w:rFonts w:ascii="Times New Roman" w:eastAsia="Times New Roman" w:hAnsi="Times New Roman" w:cs="Times New Roman"/>
        </w:rPr>
        <w:t xml:space="preserve"> r.)</w:t>
      </w:r>
    </w:p>
    <w:p w14:paraId="2659FF25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671F4B6" w14:textId="77777777" w:rsidR="003A40EC" w:rsidRPr="004D3288" w:rsidRDefault="00E167B7" w:rsidP="000A1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  <w:b/>
        </w:rPr>
        <w:t>INNE:</w:t>
      </w:r>
    </w:p>
    <w:p w14:paraId="0CC5DABD" w14:textId="77777777" w:rsidR="003A40EC" w:rsidRDefault="003A40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14:paraId="219162F2" w14:textId="77777777" w:rsidR="00DD667B" w:rsidRPr="004D3288" w:rsidRDefault="00DD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14:paraId="29CA7A59" w14:textId="2A14BDDA" w:rsidR="00D51977" w:rsidRPr="004D3288" w:rsidRDefault="00E167B7" w:rsidP="00775B71">
      <w:pPr>
        <w:spacing w:after="120" w:line="240" w:lineRule="auto"/>
        <w:rPr>
          <w:rFonts w:ascii="Times New Roman" w:eastAsia="Times New Roman" w:hAnsi="Times New Roman" w:cs="Times New Roman"/>
          <w:u w:val="single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14:paraId="730CED18" w14:textId="3D9CDC92" w:rsidR="003A40EC" w:rsidRPr="004D3288" w:rsidRDefault="00E167B7">
      <w:pPr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4D3288">
        <w:rPr>
          <w:rFonts w:ascii="Times New Roman" w:eastAsia="Times New Roman" w:hAnsi="Times New Roman" w:cs="Times New Roman"/>
          <w:b/>
          <w:u w:val="single"/>
        </w:rPr>
        <w:t>Oświadczenia</w:t>
      </w:r>
      <w:r w:rsidR="00683BA2">
        <w:rPr>
          <w:rFonts w:ascii="Times New Roman" w:eastAsia="Times New Roman" w:hAnsi="Times New Roman" w:cs="Times New Roman"/>
          <w:b/>
          <w:u w:val="single"/>
        </w:rPr>
        <w:t xml:space="preserve"> składane w imieniu oferenta</w:t>
      </w:r>
      <w:r w:rsidRPr="004D3288">
        <w:rPr>
          <w:rFonts w:ascii="Times New Roman" w:eastAsia="Times New Roman" w:hAnsi="Times New Roman" w:cs="Times New Roman"/>
          <w:b/>
          <w:u w:val="single"/>
        </w:rPr>
        <w:t>:</w:t>
      </w:r>
    </w:p>
    <w:p w14:paraId="51F095BF" w14:textId="77777777" w:rsidR="003A40EC" w:rsidRPr="004D3288" w:rsidRDefault="00E167B7" w:rsidP="000A1BC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Oświadczam, iż zapoznałem się z treścią zapytania ofertowego, nie wnoszę żadnych zastrzeżeń oraz uzyskałem niezbędne informacje do przygotowania oferty.</w:t>
      </w:r>
    </w:p>
    <w:p w14:paraId="1FF6A8A9" w14:textId="77777777" w:rsidR="00081D1F" w:rsidRDefault="00E167B7" w:rsidP="00081D1F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Oświadczam, iż akceptuję wymogi i zakres zapytania ofertowego, na które odpowiadam składając niniejszą ofertę.</w:t>
      </w:r>
    </w:p>
    <w:p w14:paraId="045D801C" w14:textId="417622AD" w:rsidR="00081D1F" w:rsidRPr="00081D1F" w:rsidRDefault="00081D1F" w:rsidP="00081D1F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81D1F">
        <w:rPr>
          <w:rFonts w:ascii="Times New Roman" w:eastAsia="Times New Roman" w:hAnsi="Times New Roman" w:cs="Times New Roman"/>
        </w:rPr>
        <w:t xml:space="preserve">Przedmiot zamówienia spełnia wszystkie parametry ujęte w pkt III zapytania nr </w:t>
      </w:r>
      <w:r w:rsidR="00551B05">
        <w:rPr>
          <w:rFonts w:ascii="Times New Roman" w:eastAsia="Times New Roman" w:hAnsi="Times New Roman" w:cs="Times New Roman"/>
        </w:rPr>
        <w:t>1/11/2024</w:t>
      </w:r>
      <w:r w:rsidRPr="00081D1F">
        <w:rPr>
          <w:rFonts w:ascii="Times New Roman" w:eastAsia="Times New Roman" w:hAnsi="Times New Roman" w:cs="Times New Roman"/>
        </w:rPr>
        <w:t xml:space="preserve"> czego potwierdzeniem jest dołączona do oferty </w:t>
      </w:r>
      <w:r w:rsidRPr="00081D1F">
        <w:rPr>
          <w:rFonts w:ascii="Times New Roman" w:eastAsia="Times New Roman" w:hAnsi="Times New Roman" w:cs="Times New Roman"/>
          <w:b/>
          <w:bCs/>
        </w:rPr>
        <w:t>specyfikacja.</w:t>
      </w:r>
    </w:p>
    <w:p w14:paraId="1ABB849B" w14:textId="3D1FC2E9" w:rsidR="00DC3374" w:rsidRPr="00DC3374" w:rsidRDefault="00DC3374" w:rsidP="00DC3374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DC3374">
        <w:rPr>
          <w:rFonts w:ascii="Times New Roman" w:hAnsi="Times New Roman" w:cs="Times New Roman"/>
        </w:rPr>
        <w:t>Oświadczam, iż zamówienie realizowane będzie bez udziału:</w:t>
      </w:r>
    </w:p>
    <w:p w14:paraId="26DAFF02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obywateli rosyjskich lub osób fizycznych lub prawnych, podmiotów lub organów z siedzibą w Rosji;</w:t>
      </w:r>
    </w:p>
    <w:p w14:paraId="3A75BB41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osób prawnych, podmiotów lub organów, do których prawa własności bezpośrednio lub pośrednio w ponad 50 % należą do podmiotu, o którym mowa w pkt a) wyżej; lub</w:t>
      </w:r>
    </w:p>
    <w:p w14:paraId="519D8A0C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osób fizycznych lub prawnych, podmiotów lub organów działających w imieniu lub pod kierunkiem podmiotu, o którym mowa w pkt a) lub pkt b) wyżej,</w:t>
      </w:r>
    </w:p>
    <w:p w14:paraId="23C5DB9B" w14:textId="77777777" w:rsidR="00DC3374" w:rsidRPr="00DC3374" w:rsidRDefault="00DC3374" w:rsidP="0066233F">
      <w:pPr>
        <w:spacing w:after="0" w:line="240" w:lineRule="auto"/>
        <w:ind w:left="34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10 % wartości zamówienia,</w:t>
      </w:r>
    </w:p>
    <w:p w14:paraId="5F368599" w14:textId="346D7242" w:rsidR="00DC3374" w:rsidRPr="007E62E3" w:rsidRDefault="00DC3374" w:rsidP="0066233F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pkt </w:t>
      </w:r>
      <w:r w:rsidRPr="00DC3374">
        <w:rPr>
          <w:rFonts w:ascii="Times New Roman" w:hAnsi="Times New Roman" w:cs="Times New Roman"/>
        </w:rPr>
        <w:t>X.2</w:t>
      </w:r>
      <w:r w:rsidR="00F45C1F">
        <w:rPr>
          <w:rFonts w:ascii="Times New Roman" w:hAnsi="Times New Roman" w:cs="Times New Roman"/>
        </w:rPr>
        <w:t xml:space="preserve"> i 3</w:t>
      </w:r>
      <w:r w:rsidRPr="00DC3374">
        <w:rPr>
          <w:rFonts w:ascii="Times New Roman" w:hAnsi="Times New Roman" w:cs="Times New Roman"/>
        </w:rPr>
        <w:t xml:space="preserve"> zapytania ofertowego n</w:t>
      </w:r>
      <w:r w:rsidR="00DD667B">
        <w:rPr>
          <w:rFonts w:ascii="Times New Roman" w:hAnsi="Times New Roman" w:cs="Times New Roman"/>
        </w:rPr>
        <w:t xml:space="preserve">r </w:t>
      </w:r>
      <w:r w:rsidR="00551B05">
        <w:rPr>
          <w:rFonts w:ascii="Times New Roman" w:hAnsi="Times New Roman" w:cs="Times New Roman"/>
        </w:rPr>
        <w:t>1/11/2024</w:t>
      </w:r>
      <w:r w:rsidR="007E62E3">
        <w:rPr>
          <w:rFonts w:ascii="Times New Roman" w:hAnsi="Times New Roman" w:cs="Times New Roman"/>
        </w:rPr>
        <w:t>.</w:t>
      </w:r>
      <w:r w:rsidR="007E62E3" w:rsidRPr="007E62E3">
        <w:rPr>
          <w:rFonts w:ascii="Times New Roman" w:hAnsi="Times New Roman" w:cs="Times New Roman"/>
        </w:rPr>
        <w:tab/>
      </w:r>
    </w:p>
    <w:p w14:paraId="49B0211D" w14:textId="54DDADE5" w:rsidR="00DC3374" w:rsidRPr="00DC3374" w:rsidRDefault="00DC3374" w:rsidP="0066233F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Oświadczam, iż na podstawie art. 7 ust. 1  ustawy z dnia 13 kwietnia 2022r. o szczególnych rozwiązaniach w zakresie przeciwdziałania wspieraniu agresji na Ukrainę oraz służących ochronie bezpieczeństwa narodowego, </w:t>
      </w:r>
      <w:r w:rsidRPr="00DC3374">
        <w:rPr>
          <w:rFonts w:ascii="Times New Roman" w:hAnsi="Times New Roman" w:cs="Times New Roman"/>
          <w:u w:val="single"/>
        </w:rPr>
        <w:t>nie podlegam sankcjom</w:t>
      </w:r>
      <w:r>
        <w:rPr>
          <w:rFonts w:ascii="Times New Roman" w:hAnsi="Times New Roman" w:cs="Times New Roman"/>
        </w:rPr>
        <w:t xml:space="preserve">, o których mowa w pkt </w:t>
      </w:r>
      <w:r w:rsidR="00DD667B">
        <w:rPr>
          <w:rFonts w:ascii="Times New Roman" w:hAnsi="Times New Roman" w:cs="Times New Roman"/>
        </w:rPr>
        <w:t xml:space="preserve">X.3 zapytania ofertowego nr </w:t>
      </w:r>
      <w:r w:rsidR="00551B05">
        <w:rPr>
          <w:rFonts w:ascii="Times New Roman" w:hAnsi="Times New Roman" w:cs="Times New Roman"/>
        </w:rPr>
        <w:t>1/11/2024</w:t>
      </w:r>
      <w:r w:rsidRPr="00DC3374">
        <w:rPr>
          <w:rFonts w:ascii="Times New Roman" w:hAnsi="Times New Roman" w:cs="Times New Roman"/>
        </w:rPr>
        <w:t>, tym samym:</w:t>
      </w:r>
    </w:p>
    <w:p w14:paraId="04F329E9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  <w:u w:val="single"/>
        </w:rPr>
        <w:t>nie jestem</w:t>
      </w:r>
      <w:r w:rsidRPr="00DC3374">
        <w:rPr>
          <w:rFonts w:ascii="Times New Roman" w:hAnsi="Times New Roman" w:cs="Times New Roman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F9B70FC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naszym beneficjentem rzeczywistym w rozumieniu ustawy z dnia 1 marca 2018 r. o przeciwdziałaniu praniu pieniędzy oraz finansowaniu terroryzmu (Dz. U. z 2022r. poz. 593 i 655)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osoba wymieniona w wykazach określonych w rozporządzeniu 765/2006 i rozporządzeniu </w:t>
      </w:r>
      <w:r w:rsidRPr="00DC3374">
        <w:rPr>
          <w:rFonts w:ascii="Times New Roman" w:hAnsi="Times New Roman" w:cs="Times New Roman"/>
        </w:rPr>
        <w:lastRenderedPageBreak/>
        <w:t>269/2014 albo wpisana na listę lub będąca takim beneficjentem rzeczywistym od dnia 24 lutego 2022 r.;</w:t>
      </w:r>
    </w:p>
    <w:p w14:paraId="094A6D3C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naszą jednostką dominującą w rozumieniu art. 3 ust. 1 pkt 37 ustawy z dnia 29 września 1994 r. o rachunkowości (Dz. U. z 2021 r. poz. 217, 2105 i 2106),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A83EB4" w14:textId="77777777" w:rsidR="003A40EC" w:rsidRPr="004D3288" w:rsidRDefault="003A40EC">
      <w:pPr>
        <w:spacing w:line="240" w:lineRule="auto"/>
        <w:rPr>
          <w:rFonts w:ascii="Times New Roman" w:eastAsia="Times New Roman" w:hAnsi="Times New Roman" w:cs="Times New Roman"/>
        </w:rPr>
      </w:pPr>
    </w:p>
    <w:p w14:paraId="6C7A5CAD" w14:textId="77777777" w:rsidR="003A40EC" w:rsidRPr="004D328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071322B" w14:textId="77777777" w:rsidR="003A40EC" w:rsidRPr="004D3288" w:rsidRDefault="003A40EC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719E7B14" w14:textId="77777777" w:rsidR="003A40EC" w:rsidRPr="004D328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67E497D6" w14:textId="4F7460A8" w:rsidR="003A40EC" w:rsidRDefault="00081D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81D1F">
        <w:rPr>
          <w:rFonts w:ascii="Times New Roman" w:eastAsia="Times New Roman" w:hAnsi="Times New Roman" w:cs="Times New Roman"/>
        </w:rPr>
        <w:t>Podpis uprawnionego przedstawiciela Oferenta</w:t>
      </w:r>
    </w:p>
    <w:p w14:paraId="79DCC6FE" w14:textId="77777777" w:rsidR="00522C15" w:rsidRDefault="00522C1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7A1EA66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9AA15FC" w14:textId="3D58FCAB" w:rsidR="003A40EC" w:rsidRPr="004D3288" w:rsidRDefault="00E167B7" w:rsidP="00081D1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Załącznik</w:t>
      </w:r>
      <w:r w:rsidR="003A4AC4">
        <w:rPr>
          <w:rFonts w:ascii="Times New Roman" w:eastAsia="Times New Roman" w:hAnsi="Times New Roman" w:cs="Times New Roman"/>
        </w:rPr>
        <w:t>i</w:t>
      </w:r>
      <w:r w:rsidRPr="004D3288">
        <w:rPr>
          <w:rFonts w:ascii="Times New Roman" w:eastAsia="Times New Roman" w:hAnsi="Times New Roman" w:cs="Times New Roman"/>
        </w:rPr>
        <w:t xml:space="preserve"> do oferty: </w:t>
      </w:r>
    </w:p>
    <w:p w14:paraId="16AC0428" w14:textId="5FB8E275" w:rsidR="002529B6" w:rsidRPr="00E166C1" w:rsidRDefault="00E167B7" w:rsidP="00081D1F">
      <w:pPr>
        <w:pStyle w:val="Akapitzlist"/>
        <w:numPr>
          <w:ilvl w:val="0"/>
          <w:numId w:val="35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</w:rPr>
      </w:pPr>
      <w:r w:rsidRPr="00E166C1">
        <w:rPr>
          <w:rFonts w:ascii="Times New Roman" w:eastAsia="Times New Roman" w:hAnsi="Times New Roman" w:cs="Times New Roman"/>
        </w:rPr>
        <w:t>Oświadczenie o braku powiązań kapitałowych lub osobowych</w:t>
      </w:r>
      <w:r w:rsidR="00F6391B">
        <w:rPr>
          <w:rFonts w:ascii="Times New Roman" w:eastAsia="Times New Roman" w:hAnsi="Times New Roman" w:cs="Times New Roman"/>
        </w:rPr>
        <w:t>.</w:t>
      </w:r>
    </w:p>
    <w:p w14:paraId="2C642372" w14:textId="5941799D" w:rsidR="00701461" w:rsidRDefault="001C3434" w:rsidP="00081D1F">
      <w:pPr>
        <w:pStyle w:val="Akapitzlist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 w:rsidRPr="001C3434">
        <w:rPr>
          <w:rFonts w:ascii="Times New Roman" w:eastAsia="Times New Roman" w:hAnsi="Times New Roman" w:cs="Times New Roman"/>
        </w:rPr>
        <w:t>pecyfikacj</w:t>
      </w:r>
      <w:r>
        <w:rPr>
          <w:rFonts w:ascii="Times New Roman" w:eastAsia="Times New Roman" w:hAnsi="Times New Roman" w:cs="Times New Roman"/>
        </w:rPr>
        <w:t>a</w:t>
      </w:r>
      <w:r w:rsidRPr="001C3434">
        <w:rPr>
          <w:rFonts w:ascii="Times New Roman" w:eastAsia="Times New Roman" w:hAnsi="Times New Roman" w:cs="Times New Roman"/>
        </w:rPr>
        <w:t xml:space="preserve"> techniczn</w:t>
      </w:r>
      <w:r>
        <w:rPr>
          <w:rFonts w:ascii="Times New Roman" w:eastAsia="Times New Roman" w:hAnsi="Times New Roman" w:cs="Times New Roman"/>
        </w:rPr>
        <w:t>a</w:t>
      </w:r>
      <w:r w:rsidRPr="001C3434">
        <w:rPr>
          <w:rFonts w:ascii="Times New Roman" w:eastAsia="Times New Roman" w:hAnsi="Times New Roman" w:cs="Times New Roman"/>
        </w:rPr>
        <w:t xml:space="preserve"> urządzenia potwierdzając</w:t>
      </w:r>
      <w:r>
        <w:rPr>
          <w:rFonts w:ascii="Times New Roman" w:eastAsia="Times New Roman" w:hAnsi="Times New Roman" w:cs="Times New Roman"/>
        </w:rPr>
        <w:t>a</w:t>
      </w:r>
      <w:r w:rsidRPr="001C3434">
        <w:rPr>
          <w:rFonts w:ascii="Times New Roman" w:eastAsia="Times New Roman" w:hAnsi="Times New Roman" w:cs="Times New Roman"/>
        </w:rPr>
        <w:t xml:space="preserve"> spełnienie wszystkich wymaganych parametrów technicznych</w:t>
      </w:r>
      <w:r w:rsidR="002F3C6C">
        <w:rPr>
          <w:rFonts w:ascii="Times New Roman" w:eastAsia="Times New Roman" w:hAnsi="Times New Roman" w:cs="Times New Roman"/>
        </w:rPr>
        <w:t xml:space="preserve"> opisanych w pkt III zapytania nr </w:t>
      </w:r>
      <w:r w:rsidR="00551B05">
        <w:rPr>
          <w:rFonts w:ascii="Times New Roman" w:eastAsia="Times New Roman" w:hAnsi="Times New Roman" w:cs="Times New Roman"/>
        </w:rPr>
        <w:t>1/11/2024</w:t>
      </w:r>
      <w:r w:rsidR="00F6391B">
        <w:rPr>
          <w:rFonts w:ascii="Times New Roman" w:eastAsia="Times New Roman" w:hAnsi="Times New Roman" w:cs="Times New Roman"/>
        </w:rPr>
        <w:t>.</w:t>
      </w:r>
    </w:p>
    <w:p w14:paraId="0BED1E38" w14:textId="1593BDFA" w:rsidR="00C6349A" w:rsidRPr="00C6349A" w:rsidRDefault="00C6349A" w:rsidP="00C6349A">
      <w:pPr>
        <w:pStyle w:val="Akapitzlist"/>
        <w:numPr>
          <w:ilvl w:val="0"/>
          <w:numId w:val="35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</w:t>
      </w:r>
      <w:r w:rsidRPr="00C6349A">
        <w:rPr>
          <w:rFonts w:ascii="Times New Roman" w:eastAsia="Times New Roman" w:hAnsi="Times New Roman" w:cs="Times New Roman"/>
        </w:rPr>
        <w:t>poważnienie/pełnomocnictwo do reprezentowania Oferenta przez osobę podpisującą Ofertę, o ile nie wynika to z dokumentu rejestrowego Oferenta (jeżeli dotyczy).</w:t>
      </w:r>
    </w:p>
    <w:p w14:paraId="720B4E4E" w14:textId="77777777" w:rsidR="00081D1F" w:rsidRPr="00081D1F" w:rsidRDefault="00081D1F" w:rsidP="00081D1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081D1F" w:rsidRPr="00081D1F" w:rsidSect="00BD2A3F">
      <w:headerReference w:type="default" r:id="rId9"/>
      <w:footerReference w:type="default" r:id="rId10"/>
      <w:pgSz w:w="11907" w:h="16840"/>
      <w:pgMar w:top="28" w:right="1417" w:bottom="993" w:left="1417" w:header="0" w:footer="42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EE096" w14:textId="77777777" w:rsidR="008D148B" w:rsidRDefault="008D148B">
      <w:pPr>
        <w:spacing w:after="0" w:line="240" w:lineRule="auto"/>
      </w:pPr>
      <w:r>
        <w:separator/>
      </w:r>
    </w:p>
  </w:endnote>
  <w:endnote w:type="continuationSeparator" w:id="0">
    <w:p w14:paraId="4A5C2147" w14:textId="77777777" w:rsidR="008D148B" w:rsidRDefault="008D1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AEF92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03BA7">
      <w:rPr>
        <w:noProof/>
        <w:color w:val="000000"/>
      </w:rPr>
      <w:t>3</w:t>
    </w:r>
    <w:r>
      <w:rPr>
        <w:color w:val="000000"/>
      </w:rPr>
      <w:fldChar w:fldCharType="end"/>
    </w:r>
  </w:p>
  <w:p w14:paraId="42A5937F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66A34" w14:textId="77777777" w:rsidR="008D148B" w:rsidRDefault="008D148B">
      <w:pPr>
        <w:spacing w:after="0" w:line="240" w:lineRule="auto"/>
      </w:pPr>
      <w:r>
        <w:separator/>
      </w:r>
    </w:p>
  </w:footnote>
  <w:footnote w:type="continuationSeparator" w:id="0">
    <w:p w14:paraId="1D498895" w14:textId="77777777" w:rsidR="008D148B" w:rsidRDefault="008D148B">
      <w:pPr>
        <w:spacing w:after="0" w:line="240" w:lineRule="auto"/>
      </w:pPr>
      <w:r>
        <w:continuationSeparator/>
      </w:r>
    </w:p>
  </w:footnote>
  <w:footnote w:id="1">
    <w:p w14:paraId="6B8D40BB" w14:textId="77777777" w:rsidR="00551B05" w:rsidRDefault="00551B05" w:rsidP="00092BEF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właściwą walutę.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C08EA" w14:textId="77777777" w:rsidR="008C7DCB" w:rsidRDefault="008C7DCB"/>
  <w:p w14:paraId="4CFEC62F" w14:textId="664BC719" w:rsidR="008C7DCB" w:rsidRDefault="008C7DCB">
    <w:r>
      <w:rPr>
        <w:noProof/>
      </w:rPr>
      <w:drawing>
        <wp:inline distT="0" distB="0" distL="0" distR="0" wp14:anchorId="6A84A706" wp14:editId="7E087368">
          <wp:extent cx="5755005" cy="420370"/>
          <wp:effectExtent l="0" t="0" r="0" b="0"/>
          <wp:docPr id="938827733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27AAB"/>
    <w:multiLevelType w:val="hybridMultilevel"/>
    <w:tmpl w:val="A50677B2"/>
    <w:lvl w:ilvl="0" w:tplc="7D8E4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6"/>
  </w:num>
  <w:num w:numId="4">
    <w:abstractNumId w:val="3"/>
  </w:num>
  <w:num w:numId="5">
    <w:abstractNumId w:val="29"/>
  </w:num>
  <w:num w:numId="6">
    <w:abstractNumId w:val="8"/>
  </w:num>
  <w:num w:numId="7">
    <w:abstractNumId w:val="19"/>
  </w:num>
  <w:num w:numId="8">
    <w:abstractNumId w:val="9"/>
  </w:num>
  <w:num w:numId="9">
    <w:abstractNumId w:val="26"/>
  </w:num>
  <w:num w:numId="10">
    <w:abstractNumId w:val="10"/>
  </w:num>
  <w:num w:numId="11">
    <w:abstractNumId w:val="1"/>
  </w:num>
  <w:num w:numId="12">
    <w:abstractNumId w:val="30"/>
  </w:num>
  <w:num w:numId="13">
    <w:abstractNumId w:val="24"/>
  </w:num>
  <w:num w:numId="14">
    <w:abstractNumId w:val="0"/>
  </w:num>
  <w:num w:numId="15">
    <w:abstractNumId w:val="22"/>
  </w:num>
  <w:num w:numId="16">
    <w:abstractNumId w:val="12"/>
  </w:num>
  <w:num w:numId="17">
    <w:abstractNumId w:val="7"/>
  </w:num>
  <w:num w:numId="18">
    <w:abstractNumId w:val="33"/>
  </w:num>
  <w:num w:numId="19">
    <w:abstractNumId w:val="6"/>
  </w:num>
  <w:num w:numId="20">
    <w:abstractNumId w:val="31"/>
  </w:num>
  <w:num w:numId="21">
    <w:abstractNumId w:val="28"/>
  </w:num>
  <w:num w:numId="22">
    <w:abstractNumId w:val="18"/>
  </w:num>
  <w:num w:numId="23">
    <w:abstractNumId w:val="14"/>
  </w:num>
  <w:num w:numId="24">
    <w:abstractNumId w:val="5"/>
  </w:num>
  <w:num w:numId="25">
    <w:abstractNumId w:val="34"/>
  </w:num>
  <w:num w:numId="26">
    <w:abstractNumId w:val="2"/>
  </w:num>
  <w:num w:numId="27">
    <w:abstractNumId w:val="27"/>
  </w:num>
  <w:num w:numId="28">
    <w:abstractNumId w:val="21"/>
  </w:num>
  <w:num w:numId="29">
    <w:abstractNumId w:val="32"/>
  </w:num>
  <w:num w:numId="30">
    <w:abstractNumId w:val="15"/>
  </w:num>
  <w:num w:numId="31">
    <w:abstractNumId w:val="23"/>
  </w:num>
  <w:num w:numId="32">
    <w:abstractNumId w:val="20"/>
  </w:num>
  <w:num w:numId="33">
    <w:abstractNumId w:val="4"/>
  </w:num>
  <w:num w:numId="34">
    <w:abstractNumId w:val="25"/>
  </w:num>
  <w:num w:numId="35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EC"/>
    <w:rsid w:val="00001169"/>
    <w:rsid w:val="00003601"/>
    <w:rsid w:val="0002790E"/>
    <w:rsid w:val="00043EF4"/>
    <w:rsid w:val="0005326B"/>
    <w:rsid w:val="00053295"/>
    <w:rsid w:val="00055CB3"/>
    <w:rsid w:val="00081D1F"/>
    <w:rsid w:val="00083934"/>
    <w:rsid w:val="00085CA7"/>
    <w:rsid w:val="00092BEF"/>
    <w:rsid w:val="000A1BCE"/>
    <w:rsid w:val="000A1CDA"/>
    <w:rsid w:val="000A1F04"/>
    <w:rsid w:val="000A2274"/>
    <w:rsid w:val="000A638E"/>
    <w:rsid w:val="000B482C"/>
    <w:rsid w:val="000E3142"/>
    <w:rsid w:val="000E62C9"/>
    <w:rsid w:val="000F7397"/>
    <w:rsid w:val="00101564"/>
    <w:rsid w:val="00114D3E"/>
    <w:rsid w:val="00145C35"/>
    <w:rsid w:val="00152EB2"/>
    <w:rsid w:val="00172B6F"/>
    <w:rsid w:val="00174B08"/>
    <w:rsid w:val="0018410B"/>
    <w:rsid w:val="001A0EC9"/>
    <w:rsid w:val="001B0900"/>
    <w:rsid w:val="001B5AF3"/>
    <w:rsid w:val="001C1417"/>
    <w:rsid w:val="001C3434"/>
    <w:rsid w:val="001D6EDD"/>
    <w:rsid w:val="001E0043"/>
    <w:rsid w:val="001E723F"/>
    <w:rsid w:val="00204FD9"/>
    <w:rsid w:val="0021000D"/>
    <w:rsid w:val="00212518"/>
    <w:rsid w:val="002146A4"/>
    <w:rsid w:val="0022272B"/>
    <w:rsid w:val="0022741F"/>
    <w:rsid w:val="002403E8"/>
    <w:rsid w:val="00246E02"/>
    <w:rsid w:val="002529B6"/>
    <w:rsid w:val="002577BC"/>
    <w:rsid w:val="00280B38"/>
    <w:rsid w:val="00286153"/>
    <w:rsid w:val="002A0F21"/>
    <w:rsid w:val="002A77CB"/>
    <w:rsid w:val="002B658C"/>
    <w:rsid w:val="002C734A"/>
    <w:rsid w:val="002D1CBA"/>
    <w:rsid w:val="002E699B"/>
    <w:rsid w:val="002F3C6C"/>
    <w:rsid w:val="00303BA7"/>
    <w:rsid w:val="00303BAF"/>
    <w:rsid w:val="00304C3A"/>
    <w:rsid w:val="00312B17"/>
    <w:rsid w:val="00312F5F"/>
    <w:rsid w:val="0031446B"/>
    <w:rsid w:val="0033713D"/>
    <w:rsid w:val="00343616"/>
    <w:rsid w:val="00353DB4"/>
    <w:rsid w:val="00361FFD"/>
    <w:rsid w:val="00370639"/>
    <w:rsid w:val="003706BA"/>
    <w:rsid w:val="00373CFB"/>
    <w:rsid w:val="00375432"/>
    <w:rsid w:val="00383B54"/>
    <w:rsid w:val="00386184"/>
    <w:rsid w:val="00395FA9"/>
    <w:rsid w:val="003A0BDB"/>
    <w:rsid w:val="003A40EC"/>
    <w:rsid w:val="003A4AC4"/>
    <w:rsid w:val="003A53F5"/>
    <w:rsid w:val="003B5E30"/>
    <w:rsid w:val="003C19FD"/>
    <w:rsid w:val="003F2F93"/>
    <w:rsid w:val="003F4E60"/>
    <w:rsid w:val="004046AB"/>
    <w:rsid w:val="004152A0"/>
    <w:rsid w:val="004160E9"/>
    <w:rsid w:val="00425621"/>
    <w:rsid w:val="00425967"/>
    <w:rsid w:val="004300C2"/>
    <w:rsid w:val="00443304"/>
    <w:rsid w:val="00445DD6"/>
    <w:rsid w:val="004519C4"/>
    <w:rsid w:val="00454D0D"/>
    <w:rsid w:val="00470F04"/>
    <w:rsid w:val="0048079A"/>
    <w:rsid w:val="00480F03"/>
    <w:rsid w:val="004821BC"/>
    <w:rsid w:val="00485A9C"/>
    <w:rsid w:val="00485F6A"/>
    <w:rsid w:val="004A297F"/>
    <w:rsid w:val="004B18B8"/>
    <w:rsid w:val="004C6714"/>
    <w:rsid w:val="004D3288"/>
    <w:rsid w:val="004E17EA"/>
    <w:rsid w:val="004F6007"/>
    <w:rsid w:val="005067A8"/>
    <w:rsid w:val="00512EEC"/>
    <w:rsid w:val="0051490C"/>
    <w:rsid w:val="00522C15"/>
    <w:rsid w:val="00526BEC"/>
    <w:rsid w:val="0052763D"/>
    <w:rsid w:val="00540837"/>
    <w:rsid w:val="00540AA2"/>
    <w:rsid w:val="005446B0"/>
    <w:rsid w:val="00551B05"/>
    <w:rsid w:val="00574A99"/>
    <w:rsid w:val="005837AC"/>
    <w:rsid w:val="00583A11"/>
    <w:rsid w:val="00585641"/>
    <w:rsid w:val="00594DC8"/>
    <w:rsid w:val="005972AC"/>
    <w:rsid w:val="005A467F"/>
    <w:rsid w:val="005B1A8D"/>
    <w:rsid w:val="005B66CD"/>
    <w:rsid w:val="005B785D"/>
    <w:rsid w:val="005C3672"/>
    <w:rsid w:val="005D2A62"/>
    <w:rsid w:val="005D6601"/>
    <w:rsid w:val="005E1E9C"/>
    <w:rsid w:val="005E2939"/>
    <w:rsid w:val="005E661A"/>
    <w:rsid w:val="005F1879"/>
    <w:rsid w:val="005F3504"/>
    <w:rsid w:val="00626835"/>
    <w:rsid w:val="0063025D"/>
    <w:rsid w:val="00630760"/>
    <w:rsid w:val="006324C7"/>
    <w:rsid w:val="00633FA3"/>
    <w:rsid w:val="006370B6"/>
    <w:rsid w:val="00642EE8"/>
    <w:rsid w:val="006449B5"/>
    <w:rsid w:val="00650B70"/>
    <w:rsid w:val="006555FD"/>
    <w:rsid w:val="0066233F"/>
    <w:rsid w:val="00675514"/>
    <w:rsid w:val="00682F78"/>
    <w:rsid w:val="00683BA2"/>
    <w:rsid w:val="006844B8"/>
    <w:rsid w:val="0069143D"/>
    <w:rsid w:val="00694E20"/>
    <w:rsid w:val="0069553D"/>
    <w:rsid w:val="006A4793"/>
    <w:rsid w:val="006A5D7E"/>
    <w:rsid w:val="006B040A"/>
    <w:rsid w:val="006B0781"/>
    <w:rsid w:val="006C51BF"/>
    <w:rsid w:val="006D2663"/>
    <w:rsid w:val="006D5FEB"/>
    <w:rsid w:val="006E21F8"/>
    <w:rsid w:val="006E7051"/>
    <w:rsid w:val="006F1A1A"/>
    <w:rsid w:val="006F23D2"/>
    <w:rsid w:val="006F3D57"/>
    <w:rsid w:val="00701461"/>
    <w:rsid w:val="00712009"/>
    <w:rsid w:val="00714B75"/>
    <w:rsid w:val="00714D70"/>
    <w:rsid w:val="00726D43"/>
    <w:rsid w:val="00733CCB"/>
    <w:rsid w:val="00742AC3"/>
    <w:rsid w:val="00747E6E"/>
    <w:rsid w:val="007536AD"/>
    <w:rsid w:val="00753F54"/>
    <w:rsid w:val="00771D74"/>
    <w:rsid w:val="00775B71"/>
    <w:rsid w:val="00776B76"/>
    <w:rsid w:val="007869DD"/>
    <w:rsid w:val="00787845"/>
    <w:rsid w:val="007A3480"/>
    <w:rsid w:val="007A4F95"/>
    <w:rsid w:val="007B57E8"/>
    <w:rsid w:val="007C6FB5"/>
    <w:rsid w:val="007C7AB7"/>
    <w:rsid w:val="007E2F6F"/>
    <w:rsid w:val="007E62E3"/>
    <w:rsid w:val="007F08F7"/>
    <w:rsid w:val="007F0F64"/>
    <w:rsid w:val="007F3141"/>
    <w:rsid w:val="007F3D9D"/>
    <w:rsid w:val="00810B7D"/>
    <w:rsid w:val="00812163"/>
    <w:rsid w:val="008177D0"/>
    <w:rsid w:val="00821C93"/>
    <w:rsid w:val="00823721"/>
    <w:rsid w:val="0083511F"/>
    <w:rsid w:val="0084118B"/>
    <w:rsid w:val="008552AA"/>
    <w:rsid w:val="008656DE"/>
    <w:rsid w:val="0087617C"/>
    <w:rsid w:val="008948D1"/>
    <w:rsid w:val="008950F3"/>
    <w:rsid w:val="008A6D64"/>
    <w:rsid w:val="008B477C"/>
    <w:rsid w:val="008C0991"/>
    <w:rsid w:val="008C1F01"/>
    <w:rsid w:val="008C6B68"/>
    <w:rsid w:val="008C7DCB"/>
    <w:rsid w:val="008D148B"/>
    <w:rsid w:val="008F7133"/>
    <w:rsid w:val="00902CE6"/>
    <w:rsid w:val="00905E6D"/>
    <w:rsid w:val="00906606"/>
    <w:rsid w:val="00924B58"/>
    <w:rsid w:val="00931948"/>
    <w:rsid w:val="00936B74"/>
    <w:rsid w:val="009376B0"/>
    <w:rsid w:val="009424CD"/>
    <w:rsid w:val="0095296A"/>
    <w:rsid w:val="009533D9"/>
    <w:rsid w:val="0096106B"/>
    <w:rsid w:val="00967BC6"/>
    <w:rsid w:val="009764A5"/>
    <w:rsid w:val="00977A9D"/>
    <w:rsid w:val="009816B8"/>
    <w:rsid w:val="0098524C"/>
    <w:rsid w:val="00997D0C"/>
    <w:rsid w:val="009A755B"/>
    <w:rsid w:val="009C146B"/>
    <w:rsid w:val="009C161C"/>
    <w:rsid w:val="009C563C"/>
    <w:rsid w:val="009C5FA1"/>
    <w:rsid w:val="009C6A72"/>
    <w:rsid w:val="009C773D"/>
    <w:rsid w:val="009C7BB3"/>
    <w:rsid w:val="009F021B"/>
    <w:rsid w:val="009F4AED"/>
    <w:rsid w:val="00A02558"/>
    <w:rsid w:val="00A07BB3"/>
    <w:rsid w:val="00A10006"/>
    <w:rsid w:val="00A16946"/>
    <w:rsid w:val="00A32C82"/>
    <w:rsid w:val="00A36872"/>
    <w:rsid w:val="00A43370"/>
    <w:rsid w:val="00A45C54"/>
    <w:rsid w:val="00A653A5"/>
    <w:rsid w:val="00A70500"/>
    <w:rsid w:val="00A70D12"/>
    <w:rsid w:val="00A741AA"/>
    <w:rsid w:val="00A81FDF"/>
    <w:rsid w:val="00A856FA"/>
    <w:rsid w:val="00A87D8B"/>
    <w:rsid w:val="00A911C8"/>
    <w:rsid w:val="00A95FE3"/>
    <w:rsid w:val="00AC42DC"/>
    <w:rsid w:val="00AD7E38"/>
    <w:rsid w:val="00AE13A7"/>
    <w:rsid w:val="00AF68D8"/>
    <w:rsid w:val="00B14378"/>
    <w:rsid w:val="00B34E07"/>
    <w:rsid w:val="00B359DF"/>
    <w:rsid w:val="00B37447"/>
    <w:rsid w:val="00B566FA"/>
    <w:rsid w:val="00B62F03"/>
    <w:rsid w:val="00B67568"/>
    <w:rsid w:val="00B80138"/>
    <w:rsid w:val="00B83A60"/>
    <w:rsid w:val="00B85BF7"/>
    <w:rsid w:val="00B967E8"/>
    <w:rsid w:val="00BA14A9"/>
    <w:rsid w:val="00BC1684"/>
    <w:rsid w:val="00BD010C"/>
    <w:rsid w:val="00BD2A3F"/>
    <w:rsid w:val="00BE743B"/>
    <w:rsid w:val="00BF011E"/>
    <w:rsid w:val="00BF2ADD"/>
    <w:rsid w:val="00C11746"/>
    <w:rsid w:val="00C12E8A"/>
    <w:rsid w:val="00C34A59"/>
    <w:rsid w:val="00C367FA"/>
    <w:rsid w:val="00C46163"/>
    <w:rsid w:val="00C6349A"/>
    <w:rsid w:val="00C63B48"/>
    <w:rsid w:val="00C6676F"/>
    <w:rsid w:val="00C83B54"/>
    <w:rsid w:val="00C909F6"/>
    <w:rsid w:val="00CA1CF3"/>
    <w:rsid w:val="00CA41B6"/>
    <w:rsid w:val="00CB440A"/>
    <w:rsid w:val="00CB5149"/>
    <w:rsid w:val="00CC32AA"/>
    <w:rsid w:val="00CC5FCE"/>
    <w:rsid w:val="00CD016A"/>
    <w:rsid w:val="00CD1180"/>
    <w:rsid w:val="00CD4C25"/>
    <w:rsid w:val="00CE0000"/>
    <w:rsid w:val="00D0585C"/>
    <w:rsid w:val="00D22514"/>
    <w:rsid w:val="00D26499"/>
    <w:rsid w:val="00D26F97"/>
    <w:rsid w:val="00D5008A"/>
    <w:rsid w:val="00D51977"/>
    <w:rsid w:val="00D51D1E"/>
    <w:rsid w:val="00D53B21"/>
    <w:rsid w:val="00D830FA"/>
    <w:rsid w:val="00D904CA"/>
    <w:rsid w:val="00D92B3E"/>
    <w:rsid w:val="00D96FAB"/>
    <w:rsid w:val="00DA1605"/>
    <w:rsid w:val="00DC1547"/>
    <w:rsid w:val="00DC3374"/>
    <w:rsid w:val="00DC3494"/>
    <w:rsid w:val="00DD1505"/>
    <w:rsid w:val="00DD667B"/>
    <w:rsid w:val="00DE0755"/>
    <w:rsid w:val="00DE7A1A"/>
    <w:rsid w:val="00DF0BEC"/>
    <w:rsid w:val="00DF1206"/>
    <w:rsid w:val="00E07B7B"/>
    <w:rsid w:val="00E10F20"/>
    <w:rsid w:val="00E166C1"/>
    <w:rsid w:val="00E167B7"/>
    <w:rsid w:val="00E241FA"/>
    <w:rsid w:val="00E259C8"/>
    <w:rsid w:val="00E264F2"/>
    <w:rsid w:val="00E3642E"/>
    <w:rsid w:val="00E36E5D"/>
    <w:rsid w:val="00E47990"/>
    <w:rsid w:val="00E560BC"/>
    <w:rsid w:val="00E610A1"/>
    <w:rsid w:val="00E6129B"/>
    <w:rsid w:val="00E715A0"/>
    <w:rsid w:val="00E97A81"/>
    <w:rsid w:val="00EA1B6A"/>
    <w:rsid w:val="00ED1202"/>
    <w:rsid w:val="00ED180E"/>
    <w:rsid w:val="00EF0393"/>
    <w:rsid w:val="00EF1A52"/>
    <w:rsid w:val="00F01D9F"/>
    <w:rsid w:val="00F04E81"/>
    <w:rsid w:val="00F21C8F"/>
    <w:rsid w:val="00F24651"/>
    <w:rsid w:val="00F4463C"/>
    <w:rsid w:val="00F45C1F"/>
    <w:rsid w:val="00F6391B"/>
    <w:rsid w:val="00F678FE"/>
    <w:rsid w:val="00F713E1"/>
    <w:rsid w:val="00F80F19"/>
    <w:rsid w:val="00F87F08"/>
    <w:rsid w:val="00FA420E"/>
    <w:rsid w:val="00FB0396"/>
    <w:rsid w:val="00FB172F"/>
    <w:rsid w:val="00FC5630"/>
    <w:rsid w:val="00FD2395"/>
    <w:rsid w:val="00FD3527"/>
    <w:rsid w:val="00FF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2164C46-3608-4CE9-B44A-1C1623118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670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Konto Microsoft</cp:lastModifiedBy>
  <cp:revision>5</cp:revision>
  <cp:lastPrinted>2024-09-16T09:54:00Z</cp:lastPrinted>
  <dcterms:created xsi:type="dcterms:W3CDTF">2024-11-06T14:18:00Z</dcterms:created>
  <dcterms:modified xsi:type="dcterms:W3CDTF">2024-11-06T19:16:00Z</dcterms:modified>
</cp:coreProperties>
</file>