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A0241" w14:textId="3CF1D6C0" w:rsidR="00193A49" w:rsidRDefault="00000000" w:rsidP="00EB6F2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 xml:space="preserve">ZAŁĄCZNIK NR 1 DO ZAPYTANIA OFERTOWEGO </w:t>
      </w:r>
      <w:bookmarkStart w:id="1" w:name="_heading=h.sqaxlqx0x7xb" w:colFirst="0" w:colLast="0"/>
      <w:bookmarkEnd w:id="1"/>
      <w:r>
        <w:rPr>
          <w:b/>
          <w:color w:val="000000"/>
          <w:sz w:val="24"/>
          <w:szCs w:val="24"/>
        </w:rPr>
        <w:t xml:space="preserve">z dnia </w:t>
      </w:r>
      <w:r w:rsidR="00544973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>.0</w:t>
      </w:r>
      <w:r w:rsidR="00337FD8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.2024</w:t>
      </w:r>
      <w:r>
        <w:rPr>
          <w:b/>
          <w:color w:val="000000"/>
          <w:sz w:val="24"/>
          <w:szCs w:val="24"/>
        </w:rPr>
        <w:t>.</w:t>
      </w:r>
    </w:p>
    <w:p w14:paraId="3AA55EA4" w14:textId="1F275812" w:rsidR="00193A49" w:rsidRDefault="00000000" w:rsidP="00EB6F25">
      <w:pPr>
        <w:spacing w:after="0" w:line="276" w:lineRule="auto"/>
        <w:jc w:val="center"/>
        <w:rPr>
          <w:b/>
        </w:rPr>
      </w:pPr>
      <w:r>
        <w:rPr>
          <w:b/>
        </w:rPr>
        <w:t>o udzielenie zamówienia prowadzonego zgodnie z zasadą konkurencyjności</w:t>
      </w:r>
    </w:p>
    <w:p w14:paraId="752C8A0C" w14:textId="77777777" w:rsidR="00193A49" w:rsidRDefault="00000000" w:rsidP="00EB6F25">
      <w:pPr>
        <w:spacing w:after="0" w:line="276" w:lineRule="auto"/>
        <w:jc w:val="center"/>
        <w:rPr>
          <w:b/>
        </w:rPr>
      </w:pPr>
      <w:r>
        <w:rPr>
          <w:b/>
        </w:rPr>
        <w:t>na wykonanie oprogramowania szytego na miarę - system platformy sieciowej wraz z przekazaniem całości kodu źródłowego, przekazaniem praw autorskich do oprogramowania</w:t>
      </w:r>
    </w:p>
    <w:p w14:paraId="48B8F1B5" w14:textId="77777777" w:rsidR="00193A49" w:rsidRDefault="00193A49" w:rsidP="00EB6F25">
      <w:pPr>
        <w:spacing w:after="0" w:line="276" w:lineRule="auto"/>
        <w:jc w:val="center"/>
        <w:rPr>
          <w:b/>
          <w:smallCaps/>
          <w:sz w:val="32"/>
          <w:szCs w:val="32"/>
        </w:rPr>
      </w:pPr>
    </w:p>
    <w:p w14:paraId="7A1D96A0" w14:textId="77777777" w:rsidR="00193A49" w:rsidRDefault="00000000" w:rsidP="00EB6F25">
      <w:pPr>
        <w:spacing w:after="0"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smallCaps/>
          <w:sz w:val="32"/>
          <w:szCs w:val="32"/>
        </w:rPr>
        <w:t>FORMULARZ OFERTOWY</w:t>
      </w:r>
    </w:p>
    <w:p w14:paraId="068B94DF" w14:textId="77777777" w:rsidR="00EB6F25" w:rsidRDefault="00EB6F25" w:rsidP="00EB6F25">
      <w:pPr>
        <w:spacing w:after="30" w:line="276" w:lineRule="auto"/>
        <w:jc w:val="both"/>
      </w:pPr>
    </w:p>
    <w:p w14:paraId="15A5F6D3" w14:textId="0F8543ED" w:rsidR="00193A49" w:rsidRDefault="00000000" w:rsidP="00EB6F25">
      <w:pPr>
        <w:spacing w:after="30" w:line="276" w:lineRule="auto"/>
        <w:jc w:val="both"/>
      </w:pPr>
      <w:r>
        <w:t>NAZWA WYKONAWCY: .............................................................................................................................</w:t>
      </w:r>
    </w:p>
    <w:p w14:paraId="1AFAA7F7" w14:textId="77777777" w:rsidR="00193A49" w:rsidRDefault="00000000" w:rsidP="00EB6F25">
      <w:pPr>
        <w:spacing w:after="30" w:line="276" w:lineRule="auto"/>
        <w:jc w:val="both"/>
      </w:pPr>
      <w:r>
        <w:t>ADRES: ......................................................................................................................................................</w:t>
      </w:r>
    </w:p>
    <w:p w14:paraId="1D0A61C2" w14:textId="77777777" w:rsidR="00193A49" w:rsidRDefault="00000000" w:rsidP="00EB6F25">
      <w:pPr>
        <w:spacing w:after="30" w:line="276" w:lineRule="auto"/>
        <w:jc w:val="both"/>
      </w:pPr>
      <w:r>
        <w:t>NIP: ...........................................................................................................................................................</w:t>
      </w:r>
    </w:p>
    <w:p w14:paraId="32551DB4" w14:textId="77777777" w:rsidR="00193A49" w:rsidRDefault="00000000" w:rsidP="00EB6F25">
      <w:pPr>
        <w:spacing w:after="30" w:line="276" w:lineRule="auto"/>
        <w:jc w:val="both"/>
      </w:pPr>
      <w:r>
        <w:t>REGON: .....................................................................................................................................................</w:t>
      </w:r>
    </w:p>
    <w:p w14:paraId="06614E26" w14:textId="77777777" w:rsidR="00193A49" w:rsidRDefault="00000000" w:rsidP="00EB6F25">
      <w:pPr>
        <w:spacing w:after="30" w:line="276" w:lineRule="auto"/>
        <w:jc w:val="both"/>
      </w:pPr>
      <w:r>
        <w:t>TELEFON: ..................................................................................................................................................</w:t>
      </w:r>
    </w:p>
    <w:p w14:paraId="5DFFAD6B" w14:textId="77777777" w:rsidR="00193A49" w:rsidRDefault="00000000" w:rsidP="00EB6F25">
      <w:pPr>
        <w:spacing w:after="30" w:line="276" w:lineRule="auto"/>
        <w:jc w:val="both"/>
      </w:pPr>
      <w:r>
        <w:t>E-MAIL DO KORESPONDENCJI W SPRAWIE OFERTY: ...............................................................................</w:t>
      </w:r>
    </w:p>
    <w:p w14:paraId="6F71C41B" w14:textId="77777777" w:rsidR="00EB6F25" w:rsidRDefault="00EB6F25" w:rsidP="00EB6F25">
      <w:pPr>
        <w:spacing w:line="276" w:lineRule="auto"/>
        <w:jc w:val="both"/>
      </w:pPr>
    </w:p>
    <w:p w14:paraId="62B83AA1" w14:textId="33DAE436" w:rsidR="00193A49" w:rsidRDefault="00000000" w:rsidP="00EB6F25">
      <w:pPr>
        <w:spacing w:line="276" w:lineRule="auto"/>
        <w:jc w:val="both"/>
      </w:pPr>
      <w:r>
        <w:t xml:space="preserve">Na potrzeby postępowania o udzielenie zamówienia przeprowadzonego zgodnie z zasadą konkurencyjności na wykonanie </w:t>
      </w:r>
      <w:r w:rsidRPr="004E0BDD">
        <w:rPr>
          <w:b/>
          <w:bCs/>
        </w:rPr>
        <w:t>oprogramowania szytego na miarę - system platformy sieciowej wraz z przekazaniem całości kodu źródłowego, przekazaniem praw autorskich do oprogramowania</w:t>
      </w:r>
      <w:r>
        <w:t>:</w:t>
      </w:r>
    </w:p>
    <w:p w14:paraId="50AE2E7E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 xml:space="preserve">OŚWIADCZAM(Y), iż zapoznaliśmy się z treścią Zapytania Ofertowego wraz z załącznikami dla niniejszego zamówienia. Uzyskaliśmy wszelkie informacje i wyjaśnienia niezbędne do przygotowania oferty, oceny ryzyka, trudności i wszelkich innych okoliczności jakie mogą wystąpić w trakcie realizacji zamówienia. </w:t>
      </w:r>
    </w:p>
    <w:p w14:paraId="453A8937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71AEDCF7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GWARANTUJĘ(EMY) wykonanie całości niniejszego zamówienia zgodnie z treścią: Zapytania Ofertowego wraz z załącznikami oraz dostępną dokumentacją techniczną.</w:t>
      </w:r>
    </w:p>
    <w:p w14:paraId="5C5FF5B3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POSIADAM(Y) niezbędną wiedzę, doświadczenie oraz pracowników zdolnych do wykonania zamówienia.</w:t>
      </w:r>
    </w:p>
    <w:p w14:paraId="6861CB89" w14:textId="71279A52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ZOBOWIĄZUJĘ(EMY) się do wykonania zamówienia w zakresie objętym Zapytaniem Ofertowym, za  cenę ryczałtową:</w:t>
      </w:r>
    </w:p>
    <w:p w14:paraId="00A7C219" w14:textId="77777777" w:rsidR="00580C34" w:rsidRPr="00CE2847" w:rsidRDefault="00580C34" w:rsidP="00CE284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 w:rsidRPr="00CE2847">
        <w:rPr>
          <w:color w:val="000000"/>
          <w:u w:val="single"/>
        </w:rPr>
        <w:t>cena jednostkowa za roboczogodzin</w:t>
      </w:r>
      <w:r w:rsidRPr="00CE2847">
        <w:rPr>
          <w:color w:val="000000"/>
        </w:rPr>
        <w:t>ę: ……………………………………. PLN netto,</w:t>
      </w:r>
    </w:p>
    <w:p w14:paraId="3516FC7B" w14:textId="2C928912" w:rsidR="006D2E01" w:rsidRPr="006D2E01" w:rsidRDefault="00580C34" w:rsidP="00EB6F25">
      <w:pPr>
        <w:spacing w:after="200" w:line="276" w:lineRule="auto"/>
        <w:jc w:val="both"/>
      </w:pPr>
      <w:r>
        <w:rPr>
          <w:color w:val="000000"/>
          <w:u w:val="single"/>
        </w:rPr>
        <w:t>łączna</w:t>
      </w:r>
      <w:r w:rsidR="006D2E01" w:rsidRPr="006D2E01">
        <w:rPr>
          <w:color w:val="000000"/>
          <w:u w:val="single"/>
        </w:rPr>
        <w:t xml:space="preserve"> ilości </w:t>
      </w:r>
      <w:r w:rsidR="006D2E01" w:rsidRPr="006D2E01">
        <w:rPr>
          <w:u w:val="single"/>
        </w:rPr>
        <w:t>roboczogodzin</w:t>
      </w:r>
      <w:r>
        <w:rPr>
          <w:u w:val="single"/>
        </w:rPr>
        <w:t xml:space="preserve"> niezbędna do wykonania zamówienia</w:t>
      </w:r>
      <w:r w:rsidR="006D2E01" w:rsidRPr="006D2E01">
        <w:rPr>
          <w:u w:val="single"/>
        </w:rPr>
        <w:t>:</w:t>
      </w:r>
      <w:r w:rsidR="006D2E01" w:rsidRPr="006D2E01">
        <w:rPr>
          <w:color w:val="000000"/>
        </w:rPr>
        <w:t xml:space="preserve"> ……………………,</w:t>
      </w:r>
    </w:p>
    <w:p w14:paraId="46DA05A2" w14:textId="77777777" w:rsidR="006D2E01" w:rsidRDefault="006D2E01" w:rsidP="00EB6F25">
      <w:pPr>
        <w:spacing w:after="200" w:line="276" w:lineRule="auto"/>
        <w:jc w:val="both"/>
      </w:pPr>
    </w:p>
    <w:p w14:paraId="55F1B550" w14:textId="062B3E47" w:rsidR="00193A49" w:rsidRDefault="00580C34" w:rsidP="00EB6F25">
      <w:pPr>
        <w:spacing w:after="0" w:line="480" w:lineRule="auto"/>
        <w:jc w:val="both"/>
      </w:pPr>
      <w:r>
        <w:rPr>
          <w:b/>
        </w:rPr>
        <w:t>Łączna cena netto Zamówienia :</w:t>
      </w:r>
      <w:r>
        <w:t>........................................................................................................................................PLN</w:t>
      </w:r>
    </w:p>
    <w:p w14:paraId="34C59AE6" w14:textId="77777777" w:rsidR="00193A49" w:rsidRDefault="00000000" w:rsidP="00EB6F25">
      <w:pPr>
        <w:spacing w:after="0" w:line="480" w:lineRule="auto"/>
        <w:jc w:val="both"/>
      </w:pPr>
      <w:r>
        <w:rPr>
          <w:b/>
        </w:rPr>
        <w:lastRenderedPageBreak/>
        <w:t xml:space="preserve">należny podatek VAT </w:t>
      </w:r>
      <w:r>
        <w:t>(jeśli dotyczy)</w:t>
      </w:r>
      <w:r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1BD4456B" w14:textId="3DC6AA2F" w:rsidR="00193A49" w:rsidRDefault="00580C34" w:rsidP="00EB6F25">
      <w:pPr>
        <w:spacing w:after="0" w:line="480" w:lineRule="auto"/>
        <w:jc w:val="both"/>
      </w:pPr>
      <w:r>
        <w:rPr>
          <w:b/>
        </w:rPr>
        <w:t>Łączna cena brutto:</w:t>
      </w:r>
      <w:r>
        <w:t xml:space="preserve"> ....................................................................................................................................... PLN</w:t>
      </w:r>
    </w:p>
    <w:p w14:paraId="48073339" w14:textId="224069FA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POWYŻSZ</w:t>
      </w:r>
      <w:r w:rsidR="00580C34">
        <w:t>A</w:t>
      </w:r>
      <w:r>
        <w:t xml:space="preserve"> cena brutto uwzględnia wszystkie wymagania niniejszego Zapytania Ofertowego.</w:t>
      </w:r>
    </w:p>
    <w:p w14:paraId="5744EA0C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09D3AE1F" w14:textId="77777777" w:rsidR="00193A49" w:rsidRDefault="00000000" w:rsidP="00EB6F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 w:hanging="284"/>
        <w:jc w:val="both"/>
      </w:pPr>
      <w:r>
        <w:rPr>
          <w:color w:val="000000"/>
        </w:rPr>
        <w:t>POTWIERDZAM(Y) zgodność oferowanych rozwiązań z parametrami technicznymi zawartymi w Zapytaniu Ofertowym.</w:t>
      </w:r>
    </w:p>
    <w:p w14:paraId="1C13F12C" w14:textId="77777777" w:rsidR="00193A49" w:rsidRDefault="00000000" w:rsidP="00EB6F25">
      <w:pPr>
        <w:numPr>
          <w:ilvl w:val="0"/>
          <w:numId w:val="4"/>
        </w:numPr>
        <w:spacing w:after="200" w:line="276" w:lineRule="auto"/>
        <w:jc w:val="both"/>
      </w:pPr>
      <w:r>
        <w:t>DEKLARUJĘ(EMY) zgodność oferty z kryteriami wyboru zgodnie z poniższą tabelą:</w:t>
      </w:r>
    </w:p>
    <w:p w14:paraId="4417E74C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DEKLARUJĘ(EMY) zgodność oferty z kryteriami wyboru zgodnie z poniższą tabelą:</w:t>
      </w:r>
    </w:p>
    <w:tbl>
      <w:tblPr>
        <w:tblStyle w:val="a"/>
        <w:tblW w:w="8702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8"/>
        <w:gridCol w:w="4961"/>
        <w:gridCol w:w="3113"/>
      </w:tblGrid>
      <w:tr w:rsidR="00193A49" w14:paraId="034EFE2D" w14:textId="77777777">
        <w:trPr>
          <w:trHeight w:val="220"/>
        </w:trPr>
        <w:tc>
          <w:tcPr>
            <w:tcW w:w="8702" w:type="dxa"/>
            <w:gridSpan w:val="3"/>
          </w:tcPr>
          <w:p w14:paraId="641135EF" w14:textId="51063B71" w:rsidR="00193A49" w:rsidRDefault="00000000" w:rsidP="00EB6F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KRYTERIA </w:t>
            </w:r>
            <w:r w:rsidR="00272740">
              <w:rPr>
                <w:b/>
              </w:rPr>
              <w:t>OCENY OFERT</w:t>
            </w:r>
          </w:p>
        </w:tc>
      </w:tr>
      <w:tr w:rsidR="00193A49" w14:paraId="486E2A32" w14:textId="77777777" w:rsidTr="00EB6F25">
        <w:tc>
          <w:tcPr>
            <w:tcW w:w="628" w:type="dxa"/>
          </w:tcPr>
          <w:p w14:paraId="455AA299" w14:textId="77777777" w:rsidR="00193A49" w:rsidRDefault="00000000" w:rsidP="00EB6F25">
            <w:pPr>
              <w:spacing w:line="276" w:lineRule="auto"/>
              <w:jc w:val="both"/>
            </w:pPr>
            <w:r>
              <w:t>1.</w:t>
            </w:r>
          </w:p>
        </w:tc>
        <w:tc>
          <w:tcPr>
            <w:tcW w:w="4961" w:type="dxa"/>
          </w:tcPr>
          <w:p w14:paraId="374C61D0" w14:textId="77777777" w:rsidR="00272740" w:rsidRDefault="00272740" w:rsidP="00EB6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Gwarancja (w miesiącach)</w:t>
            </w:r>
          </w:p>
          <w:p w14:paraId="238EDAC5" w14:textId="3A6B7455" w:rsidR="00272740" w:rsidRDefault="00272740" w:rsidP="00EB6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waga: 20% (20 pkt.)</w:t>
            </w:r>
          </w:p>
          <w:p w14:paraId="05E6CCA0" w14:textId="77777777" w:rsidR="00272740" w:rsidRDefault="00272740" w:rsidP="00EB6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</w:p>
          <w:p w14:paraId="0FEBD263" w14:textId="77777777" w:rsidR="00272740" w:rsidRPr="00830DCA" w:rsidRDefault="00272740" w:rsidP="00EB6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830DCA">
              <w:t xml:space="preserve">Przez kryterium </w:t>
            </w:r>
            <w:r w:rsidRPr="00830DCA">
              <w:rPr>
                <w:i/>
              </w:rPr>
              <w:t xml:space="preserve">„Gwarancja (w miesiącach)” </w:t>
            </w:r>
            <w:r w:rsidRPr="00830DCA">
              <w:t xml:space="preserve">Zamawiający rozumie najdłuższy okres gwarancji (w miesiącach) na przedmiot zamówienia, liczony od daty podpisania protokołu odbioru końcowego. </w:t>
            </w:r>
          </w:p>
          <w:p w14:paraId="64F2D324" w14:textId="77777777" w:rsidR="00272740" w:rsidRPr="00830DCA" w:rsidRDefault="00272740" w:rsidP="00EB6F25">
            <w:pPr>
              <w:spacing w:line="276" w:lineRule="auto"/>
              <w:jc w:val="both"/>
            </w:pPr>
            <w:r w:rsidRPr="00830DCA">
              <w:t xml:space="preserve">Punkty w ramach kryterium poszczególnym badanym ofertą będą przyznawane w następujący sposób: </w:t>
            </w:r>
          </w:p>
          <w:p w14:paraId="529AE83D" w14:textId="43098F5A" w:rsidR="00272740" w:rsidRPr="00830DCA" w:rsidRDefault="00272740" w:rsidP="00EB6F25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830DCA">
              <w:t xml:space="preserve">mniej niż </w:t>
            </w:r>
            <w:r>
              <w:t>12</w:t>
            </w:r>
            <w:r w:rsidRPr="00830DCA">
              <w:t xml:space="preserve"> miesi</w:t>
            </w:r>
            <w:r>
              <w:t>ę</w:t>
            </w:r>
            <w:r w:rsidRPr="00830DCA">
              <w:t>c</w:t>
            </w:r>
            <w:r>
              <w:t>y</w:t>
            </w:r>
            <w:r w:rsidRPr="00830DCA">
              <w:t xml:space="preserve">  – oferta odrzucona</w:t>
            </w:r>
          </w:p>
          <w:p w14:paraId="1BCC5609" w14:textId="77777777" w:rsidR="00272740" w:rsidRPr="00830DCA" w:rsidRDefault="00272740" w:rsidP="00EB6F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12</w:t>
            </w:r>
            <w:r w:rsidRPr="00830DCA">
              <w:t xml:space="preserve"> miesi</w:t>
            </w:r>
            <w:r>
              <w:t>ę</w:t>
            </w:r>
            <w:r w:rsidRPr="00830DCA">
              <w:t>c</w:t>
            </w:r>
            <w:r>
              <w:t xml:space="preserve">y </w:t>
            </w:r>
            <w:r w:rsidRPr="00830DCA">
              <w:t xml:space="preserve">– 0 pkt. </w:t>
            </w:r>
          </w:p>
          <w:p w14:paraId="293A5899" w14:textId="77777777" w:rsidR="00166631" w:rsidRDefault="00272740" w:rsidP="00EB6F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 xml:space="preserve">od </w:t>
            </w:r>
            <w:r w:rsidRPr="00830DCA">
              <w:t xml:space="preserve">12 miesięcy </w:t>
            </w:r>
            <w:r>
              <w:t xml:space="preserve">do </w:t>
            </w:r>
            <w:r w:rsidRPr="00830DCA">
              <w:t xml:space="preserve">23 miesiące  – </w:t>
            </w:r>
            <w:r>
              <w:t>10</w:t>
            </w:r>
            <w:r w:rsidRPr="00830DCA">
              <w:t xml:space="preserve"> pkt.</w:t>
            </w:r>
          </w:p>
          <w:p w14:paraId="29A595C2" w14:textId="20F6702E" w:rsidR="00193A49" w:rsidRDefault="00272740" w:rsidP="00EB6F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830DCA">
              <w:t xml:space="preserve">24 miesiące  i powyżej – </w:t>
            </w:r>
            <w:r>
              <w:t>2</w:t>
            </w:r>
            <w:r w:rsidRPr="00830DCA">
              <w:t>0 pkt.</w:t>
            </w:r>
          </w:p>
        </w:tc>
        <w:tc>
          <w:tcPr>
            <w:tcW w:w="3113" w:type="dxa"/>
            <w:vAlign w:val="center"/>
          </w:tcPr>
          <w:p w14:paraId="411E74A8" w14:textId="31A69563" w:rsidR="00193A49" w:rsidRDefault="00166631" w:rsidP="00EB6F25">
            <w:pPr>
              <w:spacing w:line="360" w:lineRule="auto"/>
              <w:jc w:val="both"/>
            </w:pPr>
            <w:r>
              <w:t xml:space="preserve">Na przedmiot zamówienia oferujemy </w:t>
            </w:r>
            <w:r w:rsidRPr="00166631">
              <w:rPr>
                <w:b/>
                <w:bCs/>
              </w:rPr>
              <w:t>…………….</w:t>
            </w:r>
            <w:r w:rsidR="00EB6F25">
              <w:rPr>
                <w:rStyle w:val="Odwoanieprzypisudolnego"/>
                <w:b/>
                <w:bCs/>
              </w:rPr>
              <w:footnoteReference w:id="1"/>
            </w:r>
            <w:r w:rsidRPr="00166631">
              <w:rPr>
                <w:b/>
                <w:bCs/>
              </w:rPr>
              <w:t xml:space="preserve"> miesięcy/ miesiące</w:t>
            </w:r>
            <w:r>
              <w:t xml:space="preserve"> gwarancji liczonej od daty podpisania protokołu odbioru.</w:t>
            </w:r>
          </w:p>
        </w:tc>
      </w:tr>
      <w:tr w:rsidR="00193A49" w14:paraId="31A9FE62" w14:textId="77777777" w:rsidTr="00EB6F25">
        <w:tc>
          <w:tcPr>
            <w:tcW w:w="628" w:type="dxa"/>
          </w:tcPr>
          <w:p w14:paraId="45559FD9" w14:textId="77777777" w:rsidR="00193A49" w:rsidRDefault="00000000" w:rsidP="00EB6F25">
            <w:pPr>
              <w:spacing w:line="276" w:lineRule="auto"/>
              <w:jc w:val="both"/>
            </w:pPr>
            <w:r>
              <w:t>2.</w:t>
            </w:r>
          </w:p>
        </w:tc>
        <w:tc>
          <w:tcPr>
            <w:tcW w:w="4961" w:type="dxa"/>
          </w:tcPr>
          <w:p w14:paraId="1F5EE210" w14:textId="77777777" w:rsidR="00166631" w:rsidRDefault="00166631" w:rsidP="00EB6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Termin realizacji zamówienia </w:t>
            </w:r>
          </w:p>
          <w:p w14:paraId="7D99EDD4" w14:textId="77777777" w:rsidR="00193A49" w:rsidRDefault="00166631" w:rsidP="00EB6F25">
            <w:p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waga: 10% (10 pkt.)</w:t>
            </w:r>
          </w:p>
          <w:p w14:paraId="35D50BCC" w14:textId="77777777" w:rsidR="00166631" w:rsidRDefault="00166631" w:rsidP="00EB6F25">
            <w:pPr>
              <w:spacing w:line="276" w:lineRule="auto"/>
              <w:jc w:val="both"/>
              <w:rPr>
                <w:bCs/>
                <w:color w:val="000000"/>
              </w:rPr>
            </w:pPr>
          </w:p>
          <w:p w14:paraId="290A8C77" w14:textId="77777777" w:rsidR="00166631" w:rsidRDefault="00166631" w:rsidP="00EB6F25">
            <w:pPr>
              <w:spacing w:line="276" w:lineRule="auto"/>
              <w:jc w:val="both"/>
            </w:pPr>
            <w:r>
              <w:t>Przez kryterium „Termin realizacji zamówienia” Zamawiający rozumie określony przez Oferenta termin realizacji całego przedmiotu zamówienia wskazany w ofercie, liczony od daty podpisania umowy.</w:t>
            </w:r>
          </w:p>
          <w:p w14:paraId="14BB8D2C" w14:textId="77777777" w:rsidR="00166631" w:rsidRDefault="00166631" w:rsidP="00EB6F25">
            <w:pPr>
              <w:spacing w:line="276" w:lineRule="auto"/>
              <w:jc w:val="both"/>
            </w:pPr>
            <w:r>
              <w:t xml:space="preserve">Punkty w ramach kryterium poszczególnym badanym ofertą będą przyznawane w następujący sposób: </w:t>
            </w:r>
          </w:p>
          <w:p w14:paraId="68ECAA21" w14:textId="77777777" w:rsidR="00166631" w:rsidRDefault="00166631" w:rsidP="00EB6F25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</w:pPr>
            <w:r>
              <w:t xml:space="preserve">realizacja całego przedmiotu zamówienia nastąpi maksymalnie w terminie 6 miesięcy od daty </w:t>
            </w:r>
            <w:r>
              <w:lastRenderedPageBreak/>
              <w:t>podpisania umowy z wybranym Wykonawcą – 10 pkt.,</w:t>
            </w:r>
          </w:p>
          <w:p w14:paraId="0D3D7571" w14:textId="618B6070" w:rsidR="00166631" w:rsidRDefault="00166631" w:rsidP="00EB6F25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</w:pPr>
            <w:r>
              <w:t>realizacja całego przedmiotu zamówienia nastąpi w terminie dłuższym niż 6 miesięcy</w:t>
            </w:r>
            <w:r w:rsidR="00580C34">
              <w:t xml:space="preserve">, ale nie dłuższym niż 12 miesięcy od daty podpisania umowy z </w:t>
            </w:r>
            <w:r w:rsidR="003D1EC3">
              <w:t xml:space="preserve">wybranym </w:t>
            </w:r>
            <w:r w:rsidR="00580C34">
              <w:t>Wykonawcą</w:t>
            </w:r>
            <w:r>
              <w:t>– 0 pkt.</w:t>
            </w:r>
          </w:p>
        </w:tc>
        <w:tc>
          <w:tcPr>
            <w:tcW w:w="3113" w:type="dxa"/>
            <w:vAlign w:val="center"/>
          </w:tcPr>
          <w:p w14:paraId="107DFFE4" w14:textId="0B49372F" w:rsidR="00193A49" w:rsidRDefault="00166631" w:rsidP="00EB6F25">
            <w:pPr>
              <w:spacing w:line="360" w:lineRule="auto"/>
              <w:jc w:val="both"/>
            </w:pPr>
            <w:r>
              <w:lastRenderedPageBreak/>
              <w:t xml:space="preserve">Przedmiot zamówienia zostanie wykonany w terminie </w:t>
            </w:r>
            <w:r w:rsidRPr="00166631">
              <w:rPr>
                <w:b/>
                <w:bCs/>
              </w:rPr>
              <w:t>…………….</w:t>
            </w:r>
            <w:r w:rsidR="00EB6F25">
              <w:rPr>
                <w:rStyle w:val="Odwoanieprzypisudolnego"/>
                <w:b/>
                <w:bCs/>
              </w:rPr>
              <w:footnoteReference w:id="2"/>
            </w:r>
            <w:r w:rsidRPr="00166631">
              <w:rPr>
                <w:b/>
                <w:bCs/>
              </w:rPr>
              <w:t xml:space="preserve"> miesięcy</w:t>
            </w:r>
            <w:r>
              <w:t xml:space="preserve"> od daty podpisania umowy. </w:t>
            </w:r>
          </w:p>
          <w:p w14:paraId="2EA2ABEA" w14:textId="77EBB19B" w:rsidR="00166631" w:rsidRDefault="00166631" w:rsidP="00EB6F25">
            <w:pPr>
              <w:spacing w:line="276" w:lineRule="auto"/>
              <w:jc w:val="both"/>
            </w:pPr>
          </w:p>
        </w:tc>
      </w:tr>
      <w:tr w:rsidR="00193A49" w14:paraId="4CCE573C" w14:textId="77777777" w:rsidTr="00EB6F25">
        <w:tc>
          <w:tcPr>
            <w:tcW w:w="628" w:type="dxa"/>
          </w:tcPr>
          <w:p w14:paraId="6190CF4A" w14:textId="77777777" w:rsidR="00193A49" w:rsidRDefault="00000000" w:rsidP="00EB6F25">
            <w:pPr>
              <w:spacing w:line="276" w:lineRule="auto"/>
              <w:jc w:val="both"/>
            </w:pPr>
            <w:r>
              <w:t>3.</w:t>
            </w:r>
          </w:p>
        </w:tc>
        <w:tc>
          <w:tcPr>
            <w:tcW w:w="4961" w:type="dxa"/>
          </w:tcPr>
          <w:p w14:paraId="31C70684" w14:textId="77777777" w:rsidR="00DD1A72" w:rsidRDefault="00DD1A72" w:rsidP="00EB6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Kryterium społeczne</w:t>
            </w:r>
            <w:r>
              <w:rPr>
                <w:b/>
                <w:color w:val="000000"/>
                <w:vertAlign w:val="superscript"/>
              </w:rPr>
              <w:footnoteReference w:id="3"/>
            </w:r>
            <w:r>
              <w:rPr>
                <w:b/>
                <w:color w:val="000000"/>
              </w:rPr>
              <w:t xml:space="preserve">: </w:t>
            </w:r>
          </w:p>
          <w:p w14:paraId="6312C6EE" w14:textId="77777777" w:rsidR="00193A49" w:rsidRDefault="00DD1A72" w:rsidP="00EB6F25">
            <w:pPr>
              <w:spacing w:line="276" w:lineRule="auto"/>
              <w:jc w:val="both"/>
            </w:pPr>
            <w:r>
              <w:t>waga: 1% (1 pkt.)</w:t>
            </w:r>
          </w:p>
          <w:p w14:paraId="13B6B20C" w14:textId="77777777" w:rsidR="00DD1A72" w:rsidRDefault="00DD1A72" w:rsidP="00EB6F25">
            <w:pPr>
              <w:spacing w:line="276" w:lineRule="auto"/>
              <w:jc w:val="both"/>
            </w:pPr>
          </w:p>
          <w:p w14:paraId="62D92EB4" w14:textId="77777777" w:rsidR="00DD1A72" w:rsidRDefault="00DD1A72" w:rsidP="00EB6F25">
            <w:pPr>
              <w:spacing w:line="276" w:lineRule="auto"/>
              <w:jc w:val="both"/>
            </w:pPr>
            <w:r>
              <w:t xml:space="preserve">Kryterium społeczne - punkty zostaną przyznane za to, że przy realizacji zamówienia będzie pracowała osoba o orzeczonym stopniu niepełnosprawności: </w:t>
            </w:r>
          </w:p>
          <w:p w14:paraId="40E1A002" w14:textId="2C3E0F4E" w:rsidR="00DD1A72" w:rsidRDefault="00DD1A72" w:rsidP="00EB6F25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DD1A72">
              <w:rPr>
                <w:color w:val="000000"/>
              </w:rPr>
              <w:t>1 pkt - przy realizacji zamówienia będzie pracowała osoba o orzeczonym stopniu niepełnosprawności,</w:t>
            </w:r>
          </w:p>
          <w:p w14:paraId="1F9BF067" w14:textId="60D4616E" w:rsidR="00DD1A72" w:rsidRDefault="00DD1A72" w:rsidP="00EB6F25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</w:pPr>
            <w:r w:rsidRPr="00DD1A72">
              <w:rPr>
                <w:color w:val="000000"/>
              </w:rPr>
              <w:t>0 pkt - przy realizacji zamówienia nie będzie pracowała osoba o orzeczonym stopniu niepełnosprawności</w:t>
            </w:r>
          </w:p>
        </w:tc>
        <w:tc>
          <w:tcPr>
            <w:tcW w:w="3113" w:type="dxa"/>
            <w:vAlign w:val="center"/>
          </w:tcPr>
          <w:p w14:paraId="56490ED4" w14:textId="77777777" w:rsidR="00193A49" w:rsidRDefault="00DD1A72" w:rsidP="00EB6F25">
            <w:pPr>
              <w:spacing w:line="276" w:lineRule="auto"/>
              <w:jc w:val="both"/>
            </w:pPr>
            <w:r>
              <w:t>Przy realizacji zamówienia</w:t>
            </w:r>
          </w:p>
          <w:p w14:paraId="56651E3C" w14:textId="687D01AD" w:rsidR="00DD1A72" w:rsidRDefault="00DD1A72" w:rsidP="00EB6F25">
            <w:pPr>
              <w:spacing w:line="276" w:lineRule="auto"/>
              <w:jc w:val="both"/>
              <w:rPr>
                <w:b/>
                <w:bCs/>
              </w:rPr>
            </w:pPr>
            <w:r w:rsidRPr="00DD1A72">
              <w:rPr>
                <w:b/>
                <w:bCs/>
              </w:rPr>
              <w:sym w:font="Wingdings 2" w:char="F0A3"/>
            </w:r>
            <w:r>
              <w:t xml:space="preserve"> </w:t>
            </w:r>
            <w:r>
              <w:rPr>
                <w:b/>
                <w:bCs/>
              </w:rPr>
              <w:t>BĘDZIE</w:t>
            </w:r>
          </w:p>
          <w:p w14:paraId="511E7396" w14:textId="1975C34B" w:rsidR="00DD1A72" w:rsidRDefault="00DD1A72" w:rsidP="00EB6F2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NIE BĘDZIE </w:t>
            </w:r>
          </w:p>
          <w:p w14:paraId="6DBF57AC" w14:textId="1DC5EDD6" w:rsidR="00DD1A72" w:rsidRPr="00DD1A72" w:rsidRDefault="00DD1A72" w:rsidP="00EB6F25">
            <w:pPr>
              <w:spacing w:line="276" w:lineRule="auto"/>
              <w:jc w:val="both"/>
            </w:pPr>
            <w:r>
              <w:t>pracowała osoba o orzeczonym stopniu niepełnosprawności.</w:t>
            </w:r>
            <w:r>
              <w:rPr>
                <w:rStyle w:val="Odwoanieprzypisudolnego"/>
              </w:rPr>
              <w:footnoteReference w:id="4"/>
            </w:r>
          </w:p>
          <w:p w14:paraId="139B6DC2" w14:textId="2E028323" w:rsidR="00DD1A72" w:rsidRPr="00DD1A72" w:rsidRDefault="00DD1A72" w:rsidP="00EB6F25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</w:tbl>
    <w:p w14:paraId="2F4784B5" w14:textId="77777777" w:rsidR="00EB6F25" w:rsidRDefault="00EB6F25" w:rsidP="00EB6F25">
      <w:pPr>
        <w:spacing w:after="200" w:line="276" w:lineRule="auto"/>
        <w:jc w:val="both"/>
      </w:pPr>
    </w:p>
    <w:p w14:paraId="3DAEA3B7" w14:textId="7A7D2D80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OŚWIADCZAM(Y), że w przypadku wyboru naszej Oferty, zawrzemy Umowę w miejscu i terminie wyznaczonym przez Zamawiającego.</w:t>
      </w:r>
    </w:p>
    <w:p w14:paraId="6FCB717A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 xml:space="preserve"> OŚWIADCZAM(Y), że oferta jest dla nas wiążąca przez okres 60 dni od dnia następnego po dniu zakończenia terminu składania ofert. </w:t>
      </w:r>
    </w:p>
    <w:p w14:paraId="6C9C9D0D" w14:textId="71C34CAB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 xml:space="preserve">OŚWIADCZAM(Y), że system platformy sieciowej wraz z przekazaniem całości kodu źródłowego, przekazaniem praw autorskich do oprogramowania </w:t>
      </w:r>
      <w:r w:rsidR="00EB6F25">
        <w:t>wykonany</w:t>
      </w:r>
      <w:r>
        <w:t xml:space="preserve"> w ramach przedmiotu zamówienia </w:t>
      </w:r>
      <w:r w:rsidR="00EB6F25">
        <w:t>będzie</w:t>
      </w:r>
      <w:r>
        <w:t xml:space="preserve"> sprawn</w:t>
      </w:r>
      <w:r w:rsidR="00EB6F25">
        <w:t>y</w:t>
      </w:r>
      <w:r>
        <w:t xml:space="preserve"> technicznie, now</w:t>
      </w:r>
      <w:r w:rsidR="00EB6F25">
        <w:t>y</w:t>
      </w:r>
      <w:r>
        <w:t xml:space="preserve"> i woln</w:t>
      </w:r>
      <w:r w:rsidR="00EB6F25">
        <w:t>y</w:t>
      </w:r>
      <w:r>
        <w:t xml:space="preserve"> od wad. </w:t>
      </w:r>
    </w:p>
    <w:p w14:paraId="4F41E0A7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OŚWIADCZAM(Y), pod groźbą odpowiedzialności karnej, iż załączone do oferty dokumenty opisują rzetelnie stan faktyczny, aktualny na dzień złożenia oferty.</w:t>
      </w:r>
    </w:p>
    <w:p w14:paraId="2D5433EC" w14:textId="77777777" w:rsidR="00193A49" w:rsidRDefault="00000000" w:rsidP="00EB6F25">
      <w:pPr>
        <w:numPr>
          <w:ilvl w:val="0"/>
          <w:numId w:val="4"/>
        </w:numPr>
        <w:spacing w:after="200" w:line="276" w:lineRule="auto"/>
        <w:ind w:left="0" w:firstLine="0"/>
        <w:jc w:val="both"/>
      </w:pPr>
      <w:r>
        <w:t>OŚWIADCZAM(Y), że powyższa oferta obejmuje pełen zakres zamówienia przedstawiony w zapytaniu ofertowym.</w:t>
      </w:r>
    </w:p>
    <w:tbl>
      <w:tblPr>
        <w:tblStyle w:val="a0"/>
        <w:tblW w:w="90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19"/>
        <w:gridCol w:w="4853"/>
      </w:tblGrid>
      <w:tr w:rsidR="00193A49" w14:paraId="6766D448" w14:textId="77777777">
        <w:trPr>
          <w:trHeight w:val="252"/>
        </w:trPr>
        <w:tc>
          <w:tcPr>
            <w:tcW w:w="4219" w:type="dxa"/>
          </w:tcPr>
          <w:p w14:paraId="6D63AF4F" w14:textId="77777777" w:rsidR="00193A49" w:rsidRDefault="00193A49" w:rsidP="00E147D1">
            <w:pPr>
              <w:tabs>
                <w:tab w:val="left" w:pos="4536"/>
                <w:tab w:val="left" w:pos="4820"/>
              </w:tabs>
              <w:spacing w:after="0"/>
              <w:jc w:val="center"/>
            </w:pPr>
          </w:p>
          <w:p w14:paraId="24496C14" w14:textId="77777777" w:rsidR="00193A49" w:rsidRDefault="00193A49" w:rsidP="00E147D1">
            <w:pPr>
              <w:tabs>
                <w:tab w:val="left" w:pos="4536"/>
                <w:tab w:val="left" w:pos="4820"/>
              </w:tabs>
              <w:spacing w:after="0"/>
              <w:jc w:val="center"/>
            </w:pPr>
          </w:p>
          <w:p w14:paraId="2FC3F0D7" w14:textId="77777777" w:rsidR="00193A49" w:rsidRDefault="00000000" w:rsidP="00E147D1">
            <w:pPr>
              <w:tabs>
                <w:tab w:val="left" w:pos="4536"/>
                <w:tab w:val="left" w:pos="4820"/>
              </w:tabs>
              <w:spacing w:after="0"/>
              <w:jc w:val="center"/>
            </w:pPr>
            <w:r>
              <w:t>........................................</w:t>
            </w:r>
          </w:p>
        </w:tc>
        <w:tc>
          <w:tcPr>
            <w:tcW w:w="4853" w:type="dxa"/>
          </w:tcPr>
          <w:p w14:paraId="6362DAFE" w14:textId="77777777" w:rsidR="00193A49" w:rsidRDefault="00193A49" w:rsidP="00E147D1">
            <w:pPr>
              <w:tabs>
                <w:tab w:val="left" w:pos="4536"/>
                <w:tab w:val="left" w:pos="4820"/>
              </w:tabs>
              <w:spacing w:after="0"/>
              <w:jc w:val="center"/>
            </w:pPr>
          </w:p>
          <w:p w14:paraId="62781AFD" w14:textId="77777777" w:rsidR="00193A49" w:rsidRDefault="00193A49" w:rsidP="00E147D1">
            <w:pPr>
              <w:tabs>
                <w:tab w:val="left" w:pos="4536"/>
                <w:tab w:val="left" w:pos="4820"/>
              </w:tabs>
              <w:spacing w:after="0"/>
              <w:jc w:val="center"/>
            </w:pPr>
          </w:p>
          <w:p w14:paraId="34B03826" w14:textId="6454031D" w:rsidR="00193A49" w:rsidRDefault="00D12DF4" w:rsidP="00E147D1">
            <w:pPr>
              <w:tabs>
                <w:tab w:val="left" w:pos="4536"/>
                <w:tab w:val="left" w:pos="4820"/>
              </w:tabs>
              <w:spacing w:after="0"/>
              <w:jc w:val="center"/>
            </w:pPr>
            <w:r>
              <w:t>...............................................</w:t>
            </w:r>
          </w:p>
        </w:tc>
      </w:tr>
      <w:tr w:rsidR="00193A49" w14:paraId="75EB5C41" w14:textId="77777777">
        <w:trPr>
          <w:trHeight w:val="273"/>
        </w:trPr>
        <w:tc>
          <w:tcPr>
            <w:tcW w:w="4219" w:type="dxa"/>
          </w:tcPr>
          <w:p w14:paraId="6EEABD1F" w14:textId="06086D92" w:rsidR="00193A49" w:rsidRDefault="00000000" w:rsidP="00E147D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Miejscowość, data</w:t>
            </w:r>
          </w:p>
        </w:tc>
        <w:tc>
          <w:tcPr>
            <w:tcW w:w="4853" w:type="dxa"/>
          </w:tcPr>
          <w:p w14:paraId="3E664ED7" w14:textId="0C601B16" w:rsidR="00193A49" w:rsidRDefault="00D12DF4" w:rsidP="00E147D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b/>
                <w:i/>
              </w:rPr>
            </w:pPr>
            <w:r>
              <w:rPr>
                <w:i/>
                <w:sz w:val="20"/>
                <w:szCs w:val="20"/>
              </w:rPr>
              <w:t>Podpis oferenta</w:t>
            </w:r>
          </w:p>
        </w:tc>
      </w:tr>
    </w:tbl>
    <w:p w14:paraId="613F14C2" w14:textId="77777777" w:rsidR="00193A49" w:rsidRDefault="00193A49" w:rsidP="00EB6F25">
      <w:pPr>
        <w:jc w:val="both"/>
      </w:pPr>
    </w:p>
    <w:sectPr w:rsidR="00193A49">
      <w:headerReference w:type="default" r:id="rId9"/>
      <w:footerReference w:type="default" r:id="rId10"/>
      <w:pgSz w:w="11900" w:h="16840"/>
      <w:pgMar w:top="1418" w:right="1418" w:bottom="1418" w:left="1418" w:header="130" w:footer="14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0EE3C" w14:textId="77777777" w:rsidR="008B112D" w:rsidRDefault="008B112D">
      <w:pPr>
        <w:spacing w:after="0" w:line="240" w:lineRule="auto"/>
      </w:pPr>
      <w:r>
        <w:separator/>
      </w:r>
    </w:p>
  </w:endnote>
  <w:endnote w:type="continuationSeparator" w:id="0">
    <w:p w14:paraId="1E7518BD" w14:textId="77777777" w:rsidR="008B112D" w:rsidRDefault="008B1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2FD1" w14:textId="697FB3F8" w:rsidR="00193A49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586785">
      <w:rPr>
        <w:noProof/>
      </w:rPr>
      <w:t>1</w:t>
    </w:r>
    <w:r>
      <w:fldChar w:fldCharType="end"/>
    </w:r>
    <w:r>
      <w:t xml:space="preserve"> z </w:t>
    </w:r>
    <w:r w:rsidR="00EB6F25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C6E1F" w14:textId="77777777" w:rsidR="008B112D" w:rsidRDefault="008B112D">
      <w:pPr>
        <w:spacing w:after="0" w:line="240" w:lineRule="auto"/>
      </w:pPr>
      <w:r>
        <w:separator/>
      </w:r>
    </w:p>
  </w:footnote>
  <w:footnote w:type="continuationSeparator" w:id="0">
    <w:p w14:paraId="120F924D" w14:textId="77777777" w:rsidR="008B112D" w:rsidRDefault="008B112D">
      <w:pPr>
        <w:spacing w:after="0" w:line="240" w:lineRule="auto"/>
      </w:pPr>
      <w:r>
        <w:continuationSeparator/>
      </w:r>
    </w:p>
  </w:footnote>
  <w:footnote w:id="1">
    <w:p w14:paraId="5EBDD140" w14:textId="0620AAA7" w:rsidR="00EB6F25" w:rsidRDefault="00EB6F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B6F25">
        <w:rPr>
          <w:rFonts w:ascii="Calibri" w:eastAsia="Calibri" w:hAnsi="Calibri" w:cs="Calibri"/>
          <w:sz w:val="18"/>
          <w:szCs w:val="18"/>
        </w:rPr>
        <w:t>Należy uzupełnić</w:t>
      </w:r>
      <w:r w:rsidR="00E147D1">
        <w:rPr>
          <w:rFonts w:ascii="Calibri" w:eastAsia="Calibri" w:hAnsi="Calibri" w:cs="Calibri"/>
          <w:sz w:val="18"/>
          <w:szCs w:val="18"/>
        </w:rPr>
        <w:t xml:space="preserve"> wskazując liczbę miesięcy</w:t>
      </w:r>
    </w:p>
  </w:footnote>
  <w:footnote w:id="2">
    <w:p w14:paraId="12D6C996" w14:textId="593F16A1" w:rsidR="00EB6F25" w:rsidRDefault="00EB6F25" w:rsidP="00E147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147D1" w:rsidRPr="00EB6F25">
        <w:rPr>
          <w:rFonts w:ascii="Calibri" w:eastAsia="Calibri" w:hAnsi="Calibri" w:cs="Calibri"/>
          <w:sz w:val="18"/>
          <w:szCs w:val="18"/>
        </w:rPr>
        <w:t>Należy uzupełnić</w:t>
      </w:r>
      <w:r w:rsidR="00E147D1">
        <w:rPr>
          <w:rFonts w:ascii="Calibri" w:eastAsia="Calibri" w:hAnsi="Calibri" w:cs="Calibri"/>
          <w:sz w:val="18"/>
          <w:szCs w:val="18"/>
        </w:rPr>
        <w:t xml:space="preserve"> wskazując liczbę miesięcy</w:t>
      </w:r>
    </w:p>
  </w:footnote>
  <w:footnote w:id="3">
    <w:p w14:paraId="68A10FF2" w14:textId="377DDA1F" w:rsidR="00DD1A72" w:rsidRDefault="00DD1A72" w:rsidP="00DD1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 w:rsidR="00EB6F25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Wybrany Dostawca może zostać wezwany do dostarczenia oświadczenia, że przy realizacji zamówienia będzie pracowała osoba o orzeczonym stopniu niepełnosprawności</w:t>
      </w:r>
    </w:p>
  </w:footnote>
  <w:footnote w:id="4">
    <w:p w14:paraId="4D41E82F" w14:textId="11E86B85" w:rsidR="00DD1A72" w:rsidRDefault="00DD1A72" w:rsidP="00DD1A72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DD1A72">
        <w:rPr>
          <w:rFonts w:ascii="Calibri" w:eastAsia="Calibri" w:hAnsi="Calibri" w:cs="Calibri"/>
          <w:sz w:val="18"/>
          <w:szCs w:val="18"/>
        </w:rPr>
        <w:t>Zaznaczyć odpowiedni wariant.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BAC9" w14:textId="77777777" w:rsidR="00193A49" w:rsidRDefault="00193A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4C7ABBE3" w14:textId="105DD67D" w:rsidR="00193A49" w:rsidRDefault="00000000" w:rsidP="00CE2847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BFF5923" wp14:editId="0E0B9E43">
          <wp:extent cx="5753100" cy="609600"/>
          <wp:effectExtent l="0" t="0" r="0" b="0"/>
          <wp:docPr id="1" name="image1.png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B86E163" w14:textId="77777777" w:rsidR="00193A49" w:rsidRDefault="00193A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31B45"/>
    <w:multiLevelType w:val="multilevel"/>
    <w:tmpl w:val="BF9E853C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CEB798F"/>
    <w:multiLevelType w:val="multilevel"/>
    <w:tmpl w:val="693A3B4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2.%3."/>
      <w:lvlJc w:val="right"/>
      <w:pPr>
        <w:ind w:left="2302" w:hanging="180"/>
      </w:pPr>
    </w:lvl>
    <w:lvl w:ilvl="3">
      <w:start w:val="1"/>
      <w:numFmt w:val="decimal"/>
      <w:lvlText w:val="%2.%3.%4."/>
      <w:lvlJc w:val="left"/>
      <w:pPr>
        <w:ind w:left="3022" w:hanging="360"/>
      </w:pPr>
    </w:lvl>
    <w:lvl w:ilvl="4">
      <w:start w:val="1"/>
      <w:numFmt w:val="lowerLetter"/>
      <w:lvlText w:val="%2.%3.%4.%5."/>
      <w:lvlJc w:val="left"/>
      <w:pPr>
        <w:ind w:left="3742" w:hanging="360"/>
      </w:pPr>
    </w:lvl>
    <w:lvl w:ilvl="5">
      <w:start w:val="1"/>
      <w:numFmt w:val="lowerRoman"/>
      <w:lvlText w:val="%2.%3.%4.%5.%6."/>
      <w:lvlJc w:val="right"/>
      <w:pPr>
        <w:ind w:left="4462" w:hanging="180"/>
      </w:pPr>
    </w:lvl>
    <w:lvl w:ilvl="6">
      <w:start w:val="1"/>
      <w:numFmt w:val="decimal"/>
      <w:lvlText w:val="%2.%3.%4.%5.%6.%7."/>
      <w:lvlJc w:val="left"/>
      <w:pPr>
        <w:ind w:left="5182" w:hanging="360"/>
      </w:pPr>
    </w:lvl>
    <w:lvl w:ilvl="7">
      <w:start w:val="1"/>
      <w:numFmt w:val="lowerLetter"/>
      <w:lvlText w:val="%2.%3.%4.%5.%6.%7.%8."/>
      <w:lvlJc w:val="left"/>
      <w:pPr>
        <w:ind w:left="5902" w:hanging="360"/>
      </w:pPr>
    </w:lvl>
    <w:lvl w:ilvl="8">
      <w:start w:val="1"/>
      <w:numFmt w:val="lowerRoman"/>
      <w:lvlText w:val="%2.%3.%4.%5.%6.%7.%8.%9."/>
      <w:lvlJc w:val="right"/>
      <w:pPr>
        <w:ind w:left="6622" w:hanging="180"/>
      </w:pPr>
    </w:lvl>
  </w:abstractNum>
  <w:abstractNum w:abstractNumId="2" w15:restartNumberingAfterBreak="0">
    <w:nsid w:val="3FAD1B35"/>
    <w:multiLevelType w:val="multilevel"/>
    <w:tmpl w:val="EDFC5E1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 w15:restartNumberingAfterBreak="0">
    <w:nsid w:val="40F40276"/>
    <w:multiLevelType w:val="multilevel"/>
    <w:tmpl w:val="196C98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4252D"/>
    <w:multiLevelType w:val="multilevel"/>
    <w:tmpl w:val="AFC243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514"/>
    <w:multiLevelType w:val="hybridMultilevel"/>
    <w:tmpl w:val="EEEA36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8D3E0E"/>
    <w:multiLevelType w:val="multilevel"/>
    <w:tmpl w:val="3400576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760B11"/>
    <w:multiLevelType w:val="multilevel"/>
    <w:tmpl w:val="7B24B37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B5DD3"/>
    <w:multiLevelType w:val="multilevel"/>
    <w:tmpl w:val="84483310"/>
    <w:lvl w:ilvl="0">
      <w:start w:val="1"/>
      <w:numFmt w:val="lowerLetter"/>
      <w:pStyle w:val="Listanumerowana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pStyle w:val="Listanumerowana2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pStyle w:val="Listanumerowana5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9" w15:restartNumberingAfterBreak="0">
    <w:nsid w:val="733627CA"/>
    <w:multiLevelType w:val="hybridMultilevel"/>
    <w:tmpl w:val="A09AD1A6"/>
    <w:lvl w:ilvl="0" w:tplc="4AA28D6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3909224">
    <w:abstractNumId w:val="3"/>
  </w:num>
  <w:num w:numId="2" w16cid:durableId="760758072">
    <w:abstractNumId w:val="8"/>
  </w:num>
  <w:num w:numId="3" w16cid:durableId="270093195">
    <w:abstractNumId w:val="2"/>
  </w:num>
  <w:num w:numId="4" w16cid:durableId="1722897261">
    <w:abstractNumId w:val="1"/>
  </w:num>
  <w:num w:numId="5" w16cid:durableId="723678680">
    <w:abstractNumId w:val="0"/>
  </w:num>
  <w:num w:numId="6" w16cid:durableId="838691671">
    <w:abstractNumId w:val="4"/>
  </w:num>
  <w:num w:numId="7" w16cid:durableId="998732053">
    <w:abstractNumId w:val="6"/>
  </w:num>
  <w:num w:numId="8" w16cid:durableId="77679939">
    <w:abstractNumId w:val="5"/>
  </w:num>
  <w:num w:numId="9" w16cid:durableId="1822229328">
    <w:abstractNumId w:val="7"/>
  </w:num>
  <w:num w:numId="10" w16cid:durableId="5767855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A49"/>
    <w:rsid w:val="000F5987"/>
    <w:rsid w:val="00166631"/>
    <w:rsid w:val="00193A49"/>
    <w:rsid w:val="002056FE"/>
    <w:rsid w:val="00272740"/>
    <w:rsid w:val="002A0113"/>
    <w:rsid w:val="00337FD8"/>
    <w:rsid w:val="003D1EC3"/>
    <w:rsid w:val="004046C0"/>
    <w:rsid w:val="00440D47"/>
    <w:rsid w:val="004E0BDD"/>
    <w:rsid w:val="00544973"/>
    <w:rsid w:val="00580C34"/>
    <w:rsid w:val="00586785"/>
    <w:rsid w:val="005A67D3"/>
    <w:rsid w:val="005D3E27"/>
    <w:rsid w:val="005F5BE4"/>
    <w:rsid w:val="00670F72"/>
    <w:rsid w:val="006A373C"/>
    <w:rsid w:val="006D2A30"/>
    <w:rsid w:val="006D2E01"/>
    <w:rsid w:val="00751C26"/>
    <w:rsid w:val="00873FC2"/>
    <w:rsid w:val="0088719C"/>
    <w:rsid w:val="008B112D"/>
    <w:rsid w:val="008C2FD9"/>
    <w:rsid w:val="00974670"/>
    <w:rsid w:val="00A645E2"/>
    <w:rsid w:val="00A976A7"/>
    <w:rsid w:val="00CE2847"/>
    <w:rsid w:val="00D12DF4"/>
    <w:rsid w:val="00DA2D06"/>
    <w:rsid w:val="00DD1A72"/>
    <w:rsid w:val="00E147D1"/>
    <w:rsid w:val="00EA18AB"/>
    <w:rsid w:val="00EB6F25"/>
    <w:rsid w:val="00E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6206"/>
  <w15:docId w15:val="{6F2AB6A0-52F5-4996-AB70-081BFF5B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JkZodVQFwBvLOV8YNkB9UwfQww==">CgMxLjAyCGguZ2pkZ3hzMg5oLnNxYXhscXgweDd4YjgAciExT3pYZklVb01Zek90dEtNV3pCbmpkT3NUVkVPdzh2TW8=</go:docsCustomData>
</go:gDocsCustomXmlDataStorage>
</file>

<file path=customXml/itemProps1.xml><?xml version="1.0" encoding="utf-8"?>
<ds:datastoreItem xmlns:ds="http://schemas.openxmlformats.org/officeDocument/2006/customXml" ds:itemID="{E9E6BD5D-7A6E-4CDF-B1D9-6052EB44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15</cp:revision>
  <dcterms:created xsi:type="dcterms:W3CDTF">2024-09-09T16:39:00Z</dcterms:created>
  <dcterms:modified xsi:type="dcterms:W3CDTF">2024-09-26T14:08:00Z</dcterms:modified>
</cp:coreProperties>
</file>