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ABAC" w14:textId="77777777" w:rsidR="00E44671" w:rsidRPr="007D4772" w:rsidRDefault="00E44671" w:rsidP="00E44671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1354497C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 w:rsidR="007D477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 w:rsidR="007D477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1354497C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 w:rsidR="007D477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 w:rsidR="007D477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D4772">
        <w:rPr>
          <w:rFonts w:ascii="Arial" w:hAnsi="Arial" w:cs="Arial"/>
          <w:sz w:val="20"/>
          <w:szCs w:val="20"/>
        </w:rPr>
        <w:t>Warszawa, ………………………… r.</w:t>
      </w:r>
    </w:p>
    <w:p w14:paraId="5B68BE6D" w14:textId="77777777" w:rsidR="00E44671" w:rsidRPr="007D4772" w:rsidRDefault="00E44671" w:rsidP="00E44671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7D4772">
        <w:rPr>
          <w:rFonts w:ascii="Arial" w:hAnsi="Arial" w:cs="Arial"/>
          <w:sz w:val="22"/>
          <w:szCs w:val="22"/>
        </w:rPr>
        <w:t xml:space="preserve">      </w:t>
      </w:r>
    </w:p>
    <w:p w14:paraId="5C5E3D61" w14:textId="77777777" w:rsidR="00E44671" w:rsidRPr="007D4772" w:rsidRDefault="00E44671" w:rsidP="00E44671">
      <w:pPr>
        <w:keepNext/>
        <w:ind w:left="-720"/>
        <w:rPr>
          <w:rFonts w:ascii="Arial" w:hAnsi="Arial" w:cs="Arial"/>
        </w:rPr>
      </w:pPr>
    </w:p>
    <w:p w14:paraId="26658DA7" w14:textId="77777777" w:rsidR="00E44671" w:rsidRPr="007D4772" w:rsidRDefault="00E44671" w:rsidP="00E44671">
      <w:pPr>
        <w:keepNext/>
        <w:rPr>
          <w:rFonts w:ascii="Arial" w:hAnsi="Arial" w:cs="Arial"/>
          <w:sz w:val="20"/>
          <w:szCs w:val="20"/>
        </w:rPr>
      </w:pPr>
    </w:p>
    <w:p w14:paraId="20F80A39" w14:textId="77777777" w:rsidR="00E44671" w:rsidRPr="007D4772" w:rsidRDefault="00E44671" w:rsidP="00E44671">
      <w:pPr>
        <w:suppressAutoHyphens w:val="0"/>
        <w:ind w:left="4956" w:firstLine="708"/>
        <w:rPr>
          <w:rFonts w:ascii="Arial" w:hAnsi="Arial" w:cs="Arial"/>
          <w:b/>
          <w:sz w:val="20"/>
          <w:szCs w:val="20"/>
        </w:rPr>
      </w:pPr>
    </w:p>
    <w:p w14:paraId="60AB96C1" w14:textId="77777777" w:rsidR="00E44671" w:rsidRPr="007D4772" w:rsidRDefault="00E44671" w:rsidP="007D4772">
      <w:pPr>
        <w:keepNext/>
        <w:rPr>
          <w:rFonts w:ascii="Arial" w:hAnsi="Arial" w:cs="Arial"/>
          <w:b/>
          <w:sz w:val="20"/>
          <w:szCs w:val="20"/>
        </w:rPr>
      </w:pPr>
    </w:p>
    <w:p w14:paraId="31C3606D" w14:textId="77777777" w:rsidR="00E44671" w:rsidRPr="007D4772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2F57082C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7D4772">
        <w:rPr>
          <w:rFonts w:ascii="Arial" w:hAnsi="Arial" w:cs="Arial"/>
          <w:b/>
          <w:sz w:val="20"/>
          <w:szCs w:val="20"/>
        </w:rPr>
        <w:t>PROJEKT</w:t>
      </w:r>
    </w:p>
    <w:p w14:paraId="38E139E8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7D4772">
        <w:rPr>
          <w:rFonts w:ascii="Arial" w:hAnsi="Arial" w:cs="Arial"/>
          <w:b/>
          <w:sz w:val="20"/>
          <w:szCs w:val="20"/>
        </w:rPr>
        <w:t xml:space="preserve"> ZAMÓWIENIE ZAKUPU</w:t>
      </w:r>
    </w:p>
    <w:p w14:paraId="33773C6B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NR ………………………….</w:t>
      </w:r>
    </w:p>
    <w:p w14:paraId="0055A520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0AC5E57" w14:textId="52E0E83C" w:rsidR="00E44671" w:rsidRPr="007D4772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 xml:space="preserve">Przedmiotem niniejszego zamówienia jest </w:t>
      </w:r>
      <w:r w:rsidR="007D4772" w:rsidRPr="007D4772">
        <w:rPr>
          <w:rFonts w:ascii="Arial" w:hAnsi="Arial" w:cs="Arial"/>
          <w:b/>
          <w:sz w:val="20"/>
          <w:szCs w:val="20"/>
        </w:rPr>
        <w:t xml:space="preserve">dostawa wraz z montażem klimatyzatora typu </w:t>
      </w:r>
      <w:proofErr w:type="spellStart"/>
      <w:r w:rsidR="007D4772" w:rsidRPr="007D4772">
        <w:rPr>
          <w:rFonts w:ascii="Arial" w:hAnsi="Arial" w:cs="Arial"/>
          <w:b/>
          <w:sz w:val="20"/>
          <w:szCs w:val="20"/>
        </w:rPr>
        <w:t>split</w:t>
      </w:r>
      <w:proofErr w:type="spellEnd"/>
      <w:r w:rsidR="007D4772" w:rsidRPr="007D4772">
        <w:rPr>
          <w:rFonts w:ascii="Arial" w:hAnsi="Arial" w:cs="Arial"/>
          <w:b/>
          <w:sz w:val="20"/>
          <w:szCs w:val="20"/>
        </w:rPr>
        <w:t xml:space="preserve"> ścienny</w:t>
      </w:r>
      <w:r w:rsidRPr="007D4772">
        <w:rPr>
          <w:rFonts w:ascii="Arial" w:hAnsi="Arial" w:cs="Arial"/>
          <w:sz w:val="20"/>
          <w:szCs w:val="20"/>
        </w:rPr>
        <w:t xml:space="preserve"> zgodnie z załączonym Opisem przedmiotu zamówienia i ofertą Wykonawcy.</w:t>
      </w:r>
    </w:p>
    <w:p w14:paraId="1FAC25C5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7D4772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7D4772">
        <w:rPr>
          <w:rFonts w:ascii="Arial" w:hAnsi="Arial" w:cs="Arial"/>
          <w:bCs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7D4772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10DB5B63" w14:textId="77777777" w:rsidR="00E44671" w:rsidRPr="007D4772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7D4772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2E6C3344" w14:textId="653E68FF" w:rsidR="00E44671" w:rsidRPr="007D4772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Płatność wynagrodzenia będzie realizowana jednorazowo na podstawie prawidłowo wystawionej faktury VAT i podpisanego przez Zamawiającego Protokołu odbioru dostawy bez uwag.</w:t>
      </w:r>
    </w:p>
    <w:p w14:paraId="07F77AC5" w14:textId="3D38930E" w:rsidR="00E44671" w:rsidRPr="007D4772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0" w:name="_Hlk191973338"/>
      <w:r w:rsidRPr="007D4772">
        <w:rPr>
          <w:rFonts w:ascii="Arial" w:hAnsi="Arial" w:cs="Arial"/>
          <w:sz w:val="20"/>
          <w:szCs w:val="20"/>
        </w:rPr>
        <w:t xml:space="preserve"> </w:t>
      </w:r>
      <w:bookmarkEnd w:id="0"/>
      <w:r w:rsidRPr="007D4772">
        <w:rPr>
          <w:rFonts w:ascii="Arial" w:hAnsi="Arial" w:cs="Arial"/>
          <w:sz w:val="20"/>
          <w:szCs w:val="20"/>
        </w:rPr>
        <w:t xml:space="preserve">należy dostarczyć na adres: Miejskie Przedsiębiorstwo Wodociągów i Kanalizacji w m. st. Warszawie S.A., Pl. Starynkiewicza 5, 02-015 Warszawa. Na fakturze VAT należy umieścić datę i numer zamówienia. </w:t>
      </w:r>
    </w:p>
    <w:p w14:paraId="3C2D85FC" w14:textId="43AE8F17" w:rsidR="00E44671" w:rsidRPr="007D4772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Ceny jednostkowe elementów przedmiotu dostawy zawiera Formularz cen jednostkowych stanowiący załącznik nr 3 do zamówienia</w:t>
      </w:r>
      <w:r w:rsidR="007D4772" w:rsidRPr="007D4772">
        <w:rPr>
          <w:rFonts w:ascii="Arial" w:hAnsi="Arial" w:cs="Arial"/>
          <w:sz w:val="20"/>
          <w:szCs w:val="20"/>
        </w:rPr>
        <w:t>.</w:t>
      </w:r>
    </w:p>
    <w:p w14:paraId="3979EF66" w14:textId="1AB4335C" w:rsidR="00E44671" w:rsidRPr="007D4772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7D4772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7CCB461A" w14:textId="74028DE2" w:rsidR="00E44671" w:rsidRPr="007D4772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Dostawa zostanie zrealizowana w formie dostawy jednorazowej do miejsc</w:t>
      </w:r>
      <w:r w:rsidR="007D4772" w:rsidRPr="007D4772">
        <w:rPr>
          <w:rFonts w:ascii="Arial" w:hAnsi="Arial" w:cs="Arial"/>
          <w:sz w:val="20"/>
          <w:szCs w:val="20"/>
        </w:rPr>
        <w:t>a</w:t>
      </w:r>
      <w:r w:rsidRPr="007D4772">
        <w:rPr>
          <w:rFonts w:ascii="Arial" w:hAnsi="Arial" w:cs="Arial"/>
          <w:sz w:val="20"/>
          <w:szCs w:val="20"/>
        </w:rPr>
        <w:t xml:space="preserve"> wskazan</w:t>
      </w:r>
      <w:r w:rsidR="007D4772" w:rsidRPr="007D4772">
        <w:rPr>
          <w:rFonts w:ascii="Arial" w:hAnsi="Arial" w:cs="Arial"/>
          <w:sz w:val="20"/>
          <w:szCs w:val="20"/>
        </w:rPr>
        <w:t>ego</w:t>
      </w:r>
      <w:r w:rsidRPr="007D4772">
        <w:rPr>
          <w:rFonts w:ascii="Arial" w:hAnsi="Arial" w:cs="Arial"/>
          <w:sz w:val="20"/>
          <w:szCs w:val="20"/>
        </w:rPr>
        <w:t xml:space="preserve"> w OPZ, każdorazowo w dniach (roboczych, z wyłączeniem dni ustawowo wolnych do pracy) i godzinach określonych w OPZ</w:t>
      </w:r>
      <w:r w:rsidR="007D4772" w:rsidRPr="007D4772">
        <w:rPr>
          <w:rFonts w:ascii="Arial" w:hAnsi="Arial" w:cs="Arial"/>
          <w:sz w:val="20"/>
          <w:szCs w:val="20"/>
        </w:rPr>
        <w:t>.</w:t>
      </w:r>
      <w:r w:rsidRPr="007D4772">
        <w:rPr>
          <w:rFonts w:ascii="Arial" w:hAnsi="Arial" w:cs="Arial"/>
          <w:sz w:val="20"/>
          <w:szCs w:val="20"/>
        </w:rPr>
        <w:t xml:space="preserve"> </w:t>
      </w:r>
    </w:p>
    <w:p w14:paraId="1D4D4DA8" w14:textId="77777777" w:rsidR="00E44671" w:rsidRPr="007D4772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  <w:r w:rsidRPr="007D4772">
        <w:rPr>
          <w:rFonts w:ascii="Arial" w:hAnsi="Arial" w:cs="Arial"/>
          <w:b/>
          <w:sz w:val="20"/>
          <w:szCs w:val="20"/>
        </w:rPr>
        <w:t xml:space="preserve">  </w:t>
      </w:r>
      <w:r w:rsidRPr="007D4772"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1F2890D4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7248E782" w14:textId="77777777" w:rsidR="00E44671" w:rsidRPr="007D4772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7D4772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lastRenderedPageBreak/>
        <w:t>-  odpowiedzialne za prawidłową realizację zamówienia:</w:t>
      </w:r>
    </w:p>
    <w:p w14:paraId="2EE03C8A" w14:textId="1BCE8681" w:rsidR="00E44671" w:rsidRPr="007D4772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B7F4A14" w14:textId="00D96412" w:rsidR="00E44671" w:rsidRPr="007D4772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34ED30E" w14:textId="2393C2F6" w:rsidR="00E44671" w:rsidRPr="007D4772" w:rsidRDefault="00E44671" w:rsidP="007D4772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ab/>
        <w:t>Osoby po stronie Wykonawcy:</w:t>
      </w:r>
    </w:p>
    <w:p w14:paraId="6203AF47" w14:textId="77777777" w:rsidR="00E44671" w:rsidRPr="007D4772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426825E9" w14:textId="77777777" w:rsidR="00E44671" w:rsidRPr="007D4772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77777777" w:rsidR="00E44671" w:rsidRPr="007D4772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36CCAF05" w14:textId="77777777" w:rsidR="00E44671" w:rsidRPr="007D4772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Do wykonania czynności odbiorowych dostawy, konieczne jest łączne działanie co najmniej dwóch osób wymienionych w </w:t>
      </w:r>
      <w:proofErr w:type="spellStart"/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1.</w:t>
      </w:r>
    </w:p>
    <w:p w14:paraId="2425BC0C" w14:textId="4B8206AE" w:rsidR="00E44671" w:rsidRPr="007D4772" w:rsidRDefault="00E44671" w:rsidP="007D4772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 w:bidi="ar-SA"/>
        </w:rPr>
      </w:pPr>
      <w:r w:rsidRPr="007D4772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Osoby o których mowa </w:t>
      </w:r>
      <w:r w:rsidRPr="007D4772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w </w:t>
      </w:r>
      <w:proofErr w:type="spellStart"/>
      <w:r w:rsidRPr="007D4772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>ppkt</w:t>
      </w:r>
      <w:proofErr w:type="spellEnd"/>
      <w:r w:rsidRPr="007D4772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 1</w:t>
      </w:r>
      <w:r w:rsidRPr="007D4772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56ABCD1C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E88038" w14:textId="2807BBF7" w:rsidR="00E44671" w:rsidRPr="007D4772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="007D4772" w:rsidRPr="007D4772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5 lat</w:t>
      </w: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7D4772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003ABA3B" w14:textId="4BC2BFE8" w:rsidR="00E44671" w:rsidRPr="007D4772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</w:t>
      </w:r>
      <w:r w:rsidR="007D4772"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7D4772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74574388" w14:textId="77777777" w:rsidR="00E44671" w:rsidRPr="007D4772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7D4772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7D477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292152F9" w14:textId="77777777" w:rsidR="00E44671" w:rsidRPr="007D4772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7D4772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7D4772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30009A35" w14:textId="51410DFC" w:rsidR="00E44671" w:rsidRPr="007D4772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7D4772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 w:rsidR="007D4772" w:rsidRPr="007D4772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7D4772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228A4BE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7D4772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7D4772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7D4772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05BDE289" w:rsidR="00E44671" w:rsidRPr="007D4772" w:rsidRDefault="00E44671" w:rsidP="00E44671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D4772">
        <w:rPr>
          <w:rFonts w:ascii="Arial" w:hAnsi="Arial" w:cs="Arial"/>
          <w:b/>
          <w:sz w:val="20"/>
          <w:szCs w:val="20"/>
          <w:u w:val="single"/>
        </w:rPr>
        <w:t xml:space="preserve">Pkt. </w:t>
      </w:r>
      <w:r w:rsidR="007D4772" w:rsidRPr="007D4772">
        <w:rPr>
          <w:rFonts w:ascii="Arial" w:hAnsi="Arial" w:cs="Arial"/>
          <w:b/>
          <w:sz w:val="20"/>
          <w:szCs w:val="20"/>
          <w:u w:val="single"/>
        </w:rPr>
        <w:t>8</w:t>
      </w:r>
      <w:r w:rsidRPr="007D4772">
        <w:rPr>
          <w:rFonts w:ascii="Arial" w:hAnsi="Arial" w:cs="Arial"/>
          <w:b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8EF4E40" w14:textId="77777777" w:rsidR="00E44671" w:rsidRPr="007D4772" w:rsidRDefault="00E44671" w:rsidP="00E44671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i Rady (UE) </w:t>
      </w:r>
      <w:r w:rsidRPr="007D4772">
        <w:rPr>
          <w:rFonts w:ascii="Arial" w:hAnsi="Arial" w:cs="Arial"/>
          <w:sz w:val="20"/>
          <w:szCs w:val="20"/>
        </w:rPr>
        <w:lastRenderedPageBreak/>
        <w:t>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1" w:history="1">
        <w:r w:rsidRPr="007D4772">
          <w:rPr>
            <w:rFonts w:ascii="Arial" w:hAnsi="Arial" w:cs="Arial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7D4772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7D4772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7D4772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7D4772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7D4772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7D4772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7D4772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7D4772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7D4772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 xml:space="preserve">Podanie przez Panią/Pana danych jest dobrowolne, jednak ich niepodanie uniemożliwi kontaktowanie się z Panią/Panem w celach związanych z wykonaniem umowy, wymianą korespondencji, w celach </w:t>
      </w:r>
      <w:r w:rsidRPr="007D4772">
        <w:rPr>
          <w:rFonts w:ascii="Arial" w:hAnsi="Arial" w:cs="Arial"/>
          <w:sz w:val="20"/>
          <w:szCs w:val="20"/>
        </w:rPr>
        <w:lastRenderedPageBreak/>
        <w:t>związanych z podejmowaną lub prowadzoną współpracą wynikającą z zawartej umowy z podmiotem, który Pani/Pan reprezentuje.</w:t>
      </w:r>
    </w:p>
    <w:p w14:paraId="5425F8D2" w14:textId="77777777" w:rsidR="00E44671" w:rsidRPr="007D4772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4FC76375" w14:textId="77777777" w:rsidR="00E44671" w:rsidRPr="007D4772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.……………………………….</w:t>
      </w:r>
    </w:p>
    <w:p w14:paraId="2F3F712C" w14:textId="77777777" w:rsidR="00E44671" w:rsidRPr="007D4772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7D4772">
        <w:rPr>
          <w:rFonts w:ascii="Arial" w:hAnsi="Arial" w:cs="Arial"/>
          <w:sz w:val="16"/>
          <w:szCs w:val="16"/>
        </w:rPr>
        <w:t>(podpis i pieczęć)</w:t>
      </w:r>
    </w:p>
    <w:p w14:paraId="2FE56D84" w14:textId="77777777" w:rsidR="00E44671" w:rsidRPr="007D4772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7D4772">
        <w:rPr>
          <w:rFonts w:ascii="Arial" w:hAnsi="Arial" w:cs="Arial"/>
          <w:b/>
          <w:sz w:val="20"/>
          <w:szCs w:val="20"/>
        </w:rPr>
        <w:t>W załączeniu:</w:t>
      </w:r>
    </w:p>
    <w:p w14:paraId="0FA73434" w14:textId="77777777" w:rsidR="00E44671" w:rsidRPr="007D4772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Ogólne Warunki Zamówienia</w:t>
      </w:r>
    </w:p>
    <w:p w14:paraId="1C8A5ACD" w14:textId="77777777" w:rsidR="00E44671" w:rsidRPr="007D4772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7D4772">
        <w:rPr>
          <w:rFonts w:ascii="Arial" w:hAnsi="Arial" w:cs="Arial"/>
          <w:sz w:val="20"/>
          <w:szCs w:val="20"/>
        </w:rPr>
        <w:t>Opis przedmiotu zamówienia</w:t>
      </w:r>
    </w:p>
    <w:p w14:paraId="02CA2EE3" w14:textId="7FF10A96" w:rsidR="00E44671" w:rsidRPr="007D4772" w:rsidRDefault="00E44671" w:rsidP="00E4467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16"/>
          <w:szCs w:val="16"/>
        </w:rPr>
      </w:pPr>
      <w:r w:rsidRPr="007D4772">
        <w:rPr>
          <w:rFonts w:ascii="Arial" w:hAnsi="Arial" w:cs="Arial"/>
          <w:sz w:val="20"/>
          <w:szCs w:val="20"/>
        </w:rPr>
        <w:t>Kopia oferty Wykonawcy</w:t>
      </w:r>
      <w:r w:rsidR="007D4772" w:rsidRPr="007D4772">
        <w:rPr>
          <w:rFonts w:ascii="Arial" w:hAnsi="Arial" w:cs="Arial"/>
          <w:sz w:val="20"/>
          <w:szCs w:val="20"/>
        </w:rPr>
        <w:t>.</w:t>
      </w:r>
      <w:bookmarkStart w:id="1" w:name="_GoBack"/>
      <w:bookmarkEnd w:id="1"/>
    </w:p>
    <w:p w14:paraId="712D05DA" w14:textId="5DA17ED6" w:rsidR="00931268" w:rsidRPr="007D4772" w:rsidRDefault="007D4772" w:rsidP="004D773C">
      <w:pPr>
        <w:jc w:val="both"/>
        <w:rPr>
          <w:rFonts w:ascii="Arial" w:hAnsi="Arial" w:cs="Arial"/>
          <w:sz w:val="16"/>
          <w:szCs w:val="16"/>
        </w:rPr>
      </w:pPr>
      <w:r w:rsidRPr="007D4772">
        <w:rPr>
          <w:rFonts w:ascii="Arial" w:hAnsi="Arial" w:cs="Arial"/>
          <w:sz w:val="16"/>
          <w:szCs w:val="16"/>
        </w:rPr>
        <w:t>Sporządził: Krzysztof Karwat</w:t>
      </w:r>
    </w:p>
    <w:sectPr w:rsidR="00931268" w:rsidRPr="007D4772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DD06D73A"/>
    <w:lvl w:ilvl="0" w:tplc="7938FC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85B28F1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4772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905F78-D4D3-4ED1-B73D-03EE3934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1277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Karwat Krzysztof</cp:lastModifiedBy>
  <cp:revision>3</cp:revision>
  <cp:lastPrinted>2021-03-02T11:35:00Z</cp:lastPrinted>
  <dcterms:created xsi:type="dcterms:W3CDTF">2026-01-05T07:25:00Z</dcterms:created>
  <dcterms:modified xsi:type="dcterms:W3CDTF">2026-05-15T09:45:00Z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