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6E" w:rsidRDefault="00293D6E" w:rsidP="00C904DC">
      <w:pPr>
        <w:spacing w:after="0" w:line="240" w:lineRule="auto"/>
        <w:rPr>
          <w:rFonts w:ascii="Arial" w:eastAsia="Times New Roman" w:hAnsi="Arial" w:cs="Arial"/>
          <w:lang w:val="en-US" w:eastAsia="pl-PL"/>
        </w:rPr>
      </w:pPr>
    </w:p>
    <w:p w:rsidR="00787375" w:rsidRDefault="00C904DC" w:rsidP="00787375">
      <w:pPr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val="en-US" w:eastAsia="pl-PL"/>
        </w:rPr>
        <w:tab/>
      </w:r>
      <w:r>
        <w:rPr>
          <w:rFonts w:ascii="Arial" w:eastAsia="Times New Roman" w:hAnsi="Arial" w:cs="Arial"/>
          <w:lang w:val="en-US" w:eastAsia="pl-PL"/>
        </w:rPr>
        <w:tab/>
      </w:r>
      <w:r>
        <w:rPr>
          <w:rFonts w:ascii="Arial" w:eastAsia="Times New Roman" w:hAnsi="Arial" w:cs="Arial"/>
          <w:lang w:val="en-US" w:eastAsia="pl-PL"/>
        </w:rPr>
        <w:tab/>
      </w:r>
    </w:p>
    <w:p w:rsidR="00852C0A" w:rsidRDefault="00347E75" w:rsidP="00787375">
      <w:pPr>
        <w:spacing w:before="120" w:after="120"/>
        <w:jc w:val="both"/>
        <w:rPr>
          <w:rFonts w:cstheme="minorHAnsi"/>
          <w:b/>
          <w:sz w:val="24"/>
          <w:szCs w:val="24"/>
        </w:rPr>
      </w:pPr>
      <w:r w:rsidRPr="00347E75">
        <w:rPr>
          <w:rFonts w:cstheme="minorHAnsi"/>
          <w:b/>
          <w:sz w:val="24"/>
          <w:szCs w:val="24"/>
        </w:rPr>
        <w:t>Załącznik nr 2 Miejsca dostaw</w:t>
      </w:r>
    </w:p>
    <w:p w:rsidR="00AA3215" w:rsidRDefault="00AA3215" w:rsidP="00787375">
      <w:pPr>
        <w:spacing w:before="120" w:after="120"/>
        <w:jc w:val="both"/>
        <w:rPr>
          <w:rFonts w:cstheme="minorHAnsi"/>
          <w:b/>
          <w:sz w:val="24"/>
          <w:szCs w:val="24"/>
        </w:rPr>
      </w:pPr>
    </w:p>
    <w:p w:rsidR="004B0064" w:rsidRPr="00215E85" w:rsidRDefault="004B0064" w:rsidP="00215E85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215E85">
        <w:rPr>
          <w:sz w:val="24"/>
          <w:szCs w:val="24"/>
        </w:rPr>
        <w:t xml:space="preserve">40-431 Katowice, Szopienicka </w:t>
      </w:r>
      <w:r w:rsidR="000B166E" w:rsidRPr="00215E85">
        <w:rPr>
          <w:sz w:val="24"/>
          <w:szCs w:val="24"/>
        </w:rPr>
        <w:t>77</w:t>
      </w:r>
    </w:p>
    <w:p w:rsidR="004B0064" w:rsidRPr="00215E85" w:rsidRDefault="004B0064" w:rsidP="00215E85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215E85">
        <w:rPr>
          <w:sz w:val="24"/>
          <w:szCs w:val="24"/>
        </w:rPr>
        <w:t xml:space="preserve">05-850 Ożarów Mazowiecki, Wojska Polskiego </w:t>
      </w:r>
      <w:r w:rsidR="000B166E" w:rsidRPr="00215E85">
        <w:rPr>
          <w:sz w:val="24"/>
          <w:szCs w:val="24"/>
        </w:rPr>
        <w:t>4</w:t>
      </w:r>
    </w:p>
    <w:p w:rsidR="004B0064" w:rsidRPr="00215E85" w:rsidRDefault="004B0064" w:rsidP="00215E85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215E85">
        <w:rPr>
          <w:sz w:val="24"/>
          <w:szCs w:val="24"/>
        </w:rPr>
        <w:t xml:space="preserve">62-030 Żerniki, Składowa </w:t>
      </w:r>
      <w:r w:rsidR="000B166E" w:rsidRPr="00215E85">
        <w:rPr>
          <w:sz w:val="24"/>
          <w:szCs w:val="24"/>
        </w:rPr>
        <w:t>7</w:t>
      </w:r>
    </w:p>
    <w:p w:rsidR="004B0064" w:rsidRPr="00215E85" w:rsidRDefault="004B0064" w:rsidP="00215E85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215E85">
        <w:rPr>
          <w:sz w:val="24"/>
          <w:szCs w:val="24"/>
        </w:rPr>
        <w:t xml:space="preserve">50-950 Wrocław, Rakowiecka </w:t>
      </w:r>
      <w:r w:rsidR="000B166E" w:rsidRPr="00215E85">
        <w:rPr>
          <w:sz w:val="24"/>
          <w:szCs w:val="24"/>
        </w:rPr>
        <w:t>65/67</w:t>
      </w:r>
    </w:p>
    <w:p w:rsidR="004B0064" w:rsidRPr="00215E85" w:rsidRDefault="004B0064" w:rsidP="00215E85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215E85">
        <w:rPr>
          <w:sz w:val="24"/>
          <w:szCs w:val="24"/>
        </w:rPr>
        <w:t xml:space="preserve">15-691 Białystok, Kleeberga </w:t>
      </w:r>
      <w:r w:rsidR="000B166E" w:rsidRPr="00215E85">
        <w:rPr>
          <w:sz w:val="24"/>
          <w:szCs w:val="24"/>
        </w:rPr>
        <w:t>34</w:t>
      </w:r>
    </w:p>
    <w:p w:rsidR="004B0064" w:rsidRPr="00215E85" w:rsidRDefault="004B0064" w:rsidP="00215E85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215E85">
        <w:rPr>
          <w:sz w:val="24"/>
          <w:szCs w:val="24"/>
        </w:rPr>
        <w:t>70-813 Szczecin, Pomorska</w:t>
      </w:r>
      <w:r w:rsidR="000B166E" w:rsidRPr="00215E85">
        <w:rPr>
          <w:sz w:val="24"/>
          <w:szCs w:val="24"/>
        </w:rPr>
        <w:t xml:space="preserve"> 132</w:t>
      </w:r>
    </w:p>
    <w:p w:rsidR="00787375" w:rsidRPr="00215E85" w:rsidRDefault="004B0064" w:rsidP="00215E85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215E85">
        <w:rPr>
          <w:sz w:val="24"/>
          <w:szCs w:val="24"/>
        </w:rPr>
        <w:t xml:space="preserve">36-060 Głogów Małopolski, Maksymiliana Kolbego </w:t>
      </w:r>
      <w:r w:rsidR="000B166E" w:rsidRPr="00215E85">
        <w:rPr>
          <w:sz w:val="24"/>
          <w:szCs w:val="24"/>
        </w:rPr>
        <w:t>20</w:t>
      </w:r>
    </w:p>
    <w:p w:rsidR="002A6B3B" w:rsidRDefault="002A6B3B" w:rsidP="00215E85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215E85">
        <w:rPr>
          <w:sz w:val="24"/>
          <w:szCs w:val="24"/>
        </w:rPr>
        <w:t>25-956 Kielce, Jagiellońska 70</w:t>
      </w:r>
    </w:p>
    <w:p w:rsidR="001F7D1A" w:rsidRPr="001F7D1A" w:rsidRDefault="001F7D1A" w:rsidP="001F7D1A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1F7D1A">
        <w:rPr>
          <w:sz w:val="24"/>
          <w:szCs w:val="24"/>
        </w:rPr>
        <w:t>99-420 gmina Łyszkowice, Wrzeczko 96A</w:t>
      </w:r>
    </w:p>
    <w:p w:rsidR="001F7D1A" w:rsidRDefault="001F7D1A" w:rsidP="001F7D1A">
      <w:pPr>
        <w:pStyle w:val="Akapitzlist"/>
        <w:spacing w:line="360" w:lineRule="auto"/>
        <w:ind w:left="714"/>
        <w:jc w:val="both"/>
        <w:rPr>
          <w:sz w:val="24"/>
          <w:szCs w:val="24"/>
        </w:rPr>
      </w:pPr>
      <w:bookmarkStart w:id="0" w:name="_GoBack"/>
      <w:bookmarkEnd w:id="0"/>
    </w:p>
    <w:sectPr w:rsidR="001F7D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A03" w:rsidRDefault="00556A03" w:rsidP="00293D6E">
      <w:pPr>
        <w:spacing w:after="0" w:line="240" w:lineRule="auto"/>
      </w:pPr>
      <w:r>
        <w:separator/>
      </w:r>
    </w:p>
  </w:endnote>
  <w:endnote w:type="continuationSeparator" w:id="0">
    <w:p w:rsidR="00556A03" w:rsidRDefault="00556A03" w:rsidP="00293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D6E" w:rsidRDefault="00293D6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-548099</wp:posOffset>
          </wp:positionH>
          <wp:positionV relativeFrom="paragraph">
            <wp:posOffset>-308757</wp:posOffset>
          </wp:positionV>
          <wp:extent cx="6980741" cy="800224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L_papier-firmowy_0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0741" cy="8002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A03" w:rsidRDefault="00556A03" w:rsidP="00293D6E">
      <w:pPr>
        <w:spacing w:after="0" w:line="240" w:lineRule="auto"/>
      </w:pPr>
      <w:r>
        <w:separator/>
      </w:r>
    </w:p>
  </w:footnote>
  <w:footnote w:type="continuationSeparator" w:id="0">
    <w:p w:rsidR="00556A03" w:rsidRDefault="00556A03" w:rsidP="00293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D6E" w:rsidRDefault="00293D6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9D851AA" wp14:editId="7AC1E635">
          <wp:simplePos x="0" y="0"/>
          <wp:positionH relativeFrom="column">
            <wp:posOffset>-421489</wp:posOffset>
          </wp:positionH>
          <wp:positionV relativeFrom="paragraph">
            <wp:posOffset>-238565</wp:posOffset>
          </wp:positionV>
          <wp:extent cx="6650254" cy="681485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milczarska\Desktop\!work\01_logos\01_ksiega_znaku FCL\01_dodatki\02_papier firmowy\images\FCL_papier-firmowy_03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50254" cy="681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725B1"/>
    <w:multiLevelType w:val="hybridMultilevel"/>
    <w:tmpl w:val="98C6935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9AB64F5"/>
    <w:multiLevelType w:val="hybridMultilevel"/>
    <w:tmpl w:val="C95EB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D6E"/>
    <w:rsid w:val="00055399"/>
    <w:rsid w:val="00060D8F"/>
    <w:rsid w:val="000B166E"/>
    <w:rsid w:val="000D133E"/>
    <w:rsid w:val="001F176C"/>
    <w:rsid w:val="001F7D1A"/>
    <w:rsid w:val="00215E85"/>
    <w:rsid w:val="002773A5"/>
    <w:rsid w:val="00282D67"/>
    <w:rsid w:val="00293D6E"/>
    <w:rsid w:val="002A6B3B"/>
    <w:rsid w:val="002B6D6F"/>
    <w:rsid w:val="00331C27"/>
    <w:rsid w:val="00347E75"/>
    <w:rsid w:val="00382691"/>
    <w:rsid w:val="00417933"/>
    <w:rsid w:val="004B0064"/>
    <w:rsid w:val="00556A03"/>
    <w:rsid w:val="007233E1"/>
    <w:rsid w:val="00751AA7"/>
    <w:rsid w:val="00787375"/>
    <w:rsid w:val="0079084B"/>
    <w:rsid w:val="007A524C"/>
    <w:rsid w:val="007D161F"/>
    <w:rsid w:val="007E603E"/>
    <w:rsid w:val="00852C0A"/>
    <w:rsid w:val="009117E7"/>
    <w:rsid w:val="009A3491"/>
    <w:rsid w:val="00A64124"/>
    <w:rsid w:val="00AA3215"/>
    <w:rsid w:val="00B71B82"/>
    <w:rsid w:val="00C02E70"/>
    <w:rsid w:val="00C15402"/>
    <w:rsid w:val="00C37BB2"/>
    <w:rsid w:val="00C57031"/>
    <w:rsid w:val="00C904DC"/>
    <w:rsid w:val="00D1333F"/>
    <w:rsid w:val="00D4516B"/>
    <w:rsid w:val="00E6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036886C-7D71-4F8F-9947-1A58041F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D6E"/>
  </w:style>
  <w:style w:type="paragraph" w:styleId="Stopka">
    <w:name w:val="footer"/>
    <w:basedOn w:val="Normalny"/>
    <w:link w:val="StopkaZnak"/>
    <w:uiPriority w:val="99"/>
    <w:unhideWhenUsed/>
    <w:rsid w:val="00293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6E"/>
  </w:style>
  <w:style w:type="paragraph" w:styleId="Tekstdymka">
    <w:name w:val="Balloon Text"/>
    <w:basedOn w:val="Normalny"/>
    <w:link w:val="TekstdymkaZnak"/>
    <w:uiPriority w:val="99"/>
    <w:semiHidden/>
    <w:unhideWhenUsed/>
    <w:rsid w:val="00293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D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9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17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87375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e9c39c22-36fd-4b95-8cce-5c4290defd0d" origin="userSelected">
  <element uid="1a327165-c05f-4b82-897e-98b220f6b620" value=""/>
  <element uid="0543eaa6-bd07-48b8-b7e9-bf2a1fd9113e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602D9-77D1-42F4-8540-AEB24C46B8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9EDF0E-D934-4655-9047-28681272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Milczarska</dc:creator>
  <cp:lastModifiedBy>Agata Walencka</cp:lastModifiedBy>
  <cp:revision>2</cp:revision>
  <cp:lastPrinted>2018-08-23T11:58:00Z</cp:lastPrinted>
  <dcterms:created xsi:type="dcterms:W3CDTF">2024-08-07T13:05:00Z</dcterms:created>
  <dcterms:modified xsi:type="dcterms:W3CDTF">2024-08-07T13:05:00Z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e29eb425-192b-48e3-90d0-f178035dc819</vt:lpwstr>
  </property>
  <property fmtid="{D5CDD505-2E9C-101B-9397-08002B2CF9AE}" pid="3" name="bjSaver">
    <vt:lpwstr>OwB79tRpenYCLbjePat5sWRSCZ0SPxI2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policy="e9c39c22-36fd-4b95-8cce-5c4290defd0d" origin="userSelected" xmlns="http://www.boldonj</vt:lpwstr>
  </property>
  <property fmtid="{D5CDD505-2E9C-101B-9397-08002B2CF9AE}" pid="5" name="bjDocumentLabelXML-0">
    <vt:lpwstr>ames.com/2008/01/sie/internal/label"&gt;&lt;element uid="1a327165-c05f-4b82-897e-98b220f6b620" value="" /&gt;&lt;element uid="0543eaa6-bd07-48b8-b7e9-bf2a1fd9113e" value="" /&gt;&lt;/sisl&gt;</vt:lpwstr>
  </property>
  <property fmtid="{D5CDD505-2E9C-101B-9397-08002B2CF9AE}" pid="6" name="bjDocumentSecurityLabel">
    <vt:lpwstr>BIZNESOWE/WEWNĘTRZNE</vt:lpwstr>
  </property>
  <property fmtid="{D5CDD505-2E9C-101B-9397-08002B2CF9AE}" pid="7" name="bjClsUserRVM">
    <vt:lpwstr>[]</vt:lpwstr>
  </property>
</Properties>
</file>