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4E2F86" w14:textId="609915BF" w:rsidR="004E696B" w:rsidRPr="008D5318" w:rsidRDefault="00222E99" w:rsidP="004E696B">
      <w:pPr>
        <w:spacing w:after="96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Załącznik nr 3</w:t>
      </w:r>
      <w:r w:rsidR="004E696B" w:rsidRPr="008D5318">
        <w:rPr>
          <w:rFonts w:ascii="Arial" w:eastAsia="Times New Roman" w:hAnsi="Arial" w:cs="Arial"/>
          <w:sz w:val="20"/>
          <w:szCs w:val="20"/>
        </w:rPr>
        <w:t xml:space="preserve"> </w:t>
      </w:r>
      <w:r w:rsidR="004E696B" w:rsidRPr="008D5318">
        <w:rPr>
          <w:rFonts w:ascii="Arial" w:hAnsi="Arial" w:cs="Arial"/>
          <w:sz w:val="20"/>
          <w:szCs w:val="20"/>
        </w:rPr>
        <w:t>do Umowy nr NZ/…/20</w:t>
      </w:r>
      <w:r w:rsidR="005C1EE4">
        <w:rPr>
          <w:rFonts w:ascii="Arial" w:hAnsi="Arial" w:cs="Arial"/>
          <w:sz w:val="20"/>
          <w:szCs w:val="20"/>
        </w:rPr>
        <w:t>2</w:t>
      </w:r>
      <w:r w:rsidR="00E113CD">
        <w:rPr>
          <w:rFonts w:ascii="Arial" w:hAnsi="Arial" w:cs="Arial"/>
          <w:sz w:val="20"/>
          <w:szCs w:val="20"/>
        </w:rPr>
        <w:t>4</w:t>
      </w:r>
    </w:p>
    <w:p w14:paraId="0E821262" w14:textId="77777777" w:rsidR="004E696B" w:rsidRPr="00672452" w:rsidRDefault="004E696B" w:rsidP="004E696B">
      <w:pPr>
        <w:spacing w:before="240"/>
        <w:jc w:val="center"/>
        <w:rPr>
          <w:rFonts w:ascii="Arial" w:hAnsi="Arial" w:cs="Arial"/>
          <w:b/>
          <w:i/>
          <w:sz w:val="20"/>
          <w:szCs w:val="20"/>
        </w:rPr>
      </w:pPr>
      <w:r w:rsidRPr="00672452">
        <w:rPr>
          <w:rFonts w:ascii="Arial" w:hAnsi="Arial" w:cs="Arial"/>
          <w:b/>
          <w:i/>
          <w:sz w:val="20"/>
          <w:szCs w:val="20"/>
        </w:rPr>
        <w:t>Wzór formularza zlecenia wykonawczego</w:t>
      </w:r>
    </w:p>
    <w:p w14:paraId="2F07DFE4" w14:textId="77777777" w:rsidR="004E696B" w:rsidRPr="00672452" w:rsidRDefault="004E696B" w:rsidP="004E696B">
      <w:pPr>
        <w:spacing w:after="0"/>
        <w:jc w:val="center"/>
        <w:rPr>
          <w:rFonts w:ascii="Arial" w:hAnsi="Arial" w:cs="Arial"/>
          <w:b/>
          <w:i/>
          <w:sz w:val="20"/>
          <w:szCs w:val="20"/>
        </w:rPr>
      </w:pPr>
      <w:r w:rsidRPr="00672452">
        <w:rPr>
          <w:rFonts w:ascii="Arial" w:hAnsi="Arial" w:cs="Arial"/>
          <w:b/>
          <w:i/>
          <w:sz w:val="20"/>
          <w:szCs w:val="20"/>
        </w:rPr>
        <w:t>Zamówienie Zakupu</w:t>
      </w:r>
    </w:p>
    <w:p w14:paraId="5C2500B3" w14:textId="77777777" w:rsidR="004E696B" w:rsidRPr="00672452" w:rsidRDefault="004E696B" w:rsidP="004E696B">
      <w:pPr>
        <w:spacing w:after="0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w</w:t>
      </w:r>
      <w:r w:rsidRPr="00672452">
        <w:rPr>
          <w:rFonts w:ascii="Arial" w:hAnsi="Arial" w:cs="Arial"/>
          <w:b/>
          <w:i/>
          <w:sz w:val="20"/>
          <w:szCs w:val="20"/>
        </w:rPr>
        <w:t>ygenerowane z systemu IMPULS</w:t>
      </w:r>
    </w:p>
    <w:p w14:paraId="1298A8D3" w14:textId="77777777" w:rsidR="004E696B" w:rsidRPr="00672452" w:rsidRDefault="004E696B" w:rsidP="004E696B">
      <w:pPr>
        <w:spacing w:before="240" w:after="0"/>
        <w:jc w:val="right"/>
        <w:rPr>
          <w:rFonts w:ascii="Arial" w:hAnsi="Arial" w:cs="Arial"/>
          <w:sz w:val="20"/>
          <w:szCs w:val="20"/>
        </w:rPr>
      </w:pPr>
      <w:r w:rsidRPr="00672452">
        <w:rPr>
          <w:rFonts w:ascii="Arial" w:hAnsi="Arial" w:cs="Arial"/>
          <w:sz w:val="20"/>
          <w:szCs w:val="20"/>
        </w:rPr>
        <w:t>LUBLIN, dnia</w:t>
      </w:r>
    </w:p>
    <w:tbl>
      <w:tblPr>
        <w:tblStyle w:val="Tabela-Siatka"/>
        <w:tblW w:w="10065" w:type="dxa"/>
        <w:tblInd w:w="-714" w:type="dxa"/>
        <w:tblLook w:val="04A0" w:firstRow="1" w:lastRow="0" w:firstColumn="1" w:lastColumn="0" w:noHBand="0" w:noVBand="1"/>
      </w:tblPr>
      <w:tblGrid>
        <w:gridCol w:w="5954"/>
        <w:gridCol w:w="2410"/>
        <w:gridCol w:w="1701"/>
      </w:tblGrid>
      <w:tr w:rsidR="004E696B" w:rsidRPr="00672452" w14:paraId="2B1720FD" w14:textId="77777777" w:rsidTr="00260D40">
        <w:tc>
          <w:tcPr>
            <w:tcW w:w="8364" w:type="dxa"/>
            <w:gridSpan w:val="2"/>
          </w:tcPr>
          <w:p w14:paraId="0591594F" w14:textId="2DDC7A8C" w:rsidR="004E696B" w:rsidRPr="00672452" w:rsidRDefault="004E696B" w:rsidP="00260D40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Zamówienie zakupu ZZ/00000…/202</w:t>
            </w:r>
            <w:r w:rsidR="00E113CD">
              <w:rPr>
                <w:rFonts w:ascii="Arial" w:hAnsi="Arial" w:cs="Arial"/>
                <w:b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</w:rPr>
              <w:t>/NZ.</w:t>
            </w:r>
          </w:p>
        </w:tc>
        <w:tc>
          <w:tcPr>
            <w:tcW w:w="1701" w:type="dxa"/>
          </w:tcPr>
          <w:p w14:paraId="341BD715" w14:textId="77777777" w:rsidR="004E696B" w:rsidRPr="00672452" w:rsidRDefault="004E696B" w:rsidP="00260D40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72452">
              <w:rPr>
                <w:rFonts w:ascii="Arial" w:hAnsi="Arial" w:cs="Arial"/>
                <w:sz w:val="20"/>
                <w:szCs w:val="20"/>
              </w:rPr>
              <w:t>Strona 1/1</w:t>
            </w:r>
          </w:p>
        </w:tc>
      </w:tr>
      <w:tr w:rsidR="004E696B" w:rsidRPr="00672452" w14:paraId="4A25C196" w14:textId="77777777" w:rsidTr="00260D40">
        <w:tc>
          <w:tcPr>
            <w:tcW w:w="5954" w:type="dxa"/>
          </w:tcPr>
          <w:p w14:paraId="31595404" w14:textId="77777777" w:rsidR="004E696B" w:rsidRPr="00672452" w:rsidRDefault="004E696B" w:rsidP="00260D40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72452">
              <w:rPr>
                <w:rFonts w:ascii="Arial" w:hAnsi="Arial" w:cs="Arial"/>
                <w:b/>
                <w:sz w:val="18"/>
                <w:szCs w:val="18"/>
              </w:rPr>
              <w:t>Kupujący</w:t>
            </w:r>
          </w:p>
        </w:tc>
        <w:tc>
          <w:tcPr>
            <w:tcW w:w="4111" w:type="dxa"/>
            <w:gridSpan w:val="2"/>
          </w:tcPr>
          <w:p w14:paraId="4AF8E994" w14:textId="77777777" w:rsidR="004E696B" w:rsidRPr="00672452" w:rsidRDefault="004E696B" w:rsidP="00260D4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452">
              <w:rPr>
                <w:rFonts w:ascii="Arial" w:hAnsi="Arial" w:cs="Arial"/>
                <w:b/>
                <w:sz w:val="18"/>
                <w:szCs w:val="18"/>
              </w:rPr>
              <w:t>Dostawca</w:t>
            </w:r>
          </w:p>
        </w:tc>
      </w:tr>
      <w:tr w:rsidR="004E696B" w:rsidRPr="00672452" w14:paraId="48F60D55" w14:textId="77777777" w:rsidTr="00260D40">
        <w:tc>
          <w:tcPr>
            <w:tcW w:w="5954" w:type="dxa"/>
          </w:tcPr>
          <w:p w14:paraId="258063C5" w14:textId="77777777" w:rsidR="004E696B" w:rsidRPr="00672452" w:rsidRDefault="004E696B" w:rsidP="00260D4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452">
              <w:rPr>
                <w:rFonts w:ascii="Arial" w:hAnsi="Arial" w:cs="Arial"/>
                <w:sz w:val="18"/>
                <w:szCs w:val="18"/>
              </w:rPr>
              <w:t>LUBELSKIE PRZEDSIĘBIORSTWO ENERGETYKI CIEPLNEJ S.A.</w:t>
            </w:r>
          </w:p>
          <w:p w14:paraId="498052F5" w14:textId="77777777" w:rsidR="004E696B" w:rsidRPr="00672452" w:rsidRDefault="004E696B" w:rsidP="00260D4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452">
              <w:rPr>
                <w:rFonts w:ascii="Arial" w:hAnsi="Arial" w:cs="Arial"/>
                <w:sz w:val="18"/>
                <w:szCs w:val="18"/>
              </w:rPr>
              <w:t>20-822 LUBLIN</w:t>
            </w:r>
          </w:p>
          <w:p w14:paraId="5AFB6B67" w14:textId="77777777" w:rsidR="004E696B" w:rsidRPr="00672452" w:rsidRDefault="004E696B" w:rsidP="00260D4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672452">
              <w:rPr>
                <w:rFonts w:ascii="Arial" w:hAnsi="Arial" w:cs="Arial"/>
                <w:sz w:val="18"/>
                <w:szCs w:val="18"/>
              </w:rPr>
              <w:t>l. PUŁAWSKA 28</w:t>
            </w:r>
          </w:p>
          <w:p w14:paraId="7A54258E" w14:textId="77777777" w:rsidR="004E696B" w:rsidRPr="00672452" w:rsidRDefault="004E696B" w:rsidP="00260D4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452">
              <w:rPr>
                <w:rFonts w:ascii="Arial" w:hAnsi="Arial" w:cs="Arial"/>
                <w:sz w:val="18"/>
                <w:szCs w:val="18"/>
              </w:rPr>
              <w:t>NIP 7120150496</w:t>
            </w:r>
          </w:p>
          <w:p w14:paraId="0931C24F" w14:textId="77777777" w:rsidR="004E696B" w:rsidRPr="00672452" w:rsidRDefault="004E696B" w:rsidP="00260D4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452">
              <w:rPr>
                <w:rFonts w:ascii="Arial" w:hAnsi="Arial" w:cs="Arial"/>
                <w:b/>
                <w:sz w:val="18"/>
                <w:szCs w:val="18"/>
              </w:rPr>
              <w:t>REGON:</w:t>
            </w:r>
            <w:r w:rsidRPr="00672452">
              <w:rPr>
                <w:rFonts w:ascii="Arial" w:hAnsi="Arial" w:cs="Arial"/>
                <w:sz w:val="18"/>
                <w:szCs w:val="18"/>
              </w:rPr>
              <w:t xml:space="preserve"> 430980913</w:t>
            </w:r>
          </w:p>
        </w:tc>
        <w:tc>
          <w:tcPr>
            <w:tcW w:w="4111" w:type="dxa"/>
            <w:gridSpan w:val="2"/>
          </w:tcPr>
          <w:p w14:paraId="54F7FEC7" w14:textId="77777777" w:rsidR="004E696B" w:rsidRPr="00672452" w:rsidRDefault="004E696B" w:rsidP="00260D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96B" w:rsidRPr="00672452" w14:paraId="10DC0D67" w14:textId="77777777" w:rsidTr="00260D40">
        <w:tc>
          <w:tcPr>
            <w:tcW w:w="5954" w:type="dxa"/>
          </w:tcPr>
          <w:p w14:paraId="226A4515" w14:textId="77777777" w:rsidR="004E696B" w:rsidRPr="00672452" w:rsidRDefault="004E696B" w:rsidP="00260D4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72452">
              <w:rPr>
                <w:rFonts w:ascii="Arial" w:hAnsi="Arial" w:cs="Arial"/>
                <w:b/>
                <w:sz w:val="18"/>
                <w:szCs w:val="18"/>
              </w:rPr>
              <w:t>Data zamówienia:</w:t>
            </w:r>
          </w:p>
        </w:tc>
        <w:tc>
          <w:tcPr>
            <w:tcW w:w="2410" w:type="dxa"/>
          </w:tcPr>
          <w:p w14:paraId="61E8E9E1" w14:textId="77777777" w:rsidR="004E696B" w:rsidRPr="00672452" w:rsidRDefault="004E696B" w:rsidP="00260D4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F613FDE" w14:textId="77777777" w:rsidR="004E696B" w:rsidRPr="00672452" w:rsidRDefault="004E696B" w:rsidP="00260D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96B" w:rsidRPr="00672452" w14:paraId="2C90946C" w14:textId="77777777" w:rsidTr="00260D40">
        <w:tc>
          <w:tcPr>
            <w:tcW w:w="5954" w:type="dxa"/>
          </w:tcPr>
          <w:p w14:paraId="64FAF584" w14:textId="77777777" w:rsidR="004E696B" w:rsidRDefault="004E696B" w:rsidP="00260D4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452">
              <w:rPr>
                <w:rFonts w:ascii="Arial" w:hAnsi="Arial" w:cs="Arial"/>
                <w:b/>
                <w:sz w:val="18"/>
                <w:szCs w:val="18"/>
              </w:rPr>
              <w:t>Sposób płatności:</w:t>
            </w:r>
            <w:r>
              <w:rPr>
                <w:rFonts w:ascii="Arial" w:hAnsi="Arial" w:cs="Arial"/>
                <w:sz w:val="18"/>
                <w:szCs w:val="18"/>
              </w:rPr>
              <w:t xml:space="preserve"> Przelew (30 dni)</w:t>
            </w:r>
          </w:p>
        </w:tc>
        <w:tc>
          <w:tcPr>
            <w:tcW w:w="2410" w:type="dxa"/>
          </w:tcPr>
          <w:p w14:paraId="0AA9C5A3" w14:textId="77777777" w:rsidR="004E696B" w:rsidRPr="00672452" w:rsidRDefault="004E696B" w:rsidP="00260D4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E0FBB48" w14:textId="77777777" w:rsidR="004E696B" w:rsidRPr="00672452" w:rsidRDefault="004E696B" w:rsidP="00260D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19AAFDA" w14:textId="77777777" w:rsidR="004E696B" w:rsidRDefault="004E696B" w:rsidP="004E696B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0065" w:type="dxa"/>
        <w:tblInd w:w="-714" w:type="dxa"/>
        <w:tblLook w:val="04A0" w:firstRow="1" w:lastRow="0" w:firstColumn="1" w:lastColumn="0" w:noHBand="0" w:noVBand="1"/>
      </w:tblPr>
      <w:tblGrid>
        <w:gridCol w:w="486"/>
        <w:gridCol w:w="2208"/>
        <w:gridCol w:w="750"/>
        <w:gridCol w:w="1234"/>
        <w:gridCol w:w="1824"/>
        <w:gridCol w:w="448"/>
        <w:gridCol w:w="1414"/>
        <w:gridCol w:w="1701"/>
      </w:tblGrid>
      <w:tr w:rsidR="004E696B" w14:paraId="4B9183D3" w14:textId="77777777" w:rsidTr="00260D40">
        <w:tc>
          <w:tcPr>
            <w:tcW w:w="486" w:type="dxa"/>
          </w:tcPr>
          <w:p w14:paraId="66591602" w14:textId="77777777" w:rsidR="004E696B" w:rsidRPr="00315C65" w:rsidRDefault="004E696B" w:rsidP="00260D40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15C65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208" w:type="dxa"/>
          </w:tcPr>
          <w:p w14:paraId="02AE4670" w14:textId="77777777" w:rsidR="004E696B" w:rsidRPr="00315C65" w:rsidRDefault="004E696B" w:rsidP="00260D40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15C65">
              <w:rPr>
                <w:rFonts w:ascii="Arial" w:hAnsi="Arial" w:cs="Arial"/>
                <w:b/>
                <w:sz w:val="16"/>
                <w:szCs w:val="16"/>
              </w:rPr>
              <w:t>Indeks wyrobu</w:t>
            </w:r>
          </w:p>
        </w:tc>
        <w:tc>
          <w:tcPr>
            <w:tcW w:w="750" w:type="dxa"/>
          </w:tcPr>
          <w:p w14:paraId="72D0E5E4" w14:textId="77777777" w:rsidR="004E696B" w:rsidRPr="00315C65" w:rsidRDefault="004E696B" w:rsidP="00260D40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15C65">
              <w:rPr>
                <w:rFonts w:ascii="Arial" w:hAnsi="Arial" w:cs="Arial"/>
                <w:b/>
                <w:sz w:val="16"/>
                <w:szCs w:val="16"/>
              </w:rPr>
              <w:t>PKWiU</w:t>
            </w:r>
          </w:p>
        </w:tc>
        <w:tc>
          <w:tcPr>
            <w:tcW w:w="1234" w:type="dxa"/>
          </w:tcPr>
          <w:p w14:paraId="5310464D" w14:textId="77777777" w:rsidR="004E696B" w:rsidRPr="00315C65" w:rsidRDefault="004E696B" w:rsidP="00260D40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15C65">
              <w:rPr>
                <w:rFonts w:ascii="Arial" w:hAnsi="Arial" w:cs="Arial"/>
                <w:b/>
                <w:sz w:val="16"/>
                <w:szCs w:val="16"/>
              </w:rPr>
              <w:t>Data dostawy (godzina)</w:t>
            </w:r>
          </w:p>
        </w:tc>
        <w:tc>
          <w:tcPr>
            <w:tcW w:w="1824" w:type="dxa"/>
          </w:tcPr>
          <w:p w14:paraId="3265ED16" w14:textId="77777777" w:rsidR="004E696B" w:rsidRPr="00315C65" w:rsidRDefault="004E696B" w:rsidP="00260D40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15C65">
              <w:rPr>
                <w:rFonts w:ascii="Arial" w:hAnsi="Arial" w:cs="Arial"/>
                <w:b/>
                <w:sz w:val="16"/>
                <w:szCs w:val="16"/>
              </w:rPr>
              <w:t>Ilość zamówiona</w:t>
            </w:r>
          </w:p>
        </w:tc>
        <w:tc>
          <w:tcPr>
            <w:tcW w:w="448" w:type="dxa"/>
          </w:tcPr>
          <w:p w14:paraId="0B453B2A" w14:textId="77777777" w:rsidR="004E696B" w:rsidRPr="00315C65" w:rsidRDefault="004E696B" w:rsidP="00260D40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315C65">
              <w:rPr>
                <w:rFonts w:ascii="Arial" w:hAnsi="Arial" w:cs="Arial"/>
                <w:b/>
                <w:sz w:val="16"/>
                <w:szCs w:val="16"/>
              </w:rPr>
              <w:t>Jm</w:t>
            </w:r>
            <w:proofErr w:type="spellEnd"/>
          </w:p>
        </w:tc>
        <w:tc>
          <w:tcPr>
            <w:tcW w:w="1414" w:type="dxa"/>
          </w:tcPr>
          <w:p w14:paraId="79FB6962" w14:textId="77777777" w:rsidR="004E696B" w:rsidRPr="00315C65" w:rsidRDefault="004E696B" w:rsidP="00260D40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15C65">
              <w:rPr>
                <w:rFonts w:ascii="Arial" w:hAnsi="Arial" w:cs="Arial"/>
                <w:b/>
                <w:sz w:val="16"/>
                <w:szCs w:val="16"/>
              </w:rPr>
              <w:t>Cena</w:t>
            </w:r>
          </w:p>
        </w:tc>
        <w:tc>
          <w:tcPr>
            <w:tcW w:w="1701" w:type="dxa"/>
          </w:tcPr>
          <w:p w14:paraId="3D06DE78" w14:textId="77777777" w:rsidR="004E696B" w:rsidRPr="00315C65" w:rsidRDefault="004E696B" w:rsidP="00260D40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15C65">
              <w:rPr>
                <w:rFonts w:ascii="Arial" w:hAnsi="Arial" w:cs="Arial"/>
                <w:b/>
                <w:sz w:val="16"/>
                <w:szCs w:val="16"/>
              </w:rPr>
              <w:t>Wartość netto</w:t>
            </w:r>
          </w:p>
        </w:tc>
      </w:tr>
      <w:tr w:rsidR="004E696B" w14:paraId="2BE66103" w14:textId="77777777" w:rsidTr="00260D40">
        <w:tc>
          <w:tcPr>
            <w:tcW w:w="486" w:type="dxa"/>
          </w:tcPr>
          <w:p w14:paraId="287B1483" w14:textId="77777777" w:rsidR="004E696B" w:rsidRPr="00315C65" w:rsidRDefault="004E696B" w:rsidP="00260D4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8" w:type="dxa"/>
          </w:tcPr>
          <w:p w14:paraId="14CEBDC9" w14:textId="77777777" w:rsidR="004E696B" w:rsidRPr="00315C65" w:rsidRDefault="004E696B" w:rsidP="00260D40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15C65">
              <w:rPr>
                <w:rFonts w:ascii="Arial" w:hAnsi="Arial" w:cs="Arial"/>
                <w:b/>
                <w:sz w:val="16"/>
                <w:szCs w:val="16"/>
              </w:rPr>
              <w:t>Nazwa wyrobu/usługi</w:t>
            </w:r>
          </w:p>
        </w:tc>
        <w:tc>
          <w:tcPr>
            <w:tcW w:w="750" w:type="dxa"/>
          </w:tcPr>
          <w:p w14:paraId="5A53737A" w14:textId="77777777" w:rsidR="004E696B" w:rsidRPr="00315C65" w:rsidRDefault="004E696B" w:rsidP="00260D4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4" w:type="dxa"/>
          </w:tcPr>
          <w:p w14:paraId="4E81F6A5" w14:textId="77777777" w:rsidR="004E696B" w:rsidRPr="00315C65" w:rsidRDefault="004E696B" w:rsidP="00260D4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4" w:type="dxa"/>
          </w:tcPr>
          <w:p w14:paraId="6AE00449" w14:textId="77777777" w:rsidR="004E696B" w:rsidRPr="00315C65" w:rsidRDefault="004E696B" w:rsidP="00260D4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" w:type="dxa"/>
          </w:tcPr>
          <w:p w14:paraId="2F115763" w14:textId="77777777" w:rsidR="004E696B" w:rsidRPr="00315C65" w:rsidRDefault="004E696B" w:rsidP="00260D4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4" w:type="dxa"/>
          </w:tcPr>
          <w:p w14:paraId="475235F9" w14:textId="77777777" w:rsidR="004E696B" w:rsidRPr="00315C65" w:rsidRDefault="004E696B" w:rsidP="00260D4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PLN</w:t>
            </w:r>
          </w:p>
        </w:tc>
        <w:tc>
          <w:tcPr>
            <w:tcW w:w="1701" w:type="dxa"/>
          </w:tcPr>
          <w:p w14:paraId="37ED7676" w14:textId="77777777" w:rsidR="004E696B" w:rsidRPr="00315C65" w:rsidRDefault="004E696B" w:rsidP="00260D4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……………….PLN</w:t>
            </w:r>
          </w:p>
        </w:tc>
      </w:tr>
      <w:tr w:rsidR="004E696B" w14:paraId="7226A8D0" w14:textId="77777777" w:rsidTr="00260D40">
        <w:tc>
          <w:tcPr>
            <w:tcW w:w="486" w:type="dxa"/>
          </w:tcPr>
          <w:p w14:paraId="40248941" w14:textId="77777777" w:rsidR="004E696B" w:rsidRPr="00315C65" w:rsidRDefault="004E696B" w:rsidP="00260D4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08" w:type="dxa"/>
          </w:tcPr>
          <w:p w14:paraId="54B2624C" w14:textId="77777777" w:rsidR="004E696B" w:rsidRPr="00315C65" w:rsidRDefault="004E696B" w:rsidP="00260D4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0" w:type="dxa"/>
          </w:tcPr>
          <w:p w14:paraId="5A71D5B9" w14:textId="77777777" w:rsidR="004E696B" w:rsidRPr="00315C65" w:rsidRDefault="004E696B" w:rsidP="00260D4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4" w:type="dxa"/>
          </w:tcPr>
          <w:p w14:paraId="5C210B6C" w14:textId="77777777" w:rsidR="004E696B" w:rsidRPr="00315C65" w:rsidRDefault="004E696B" w:rsidP="00260D4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4" w:type="dxa"/>
          </w:tcPr>
          <w:p w14:paraId="7AC019AE" w14:textId="77777777" w:rsidR="004E696B" w:rsidRPr="00315C65" w:rsidRDefault="004E696B" w:rsidP="00260D4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" w:type="dxa"/>
          </w:tcPr>
          <w:p w14:paraId="36A6142F" w14:textId="77777777" w:rsidR="004E696B" w:rsidRPr="00315C65" w:rsidRDefault="004E696B" w:rsidP="00260D4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4" w:type="dxa"/>
          </w:tcPr>
          <w:p w14:paraId="1C611F2D" w14:textId="77777777" w:rsidR="004E696B" w:rsidRPr="00315C65" w:rsidRDefault="004E696B" w:rsidP="00260D4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4F5BB7E" w14:textId="77777777" w:rsidR="004E696B" w:rsidRPr="00315C65" w:rsidRDefault="004E696B" w:rsidP="00260D4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0271DCF" w14:textId="77777777" w:rsidR="004E696B" w:rsidRDefault="004E696B" w:rsidP="004E696B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15C65">
        <w:rPr>
          <w:rFonts w:ascii="Arial" w:hAnsi="Arial" w:cs="Arial"/>
          <w:b/>
          <w:sz w:val="18"/>
          <w:szCs w:val="18"/>
        </w:rPr>
        <w:t>Razem:                    PLN</w:t>
      </w:r>
    </w:p>
    <w:p w14:paraId="07AF7DEC" w14:textId="481209FA" w:rsidR="004E696B" w:rsidRDefault="004E696B" w:rsidP="004E696B">
      <w:pPr>
        <w:spacing w:before="360"/>
        <w:ind w:left="-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Realizacja zlecenia wykonawczego na podstawie Umowy Nr NZ/     /20</w:t>
      </w:r>
      <w:r w:rsidR="005C1EE4">
        <w:rPr>
          <w:rFonts w:ascii="Arial" w:hAnsi="Arial" w:cs="Arial"/>
          <w:sz w:val="18"/>
          <w:szCs w:val="18"/>
        </w:rPr>
        <w:t>2</w:t>
      </w:r>
      <w:r w:rsidR="00E113CD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>.</w:t>
      </w:r>
    </w:p>
    <w:p w14:paraId="727E738A" w14:textId="25538F80" w:rsidR="004E696B" w:rsidRDefault="004E696B" w:rsidP="004E696B">
      <w:pPr>
        <w:spacing w:before="120"/>
        <w:ind w:left="-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Termin dostawy: zgodny z treścią Umowy – §6 ust. </w:t>
      </w:r>
      <w:r w:rsidR="009912E6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 xml:space="preserve"> </w:t>
      </w:r>
    </w:p>
    <w:p w14:paraId="782366CC" w14:textId="77777777" w:rsidR="004E696B" w:rsidRPr="001019C4" w:rsidRDefault="004E696B" w:rsidP="004E696B">
      <w:pPr>
        <w:ind w:left="-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Dostawa: Magazyn LPEC S.A., ul. Ceramiczna 3, 20-150 Lublin.</w:t>
      </w:r>
    </w:p>
    <w:p w14:paraId="012B8F15" w14:textId="77777777" w:rsidR="004E696B" w:rsidRPr="00F93175" w:rsidRDefault="004E696B" w:rsidP="004E696B">
      <w:pPr>
        <w:rPr>
          <w:rFonts w:ascii="Arial" w:eastAsia="Calibri" w:hAnsi="Arial" w:cs="Arial"/>
          <w:sz w:val="20"/>
          <w:szCs w:val="20"/>
        </w:rPr>
      </w:pPr>
    </w:p>
    <w:p w14:paraId="7F1CCC8D" w14:textId="77777777" w:rsidR="004E696B" w:rsidRPr="00F93175" w:rsidRDefault="004E696B" w:rsidP="004E696B">
      <w:pPr>
        <w:rPr>
          <w:rFonts w:ascii="Arial" w:eastAsia="Calibri" w:hAnsi="Arial" w:cs="Arial"/>
          <w:sz w:val="20"/>
          <w:szCs w:val="20"/>
        </w:rPr>
      </w:pPr>
    </w:p>
    <w:p w14:paraId="0EE038B5" w14:textId="77777777" w:rsidR="004E696B" w:rsidRPr="00F93175" w:rsidRDefault="004E696B" w:rsidP="004E696B">
      <w:pPr>
        <w:rPr>
          <w:rFonts w:ascii="Arial" w:eastAsia="Calibri" w:hAnsi="Arial" w:cs="Arial"/>
          <w:sz w:val="20"/>
          <w:szCs w:val="20"/>
        </w:rPr>
      </w:pPr>
    </w:p>
    <w:p w14:paraId="4AEC43F5" w14:textId="77777777" w:rsidR="004E696B" w:rsidRPr="00F93175" w:rsidRDefault="004E696B" w:rsidP="004E696B">
      <w:pPr>
        <w:rPr>
          <w:rFonts w:ascii="Arial" w:eastAsia="Calibri" w:hAnsi="Arial" w:cs="Arial"/>
          <w:sz w:val="20"/>
          <w:szCs w:val="20"/>
        </w:rPr>
      </w:pPr>
    </w:p>
    <w:p w14:paraId="64F7DD6D" w14:textId="77777777" w:rsidR="004E696B" w:rsidRPr="00F93175" w:rsidRDefault="004E696B" w:rsidP="004E696B">
      <w:pPr>
        <w:rPr>
          <w:rFonts w:ascii="Arial" w:eastAsia="Calibri" w:hAnsi="Arial" w:cs="Arial"/>
          <w:sz w:val="20"/>
          <w:szCs w:val="20"/>
        </w:rPr>
      </w:pPr>
    </w:p>
    <w:p w14:paraId="13F68D1F" w14:textId="77777777" w:rsidR="004E696B" w:rsidRPr="00F93175" w:rsidRDefault="004E696B" w:rsidP="004E696B">
      <w:pPr>
        <w:rPr>
          <w:rFonts w:ascii="Arial" w:eastAsia="Calibri" w:hAnsi="Arial" w:cs="Arial"/>
          <w:sz w:val="20"/>
          <w:szCs w:val="20"/>
        </w:rPr>
      </w:pPr>
    </w:p>
    <w:p w14:paraId="74908EAA" w14:textId="77777777" w:rsidR="004449D6" w:rsidRDefault="004449D6"/>
    <w:sectPr w:rsidR="004449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96B"/>
    <w:rsid w:val="00222E99"/>
    <w:rsid w:val="00414451"/>
    <w:rsid w:val="004449D6"/>
    <w:rsid w:val="004E696B"/>
    <w:rsid w:val="005C1EE4"/>
    <w:rsid w:val="0087611F"/>
    <w:rsid w:val="008D5318"/>
    <w:rsid w:val="009912E6"/>
    <w:rsid w:val="009A5825"/>
    <w:rsid w:val="00BD54E4"/>
    <w:rsid w:val="00DC295D"/>
    <w:rsid w:val="00E11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B8DD3"/>
  <w15:docId w15:val="{F2C891F7-FA2A-4BB8-A01D-F4D94DA02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96B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E69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LPEC Sp. z O.O.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Tarkowska</dc:creator>
  <cp:lastModifiedBy>Michał Kałużniacki</cp:lastModifiedBy>
  <cp:revision>2</cp:revision>
  <dcterms:created xsi:type="dcterms:W3CDTF">2024-04-08T07:17:00Z</dcterms:created>
  <dcterms:modified xsi:type="dcterms:W3CDTF">2024-04-08T07:17:00Z</dcterms:modified>
</cp:coreProperties>
</file>