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E237C" w14:textId="6863B6B6" w:rsidR="00E6170D" w:rsidRPr="003D037B" w:rsidRDefault="003D037B" w:rsidP="003D037B">
      <w:pPr>
        <w:spacing w:after="12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3D037B">
        <w:rPr>
          <w:rFonts w:ascii="Arial" w:eastAsia="Calibri" w:hAnsi="Arial" w:cs="Arial"/>
          <w:sz w:val="22"/>
          <w:szCs w:val="22"/>
          <w:lang w:eastAsia="en-US"/>
        </w:rPr>
        <w:t xml:space="preserve">Załącznik nr </w:t>
      </w:r>
      <w:r w:rsidR="00040D0F">
        <w:rPr>
          <w:rFonts w:ascii="Arial" w:eastAsia="Calibri" w:hAnsi="Arial" w:cs="Arial"/>
          <w:sz w:val="22"/>
          <w:szCs w:val="22"/>
          <w:lang w:eastAsia="en-US"/>
        </w:rPr>
        <w:t xml:space="preserve">2 </w:t>
      </w:r>
      <w:r w:rsidRPr="003D037B">
        <w:rPr>
          <w:rFonts w:ascii="Arial" w:eastAsia="Calibri" w:hAnsi="Arial" w:cs="Arial"/>
          <w:sz w:val="22"/>
          <w:szCs w:val="22"/>
          <w:lang w:eastAsia="en-US"/>
        </w:rPr>
        <w:t>do Zapytania ofertowego</w:t>
      </w:r>
    </w:p>
    <w:p w14:paraId="7CAC91C5" w14:textId="77777777" w:rsidR="00F73061" w:rsidRPr="00F73061" w:rsidRDefault="00F73061" w:rsidP="00F73061">
      <w:pPr>
        <w:spacing w:after="120"/>
        <w:ind w:left="284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73061">
        <w:rPr>
          <w:rFonts w:ascii="Arial" w:eastAsia="Calibri" w:hAnsi="Arial" w:cs="Arial"/>
          <w:b/>
          <w:bCs/>
          <w:sz w:val="22"/>
          <w:szCs w:val="22"/>
          <w:lang w:eastAsia="en-US"/>
        </w:rPr>
        <w:t>FORMULARZ WYCENY</w:t>
      </w:r>
    </w:p>
    <w:p w14:paraId="0752C887" w14:textId="12733002" w:rsidR="00954EDA" w:rsidRPr="00954EDA" w:rsidRDefault="00E6170D" w:rsidP="00F73061">
      <w:pPr>
        <w:jc w:val="center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>„D</w:t>
      </w:r>
      <w:r w:rsidRPr="00F85B73">
        <w:rPr>
          <w:rFonts w:ascii="Arial" w:hAnsi="Arial" w:cs="Arial"/>
          <w:sz w:val="22"/>
          <w:szCs w:val="28"/>
        </w:rPr>
        <w:t>ostaw</w:t>
      </w:r>
      <w:r w:rsidR="00444EB8">
        <w:rPr>
          <w:rFonts w:ascii="Arial" w:hAnsi="Arial" w:cs="Arial"/>
          <w:sz w:val="22"/>
          <w:szCs w:val="28"/>
        </w:rPr>
        <w:t xml:space="preserve">a </w:t>
      </w:r>
      <w:r w:rsidRPr="00F85B73">
        <w:rPr>
          <w:rFonts w:ascii="Arial" w:hAnsi="Arial" w:cs="Arial"/>
          <w:sz w:val="22"/>
          <w:szCs w:val="28"/>
        </w:rPr>
        <w:t xml:space="preserve"> c</w:t>
      </w:r>
      <w:r w:rsidR="00D7712D">
        <w:rPr>
          <w:rFonts w:ascii="Arial" w:hAnsi="Arial" w:cs="Arial"/>
          <w:sz w:val="22"/>
          <w:szCs w:val="28"/>
        </w:rPr>
        <w:t xml:space="preserve">zęści zamiennych do hydrocyklonów </w:t>
      </w:r>
      <w:r w:rsidRPr="00F85B73">
        <w:rPr>
          <w:rFonts w:ascii="Arial" w:hAnsi="Arial" w:cs="Arial"/>
          <w:sz w:val="22"/>
          <w:szCs w:val="28"/>
        </w:rPr>
        <w:t xml:space="preserve">dla </w:t>
      </w:r>
      <w:r w:rsidR="00313F00">
        <w:rPr>
          <w:rFonts w:ascii="Arial" w:hAnsi="Arial" w:cs="Arial"/>
          <w:sz w:val="22"/>
          <w:szCs w:val="28"/>
        </w:rPr>
        <w:t xml:space="preserve">Południowego Koncernu Węglowego </w:t>
      </w:r>
      <w:r w:rsidRPr="00F85B73">
        <w:rPr>
          <w:rFonts w:ascii="Arial" w:hAnsi="Arial" w:cs="Arial"/>
          <w:sz w:val="22"/>
          <w:szCs w:val="28"/>
        </w:rPr>
        <w:t xml:space="preserve"> S</w:t>
      </w:r>
      <w:r w:rsidR="00D17C0D">
        <w:rPr>
          <w:rFonts w:ascii="Arial" w:hAnsi="Arial" w:cs="Arial"/>
          <w:sz w:val="22"/>
          <w:szCs w:val="28"/>
        </w:rPr>
        <w:t>.</w:t>
      </w:r>
      <w:r w:rsidRPr="00F85B73">
        <w:rPr>
          <w:rFonts w:ascii="Arial" w:hAnsi="Arial" w:cs="Arial"/>
          <w:sz w:val="22"/>
          <w:szCs w:val="28"/>
        </w:rPr>
        <w:t>A</w:t>
      </w:r>
      <w:r w:rsidR="00D17C0D">
        <w:rPr>
          <w:rFonts w:ascii="Arial" w:hAnsi="Arial" w:cs="Arial"/>
          <w:sz w:val="22"/>
          <w:szCs w:val="28"/>
        </w:rPr>
        <w:t>.</w:t>
      </w:r>
      <w:r>
        <w:rPr>
          <w:rFonts w:ascii="Arial" w:hAnsi="Arial" w:cs="Arial"/>
          <w:sz w:val="22"/>
          <w:szCs w:val="28"/>
        </w:rPr>
        <w:t xml:space="preserve"> - ZG Janina, ZG Sobieski”</w:t>
      </w:r>
      <w:r w:rsidR="00D17C0D">
        <w:rPr>
          <w:rFonts w:ascii="Arial" w:hAnsi="Arial" w:cs="Arial"/>
          <w:sz w:val="22"/>
          <w:szCs w:val="28"/>
        </w:rPr>
        <w:t>.</w:t>
      </w:r>
    </w:p>
    <w:p w14:paraId="0EA4E1E0" w14:textId="77777777" w:rsidR="00D7712D" w:rsidRDefault="00D7712D" w:rsidP="00D55552">
      <w:pPr>
        <w:spacing w:after="120"/>
        <w:ind w:left="357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XSpec="center" w:tblpY="122"/>
        <w:tblW w:w="437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4114"/>
        <w:gridCol w:w="1652"/>
        <w:gridCol w:w="1750"/>
      </w:tblGrid>
      <w:tr w:rsidR="00FA2B19" w:rsidRPr="00AE53CC" w14:paraId="2C0A05AA" w14:textId="33D596D3" w:rsidTr="004609D0">
        <w:trPr>
          <w:trHeight w:val="70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7A000D" w14:textId="77777777" w:rsidR="00FA2B19" w:rsidRPr="00AE53CC" w:rsidRDefault="00FA2B19" w:rsidP="00D55552">
            <w:pPr>
              <w:pBdr>
                <w:right w:val="single" w:sz="4" w:space="4" w:color="auto"/>
              </w:pBd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60DCF8" w14:textId="77777777" w:rsidR="00FA2B19" w:rsidRPr="00AE53CC" w:rsidRDefault="00FA2B19" w:rsidP="00D55552">
            <w:pPr>
              <w:pBdr>
                <w:right w:val="single" w:sz="4" w:space="4" w:color="auto"/>
              </w:pBd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Opis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99CAC" w14:textId="77777777" w:rsidR="00F3730E" w:rsidRPr="004609D0" w:rsidRDefault="00F3730E" w:rsidP="00F3730E">
            <w:pPr>
              <w:pBdr>
                <w:right w:val="single" w:sz="4" w:space="4" w:color="auto"/>
              </w:pBd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4609D0"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  <w:t xml:space="preserve">Cena jednostkowa netto na </w:t>
            </w:r>
          </w:p>
          <w:p w14:paraId="7D57B93F" w14:textId="3ABC341F" w:rsidR="00FA2B19" w:rsidRPr="00AE53CC" w:rsidRDefault="00F3730E" w:rsidP="00F3730E">
            <w:pPr>
              <w:pBdr>
                <w:right w:val="single" w:sz="4" w:space="4" w:color="auto"/>
              </w:pBd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4609D0"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  <w:t>12 miesięcy [PLN]</w:t>
            </w: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7E6C4" w14:textId="77777777" w:rsidR="00F3730E" w:rsidRPr="004609D0" w:rsidRDefault="00F3730E" w:rsidP="00F3730E">
            <w:pPr>
              <w:pBdr>
                <w:right w:val="single" w:sz="4" w:space="4" w:color="auto"/>
              </w:pBd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4609D0"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  <w:t xml:space="preserve">Cena jednostkowa netto na </w:t>
            </w:r>
          </w:p>
          <w:p w14:paraId="2407EF86" w14:textId="69D12E37" w:rsidR="00FA2B19" w:rsidRPr="00AE53CC" w:rsidRDefault="00F3730E" w:rsidP="00F3730E">
            <w:pPr>
              <w:pBdr>
                <w:right w:val="single" w:sz="4" w:space="4" w:color="auto"/>
              </w:pBd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4609D0"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  <w:t>18 miesięcy [PLN]</w:t>
            </w:r>
          </w:p>
        </w:tc>
      </w:tr>
      <w:tr w:rsidR="00FA2B19" w:rsidRPr="000A2B08" w14:paraId="59DD36B0" w14:textId="22085935" w:rsidTr="004609D0">
        <w:trPr>
          <w:trHeight w:val="55"/>
        </w:trPr>
        <w:tc>
          <w:tcPr>
            <w:tcW w:w="285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881012" w14:textId="77777777" w:rsidR="00FA2B19" w:rsidRPr="000A2B08" w:rsidRDefault="00FA2B19" w:rsidP="00D55552">
            <w:pPr>
              <w:tabs>
                <w:tab w:val="left" w:pos="1418"/>
              </w:tabs>
              <w:spacing w:beforeLines="24" w:before="57" w:afterLines="24" w:after="57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A2B0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Część nr 1: </w:t>
            </w:r>
            <w:r w:rsidRPr="000A2B08">
              <w:rPr>
                <w:rFonts w:ascii="Arial" w:hAnsi="Arial" w:cs="Arial"/>
                <w:b/>
                <w:bCs/>
                <w:sz w:val="22"/>
                <w:szCs w:val="22"/>
              </w:rPr>
              <w:t>Hydrocyklon HC-350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9E294" w14:textId="77777777" w:rsidR="00FA2B19" w:rsidRPr="000A2B08" w:rsidRDefault="00FA2B19" w:rsidP="00D55552">
            <w:pPr>
              <w:tabs>
                <w:tab w:val="left" w:pos="1418"/>
              </w:tabs>
              <w:spacing w:beforeLines="24" w:before="57" w:afterLines="24" w:after="57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30040" w14:textId="77777777" w:rsidR="00FA2B19" w:rsidRPr="000A2B08" w:rsidRDefault="00FA2B19" w:rsidP="00D55552">
            <w:pPr>
              <w:tabs>
                <w:tab w:val="left" w:pos="1418"/>
              </w:tabs>
              <w:spacing w:beforeLines="24" w:before="57" w:afterLines="24" w:after="57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A2B19" w:rsidRPr="000A2B08" w14:paraId="3CAD3B81" w14:textId="6BF675E4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87E7F7" w14:textId="77777777" w:rsidR="00FA2B19" w:rsidRPr="000A2B08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DAA307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Wykładzina głowicy 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lewa HC- 350/12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 xml:space="preserve"> nr kat. C12-0020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CF2B9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59E77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0A2B08" w14:paraId="3065B9EB" w14:textId="042FF6FE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D0965C" w14:textId="77777777" w:rsidR="00FA2B19" w:rsidRPr="000A2B08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2520BC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Wykładzina głowicy prawa HC- 350/12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nr 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kat. C12-0021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4686E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31397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0A2B08" w14:paraId="2B8087D1" w14:textId="6623AE06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9A3C3F" w14:textId="77777777" w:rsidR="00FA2B19" w:rsidRPr="000A2B08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06087D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Dysza wlotowa HC- 350/12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= 52 nr kat. 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D8-0068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63DCF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81BB6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0A2B08" w14:paraId="1E51DA98" w14:textId="14A99EB2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E71FAF" w14:textId="77777777" w:rsidR="00FA2B19" w:rsidRPr="000A2B08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B776B5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Dysza przelewowa HC- 350/12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p</w:t>
            </w:r>
            <w:proofErr w:type="spellEnd"/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= 122 nr kat. C8-00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02F93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9CEAE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0A2B08" w14:paraId="3469B9AE" w14:textId="63C1F16B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3BAEB8" w14:textId="77777777" w:rsidR="00FA2B19" w:rsidRPr="000A2B08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AA96D9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Wykładzina stożka górnego HC- 350/12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nr kat. D8-0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2054F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77628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0A2B08" w14:paraId="7E329C44" w14:textId="07CD8B99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05208D" w14:textId="77777777" w:rsidR="00FA2B19" w:rsidRPr="000A2B08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BEA0FA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Wykładzina stożka dolnego HC- 350/12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nr kat. D8-0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091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66ADB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11604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0A2B08" w14:paraId="6A4016BF" w14:textId="5ED998B9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A1C9DF" w14:textId="77777777" w:rsidR="00FA2B19" w:rsidRPr="000A2B08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CA62E1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Dysza wylewowa HC- 350/12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w</w:t>
            </w:r>
            <w:proofErr w:type="spellEnd"/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= 30 do 80 nr kat. E12-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0050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CDC54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4C8A6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0A2B08" w14:paraId="48E36A49" w14:textId="66008C58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F8FB86" w14:textId="2E43B159" w:rsidR="00FA2B19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D62F5B" w14:textId="4352D909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321">
              <w:rPr>
                <w:rFonts w:ascii="Arial" w:hAnsi="Arial" w:cs="Arial"/>
                <w:color w:val="000000"/>
                <w:sz w:val="20"/>
                <w:szCs w:val="20"/>
              </w:rPr>
              <w:t>Kolano przelewu dla HC-350/12 wg rys. R521-00-00c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6BFD3" w14:textId="77777777" w:rsidR="00FA2B19" w:rsidRPr="00D91321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4FBB0" w14:textId="77777777" w:rsidR="00FA2B19" w:rsidRPr="00D91321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0A2B08" w14:paraId="5E59F7D8" w14:textId="40C7EBDA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CD92B9" w14:textId="07D65C00" w:rsidR="00FA2B19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82934E" w14:textId="1561AA23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996">
              <w:rPr>
                <w:rFonts w:ascii="Arial" w:hAnsi="Arial" w:cs="Arial"/>
                <w:color w:val="000000"/>
                <w:sz w:val="20"/>
                <w:szCs w:val="20"/>
              </w:rPr>
              <w:t>Zespół stożka dolnego 0310-066-000C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FF79F" w14:textId="77777777" w:rsidR="00FA2B19" w:rsidRPr="002F3996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FDD71" w14:textId="77777777" w:rsidR="00FA2B19" w:rsidRPr="002F3996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0A2B08" w14:paraId="50EBF31E" w14:textId="10F325F0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AAF444" w14:textId="7563CA09" w:rsidR="00FA2B19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69C65F" w14:textId="58A97201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996">
              <w:rPr>
                <w:rFonts w:ascii="Arial" w:hAnsi="Arial" w:cs="Arial"/>
                <w:color w:val="000000"/>
                <w:sz w:val="20"/>
                <w:szCs w:val="20"/>
              </w:rPr>
              <w:t>Zespół stożka górnego 0310-005-000B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B64C" w14:textId="77777777" w:rsidR="00FA2B19" w:rsidRPr="002F3996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31093" w14:textId="77777777" w:rsidR="00FA2B19" w:rsidRPr="002F3996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0A2B08" w14:paraId="0EE607A1" w14:textId="67D937E9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07F545" w14:textId="1D8C3CB2" w:rsidR="00FA2B19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590A1E" w14:textId="0E273B6D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AD8">
              <w:rPr>
                <w:rFonts w:ascii="Arial" w:hAnsi="Arial" w:cs="Arial"/>
                <w:color w:val="000000"/>
                <w:sz w:val="20"/>
                <w:szCs w:val="20"/>
              </w:rPr>
              <w:t>Zespół głowicy z dyszą wlotową 0310-020-000B/52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7BED1" w14:textId="77777777" w:rsidR="00FA2B19" w:rsidRPr="00E36AD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2C7E1" w14:textId="77777777" w:rsidR="00FA2B19" w:rsidRPr="00E36AD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0A2B08" w14:paraId="4345AD6A" w14:textId="70AAEFBB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C1A943" w14:textId="3AD36B1B" w:rsidR="00FA2B19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875145" w14:textId="2EAA0B2D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AD8">
              <w:rPr>
                <w:rFonts w:ascii="Arial" w:hAnsi="Arial" w:cs="Arial"/>
                <w:color w:val="000000"/>
                <w:sz w:val="20"/>
                <w:szCs w:val="20"/>
              </w:rPr>
              <w:t>Pierścień mocujący kolano przelewu 0310-010-000C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D54C" w14:textId="77777777" w:rsidR="00FA2B19" w:rsidRPr="00E36AD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BC042" w14:textId="77777777" w:rsidR="00FA2B19" w:rsidRPr="00E36AD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0A2B08" w14:paraId="49580A79" w14:textId="66A337DB" w:rsidTr="004609D0">
        <w:trPr>
          <w:trHeight w:val="55"/>
        </w:trPr>
        <w:tc>
          <w:tcPr>
            <w:tcW w:w="285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B58264" w14:textId="77777777" w:rsidR="00FA2B19" w:rsidRPr="000A2B08" w:rsidRDefault="00FA2B19" w:rsidP="00D55552">
            <w:pPr>
              <w:spacing w:beforeLines="24" w:before="57" w:afterLines="24" w:after="57"/>
              <w:rPr>
                <w:rFonts w:ascii="Arial" w:hAnsi="Arial" w:cs="Arial"/>
                <w:sz w:val="22"/>
                <w:szCs w:val="22"/>
              </w:rPr>
            </w:pPr>
            <w:r w:rsidRPr="000A2B0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Część nr 2- Hydrocyklon HC- KĘTY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188F3" w14:textId="77777777" w:rsidR="00FA2B19" w:rsidRPr="000A2B08" w:rsidRDefault="00FA2B19" w:rsidP="00D55552">
            <w:pPr>
              <w:spacing w:beforeLines="24" w:before="57" w:afterLines="24" w:after="57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2AB0C" w14:textId="77777777" w:rsidR="00FA2B19" w:rsidRPr="000A2B08" w:rsidRDefault="00FA2B19" w:rsidP="00D55552">
            <w:pPr>
              <w:spacing w:beforeLines="24" w:before="57" w:afterLines="24" w:after="57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A2B19" w:rsidRPr="000A2B08" w14:paraId="6E505507" w14:textId="3BE7982A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969D1F" w14:textId="77777777" w:rsidR="00FA2B19" w:rsidRPr="000A2B08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59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68DF3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Wykładzina głowicy lewa HC- 500/20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nr kat. 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C12-0023</w:t>
            </w:r>
          </w:p>
        </w:tc>
        <w:tc>
          <w:tcPr>
            <w:tcW w:w="104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D51E24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EC55AD9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0A2B08" w14:paraId="02C06095" w14:textId="456D2F01" w:rsidTr="004609D0">
        <w:trPr>
          <w:trHeight w:val="348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DADEC3" w14:textId="77777777" w:rsidR="00FA2B19" w:rsidRPr="000A2B08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5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A0A3FF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Wykładzina głowicy prawa HC- 500/20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nr kat. C12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-0024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C97836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B1220B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0A2B08" w14:paraId="0E30FBEB" w14:textId="298543C4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45D9AB" w14:textId="77777777" w:rsidR="00FA2B19" w:rsidRPr="000A2B08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C4F09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Dysza wlotowa HC- 500/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o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= 100 nr kat. D8-0128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EE270D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8857B35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0A2B08" w14:paraId="664798EE" w14:textId="31838B72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3D0C5D" w14:textId="77777777" w:rsidR="00FA2B19" w:rsidRPr="000A2B08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002C9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Dysza wlotowa HC- 500/20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= 125 nr kat. D8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-0129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518E2B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89741A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0A2B08" w14:paraId="1F7F33BE" w14:textId="590B18E7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C2E057" w14:textId="77777777" w:rsidR="00FA2B19" w:rsidRPr="000A2B08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0A2B0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254970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Dysza przelewowa HC- 500/20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p</w:t>
            </w:r>
            <w:proofErr w:type="spellEnd"/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= 150 nr kat. C8-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0077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FB1D74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C72EA3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0A2B08" w14:paraId="4C668A4A" w14:textId="37CE0759" w:rsidTr="004609D0">
        <w:trPr>
          <w:trHeight w:val="462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F0C2A2" w14:textId="77777777" w:rsidR="00FA2B19" w:rsidRPr="000A2B08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0A2B0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7AD0C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Dysza przelewowa HC- 500/20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p</w:t>
            </w:r>
            <w:proofErr w:type="spellEnd"/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= 175 nr kat. C8-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0077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183616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FCBB8B" w14:textId="77777777" w:rsidR="00FA2B19" w:rsidRPr="000A2B08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AE53CC" w14:paraId="0AB4ED9C" w14:textId="7C1BB46A" w:rsidTr="004609D0">
        <w:trPr>
          <w:trHeight w:val="121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40610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AE53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94ABD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Wykładzina stożka górnego HC- 500/20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 xml:space="preserve"> nr kat. 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E8-0159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104FFA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E5503A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AE53CC" w14:paraId="4AACFB16" w14:textId="4A506AD6" w:rsidTr="004609D0">
        <w:trPr>
          <w:trHeight w:val="121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C2EF2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AE53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1D960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Wykładzina stożka dolnego HC- 500/20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 xml:space="preserve"> nr kat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. D8-0097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757296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1F7B4C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AE53CC" w14:paraId="4B33EEF0" w14:textId="3FC31C9E" w:rsidTr="004609D0">
        <w:trPr>
          <w:trHeight w:val="121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295235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AE53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43A593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Dysza wylewowa HC- 500/20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w</w:t>
            </w:r>
            <w:proofErr w:type="spellEnd"/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 xml:space="preserve">= 60 do 110 nr kat. 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E12-0051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066855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2DACF2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AE53CC" w14:paraId="47439840" w14:textId="345612C3" w:rsidTr="004609D0">
        <w:trPr>
          <w:trHeight w:val="121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6254D1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AE53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5C916C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Dysza przelewowa HC-500/12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 xml:space="preserve"> (węglik krzemu) nr kat. 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0309-009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-000C/125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6D74392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651A8380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AE53CC" w14:paraId="75C2F144" w14:textId="115AF6DF" w:rsidTr="004609D0">
        <w:trPr>
          <w:trHeight w:val="121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34BC0D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AE53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1EE850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Dysza wylewowa HC-500/12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 xml:space="preserve"> (węglik krzemu) nr kat.  0309-008-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000D/70-80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0C1C034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69BD8EC5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AE53CC" w14:paraId="06FE6280" w14:textId="0BE5C385" w:rsidTr="004609D0">
        <w:trPr>
          <w:trHeight w:val="121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AEC459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AE53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AF73E9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Dysza wlotowa HC-500/12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 xml:space="preserve"> (węglik krzemu)  nr kat. 0309-001-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000C/125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56854740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88A81CA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AE53CC" w14:paraId="1143761D" w14:textId="4E56C7E5" w:rsidTr="004609D0">
        <w:trPr>
          <w:trHeight w:val="121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58C75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AE53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BA5B0B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Zespół stożka dolnego HC-500/12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 xml:space="preserve"> (z wył. na bazie 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węglika krzemu)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61ABA10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23F8DB4" w14:textId="77777777" w:rsidR="00FA2B19" w:rsidRPr="00AE53CC" w:rsidRDefault="00FA2B19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AE53CC" w14:paraId="5D3930FA" w14:textId="60718992" w:rsidTr="004609D0">
        <w:trPr>
          <w:trHeight w:val="55"/>
        </w:trPr>
        <w:tc>
          <w:tcPr>
            <w:tcW w:w="285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16E417" w14:textId="77777777" w:rsidR="00FA2B19" w:rsidRPr="00AE53CC" w:rsidRDefault="00FA2B19" w:rsidP="00D55552">
            <w:pPr>
              <w:spacing w:beforeLines="24" w:before="57" w:afterLines="24" w:after="57"/>
              <w:ind w:right="-2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3CC">
              <w:rPr>
                <w:rFonts w:ascii="Arial" w:hAnsi="Arial" w:cs="Arial"/>
                <w:b/>
                <w:bCs/>
                <w:sz w:val="22"/>
                <w:szCs w:val="22"/>
              </w:rPr>
              <w:t>Część nr 3- Hydrocyklon HC-KREBS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0C160" w14:textId="77777777" w:rsidR="00FA2B19" w:rsidRPr="00AE53CC" w:rsidRDefault="00FA2B19" w:rsidP="00D55552">
            <w:pPr>
              <w:spacing w:beforeLines="24" w:before="57" w:afterLines="24" w:after="57"/>
              <w:ind w:right="-29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78F9C" w14:textId="77777777" w:rsidR="00FA2B19" w:rsidRPr="00AE53CC" w:rsidRDefault="00FA2B19" w:rsidP="00D55552">
            <w:pPr>
              <w:spacing w:beforeLines="24" w:before="57" w:afterLines="24" w:after="57"/>
              <w:ind w:right="-29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A2B19" w:rsidRPr="00AE53CC" w14:paraId="0D6E1A13" w14:textId="52B74D93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18D2DD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59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5E65A4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Dysza wylewowa HC- KREBS  FI-90 (porcelana) C-</w:t>
            </w:r>
            <w:r w:rsidRPr="00D55552">
              <w:rPr>
                <w:rFonts w:ascii="Arial" w:hAnsi="Arial" w:cs="Arial"/>
                <w:sz w:val="20"/>
                <w:szCs w:val="20"/>
              </w:rPr>
              <w:t>4006C-CC-3.5</w:t>
            </w:r>
          </w:p>
        </w:tc>
        <w:tc>
          <w:tcPr>
            <w:tcW w:w="104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F98716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27E7E0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77FE3FED" w14:textId="6BCFF3B6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EB080B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A07039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 xml:space="preserve">Pokrywa głowicy wlotowej nr kat. </w:t>
            </w:r>
            <w:r w:rsidRPr="00D55552">
              <w:rPr>
                <w:rFonts w:ascii="Arial" w:hAnsi="Arial" w:cs="Arial"/>
                <w:sz w:val="20"/>
                <w:szCs w:val="20"/>
              </w:rPr>
              <w:t>203RRU-11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45126EA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C58A79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7FBE1B76" w14:textId="22F99064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E765CC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39494F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 xml:space="preserve">Wykładzina cylindra HC-KREBS, (poliuretan) nr kat. </w:t>
            </w:r>
            <w:r w:rsidRPr="00D55552">
              <w:rPr>
                <w:rFonts w:ascii="Arial" w:hAnsi="Arial" w:cs="Arial"/>
                <w:sz w:val="20"/>
                <w:szCs w:val="20"/>
              </w:rPr>
              <w:t>204R-RU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B9C5D9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2504E6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0BBED07A" w14:textId="64CE7869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306DD0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F1866D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Wykładzina głowicy wlotowej HC-KREBS, (</w:t>
            </w:r>
            <w:r w:rsidRPr="00B93EAB">
              <w:rPr>
                <w:rFonts w:ascii="Arial" w:hAnsi="Arial" w:cs="Arial"/>
                <w:sz w:val="20"/>
                <w:szCs w:val="20"/>
              </w:rPr>
              <w:t>poliuretan)</w:t>
            </w:r>
            <w:r w:rsidRPr="00AE53CC">
              <w:rPr>
                <w:rFonts w:ascii="Arial" w:hAnsi="Arial" w:cs="Arial"/>
                <w:sz w:val="20"/>
                <w:szCs w:val="20"/>
              </w:rPr>
              <w:t xml:space="preserve">  nr kat. 202LR-RU-33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56D1E34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EE3CF8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36A4DBB6" w14:textId="1413AA14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5099BC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5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9268ABA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A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Zamiennik wykładziny wewnętrznej stożka  nr kat.  C5436R-BPC.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C5FBCFA" w14:textId="77777777" w:rsidR="00FA2B19" w:rsidRPr="00B93EAB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</w:pPr>
          </w:p>
        </w:tc>
        <w:tc>
          <w:tcPr>
            <w:tcW w:w="110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51707F3B" w14:textId="77777777" w:rsidR="00FA2B19" w:rsidRPr="00B93EAB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</w:pPr>
          </w:p>
        </w:tc>
      </w:tr>
      <w:tr w:rsidR="00FA2B19" w:rsidRPr="00AE53CC" w14:paraId="2558EBD8" w14:textId="36E9CFB3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8D9C4C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B1FEE0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 xml:space="preserve">Wykładzina wewnętrzna stożka 2 HC KREBS,(poliuretan), </w:t>
            </w:r>
          </w:p>
          <w:p w14:paraId="038BCD8A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nr kat.C2441R-RU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348ECF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D1D779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13D50B14" w14:textId="15C2F43B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5C8699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48035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Korpus stożka 3 z naniesiona wykładziną HC KREBS,(węglik krzemu),</w:t>
            </w:r>
          </w:p>
          <w:p w14:paraId="70D76F48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nr kat.C2203ST-CG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63F1F4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3202B9C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04A4A6F7" w14:textId="3F6724F9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16C3B9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75F78A8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Tuleja przelewu</w:t>
            </w:r>
            <w:r w:rsidRPr="00B93EA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 xml:space="preserve"> </w:t>
            </w:r>
            <w:proofErr w:type="spellStart"/>
            <w:r w:rsidRPr="00B93EA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Nihard</w:t>
            </w:r>
            <w:proofErr w:type="spellEnd"/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FA5D232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3022977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538163DA" w14:textId="29A8BAB8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A614B8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D759927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Stożek stal HC-</w:t>
            </w:r>
            <w:r w:rsidRPr="00B93EA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KREBS</w:t>
            </w:r>
            <w:r w:rsidRPr="00AE53CC">
              <w:rPr>
                <w:rFonts w:ascii="Arial" w:hAnsi="Arial" w:cs="Arial"/>
                <w:sz w:val="20"/>
                <w:szCs w:val="20"/>
              </w:rPr>
              <w:t xml:space="preserve"> NR.KAT.C2203-ST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4568A982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490FDE2A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5994FA65" w14:textId="7EB35DB6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E0979C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25075A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 xml:space="preserve">Wykładzina wewnętrzna stożka 3  HC KREBS,  (poliuretan) </w:t>
            </w:r>
          </w:p>
          <w:p w14:paraId="0B97CCB5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nr kat. C2204 R-RU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002D3F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1F0248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4E07ADF7" w14:textId="0DBE7ED0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56C8D6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392E7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 xml:space="preserve">Sekcja stożka, stal </w:t>
            </w:r>
            <w:r w:rsidRPr="00B93EA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C5434-ST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A593D48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013BCA4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4CBF95E9" w14:textId="1DA3F4AB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A9B4ED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48E938E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 xml:space="preserve">Sekcja stożka, stal </w:t>
            </w:r>
            <w:r w:rsidRPr="00B93EA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C2435-ST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293214D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5EE1319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57FF724D" w14:textId="46C49401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E6F7FD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3C497C6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3310">
              <w:rPr>
                <w:rFonts w:ascii="Arial" w:hAnsi="Arial" w:cs="Arial"/>
                <w:sz w:val="20"/>
                <w:szCs w:val="20"/>
              </w:rPr>
              <w:t xml:space="preserve">Adapter kołnierzowy nr kat. </w:t>
            </w:r>
            <w:r w:rsidRPr="00B93EA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202LF-ST-8F-KEE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2F08A2D6" w14:textId="77777777" w:rsidR="00FA2B19" w:rsidRPr="00753310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7E6EC207" w14:textId="77777777" w:rsidR="00FA2B19" w:rsidRPr="00753310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022AC0CA" w14:textId="1ED97AAF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D0D90C" w14:textId="77777777" w:rsidR="00FA2B19" w:rsidRPr="00AE53CC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23A2D6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 xml:space="preserve">Obudowa dyszy </w:t>
            </w:r>
            <w:r w:rsidRPr="00B93EA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wylewu, stal 604-ST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8A38AEE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444D37" w14:textId="7777777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5924E30C" w14:textId="23D2D52E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E155D9" w14:textId="4DE94ED0" w:rsidR="00FA2B19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76044" w14:textId="27E76796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79CB">
              <w:rPr>
                <w:rFonts w:ascii="Arial" w:hAnsi="Arial" w:cs="Arial"/>
                <w:sz w:val="20"/>
                <w:szCs w:val="20"/>
              </w:rPr>
              <w:t>Adapter kołnierzowy 10'' nr kat. 205F-ST-10F-KEE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40835F" w14:textId="77777777" w:rsidR="00FA2B19" w:rsidRPr="005479CB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A490420" w14:textId="77777777" w:rsidR="00FA2B19" w:rsidRPr="005479CB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406EB9F4" w14:textId="705D5724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67CBB8" w14:textId="06173EB2" w:rsidR="00FA2B19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FF47B5" w14:textId="776F082F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79CB">
              <w:rPr>
                <w:rFonts w:ascii="Arial" w:hAnsi="Arial" w:cs="Arial"/>
                <w:sz w:val="20"/>
                <w:szCs w:val="20"/>
              </w:rPr>
              <w:t>Głowica wlotowa,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79CB">
              <w:rPr>
                <w:rFonts w:ascii="Arial" w:hAnsi="Arial" w:cs="Arial"/>
                <w:sz w:val="20"/>
                <w:szCs w:val="20"/>
              </w:rPr>
              <w:t>stal 202L-ST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B3161E" w14:textId="77777777" w:rsidR="00FA2B19" w:rsidRPr="005479CB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E4E2C2" w14:textId="77777777" w:rsidR="00FA2B19" w:rsidRPr="005479CB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314CE2B2" w14:textId="1C097702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DE207" w14:textId="65B6420F" w:rsidR="00FA2B19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4FF8F" w14:textId="5C4C96A7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7CD6">
              <w:rPr>
                <w:rFonts w:ascii="Arial" w:hAnsi="Arial" w:cs="Arial"/>
                <w:sz w:val="20"/>
                <w:szCs w:val="20"/>
              </w:rPr>
              <w:t>Sekcja cylindryczna stal C3612-R2004-JMN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FFEDA4" w14:textId="77777777" w:rsidR="00FA2B19" w:rsidRPr="00847CD6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275A4C" w14:textId="77777777" w:rsidR="00FA2B19" w:rsidRPr="00847CD6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64B8F76D" w14:textId="0BC407C4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01E450" w14:textId="4E2DDE60" w:rsidR="00FA2B19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A08270" w14:textId="3E222D91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7CD6">
              <w:rPr>
                <w:rFonts w:ascii="Arial" w:hAnsi="Arial" w:cs="Arial"/>
                <w:sz w:val="20"/>
                <w:szCs w:val="20"/>
              </w:rPr>
              <w:t xml:space="preserve">Fartuch </w:t>
            </w:r>
            <w:proofErr w:type="spellStart"/>
            <w:r w:rsidRPr="00847CD6">
              <w:rPr>
                <w:rFonts w:ascii="Arial" w:hAnsi="Arial" w:cs="Arial"/>
                <w:sz w:val="20"/>
                <w:szCs w:val="20"/>
              </w:rPr>
              <w:t>antyrozbryzgowy</w:t>
            </w:r>
            <w:proofErr w:type="spellEnd"/>
            <w:r w:rsidRPr="00847CD6">
              <w:rPr>
                <w:rFonts w:ascii="Arial" w:hAnsi="Arial" w:cs="Arial"/>
                <w:sz w:val="20"/>
                <w:szCs w:val="20"/>
              </w:rPr>
              <w:t>, stal z węglikiem C4055ST-CR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82BDD63" w14:textId="77777777" w:rsidR="00FA2B19" w:rsidRPr="00847CD6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A6AB248" w14:textId="77777777" w:rsidR="00FA2B19" w:rsidRPr="00847CD6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7D154981" w14:textId="2ED947A2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2B2137" w14:textId="46EA7BB1" w:rsidR="00FA2B19" w:rsidRDefault="00FA2B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A604DB" w14:textId="30EAD625" w:rsidR="00FA2B19" w:rsidRPr="00AE53CC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1CA9">
              <w:rPr>
                <w:rFonts w:ascii="Arial" w:hAnsi="Arial" w:cs="Arial"/>
                <w:sz w:val="20"/>
                <w:szCs w:val="20"/>
              </w:rPr>
              <w:t>Pokrywa hydrocyklonu, stal 203L-ST-11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1B5A52" w14:textId="77777777" w:rsidR="00FA2B19" w:rsidRPr="008E1CA9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09DD01E" w14:textId="77777777" w:rsidR="00FA2B19" w:rsidRPr="008E1CA9" w:rsidRDefault="00FA2B1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19" w:rsidRPr="00AE53CC" w14:paraId="5ED936DC" w14:textId="6A94D370" w:rsidTr="004609D0">
        <w:trPr>
          <w:trHeight w:val="55"/>
        </w:trPr>
        <w:tc>
          <w:tcPr>
            <w:tcW w:w="285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32BF14" w14:textId="77777777" w:rsidR="00FA2B19" w:rsidRPr="00AE53CC" w:rsidRDefault="00FA2B19" w:rsidP="000B68BA">
            <w:pPr>
              <w:spacing w:beforeLines="24" w:before="57" w:afterLines="24" w:after="57"/>
              <w:ind w:right="-29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53CC">
              <w:rPr>
                <w:rFonts w:ascii="Arial" w:hAnsi="Arial" w:cs="Arial"/>
                <w:b/>
                <w:bCs/>
                <w:sz w:val="22"/>
                <w:szCs w:val="22"/>
              </w:rPr>
              <w:t>Część nr 4: Hydrocyklon HC-325 typ RWN-6518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30715" w14:textId="77777777" w:rsidR="00FA2B19" w:rsidRPr="00AE53CC" w:rsidRDefault="00FA2B19" w:rsidP="000B68BA">
            <w:pPr>
              <w:spacing w:beforeLines="24" w:before="57" w:afterLines="24" w:after="57"/>
              <w:ind w:right="-29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05969" w14:textId="77777777" w:rsidR="00FA2B19" w:rsidRPr="00AE53CC" w:rsidRDefault="00FA2B19" w:rsidP="000B68BA">
            <w:pPr>
              <w:spacing w:beforeLines="24" w:before="57" w:afterLines="24" w:after="57"/>
              <w:ind w:right="-29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A2B19" w:rsidRPr="00683B82" w14:paraId="0D348E5F" w14:textId="4D978E39" w:rsidTr="004609D0">
        <w:trPr>
          <w:trHeight w:val="5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A8989" w14:textId="77777777" w:rsidR="00FA2B19" w:rsidRPr="00683B82" w:rsidRDefault="00FA2B19" w:rsidP="000B68BA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3B82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1B3105" w14:textId="77777777" w:rsidR="00FA2B19" w:rsidRPr="00683B82" w:rsidRDefault="00FA2B19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Część wlotowa</w:t>
            </w:r>
            <w:r w:rsidRPr="00683B82">
              <w:rPr>
                <w:rFonts w:ascii="Arial" w:hAnsi="Arial" w:cs="Arial"/>
                <w:sz w:val="20"/>
                <w:szCs w:val="20"/>
              </w:rPr>
              <w:t xml:space="preserve">, (poliuretan) 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D1C71" w14:textId="77777777" w:rsidR="00FA2B19" w:rsidRDefault="00FA2B19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80124" w14:textId="77777777" w:rsidR="00FA2B19" w:rsidRDefault="00FA2B19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683B82" w14:paraId="4722F23D" w14:textId="38A2122E" w:rsidTr="004609D0">
        <w:trPr>
          <w:trHeight w:val="5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46883D" w14:textId="77777777" w:rsidR="00FA2B19" w:rsidRPr="00683B82" w:rsidRDefault="00FA2B19" w:rsidP="000B68BA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3B82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E548B5" w14:textId="77777777" w:rsidR="00FA2B19" w:rsidRPr="00683B82" w:rsidRDefault="00FA2B19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Stożek pośredni</w:t>
            </w:r>
            <w:r w:rsidRPr="00683B82">
              <w:rPr>
                <w:rFonts w:ascii="Arial" w:hAnsi="Arial" w:cs="Arial"/>
                <w:sz w:val="20"/>
                <w:szCs w:val="20"/>
              </w:rPr>
              <w:t xml:space="preserve">, (poliuretan) 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7FEC7" w14:textId="77777777" w:rsidR="00FA2B19" w:rsidRDefault="00FA2B19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03778" w14:textId="77777777" w:rsidR="00FA2B19" w:rsidRDefault="00FA2B19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683B82" w14:paraId="57FDA36B" w14:textId="74AD5C8E" w:rsidTr="004609D0">
        <w:trPr>
          <w:trHeight w:val="5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B3E7A0" w14:textId="77777777" w:rsidR="00FA2B19" w:rsidRPr="00683B82" w:rsidRDefault="00FA2B19" w:rsidP="000B68BA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3B82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C9BA51" w14:textId="77777777" w:rsidR="00FA2B19" w:rsidRPr="00683B82" w:rsidRDefault="00FA2B19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Stożek wylewowy</w:t>
            </w:r>
            <w:r w:rsidRPr="00683B82">
              <w:rPr>
                <w:rFonts w:ascii="Arial" w:hAnsi="Arial" w:cs="Arial"/>
                <w:sz w:val="20"/>
                <w:szCs w:val="20"/>
              </w:rPr>
              <w:t xml:space="preserve">, (poliuretan) 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61A8F" w14:textId="77777777" w:rsidR="00FA2B19" w:rsidRDefault="00FA2B19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4A301" w14:textId="77777777" w:rsidR="00FA2B19" w:rsidRDefault="00FA2B19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683B82" w14:paraId="624A6E78" w14:textId="5678CB04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733296" w14:textId="77777777" w:rsidR="00FA2B19" w:rsidRPr="00683B82" w:rsidRDefault="00FA2B19" w:rsidP="000B68BA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3B82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881DB" w14:textId="77777777" w:rsidR="00FA2B19" w:rsidRPr="00683B82" w:rsidRDefault="00FA2B19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3B82">
              <w:rPr>
                <w:rFonts w:ascii="Arial" w:hAnsi="Arial" w:cs="Arial"/>
                <w:color w:val="000000"/>
                <w:sz w:val="20"/>
                <w:szCs w:val="20"/>
              </w:rPr>
              <w:t>Dysza przelewowa</w:t>
            </w:r>
            <w:r w:rsidRPr="00683B82">
              <w:rPr>
                <w:rFonts w:ascii="Arial" w:hAnsi="Arial" w:cs="Arial"/>
                <w:sz w:val="20"/>
                <w:szCs w:val="20"/>
              </w:rPr>
              <w:t xml:space="preserve">, (poliuretan) 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3FABD" w14:textId="77777777" w:rsidR="00FA2B19" w:rsidRPr="00683B82" w:rsidRDefault="00FA2B19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13A29" w14:textId="77777777" w:rsidR="00FA2B19" w:rsidRPr="00683B82" w:rsidRDefault="00FA2B19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2B19" w:rsidRPr="00683B82" w14:paraId="3B1F2F70" w14:textId="1562709C" w:rsidTr="004609D0">
        <w:trPr>
          <w:trHeight w:val="65"/>
        </w:trPr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7CEF79" w14:textId="77777777" w:rsidR="00FA2B19" w:rsidRPr="00683B82" w:rsidRDefault="00FA2B19" w:rsidP="000B68BA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5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FBD4CA" w14:textId="77777777" w:rsidR="00FA2B19" w:rsidRPr="00683B82" w:rsidRDefault="00FA2B19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77A">
              <w:rPr>
                <w:rFonts w:ascii="Arial" w:hAnsi="Arial" w:cs="Arial"/>
                <w:color w:val="000000"/>
                <w:sz w:val="20"/>
                <w:szCs w:val="20"/>
              </w:rPr>
              <w:t>Część cylindryczna, (poliuretan)</w:t>
            </w:r>
          </w:p>
        </w:tc>
        <w:tc>
          <w:tcPr>
            <w:tcW w:w="10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8A241" w14:textId="77777777" w:rsidR="00FA2B19" w:rsidRPr="00E8477A" w:rsidRDefault="00FA2B19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6C292" w14:textId="77777777" w:rsidR="00FA2B19" w:rsidRPr="00E8477A" w:rsidRDefault="00FA2B19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6B928F0" w14:textId="77777777" w:rsidR="002072D9" w:rsidRDefault="002072D9" w:rsidP="00954EDA">
      <w:pPr>
        <w:pStyle w:val="Akapitzlist"/>
        <w:ind w:left="709"/>
        <w:rPr>
          <w:rFonts w:ascii="Arial" w:eastAsia="Calibri" w:hAnsi="Arial" w:cs="Arial"/>
          <w:iCs/>
          <w:sz w:val="22"/>
          <w:szCs w:val="22"/>
          <w:lang w:val="pl-PL" w:eastAsia="en-US"/>
        </w:rPr>
      </w:pPr>
    </w:p>
    <w:p w14:paraId="2B427FF5" w14:textId="77777777" w:rsidR="00954EDA" w:rsidRDefault="00954EDA" w:rsidP="0095180C">
      <w:pPr>
        <w:spacing w:after="160" w:line="259" w:lineRule="auto"/>
        <w:jc w:val="center"/>
      </w:pPr>
    </w:p>
    <w:p w14:paraId="18E838B8" w14:textId="1FAA925D" w:rsidR="00DB3364" w:rsidRDefault="003C5A5F" w:rsidP="00DB3364">
      <w:pPr>
        <w:spacing w:after="120"/>
        <w:ind w:left="567" w:right="-142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3C5A5F">
        <w:rPr>
          <w:rFonts w:ascii="Arial" w:eastAsia="Calibri" w:hAnsi="Arial" w:cs="Arial"/>
          <w:iCs/>
          <w:sz w:val="20"/>
          <w:szCs w:val="20"/>
          <w:lang w:eastAsia="en-US"/>
        </w:rPr>
        <w:t>Uwaga:</w:t>
      </w:r>
      <w:r w:rsidR="00BD0A2F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Pr="003C5A5F">
        <w:rPr>
          <w:rFonts w:ascii="Arial" w:eastAsia="Calibri" w:hAnsi="Arial" w:cs="Arial"/>
          <w:iCs/>
          <w:sz w:val="20"/>
          <w:szCs w:val="20"/>
          <w:lang w:eastAsia="en-US"/>
        </w:rPr>
        <w:t>Wszystkie kwoty winny być podane w złotych i groszach. Najniższą wartością może być 1 grosz. W cenie przedmiotu zamówienia Wykonawca uwzględnił wszystkie koszty związane z realizacją zamówienia</w:t>
      </w:r>
    </w:p>
    <w:p w14:paraId="2DA8B2DB" w14:textId="6E2191EE" w:rsidR="00DB3364" w:rsidRPr="00DB3364" w:rsidRDefault="003C5A5F" w:rsidP="00DB3364">
      <w:pPr>
        <w:spacing w:after="120"/>
        <w:ind w:left="567" w:right="-142"/>
        <w:jc w:val="right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3C5A5F">
        <w:rPr>
          <w:rFonts w:ascii="Arial" w:eastAsia="Calibri" w:hAnsi="Arial" w:cs="Arial"/>
          <w:iCs/>
          <w:sz w:val="20"/>
          <w:szCs w:val="20"/>
          <w:lang w:eastAsia="en-US"/>
        </w:rPr>
        <w:t>.</w:t>
      </w:r>
      <w:r w:rsidR="00DB3364" w:rsidRPr="00DB3364">
        <w:t xml:space="preserve"> </w:t>
      </w:r>
      <w:r w:rsidR="00DB3364" w:rsidRPr="00DB3364">
        <w:rPr>
          <w:rFonts w:ascii="Arial" w:eastAsia="Calibri" w:hAnsi="Arial" w:cs="Arial"/>
          <w:iCs/>
          <w:sz w:val="20"/>
          <w:szCs w:val="20"/>
          <w:lang w:eastAsia="en-US"/>
        </w:rPr>
        <w:t>…………………………………………..</w:t>
      </w:r>
    </w:p>
    <w:p w14:paraId="5EFC9CB4" w14:textId="37A06760" w:rsidR="0095180C" w:rsidRPr="003C5A5F" w:rsidRDefault="00BD0A2F" w:rsidP="00BD0A2F">
      <w:pPr>
        <w:spacing w:after="120"/>
        <w:ind w:left="567" w:right="-142"/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                                                                                         </w:t>
      </w:r>
      <w:r w:rsidR="00DB3364" w:rsidRPr="00DB3364">
        <w:rPr>
          <w:rFonts w:ascii="Arial" w:eastAsia="Calibri" w:hAnsi="Arial" w:cs="Arial"/>
          <w:iCs/>
          <w:sz w:val="20"/>
          <w:szCs w:val="20"/>
          <w:lang w:eastAsia="en-US"/>
        </w:rPr>
        <w:t>Podpis W</w:t>
      </w:r>
      <w:r w:rsidR="00DB3364">
        <w:rPr>
          <w:rFonts w:ascii="Arial" w:eastAsia="Calibri" w:hAnsi="Arial" w:cs="Arial"/>
          <w:iCs/>
          <w:sz w:val="20"/>
          <w:szCs w:val="20"/>
          <w:lang w:eastAsia="en-US"/>
        </w:rPr>
        <w:t>ykonawcy</w:t>
      </w:r>
    </w:p>
    <w:sectPr w:rsidR="0095180C" w:rsidRPr="003C5A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8A1BA" w14:textId="77777777" w:rsidR="00D907E8" w:rsidRDefault="00D907E8" w:rsidP="00E6170D">
      <w:r>
        <w:separator/>
      </w:r>
    </w:p>
  </w:endnote>
  <w:endnote w:type="continuationSeparator" w:id="0">
    <w:p w14:paraId="4BDE3FA5" w14:textId="77777777" w:rsidR="00D907E8" w:rsidRDefault="00D907E8" w:rsidP="00E61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C2E24" w14:textId="77777777" w:rsidR="00D907E8" w:rsidRDefault="00D907E8" w:rsidP="00E6170D">
      <w:r>
        <w:separator/>
      </w:r>
    </w:p>
  </w:footnote>
  <w:footnote w:type="continuationSeparator" w:id="0">
    <w:p w14:paraId="338DF2AA" w14:textId="77777777" w:rsidR="00D907E8" w:rsidRDefault="00D907E8" w:rsidP="00E61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E1228"/>
    <w:multiLevelType w:val="hybridMultilevel"/>
    <w:tmpl w:val="CA70ABA6"/>
    <w:lvl w:ilvl="0" w:tplc="DAA45D7A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AE5615"/>
    <w:multiLevelType w:val="hybridMultilevel"/>
    <w:tmpl w:val="E2F69AE2"/>
    <w:lvl w:ilvl="0" w:tplc="B70609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13BFC"/>
    <w:multiLevelType w:val="hybridMultilevel"/>
    <w:tmpl w:val="685E4692"/>
    <w:lvl w:ilvl="0" w:tplc="B70609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A2B99"/>
    <w:multiLevelType w:val="hybridMultilevel"/>
    <w:tmpl w:val="01A0C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803AB"/>
    <w:multiLevelType w:val="multilevel"/>
    <w:tmpl w:val="B636E90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dstrike w:val="0"/>
        <w:color w:val="auto"/>
        <w:sz w:val="22"/>
        <w:szCs w:val="24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32D2625E"/>
    <w:multiLevelType w:val="hybridMultilevel"/>
    <w:tmpl w:val="F802010C"/>
    <w:lvl w:ilvl="0" w:tplc="B706092C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48F474A9"/>
    <w:multiLevelType w:val="hybridMultilevel"/>
    <w:tmpl w:val="6CC08626"/>
    <w:lvl w:ilvl="0" w:tplc="541C26EC">
      <w:start w:val="4"/>
      <w:numFmt w:val="upperRoman"/>
      <w:lvlText w:val="%1."/>
      <w:lvlJc w:val="righ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212F3"/>
    <w:multiLevelType w:val="hybridMultilevel"/>
    <w:tmpl w:val="1752E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E7834"/>
    <w:multiLevelType w:val="hybridMultilevel"/>
    <w:tmpl w:val="2E7CD146"/>
    <w:lvl w:ilvl="0" w:tplc="FB2664E0">
      <w:start w:val="1"/>
      <w:numFmt w:val="decimal"/>
      <w:lvlText w:val="%1)"/>
      <w:lvlJc w:val="left"/>
      <w:pPr>
        <w:tabs>
          <w:tab w:val="num" w:pos="-1669"/>
        </w:tabs>
        <w:ind w:left="1211" w:hanging="360"/>
      </w:pPr>
      <w:rPr>
        <w:b w:val="0"/>
        <w:bCs w:val="0"/>
        <w:strike w:val="0"/>
        <w:dstrike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735B1B"/>
    <w:multiLevelType w:val="hybridMultilevel"/>
    <w:tmpl w:val="1752E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B7A32"/>
    <w:multiLevelType w:val="hybridMultilevel"/>
    <w:tmpl w:val="F75290D8"/>
    <w:lvl w:ilvl="0" w:tplc="EBE8D8C8">
      <w:start w:val="3"/>
      <w:numFmt w:val="upperRoman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C810E6"/>
    <w:multiLevelType w:val="hybridMultilevel"/>
    <w:tmpl w:val="42FABC3C"/>
    <w:lvl w:ilvl="0" w:tplc="C30EAB06">
      <w:start w:val="1"/>
      <w:numFmt w:val="decimal"/>
      <w:lvlText w:val="%1)"/>
      <w:lvlJc w:val="left"/>
      <w:pPr>
        <w:ind w:left="928" w:hanging="360"/>
      </w:pPr>
      <w:rPr>
        <w:rFonts w:ascii="Arial" w:eastAsia="Times New Roman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B0B344F"/>
    <w:multiLevelType w:val="hybridMultilevel"/>
    <w:tmpl w:val="56F20800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029866203">
    <w:abstractNumId w:val="4"/>
  </w:num>
  <w:num w:numId="2" w16cid:durableId="966816995">
    <w:abstractNumId w:val="9"/>
  </w:num>
  <w:num w:numId="3" w16cid:durableId="940551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1994924">
    <w:abstractNumId w:val="12"/>
  </w:num>
  <w:num w:numId="5" w16cid:durableId="1530677475">
    <w:abstractNumId w:val="10"/>
  </w:num>
  <w:num w:numId="6" w16cid:durableId="1111049295">
    <w:abstractNumId w:val="2"/>
  </w:num>
  <w:num w:numId="7" w16cid:durableId="1494105087">
    <w:abstractNumId w:val="5"/>
  </w:num>
  <w:num w:numId="8" w16cid:durableId="821968348">
    <w:abstractNumId w:val="1"/>
  </w:num>
  <w:num w:numId="9" w16cid:durableId="79645890">
    <w:abstractNumId w:val="11"/>
  </w:num>
  <w:num w:numId="10" w16cid:durableId="1426461930">
    <w:abstractNumId w:val="0"/>
  </w:num>
  <w:num w:numId="11" w16cid:durableId="2139761083">
    <w:abstractNumId w:val="6"/>
  </w:num>
  <w:num w:numId="12" w16cid:durableId="223223400">
    <w:abstractNumId w:val="7"/>
  </w:num>
  <w:num w:numId="13" w16cid:durableId="5190501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625"/>
    <w:rsid w:val="00040D0F"/>
    <w:rsid w:val="00122C32"/>
    <w:rsid w:val="00167BD1"/>
    <w:rsid w:val="002072D9"/>
    <w:rsid w:val="00253BF2"/>
    <w:rsid w:val="00270B7B"/>
    <w:rsid w:val="00284762"/>
    <w:rsid w:val="002F3996"/>
    <w:rsid w:val="002F4046"/>
    <w:rsid w:val="00313F00"/>
    <w:rsid w:val="00353BD6"/>
    <w:rsid w:val="003714B8"/>
    <w:rsid w:val="00371D8E"/>
    <w:rsid w:val="003C2388"/>
    <w:rsid w:val="003C5A5F"/>
    <w:rsid w:val="003D037B"/>
    <w:rsid w:val="00444EB8"/>
    <w:rsid w:val="004609D0"/>
    <w:rsid w:val="004F1B61"/>
    <w:rsid w:val="00511513"/>
    <w:rsid w:val="005374EC"/>
    <w:rsid w:val="005479CB"/>
    <w:rsid w:val="00555D1F"/>
    <w:rsid w:val="0060621B"/>
    <w:rsid w:val="00660441"/>
    <w:rsid w:val="007518EA"/>
    <w:rsid w:val="007B18F4"/>
    <w:rsid w:val="0081145A"/>
    <w:rsid w:val="00847CD6"/>
    <w:rsid w:val="0085302F"/>
    <w:rsid w:val="008838BF"/>
    <w:rsid w:val="008E1CA9"/>
    <w:rsid w:val="00912501"/>
    <w:rsid w:val="0095180C"/>
    <w:rsid w:val="00954EDA"/>
    <w:rsid w:val="009D3B6B"/>
    <w:rsid w:val="00A34F11"/>
    <w:rsid w:val="00AA49C1"/>
    <w:rsid w:val="00AC2A82"/>
    <w:rsid w:val="00AC5120"/>
    <w:rsid w:val="00AD4A8F"/>
    <w:rsid w:val="00AD5649"/>
    <w:rsid w:val="00AD698B"/>
    <w:rsid w:val="00B93EAB"/>
    <w:rsid w:val="00BD0A2F"/>
    <w:rsid w:val="00C26A56"/>
    <w:rsid w:val="00C40FE2"/>
    <w:rsid w:val="00C43995"/>
    <w:rsid w:val="00C85919"/>
    <w:rsid w:val="00CE756E"/>
    <w:rsid w:val="00D06D3B"/>
    <w:rsid w:val="00D14B50"/>
    <w:rsid w:val="00D17C0D"/>
    <w:rsid w:val="00D3640F"/>
    <w:rsid w:val="00D55552"/>
    <w:rsid w:val="00D608A1"/>
    <w:rsid w:val="00D60980"/>
    <w:rsid w:val="00D7712D"/>
    <w:rsid w:val="00D907E8"/>
    <w:rsid w:val="00D91321"/>
    <w:rsid w:val="00DB3364"/>
    <w:rsid w:val="00E27B27"/>
    <w:rsid w:val="00E36AD8"/>
    <w:rsid w:val="00E6170D"/>
    <w:rsid w:val="00E83161"/>
    <w:rsid w:val="00E8477A"/>
    <w:rsid w:val="00F029D0"/>
    <w:rsid w:val="00F3730E"/>
    <w:rsid w:val="00F55625"/>
    <w:rsid w:val="00F65DB6"/>
    <w:rsid w:val="00F73061"/>
    <w:rsid w:val="00F76FAD"/>
    <w:rsid w:val="00FA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6A16D"/>
  <w15:chartTrackingRefBased/>
  <w15:docId w15:val="{CAEA6C32-3468-4747-B8B8-6BEA938FB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61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1,Akapit z listą3,Podsis rysunku,List Paragraph,Tytuły"/>
    <w:basedOn w:val="Normalny"/>
    <w:link w:val="AkapitzlistZnak"/>
    <w:uiPriority w:val="34"/>
    <w:qFormat/>
    <w:rsid w:val="00E6170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Normal Znak,Akapit z listą31 Znak,Akapit z listą3 Znak,Podsis rysunku Znak,List Paragraph Znak,Tytuły Znak"/>
    <w:link w:val="Akapitzlist"/>
    <w:uiPriority w:val="34"/>
    <w:qFormat/>
    <w:rsid w:val="00E617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rsid w:val="00E6170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072D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D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D8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Szafran Marcin (TWD)</dc:creator>
  <cp:keywords/>
  <dc:description/>
  <cp:lastModifiedBy>Mossór Marcin (PKW)</cp:lastModifiedBy>
  <cp:revision>44</cp:revision>
  <dcterms:created xsi:type="dcterms:W3CDTF">2021-01-14T08:05:00Z</dcterms:created>
  <dcterms:modified xsi:type="dcterms:W3CDTF">2024-11-16T09:00:00Z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2024-11-05T07:12:58Z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764464b1-2335-474d-8022-84bc372de487</vt:lpwstr>
  </property>
  <property fmtid="{D5CDD505-2E9C-101B-9397-08002B2CF9AE}" pid="8" name="MSIP_Label_defa4170-0d19-0005-0004-bc88714345d2_ContentBits">
    <vt:lpwstr>0</vt:lpwstr>
  </property>
</Properties>
</file>