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70086" w14:textId="0A4605C1" w:rsidR="00504C7D" w:rsidRPr="00FD00EF" w:rsidRDefault="00575783" w:rsidP="00DE1AC6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71945440" w:rsidR="00504C7D" w:rsidRPr="00AC6E23" w:rsidRDefault="00504C7D" w:rsidP="00897D3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AC6E23">
        <w:rPr>
          <w:rFonts w:ascii="Arial" w:hAnsi="Arial" w:cs="Arial"/>
          <w:b/>
          <w:sz w:val="22"/>
          <w:szCs w:val="22"/>
        </w:rPr>
        <w:t>„</w:t>
      </w:r>
      <w:r w:rsidR="009B6F71" w:rsidRPr="009B6F71">
        <w:rPr>
          <w:rFonts w:ascii="Arial" w:hAnsi="Arial" w:cs="Arial"/>
          <w:b/>
          <w:sz w:val="22"/>
          <w:szCs w:val="22"/>
        </w:rPr>
        <w:t xml:space="preserve">Witanowice Remiza [BBW30861] – modernizacja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„Linia napowietrzna” oraz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„Wieś” - projekt budowlano-wykonawczy</w:t>
      </w:r>
      <w:r w:rsidRPr="00AC6E23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4F6239BC" w:rsidR="00434457" w:rsidRDefault="00303B7A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303B7A">
        <w:rPr>
          <w:rFonts w:ascii="Arial" w:hAnsi="Arial" w:cs="Arial"/>
          <w:sz w:val="22"/>
          <w:szCs w:val="22"/>
        </w:rPr>
        <w:t>..................................................., tel:..................................., e-mail.</w:t>
      </w:r>
      <w:r w:rsidR="00434457" w:rsidRPr="00434457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</w:t>
      </w:r>
      <w:r w:rsidR="00434457" w:rsidRPr="00434457">
        <w:rPr>
          <w:rFonts w:ascii="Arial" w:hAnsi="Arial" w:cs="Arial"/>
          <w:sz w:val="22"/>
          <w:szCs w:val="22"/>
        </w:rPr>
        <w:t>…………………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3425AAD2" w14:textId="3B576E57" w:rsidR="0086190A" w:rsidRPr="00DE1AC6" w:rsidRDefault="00434457" w:rsidP="00DE1AC6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4E54E2BB" w14:textId="77777777" w:rsidR="00DE1AC6" w:rsidRDefault="00DE1AC6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DE1AC6">
        <w:rPr>
          <w:rFonts w:ascii="Arial" w:hAnsi="Arial"/>
          <w:sz w:val="22"/>
          <w:szCs w:val="22"/>
        </w:rPr>
        <w:t>Ankieta weryfikacyjna Wykonawcy</w:t>
      </w:r>
    </w:p>
    <w:p w14:paraId="1DD5EFF5" w14:textId="13B62923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1F820D3" w14:textId="77777777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29333464" w14:textId="0AFB2914" w:rsidR="00D86CDF" w:rsidRPr="00FD00EF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8712DA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0"/>
    <w:p w14:paraId="47BEC742" w14:textId="77777777" w:rsidR="00897D3D" w:rsidRDefault="00897D3D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6DAA52F" w14:textId="136C95E2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91D328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bookmarkEnd w:id="1"/>
    <w:p w14:paraId="6E5212EB" w14:textId="77777777" w:rsidR="00953318" w:rsidRPr="00E35CA6" w:rsidRDefault="00953318" w:rsidP="00953318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1</w:t>
      </w:r>
      <w:r w:rsidRPr="00E35CA6">
        <w:rPr>
          <w:rFonts w:ascii="Arial" w:hAnsi="Arial" w:cs="Arial"/>
          <w:b/>
          <w:sz w:val="22"/>
          <w:szCs w:val="22"/>
        </w:rPr>
        <w:t xml:space="preserve"> do druku OFERTA</w:t>
      </w:r>
    </w:p>
    <w:p w14:paraId="3CB3F056" w14:textId="77777777" w:rsidR="00DE1AC6" w:rsidRDefault="00DE1AC6" w:rsidP="00DE1AC6">
      <w:pPr>
        <w:spacing w:after="120" w:line="240" w:lineRule="exact"/>
        <w:jc w:val="center"/>
        <w:rPr>
          <w:rFonts w:ascii="Arial" w:hAnsi="Arial"/>
          <w:sz w:val="22"/>
          <w:szCs w:val="22"/>
        </w:rPr>
      </w:pPr>
    </w:p>
    <w:p w14:paraId="5E17E2D1" w14:textId="77777777" w:rsidR="00DE1AC6" w:rsidRDefault="00DE1AC6" w:rsidP="00DE1AC6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DE1AC6" w:rsidRPr="00286622" w14:paraId="7E55593A" w14:textId="77777777" w:rsidTr="00634A9A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204" w14:textId="77777777" w:rsidR="00DE1AC6" w:rsidRPr="00286622" w:rsidRDefault="00DE1AC6" w:rsidP="00634A9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28858" w14:textId="77777777" w:rsidR="00DE1AC6" w:rsidRPr="00286622" w:rsidRDefault="00DE1AC6" w:rsidP="00634A9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DE1AC6" w:rsidRPr="00286622" w14:paraId="569E29E0" w14:textId="77777777" w:rsidTr="00634A9A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D0E4B" w14:textId="77777777" w:rsidR="00DE1AC6" w:rsidRPr="00286622" w:rsidRDefault="00DE1AC6" w:rsidP="00634A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A0F6A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DE1AC6" w:rsidRPr="00286622" w14:paraId="08485B6D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6473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3CBC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9D189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29ED1C28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123A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2CAA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8E3752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242153F7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FC6E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CFE5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9460E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5F024059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EC25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10DF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21526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3F6E6673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8599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34AB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E6826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0BE12507" w14:textId="77777777" w:rsidTr="00634A9A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3228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DCFB" w14:textId="77777777" w:rsidR="00DE1AC6" w:rsidRPr="00286622" w:rsidRDefault="00DE1AC6" w:rsidP="00634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7F68B8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E1AC6" w:rsidRPr="00286622" w14:paraId="1FA0AA21" w14:textId="77777777" w:rsidTr="00634A9A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62A46" w14:textId="77777777" w:rsidR="00DE1AC6" w:rsidRPr="00286622" w:rsidRDefault="00DE1AC6" w:rsidP="00634A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DE1AC6" w:rsidRPr="00286622" w14:paraId="45EC279D" w14:textId="77777777" w:rsidTr="00DE1AC6">
        <w:trPr>
          <w:trHeight w:val="50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80A3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E673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9FB8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9F3CCC" w14:textId="77777777" w:rsidR="00DE1AC6" w:rsidRPr="00286622" w:rsidRDefault="00DE1AC6" w:rsidP="00634A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DE1AC6" w:rsidRPr="00286622" w14:paraId="25373B71" w14:textId="77777777" w:rsidTr="00634A9A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9325" w14:textId="77777777" w:rsidR="00DE1AC6" w:rsidRPr="00286622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B581" w14:textId="77777777" w:rsidR="00DE1AC6" w:rsidRPr="00286622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DF24" w14:textId="77777777" w:rsidR="00DE1AC6" w:rsidRPr="00286622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995AA4" w14:textId="77777777" w:rsidR="00DE1AC6" w:rsidRPr="00286622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1AC6" w:rsidRPr="000D4CAF" w14:paraId="5B7A9C86" w14:textId="77777777" w:rsidTr="00634A9A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F02D2D" w14:textId="77777777" w:rsidR="00DE1AC6" w:rsidRPr="000D4CAF" w:rsidRDefault="00DE1AC6" w:rsidP="00634A9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6301E9FE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DE1AC6" w:rsidRPr="000D4CAF" w14:paraId="34ABAD8B" w14:textId="77777777" w:rsidTr="00DE1AC6">
        <w:trPr>
          <w:trHeight w:val="157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9D3A610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Imię, nazwisko, podpis osoby reprezentującej przedsiębiorstwo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Kontrahenta</w:t>
            </w: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): </w:t>
            </w:r>
          </w:p>
          <w:p w14:paraId="17965E13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A3C375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8E676C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1228741" w14:textId="77777777" w:rsidR="00DE1AC6" w:rsidRPr="000D4CAF" w:rsidRDefault="00DE1AC6" w:rsidP="00634A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392D7AAC" w14:textId="77777777" w:rsidR="00DE1AC6" w:rsidRDefault="00DE1AC6" w:rsidP="00DE1AC6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20C7F5C6" w14:textId="77777777" w:rsidR="00DE1AC6" w:rsidRPr="00AF7B09" w:rsidRDefault="00DE1AC6" w:rsidP="00DE1AC6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78BFD4A2" w14:textId="77777777" w:rsidR="00DE1AC6" w:rsidRDefault="00DE1AC6" w:rsidP="00854CC3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16FDCF99" w14:textId="77777777" w:rsidR="00DE1AC6" w:rsidRDefault="00DE1AC6" w:rsidP="00854CC3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866CE07" w14:textId="724D352C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36000C72" w:rsidR="00854CC3" w:rsidRDefault="007F1380" w:rsidP="00897D3D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9B6F71" w:rsidRPr="009B6F71">
        <w:rPr>
          <w:rFonts w:ascii="Arial" w:hAnsi="Arial" w:cs="Arial"/>
          <w:b/>
          <w:sz w:val="22"/>
          <w:szCs w:val="22"/>
        </w:rPr>
        <w:t xml:space="preserve">Witanowice Remiza [BBW30861] – modernizacja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„Linia napowietrzna” oraz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„Wieś”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38FD49D0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 w:rsidR="00DE1AC6">
        <w:rPr>
          <w:rFonts w:ascii="Arial" w:hAnsi="Arial" w:cs="Arial"/>
        </w:rPr>
        <w:t>2</w:t>
      </w:r>
      <w:r w:rsidRPr="003E66CB">
        <w:rPr>
          <w:rFonts w:ascii="Arial" w:hAnsi="Arial" w:cs="Arial"/>
        </w:rPr>
        <w:t xml:space="preserve"> prac</w:t>
      </w:r>
      <w:r w:rsidR="00953318">
        <w:rPr>
          <w:rFonts w:ascii="Arial" w:hAnsi="Arial" w:cs="Arial"/>
        </w:rPr>
        <w:t>y</w:t>
      </w:r>
      <w:r w:rsidRPr="003E66CB">
        <w:rPr>
          <w:rFonts w:ascii="Arial" w:hAnsi="Arial" w:cs="Arial"/>
        </w:rPr>
        <w:t xml:space="preserve"> projektow</w:t>
      </w:r>
      <w:r w:rsidR="00953318">
        <w:rPr>
          <w:rFonts w:ascii="Arial" w:hAnsi="Arial" w:cs="Arial"/>
        </w:rPr>
        <w:t>ej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9B6F71">
        <w:rPr>
          <w:rFonts w:ascii="Arial" w:hAnsi="Arial" w:cs="Arial"/>
        </w:rPr>
        <w:t>20</w:t>
      </w:r>
      <w:r w:rsidR="00C16A06">
        <w:rPr>
          <w:rFonts w:ascii="Arial" w:hAnsi="Arial" w:cs="Arial"/>
        </w:rPr>
        <w:t> 000,00</w:t>
      </w:r>
      <w:r>
        <w:rPr>
          <w:rFonts w:ascii="Arial" w:hAnsi="Arial" w:cs="Arial"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06C1F1D8" w14:textId="77777777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215F8E55" w:rsidR="00266474" w:rsidRPr="00266474" w:rsidRDefault="00266474" w:rsidP="00897D3D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9B6F71" w:rsidRPr="009B6F71">
        <w:rPr>
          <w:rFonts w:ascii="Arial" w:hAnsi="Arial" w:cs="Arial"/>
          <w:b/>
          <w:sz w:val="22"/>
          <w:szCs w:val="22"/>
        </w:rPr>
        <w:t xml:space="preserve">Witanowice Remiza [BBW30861] – modernizacja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„Linia napowietrzna” oraz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„Wieś”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5FD9A3E" w14:textId="18B6DB5B" w:rsidR="00266474" w:rsidRPr="00266474" w:rsidRDefault="00266474" w:rsidP="00266474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 xml:space="preserve">1 osoba </w:t>
      </w:r>
      <w:r w:rsidRPr="00C16A06">
        <w:rPr>
          <w:rFonts w:ascii="Arial" w:hAnsi="Arial" w:cs="Arial"/>
          <w:sz w:val="22"/>
          <w:szCs w:val="22"/>
        </w:rPr>
        <w:t>posiadająca uprawnienia do projektowania w specjalności instalacyjnej w</w:t>
      </w:r>
      <w:r w:rsidR="004B2D66">
        <w:rPr>
          <w:rFonts w:ascii="Arial" w:hAnsi="Arial" w:cs="Arial"/>
          <w:sz w:val="22"/>
          <w:szCs w:val="22"/>
        </w:rPr>
        <w:t> </w:t>
      </w:r>
      <w:r w:rsidRPr="00C16A06">
        <w:rPr>
          <w:rFonts w:ascii="Arial" w:hAnsi="Arial" w:cs="Arial"/>
          <w:sz w:val="22"/>
          <w:szCs w:val="22"/>
        </w:rPr>
        <w:t>zakresie sieci, instalacji i urządzeń elektrycznych i elektroenergetycznych w</w:t>
      </w:r>
      <w:r w:rsidR="004B2D66">
        <w:rPr>
          <w:rFonts w:ascii="Arial" w:hAnsi="Arial" w:cs="Arial"/>
          <w:sz w:val="22"/>
          <w:szCs w:val="22"/>
        </w:rPr>
        <w:t> </w:t>
      </w:r>
      <w:r w:rsidRPr="00C16A06">
        <w:rPr>
          <w:rFonts w:ascii="Arial" w:hAnsi="Arial" w:cs="Arial"/>
          <w:sz w:val="22"/>
          <w:szCs w:val="22"/>
        </w:rPr>
        <w:t>wymaganym zakresie</w:t>
      </w:r>
      <w:r w:rsidR="004B2D66">
        <w:rPr>
          <w:rFonts w:ascii="Arial" w:hAnsi="Arial" w:cs="Arial"/>
          <w:sz w:val="22"/>
          <w:szCs w:val="22"/>
        </w:rPr>
        <w:t>.</w:t>
      </w:r>
      <w:r w:rsidRPr="00266474">
        <w:rPr>
          <w:rFonts w:ascii="Arial" w:hAnsi="Arial" w:cs="Arial"/>
          <w:sz w:val="22"/>
          <w:szCs w:val="22"/>
        </w:rPr>
        <w:t xml:space="preserve"> </w:t>
      </w:r>
    </w:p>
    <w:p w14:paraId="5D130A3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3FC487D" w14:textId="77777777" w:rsidR="00266474" w:rsidRDefault="00266474" w:rsidP="00266474">
      <w:r>
        <w:br w:type="page"/>
      </w:r>
    </w:p>
    <w:p w14:paraId="3075E1AA" w14:textId="77777777" w:rsidR="00854CC3" w:rsidRPr="00C30062" w:rsidRDefault="00854CC3" w:rsidP="00854CC3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05E7DCA0" w:rsidR="00D86CDF" w:rsidRPr="005A7F64" w:rsidRDefault="00D86CDF" w:rsidP="00897D3D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9B6F71" w:rsidRPr="009B6F71">
        <w:rPr>
          <w:rFonts w:ascii="Arial" w:hAnsi="Arial" w:cs="Arial"/>
          <w:b/>
          <w:sz w:val="22"/>
          <w:szCs w:val="22"/>
        </w:rPr>
        <w:t xml:space="preserve">Witanowice Remiza [BBW30861] – modernizacja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„Linia napowietrzna” oraz obwodu </w:t>
      </w:r>
      <w:proofErr w:type="spellStart"/>
      <w:r w:rsidR="009B6F71" w:rsidRPr="009B6F71">
        <w:rPr>
          <w:rFonts w:ascii="Arial" w:hAnsi="Arial" w:cs="Arial"/>
          <w:b/>
          <w:sz w:val="22"/>
          <w:szCs w:val="22"/>
        </w:rPr>
        <w:t>nN</w:t>
      </w:r>
      <w:proofErr w:type="spellEnd"/>
      <w:r w:rsidR="009B6F71" w:rsidRPr="009B6F71">
        <w:rPr>
          <w:rFonts w:ascii="Arial" w:hAnsi="Arial" w:cs="Arial"/>
          <w:b/>
          <w:sz w:val="22"/>
          <w:szCs w:val="22"/>
        </w:rPr>
        <w:t xml:space="preserve"> „Wieś”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344"/>
        <w:gridCol w:w="1276"/>
        <w:gridCol w:w="992"/>
        <w:gridCol w:w="567"/>
        <w:gridCol w:w="851"/>
        <w:gridCol w:w="2091"/>
      </w:tblGrid>
      <w:tr w:rsidR="00D86CDF" w:rsidRPr="005E6DAC" w14:paraId="16EDB7BF" w14:textId="77777777" w:rsidTr="00C8549C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EC762E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45289B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77777777" w:rsidR="00D86CDF" w:rsidRPr="004B2D66" w:rsidRDefault="00D86CDF" w:rsidP="0045289B">
            <w:pPr>
              <w:suppressAutoHyphens/>
              <w:rPr>
                <w:rFonts w:ascii="Arial" w:hAnsi="Arial" w:cs="Arial"/>
                <w:b/>
              </w:rPr>
            </w:pPr>
            <w:r w:rsidRPr="004B2D6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060C8E43" w:rsidR="00D86CDF" w:rsidRPr="004B2D66" w:rsidRDefault="00897D3D" w:rsidP="0045289B">
            <w:pPr>
              <w:suppressAutoHyphens/>
              <w:rPr>
                <w:rFonts w:ascii="Arial" w:hAnsi="Arial" w:cs="Arial"/>
                <w:b/>
              </w:rPr>
            </w:pPr>
            <w:r w:rsidRPr="00897D3D">
              <w:rPr>
                <w:rFonts w:ascii="Arial" w:hAnsi="Arial" w:cs="Arial"/>
                <w:b/>
                <w:noProof/>
              </w:rPr>
              <w:t>Projekt budowlano - wykonawczy z odpowiednią decyzją administracyjną w zakresie:</w:t>
            </w:r>
          </w:p>
        </w:tc>
      </w:tr>
      <w:tr w:rsidR="009B6F71" w:rsidRPr="005E6DAC" w14:paraId="2650B8CD" w14:textId="77777777" w:rsidTr="009B6F71">
        <w:trPr>
          <w:trHeight w:val="541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96225" w14:textId="78226089" w:rsidR="009B6F71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1.1.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A66F10C" w14:textId="42BDBEFF" w:rsidR="009B6F71" w:rsidRPr="00C00BF2" w:rsidRDefault="009B6F71" w:rsidP="009B6F71">
            <w:pPr>
              <w:rPr>
                <w:rFonts w:ascii="Arial" w:hAnsi="Arial" w:cs="Arial"/>
                <w:b/>
                <w:bCs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766" w14:textId="4FB0B377" w:rsidR="009B6F71" w:rsidRPr="00870067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AF4545">
              <w:rPr>
                <w:rFonts w:ascii="Arial" w:hAnsi="Arial" w:cs="Arial"/>
                <w:b/>
                <w:bCs/>
                <w:color w:val="333333"/>
              </w:rPr>
              <w:t>PNLN007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A08D2E" w14:textId="1762F315" w:rsidR="009B6F71" w:rsidRDefault="009B6F71" w:rsidP="009B6F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4F17A" w14:textId="038A81AE" w:rsidR="009B6F71" w:rsidRDefault="009B6F71" w:rsidP="009B6F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0D860" w14:textId="00FF4FBA" w:rsidR="009B6F71" w:rsidRDefault="009B6F71" w:rsidP="009B6F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98283" w14:textId="20C3769C" w:rsidR="009B6F71" w:rsidRPr="005E6DAC" w:rsidRDefault="009B6F71" w:rsidP="009B6F71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9B6F71" w:rsidRPr="005E6DAC" w14:paraId="76299B3C" w14:textId="77777777" w:rsidTr="009B6F71">
        <w:trPr>
          <w:trHeight w:val="541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8BACE" w14:textId="34D092C2" w:rsidR="009B6F71" w:rsidRPr="000970DE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1.2.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53517F" w14:textId="132D7B82" w:rsidR="009B6F71" w:rsidRPr="00E63998" w:rsidRDefault="009B6F71" w:rsidP="009B6F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Linia kablowa </w:t>
            </w:r>
            <w:proofErr w:type="spellStart"/>
            <w:r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34C0" w14:textId="2405F601" w:rsidR="009B6F71" w:rsidRPr="00627C0D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F4545">
              <w:rPr>
                <w:rFonts w:ascii="Arial" w:hAnsi="Arial" w:cs="Arial"/>
                <w:b/>
                <w:bCs/>
                <w:color w:val="333333"/>
              </w:rPr>
              <w:t>PKNN002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768BC1" w14:textId="13CC7D14" w:rsidR="009B6F71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5B6F" w14:textId="0B2E790D" w:rsidR="009B6F71" w:rsidRPr="000970DE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C6F96" w14:textId="7C74C752" w:rsidR="009B6F71" w:rsidRPr="000970DE" w:rsidRDefault="009B6F71" w:rsidP="009B6F7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1CB86" w14:textId="05AA03FC" w:rsidR="009B6F71" w:rsidRPr="005E6DAC" w:rsidRDefault="009B6F71" w:rsidP="009B6F71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86CDF" w:rsidRPr="005E6DAC" w14:paraId="5C063E84" w14:textId="77777777" w:rsidTr="00EC762E">
        <w:trPr>
          <w:trHeight w:val="535"/>
          <w:jc w:val="center"/>
        </w:trPr>
        <w:tc>
          <w:tcPr>
            <w:tcW w:w="7650" w:type="dxa"/>
            <w:gridSpan w:val="6"/>
            <w:tcBorders>
              <w:top w:val="double" w:sz="4" w:space="0" w:color="auto"/>
            </w:tcBorders>
            <w:vAlign w:val="center"/>
          </w:tcPr>
          <w:p w14:paraId="6ABCA325" w14:textId="77777777" w:rsidR="00D86CDF" w:rsidRPr="005E6DAC" w:rsidRDefault="00D86CDF" w:rsidP="0045289B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14:paraId="61CBA1A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884C" w14:textId="77777777" w:rsidR="009B6F71" w:rsidRDefault="009B6F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6CA838E1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>Nr referencyjny</w:t>
    </w:r>
    <w:r w:rsidR="00E34166">
      <w:rPr>
        <w:rFonts w:ascii="Arial" w:hAnsi="Arial" w:cs="Arial"/>
        <w:b/>
        <w:bCs/>
        <w:color w:val="000000"/>
      </w:rPr>
      <w:t xml:space="preserve"> PNP</w:t>
    </w:r>
    <w:r w:rsidR="00E34166" w:rsidRPr="00E34166">
      <w:rPr>
        <w:rFonts w:ascii="Arial" w:hAnsi="Arial" w:cs="Arial"/>
        <w:b/>
        <w:bCs/>
        <w:color w:val="000000"/>
      </w:rPr>
      <w:t>/TD-OBB/</w:t>
    </w:r>
    <w:r w:rsidR="009B6F71" w:rsidRPr="009B6F71">
      <w:rPr>
        <w:rFonts w:ascii="Arial" w:hAnsi="Arial" w:cs="Arial"/>
        <w:b/>
        <w:bCs/>
        <w:color w:val="000000"/>
      </w:rPr>
      <w:t>03001/2025</w:t>
    </w:r>
  </w:p>
  <w:p w14:paraId="74E917C5" w14:textId="00CB62EC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E34166">
      <w:rPr>
        <w:rFonts w:ascii="Arial" w:hAnsi="Arial" w:cs="Arial"/>
        <w:bCs/>
        <w:color w:val="000000"/>
      </w:rPr>
      <w:t>(202</w:t>
    </w:r>
    <w:r w:rsidR="004B2D66">
      <w:rPr>
        <w:rFonts w:ascii="Arial" w:hAnsi="Arial" w:cs="Arial"/>
        <w:bCs/>
        <w:color w:val="000000"/>
      </w:rPr>
      <w:t>5</w:t>
    </w:r>
    <w:r w:rsidR="00E34166">
      <w:rPr>
        <w:rFonts w:ascii="Arial" w:hAnsi="Arial" w:cs="Arial"/>
        <w:bCs/>
        <w:color w:val="000000"/>
      </w:rPr>
      <w:t>/</w:t>
    </w:r>
    <w:r w:rsidR="009B6F71">
      <w:rPr>
        <w:rFonts w:ascii="Arial" w:hAnsi="Arial" w:cs="Arial"/>
        <w:bCs/>
        <w:color w:val="000000"/>
      </w:rPr>
      <w:t>103</w:t>
    </w:r>
    <w:r w:rsidR="00E34166">
      <w:rPr>
        <w:rFonts w:ascii="Arial" w:hAnsi="Arial" w:cs="Arial"/>
        <w:bCs/>
        <w:color w:val="000000"/>
      </w:rPr>
      <w:t>/IP</w:t>
    </w:r>
    <w:r w:rsidR="00BC23D5">
      <w:rPr>
        <w:rFonts w:ascii="Arial" w:hAnsi="Arial" w:cs="Arial"/>
        <w:bCs/>
        <w:color w:val="000000"/>
      </w:rPr>
      <w:t>/U</w:t>
    </w:r>
    <w:r w:rsidR="00C16A06">
      <w:rPr>
        <w:rFonts w:ascii="Arial" w:hAnsi="Arial" w:cs="Arial"/>
        <w:bCs/>
        <w:color w:val="00000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B35B9" w14:textId="77777777" w:rsidR="009B6F71" w:rsidRDefault="009B6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369A" w14:textId="77777777" w:rsidR="009B6F71" w:rsidRDefault="009B6F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3DEA" w14:textId="77777777" w:rsidR="009B6F71" w:rsidRDefault="009B6F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0A446" w14:textId="77777777" w:rsidR="009B6F71" w:rsidRDefault="009B6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75C1A"/>
    <w:rsid w:val="000818F0"/>
    <w:rsid w:val="000821D9"/>
    <w:rsid w:val="000871C7"/>
    <w:rsid w:val="000B543C"/>
    <w:rsid w:val="000D51A1"/>
    <w:rsid w:val="000D704E"/>
    <w:rsid w:val="000E68F2"/>
    <w:rsid w:val="000F5D7F"/>
    <w:rsid w:val="000F743E"/>
    <w:rsid w:val="000F7AD7"/>
    <w:rsid w:val="0013686C"/>
    <w:rsid w:val="00137712"/>
    <w:rsid w:val="00142354"/>
    <w:rsid w:val="00147616"/>
    <w:rsid w:val="001A2C8D"/>
    <w:rsid w:val="001C31F5"/>
    <w:rsid w:val="001C53C1"/>
    <w:rsid w:val="001D0C2F"/>
    <w:rsid w:val="001E0338"/>
    <w:rsid w:val="001E1C0C"/>
    <w:rsid w:val="001F0E76"/>
    <w:rsid w:val="001F286C"/>
    <w:rsid w:val="001F4802"/>
    <w:rsid w:val="001F4A2C"/>
    <w:rsid w:val="002052A6"/>
    <w:rsid w:val="00207DD8"/>
    <w:rsid w:val="00214E49"/>
    <w:rsid w:val="0022677F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6247"/>
    <w:rsid w:val="002F414B"/>
    <w:rsid w:val="002F71CD"/>
    <w:rsid w:val="0030098E"/>
    <w:rsid w:val="0030246D"/>
    <w:rsid w:val="0030339B"/>
    <w:rsid w:val="00303B7A"/>
    <w:rsid w:val="0032397C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73948"/>
    <w:rsid w:val="0048042A"/>
    <w:rsid w:val="00486E51"/>
    <w:rsid w:val="004977C6"/>
    <w:rsid w:val="004B2D66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22B3"/>
    <w:rsid w:val="00552461"/>
    <w:rsid w:val="00556C88"/>
    <w:rsid w:val="00557488"/>
    <w:rsid w:val="00562CE1"/>
    <w:rsid w:val="00575783"/>
    <w:rsid w:val="00575B45"/>
    <w:rsid w:val="005961ED"/>
    <w:rsid w:val="005A5579"/>
    <w:rsid w:val="005B4850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8065D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2136B"/>
    <w:rsid w:val="00732C64"/>
    <w:rsid w:val="00753714"/>
    <w:rsid w:val="00760057"/>
    <w:rsid w:val="00776E5A"/>
    <w:rsid w:val="00782136"/>
    <w:rsid w:val="00797FD9"/>
    <w:rsid w:val="007B14DC"/>
    <w:rsid w:val="007C195B"/>
    <w:rsid w:val="007C2EF0"/>
    <w:rsid w:val="007D7D9C"/>
    <w:rsid w:val="007E702E"/>
    <w:rsid w:val="007F1380"/>
    <w:rsid w:val="007F7F58"/>
    <w:rsid w:val="00800098"/>
    <w:rsid w:val="00800BD6"/>
    <w:rsid w:val="0081174C"/>
    <w:rsid w:val="00811AA6"/>
    <w:rsid w:val="008213E7"/>
    <w:rsid w:val="00822E69"/>
    <w:rsid w:val="008251A9"/>
    <w:rsid w:val="00835A14"/>
    <w:rsid w:val="00836833"/>
    <w:rsid w:val="00847789"/>
    <w:rsid w:val="00854CC3"/>
    <w:rsid w:val="00860AA7"/>
    <w:rsid w:val="0086190A"/>
    <w:rsid w:val="00896CEC"/>
    <w:rsid w:val="00897D3D"/>
    <w:rsid w:val="008A6538"/>
    <w:rsid w:val="008B0339"/>
    <w:rsid w:val="008B15A6"/>
    <w:rsid w:val="008B5CBA"/>
    <w:rsid w:val="008C162E"/>
    <w:rsid w:val="008D08F3"/>
    <w:rsid w:val="008E0527"/>
    <w:rsid w:val="008F4501"/>
    <w:rsid w:val="008F4BA3"/>
    <w:rsid w:val="008F73FB"/>
    <w:rsid w:val="00900480"/>
    <w:rsid w:val="0090694E"/>
    <w:rsid w:val="009078D5"/>
    <w:rsid w:val="0091391E"/>
    <w:rsid w:val="0092586D"/>
    <w:rsid w:val="00930962"/>
    <w:rsid w:val="00941939"/>
    <w:rsid w:val="00953318"/>
    <w:rsid w:val="00970A0E"/>
    <w:rsid w:val="00975226"/>
    <w:rsid w:val="0098269D"/>
    <w:rsid w:val="0099277D"/>
    <w:rsid w:val="00994CC9"/>
    <w:rsid w:val="00995AC2"/>
    <w:rsid w:val="009A1CB8"/>
    <w:rsid w:val="009A4BC0"/>
    <w:rsid w:val="009B6F71"/>
    <w:rsid w:val="009C4502"/>
    <w:rsid w:val="009D0EB2"/>
    <w:rsid w:val="009D568B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161"/>
    <w:rsid w:val="00A77EB9"/>
    <w:rsid w:val="00A82192"/>
    <w:rsid w:val="00A9594C"/>
    <w:rsid w:val="00AA2DD1"/>
    <w:rsid w:val="00AB0FA1"/>
    <w:rsid w:val="00AC4879"/>
    <w:rsid w:val="00AC6E23"/>
    <w:rsid w:val="00AE19C2"/>
    <w:rsid w:val="00AF58CF"/>
    <w:rsid w:val="00AF7B09"/>
    <w:rsid w:val="00B03E2A"/>
    <w:rsid w:val="00B27FC3"/>
    <w:rsid w:val="00B40F7F"/>
    <w:rsid w:val="00B43F24"/>
    <w:rsid w:val="00B76EA5"/>
    <w:rsid w:val="00B8351C"/>
    <w:rsid w:val="00B84E3F"/>
    <w:rsid w:val="00B90B41"/>
    <w:rsid w:val="00B93CE8"/>
    <w:rsid w:val="00BB6AD5"/>
    <w:rsid w:val="00BB6D3D"/>
    <w:rsid w:val="00BB6F46"/>
    <w:rsid w:val="00BC23D5"/>
    <w:rsid w:val="00BE7A74"/>
    <w:rsid w:val="00BF51E3"/>
    <w:rsid w:val="00C01093"/>
    <w:rsid w:val="00C0265B"/>
    <w:rsid w:val="00C04ED7"/>
    <w:rsid w:val="00C05DA5"/>
    <w:rsid w:val="00C16A06"/>
    <w:rsid w:val="00C27272"/>
    <w:rsid w:val="00C32822"/>
    <w:rsid w:val="00C56658"/>
    <w:rsid w:val="00C656D4"/>
    <w:rsid w:val="00C6748D"/>
    <w:rsid w:val="00C83CBA"/>
    <w:rsid w:val="00C8549C"/>
    <w:rsid w:val="00C9333F"/>
    <w:rsid w:val="00CA1385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6EE7"/>
    <w:rsid w:val="00D871B3"/>
    <w:rsid w:val="00D9046C"/>
    <w:rsid w:val="00D945AF"/>
    <w:rsid w:val="00D948CF"/>
    <w:rsid w:val="00DA58FC"/>
    <w:rsid w:val="00DB24DF"/>
    <w:rsid w:val="00DC184E"/>
    <w:rsid w:val="00DC23AD"/>
    <w:rsid w:val="00DD237B"/>
    <w:rsid w:val="00DD3070"/>
    <w:rsid w:val="00DD6944"/>
    <w:rsid w:val="00DE1AC6"/>
    <w:rsid w:val="00DE2880"/>
    <w:rsid w:val="00E0546F"/>
    <w:rsid w:val="00E17E74"/>
    <w:rsid w:val="00E34166"/>
    <w:rsid w:val="00E35CA6"/>
    <w:rsid w:val="00E4356E"/>
    <w:rsid w:val="00E44C0B"/>
    <w:rsid w:val="00E64EB8"/>
    <w:rsid w:val="00E708BF"/>
    <w:rsid w:val="00E74FF4"/>
    <w:rsid w:val="00E81275"/>
    <w:rsid w:val="00EB3214"/>
    <w:rsid w:val="00EC1185"/>
    <w:rsid w:val="00EC2249"/>
    <w:rsid w:val="00EC44EE"/>
    <w:rsid w:val="00EC762E"/>
    <w:rsid w:val="00ED2DBD"/>
    <w:rsid w:val="00EE34BD"/>
    <w:rsid w:val="00F05467"/>
    <w:rsid w:val="00F14357"/>
    <w:rsid w:val="00F44B98"/>
    <w:rsid w:val="00F85BB8"/>
    <w:rsid w:val="00F961CD"/>
    <w:rsid w:val="00F966A1"/>
    <w:rsid w:val="00FA0CB4"/>
    <w:rsid w:val="00FA6C15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Polewka Iwona (TD CEN)</cp:lastModifiedBy>
  <cp:revision>48</cp:revision>
  <cp:lastPrinted>2025-04-03T11:03:00Z</cp:lastPrinted>
  <dcterms:created xsi:type="dcterms:W3CDTF">2021-01-21T09:51:00Z</dcterms:created>
  <dcterms:modified xsi:type="dcterms:W3CDTF">2025-04-03T11:05:00Z</dcterms:modified>
</cp:coreProperties>
</file>