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01046" w14:textId="6BFF7EC1" w:rsidR="00597A70" w:rsidRDefault="00597A70" w:rsidP="00597A70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</w:p>
    <w:p w14:paraId="0A54A079" w14:textId="77777777" w:rsidR="00597A70" w:rsidRDefault="00597A70" w:rsidP="000B21A0">
      <w:pPr>
        <w:jc w:val="center"/>
        <w:rPr>
          <w:rFonts w:asciiTheme="minorHAnsi" w:hAnsiTheme="minorHAnsi" w:cstheme="minorHAnsi"/>
          <w:b/>
        </w:rPr>
      </w:pPr>
    </w:p>
    <w:p w14:paraId="245D6D58" w14:textId="790D326E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280D506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294ED78" w14:textId="37A8144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4435AF" w:rsidRPr="004435AF">
        <w:rPr>
          <w:rFonts w:asciiTheme="minorHAnsi" w:hAnsiTheme="minorHAnsi" w:cstheme="minorHAnsi"/>
          <w:b/>
        </w:rPr>
        <w:t>Usługi związane z przemieszczeniem mebli, wyposażenia biurowego oraz dokumentacji  na rzecz TW S.A. - Oddział Elektrownia Łaziska w Łaziskach Górnych</w:t>
      </w:r>
      <w:r w:rsidRPr="00F11420">
        <w:rPr>
          <w:rFonts w:asciiTheme="minorHAnsi" w:hAnsiTheme="minorHAnsi" w:cstheme="minorHAnsi"/>
          <w:b/>
        </w:rPr>
        <w:t>”</w:t>
      </w:r>
    </w:p>
    <w:p w14:paraId="0666F8C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Default="00D96912" w:rsidP="00D96912"/>
    <w:p w14:paraId="7F4A334F" w14:textId="25FFA0B7" w:rsidR="00D96912" w:rsidRPr="00532A2F" w:rsidRDefault="00D96912" w:rsidP="000B64B7">
      <w:pPr>
        <w:spacing w:line="276" w:lineRule="auto"/>
        <w:jc w:val="both"/>
      </w:pPr>
      <w:r w:rsidRPr="000B64B7">
        <w:t xml:space="preserve">1) </w:t>
      </w:r>
      <w:r w:rsidRPr="00532A2F">
        <w:t xml:space="preserve">posiada uprawnienia do wykonywania określonej w </w:t>
      </w:r>
      <w:r w:rsidR="000B64B7" w:rsidRPr="00532A2F">
        <w:t xml:space="preserve">zapytaniu (ogłoszeniu) </w:t>
      </w:r>
      <w:r w:rsidRPr="00532A2F">
        <w:t>lub w zaproszeniu do złożenia oferty</w:t>
      </w:r>
      <w:r w:rsidR="000B64B7" w:rsidRPr="00532A2F">
        <w:t xml:space="preserve"> </w:t>
      </w:r>
      <w:r w:rsidRPr="00532A2F">
        <w:t>/</w:t>
      </w:r>
      <w:r w:rsidR="000B64B7" w:rsidRPr="00532A2F">
        <w:t xml:space="preserve"> </w:t>
      </w:r>
      <w:r w:rsidRPr="00532A2F">
        <w:t>negocjacji działalności lub czynności, jeżeli obowiązujące przepisy prawa nakładają obowiązek posiadania takich uprawnień,</w:t>
      </w:r>
    </w:p>
    <w:p w14:paraId="72C79B70" w14:textId="2E7351D1" w:rsidR="000B64B7" w:rsidRPr="000B64B7" w:rsidRDefault="00D96912" w:rsidP="000B64B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64B7">
        <w:t>2) posiada niezbędną wiedzę i doświadczenie,</w:t>
      </w:r>
      <w:r w:rsidR="000B64B7" w:rsidRPr="000B64B7">
        <w:rPr>
          <w:rFonts w:asciiTheme="minorHAnsi" w:hAnsiTheme="minorHAnsi" w:cstheme="minorHAnsi"/>
          <w:iCs/>
        </w:rPr>
        <w:t xml:space="preserve"> </w:t>
      </w:r>
    </w:p>
    <w:p w14:paraId="6A85E5C8" w14:textId="191684E9" w:rsidR="00D96912" w:rsidRPr="000B64B7" w:rsidRDefault="00D96912" w:rsidP="000B64B7">
      <w:pPr>
        <w:spacing w:line="276" w:lineRule="auto"/>
        <w:jc w:val="both"/>
      </w:pPr>
      <w:r w:rsidRPr="000B64B7">
        <w:t>3) dysponuje odpowiednim potencjałem technicznym oraz osobami zdolnymi do wykonania zamówienia,</w:t>
      </w:r>
      <w:r w:rsidR="000B64B7" w:rsidRPr="000B64B7">
        <w:t xml:space="preserve"> </w:t>
      </w:r>
    </w:p>
    <w:p w14:paraId="2DCD1627" w14:textId="02153202" w:rsidR="00D96912" w:rsidRPr="000B64B7" w:rsidRDefault="00D96912" w:rsidP="000B64B7">
      <w:pPr>
        <w:spacing w:line="276" w:lineRule="auto"/>
        <w:jc w:val="both"/>
      </w:pPr>
      <w:r w:rsidRPr="000B64B7">
        <w:t>4) znajduje się w sytuacji ekonomicznej i finansowej zapewniającej wykonanie zamówienia,</w:t>
      </w:r>
      <w:r w:rsidR="00FD5FE2">
        <w:t xml:space="preserve"> </w:t>
      </w:r>
      <w:r w:rsidR="00FD5FE2" w:rsidRPr="00A8414E">
        <w:t>to jest w szczególności jest ubezpieczony od odpowiedzialności cywilnej związanej z prowadzoną działalnością,</w:t>
      </w:r>
    </w:p>
    <w:p w14:paraId="2FD7B09C" w14:textId="77777777" w:rsidR="00D96912" w:rsidRPr="000B64B7" w:rsidRDefault="00D96912" w:rsidP="000B64B7">
      <w:pPr>
        <w:spacing w:line="276" w:lineRule="auto"/>
        <w:jc w:val="both"/>
      </w:pPr>
      <w:r w:rsidRPr="000B64B7"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77777777" w:rsidR="00D96912" w:rsidRPr="000B64B7" w:rsidRDefault="00D96912" w:rsidP="000B64B7">
      <w:pPr>
        <w:spacing w:line="276" w:lineRule="auto"/>
        <w:jc w:val="both"/>
      </w:pPr>
      <w:r w:rsidRPr="000B64B7">
        <w:t>6) nie otwarto w stosunku do niego likwidacji ani nie ogłoszono upadłości,</w:t>
      </w:r>
    </w:p>
    <w:p w14:paraId="70D08791" w14:textId="5445F741" w:rsidR="00D96912" w:rsidRPr="000B64B7" w:rsidRDefault="00D96912" w:rsidP="000B64B7">
      <w:pPr>
        <w:spacing w:line="276" w:lineRule="auto"/>
        <w:jc w:val="both"/>
      </w:pPr>
      <w:r w:rsidRPr="000B64B7">
        <w:t xml:space="preserve">7) nie zalega z uiszczeniem podatków, opłat lub składek na ubezpieczenia społeczne i zdrowotne, </w:t>
      </w:r>
      <w:r w:rsidR="000B64B7" w:rsidRPr="000B64B7">
        <w:br/>
      </w:r>
      <w:r w:rsidRPr="000B64B7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1B2B6E41" w:rsidR="00D96912" w:rsidRPr="000B64B7" w:rsidRDefault="00D96912" w:rsidP="000B64B7">
      <w:pPr>
        <w:spacing w:line="276" w:lineRule="auto"/>
        <w:jc w:val="both"/>
      </w:pPr>
      <w:r w:rsidRPr="000B64B7">
        <w:t xml:space="preserve">8) dotyczy osoby fizycznej: nie została prawomocnie skazana za przestępstwo popełnione w związku </w:t>
      </w:r>
      <w:r w:rsidR="000B64B7" w:rsidRPr="000B64B7">
        <w:br/>
      </w:r>
      <w:r w:rsidRPr="000B64B7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7777777" w:rsidR="00D96912" w:rsidRPr="000B64B7" w:rsidRDefault="00D96912" w:rsidP="000B64B7">
      <w:pPr>
        <w:spacing w:line="276" w:lineRule="auto"/>
        <w:jc w:val="both"/>
      </w:pPr>
      <w:r w:rsidRPr="000B64B7"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7777777" w:rsidR="00D96912" w:rsidRPr="000B64B7" w:rsidRDefault="00D96912" w:rsidP="000B64B7">
      <w:pPr>
        <w:spacing w:line="276" w:lineRule="auto"/>
        <w:jc w:val="both"/>
      </w:pPr>
      <w:r w:rsidRPr="000B64B7"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77777777" w:rsidR="00D96912" w:rsidRPr="000B64B7" w:rsidRDefault="00D96912" w:rsidP="000B64B7">
      <w:pPr>
        <w:spacing w:line="276" w:lineRule="auto"/>
        <w:jc w:val="both"/>
      </w:pPr>
      <w:r w:rsidRPr="000B64B7">
        <w:lastRenderedPageBreak/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77777777" w:rsidR="00D96912" w:rsidRPr="000B64B7" w:rsidRDefault="00D96912" w:rsidP="000B64B7">
      <w:pPr>
        <w:spacing w:line="276" w:lineRule="auto"/>
        <w:jc w:val="both"/>
      </w:pPr>
      <w:r w:rsidRPr="000B64B7"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77777777" w:rsidR="000B64B7" w:rsidRPr="000B64B7" w:rsidRDefault="00D96912" w:rsidP="000B64B7">
      <w:pPr>
        <w:spacing w:line="276" w:lineRule="auto"/>
        <w:jc w:val="both"/>
      </w:pPr>
      <w:r w:rsidRPr="000B64B7">
        <w:t>13) sąd nie orzekł wobec niego, jako podmiotu zbiorowego, zakazu ubiegania się o zamówienia, na podstawie przepisów o odpowiedzialności podmiotów zbiorowych za czyny zabronione pod groźbą kary</w:t>
      </w:r>
      <w:r w:rsidR="000B64B7" w:rsidRPr="000B64B7">
        <w:t>,</w:t>
      </w:r>
    </w:p>
    <w:p w14:paraId="2B6A32A3" w14:textId="77777777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t xml:space="preserve">14) </w:t>
      </w:r>
      <w:r w:rsidR="00B7126C" w:rsidRPr="000B64B7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="00B7126C" w:rsidRPr="000B64B7">
        <w:rPr>
          <w:rFonts w:asciiTheme="minorHAnsi" w:hAnsiTheme="minorHAnsi" w:cstheme="minorHAnsi"/>
          <w:iCs/>
        </w:rPr>
        <w:br/>
        <w:t xml:space="preserve">2022 r. o szczególnych </w:t>
      </w:r>
      <w:r w:rsidR="00B7126C" w:rsidRPr="00682747">
        <w:rPr>
          <w:rFonts w:asciiTheme="minorHAnsi" w:hAnsiTheme="minorHAnsi" w:cstheme="minorHAnsi"/>
          <w:iCs/>
        </w:rPr>
        <w:t>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</w:rPr>
        <w:t>ych tą ustawą</w:t>
      </w:r>
      <w:r w:rsidR="00851C22" w:rsidRPr="00682747">
        <w:rPr>
          <w:rFonts w:asciiTheme="minorHAnsi" w:hAnsiTheme="minorHAnsi" w:cstheme="minorHAnsi"/>
          <w:iCs/>
        </w:rPr>
        <w:t>,</w:t>
      </w:r>
    </w:p>
    <w:p w14:paraId="0BD51F01" w14:textId="77777777" w:rsidR="000B64B7" w:rsidRPr="00532A2F" w:rsidRDefault="000B64B7" w:rsidP="000B64B7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 xml:space="preserve">15) </w:t>
      </w:r>
      <w:r w:rsidR="007F6DA8" w:rsidRPr="00532A2F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Pr="00532A2F">
        <w:rPr>
          <w:rFonts w:asciiTheme="minorHAnsi" w:hAnsiTheme="minorHAnsi" w:cstheme="minorHAnsi"/>
        </w:rPr>
        <w:t>,</w:t>
      </w:r>
    </w:p>
    <w:p w14:paraId="3EFBCF44" w14:textId="6CC8A366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</w:rPr>
        <w:t xml:space="preserve">16) </w:t>
      </w:r>
      <w:r w:rsidR="00A81703" w:rsidRPr="000B64B7">
        <w:rPr>
          <w:rFonts w:asciiTheme="minorHAnsi" w:hAnsiTheme="minorHAnsi" w:cstheme="minorHAnsi"/>
          <w:iCs/>
        </w:rPr>
        <w:t>z</w:t>
      </w:r>
      <w:r w:rsidR="000B21A0" w:rsidRPr="000B64B7">
        <w:rPr>
          <w:rFonts w:asciiTheme="minorHAnsi" w:hAnsiTheme="minorHAnsi" w:cstheme="minorHAnsi"/>
          <w:iCs/>
        </w:rPr>
        <w:t>realiz</w:t>
      </w:r>
      <w:r w:rsidR="00A81703" w:rsidRPr="000B64B7">
        <w:rPr>
          <w:rFonts w:asciiTheme="minorHAnsi" w:hAnsiTheme="minorHAnsi" w:cstheme="minorHAnsi"/>
          <w:iCs/>
        </w:rPr>
        <w:t xml:space="preserve">uje </w:t>
      </w:r>
      <w:r w:rsidR="000B21A0" w:rsidRPr="000B64B7">
        <w:rPr>
          <w:rFonts w:asciiTheme="minorHAnsi" w:hAnsiTheme="minorHAnsi" w:cstheme="minorHAnsi"/>
          <w:iCs/>
        </w:rPr>
        <w:t xml:space="preserve">Przedmiot Zamówienia w terminie: </w:t>
      </w:r>
      <w:r w:rsidR="004435AF" w:rsidRPr="004435AF">
        <w:rPr>
          <w:rFonts w:asciiTheme="minorHAnsi" w:hAnsiTheme="minorHAnsi" w:cstheme="minorHAnsi"/>
          <w:iCs/>
        </w:rPr>
        <w:t>Od daty udzielenia zamówienia do 31.12.2025 r.</w:t>
      </w:r>
    </w:p>
    <w:p w14:paraId="09C7D79B" w14:textId="77777777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 xml:space="preserve">17) </w:t>
      </w:r>
      <w:r w:rsidR="00A81703" w:rsidRPr="000B64B7">
        <w:rPr>
          <w:rFonts w:asciiTheme="minorHAnsi" w:hAnsiTheme="minorHAnsi" w:cstheme="minorHAnsi"/>
          <w:iCs/>
        </w:rPr>
        <w:t>z</w:t>
      </w:r>
      <w:r w:rsidR="000B21A0" w:rsidRPr="000B64B7">
        <w:rPr>
          <w:rFonts w:asciiTheme="minorHAnsi" w:hAnsiTheme="minorHAnsi" w:cstheme="minorHAnsi"/>
          <w:iCs/>
        </w:rPr>
        <w:t>apozna</w:t>
      </w:r>
      <w:r w:rsidR="00A81703" w:rsidRPr="000B64B7">
        <w:rPr>
          <w:rFonts w:asciiTheme="minorHAnsi" w:hAnsiTheme="minorHAnsi" w:cstheme="minorHAnsi"/>
          <w:iCs/>
        </w:rPr>
        <w:t xml:space="preserve">ł się z </w:t>
      </w:r>
      <w:r w:rsidR="000B21A0" w:rsidRPr="000B64B7">
        <w:rPr>
          <w:rFonts w:asciiTheme="minorHAnsi" w:hAnsiTheme="minorHAnsi" w:cstheme="minorHAnsi"/>
          <w:iCs/>
        </w:rPr>
        <w:t>Opisem Przedmiotu Zamówienia</w:t>
      </w:r>
      <w:r w:rsidR="00A81703" w:rsidRPr="000B64B7">
        <w:rPr>
          <w:rFonts w:asciiTheme="minorHAnsi" w:hAnsiTheme="minorHAnsi" w:cstheme="minorHAnsi"/>
          <w:iCs/>
        </w:rPr>
        <w:t xml:space="preserve"> i załącznikami do niego </w:t>
      </w:r>
      <w:r w:rsidR="000B21A0" w:rsidRPr="000B64B7">
        <w:rPr>
          <w:rFonts w:asciiTheme="minorHAnsi" w:hAnsiTheme="minorHAnsi" w:cstheme="minorHAnsi"/>
          <w:iCs/>
        </w:rPr>
        <w:t>i przyjmuje</w:t>
      </w:r>
      <w:r w:rsidR="00A81703" w:rsidRPr="000B64B7">
        <w:rPr>
          <w:rFonts w:asciiTheme="minorHAnsi" w:hAnsiTheme="minorHAnsi" w:cstheme="minorHAnsi"/>
          <w:iCs/>
        </w:rPr>
        <w:t xml:space="preserve"> go </w:t>
      </w:r>
      <w:r w:rsidR="000B21A0" w:rsidRPr="000B64B7">
        <w:rPr>
          <w:rFonts w:asciiTheme="minorHAnsi" w:hAnsiTheme="minorHAnsi" w:cstheme="minorHAnsi"/>
          <w:iCs/>
        </w:rPr>
        <w:t>bez zastrzeżeń</w:t>
      </w:r>
      <w:r w:rsidR="00A81703" w:rsidRPr="000B64B7">
        <w:rPr>
          <w:rFonts w:asciiTheme="minorHAnsi" w:hAnsiTheme="minorHAnsi" w:cstheme="minorHAnsi"/>
          <w:iCs/>
        </w:rPr>
        <w:t>,</w:t>
      </w:r>
    </w:p>
    <w:p w14:paraId="2D488BB2" w14:textId="241164FD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 xml:space="preserve">18) </w:t>
      </w:r>
      <w:r w:rsidR="00A81703" w:rsidRPr="000B64B7">
        <w:rPr>
          <w:rFonts w:asciiTheme="minorHAnsi" w:hAnsiTheme="minorHAnsi" w:cstheme="minorHAnsi"/>
          <w:iCs/>
        </w:rPr>
        <w:t xml:space="preserve">wycenił </w:t>
      </w:r>
      <w:r w:rsidR="000B21A0" w:rsidRPr="000B64B7">
        <w:rPr>
          <w:rFonts w:asciiTheme="minorHAnsi" w:hAnsiTheme="minorHAnsi" w:cstheme="minorHAnsi"/>
          <w:iCs/>
        </w:rPr>
        <w:t>wszystkie elementy niezbędne do prawidłowego wykonania zamówienia, jakie poniesie Zamawiaj</w:t>
      </w:r>
      <w:r w:rsidR="00A81703" w:rsidRPr="000B64B7">
        <w:rPr>
          <w:rFonts w:asciiTheme="minorHAnsi" w:hAnsiTheme="minorHAnsi" w:cstheme="minorHAnsi"/>
          <w:iCs/>
        </w:rPr>
        <w:t xml:space="preserve">ący z tytułu realizacji zamówienia, </w:t>
      </w:r>
    </w:p>
    <w:p w14:paraId="64C467FB" w14:textId="3D24C52C" w:rsidR="00A2235F" w:rsidRDefault="00A2235F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20) </w:t>
      </w:r>
      <w:r w:rsidRPr="000B64B7">
        <w:rPr>
          <w:rFonts w:asciiTheme="minorHAnsi" w:hAnsiTheme="minorHAnsi" w:cstheme="minorHAnsi"/>
          <w:iCs/>
        </w:rPr>
        <w:t>jest związany ofertą 30 dni, licząc od upływu terminu składania ofert,</w:t>
      </w:r>
    </w:p>
    <w:p w14:paraId="65AC6BCD" w14:textId="09EF4E9F" w:rsidR="00507D18" w:rsidRPr="000B64B7" w:rsidRDefault="00507D18" w:rsidP="000B64B7">
      <w:pPr>
        <w:spacing w:line="276" w:lineRule="auto"/>
        <w:jc w:val="both"/>
        <w:rPr>
          <w:color w:val="FF0000"/>
        </w:rPr>
      </w:pPr>
    </w:p>
    <w:p w14:paraId="1F1E9636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6063B16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7B40CCDE" w14:textId="77777777" w:rsidR="004435AF" w:rsidRDefault="004435AF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B0BCBDF" w14:textId="77777777" w:rsidR="004435AF" w:rsidRPr="00851C22" w:rsidRDefault="004435AF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93832E" w14:textId="7E990379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0A3B4768" w14:textId="77777777" w:rsidR="004435AF" w:rsidRDefault="004435AF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C9ED458" w14:textId="77777777" w:rsidR="004435AF" w:rsidRPr="00851C22" w:rsidRDefault="004435AF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851C22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4AF8996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0A0309C9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AEF1594" w14:textId="77777777" w:rsidR="000B64B7" w:rsidRDefault="000B64B7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01C640C" w14:textId="77777777" w:rsidR="00752668" w:rsidRDefault="0075266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73B6294D" w14:textId="5AE3D028" w:rsidR="007F6DA8" w:rsidRPr="00532A2F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532A2F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532A2F">
        <w:rPr>
          <w:rFonts w:asciiTheme="minorHAnsi" w:hAnsiTheme="minorHAnsi" w:cstheme="minorHAnsi"/>
          <w:sz w:val="20"/>
          <w:szCs w:val="20"/>
        </w:rPr>
        <w:t>ego punktu oświadczenia to dotyczy</w:t>
      </w:r>
      <w:r w:rsidR="004435AF">
        <w:rPr>
          <w:rFonts w:asciiTheme="minorHAnsi" w:hAnsiTheme="minorHAnsi" w:cstheme="minorHAnsi"/>
          <w:sz w:val="20"/>
          <w:szCs w:val="20"/>
        </w:rPr>
        <w:t>.</w:t>
      </w:r>
    </w:p>
    <w:sectPr w:rsidR="007F6DA8" w:rsidRPr="00532A2F" w:rsidSect="007F6DA8">
      <w:headerReference w:type="default" r:id="rId8"/>
      <w:footerReference w:type="even" r:id="rId9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1AB1E" w14:textId="77777777" w:rsidR="00BE30CB" w:rsidRDefault="00BE30CB" w:rsidP="000B21A0">
      <w:r>
        <w:separator/>
      </w:r>
    </w:p>
  </w:endnote>
  <w:endnote w:type="continuationSeparator" w:id="0">
    <w:p w14:paraId="14A1F171" w14:textId="77777777" w:rsidR="00BE30CB" w:rsidRDefault="00BE30CB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B668F" w14:textId="77777777" w:rsidR="00BE30CB" w:rsidRDefault="00BE30CB" w:rsidP="000B21A0">
      <w:r>
        <w:separator/>
      </w:r>
    </w:p>
  </w:footnote>
  <w:footnote w:type="continuationSeparator" w:id="0">
    <w:p w14:paraId="620AB5B2" w14:textId="77777777" w:rsidR="00BE30CB" w:rsidRDefault="00BE30CB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455803">
    <w:abstractNumId w:val="2"/>
  </w:num>
  <w:num w:numId="2" w16cid:durableId="746654550">
    <w:abstractNumId w:val="0"/>
  </w:num>
  <w:num w:numId="3" w16cid:durableId="82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30DF7"/>
    <w:rsid w:val="000B21A0"/>
    <w:rsid w:val="000B64B7"/>
    <w:rsid w:val="000D113E"/>
    <w:rsid w:val="00100D46"/>
    <w:rsid w:val="001B0301"/>
    <w:rsid w:val="002001CA"/>
    <w:rsid w:val="002259C9"/>
    <w:rsid w:val="00234C52"/>
    <w:rsid w:val="00292F58"/>
    <w:rsid w:val="002D1F1B"/>
    <w:rsid w:val="0031181F"/>
    <w:rsid w:val="0039641A"/>
    <w:rsid w:val="0040785F"/>
    <w:rsid w:val="0043268D"/>
    <w:rsid w:val="00432EA3"/>
    <w:rsid w:val="004435AF"/>
    <w:rsid w:val="00495743"/>
    <w:rsid w:val="004D593D"/>
    <w:rsid w:val="005002F3"/>
    <w:rsid w:val="00504938"/>
    <w:rsid w:val="00507D18"/>
    <w:rsid w:val="00532A2F"/>
    <w:rsid w:val="00532EBD"/>
    <w:rsid w:val="00564CA1"/>
    <w:rsid w:val="005651A0"/>
    <w:rsid w:val="00597A70"/>
    <w:rsid w:val="005C0CDC"/>
    <w:rsid w:val="005D2792"/>
    <w:rsid w:val="0061420E"/>
    <w:rsid w:val="00627CC6"/>
    <w:rsid w:val="00682747"/>
    <w:rsid w:val="00694F60"/>
    <w:rsid w:val="006F2793"/>
    <w:rsid w:val="00752668"/>
    <w:rsid w:val="007E54F0"/>
    <w:rsid w:val="007F6DA8"/>
    <w:rsid w:val="00851C22"/>
    <w:rsid w:val="0087368D"/>
    <w:rsid w:val="008E6814"/>
    <w:rsid w:val="009F5495"/>
    <w:rsid w:val="00A2235F"/>
    <w:rsid w:val="00A81703"/>
    <w:rsid w:val="00A8414E"/>
    <w:rsid w:val="00A902B7"/>
    <w:rsid w:val="00AB3F68"/>
    <w:rsid w:val="00B22694"/>
    <w:rsid w:val="00B30827"/>
    <w:rsid w:val="00B43016"/>
    <w:rsid w:val="00B46986"/>
    <w:rsid w:val="00B7126C"/>
    <w:rsid w:val="00BB19C9"/>
    <w:rsid w:val="00BE30CB"/>
    <w:rsid w:val="00CB6D48"/>
    <w:rsid w:val="00CD0480"/>
    <w:rsid w:val="00CE6158"/>
    <w:rsid w:val="00D526EC"/>
    <w:rsid w:val="00D96912"/>
    <w:rsid w:val="00DA34A0"/>
    <w:rsid w:val="00EA0324"/>
    <w:rsid w:val="00EE361A"/>
    <w:rsid w:val="00F01799"/>
    <w:rsid w:val="00F105B1"/>
    <w:rsid w:val="00F727E2"/>
    <w:rsid w:val="00FD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2025-03-17T08:39:00Z</dcterms:created>
  <dcterms:modified xsi:type="dcterms:W3CDTF">2025-03-17T08:39:00Z</dcterms:modified>
</cp:coreProperties>
</file>