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7FA3CBFB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BF4F79">
        <w:rPr>
          <w:b/>
          <w:sz w:val="32"/>
          <w:szCs w:val="32"/>
        </w:rPr>
        <w:t>robót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11F6E6B9" w14:textId="185975B6" w:rsidR="007A1B70" w:rsidRPr="00BF4F79" w:rsidRDefault="006E538E" w:rsidP="00F02955">
      <w:pPr>
        <w:spacing w:after="0" w:line="240" w:lineRule="auto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</w:t>
      </w:r>
      <w:r w:rsidRPr="00BF4F79">
        <w:rPr>
          <w:rFonts w:ascii="Arial Narrow" w:eastAsia="Times New Roman" w:hAnsi="Arial Narrow" w:cs="Arial"/>
          <w:b/>
          <w:bCs/>
          <w:lang w:eastAsia="pl-PL"/>
        </w:rPr>
        <w:t xml:space="preserve">ostatnich </w:t>
      </w:r>
      <w:r w:rsidR="00BF4F79" w:rsidRPr="00BF4F79">
        <w:rPr>
          <w:rFonts w:ascii="Arial Narrow" w:eastAsia="Times New Roman" w:hAnsi="Arial Narrow" w:cs="Arial"/>
          <w:b/>
          <w:bCs/>
          <w:lang w:eastAsia="pl-PL"/>
        </w:rPr>
        <w:t>pięciu</w:t>
      </w:r>
      <w:r w:rsidRPr="00BF4F79">
        <w:rPr>
          <w:rFonts w:ascii="Arial Narrow" w:eastAsia="Times New Roman" w:hAnsi="Arial Narrow" w:cs="Arial"/>
          <w:b/>
          <w:bCs/>
          <w:lang w:eastAsia="pl-PL"/>
        </w:rPr>
        <w:t xml:space="preserve"> lat przed upływem terminu składania ofert</w:t>
      </w:r>
      <w:r w:rsidRPr="006E538E">
        <w:rPr>
          <w:rFonts w:ascii="Arial Narrow" w:eastAsia="Times New Roman" w:hAnsi="Arial Narrow" w:cs="Arial"/>
          <w:lang w:eastAsia="pl-PL"/>
        </w:rPr>
        <w:t xml:space="preserve">, co najmniej </w:t>
      </w:r>
      <w:r w:rsidR="00BF4F79">
        <w:rPr>
          <w:rFonts w:ascii="Arial Narrow" w:eastAsia="Times New Roman" w:hAnsi="Arial Narrow" w:cs="Arial"/>
          <w:lang w:eastAsia="pl-PL"/>
        </w:rPr>
        <w:t>dwie</w:t>
      </w:r>
      <w:r w:rsidRPr="006E538E">
        <w:rPr>
          <w:rFonts w:ascii="Arial Narrow" w:eastAsia="Times New Roman" w:hAnsi="Arial Narrow" w:cs="Arial"/>
          <w:lang w:eastAsia="pl-PL"/>
        </w:rPr>
        <w:t xml:space="preserve"> </w:t>
      </w:r>
      <w:r w:rsidR="00BF4F79">
        <w:rPr>
          <w:rFonts w:ascii="Arial Narrow" w:eastAsia="Times New Roman" w:hAnsi="Arial Narrow" w:cs="Arial"/>
          <w:lang w:eastAsia="pl-PL"/>
        </w:rPr>
        <w:t>roboty</w:t>
      </w:r>
      <w:r w:rsidR="00F02955">
        <w:rPr>
          <w:rFonts w:ascii="Arial Narrow" w:eastAsia="Times New Roman" w:hAnsi="Arial Narrow" w:cs="Arial"/>
          <w:lang w:eastAsia="pl-PL"/>
        </w:rPr>
        <w:t xml:space="preserve"> </w:t>
      </w:r>
      <w:r w:rsidR="00BF4F79" w:rsidRPr="00BF4F79">
        <w:rPr>
          <w:rFonts w:ascii="Arial Narrow" w:eastAsia="Times New Roman" w:hAnsi="Arial Narrow" w:cs="Arial"/>
          <w:b/>
          <w:bCs/>
          <w:lang w:eastAsia="pl-PL"/>
        </w:rPr>
        <w:t>branży budowlanej, związanej z remontem dachu o wartości robót 30 000,00 zł netto każda robota.</w:t>
      </w:r>
    </w:p>
    <w:p w14:paraId="6AF30434" w14:textId="77777777" w:rsidR="00F02955" w:rsidRPr="00681595" w:rsidRDefault="00F02955" w:rsidP="00F02955">
      <w:pPr>
        <w:spacing w:after="0" w:line="240" w:lineRule="auto"/>
        <w:jc w:val="both"/>
        <w:rPr>
          <w:rFonts w:eastAsia="Tahoma" w:cs="Tahoma"/>
          <w:color w:val="00B05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AB22A2" w:rsidRPr="00AB22A2" w14:paraId="19B462FF" w14:textId="77777777" w:rsidTr="00192262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AA494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F888DF" w14:textId="65055B40" w:rsidR="00AB22A2" w:rsidRPr="00192262" w:rsidRDefault="006C4989" w:rsidP="00F915DB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Nazwa wykonanej </w:t>
            </w:r>
            <w:r w:rsidR="00BF4F7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roboty</w:t>
            </w: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                                                (</w:t>
            </w:r>
            <w:r w:rsidR="00F915DB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rodzaj/zakres </w:t>
            </w:r>
            <w:r w:rsidR="00BF4F7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roboty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)</w:t>
            </w:r>
            <w:r w:rsidR="00124019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A7BB5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C9BFE9" w14:textId="146CAFB0" w:rsidR="00AB22A2" w:rsidRPr="00192262" w:rsidRDefault="0019226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D40AF0" w14:textId="77777777" w:rsidR="00AB22A2" w:rsidRPr="00192262" w:rsidRDefault="00AB22A2" w:rsidP="00AB22A2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AB22A2" w14:paraId="3F3252E0" w14:textId="77777777" w:rsidTr="00124019">
        <w:trPr>
          <w:trHeight w:val="1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80E4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83C6" w14:textId="5C12771E" w:rsidR="006C4989" w:rsidRPr="006C4989" w:rsidRDefault="006C4989" w:rsidP="006C4989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E759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F73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A882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B22A2" w14:paraId="7167D4D9" w14:textId="77777777" w:rsidTr="00124019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23871" w14:textId="77777777" w:rsidR="00AB22A2" w:rsidRPr="00AB22A2" w:rsidRDefault="00AB22A2" w:rsidP="00AB22A2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bookmarkStart w:id="0" w:name="_Hlk160446174"/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0E77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D9E6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A736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2FBFA12E" w14:textId="77777777" w:rsidR="00AB22A2" w:rsidRDefault="00AB22A2" w:rsidP="00192262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1E07" w14:textId="77777777" w:rsidR="00AB22A2" w:rsidRDefault="00AB22A2" w:rsidP="00192262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bookmarkEnd w:id="0"/>
    </w:tbl>
    <w:p w14:paraId="5ADE0119" w14:textId="77777777" w:rsidR="0038279C" w:rsidRDefault="0038279C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</w:p>
    <w:p w14:paraId="166B1D8B" w14:textId="4AF60300" w:rsidR="00AB22A2" w:rsidRPr="00124019" w:rsidRDefault="00124019" w:rsidP="00124019">
      <w:pPr>
        <w:spacing w:after="0"/>
        <w:jc w:val="both"/>
        <w:rPr>
          <w:rFonts w:eastAsia="Tahoma" w:cs="Tahoma"/>
          <w:color w:val="000000"/>
          <w:sz w:val="16"/>
          <w:szCs w:val="16"/>
        </w:rPr>
      </w:pPr>
      <w:r w:rsidRPr="00124019">
        <w:rPr>
          <w:rFonts w:eastAsia="Tahoma" w:cs="Tahoma"/>
          <w:color w:val="000000"/>
          <w:sz w:val="16"/>
          <w:szCs w:val="16"/>
        </w:rPr>
        <w:t xml:space="preserve">*ilość wierszy </w:t>
      </w:r>
      <w:r w:rsidR="00F223C9">
        <w:rPr>
          <w:rFonts w:eastAsia="Tahoma" w:cs="Tahoma"/>
          <w:color w:val="000000"/>
          <w:sz w:val="16"/>
          <w:szCs w:val="16"/>
        </w:rPr>
        <w:t>należy rozszerzyć</w:t>
      </w:r>
      <w:r w:rsidRPr="00124019">
        <w:rPr>
          <w:rFonts w:eastAsia="Tahoma" w:cs="Tahoma"/>
          <w:color w:val="000000"/>
          <w:sz w:val="16"/>
          <w:szCs w:val="16"/>
        </w:rPr>
        <w:t xml:space="preserve"> w zależności od potrzeb</w:t>
      </w:r>
    </w:p>
    <w:p w14:paraId="1182B371" w14:textId="4990F3C8" w:rsidR="006C4989" w:rsidRPr="00983304" w:rsidRDefault="006C498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2C7E296" w14:textId="4FC6FCEA" w:rsidR="00192262" w:rsidRDefault="00352918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Zamawiający żąda załączenia dowodów określających czy wymienione </w:t>
      </w:r>
      <w:r w:rsidR="00BF4F79">
        <w:rPr>
          <w:rFonts w:ascii="Arial Narrow" w:hAnsi="Arial Narrow" w:cs="LiberationSans"/>
          <w:b w:val="0"/>
          <w:sz w:val="22"/>
          <w:szCs w:val="22"/>
        </w:rPr>
        <w:t>roboty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zostały wykonane z należytą starannością oraz wskazujących, czy zostały wykonane zgodnie z zasadami sztuki budowlanej i prawidłowo ukończone  jak określono w Zapytaniu ofertowym, przy czym dowodami, o których mowa, </w:t>
      </w:r>
      <w:r w:rsidRPr="00F02955">
        <w:rPr>
          <w:rFonts w:ascii="Arial Narrow" w:hAnsi="Arial Narrow" w:cs="LiberationSans"/>
          <w:b w:val="0"/>
          <w:sz w:val="22"/>
          <w:szCs w:val="22"/>
          <w:u w:val="single"/>
        </w:rPr>
        <w:t>są</w:t>
      </w:r>
      <w:r w:rsidR="00F02955" w:rsidRPr="00F02955">
        <w:rPr>
          <w:rFonts w:ascii="Arial Narrow" w:hAnsi="Arial Narrow" w:cs="LiberationSans"/>
          <w:b w:val="0"/>
          <w:sz w:val="22"/>
          <w:szCs w:val="22"/>
          <w:u w:val="single"/>
        </w:rPr>
        <w:t xml:space="preserve"> referencje</w:t>
      </w:r>
      <w:r w:rsidRPr="00352918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="00F02955" w:rsidRPr="00F02955">
        <w:rPr>
          <w:rFonts w:ascii="Arial Narrow" w:hAnsi="Arial Narrow" w:cs="LiberationSans"/>
          <w:b w:val="0"/>
          <w:sz w:val="22"/>
          <w:szCs w:val="22"/>
        </w:rPr>
        <w:t>(zaświadczenie polecające Oferenta)</w:t>
      </w:r>
      <w:r w:rsidR="00BF4F79">
        <w:rPr>
          <w:rFonts w:ascii="Arial Narrow" w:hAnsi="Arial Narrow" w:cs="LiberationSans"/>
          <w:b w:val="0"/>
          <w:sz w:val="22"/>
          <w:szCs w:val="22"/>
        </w:rPr>
        <w:t>.</w:t>
      </w:r>
    </w:p>
    <w:p w14:paraId="469CC3A1" w14:textId="77777777" w:rsidR="00BF4F79" w:rsidRPr="00BF4F79" w:rsidRDefault="00BF4F79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18AC5794" w14:textId="0C0F572D" w:rsidR="00983304" w:rsidRPr="00BF4F79" w:rsidRDefault="00BF4F79" w:rsidP="00BF4F79">
      <w:pPr>
        <w:rPr>
          <w:rFonts w:ascii="Arial Narrow" w:eastAsia="Tahoma" w:hAnsi="Arial Narrow" w:cs="Tahoma"/>
          <w:b/>
          <w:color w:val="000000"/>
        </w:rPr>
      </w:pPr>
      <w:r w:rsidRPr="00BF4F79">
        <w:rPr>
          <w:rFonts w:ascii="Arial Narrow" w:eastAsia="Tahoma" w:hAnsi="Arial Narrow" w:cs="Tahoma"/>
          <w:b/>
          <w:color w:val="000000"/>
        </w:rPr>
        <w:t>W przypadku gdy referencje wystawia ENERGA - OPERATOR SA przez kontrahenta rozumieć należy każdy z Rejonów Dystrybucyjnych lub Oddziałów oddzielnie</w:t>
      </w:r>
    </w:p>
    <w:p w14:paraId="2284FB88" w14:textId="77777777" w:rsidR="004C48C4" w:rsidRDefault="004C48C4" w:rsidP="00476DD0">
      <w:pPr>
        <w:jc w:val="center"/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F5437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65D1" w14:textId="77777777" w:rsidR="00F5437C" w:rsidRDefault="00F5437C" w:rsidP="00C05896">
      <w:pPr>
        <w:spacing w:after="0" w:line="240" w:lineRule="auto"/>
      </w:pPr>
      <w:r>
        <w:separator/>
      </w:r>
    </w:p>
  </w:endnote>
  <w:endnote w:type="continuationSeparator" w:id="0">
    <w:p w14:paraId="0CC7D87B" w14:textId="77777777" w:rsidR="00F5437C" w:rsidRDefault="00F5437C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7D5F9" w14:textId="77777777" w:rsidR="00F5437C" w:rsidRDefault="00F5437C" w:rsidP="00C05896">
      <w:pPr>
        <w:spacing w:after="0" w:line="240" w:lineRule="auto"/>
      </w:pPr>
      <w:r>
        <w:separator/>
      </w:r>
    </w:p>
  </w:footnote>
  <w:footnote w:type="continuationSeparator" w:id="0">
    <w:p w14:paraId="043F2634" w14:textId="77777777" w:rsidR="00F5437C" w:rsidRDefault="00F5437C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1BC30F96" w:rsidR="00C05896" w:rsidRDefault="00C05896" w:rsidP="00C05896">
    <w:pPr>
      <w:pStyle w:val="Nagwek"/>
      <w:jc w:val="right"/>
    </w:pPr>
    <w:r>
      <w:t xml:space="preserve">Załącznik nr </w:t>
    </w:r>
    <w:r w:rsidR="00BF4F79">
      <w:t>5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2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3578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2730A"/>
    <w:rsid w:val="00057541"/>
    <w:rsid w:val="00065BB8"/>
    <w:rsid w:val="00110F47"/>
    <w:rsid w:val="00124019"/>
    <w:rsid w:val="00126BC3"/>
    <w:rsid w:val="00154670"/>
    <w:rsid w:val="00174DB0"/>
    <w:rsid w:val="00192262"/>
    <w:rsid w:val="00194DE2"/>
    <w:rsid w:val="00195DD3"/>
    <w:rsid w:val="001C1C20"/>
    <w:rsid w:val="0029629B"/>
    <w:rsid w:val="002F0EDA"/>
    <w:rsid w:val="00334711"/>
    <w:rsid w:val="00352918"/>
    <w:rsid w:val="0038279C"/>
    <w:rsid w:val="003862D4"/>
    <w:rsid w:val="00430E56"/>
    <w:rsid w:val="00441C68"/>
    <w:rsid w:val="00476DD0"/>
    <w:rsid w:val="004B0E43"/>
    <w:rsid w:val="004C48C4"/>
    <w:rsid w:val="004D114C"/>
    <w:rsid w:val="00527E22"/>
    <w:rsid w:val="0067780F"/>
    <w:rsid w:val="00681595"/>
    <w:rsid w:val="006C4989"/>
    <w:rsid w:val="006E5035"/>
    <w:rsid w:val="006E538E"/>
    <w:rsid w:val="00767378"/>
    <w:rsid w:val="007A1B70"/>
    <w:rsid w:val="007A73AE"/>
    <w:rsid w:val="0082040B"/>
    <w:rsid w:val="00892BF7"/>
    <w:rsid w:val="008A11E2"/>
    <w:rsid w:val="00940897"/>
    <w:rsid w:val="00983304"/>
    <w:rsid w:val="009B1226"/>
    <w:rsid w:val="00A50B78"/>
    <w:rsid w:val="00AB22A2"/>
    <w:rsid w:val="00AD457D"/>
    <w:rsid w:val="00AD4F4B"/>
    <w:rsid w:val="00B162DB"/>
    <w:rsid w:val="00BF4F79"/>
    <w:rsid w:val="00BF60DF"/>
    <w:rsid w:val="00C05896"/>
    <w:rsid w:val="00CC0C15"/>
    <w:rsid w:val="00CD2F35"/>
    <w:rsid w:val="00D37257"/>
    <w:rsid w:val="00D3773A"/>
    <w:rsid w:val="00D7440A"/>
    <w:rsid w:val="00DB2829"/>
    <w:rsid w:val="00DF1D3D"/>
    <w:rsid w:val="00E55A3E"/>
    <w:rsid w:val="00F02955"/>
    <w:rsid w:val="00F223C9"/>
    <w:rsid w:val="00F5437C"/>
    <w:rsid w:val="00F9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34</cp:revision>
  <dcterms:created xsi:type="dcterms:W3CDTF">2022-11-22T10:27:00Z</dcterms:created>
  <dcterms:modified xsi:type="dcterms:W3CDTF">2024-05-07T09:46:00Z</dcterms:modified>
</cp:coreProperties>
</file>