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03F02" w14:textId="05D0CE2D" w:rsidR="00807DBE" w:rsidRPr="001D1E0C" w:rsidRDefault="00301BB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FORMULARZ OFERTOWY </w:t>
      </w:r>
    </w:p>
    <w:p w14:paraId="52903F03" w14:textId="77777777" w:rsidR="00807DBE" w:rsidRPr="001D1E0C" w:rsidRDefault="00807DBE" w:rsidP="001D1E0C">
      <w:pPr>
        <w:spacing w:line="276" w:lineRule="auto"/>
        <w:rPr>
          <w:rFonts w:ascii="Verdana" w:hAnsi="Verdana"/>
          <w:b/>
          <w:sz w:val="18"/>
          <w:szCs w:val="18"/>
        </w:rPr>
      </w:pPr>
    </w:p>
    <w:p w14:paraId="52903F05" w14:textId="5C087F72" w:rsidR="00443CE3" w:rsidRPr="001D1E0C" w:rsidRDefault="00106167" w:rsidP="001D1E0C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1D1E0C">
        <w:rPr>
          <w:rFonts w:ascii="Verdana" w:hAnsi="Verdana"/>
          <w:b/>
          <w:sz w:val="18"/>
          <w:szCs w:val="18"/>
        </w:rPr>
        <w:t xml:space="preserve"> </w:t>
      </w:r>
      <w:r w:rsidR="00D1593A" w:rsidRPr="001D1E0C">
        <w:rPr>
          <w:rFonts w:ascii="Verdana" w:hAnsi="Verdana"/>
          <w:b/>
          <w:sz w:val="18"/>
          <w:szCs w:val="18"/>
        </w:rPr>
        <w:t>„</w:t>
      </w:r>
      <w:r w:rsidR="00126304" w:rsidRPr="00126304">
        <w:rPr>
          <w:rFonts w:ascii="Verdana" w:hAnsi="Verdana" w:cs="Arial"/>
          <w:b/>
          <w:sz w:val="18"/>
          <w:szCs w:val="18"/>
        </w:rPr>
        <w:t xml:space="preserve">Obsługa serwisowa </w:t>
      </w:r>
      <w:r w:rsidR="005413E8">
        <w:rPr>
          <w:rFonts w:ascii="Verdana" w:hAnsi="Verdana" w:cs="Arial"/>
          <w:b/>
          <w:sz w:val="18"/>
          <w:szCs w:val="18"/>
        </w:rPr>
        <w:t>floty pojazdów</w:t>
      </w:r>
      <w:r w:rsidR="005413E8" w:rsidRPr="00126304">
        <w:rPr>
          <w:rFonts w:ascii="Verdana" w:hAnsi="Verdana" w:cs="Arial"/>
          <w:b/>
          <w:sz w:val="18"/>
          <w:szCs w:val="18"/>
        </w:rPr>
        <w:t xml:space="preserve"> </w:t>
      </w:r>
      <w:r w:rsidR="00126304" w:rsidRPr="00126304">
        <w:rPr>
          <w:rFonts w:ascii="Verdana" w:hAnsi="Verdana" w:cs="Arial"/>
          <w:b/>
          <w:sz w:val="18"/>
          <w:szCs w:val="18"/>
        </w:rPr>
        <w:t>o DMC pow</w:t>
      </w:r>
      <w:r w:rsidR="005413E8">
        <w:rPr>
          <w:rFonts w:ascii="Verdana" w:hAnsi="Verdana" w:cs="Arial"/>
          <w:b/>
          <w:sz w:val="18"/>
          <w:szCs w:val="18"/>
        </w:rPr>
        <w:t>yżej</w:t>
      </w:r>
      <w:r w:rsidR="00126304" w:rsidRPr="00126304">
        <w:rPr>
          <w:rFonts w:ascii="Verdana" w:hAnsi="Verdana" w:cs="Arial"/>
          <w:b/>
          <w:sz w:val="18"/>
          <w:szCs w:val="18"/>
        </w:rPr>
        <w:t xml:space="preserve"> 3,5</w:t>
      </w:r>
      <w:r w:rsidR="00BE52CA">
        <w:rPr>
          <w:rFonts w:ascii="Verdana" w:hAnsi="Verdana" w:cs="Arial"/>
          <w:b/>
          <w:sz w:val="18"/>
          <w:szCs w:val="18"/>
        </w:rPr>
        <w:t xml:space="preserve"> </w:t>
      </w:r>
      <w:r w:rsidR="00126304" w:rsidRPr="00126304">
        <w:rPr>
          <w:rFonts w:ascii="Verdana" w:hAnsi="Verdana" w:cs="Arial"/>
          <w:b/>
          <w:sz w:val="18"/>
          <w:szCs w:val="18"/>
        </w:rPr>
        <w:t xml:space="preserve">t </w:t>
      </w:r>
      <w:r w:rsidR="00BE52CA">
        <w:rPr>
          <w:rFonts w:ascii="Verdana" w:hAnsi="Verdana" w:cs="Arial"/>
          <w:b/>
          <w:sz w:val="18"/>
          <w:szCs w:val="18"/>
        </w:rPr>
        <w:t xml:space="preserve">z </w:t>
      </w:r>
      <w:r w:rsidR="005413E8" w:rsidRPr="00126304">
        <w:rPr>
          <w:rFonts w:ascii="Verdana" w:hAnsi="Verdana" w:cs="Arial"/>
          <w:b/>
          <w:sz w:val="18"/>
          <w:szCs w:val="18"/>
        </w:rPr>
        <w:t>dostaw</w:t>
      </w:r>
      <w:r w:rsidR="004A5C43">
        <w:rPr>
          <w:rFonts w:ascii="Verdana" w:hAnsi="Verdana" w:cs="Arial"/>
          <w:b/>
          <w:sz w:val="18"/>
          <w:szCs w:val="18"/>
        </w:rPr>
        <w:t>ą</w:t>
      </w:r>
      <w:r w:rsidR="005413E8" w:rsidRPr="00126304">
        <w:rPr>
          <w:rFonts w:ascii="Verdana" w:hAnsi="Verdana" w:cs="Arial"/>
          <w:b/>
          <w:sz w:val="18"/>
          <w:szCs w:val="18"/>
        </w:rPr>
        <w:t xml:space="preserve"> </w:t>
      </w:r>
      <w:r w:rsidR="00126304" w:rsidRPr="00126304">
        <w:rPr>
          <w:rFonts w:ascii="Verdana" w:hAnsi="Verdana" w:cs="Arial"/>
          <w:b/>
          <w:sz w:val="18"/>
          <w:szCs w:val="18"/>
        </w:rPr>
        <w:t xml:space="preserve">części oraz akcesoriów samochodowych dla </w:t>
      </w:r>
      <w:r w:rsidR="00BE52CA">
        <w:rPr>
          <w:rFonts w:ascii="Verdana" w:hAnsi="Verdana" w:cs="Arial"/>
          <w:b/>
          <w:sz w:val="18"/>
          <w:szCs w:val="18"/>
        </w:rPr>
        <w:t xml:space="preserve">ENERGA-OPERATOR SA </w:t>
      </w:r>
      <w:r w:rsidR="00126304" w:rsidRPr="00126304">
        <w:rPr>
          <w:rFonts w:ascii="Verdana" w:hAnsi="Verdana" w:cs="Arial"/>
          <w:b/>
          <w:sz w:val="18"/>
          <w:szCs w:val="18"/>
        </w:rPr>
        <w:t>Oddział w Gdańsku</w:t>
      </w:r>
      <w:r w:rsidR="00F40FB1">
        <w:rPr>
          <w:rFonts w:ascii="Verdana" w:hAnsi="Verdana" w:cs="Arial"/>
          <w:b/>
          <w:sz w:val="18"/>
          <w:szCs w:val="18"/>
        </w:rPr>
        <w:t>”</w:t>
      </w:r>
    </w:p>
    <w:p w14:paraId="52903F06" w14:textId="77777777" w:rsidR="003625E8" w:rsidRPr="001D1E0C" w:rsidRDefault="003625E8" w:rsidP="001D1E0C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6A7E9D1" w14:textId="45DA5A43" w:rsidR="00206D01" w:rsidRPr="001D1E0C" w:rsidRDefault="00206D01" w:rsidP="001D1E0C">
      <w:pPr>
        <w:spacing w:line="276" w:lineRule="auto"/>
        <w:rPr>
          <w:rFonts w:ascii="Verdana" w:hAnsi="Verdana" w:cs="Arial"/>
          <w:sz w:val="18"/>
          <w:szCs w:val="18"/>
        </w:rPr>
      </w:pPr>
      <w:r w:rsidRPr="001D1E0C">
        <w:rPr>
          <w:rFonts w:ascii="Verdana" w:hAnsi="Verdana" w:cs="Arial"/>
          <w:sz w:val="18"/>
          <w:szCs w:val="18"/>
        </w:rPr>
        <w:t xml:space="preserve">ZAMAWIAJĄCY:  ENERGA – OPERATOR SA z siedzibą w Gdańsku Oddział w </w:t>
      </w:r>
      <w:r w:rsidR="00D36E99">
        <w:rPr>
          <w:rFonts w:ascii="Verdana" w:hAnsi="Verdana" w:cs="Arial"/>
          <w:sz w:val="18"/>
          <w:szCs w:val="18"/>
        </w:rPr>
        <w:t>Gdańsku</w:t>
      </w:r>
    </w:p>
    <w:p w14:paraId="22C1DEC7" w14:textId="06342C85" w:rsidR="00206D01" w:rsidRPr="001D1E0C" w:rsidRDefault="00206D01" w:rsidP="001D1E0C">
      <w:pPr>
        <w:spacing w:line="276" w:lineRule="auto"/>
        <w:rPr>
          <w:rFonts w:ascii="Verdana" w:hAnsi="Verdana" w:cs="Arial"/>
          <w:sz w:val="18"/>
          <w:szCs w:val="18"/>
        </w:rPr>
      </w:pPr>
      <w:r w:rsidRPr="001D1E0C">
        <w:rPr>
          <w:rFonts w:ascii="Verdana" w:hAnsi="Verdana" w:cs="Arial"/>
          <w:sz w:val="18"/>
          <w:szCs w:val="18"/>
        </w:rPr>
        <w:tab/>
      </w:r>
      <w:r w:rsidRPr="001D1E0C">
        <w:rPr>
          <w:rFonts w:ascii="Verdana" w:hAnsi="Verdana" w:cs="Arial"/>
          <w:sz w:val="18"/>
          <w:szCs w:val="18"/>
        </w:rPr>
        <w:tab/>
      </w:r>
      <w:r w:rsidR="001D1E0C">
        <w:rPr>
          <w:rFonts w:ascii="Verdana" w:hAnsi="Verdana" w:cs="Arial"/>
          <w:sz w:val="18"/>
          <w:szCs w:val="18"/>
        </w:rPr>
        <w:t xml:space="preserve">  </w:t>
      </w:r>
      <w:r w:rsidR="00301BBB" w:rsidRPr="00301BBB">
        <w:rPr>
          <w:rFonts w:ascii="Verdana" w:hAnsi="Verdana" w:cs="Arial"/>
          <w:sz w:val="18"/>
          <w:szCs w:val="18"/>
        </w:rPr>
        <w:t>Marynarki Polskiej 130, 80-557 Gdańsk</w:t>
      </w:r>
    </w:p>
    <w:p w14:paraId="028C48D8" w14:textId="30A75DD4" w:rsidR="00206D01" w:rsidRPr="001D1E0C" w:rsidRDefault="00206D01" w:rsidP="001D1E0C">
      <w:pPr>
        <w:spacing w:line="276" w:lineRule="auto"/>
        <w:rPr>
          <w:rFonts w:ascii="Verdana" w:hAnsi="Verdana" w:cs="Arial"/>
          <w:sz w:val="18"/>
          <w:szCs w:val="18"/>
        </w:rPr>
      </w:pPr>
      <w:r w:rsidRPr="001D1E0C">
        <w:rPr>
          <w:rFonts w:ascii="Verdana" w:hAnsi="Verdana" w:cs="Arial"/>
          <w:sz w:val="18"/>
          <w:szCs w:val="18"/>
        </w:rPr>
        <w:tab/>
      </w:r>
      <w:r w:rsidRPr="001D1E0C">
        <w:rPr>
          <w:rFonts w:ascii="Verdana" w:hAnsi="Verdana" w:cs="Arial"/>
          <w:sz w:val="18"/>
          <w:szCs w:val="18"/>
        </w:rPr>
        <w:tab/>
        <w:t xml:space="preserve"> </w:t>
      </w:r>
      <w:r w:rsidR="001D1E0C">
        <w:rPr>
          <w:rFonts w:ascii="Verdana" w:hAnsi="Verdana" w:cs="Arial"/>
          <w:sz w:val="18"/>
          <w:szCs w:val="18"/>
        </w:rPr>
        <w:t xml:space="preserve"> </w:t>
      </w:r>
      <w:r w:rsidRPr="001D1E0C">
        <w:rPr>
          <w:rFonts w:ascii="Verdana" w:hAnsi="Verdana" w:cs="Arial"/>
          <w:sz w:val="18"/>
          <w:szCs w:val="18"/>
        </w:rPr>
        <w:t>NIP: 583-000-11-90    REGON: 190275904</w:t>
      </w:r>
    </w:p>
    <w:p w14:paraId="75E6D920" w14:textId="77777777" w:rsidR="00206D01" w:rsidRPr="001D1E0C" w:rsidRDefault="00206D01" w:rsidP="00206D01">
      <w:pPr>
        <w:rPr>
          <w:rFonts w:ascii="Verdana" w:hAnsi="Verdana" w:cs="Arial"/>
          <w:sz w:val="18"/>
          <w:szCs w:val="18"/>
        </w:rPr>
      </w:pPr>
    </w:p>
    <w:p w14:paraId="3424A420" w14:textId="4A0D0211" w:rsidR="00206D01" w:rsidRPr="001D1E0C" w:rsidRDefault="00206D01" w:rsidP="00206D01">
      <w:pPr>
        <w:spacing w:line="480" w:lineRule="auto"/>
        <w:rPr>
          <w:rFonts w:ascii="Verdana" w:hAnsi="Verdana" w:cs="Arial"/>
          <w:i/>
          <w:sz w:val="18"/>
          <w:szCs w:val="18"/>
        </w:rPr>
      </w:pPr>
      <w:r w:rsidRPr="001D1E0C">
        <w:rPr>
          <w:rFonts w:ascii="Verdana" w:hAnsi="Verdana" w:cs="Arial"/>
          <w:sz w:val="18"/>
          <w:szCs w:val="18"/>
        </w:rPr>
        <w:t>WYKONAWCA :</w:t>
      </w:r>
      <w:r w:rsidRPr="001D1E0C">
        <w:rPr>
          <w:rFonts w:ascii="Verdana" w:hAnsi="Verdana" w:cs="Arial"/>
          <w:sz w:val="18"/>
          <w:szCs w:val="18"/>
        </w:rPr>
        <w:tab/>
        <w:t>N</w:t>
      </w:r>
      <w:r w:rsidRPr="001D1E0C">
        <w:rPr>
          <w:rFonts w:ascii="Verdana" w:hAnsi="Verdana" w:cs="Arial"/>
          <w:i/>
          <w:sz w:val="18"/>
          <w:szCs w:val="18"/>
        </w:rPr>
        <w:t>azwa......................................</w:t>
      </w:r>
      <w:r w:rsidR="001D1E0C">
        <w:rPr>
          <w:rFonts w:ascii="Verdana" w:hAnsi="Verdana" w:cs="Arial"/>
          <w:i/>
          <w:sz w:val="18"/>
          <w:szCs w:val="18"/>
        </w:rPr>
        <w:t>..</w:t>
      </w:r>
      <w:r w:rsidRPr="001D1E0C">
        <w:rPr>
          <w:rFonts w:ascii="Verdana" w:hAnsi="Verdana" w:cs="Arial"/>
          <w:i/>
          <w:sz w:val="18"/>
          <w:szCs w:val="18"/>
        </w:rPr>
        <w:t>...................................................................</w:t>
      </w:r>
    </w:p>
    <w:p w14:paraId="7CB93112" w14:textId="4E77183F" w:rsidR="00206D01" w:rsidRPr="001D1E0C" w:rsidRDefault="00206D01" w:rsidP="005066F1">
      <w:pPr>
        <w:spacing w:line="480" w:lineRule="auto"/>
        <w:ind w:left="708" w:firstLine="708"/>
        <w:rPr>
          <w:rFonts w:ascii="Verdana" w:hAnsi="Verdana" w:cs="Arial"/>
          <w:i/>
          <w:sz w:val="18"/>
          <w:szCs w:val="18"/>
        </w:rPr>
      </w:pPr>
      <w:r w:rsidRPr="001D1E0C">
        <w:rPr>
          <w:rFonts w:ascii="Verdana" w:hAnsi="Verdana" w:cs="Arial"/>
          <w:i/>
          <w:sz w:val="18"/>
          <w:szCs w:val="18"/>
        </w:rPr>
        <w:t>Adres................................................................................................</w:t>
      </w:r>
      <w:r w:rsidR="005066F1" w:rsidRPr="001D1E0C">
        <w:rPr>
          <w:rFonts w:ascii="Verdana" w:hAnsi="Verdana" w:cs="Arial"/>
          <w:i/>
          <w:sz w:val="18"/>
          <w:szCs w:val="18"/>
        </w:rPr>
        <w:t>.............</w:t>
      </w:r>
    </w:p>
    <w:p w14:paraId="1C31815B" w14:textId="0BAA6EA1" w:rsidR="005066F1" w:rsidRPr="001D1E0C" w:rsidRDefault="00206D01" w:rsidP="005066F1">
      <w:pPr>
        <w:spacing w:line="480" w:lineRule="auto"/>
        <w:ind w:left="708" w:firstLine="708"/>
        <w:rPr>
          <w:rFonts w:ascii="Verdana" w:hAnsi="Verdana" w:cs="Arial"/>
          <w:i/>
          <w:sz w:val="18"/>
          <w:szCs w:val="18"/>
        </w:rPr>
      </w:pPr>
      <w:r w:rsidRPr="001D1E0C">
        <w:rPr>
          <w:rFonts w:ascii="Verdana" w:hAnsi="Verdana" w:cs="Arial"/>
          <w:i/>
          <w:sz w:val="18"/>
          <w:szCs w:val="18"/>
        </w:rPr>
        <w:t>NIP:</w:t>
      </w:r>
      <w:r w:rsidR="001D1E0C">
        <w:rPr>
          <w:rFonts w:ascii="Verdana" w:hAnsi="Verdana" w:cs="Arial"/>
          <w:i/>
          <w:sz w:val="18"/>
          <w:szCs w:val="18"/>
        </w:rPr>
        <w:t>……</w:t>
      </w:r>
      <w:r w:rsidRPr="001D1E0C">
        <w:rPr>
          <w:rFonts w:ascii="Verdana" w:hAnsi="Verdana" w:cs="Arial"/>
          <w:i/>
          <w:sz w:val="18"/>
          <w:szCs w:val="18"/>
        </w:rPr>
        <w:tab/>
        <w:t>.............................................................................................</w:t>
      </w:r>
      <w:r w:rsidR="005066F1" w:rsidRPr="001D1E0C">
        <w:rPr>
          <w:rFonts w:ascii="Verdana" w:hAnsi="Verdana" w:cs="Arial"/>
          <w:i/>
          <w:sz w:val="18"/>
          <w:szCs w:val="18"/>
        </w:rPr>
        <w:t>.............</w:t>
      </w:r>
    </w:p>
    <w:p w14:paraId="76AA32B3" w14:textId="655B3E03" w:rsidR="00206D01" w:rsidRPr="001D1E0C" w:rsidRDefault="00206D01" w:rsidP="005066F1">
      <w:pPr>
        <w:spacing w:line="480" w:lineRule="auto"/>
        <w:ind w:left="708" w:firstLine="708"/>
        <w:rPr>
          <w:rFonts w:ascii="Verdana" w:hAnsi="Verdana" w:cs="Arial"/>
          <w:i/>
          <w:sz w:val="18"/>
          <w:szCs w:val="18"/>
        </w:rPr>
      </w:pPr>
      <w:r w:rsidRPr="001D1E0C">
        <w:rPr>
          <w:rFonts w:ascii="Verdana" w:hAnsi="Verdana" w:cs="Arial"/>
          <w:i/>
          <w:sz w:val="18"/>
          <w:szCs w:val="18"/>
        </w:rPr>
        <w:t>REGON: ................................</w:t>
      </w:r>
      <w:r w:rsidR="001D1E0C">
        <w:rPr>
          <w:rFonts w:ascii="Verdana" w:hAnsi="Verdana" w:cs="Arial"/>
          <w:i/>
          <w:sz w:val="18"/>
          <w:szCs w:val="18"/>
        </w:rPr>
        <w:t>.........</w:t>
      </w:r>
      <w:r w:rsidRPr="001D1E0C">
        <w:rPr>
          <w:rFonts w:ascii="Verdana" w:hAnsi="Verdana" w:cs="Arial"/>
          <w:i/>
          <w:sz w:val="18"/>
          <w:szCs w:val="18"/>
        </w:rPr>
        <w:t>..................................................</w:t>
      </w:r>
      <w:r w:rsidR="005066F1" w:rsidRPr="001D1E0C">
        <w:rPr>
          <w:rFonts w:ascii="Verdana" w:hAnsi="Verdana" w:cs="Arial"/>
          <w:i/>
          <w:sz w:val="18"/>
          <w:szCs w:val="18"/>
        </w:rPr>
        <w:t>.............</w:t>
      </w:r>
    </w:p>
    <w:p w14:paraId="7A67FBF4" w14:textId="6DBE78BC" w:rsidR="00206D01" w:rsidRPr="001D1E0C" w:rsidRDefault="00206D01" w:rsidP="005066F1">
      <w:pPr>
        <w:spacing w:line="480" w:lineRule="auto"/>
        <w:ind w:left="708" w:firstLine="708"/>
        <w:rPr>
          <w:rFonts w:ascii="Verdana" w:hAnsi="Verdana" w:cs="Arial"/>
          <w:i/>
          <w:sz w:val="18"/>
          <w:szCs w:val="18"/>
        </w:rPr>
      </w:pPr>
      <w:proofErr w:type="spellStart"/>
      <w:r w:rsidRPr="001D1E0C">
        <w:rPr>
          <w:rFonts w:ascii="Verdana" w:hAnsi="Verdana" w:cs="Arial"/>
          <w:i/>
          <w:sz w:val="18"/>
          <w:szCs w:val="18"/>
        </w:rPr>
        <w:t>tel</w:t>
      </w:r>
      <w:proofErr w:type="spellEnd"/>
      <w:r w:rsidRPr="001D1E0C">
        <w:rPr>
          <w:rFonts w:ascii="Verdana" w:hAnsi="Verdana" w:cs="Arial"/>
          <w:i/>
          <w:sz w:val="18"/>
          <w:szCs w:val="18"/>
        </w:rPr>
        <w:t xml:space="preserve">: </w:t>
      </w:r>
      <w:r w:rsidR="001D1E0C">
        <w:rPr>
          <w:rFonts w:ascii="Verdana" w:hAnsi="Verdana" w:cs="Arial"/>
          <w:i/>
          <w:sz w:val="18"/>
          <w:szCs w:val="18"/>
        </w:rPr>
        <w:t>……………………………..</w:t>
      </w:r>
      <w:r w:rsidRPr="001D1E0C">
        <w:rPr>
          <w:rFonts w:ascii="Verdana" w:hAnsi="Verdana" w:cs="Arial"/>
          <w:i/>
          <w:sz w:val="18"/>
          <w:szCs w:val="18"/>
        </w:rPr>
        <w:t>…………………………………………………….………………………………</w:t>
      </w:r>
      <w:r w:rsidR="005066F1" w:rsidRPr="001D1E0C">
        <w:rPr>
          <w:rFonts w:ascii="Verdana" w:hAnsi="Verdana" w:cs="Arial"/>
          <w:i/>
          <w:sz w:val="18"/>
          <w:szCs w:val="18"/>
        </w:rPr>
        <w:t>……………</w:t>
      </w:r>
    </w:p>
    <w:p w14:paraId="52903F66" w14:textId="1B0A2C9D" w:rsidR="003625E8" w:rsidRPr="001D1E0C" w:rsidRDefault="00206D01" w:rsidP="00C142A8">
      <w:pPr>
        <w:spacing w:line="480" w:lineRule="auto"/>
        <w:ind w:left="708" w:firstLine="708"/>
        <w:rPr>
          <w:rFonts w:ascii="Verdana" w:hAnsi="Verdana"/>
          <w:sz w:val="18"/>
          <w:szCs w:val="18"/>
        </w:rPr>
      </w:pPr>
      <w:r w:rsidRPr="001D1E0C">
        <w:rPr>
          <w:rFonts w:ascii="Verdana" w:hAnsi="Verdana" w:cs="Arial"/>
          <w:i/>
          <w:sz w:val="18"/>
          <w:szCs w:val="18"/>
        </w:rPr>
        <w:t>adres e-mail:</w:t>
      </w:r>
      <w:r w:rsidR="001D1E0C">
        <w:rPr>
          <w:rFonts w:ascii="Verdana" w:hAnsi="Verdana" w:cs="Arial"/>
          <w:i/>
          <w:sz w:val="18"/>
          <w:szCs w:val="18"/>
        </w:rPr>
        <w:t>……………………..</w:t>
      </w:r>
      <w:r w:rsidRPr="001D1E0C">
        <w:rPr>
          <w:rFonts w:ascii="Verdana" w:hAnsi="Verdana" w:cs="Arial"/>
          <w:i/>
          <w:sz w:val="18"/>
          <w:szCs w:val="18"/>
        </w:rPr>
        <w:t>…..……………………….…………………………………………………</w:t>
      </w:r>
      <w:r w:rsidR="005066F1" w:rsidRPr="001D1E0C">
        <w:rPr>
          <w:rFonts w:ascii="Verdana" w:hAnsi="Verdana" w:cs="Arial"/>
          <w:i/>
          <w:sz w:val="18"/>
          <w:szCs w:val="18"/>
        </w:rPr>
        <w:t>………….</w:t>
      </w:r>
    </w:p>
    <w:p w14:paraId="7DA7EC1B" w14:textId="4F71604D" w:rsidR="001C7C07" w:rsidRPr="005C5695" w:rsidRDefault="001C7C07" w:rsidP="005C5695">
      <w:pPr>
        <w:pStyle w:val="Akapitzlist"/>
        <w:numPr>
          <w:ilvl w:val="0"/>
          <w:numId w:val="9"/>
        </w:numPr>
        <w:tabs>
          <w:tab w:val="left" w:pos="284"/>
          <w:tab w:val="center" w:pos="4536"/>
          <w:tab w:val="right" w:pos="9072"/>
        </w:tabs>
        <w:ind w:left="-142" w:firstLine="141"/>
        <w:rPr>
          <w:rFonts w:ascii="Verdana" w:hAnsi="Verdana" w:cs="Calibri"/>
          <w:sz w:val="18"/>
          <w:szCs w:val="18"/>
        </w:rPr>
      </w:pPr>
      <w:r w:rsidRPr="005C5695">
        <w:rPr>
          <w:rFonts w:ascii="Verdana" w:hAnsi="Verdana" w:cs="Calibri"/>
          <w:sz w:val="18"/>
          <w:szCs w:val="18"/>
        </w:rPr>
        <w:t>Wartość oferowana za wykonanie przedmiotu zamówienia</w:t>
      </w:r>
      <w:r w:rsidR="00936744" w:rsidRPr="005C5695">
        <w:rPr>
          <w:rFonts w:ascii="Verdana" w:hAnsi="Verdana" w:cs="Calibri"/>
          <w:sz w:val="18"/>
          <w:szCs w:val="18"/>
        </w:rPr>
        <w:t>:</w:t>
      </w:r>
      <w:r w:rsidRPr="005C5695">
        <w:rPr>
          <w:rFonts w:ascii="Verdana" w:hAnsi="Verdana" w:cs="Calibri"/>
          <w:sz w:val="18"/>
          <w:szCs w:val="18"/>
        </w:rPr>
        <w:t xml:space="preserve"> </w:t>
      </w:r>
    </w:p>
    <w:p w14:paraId="0D5F9D62" w14:textId="4E97693E" w:rsidR="008B0E97" w:rsidRPr="005C5695" w:rsidRDefault="008B0E97" w:rsidP="008B0E97">
      <w:pPr>
        <w:tabs>
          <w:tab w:val="left" w:pos="708"/>
          <w:tab w:val="center" w:pos="4536"/>
          <w:tab w:val="right" w:pos="9072"/>
        </w:tabs>
        <w:rPr>
          <w:rFonts w:ascii="Verdana" w:hAnsi="Verdana" w:cs="Calibri"/>
          <w:sz w:val="18"/>
          <w:szCs w:val="18"/>
        </w:rPr>
      </w:pPr>
    </w:p>
    <w:tbl>
      <w:tblPr>
        <w:tblW w:w="965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5468"/>
        <w:gridCol w:w="1276"/>
        <w:gridCol w:w="1250"/>
        <w:gridCol w:w="1250"/>
      </w:tblGrid>
      <w:tr w:rsidR="00D26227" w:rsidRPr="00F40FB1" w14:paraId="5CC7A50F" w14:textId="3D3C5EFC" w:rsidTr="00D26227">
        <w:trPr>
          <w:trHeight w:val="600"/>
        </w:trPr>
        <w:tc>
          <w:tcPr>
            <w:tcW w:w="410" w:type="dxa"/>
            <w:shd w:val="clear" w:color="000000" w:fill="FFFFFF"/>
            <w:vAlign w:val="center"/>
            <w:hideMark/>
          </w:tcPr>
          <w:p w14:paraId="4EBFA8CB" w14:textId="77777777" w:rsidR="00D26227" w:rsidRPr="00F40FB1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F40FB1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Lp.</w:t>
            </w:r>
          </w:p>
        </w:tc>
        <w:tc>
          <w:tcPr>
            <w:tcW w:w="5468" w:type="dxa"/>
            <w:shd w:val="clear" w:color="000000" w:fill="FFFFFF"/>
            <w:vAlign w:val="center"/>
            <w:hideMark/>
          </w:tcPr>
          <w:p w14:paraId="29BB615E" w14:textId="77777777" w:rsidR="00D26227" w:rsidRPr="00F40FB1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F40FB1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pozycja oferty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5D18DA2" w14:textId="02099589" w:rsidR="00D26227" w:rsidRPr="00F40FB1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F40FB1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jednostka</w:t>
            </w:r>
          </w:p>
        </w:tc>
        <w:tc>
          <w:tcPr>
            <w:tcW w:w="1250" w:type="dxa"/>
            <w:shd w:val="clear" w:color="000000" w:fill="FFFFFF"/>
            <w:vAlign w:val="center"/>
            <w:hideMark/>
          </w:tcPr>
          <w:p w14:paraId="6BB368C8" w14:textId="6FF463AC" w:rsidR="00D26227" w:rsidRPr="00F40FB1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wartość netto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5014D0F2" w14:textId="338B06FB" w:rsidR="00D26227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wartość brutto</w:t>
            </w:r>
          </w:p>
        </w:tc>
      </w:tr>
      <w:tr w:rsidR="00D26227" w:rsidRPr="00F6343B" w14:paraId="13F795A4" w14:textId="22C8193D" w:rsidTr="00D26227">
        <w:trPr>
          <w:trHeight w:val="300"/>
        </w:trPr>
        <w:tc>
          <w:tcPr>
            <w:tcW w:w="410" w:type="dxa"/>
            <w:shd w:val="clear" w:color="000000" w:fill="FFFFFF"/>
            <w:vAlign w:val="center"/>
          </w:tcPr>
          <w:p w14:paraId="31D9C4D5" w14:textId="5ABFA903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5468" w:type="dxa"/>
            <w:shd w:val="clear" w:color="000000" w:fill="FFFFFF"/>
            <w:vAlign w:val="center"/>
          </w:tcPr>
          <w:p w14:paraId="0A60F7B9" w14:textId="5F2E67EB" w:rsidR="00D26227" w:rsidRPr="00F6343B" w:rsidRDefault="00D26227" w:rsidP="00387A81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F6343B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stawka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F6343B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 xml:space="preserve"> za roboczogodzinę usług mechanicznych pojazdów pow. 3,5T DMC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C98A87B" w14:textId="0E7DC96A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F6343B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zł / 1rbh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7F3E4C07" w14:textId="0F9169A1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250" w:type="dxa"/>
            <w:shd w:val="clear" w:color="000000" w:fill="FFFFFF"/>
            <w:vAlign w:val="center"/>
          </w:tcPr>
          <w:p w14:paraId="717CED4F" w14:textId="19A6E18C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</w:tr>
      <w:tr w:rsidR="00D26227" w:rsidRPr="00F6343B" w14:paraId="4C84CCB0" w14:textId="60A8D9B9" w:rsidTr="00D26227">
        <w:trPr>
          <w:trHeight w:val="300"/>
        </w:trPr>
        <w:tc>
          <w:tcPr>
            <w:tcW w:w="410" w:type="dxa"/>
            <w:shd w:val="clear" w:color="000000" w:fill="FFFFFF"/>
            <w:vAlign w:val="center"/>
            <w:hideMark/>
          </w:tcPr>
          <w:p w14:paraId="1C347A0A" w14:textId="68F540DB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468" w:type="dxa"/>
            <w:shd w:val="clear" w:color="000000" w:fill="FFFFFF"/>
            <w:vAlign w:val="center"/>
            <w:hideMark/>
          </w:tcPr>
          <w:p w14:paraId="243A93B9" w14:textId="0A739F00" w:rsidR="00D26227" w:rsidRPr="00F6343B" w:rsidRDefault="00D26227" w:rsidP="00387A81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 xml:space="preserve">procentowy poziom </w:t>
            </w:r>
            <w:r w:rsidRPr="00F6343B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rabat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u</w:t>
            </w:r>
            <w:r w:rsidRPr="00F6343B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 xml:space="preserve"> na części zamienne - od katalogu cen wykonawcy  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ABE6E98" w14:textId="40AB6119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F6343B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%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57936489" w14:textId="23D7F9AC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250" w:type="dxa"/>
            <w:shd w:val="clear" w:color="000000" w:fill="FFFFFF"/>
            <w:vAlign w:val="center"/>
          </w:tcPr>
          <w:p w14:paraId="48B568F2" w14:textId="29A78274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</w:tr>
      <w:tr w:rsidR="00D26227" w:rsidRPr="00F6343B" w14:paraId="1EB45AA2" w14:textId="77777777" w:rsidTr="00D26227">
        <w:trPr>
          <w:trHeight w:val="300"/>
        </w:trPr>
        <w:tc>
          <w:tcPr>
            <w:tcW w:w="410" w:type="dxa"/>
            <w:shd w:val="clear" w:color="000000" w:fill="FFFFFF"/>
            <w:vAlign w:val="center"/>
          </w:tcPr>
          <w:p w14:paraId="1B8E0DDD" w14:textId="724ADB38" w:rsidR="00D26227" w:rsidRDefault="00D26227" w:rsidP="00D26227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 xml:space="preserve">  3</w:t>
            </w:r>
          </w:p>
        </w:tc>
        <w:tc>
          <w:tcPr>
            <w:tcW w:w="5468" w:type="dxa"/>
            <w:shd w:val="clear" w:color="000000" w:fill="FFFFFF"/>
            <w:vAlign w:val="center"/>
          </w:tcPr>
          <w:p w14:paraId="33B6A86F" w14:textId="357AD234" w:rsidR="00D26227" w:rsidRDefault="00D26227" w:rsidP="00387A81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Wyważenie opony na feldze stalowej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168794E" w14:textId="6830FE82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zł  /1szt.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11EB59B5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250" w:type="dxa"/>
            <w:shd w:val="clear" w:color="000000" w:fill="FFFFFF"/>
            <w:vAlign w:val="center"/>
          </w:tcPr>
          <w:p w14:paraId="0CDD3E86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</w:tr>
      <w:tr w:rsidR="00D26227" w:rsidRPr="00F6343B" w14:paraId="2EBDE245" w14:textId="77777777" w:rsidTr="00D26227">
        <w:trPr>
          <w:trHeight w:val="300"/>
        </w:trPr>
        <w:tc>
          <w:tcPr>
            <w:tcW w:w="410" w:type="dxa"/>
            <w:shd w:val="clear" w:color="000000" w:fill="FFFFFF"/>
            <w:vAlign w:val="center"/>
          </w:tcPr>
          <w:p w14:paraId="0805C0AD" w14:textId="47CF429E" w:rsidR="00D26227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5468" w:type="dxa"/>
            <w:shd w:val="clear" w:color="000000" w:fill="FFFFFF"/>
            <w:vAlign w:val="center"/>
          </w:tcPr>
          <w:p w14:paraId="5FBD5113" w14:textId="192754F3" w:rsidR="00D26227" w:rsidRDefault="00D26227" w:rsidP="00387A81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Wymiana opony do 20”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CDC2C23" w14:textId="3AA0BDC2" w:rsidR="00D26227" w:rsidRPr="00F6343B" w:rsidRDefault="00D26227" w:rsidP="00D2622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zł /1szt.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1161A40C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250" w:type="dxa"/>
            <w:shd w:val="clear" w:color="000000" w:fill="FFFFFF"/>
            <w:vAlign w:val="center"/>
          </w:tcPr>
          <w:p w14:paraId="69DF188E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</w:tr>
      <w:tr w:rsidR="00D26227" w:rsidRPr="00F6343B" w14:paraId="1D75F5AE" w14:textId="77777777" w:rsidTr="00D26227">
        <w:trPr>
          <w:trHeight w:val="300"/>
        </w:trPr>
        <w:tc>
          <w:tcPr>
            <w:tcW w:w="410" w:type="dxa"/>
            <w:shd w:val="clear" w:color="000000" w:fill="FFFFFF"/>
            <w:vAlign w:val="center"/>
          </w:tcPr>
          <w:p w14:paraId="43D1F45D" w14:textId="237F750B" w:rsidR="00D26227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5468" w:type="dxa"/>
            <w:shd w:val="clear" w:color="000000" w:fill="FFFFFF"/>
            <w:vAlign w:val="center"/>
          </w:tcPr>
          <w:p w14:paraId="68985B90" w14:textId="46B361FA" w:rsidR="00D26227" w:rsidRDefault="00D26227" w:rsidP="00387A81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Wymiana opony powyżej 20”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7FDA3F7" w14:textId="439C90F8" w:rsidR="00D26227" w:rsidRPr="00F6343B" w:rsidRDefault="00D26227" w:rsidP="00D2622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zł /1szt.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36D4DEDC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250" w:type="dxa"/>
            <w:shd w:val="clear" w:color="000000" w:fill="FFFFFF"/>
            <w:vAlign w:val="center"/>
          </w:tcPr>
          <w:p w14:paraId="1F766E66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</w:tr>
      <w:tr w:rsidR="00D26227" w:rsidRPr="00F6343B" w14:paraId="07076957" w14:textId="77777777" w:rsidTr="00D26227">
        <w:trPr>
          <w:trHeight w:val="300"/>
        </w:trPr>
        <w:tc>
          <w:tcPr>
            <w:tcW w:w="410" w:type="dxa"/>
            <w:shd w:val="clear" w:color="000000" w:fill="FFFFFF"/>
            <w:vAlign w:val="center"/>
          </w:tcPr>
          <w:p w14:paraId="515ED7A5" w14:textId="39408540" w:rsidR="00D26227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5468" w:type="dxa"/>
            <w:shd w:val="clear" w:color="000000" w:fill="FFFFFF"/>
            <w:vAlign w:val="center"/>
          </w:tcPr>
          <w:p w14:paraId="3E83C110" w14:textId="2E72BC24" w:rsidR="00D26227" w:rsidRDefault="00D26227" w:rsidP="00387A81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Mała naprawa opony do 20”(łatka do 10cm2)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F9260C5" w14:textId="68725D99" w:rsidR="00D26227" w:rsidRPr="00F6343B" w:rsidRDefault="00D26227" w:rsidP="00D2622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zł /1szt.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02E056FC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250" w:type="dxa"/>
            <w:shd w:val="clear" w:color="000000" w:fill="FFFFFF"/>
            <w:vAlign w:val="center"/>
          </w:tcPr>
          <w:p w14:paraId="7375BE03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</w:tr>
      <w:tr w:rsidR="00D26227" w:rsidRPr="00F6343B" w14:paraId="325FB1D2" w14:textId="77777777" w:rsidTr="00D26227">
        <w:trPr>
          <w:trHeight w:val="300"/>
        </w:trPr>
        <w:tc>
          <w:tcPr>
            <w:tcW w:w="410" w:type="dxa"/>
            <w:shd w:val="clear" w:color="000000" w:fill="FFFFFF"/>
            <w:vAlign w:val="center"/>
          </w:tcPr>
          <w:p w14:paraId="60F7E032" w14:textId="32EC5596" w:rsidR="00D26227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5468" w:type="dxa"/>
            <w:shd w:val="clear" w:color="000000" w:fill="FFFFFF"/>
            <w:vAlign w:val="center"/>
          </w:tcPr>
          <w:p w14:paraId="2060CC03" w14:textId="263B388E" w:rsidR="00D26227" w:rsidRDefault="00D26227" w:rsidP="00387A81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Mała naprawa opony powyżej 20”(łatka do 10cm2)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C7F4D81" w14:textId="067D98D1" w:rsidR="00D26227" w:rsidRPr="00F6343B" w:rsidRDefault="00D26227" w:rsidP="00D2622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zł /1szt.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2D3C41C3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250" w:type="dxa"/>
            <w:shd w:val="clear" w:color="000000" w:fill="FFFFFF"/>
            <w:vAlign w:val="center"/>
          </w:tcPr>
          <w:p w14:paraId="7BB38E1C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</w:tr>
      <w:tr w:rsidR="00D26227" w:rsidRPr="00F6343B" w14:paraId="4F5C6BBC" w14:textId="77777777" w:rsidTr="00D26227">
        <w:trPr>
          <w:trHeight w:val="300"/>
        </w:trPr>
        <w:tc>
          <w:tcPr>
            <w:tcW w:w="410" w:type="dxa"/>
            <w:shd w:val="clear" w:color="000000" w:fill="FFFFFF"/>
            <w:vAlign w:val="center"/>
          </w:tcPr>
          <w:p w14:paraId="1C35A3A0" w14:textId="093F2584" w:rsidR="00D26227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8</w:t>
            </w:r>
          </w:p>
        </w:tc>
        <w:tc>
          <w:tcPr>
            <w:tcW w:w="5468" w:type="dxa"/>
            <w:shd w:val="clear" w:color="000000" w:fill="FFFFFF"/>
            <w:vAlign w:val="center"/>
          </w:tcPr>
          <w:p w14:paraId="50D2FEE6" w14:textId="4C89E9ED" w:rsidR="00D26227" w:rsidRDefault="00D26227" w:rsidP="00387A81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Duża naprawa opony do 20”(łatka pow.10cm2)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989AC39" w14:textId="1B5C426D" w:rsidR="00D26227" w:rsidRPr="00F6343B" w:rsidRDefault="00D26227" w:rsidP="00D2622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zł /1szt.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5573F9C7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250" w:type="dxa"/>
            <w:shd w:val="clear" w:color="000000" w:fill="FFFFFF"/>
            <w:vAlign w:val="center"/>
          </w:tcPr>
          <w:p w14:paraId="5D4230F1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</w:tr>
      <w:tr w:rsidR="00D26227" w:rsidRPr="00F6343B" w14:paraId="704277FA" w14:textId="77777777" w:rsidTr="00D26227">
        <w:trPr>
          <w:trHeight w:val="300"/>
        </w:trPr>
        <w:tc>
          <w:tcPr>
            <w:tcW w:w="410" w:type="dxa"/>
            <w:shd w:val="clear" w:color="000000" w:fill="FFFFFF"/>
            <w:vAlign w:val="center"/>
          </w:tcPr>
          <w:p w14:paraId="6666D5DC" w14:textId="0A2DAC16" w:rsidR="00D26227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9</w:t>
            </w:r>
          </w:p>
        </w:tc>
        <w:tc>
          <w:tcPr>
            <w:tcW w:w="5468" w:type="dxa"/>
            <w:shd w:val="clear" w:color="000000" w:fill="FFFFFF"/>
            <w:vAlign w:val="center"/>
          </w:tcPr>
          <w:p w14:paraId="12274F3D" w14:textId="5CC46858" w:rsidR="00D26227" w:rsidRDefault="00D26227" w:rsidP="00387A81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Duża naprawa opony powyżej 20”(łatka pow.10cm2)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917835F" w14:textId="3D6D016D" w:rsidR="00D26227" w:rsidRPr="00F6343B" w:rsidRDefault="00D26227" w:rsidP="00D2622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zł /1szt.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30999E76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250" w:type="dxa"/>
            <w:shd w:val="clear" w:color="000000" w:fill="FFFFFF"/>
            <w:vAlign w:val="center"/>
          </w:tcPr>
          <w:p w14:paraId="1060E51E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</w:tr>
      <w:tr w:rsidR="00D26227" w:rsidRPr="00F6343B" w14:paraId="6ABE7B2B" w14:textId="77777777" w:rsidTr="00D26227">
        <w:trPr>
          <w:trHeight w:val="300"/>
        </w:trPr>
        <w:tc>
          <w:tcPr>
            <w:tcW w:w="410" w:type="dxa"/>
            <w:shd w:val="clear" w:color="000000" w:fill="FFFFFF"/>
            <w:vAlign w:val="center"/>
          </w:tcPr>
          <w:p w14:paraId="7C253C91" w14:textId="7494DDA9" w:rsidR="00D26227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5468" w:type="dxa"/>
            <w:shd w:val="clear" w:color="000000" w:fill="FFFFFF"/>
            <w:vAlign w:val="center"/>
          </w:tcPr>
          <w:p w14:paraId="3B9181A2" w14:textId="41F0B05C" w:rsidR="00D26227" w:rsidRDefault="00D26227" w:rsidP="00387A81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Obrócenie opony na feldze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8270089" w14:textId="19DC846C" w:rsidR="00D26227" w:rsidRPr="00F6343B" w:rsidRDefault="00D26227" w:rsidP="00D2622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zł /1szt.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704021B0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250" w:type="dxa"/>
            <w:shd w:val="clear" w:color="000000" w:fill="FFFFFF"/>
            <w:vAlign w:val="center"/>
          </w:tcPr>
          <w:p w14:paraId="67595FD6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</w:tr>
      <w:tr w:rsidR="00D26227" w:rsidRPr="00F6343B" w14:paraId="12C3D57F" w14:textId="77777777" w:rsidTr="00D26227">
        <w:trPr>
          <w:trHeight w:val="300"/>
        </w:trPr>
        <w:tc>
          <w:tcPr>
            <w:tcW w:w="410" w:type="dxa"/>
            <w:shd w:val="clear" w:color="000000" w:fill="FFFFFF"/>
            <w:vAlign w:val="center"/>
          </w:tcPr>
          <w:p w14:paraId="5553B2F2" w14:textId="71C17297" w:rsidR="00D26227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11</w:t>
            </w:r>
          </w:p>
        </w:tc>
        <w:tc>
          <w:tcPr>
            <w:tcW w:w="5468" w:type="dxa"/>
            <w:shd w:val="clear" w:color="000000" w:fill="FFFFFF"/>
            <w:vAlign w:val="center"/>
          </w:tcPr>
          <w:p w14:paraId="0704D4B8" w14:textId="641A0A0C" w:rsidR="00D26227" w:rsidRPr="00D26227" w:rsidRDefault="00D26227" w:rsidP="00D26227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 xml:space="preserve">Koszty dostawy do serwisu nowych opon  zakupionych w ofercie Wykonawcy 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F615269" w14:textId="3BD0E433" w:rsidR="00D26227" w:rsidRPr="00F6343B" w:rsidRDefault="00D26227" w:rsidP="00D2622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D26227"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  <w:t>zł /1szt.</w:t>
            </w:r>
          </w:p>
        </w:tc>
        <w:tc>
          <w:tcPr>
            <w:tcW w:w="1250" w:type="dxa"/>
            <w:shd w:val="clear" w:color="000000" w:fill="FFFFFF"/>
            <w:vAlign w:val="center"/>
          </w:tcPr>
          <w:p w14:paraId="1FF91D73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250" w:type="dxa"/>
            <w:shd w:val="clear" w:color="000000" w:fill="FFFFFF"/>
            <w:vAlign w:val="center"/>
          </w:tcPr>
          <w:p w14:paraId="32EB951A" w14:textId="77777777" w:rsidR="00D26227" w:rsidRPr="00F6343B" w:rsidRDefault="00D26227" w:rsidP="00387A81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</w:tr>
    </w:tbl>
    <w:p w14:paraId="2BB92DB5" w14:textId="6BA08EDD" w:rsidR="00C142A8" w:rsidRDefault="00C142A8" w:rsidP="001C7C07">
      <w:pPr>
        <w:tabs>
          <w:tab w:val="left" w:pos="708"/>
          <w:tab w:val="center" w:pos="4536"/>
          <w:tab w:val="right" w:pos="9072"/>
        </w:tabs>
        <w:rPr>
          <w:rFonts w:ascii="Verdana" w:hAnsi="Verdana" w:cs="Calibri"/>
          <w:sz w:val="18"/>
          <w:szCs w:val="18"/>
        </w:rPr>
      </w:pPr>
    </w:p>
    <w:p w14:paraId="0995AFC5" w14:textId="3F0E06A4" w:rsidR="005C5695" w:rsidRDefault="005C5695" w:rsidP="001C7C07">
      <w:pPr>
        <w:tabs>
          <w:tab w:val="left" w:pos="708"/>
          <w:tab w:val="center" w:pos="4536"/>
          <w:tab w:val="right" w:pos="9072"/>
        </w:tabs>
        <w:rPr>
          <w:rFonts w:ascii="Verdana" w:hAnsi="Verdana" w:cs="Calibri"/>
          <w:sz w:val="18"/>
          <w:szCs w:val="18"/>
        </w:rPr>
      </w:pPr>
    </w:p>
    <w:p w14:paraId="18218C5C" w14:textId="36E01002" w:rsidR="005C5695" w:rsidRPr="004A5C43" w:rsidRDefault="005C5695" w:rsidP="001C7C07">
      <w:pPr>
        <w:tabs>
          <w:tab w:val="left" w:pos="708"/>
          <w:tab w:val="center" w:pos="4536"/>
          <w:tab w:val="right" w:pos="9072"/>
        </w:tabs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2. </w:t>
      </w:r>
      <w:r w:rsidRPr="00F8717E">
        <w:rPr>
          <w:rFonts w:ascii="Verdana" w:hAnsi="Verdana" w:cs="Arial"/>
          <w:sz w:val="18"/>
          <w:szCs w:val="18"/>
        </w:rPr>
        <w:t>Oferowany termin realizacji</w:t>
      </w:r>
      <w:r w:rsidR="00F05E22">
        <w:rPr>
          <w:rFonts w:ascii="Verdana" w:hAnsi="Verdana" w:cs="Arial"/>
          <w:sz w:val="18"/>
          <w:szCs w:val="18"/>
        </w:rPr>
        <w:t>:</w:t>
      </w:r>
      <w:r w:rsidRPr="00F8717E">
        <w:rPr>
          <w:rFonts w:ascii="Verdana" w:hAnsi="Verdana" w:cs="Arial"/>
          <w:sz w:val="18"/>
          <w:szCs w:val="18"/>
        </w:rPr>
        <w:t xml:space="preserve"> </w:t>
      </w:r>
      <w:r w:rsidR="00F05E22">
        <w:rPr>
          <w:rFonts w:ascii="Verdana" w:hAnsi="Verdana" w:cs="Arial"/>
          <w:b/>
          <w:bCs/>
          <w:sz w:val="18"/>
          <w:szCs w:val="18"/>
        </w:rPr>
        <w:t>30.09.2026 r</w:t>
      </w:r>
      <w:r w:rsidRPr="004A5C43">
        <w:rPr>
          <w:rFonts w:ascii="Verdana" w:hAnsi="Verdana" w:cs="Arial"/>
          <w:bCs/>
          <w:sz w:val="18"/>
          <w:szCs w:val="18"/>
        </w:rPr>
        <w:t>.</w:t>
      </w:r>
    </w:p>
    <w:p w14:paraId="3DE6BB39" w14:textId="1555A4C5" w:rsidR="005C5695" w:rsidRDefault="005C5695" w:rsidP="001C7C07">
      <w:pPr>
        <w:tabs>
          <w:tab w:val="left" w:pos="708"/>
          <w:tab w:val="center" w:pos="4536"/>
          <w:tab w:val="right" w:pos="9072"/>
        </w:tabs>
        <w:rPr>
          <w:rFonts w:ascii="Verdana" w:hAnsi="Verdana" w:cs="Calibri"/>
          <w:sz w:val="18"/>
          <w:szCs w:val="18"/>
        </w:rPr>
      </w:pPr>
      <w:r w:rsidRPr="004A5C43">
        <w:rPr>
          <w:rFonts w:ascii="Verdana" w:hAnsi="Verdana" w:cs="Arial"/>
          <w:bCs/>
          <w:sz w:val="18"/>
          <w:szCs w:val="18"/>
        </w:rPr>
        <w:t xml:space="preserve">3. </w:t>
      </w:r>
      <w:r w:rsidR="00BE52CA">
        <w:rPr>
          <w:rFonts w:ascii="Verdana" w:hAnsi="Verdana" w:cs="Arial"/>
          <w:sz w:val="18"/>
          <w:szCs w:val="18"/>
        </w:rPr>
        <w:t>Termin</w:t>
      </w:r>
      <w:r w:rsidRPr="004A5C43">
        <w:rPr>
          <w:rFonts w:ascii="Verdana" w:hAnsi="Verdana" w:cs="Arial"/>
          <w:sz w:val="18"/>
          <w:szCs w:val="18"/>
        </w:rPr>
        <w:t xml:space="preserve"> płatności wszystkich faktur wynosi: </w:t>
      </w:r>
      <w:r w:rsidRPr="004A5C43">
        <w:rPr>
          <w:rFonts w:ascii="Verdana" w:hAnsi="Verdana" w:cs="Arial"/>
          <w:b/>
          <w:sz w:val="18"/>
          <w:szCs w:val="18"/>
        </w:rPr>
        <w:t>30 dni</w:t>
      </w:r>
      <w:r w:rsidRPr="004A5C43">
        <w:rPr>
          <w:rFonts w:ascii="Verdana" w:hAnsi="Verdana" w:cs="Arial"/>
          <w:sz w:val="18"/>
          <w:szCs w:val="18"/>
        </w:rPr>
        <w:t>.</w:t>
      </w:r>
      <w:r>
        <w:rPr>
          <w:rFonts w:ascii="Verdana" w:eastAsia="Tahoma" w:hAnsi="Verdana" w:cs="Calibri"/>
          <w:i/>
          <w:iCs/>
          <w:color w:val="000000"/>
          <w:sz w:val="18"/>
          <w:szCs w:val="18"/>
        </w:rPr>
        <w:t xml:space="preserve">  </w:t>
      </w:r>
    </w:p>
    <w:p w14:paraId="2DF16178" w14:textId="3ABF81E3" w:rsidR="000E28B9" w:rsidRDefault="000E28B9" w:rsidP="005C5695">
      <w:pPr>
        <w:tabs>
          <w:tab w:val="center" w:pos="4536"/>
          <w:tab w:val="right" w:pos="9072"/>
        </w:tabs>
        <w:ind w:left="-426"/>
        <w:rPr>
          <w:rFonts w:ascii="Verdana" w:hAnsi="Verdana" w:cs="Calibri"/>
          <w:sz w:val="18"/>
          <w:szCs w:val="18"/>
        </w:rPr>
        <w:sectPr w:rsidR="000E28B9" w:rsidSect="00297C88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B4C80D" w14:textId="77777777" w:rsidR="00F40FB1" w:rsidRPr="001D1E0C" w:rsidRDefault="00F40FB1" w:rsidP="001C7C07">
      <w:pPr>
        <w:tabs>
          <w:tab w:val="left" w:pos="708"/>
          <w:tab w:val="center" w:pos="4536"/>
          <w:tab w:val="right" w:pos="9072"/>
        </w:tabs>
        <w:rPr>
          <w:rFonts w:ascii="Verdana" w:hAnsi="Verdana" w:cs="Calibri"/>
          <w:sz w:val="18"/>
          <w:szCs w:val="18"/>
        </w:rPr>
      </w:pPr>
    </w:p>
    <w:p w14:paraId="59B0EAB0" w14:textId="77777777" w:rsidR="00D26117" w:rsidRPr="001D1E0C" w:rsidRDefault="00D26117" w:rsidP="00D26117">
      <w:pPr>
        <w:rPr>
          <w:rFonts w:ascii="Verdana" w:hAnsi="Verdana" w:cs="Calibri"/>
          <w:sz w:val="18"/>
          <w:szCs w:val="18"/>
        </w:rPr>
      </w:pPr>
    </w:p>
    <w:p w14:paraId="5E4F78E1" w14:textId="77777777" w:rsidR="00D26117" w:rsidRPr="005C5695" w:rsidRDefault="00D26117" w:rsidP="00D26117">
      <w:pPr>
        <w:rPr>
          <w:rFonts w:ascii="Verdana" w:hAnsi="Verdana" w:cs="Calibri"/>
          <w:sz w:val="18"/>
          <w:szCs w:val="18"/>
        </w:rPr>
      </w:pPr>
    </w:p>
    <w:p w14:paraId="6F7841B7" w14:textId="4EA8D1C7" w:rsidR="00D26117" w:rsidRPr="005C5695" w:rsidRDefault="005C5695" w:rsidP="005C5695">
      <w:pPr>
        <w:pStyle w:val="Tekstpodstawowywcity2"/>
        <w:spacing w:after="60" w:line="276" w:lineRule="auto"/>
        <w:ind w:left="0"/>
        <w:jc w:val="both"/>
        <w:rPr>
          <w:rFonts w:ascii="Verdana" w:hAnsi="Verdana" w:cs="Arial"/>
          <w:sz w:val="18"/>
          <w:szCs w:val="18"/>
        </w:rPr>
      </w:pPr>
      <w:r w:rsidRPr="005C5695">
        <w:rPr>
          <w:rFonts w:ascii="Verdana" w:hAnsi="Verdana" w:cs="Arial"/>
          <w:sz w:val="18"/>
          <w:szCs w:val="18"/>
        </w:rPr>
        <w:t xml:space="preserve">4. </w:t>
      </w:r>
      <w:r w:rsidR="00C142A8" w:rsidRPr="005C5695">
        <w:rPr>
          <w:rFonts w:ascii="Verdana" w:hAnsi="Verdana" w:cs="Arial"/>
          <w:sz w:val="18"/>
          <w:szCs w:val="18"/>
        </w:rPr>
        <w:t xml:space="preserve">Oświadczamy, że </w:t>
      </w:r>
      <w:r w:rsidR="00E76955" w:rsidRPr="005C5695">
        <w:rPr>
          <w:rFonts w:ascii="Verdana" w:hAnsi="Verdana" w:cs="Arial"/>
          <w:sz w:val="18"/>
          <w:szCs w:val="18"/>
        </w:rPr>
        <w:t xml:space="preserve">w czasie trwania </w:t>
      </w:r>
      <w:r w:rsidR="00C142A8" w:rsidRPr="005C5695">
        <w:rPr>
          <w:rFonts w:ascii="Verdana" w:hAnsi="Verdana" w:cs="Arial"/>
          <w:sz w:val="18"/>
          <w:szCs w:val="18"/>
        </w:rPr>
        <w:t xml:space="preserve">umowy będziemy dysponowali następującymi serwisami świadczącymi usługi </w:t>
      </w:r>
      <w:r w:rsidR="00713ED6" w:rsidRPr="005C5695">
        <w:rPr>
          <w:rFonts w:ascii="Verdana" w:hAnsi="Verdana" w:cs="Arial"/>
          <w:sz w:val="18"/>
          <w:szCs w:val="18"/>
        </w:rPr>
        <w:t xml:space="preserve">napraw mechanicznych </w:t>
      </w:r>
      <w:r w:rsidR="0053550C">
        <w:rPr>
          <w:rFonts w:ascii="Verdana" w:hAnsi="Verdana" w:cs="Arial"/>
          <w:sz w:val="18"/>
          <w:szCs w:val="18"/>
        </w:rPr>
        <w:t xml:space="preserve">samochodów ciężarowych o DMC powyżej 3,5 t </w:t>
      </w:r>
      <w:r w:rsidR="00D26227">
        <w:rPr>
          <w:rFonts w:ascii="Verdana" w:hAnsi="Verdana" w:cs="Arial"/>
          <w:sz w:val="18"/>
          <w:szCs w:val="18"/>
        </w:rPr>
        <w:t>zgodnie z OPZ</w:t>
      </w:r>
      <w:r w:rsidR="00BE52CA">
        <w:rPr>
          <w:rFonts w:ascii="Verdana" w:hAnsi="Verdana" w:cs="Arial"/>
          <w:sz w:val="18"/>
          <w:szCs w:val="18"/>
        </w:rPr>
        <w:t>:</w:t>
      </w:r>
    </w:p>
    <w:p w14:paraId="737DF872" w14:textId="5BC88BE8" w:rsidR="00D26117" w:rsidRPr="00E76955" w:rsidRDefault="00D26117" w:rsidP="001D1E0C">
      <w:pPr>
        <w:pStyle w:val="Tekstpodstawowywcity2"/>
        <w:spacing w:after="60" w:line="276" w:lineRule="auto"/>
        <w:ind w:left="357"/>
        <w:rPr>
          <w:rFonts w:ascii="Verdana" w:hAnsi="Verdana" w:cs="Arial"/>
          <w:b/>
          <w:sz w:val="18"/>
          <w:szCs w:val="18"/>
        </w:rPr>
      </w:pPr>
    </w:p>
    <w:p w14:paraId="01FA1F53" w14:textId="6CFCF3DA" w:rsidR="004B63BD" w:rsidRPr="00E76955" w:rsidRDefault="004B63BD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3F23E151" w14:textId="26D3C90B" w:rsidR="00C142A8" w:rsidRPr="00E76955" w:rsidRDefault="00C142A8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15"/>
        <w:gridCol w:w="4826"/>
        <w:gridCol w:w="5245"/>
      </w:tblGrid>
      <w:tr w:rsidR="002A06A5" w:rsidRPr="002A06A5" w14:paraId="2B380241" w14:textId="77777777" w:rsidTr="0053550C">
        <w:trPr>
          <w:trHeight w:val="810"/>
        </w:trPr>
        <w:tc>
          <w:tcPr>
            <w:tcW w:w="2115" w:type="dxa"/>
            <w:hideMark/>
          </w:tcPr>
          <w:p w14:paraId="7CC9F691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A06A5">
              <w:rPr>
                <w:rFonts w:ascii="Verdana" w:hAnsi="Verdana"/>
                <w:b/>
                <w:bCs/>
                <w:sz w:val="18"/>
                <w:szCs w:val="18"/>
              </w:rPr>
              <w:t xml:space="preserve">Lokalizacja </w:t>
            </w:r>
          </w:p>
        </w:tc>
        <w:tc>
          <w:tcPr>
            <w:tcW w:w="4826" w:type="dxa"/>
            <w:hideMark/>
          </w:tcPr>
          <w:p w14:paraId="6B0505D8" w14:textId="6170BE8A" w:rsidR="002A06A5" w:rsidRPr="002A06A5" w:rsidRDefault="0053550C" w:rsidP="002A06A5">
            <w:pPr>
              <w:tabs>
                <w:tab w:val="left" w:pos="993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I wybór</w:t>
            </w:r>
          </w:p>
        </w:tc>
        <w:tc>
          <w:tcPr>
            <w:tcW w:w="5245" w:type="dxa"/>
            <w:noWrap/>
            <w:hideMark/>
          </w:tcPr>
          <w:p w14:paraId="3ABE2256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A06A5">
              <w:rPr>
                <w:rFonts w:ascii="Verdana" w:hAnsi="Verdana"/>
                <w:b/>
                <w:bCs/>
                <w:sz w:val="18"/>
                <w:szCs w:val="18"/>
              </w:rPr>
              <w:t>II wybór</w:t>
            </w:r>
          </w:p>
        </w:tc>
      </w:tr>
      <w:tr w:rsidR="002A06A5" w:rsidRPr="002A06A5" w14:paraId="2CDEB943" w14:textId="77777777" w:rsidTr="0053550C">
        <w:trPr>
          <w:trHeight w:val="390"/>
        </w:trPr>
        <w:tc>
          <w:tcPr>
            <w:tcW w:w="2115" w:type="dxa"/>
            <w:hideMark/>
          </w:tcPr>
          <w:p w14:paraId="1EBB3641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A06A5">
              <w:rPr>
                <w:rFonts w:ascii="Verdana" w:hAnsi="Verdana"/>
                <w:b/>
                <w:bCs/>
                <w:sz w:val="18"/>
                <w:szCs w:val="18"/>
              </w:rPr>
              <w:t>Gdańsk</w:t>
            </w:r>
          </w:p>
        </w:tc>
        <w:tc>
          <w:tcPr>
            <w:tcW w:w="4826" w:type="dxa"/>
            <w:noWrap/>
            <w:hideMark/>
          </w:tcPr>
          <w:p w14:paraId="0F1D2FC3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5245" w:type="dxa"/>
            <w:noWrap/>
            <w:hideMark/>
          </w:tcPr>
          <w:p w14:paraId="6DBDFEA4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2A06A5" w:rsidRPr="002A06A5" w14:paraId="0F82C50A" w14:textId="77777777" w:rsidTr="0053550C">
        <w:trPr>
          <w:trHeight w:val="390"/>
        </w:trPr>
        <w:tc>
          <w:tcPr>
            <w:tcW w:w="2115" w:type="dxa"/>
            <w:hideMark/>
          </w:tcPr>
          <w:p w14:paraId="77761787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A06A5">
              <w:rPr>
                <w:rFonts w:ascii="Verdana" w:hAnsi="Verdana"/>
                <w:b/>
                <w:bCs/>
                <w:sz w:val="18"/>
                <w:szCs w:val="18"/>
              </w:rPr>
              <w:t>Gdynia</w:t>
            </w:r>
          </w:p>
        </w:tc>
        <w:tc>
          <w:tcPr>
            <w:tcW w:w="4826" w:type="dxa"/>
            <w:noWrap/>
            <w:hideMark/>
          </w:tcPr>
          <w:p w14:paraId="08718E3B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5245" w:type="dxa"/>
            <w:hideMark/>
          </w:tcPr>
          <w:p w14:paraId="076A2E66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2A06A5" w:rsidRPr="002A06A5" w14:paraId="1A0C93E0" w14:textId="77777777" w:rsidTr="0053550C">
        <w:trPr>
          <w:trHeight w:val="390"/>
        </w:trPr>
        <w:tc>
          <w:tcPr>
            <w:tcW w:w="2115" w:type="dxa"/>
            <w:hideMark/>
          </w:tcPr>
          <w:p w14:paraId="26CDDD23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A06A5">
              <w:rPr>
                <w:rFonts w:ascii="Verdana" w:hAnsi="Verdana"/>
                <w:b/>
                <w:bCs/>
                <w:sz w:val="18"/>
                <w:szCs w:val="18"/>
              </w:rPr>
              <w:t>Tczew</w:t>
            </w:r>
          </w:p>
        </w:tc>
        <w:tc>
          <w:tcPr>
            <w:tcW w:w="4826" w:type="dxa"/>
            <w:hideMark/>
          </w:tcPr>
          <w:p w14:paraId="42A94CA6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5245" w:type="dxa"/>
            <w:hideMark/>
          </w:tcPr>
          <w:p w14:paraId="73EE5A56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2A06A5" w:rsidRPr="002A06A5" w14:paraId="0767E42B" w14:textId="77777777" w:rsidTr="0053550C">
        <w:trPr>
          <w:trHeight w:val="390"/>
        </w:trPr>
        <w:tc>
          <w:tcPr>
            <w:tcW w:w="2115" w:type="dxa"/>
            <w:hideMark/>
          </w:tcPr>
          <w:p w14:paraId="6F91AAF3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A06A5">
              <w:rPr>
                <w:rFonts w:ascii="Verdana" w:hAnsi="Verdana"/>
                <w:b/>
                <w:bCs/>
                <w:sz w:val="18"/>
                <w:szCs w:val="18"/>
              </w:rPr>
              <w:t>Kartuzy</w:t>
            </w:r>
          </w:p>
        </w:tc>
        <w:tc>
          <w:tcPr>
            <w:tcW w:w="4826" w:type="dxa"/>
            <w:hideMark/>
          </w:tcPr>
          <w:p w14:paraId="42581D6B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5245" w:type="dxa"/>
            <w:noWrap/>
            <w:hideMark/>
          </w:tcPr>
          <w:p w14:paraId="496D7680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2A06A5" w:rsidRPr="002A06A5" w14:paraId="57FBF719" w14:textId="77777777" w:rsidTr="0053550C">
        <w:trPr>
          <w:trHeight w:val="390"/>
        </w:trPr>
        <w:tc>
          <w:tcPr>
            <w:tcW w:w="2115" w:type="dxa"/>
            <w:hideMark/>
          </w:tcPr>
          <w:p w14:paraId="37A90D07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A06A5">
              <w:rPr>
                <w:rFonts w:ascii="Verdana" w:hAnsi="Verdana"/>
                <w:b/>
                <w:bCs/>
                <w:sz w:val="18"/>
                <w:szCs w:val="18"/>
              </w:rPr>
              <w:t>Kościerzyna</w:t>
            </w:r>
          </w:p>
        </w:tc>
        <w:tc>
          <w:tcPr>
            <w:tcW w:w="4826" w:type="dxa"/>
            <w:hideMark/>
          </w:tcPr>
          <w:p w14:paraId="6B65A35A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5245" w:type="dxa"/>
            <w:noWrap/>
            <w:hideMark/>
          </w:tcPr>
          <w:p w14:paraId="35389D6C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2A06A5" w:rsidRPr="002A06A5" w14:paraId="2218B83E" w14:textId="77777777" w:rsidTr="0053550C">
        <w:trPr>
          <w:trHeight w:val="390"/>
        </w:trPr>
        <w:tc>
          <w:tcPr>
            <w:tcW w:w="2115" w:type="dxa"/>
            <w:hideMark/>
          </w:tcPr>
          <w:p w14:paraId="78436321" w14:textId="2E58503E" w:rsidR="002A06A5" w:rsidRPr="002A06A5" w:rsidRDefault="0053550C" w:rsidP="002A06A5">
            <w:pPr>
              <w:tabs>
                <w:tab w:val="left" w:pos="993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Starogard Gdański</w:t>
            </w:r>
          </w:p>
        </w:tc>
        <w:tc>
          <w:tcPr>
            <w:tcW w:w="4826" w:type="dxa"/>
            <w:hideMark/>
          </w:tcPr>
          <w:p w14:paraId="4C3EDC27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5245" w:type="dxa"/>
            <w:noWrap/>
            <w:hideMark/>
          </w:tcPr>
          <w:p w14:paraId="2290A50D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2A06A5" w:rsidRPr="002A06A5" w14:paraId="0E304611" w14:textId="77777777" w:rsidTr="0053550C">
        <w:trPr>
          <w:trHeight w:val="390"/>
        </w:trPr>
        <w:tc>
          <w:tcPr>
            <w:tcW w:w="2115" w:type="dxa"/>
            <w:hideMark/>
          </w:tcPr>
          <w:p w14:paraId="2960F82B" w14:textId="3370A082" w:rsidR="002A06A5" w:rsidRPr="002A06A5" w:rsidRDefault="0053550C" w:rsidP="002A06A5">
            <w:pPr>
              <w:tabs>
                <w:tab w:val="left" w:pos="993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A06A5">
              <w:rPr>
                <w:rFonts w:ascii="Verdana" w:hAnsi="Verdana"/>
                <w:b/>
                <w:bCs/>
                <w:sz w:val="18"/>
                <w:szCs w:val="18"/>
              </w:rPr>
              <w:t>Wejherowo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826" w:type="dxa"/>
            <w:hideMark/>
          </w:tcPr>
          <w:p w14:paraId="081D54B4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5245" w:type="dxa"/>
            <w:hideMark/>
          </w:tcPr>
          <w:p w14:paraId="68473104" w14:textId="77777777" w:rsidR="002A06A5" w:rsidRPr="002A06A5" w:rsidRDefault="002A06A5" w:rsidP="002A06A5">
            <w:pPr>
              <w:tabs>
                <w:tab w:val="left" w:pos="993"/>
              </w:tabs>
              <w:rPr>
                <w:rFonts w:ascii="Verdana" w:hAnsi="Verdana"/>
                <w:sz w:val="18"/>
                <w:szCs w:val="18"/>
              </w:rPr>
            </w:pPr>
            <w:r w:rsidRPr="002A06A5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</w:tbl>
    <w:p w14:paraId="72806352" w14:textId="77777777" w:rsidR="00C142A8" w:rsidRDefault="00C142A8" w:rsidP="002D6BEA">
      <w:pPr>
        <w:pStyle w:val="Nagwek9"/>
        <w:tabs>
          <w:tab w:val="left" w:pos="993"/>
        </w:tabs>
        <w:spacing w:before="240"/>
        <w:ind w:left="3538" w:hanging="3538"/>
        <w:rPr>
          <w:rFonts w:ascii="Verdana" w:hAnsi="Verdana"/>
          <w:sz w:val="18"/>
          <w:szCs w:val="18"/>
        </w:rPr>
        <w:sectPr w:rsidR="00C142A8" w:rsidSect="00297C88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E36337E" w14:textId="77777777" w:rsidR="00713FB7" w:rsidRPr="003D7DFC" w:rsidRDefault="00713FB7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1B0933A1" w14:textId="77777777" w:rsidR="001D1E0C" w:rsidRPr="003D7DFC" w:rsidRDefault="002D6BEA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  <w:r w:rsidRPr="003D7DFC">
        <w:rPr>
          <w:rFonts w:ascii="Verdana" w:hAnsi="Verdana"/>
          <w:b/>
          <w:sz w:val="18"/>
          <w:szCs w:val="18"/>
        </w:rPr>
        <w:t>Uprawnieni przedstawiciele Wykonawcy:</w:t>
      </w:r>
      <w:r w:rsidRPr="003D7DFC">
        <w:rPr>
          <w:rFonts w:ascii="Verdana" w:hAnsi="Verdana"/>
          <w:sz w:val="18"/>
          <w:szCs w:val="18"/>
        </w:rPr>
        <w:tab/>
      </w:r>
      <w:r w:rsidRPr="003D7DFC">
        <w:rPr>
          <w:rFonts w:ascii="Verdana" w:hAnsi="Verdana"/>
          <w:sz w:val="18"/>
          <w:szCs w:val="18"/>
        </w:rPr>
        <w:tab/>
      </w:r>
    </w:p>
    <w:p w14:paraId="75BD3986" w14:textId="77777777" w:rsidR="001D1E0C" w:rsidRPr="003D7DFC" w:rsidRDefault="001D1E0C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14AF96E9" w14:textId="77777777" w:rsidR="001D1E0C" w:rsidRPr="003D7DFC" w:rsidRDefault="001D1E0C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588F13EE" w14:textId="02677D98" w:rsidR="002D6BEA" w:rsidRPr="003D7DFC" w:rsidRDefault="001D1E0C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  <w:r w:rsidRPr="003D7DFC">
        <w:rPr>
          <w:rFonts w:ascii="Verdana" w:hAnsi="Verdana"/>
          <w:sz w:val="18"/>
          <w:szCs w:val="18"/>
        </w:rPr>
        <w:t>1/</w:t>
      </w:r>
      <w:r w:rsidR="002D6BEA" w:rsidRPr="003D7DFC">
        <w:rPr>
          <w:rFonts w:ascii="Verdana" w:hAnsi="Verdana"/>
          <w:sz w:val="18"/>
          <w:szCs w:val="18"/>
        </w:rPr>
        <w:t xml:space="preserve"> ...............................................................</w:t>
      </w:r>
      <w:r w:rsidRPr="003D7DFC">
        <w:rPr>
          <w:rFonts w:ascii="Verdana" w:hAnsi="Verdana"/>
          <w:sz w:val="18"/>
          <w:szCs w:val="18"/>
        </w:rPr>
        <w:t>......</w:t>
      </w:r>
    </w:p>
    <w:p w14:paraId="03FC666F" w14:textId="201B0957" w:rsidR="002D6BEA" w:rsidRPr="003D7DFC" w:rsidRDefault="002D6BEA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48421AF5" w14:textId="77777777" w:rsidR="001D1E0C" w:rsidRPr="003D7DFC" w:rsidRDefault="001D1E0C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04F2630E" w14:textId="0AB806A8" w:rsidR="002D6BEA" w:rsidRPr="003D7DFC" w:rsidRDefault="001D1E0C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  <w:r w:rsidRPr="003D7DFC">
        <w:rPr>
          <w:rFonts w:ascii="Verdana" w:hAnsi="Verdana"/>
          <w:sz w:val="18"/>
          <w:szCs w:val="18"/>
        </w:rPr>
        <w:t>2/</w:t>
      </w:r>
      <w:r w:rsidR="002D6BEA" w:rsidRPr="003D7DFC">
        <w:rPr>
          <w:rFonts w:ascii="Verdana" w:hAnsi="Verdana"/>
          <w:sz w:val="18"/>
          <w:szCs w:val="18"/>
        </w:rPr>
        <w:t>...............................................................</w:t>
      </w:r>
      <w:r w:rsidRPr="003D7DFC">
        <w:rPr>
          <w:rFonts w:ascii="Verdana" w:hAnsi="Verdana"/>
          <w:sz w:val="18"/>
          <w:szCs w:val="18"/>
        </w:rPr>
        <w:t>.......</w:t>
      </w:r>
    </w:p>
    <w:p w14:paraId="61CEC270" w14:textId="77777777" w:rsidR="002D6BEA" w:rsidRPr="003D7DFC" w:rsidRDefault="002D6BEA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6831E910" w14:textId="77777777" w:rsidR="001D1E0C" w:rsidRPr="003D7DFC" w:rsidRDefault="001D1E0C" w:rsidP="002D6BEA">
      <w:pPr>
        <w:tabs>
          <w:tab w:val="left" w:pos="993"/>
        </w:tabs>
        <w:rPr>
          <w:rFonts w:ascii="Verdana" w:hAnsi="Verdana"/>
          <w:b/>
          <w:sz w:val="18"/>
          <w:szCs w:val="18"/>
        </w:rPr>
      </w:pPr>
    </w:p>
    <w:p w14:paraId="54061EEC" w14:textId="11F46777" w:rsidR="002D6BEA" w:rsidRPr="003D7DFC" w:rsidRDefault="002D6BEA" w:rsidP="002D6BEA">
      <w:pPr>
        <w:tabs>
          <w:tab w:val="left" w:pos="993"/>
        </w:tabs>
        <w:rPr>
          <w:rFonts w:ascii="Verdana" w:hAnsi="Verdana"/>
          <w:b/>
          <w:sz w:val="18"/>
          <w:szCs w:val="18"/>
        </w:rPr>
      </w:pPr>
      <w:r w:rsidRPr="003D7DFC">
        <w:rPr>
          <w:rFonts w:ascii="Verdana" w:hAnsi="Verdana"/>
          <w:b/>
          <w:sz w:val="18"/>
          <w:szCs w:val="18"/>
        </w:rPr>
        <w:t>Podpisy uprawnionych przedstawicieli Wykonawcy:</w:t>
      </w:r>
    </w:p>
    <w:p w14:paraId="6E7DC712" w14:textId="4E3B3814" w:rsidR="001D1E0C" w:rsidRPr="003D7DFC" w:rsidRDefault="001D1E0C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7AE9324F" w14:textId="77777777" w:rsidR="001D1E0C" w:rsidRPr="003D7DFC" w:rsidRDefault="001D1E0C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0636DA60" w14:textId="15448FC2" w:rsidR="002D6BEA" w:rsidRPr="003D7DFC" w:rsidRDefault="001D1E0C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  <w:r w:rsidRPr="003D7DFC">
        <w:rPr>
          <w:rFonts w:ascii="Verdana" w:hAnsi="Verdana"/>
          <w:sz w:val="18"/>
          <w:szCs w:val="18"/>
        </w:rPr>
        <w:t>1</w:t>
      </w:r>
      <w:r w:rsidR="002D6BEA" w:rsidRPr="003D7DFC">
        <w:rPr>
          <w:rFonts w:ascii="Verdana" w:hAnsi="Verdana"/>
          <w:sz w:val="18"/>
          <w:szCs w:val="18"/>
        </w:rPr>
        <w:t>/ .......................................</w:t>
      </w:r>
      <w:r w:rsidRPr="003D7DFC">
        <w:rPr>
          <w:rFonts w:ascii="Verdana" w:hAnsi="Verdana"/>
          <w:sz w:val="18"/>
          <w:szCs w:val="18"/>
        </w:rPr>
        <w:t>...............................</w:t>
      </w:r>
    </w:p>
    <w:p w14:paraId="016448BB" w14:textId="77777777" w:rsidR="002D6BEA" w:rsidRPr="003D7DFC" w:rsidRDefault="002D6BEA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3F0775EF" w14:textId="77777777" w:rsidR="001D1E0C" w:rsidRPr="003D7DFC" w:rsidRDefault="001D1E0C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7F46D5B8" w14:textId="435208DB" w:rsidR="002D6BEA" w:rsidRPr="003D7DFC" w:rsidRDefault="002D6BEA" w:rsidP="002D6BEA">
      <w:pPr>
        <w:tabs>
          <w:tab w:val="left" w:pos="993"/>
        </w:tabs>
        <w:rPr>
          <w:rFonts w:ascii="Verdana" w:hAnsi="Verdana"/>
          <w:sz w:val="18"/>
          <w:szCs w:val="18"/>
        </w:rPr>
      </w:pPr>
      <w:r w:rsidRPr="003D7DFC">
        <w:rPr>
          <w:rFonts w:ascii="Verdana" w:hAnsi="Verdana"/>
          <w:sz w:val="18"/>
          <w:szCs w:val="18"/>
        </w:rPr>
        <w:t>2/ .......................................................................</w:t>
      </w:r>
    </w:p>
    <w:p w14:paraId="10D99FFF" w14:textId="07DBB6A2" w:rsidR="00206D01" w:rsidRPr="003D7DFC" w:rsidRDefault="00206D01">
      <w:pPr>
        <w:tabs>
          <w:tab w:val="left" w:pos="993"/>
        </w:tabs>
        <w:rPr>
          <w:rFonts w:ascii="Verdana" w:hAnsi="Verdana"/>
          <w:sz w:val="18"/>
          <w:szCs w:val="18"/>
        </w:rPr>
      </w:pPr>
    </w:p>
    <w:p w14:paraId="0CC6DED6" w14:textId="77777777" w:rsidR="001D1E0C" w:rsidRPr="003D7DFC" w:rsidRDefault="001D1E0C" w:rsidP="00C91F10">
      <w:pPr>
        <w:tabs>
          <w:tab w:val="left" w:pos="426"/>
        </w:tabs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14:paraId="0D195291" w14:textId="77777777" w:rsidR="00E52436" w:rsidRPr="003D7DFC" w:rsidRDefault="00E52436" w:rsidP="00437BB0">
      <w:pPr>
        <w:pStyle w:val="Akapitzlist"/>
        <w:tabs>
          <w:tab w:val="left" w:pos="993"/>
          <w:tab w:val="num" w:pos="1440"/>
        </w:tabs>
        <w:spacing w:line="36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52903F92" w14:textId="709E368F" w:rsidR="004F45D1" w:rsidRPr="003D7DFC" w:rsidRDefault="004F45D1" w:rsidP="00437BB0">
      <w:pPr>
        <w:tabs>
          <w:tab w:val="left" w:pos="993"/>
        </w:tabs>
        <w:spacing w:line="360" w:lineRule="auto"/>
        <w:ind w:left="1080"/>
        <w:rPr>
          <w:rFonts w:ascii="Verdana" w:hAnsi="Verdana"/>
          <w:i/>
          <w:sz w:val="18"/>
          <w:szCs w:val="18"/>
        </w:rPr>
      </w:pPr>
      <w:r w:rsidRPr="003D7DFC">
        <w:rPr>
          <w:rFonts w:ascii="Verdana" w:hAnsi="Verdana"/>
          <w:i/>
          <w:sz w:val="18"/>
          <w:szCs w:val="18"/>
        </w:rPr>
        <w:tab/>
      </w:r>
      <w:r w:rsidRPr="003D7DFC">
        <w:rPr>
          <w:rFonts w:ascii="Verdana" w:hAnsi="Verdana"/>
          <w:i/>
          <w:sz w:val="18"/>
          <w:szCs w:val="18"/>
        </w:rPr>
        <w:tab/>
      </w:r>
      <w:r w:rsidRPr="003D7DFC">
        <w:rPr>
          <w:rFonts w:ascii="Verdana" w:hAnsi="Verdana"/>
          <w:i/>
          <w:sz w:val="18"/>
          <w:szCs w:val="18"/>
        </w:rPr>
        <w:tab/>
      </w:r>
      <w:r w:rsidRPr="003D7DFC">
        <w:rPr>
          <w:rFonts w:ascii="Verdana" w:hAnsi="Verdana"/>
          <w:i/>
          <w:sz w:val="18"/>
          <w:szCs w:val="18"/>
        </w:rPr>
        <w:tab/>
      </w:r>
      <w:r w:rsidRPr="003D7DFC">
        <w:rPr>
          <w:rFonts w:ascii="Verdana" w:hAnsi="Verdana"/>
          <w:i/>
          <w:sz w:val="18"/>
          <w:szCs w:val="18"/>
        </w:rPr>
        <w:tab/>
      </w:r>
      <w:r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Pr="003D7DFC">
        <w:rPr>
          <w:rFonts w:ascii="Verdana" w:hAnsi="Verdana"/>
          <w:i/>
          <w:sz w:val="18"/>
          <w:szCs w:val="18"/>
        </w:rPr>
        <w:t>.................................................................</w:t>
      </w:r>
    </w:p>
    <w:p w14:paraId="52903F93" w14:textId="48F13353" w:rsidR="004F45D1" w:rsidRPr="003D7DFC" w:rsidRDefault="004F45D1" w:rsidP="00437BB0">
      <w:pPr>
        <w:tabs>
          <w:tab w:val="left" w:pos="993"/>
        </w:tabs>
        <w:spacing w:line="360" w:lineRule="auto"/>
        <w:ind w:left="1080"/>
        <w:rPr>
          <w:rFonts w:ascii="Verdana" w:hAnsi="Verdana"/>
          <w:i/>
          <w:sz w:val="18"/>
          <w:szCs w:val="18"/>
        </w:rPr>
      </w:pPr>
      <w:r w:rsidRPr="003D7DFC">
        <w:rPr>
          <w:rFonts w:ascii="Verdana" w:hAnsi="Verdana"/>
          <w:i/>
          <w:sz w:val="18"/>
          <w:szCs w:val="18"/>
        </w:rPr>
        <w:tab/>
      </w:r>
      <w:r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</w:r>
      <w:r w:rsidR="00437BB0" w:rsidRPr="003D7DFC">
        <w:rPr>
          <w:rFonts w:ascii="Verdana" w:hAnsi="Verdana"/>
          <w:i/>
          <w:sz w:val="18"/>
          <w:szCs w:val="18"/>
        </w:rPr>
        <w:tab/>
        <w:t xml:space="preserve">      </w:t>
      </w:r>
      <w:r w:rsidRPr="003D7DFC">
        <w:rPr>
          <w:rFonts w:ascii="Verdana" w:hAnsi="Verdana"/>
          <w:i/>
          <w:sz w:val="18"/>
          <w:szCs w:val="18"/>
        </w:rPr>
        <w:t>Podpis</w:t>
      </w:r>
    </w:p>
    <w:p w14:paraId="52903F94" w14:textId="029F9451" w:rsidR="004F45D1" w:rsidRPr="003D7DFC" w:rsidRDefault="00437BB0" w:rsidP="00437BB0">
      <w:pPr>
        <w:tabs>
          <w:tab w:val="left" w:pos="993"/>
        </w:tabs>
        <w:spacing w:line="360" w:lineRule="auto"/>
        <w:ind w:left="1080"/>
        <w:rPr>
          <w:rFonts w:ascii="Verdana" w:hAnsi="Verdana"/>
          <w:i/>
          <w:sz w:val="18"/>
          <w:szCs w:val="18"/>
        </w:rPr>
      </w:pPr>
      <w:r w:rsidRPr="003D7DFC">
        <w:rPr>
          <w:rFonts w:ascii="Verdana" w:hAnsi="Verdana"/>
          <w:i/>
          <w:sz w:val="18"/>
          <w:szCs w:val="18"/>
        </w:rPr>
        <w:tab/>
      </w:r>
      <w:r w:rsidRPr="003D7DFC">
        <w:rPr>
          <w:rFonts w:ascii="Verdana" w:hAnsi="Verdana"/>
          <w:i/>
          <w:sz w:val="18"/>
          <w:szCs w:val="18"/>
        </w:rPr>
        <w:tab/>
      </w:r>
      <w:r w:rsidRPr="003D7DFC">
        <w:rPr>
          <w:rFonts w:ascii="Verdana" w:hAnsi="Verdana"/>
          <w:i/>
          <w:sz w:val="18"/>
          <w:szCs w:val="18"/>
        </w:rPr>
        <w:tab/>
      </w:r>
      <w:r w:rsidRPr="003D7DFC">
        <w:rPr>
          <w:rFonts w:ascii="Verdana" w:hAnsi="Verdana"/>
          <w:i/>
          <w:sz w:val="18"/>
          <w:szCs w:val="18"/>
        </w:rPr>
        <w:tab/>
      </w:r>
      <w:r w:rsidRPr="003D7DFC">
        <w:rPr>
          <w:rFonts w:ascii="Verdana" w:hAnsi="Verdana"/>
          <w:i/>
          <w:sz w:val="18"/>
          <w:szCs w:val="18"/>
        </w:rPr>
        <w:tab/>
        <w:t xml:space="preserve">   </w:t>
      </w:r>
      <w:r w:rsidR="004F45D1" w:rsidRPr="003D7DFC">
        <w:rPr>
          <w:rFonts w:ascii="Verdana" w:hAnsi="Verdana"/>
          <w:i/>
          <w:sz w:val="18"/>
          <w:szCs w:val="18"/>
        </w:rPr>
        <w:t>(upoważnionego przedstawiciela Wykonawcy)</w:t>
      </w:r>
    </w:p>
    <w:p w14:paraId="52903F95" w14:textId="77777777" w:rsidR="004F45D1" w:rsidRPr="003D7DFC" w:rsidRDefault="004F45D1" w:rsidP="00437BB0">
      <w:pPr>
        <w:tabs>
          <w:tab w:val="left" w:pos="993"/>
        </w:tabs>
        <w:spacing w:line="360" w:lineRule="auto"/>
        <w:ind w:left="1080"/>
        <w:rPr>
          <w:rFonts w:ascii="Verdana" w:hAnsi="Verdana"/>
          <w:sz w:val="18"/>
          <w:szCs w:val="18"/>
        </w:rPr>
      </w:pPr>
    </w:p>
    <w:p w14:paraId="52903F96" w14:textId="77777777" w:rsidR="004F45D1" w:rsidRPr="003D7DFC" w:rsidRDefault="004F45D1" w:rsidP="00437BB0">
      <w:pPr>
        <w:tabs>
          <w:tab w:val="left" w:pos="993"/>
        </w:tabs>
        <w:spacing w:line="360" w:lineRule="auto"/>
        <w:ind w:left="1080"/>
        <w:rPr>
          <w:rFonts w:ascii="Verdana" w:hAnsi="Verdana"/>
          <w:sz w:val="18"/>
          <w:szCs w:val="18"/>
        </w:rPr>
      </w:pPr>
    </w:p>
    <w:p w14:paraId="52903F97" w14:textId="77777777" w:rsidR="00807DBE" w:rsidRPr="001D1E0C" w:rsidRDefault="004F45D1" w:rsidP="00437BB0">
      <w:pPr>
        <w:tabs>
          <w:tab w:val="left" w:pos="993"/>
        </w:tabs>
        <w:spacing w:line="360" w:lineRule="auto"/>
        <w:rPr>
          <w:rFonts w:ascii="Verdana" w:hAnsi="Verdana"/>
          <w:sz w:val="18"/>
          <w:szCs w:val="18"/>
        </w:rPr>
      </w:pPr>
      <w:r w:rsidRPr="003D7DFC">
        <w:rPr>
          <w:rFonts w:ascii="Verdana" w:hAnsi="Verdana"/>
          <w:sz w:val="18"/>
          <w:szCs w:val="18"/>
        </w:rPr>
        <w:t>...</w:t>
      </w:r>
      <w:r w:rsidRPr="001D1E0C">
        <w:rPr>
          <w:rFonts w:ascii="Verdana" w:hAnsi="Verdana"/>
          <w:sz w:val="18"/>
          <w:szCs w:val="18"/>
        </w:rPr>
        <w:t>...................., dnia ........................</w:t>
      </w:r>
    </w:p>
    <w:sectPr w:rsidR="00807DBE" w:rsidRPr="001D1E0C" w:rsidSect="00297C8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108A1" w14:textId="77777777" w:rsidR="00297C88" w:rsidRDefault="00297C88">
      <w:r>
        <w:separator/>
      </w:r>
    </w:p>
  </w:endnote>
  <w:endnote w:type="continuationSeparator" w:id="0">
    <w:p w14:paraId="1425672D" w14:textId="77777777" w:rsidR="00297C88" w:rsidRDefault="0029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3FA0" w14:textId="77777777" w:rsidR="00A45123" w:rsidRDefault="00A4512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03FA1" w14:textId="77777777" w:rsidR="00A45123" w:rsidRDefault="00A451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3FA2" w14:textId="045E2228" w:rsidR="00A45123" w:rsidRDefault="00A45123">
    <w:pPr>
      <w:pStyle w:val="Stopka"/>
      <w:pBdr>
        <w:top w:val="single" w:sz="4" w:space="1" w:color="auto"/>
      </w:pBdr>
      <w:jc w:val="center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Strona 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PAGE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BE52CA">
      <w:rPr>
        <w:rStyle w:val="Numerstrony"/>
        <w:rFonts w:ascii="Arial Narrow" w:hAnsi="Arial Narrow" w:cs="Arial"/>
        <w:noProof/>
        <w:sz w:val="20"/>
        <w:szCs w:val="20"/>
      </w:rPr>
      <w:t>4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  <w:r>
      <w:rPr>
        <w:rStyle w:val="Numerstrony"/>
        <w:rFonts w:ascii="Arial Narrow" w:hAnsi="Arial Narrow" w:cs="Arial"/>
        <w:sz w:val="20"/>
        <w:szCs w:val="20"/>
      </w:rPr>
      <w:t>/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NUMPAGES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BE52CA">
      <w:rPr>
        <w:rStyle w:val="Numerstrony"/>
        <w:rFonts w:ascii="Arial Narrow" w:hAnsi="Arial Narrow" w:cs="Arial"/>
        <w:noProof/>
        <w:sz w:val="20"/>
        <w:szCs w:val="20"/>
      </w:rPr>
      <w:t>4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ABD0A" w14:textId="77777777" w:rsidR="00297C88" w:rsidRDefault="00297C88">
      <w:r>
        <w:separator/>
      </w:r>
    </w:p>
  </w:footnote>
  <w:footnote w:type="continuationSeparator" w:id="0">
    <w:p w14:paraId="45C506B8" w14:textId="77777777" w:rsidR="00297C88" w:rsidRDefault="00297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3F9E" w14:textId="2BF2C782" w:rsidR="00A45123" w:rsidRPr="007142D8" w:rsidRDefault="00A45123">
    <w:pPr>
      <w:pStyle w:val="Nagwek"/>
      <w:pBdr>
        <w:bottom w:val="single" w:sz="4" w:space="1" w:color="auto"/>
      </w:pBdr>
      <w:ind w:left="602" w:right="-23" w:hanging="301"/>
      <w:jc w:val="right"/>
      <w:rPr>
        <w:rFonts w:asciiTheme="minorHAnsi" w:hAnsiTheme="minorHAnsi"/>
      </w:rPr>
    </w:pPr>
    <w:r w:rsidRPr="007142D8">
      <w:rPr>
        <w:rFonts w:asciiTheme="minorHAnsi" w:hAnsiTheme="minorHAnsi"/>
      </w:rPr>
      <w:t xml:space="preserve">Nr postępowania: </w:t>
    </w:r>
    <w:r w:rsidR="006A76AB" w:rsidRPr="006A76AB">
      <w:rPr>
        <w:rFonts w:asciiTheme="minorHAnsi" w:hAnsiTheme="minorHAnsi"/>
      </w:rPr>
      <w:t>ZP/7765/303OA/2024/1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7D11"/>
    <w:multiLevelType w:val="singleLevel"/>
    <w:tmpl w:val="76CA7D7A"/>
    <w:lvl w:ilvl="0">
      <w:start w:val="1"/>
      <w:numFmt w:val="decimal"/>
      <w:lvlText w:val="%1)"/>
      <w:lvlJc w:val="left"/>
      <w:pPr>
        <w:tabs>
          <w:tab w:val="num" w:pos="990"/>
        </w:tabs>
        <w:ind w:left="990" w:hanging="360"/>
      </w:pPr>
      <w:rPr>
        <w:rFonts w:hint="default"/>
      </w:rPr>
    </w:lvl>
  </w:abstractNum>
  <w:abstractNum w:abstractNumId="1" w15:restartNumberingAfterBreak="0">
    <w:nsid w:val="1EF432EA"/>
    <w:multiLevelType w:val="hybridMultilevel"/>
    <w:tmpl w:val="E5522E8E"/>
    <w:lvl w:ilvl="0" w:tplc="4D448E48">
      <w:start w:val="12"/>
      <w:numFmt w:val="decimal"/>
      <w:lvlText w:val="%1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4176A8"/>
    <w:multiLevelType w:val="hybridMultilevel"/>
    <w:tmpl w:val="D42E68B8"/>
    <w:lvl w:ilvl="0" w:tplc="E21AA8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842C82"/>
    <w:multiLevelType w:val="hybridMultilevel"/>
    <w:tmpl w:val="BC6290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46DE9"/>
    <w:multiLevelType w:val="hybridMultilevel"/>
    <w:tmpl w:val="1BAE3C76"/>
    <w:lvl w:ilvl="0" w:tplc="28606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66CB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26719C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9CED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2BF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3802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E25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67D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7AEE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8A645D"/>
    <w:multiLevelType w:val="hybridMultilevel"/>
    <w:tmpl w:val="1B8898F0"/>
    <w:lvl w:ilvl="0" w:tplc="1E1C97B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055424"/>
    <w:multiLevelType w:val="hybridMultilevel"/>
    <w:tmpl w:val="68D41F7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011189"/>
    <w:multiLevelType w:val="hybridMultilevel"/>
    <w:tmpl w:val="F1EC9EBA"/>
    <w:lvl w:ilvl="0" w:tplc="D73220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CCD0EA9"/>
    <w:multiLevelType w:val="hybridMultilevel"/>
    <w:tmpl w:val="F3A6AA2A"/>
    <w:lvl w:ilvl="0" w:tplc="9B7A2B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80180">
    <w:abstractNumId w:val="4"/>
  </w:num>
  <w:num w:numId="2" w16cid:durableId="1420173377">
    <w:abstractNumId w:val="0"/>
  </w:num>
  <w:num w:numId="3" w16cid:durableId="12254088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0941359">
    <w:abstractNumId w:val="5"/>
  </w:num>
  <w:num w:numId="5" w16cid:durableId="778067457">
    <w:abstractNumId w:val="0"/>
    <w:lvlOverride w:ilvl="0">
      <w:startOverride w:val="1"/>
    </w:lvlOverride>
  </w:num>
  <w:num w:numId="6" w16cid:durableId="1668288767">
    <w:abstractNumId w:val="1"/>
  </w:num>
  <w:num w:numId="7" w16cid:durableId="830408982">
    <w:abstractNumId w:val="6"/>
  </w:num>
  <w:num w:numId="8" w16cid:durableId="583688913">
    <w:abstractNumId w:val="7"/>
  </w:num>
  <w:num w:numId="9" w16cid:durableId="773747496">
    <w:abstractNumId w:val="2"/>
  </w:num>
  <w:num w:numId="10" w16cid:durableId="1389959518">
    <w:abstractNumId w:val="3"/>
  </w:num>
  <w:num w:numId="11" w16cid:durableId="14435723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46"/>
    <w:rsid w:val="0000360C"/>
    <w:rsid w:val="00013EF0"/>
    <w:rsid w:val="00050BDA"/>
    <w:rsid w:val="0006363B"/>
    <w:rsid w:val="00091D1B"/>
    <w:rsid w:val="00093EB5"/>
    <w:rsid w:val="000D7997"/>
    <w:rsid w:val="000E28B9"/>
    <w:rsid w:val="000E2D6A"/>
    <w:rsid w:val="000F33B6"/>
    <w:rsid w:val="00102198"/>
    <w:rsid w:val="00103B0F"/>
    <w:rsid w:val="001043B6"/>
    <w:rsid w:val="00106167"/>
    <w:rsid w:val="0011044E"/>
    <w:rsid w:val="00126304"/>
    <w:rsid w:val="00127F59"/>
    <w:rsid w:val="0013688D"/>
    <w:rsid w:val="00140BEE"/>
    <w:rsid w:val="00142B19"/>
    <w:rsid w:val="001640EE"/>
    <w:rsid w:val="00164259"/>
    <w:rsid w:val="00164649"/>
    <w:rsid w:val="001704FD"/>
    <w:rsid w:val="00172915"/>
    <w:rsid w:val="0019791C"/>
    <w:rsid w:val="00197F9A"/>
    <w:rsid w:val="001A25C9"/>
    <w:rsid w:val="001B593C"/>
    <w:rsid w:val="001C07E0"/>
    <w:rsid w:val="001C7C07"/>
    <w:rsid w:val="001D1E0C"/>
    <w:rsid w:val="001D63D4"/>
    <w:rsid w:val="001E1B90"/>
    <w:rsid w:val="00205528"/>
    <w:rsid w:val="00206D01"/>
    <w:rsid w:val="0021580E"/>
    <w:rsid w:val="002339CB"/>
    <w:rsid w:val="00250CF2"/>
    <w:rsid w:val="00271AF0"/>
    <w:rsid w:val="00290C0D"/>
    <w:rsid w:val="002919A0"/>
    <w:rsid w:val="00292FC9"/>
    <w:rsid w:val="00296AC9"/>
    <w:rsid w:val="00297C88"/>
    <w:rsid w:val="002A06A5"/>
    <w:rsid w:val="002C20B6"/>
    <w:rsid w:val="002C4320"/>
    <w:rsid w:val="002D6BEA"/>
    <w:rsid w:val="00301BBB"/>
    <w:rsid w:val="003074EE"/>
    <w:rsid w:val="00323AF7"/>
    <w:rsid w:val="00352194"/>
    <w:rsid w:val="00356378"/>
    <w:rsid w:val="003625E8"/>
    <w:rsid w:val="0036267B"/>
    <w:rsid w:val="00366F5F"/>
    <w:rsid w:val="00373468"/>
    <w:rsid w:val="00387A81"/>
    <w:rsid w:val="003A2523"/>
    <w:rsid w:val="003B2BC6"/>
    <w:rsid w:val="003B2D0B"/>
    <w:rsid w:val="003C698B"/>
    <w:rsid w:val="003D0908"/>
    <w:rsid w:val="003D7DFC"/>
    <w:rsid w:val="00413A72"/>
    <w:rsid w:val="00415B42"/>
    <w:rsid w:val="00422CF0"/>
    <w:rsid w:val="004266DE"/>
    <w:rsid w:val="004325E8"/>
    <w:rsid w:val="00434BB4"/>
    <w:rsid w:val="00437BB0"/>
    <w:rsid w:val="00443CE3"/>
    <w:rsid w:val="0049027E"/>
    <w:rsid w:val="004A5C43"/>
    <w:rsid w:val="004B0CD9"/>
    <w:rsid w:val="004B4302"/>
    <w:rsid w:val="004B5B95"/>
    <w:rsid w:val="004B63BD"/>
    <w:rsid w:val="004C586F"/>
    <w:rsid w:val="004F45D1"/>
    <w:rsid w:val="004F68C8"/>
    <w:rsid w:val="005066F1"/>
    <w:rsid w:val="005227BF"/>
    <w:rsid w:val="00525BC5"/>
    <w:rsid w:val="0053550C"/>
    <w:rsid w:val="005413E8"/>
    <w:rsid w:val="00570875"/>
    <w:rsid w:val="0057376C"/>
    <w:rsid w:val="005B3B5C"/>
    <w:rsid w:val="005C5695"/>
    <w:rsid w:val="005D62C6"/>
    <w:rsid w:val="005F016B"/>
    <w:rsid w:val="00600D39"/>
    <w:rsid w:val="00606528"/>
    <w:rsid w:val="00615ED9"/>
    <w:rsid w:val="00640CE2"/>
    <w:rsid w:val="00651936"/>
    <w:rsid w:val="00654081"/>
    <w:rsid w:val="00667A73"/>
    <w:rsid w:val="0068393E"/>
    <w:rsid w:val="00684DAA"/>
    <w:rsid w:val="006877B5"/>
    <w:rsid w:val="0069625C"/>
    <w:rsid w:val="006A76AB"/>
    <w:rsid w:val="006A7989"/>
    <w:rsid w:val="006C3A69"/>
    <w:rsid w:val="006C3C07"/>
    <w:rsid w:val="006E1322"/>
    <w:rsid w:val="006E2F7A"/>
    <w:rsid w:val="00700D03"/>
    <w:rsid w:val="007103CA"/>
    <w:rsid w:val="00713ED6"/>
    <w:rsid w:val="00713FB7"/>
    <w:rsid w:val="007142D8"/>
    <w:rsid w:val="00723049"/>
    <w:rsid w:val="00724599"/>
    <w:rsid w:val="007265D7"/>
    <w:rsid w:val="00743D53"/>
    <w:rsid w:val="00744E50"/>
    <w:rsid w:val="00777359"/>
    <w:rsid w:val="00786344"/>
    <w:rsid w:val="007911CC"/>
    <w:rsid w:val="007924CA"/>
    <w:rsid w:val="007957EC"/>
    <w:rsid w:val="007A2426"/>
    <w:rsid w:val="007B2862"/>
    <w:rsid w:val="007C38EA"/>
    <w:rsid w:val="00807DBE"/>
    <w:rsid w:val="00814BF0"/>
    <w:rsid w:val="008204E0"/>
    <w:rsid w:val="008206F9"/>
    <w:rsid w:val="008269B1"/>
    <w:rsid w:val="008415B3"/>
    <w:rsid w:val="00857658"/>
    <w:rsid w:val="00881A67"/>
    <w:rsid w:val="00897D17"/>
    <w:rsid w:val="008B0E97"/>
    <w:rsid w:val="008B2FEE"/>
    <w:rsid w:val="008D7618"/>
    <w:rsid w:val="008E269D"/>
    <w:rsid w:val="009171C4"/>
    <w:rsid w:val="00936744"/>
    <w:rsid w:val="00943445"/>
    <w:rsid w:val="00953C2F"/>
    <w:rsid w:val="009577C1"/>
    <w:rsid w:val="00974E7D"/>
    <w:rsid w:val="009769B0"/>
    <w:rsid w:val="009811A1"/>
    <w:rsid w:val="00986406"/>
    <w:rsid w:val="0099128C"/>
    <w:rsid w:val="009C7674"/>
    <w:rsid w:val="009D2CF8"/>
    <w:rsid w:val="009D3230"/>
    <w:rsid w:val="009F1B17"/>
    <w:rsid w:val="00A103A9"/>
    <w:rsid w:val="00A167C0"/>
    <w:rsid w:val="00A41A48"/>
    <w:rsid w:val="00A45123"/>
    <w:rsid w:val="00A70262"/>
    <w:rsid w:val="00A84B71"/>
    <w:rsid w:val="00AA0F01"/>
    <w:rsid w:val="00AB30B5"/>
    <w:rsid w:val="00AB3442"/>
    <w:rsid w:val="00AF54DD"/>
    <w:rsid w:val="00AF586C"/>
    <w:rsid w:val="00AF6B56"/>
    <w:rsid w:val="00B466D1"/>
    <w:rsid w:val="00B5794E"/>
    <w:rsid w:val="00B60210"/>
    <w:rsid w:val="00B66A21"/>
    <w:rsid w:val="00B72FA9"/>
    <w:rsid w:val="00BA6120"/>
    <w:rsid w:val="00BB7AAE"/>
    <w:rsid w:val="00BD7C05"/>
    <w:rsid w:val="00BE52CA"/>
    <w:rsid w:val="00BE73B9"/>
    <w:rsid w:val="00BF2A0E"/>
    <w:rsid w:val="00C11382"/>
    <w:rsid w:val="00C142A8"/>
    <w:rsid w:val="00C3066D"/>
    <w:rsid w:val="00C312AD"/>
    <w:rsid w:val="00C32EA2"/>
    <w:rsid w:val="00C336B2"/>
    <w:rsid w:val="00C44DF3"/>
    <w:rsid w:val="00C54B08"/>
    <w:rsid w:val="00C70A92"/>
    <w:rsid w:val="00C83EDA"/>
    <w:rsid w:val="00C91F10"/>
    <w:rsid w:val="00CC0089"/>
    <w:rsid w:val="00CC5EC3"/>
    <w:rsid w:val="00CE19CF"/>
    <w:rsid w:val="00CE1CDC"/>
    <w:rsid w:val="00D109D1"/>
    <w:rsid w:val="00D1593A"/>
    <w:rsid w:val="00D26117"/>
    <w:rsid w:val="00D26227"/>
    <w:rsid w:val="00D36E99"/>
    <w:rsid w:val="00D41B82"/>
    <w:rsid w:val="00D44A7A"/>
    <w:rsid w:val="00D52C46"/>
    <w:rsid w:val="00D55944"/>
    <w:rsid w:val="00D74A62"/>
    <w:rsid w:val="00D80A33"/>
    <w:rsid w:val="00D80F2A"/>
    <w:rsid w:val="00D90E67"/>
    <w:rsid w:val="00DB60DD"/>
    <w:rsid w:val="00DD0509"/>
    <w:rsid w:val="00DD5C40"/>
    <w:rsid w:val="00DD6034"/>
    <w:rsid w:val="00DD66A9"/>
    <w:rsid w:val="00DD6885"/>
    <w:rsid w:val="00DF2519"/>
    <w:rsid w:val="00DF5D21"/>
    <w:rsid w:val="00E16970"/>
    <w:rsid w:val="00E52436"/>
    <w:rsid w:val="00E55645"/>
    <w:rsid w:val="00E76955"/>
    <w:rsid w:val="00E94F46"/>
    <w:rsid w:val="00EB3C5F"/>
    <w:rsid w:val="00EC44B9"/>
    <w:rsid w:val="00EF083F"/>
    <w:rsid w:val="00F05E22"/>
    <w:rsid w:val="00F0691D"/>
    <w:rsid w:val="00F23066"/>
    <w:rsid w:val="00F32449"/>
    <w:rsid w:val="00F3679E"/>
    <w:rsid w:val="00F40FB1"/>
    <w:rsid w:val="00F42D3A"/>
    <w:rsid w:val="00F4378F"/>
    <w:rsid w:val="00F6343B"/>
    <w:rsid w:val="00F8717E"/>
    <w:rsid w:val="00FC01E1"/>
    <w:rsid w:val="00FC01EB"/>
    <w:rsid w:val="00FC591A"/>
    <w:rsid w:val="00FD7EE2"/>
    <w:rsid w:val="00FF3623"/>
    <w:rsid w:val="00FF54FF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03F02"/>
  <w15:docId w15:val="{12CFE06D-920B-4FE6-8B7F-F2DEA092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tabs>
        <w:tab w:val="left" w:pos="993"/>
      </w:tabs>
      <w:spacing w:line="360" w:lineRule="auto"/>
      <w:ind w:left="360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2436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semiHidden/>
    <w:unhideWhenUsed/>
    <w:rsid w:val="00D2611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6117"/>
    <w:rPr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0036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0360C"/>
    <w:rPr>
      <w:sz w:val="24"/>
      <w:szCs w:val="24"/>
    </w:rPr>
  </w:style>
  <w:style w:type="table" w:styleId="Tabela-Siatka">
    <w:name w:val="Table Grid"/>
    <w:basedOn w:val="Standardowy"/>
    <w:rsid w:val="002A0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D7C05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5794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79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5794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579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579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0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64EAA-DC83-43EA-9738-A8C382A54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1</vt:lpstr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</dc:title>
  <dc:creator>radomska1998</dc:creator>
  <cp:lastModifiedBy>Krupińska Karolina (25008226)</cp:lastModifiedBy>
  <cp:revision>10</cp:revision>
  <cp:lastPrinted>2021-11-08T13:08:00Z</cp:lastPrinted>
  <dcterms:created xsi:type="dcterms:W3CDTF">2024-07-26T09:43:00Z</dcterms:created>
  <dcterms:modified xsi:type="dcterms:W3CDTF">2024-08-07T09:20:00Z</dcterms:modified>
</cp:coreProperties>
</file>