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0F4A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14:paraId="54517EFF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14:paraId="5581D2E1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14:paraId="7083DE32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14:paraId="0DF029EA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14:paraId="5184B253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14:paraId="6AB9FC75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14:paraId="7C16FA54" w14:textId="77777777" w:rsidR="00B026BF" w:rsidRPr="00C123F7" w:rsidRDefault="009414ED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14:paraId="188E62F4" w14:textId="77777777"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14:paraId="2976D6A0" w14:textId="6D318268"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A73262">
        <w:rPr>
          <w:rFonts w:ascii="Arial" w:eastAsia="Times New Roman" w:hAnsi="Arial" w:cs="Arial"/>
          <w:i/>
          <w:szCs w:val="18"/>
          <w:lang w:eastAsia="pl-PL"/>
        </w:rPr>
        <w:t>2</w:t>
      </w:r>
      <w:r w:rsidR="0014720F">
        <w:rPr>
          <w:rFonts w:ascii="Arial" w:eastAsia="Times New Roman" w:hAnsi="Arial" w:cs="Arial"/>
          <w:i/>
          <w:szCs w:val="18"/>
          <w:lang w:eastAsia="pl-PL"/>
        </w:rPr>
        <w:t>1</w:t>
      </w:r>
      <w:r w:rsidR="00B4712B">
        <w:rPr>
          <w:rFonts w:ascii="Arial" w:eastAsia="Times New Roman" w:hAnsi="Arial" w:cs="Arial"/>
          <w:i/>
          <w:szCs w:val="18"/>
          <w:lang w:eastAsia="pl-PL"/>
        </w:rPr>
        <w:t>.</w:t>
      </w:r>
      <w:r w:rsidR="00A73262">
        <w:rPr>
          <w:rFonts w:ascii="Arial" w:eastAsia="Times New Roman" w:hAnsi="Arial" w:cs="Arial"/>
          <w:i/>
          <w:szCs w:val="18"/>
          <w:lang w:eastAsia="pl-PL"/>
        </w:rPr>
        <w:t>11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7D2FFF">
        <w:rPr>
          <w:rFonts w:ascii="Arial" w:eastAsia="Times New Roman" w:hAnsi="Arial" w:cs="Arial"/>
          <w:i/>
          <w:szCs w:val="18"/>
          <w:lang w:eastAsia="pl-PL"/>
        </w:rPr>
        <w:t>4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4F148381" w14:textId="22C56E6A"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A73262">
        <w:rPr>
          <w:rFonts w:ascii="Arial" w:eastAsia="Times New Roman" w:hAnsi="Arial" w:cs="Arial"/>
          <w:i/>
          <w:szCs w:val="18"/>
          <w:lang w:eastAsia="pl-PL"/>
        </w:rPr>
        <w:t>5</w:t>
      </w:r>
      <w:r w:rsidR="008610EB">
        <w:rPr>
          <w:rFonts w:ascii="Arial" w:eastAsia="Times New Roman" w:hAnsi="Arial" w:cs="Arial"/>
          <w:i/>
          <w:szCs w:val="18"/>
          <w:lang w:eastAsia="pl-PL"/>
        </w:rPr>
        <w:t>.</w:t>
      </w:r>
      <w:r w:rsidR="0014720F">
        <w:rPr>
          <w:rFonts w:ascii="Arial" w:eastAsia="Times New Roman" w:hAnsi="Arial" w:cs="Arial"/>
          <w:i/>
          <w:szCs w:val="18"/>
          <w:lang w:eastAsia="pl-PL"/>
        </w:rPr>
        <w:t>203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990617">
        <w:rPr>
          <w:rFonts w:ascii="Arial" w:eastAsia="Times New Roman" w:hAnsi="Arial" w:cs="Arial"/>
          <w:i/>
          <w:szCs w:val="18"/>
          <w:lang w:eastAsia="pl-PL"/>
        </w:rPr>
        <w:t>4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  <w:r w:rsidR="004E529C">
        <w:rPr>
          <w:rFonts w:ascii="Arial" w:eastAsia="Times New Roman" w:hAnsi="Arial" w:cs="Arial"/>
          <w:i/>
          <w:szCs w:val="18"/>
          <w:lang w:eastAsia="pl-PL"/>
        </w:rPr>
        <w:t>.1</w:t>
      </w:r>
    </w:p>
    <w:p w14:paraId="6105BB5C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33F1ADE9" w14:textId="23B25B89" w:rsid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bookmarkStart w:id="0" w:name="_Hlk172275181"/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r w:rsidR="00707B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1" w:name="_Hlk172025515"/>
      <w:r w:rsidR="006C53D5"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Zakup i dostawa</w:t>
      </w:r>
      <w:r w:rsidR="007722D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2" w:name="_Hlk172027885"/>
      <w:r w:rsidR="00A73262" w:rsidRPr="00A732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zaprawy betonowej </w:t>
      </w:r>
      <w:r w:rsidR="00A732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naprawy posadzki w budynku hali drezyn w Jelenie Górze</w:t>
      </w:r>
      <w:r w:rsidR="007B64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B4712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</w:t>
      </w:r>
      <w:r w:rsid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działania </w:t>
      </w:r>
      <w:r w:rsidR="007D2FFF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>Zakład</w:t>
      </w:r>
      <w:r w:rsidR="00C516C7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7D2FFF"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Linii Kolejowych w Wałbrzychu</w:t>
      </w:r>
      <w:r w:rsidR="00707B5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End w:id="1"/>
    </w:p>
    <w:bookmarkEnd w:id="0"/>
    <w:bookmarkEnd w:id="2"/>
    <w:p w14:paraId="59A9964A" w14:textId="77777777"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14:paraId="59F77C22" w14:textId="77777777"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F">
        <w:rPr>
          <w:rFonts w:ascii="Arial" w:eastAsia="Times New Roman" w:hAnsi="Arial" w:cs="Arial"/>
          <w:lang w:eastAsia="pl-PL"/>
        </w:rPr>
        <w:t>Dostawa</w:t>
      </w:r>
    </w:p>
    <w:p w14:paraId="066209BC" w14:textId="34543D09" w:rsidR="003A6146" w:rsidRDefault="007142F8" w:rsidP="008D705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</w:t>
      </w:r>
      <w:r w:rsidR="00B1740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</w:t>
      </w:r>
      <w:r w:rsidR="0014720F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7B64F7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14720F">
        <w:rPr>
          <w:rFonts w:ascii="Arial" w:eastAsia="Times New Roman" w:hAnsi="Arial" w:cs="Arial"/>
          <w:b/>
          <w:sz w:val="24"/>
          <w:szCs w:val="24"/>
          <w:lang w:eastAsia="pl-PL"/>
        </w:rPr>
        <w:t>11</w:t>
      </w:r>
      <w:r w:rsidR="00BB4FD1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="0014720F">
        <w:rPr>
          <w:rFonts w:ascii="Arial" w:eastAsia="Times New Roman" w:hAnsi="Arial" w:cs="Arial"/>
          <w:b/>
          <w:sz w:val="24"/>
          <w:szCs w:val="24"/>
          <w:lang w:eastAsia="pl-PL"/>
        </w:rPr>
        <w:t>000-2</w:t>
      </w:r>
    </w:p>
    <w:p w14:paraId="7A1C1B8E" w14:textId="77777777"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14:paraId="235A0183" w14:textId="77777777"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4EF8B9DC" w14:textId="77777777"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6FEFA66" w14:textId="77777777" w:rsidR="008D7051" w:rsidRDefault="008D7051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6ED8EDD9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13299306" w14:textId="77777777"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14:paraId="3CFA03F4" w14:textId="77777777"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14:paraId="5E767903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20D4BF9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532847CD" w14:textId="5828CF5E"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4B577418" w14:textId="7E8FE3A5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750D876B" w14:textId="0774AFE2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231117BF" w14:textId="74CE9A29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1C8C83C" w14:textId="69F94805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EB69B6F" w14:textId="6E0F54C6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6E75D1E7" w14:textId="342A9111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14:paraId="3902905E" w14:textId="469C1C28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32692CF5" w14:textId="51AEE8C7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7EE7F6F" w14:textId="2D686EFD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639B834A" w14:textId="5331C0ED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6008900A" w14:textId="79D5AA06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438AA786" w14:textId="3C00CFD1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39499BFE" w14:textId="2C69D545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57F230B8" w14:textId="4BAB95C7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0143EDB2" w14:textId="12041551" w:rsidR="00B026BF" w:rsidRDefault="009414ED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997B06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14:paraId="260279E4" w14:textId="77777777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480AEA75" w14:textId="77777777"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3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3"/>
    </w:p>
    <w:p w14:paraId="65D16C8C" w14:textId="77777777"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2E3E1785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1F1908EF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1E787478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E18E98D" w14:textId="77777777"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14:paraId="6CC48469" w14:textId="77777777" w:rsidR="00CA4B37" w:rsidRPr="00CA4B37" w:rsidRDefault="00037DE9" w:rsidP="00CA4B37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14:paraId="4A18A735" w14:textId="77777777" w:rsidR="00037DE9" w:rsidRDefault="00037DE9" w:rsidP="00E71042">
      <w:pPr>
        <w:spacing w:after="0" w:line="360" w:lineRule="auto"/>
        <w:rPr>
          <w:rFonts w:ascii="Arial" w:hAnsi="Arial" w:cs="Arial"/>
        </w:rPr>
      </w:pPr>
    </w:p>
    <w:p w14:paraId="2ED367DC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4" w:name="_Toc76371928"/>
      <w:r>
        <w:t>2.</w:t>
      </w:r>
      <w:r w:rsidR="007142F8">
        <w:t>Ogólne informacje o przedmiocie zamówienia</w:t>
      </w:r>
      <w:bookmarkEnd w:id="4"/>
    </w:p>
    <w:p w14:paraId="1868A14D" w14:textId="108A3DB0" w:rsidR="00B8710F" w:rsidRDefault="00B8710F" w:rsidP="00B8710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lang w:eastAsia="pl-PL"/>
        </w:rPr>
      </w:pPr>
      <w:bookmarkStart w:id="5" w:name="_Toc76371929"/>
      <w:r w:rsidRPr="00C96817">
        <w:rPr>
          <w:rFonts w:ascii="Arial" w:eastAsia="Times New Roman" w:hAnsi="Arial" w:cs="Arial"/>
          <w:b/>
          <w:sz w:val="24"/>
          <w:szCs w:val="24"/>
          <w:lang w:eastAsia="pl-PL"/>
        </w:rPr>
        <w:t>Zakup i dostawa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732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zaprawy betonowej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 naprawy posadzki w budynku hali drezyn w Jelenie Górze,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terenie działania </w:t>
      </w:r>
      <w:r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>Zakład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7D2F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Linii Kolejowych w Wałbrzychu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73B1667D" w14:textId="77777777" w:rsidR="007142F8" w:rsidRDefault="006A01F6" w:rsidP="006A01F6">
      <w:pPr>
        <w:pStyle w:val="Nagwek1"/>
        <w:spacing w:before="0" w:after="0" w:line="360" w:lineRule="auto"/>
        <w:ind w:left="426"/>
        <w:rPr>
          <w:strike/>
        </w:rPr>
      </w:pPr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asortymentu</w:t>
      </w:r>
      <w:r w:rsidR="00474CF4">
        <w:t>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5"/>
      <w:r w:rsidR="007654BE">
        <w:rPr>
          <w:strike/>
        </w:rPr>
        <w:t>/</w:t>
      </w:r>
      <w:r w:rsidR="007654BE" w:rsidRPr="00B0286F">
        <w:rPr>
          <w:strike/>
        </w:rPr>
        <w:t>robót budowlanych</w:t>
      </w:r>
    </w:p>
    <w:p w14:paraId="77B5C39D" w14:textId="25FA703F" w:rsidR="002E6A43" w:rsidRDefault="002E6A43" w:rsidP="002E6A43">
      <w:pPr>
        <w:rPr>
          <w:rFonts w:ascii="Arial" w:hAnsi="Arial" w:cs="Arial"/>
          <w:sz w:val="24"/>
          <w:szCs w:val="24"/>
          <w:u w:val="single"/>
        </w:rPr>
      </w:pPr>
      <w:r w:rsidRPr="00133C7D">
        <w:rPr>
          <w:rFonts w:ascii="Arial" w:hAnsi="Arial" w:cs="Arial"/>
          <w:sz w:val="24"/>
          <w:szCs w:val="24"/>
          <w:u w:val="single"/>
        </w:rPr>
        <w:t>Zakup i dostawa:</w:t>
      </w:r>
    </w:p>
    <w:p w14:paraId="13B0E5F9" w14:textId="1F64B22A" w:rsidR="004519D9" w:rsidRDefault="00B8710F" w:rsidP="004519D9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Zaprawa betonowa B-25  25 kg - 80 opakowań</w:t>
      </w:r>
    </w:p>
    <w:p w14:paraId="3F61F3A8" w14:textId="77777777" w:rsidR="007B64F7" w:rsidRDefault="007B64F7" w:rsidP="002E6A43">
      <w:pPr>
        <w:rPr>
          <w:rFonts w:ascii="Arial" w:hAnsi="Arial" w:cs="Arial"/>
          <w:sz w:val="24"/>
          <w:szCs w:val="24"/>
          <w:u w:val="single"/>
        </w:rPr>
      </w:pPr>
    </w:p>
    <w:p w14:paraId="5D2CB3CC" w14:textId="77777777" w:rsidR="00037DE9" w:rsidRDefault="006A01F6" w:rsidP="006A01F6">
      <w:pPr>
        <w:pStyle w:val="Nagwek1"/>
        <w:spacing w:before="0" w:after="0" w:line="360" w:lineRule="auto"/>
        <w:ind w:left="426"/>
      </w:pPr>
      <w:bookmarkStart w:id="6" w:name="_Toc76371930"/>
      <w:r>
        <w:t>4.</w:t>
      </w:r>
      <w:r w:rsidR="00037DE9" w:rsidRPr="00037DE9">
        <w:t>Miejsce realizacji zamówienia</w:t>
      </w:r>
      <w:bookmarkEnd w:id="6"/>
    </w:p>
    <w:p w14:paraId="16FA9232" w14:textId="77777777" w:rsidR="00C516C7" w:rsidRDefault="007654BE" w:rsidP="007654BE">
      <w:pPr>
        <w:spacing w:after="0"/>
        <w:rPr>
          <w:rFonts w:ascii="Arial" w:hAnsi="Arial" w:cs="Arial"/>
        </w:rPr>
      </w:pPr>
      <w:r w:rsidRPr="00474740">
        <w:rPr>
          <w:rFonts w:ascii="Arial" w:hAnsi="Arial" w:cs="Arial"/>
        </w:rPr>
        <w:t>Zakład Linii Kolejowych w Wałbrzychu</w:t>
      </w:r>
      <w:r w:rsidR="00C516C7">
        <w:rPr>
          <w:rFonts w:ascii="Arial" w:hAnsi="Arial" w:cs="Arial"/>
        </w:rPr>
        <w:t>,</w:t>
      </w:r>
    </w:p>
    <w:p w14:paraId="3DDA27E0" w14:textId="53274E33" w:rsidR="004519D9" w:rsidRDefault="00C516C7" w:rsidP="007654BE">
      <w:pPr>
        <w:spacing w:after="0"/>
        <w:rPr>
          <w:rFonts w:ascii="Arial" w:hAnsi="Arial" w:cs="Arial"/>
        </w:rPr>
      </w:pPr>
      <w:bookmarkStart w:id="7" w:name="_Hlk172275757"/>
      <w:r>
        <w:rPr>
          <w:rFonts w:ascii="Arial" w:hAnsi="Arial" w:cs="Arial"/>
        </w:rPr>
        <w:t xml:space="preserve">Sekcja Eksploatacji </w:t>
      </w:r>
      <w:r w:rsidR="004519D9">
        <w:rPr>
          <w:rFonts w:ascii="Arial" w:hAnsi="Arial" w:cs="Arial"/>
        </w:rPr>
        <w:t>Jelenia Góra</w:t>
      </w:r>
      <w:r w:rsidR="007654BE" w:rsidRPr="00474740">
        <w:rPr>
          <w:rFonts w:ascii="Arial" w:hAnsi="Arial" w:cs="Arial"/>
        </w:rPr>
        <w:t xml:space="preserve"> </w:t>
      </w:r>
      <w:bookmarkEnd w:id="7"/>
      <w:r>
        <w:rPr>
          <w:rFonts w:ascii="Arial" w:hAnsi="Arial" w:cs="Arial"/>
        </w:rPr>
        <w:t xml:space="preserve">ul. </w:t>
      </w:r>
      <w:r w:rsidR="004519D9">
        <w:rPr>
          <w:rFonts w:ascii="Arial" w:hAnsi="Arial" w:cs="Arial"/>
        </w:rPr>
        <w:t>Krakowska 15</w:t>
      </w:r>
      <w:r w:rsidR="00226ED0">
        <w:rPr>
          <w:rFonts w:ascii="Arial" w:hAnsi="Arial" w:cs="Arial"/>
        </w:rPr>
        <w:t xml:space="preserve"> </w:t>
      </w:r>
      <w:r w:rsidR="00D84DD8">
        <w:rPr>
          <w:rFonts w:ascii="Arial" w:hAnsi="Arial" w:cs="Arial"/>
        </w:rPr>
        <w:t>,</w:t>
      </w:r>
      <w:r w:rsidR="00226ED0">
        <w:rPr>
          <w:rFonts w:ascii="Arial" w:hAnsi="Arial" w:cs="Arial"/>
        </w:rPr>
        <w:t xml:space="preserve"> 58-</w:t>
      </w:r>
      <w:r w:rsidR="004519D9">
        <w:rPr>
          <w:rFonts w:ascii="Arial" w:hAnsi="Arial" w:cs="Arial"/>
        </w:rPr>
        <w:t>500</w:t>
      </w:r>
      <w:r w:rsidR="00226ED0">
        <w:rPr>
          <w:rFonts w:ascii="Arial" w:hAnsi="Arial" w:cs="Arial"/>
        </w:rPr>
        <w:t xml:space="preserve"> </w:t>
      </w:r>
      <w:r w:rsidR="004519D9">
        <w:rPr>
          <w:rFonts w:ascii="Arial" w:hAnsi="Arial" w:cs="Arial"/>
        </w:rPr>
        <w:t>Jelenia Góra</w:t>
      </w:r>
    </w:p>
    <w:p w14:paraId="73059E2C" w14:textId="77777777" w:rsidR="004519D9" w:rsidRPr="00474740" w:rsidRDefault="004519D9" w:rsidP="007654BE">
      <w:pPr>
        <w:spacing w:after="0"/>
        <w:rPr>
          <w:rFonts w:ascii="Arial" w:hAnsi="Arial" w:cs="Arial"/>
        </w:rPr>
      </w:pPr>
    </w:p>
    <w:p w14:paraId="6A55B112" w14:textId="77777777" w:rsidR="00242136" w:rsidRPr="00320AE5" w:rsidRDefault="00145191" w:rsidP="00320AE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474740">
        <w:rPr>
          <w:rFonts w:ascii="Arial" w:eastAsia="Times New Roman" w:hAnsi="Arial" w:cs="Arial"/>
          <w:lang w:eastAsia="pl-PL"/>
        </w:rPr>
        <w:t xml:space="preserve">      </w:t>
      </w:r>
    </w:p>
    <w:p w14:paraId="7476F6E6" w14:textId="77777777"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8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8"/>
    </w:p>
    <w:p w14:paraId="12EABCF5" w14:textId="77777777" w:rsidR="00323979" w:rsidRPr="00323979" w:rsidRDefault="00323979" w:rsidP="00323979">
      <w:pPr>
        <w:jc w:val="both"/>
        <w:rPr>
          <w:rFonts w:ascii="Arial" w:hAnsi="Arial" w:cs="Arial"/>
          <w:u w:val="single"/>
        </w:rPr>
      </w:pPr>
      <w:r w:rsidRPr="00323979">
        <w:rPr>
          <w:rFonts w:ascii="Arial" w:hAnsi="Arial" w:cs="Arial"/>
          <w:u w:val="single"/>
        </w:rPr>
        <w:t>Realizacja dostawy w terminie do 7 dni od otrzymania zamówienia.</w:t>
      </w:r>
    </w:p>
    <w:p w14:paraId="525FCFF4" w14:textId="77777777" w:rsidR="00323979" w:rsidRPr="00323979" w:rsidRDefault="00323979" w:rsidP="00323979">
      <w:pPr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 Dostawy powinny być zrealizowane w dni robocze w godzinach od 7:30 do 14:30. Przez dzień roboczy Strony rozumieją każdy dzień od poniedziałku do piątku, który nie jest dniem ustawowo wolnym od pracy na terenie Rzeczypospolitej Polskiej. </w:t>
      </w:r>
    </w:p>
    <w:p w14:paraId="40B9B263" w14:textId="77777777" w:rsidR="00B026BF" w:rsidRDefault="006A01F6" w:rsidP="006A01F6">
      <w:pPr>
        <w:pStyle w:val="Nagwek1"/>
        <w:spacing w:before="0" w:after="0" w:line="360" w:lineRule="auto"/>
        <w:ind w:left="426"/>
      </w:pPr>
      <w:bookmarkStart w:id="9" w:name="_Toc76371932"/>
      <w:r>
        <w:t>6.</w:t>
      </w:r>
      <w:r w:rsidR="00B026BF">
        <w:t>Parametry świadczonych usług</w:t>
      </w:r>
      <w:bookmarkEnd w:id="9"/>
    </w:p>
    <w:p w14:paraId="2EFD4546" w14:textId="77777777"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>
        <w:rPr>
          <w:rFonts w:ascii="Arial" w:hAnsi="Arial" w:cs="Arial"/>
        </w:rPr>
        <w:t>.</w:t>
      </w:r>
    </w:p>
    <w:p w14:paraId="455768F1" w14:textId="77777777" w:rsidR="008D7051" w:rsidRDefault="006A01F6" w:rsidP="006A01F6">
      <w:pPr>
        <w:pStyle w:val="Nagwek1"/>
        <w:spacing w:before="0" w:after="0" w:line="360" w:lineRule="auto"/>
        <w:ind w:left="426"/>
      </w:pPr>
      <w:bookmarkStart w:id="10" w:name="_Toc76371933"/>
      <w:r>
        <w:t>7.</w:t>
      </w:r>
      <w:r w:rsidR="00037DE9" w:rsidRPr="00037DE9">
        <w:t>Specyfikacja techniczna</w:t>
      </w:r>
      <w:bookmarkEnd w:id="10"/>
    </w:p>
    <w:p w14:paraId="4561CF93" w14:textId="77777777" w:rsidR="008D7051" w:rsidRPr="007654BE" w:rsidRDefault="00323979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>Nie dotyczy</w:t>
      </w:r>
    </w:p>
    <w:p w14:paraId="54651511" w14:textId="77777777"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11" w:name="_Toc76371934"/>
      <w:r>
        <w:lastRenderedPageBreak/>
        <w:t>8.</w:t>
      </w:r>
      <w:r w:rsidR="00037DE9" w:rsidRPr="00037DE9">
        <w:t>Wymagania prawne</w:t>
      </w:r>
      <w:bookmarkEnd w:id="11"/>
    </w:p>
    <w:p w14:paraId="44E5FEC6" w14:textId="77777777"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14:paraId="466BC45A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2" w:name="_Toc76371935"/>
      <w:r>
        <w:t>9.</w:t>
      </w:r>
      <w:r w:rsidR="00037DE9" w:rsidRPr="00037DE9">
        <w:t>Termin i warunki gwarancji</w:t>
      </w:r>
      <w:bookmarkEnd w:id="12"/>
    </w:p>
    <w:p w14:paraId="2F58830B" w14:textId="77777777"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71A8085F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3" w:name="_Toc76371936"/>
      <w:r>
        <w:t>10.</w:t>
      </w:r>
      <w:r w:rsidR="000818DA" w:rsidRPr="000818DA">
        <w:t>Sposób płatności</w:t>
      </w:r>
      <w:bookmarkEnd w:id="13"/>
    </w:p>
    <w:p w14:paraId="56561A5F" w14:textId="77777777" w:rsidR="00A912EA" w:rsidRDefault="00323979" w:rsidP="009400F0">
      <w:pPr>
        <w:rPr>
          <w:rFonts w:ascii="Arial" w:hAnsi="Arial" w:cs="Arial"/>
        </w:rPr>
      </w:pPr>
      <w:bookmarkStart w:id="14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14:paraId="403EA413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5" w:name="_Toc76371937"/>
      <w:bookmarkEnd w:id="14"/>
      <w:r>
        <w:t>11.</w:t>
      </w:r>
      <w:r w:rsidR="000818DA" w:rsidRPr="000818DA">
        <w:t>Kary umowne</w:t>
      </w:r>
      <w:bookmarkEnd w:id="15"/>
    </w:p>
    <w:p w14:paraId="3E294684" w14:textId="77777777" w:rsidR="000818DA" w:rsidRDefault="00323979" w:rsidP="007654BE">
      <w:pPr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50831915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6" w:name="_Toc76371938"/>
      <w:r>
        <w:t>12.</w:t>
      </w:r>
      <w:r w:rsidR="000818DA" w:rsidRPr="000818DA">
        <w:t>Prawo opcji</w:t>
      </w:r>
      <w:bookmarkEnd w:id="16"/>
    </w:p>
    <w:p w14:paraId="50662061" w14:textId="77777777"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14:paraId="78F51CB3" w14:textId="77777777" w:rsidR="007654BE" w:rsidRDefault="006A01F6" w:rsidP="006A01F6">
      <w:pPr>
        <w:pStyle w:val="Nagwek1"/>
        <w:spacing w:before="0" w:after="0" w:line="360" w:lineRule="auto"/>
        <w:ind w:left="426"/>
      </w:pPr>
      <w:bookmarkStart w:id="17" w:name="_Toc76371939"/>
      <w:r>
        <w:t>13.</w:t>
      </w:r>
      <w:r w:rsidR="000818DA" w:rsidRPr="000818DA">
        <w:t>Podwykonawcy</w:t>
      </w:r>
      <w:bookmarkEnd w:id="17"/>
    </w:p>
    <w:p w14:paraId="6E5AFBB5" w14:textId="77777777" w:rsidR="00037DE9" w:rsidRDefault="00323979" w:rsidP="008F608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14:paraId="3377322F" w14:textId="77777777"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8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8"/>
    </w:p>
    <w:p w14:paraId="7ECD1069" w14:textId="77777777"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14:paraId="1BFB7618" w14:textId="77777777" w:rsidR="007142F8" w:rsidRDefault="006A01F6" w:rsidP="006A01F6">
      <w:pPr>
        <w:pStyle w:val="Nagwek1"/>
        <w:spacing w:before="0" w:after="0" w:line="360" w:lineRule="auto"/>
        <w:ind w:left="426"/>
      </w:pPr>
      <w:bookmarkStart w:id="19" w:name="_Toc76371942"/>
      <w:r>
        <w:t>15.</w:t>
      </w:r>
      <w:r w:rsidR="000818DA" w:rsidRPr="000818DA">
        <w:t>Uwagi końcowe</w:t>
      </w:r>
      <w:bookmarkEnd w:id="19"/>
    </w:p>
    <w:p w14:paraId="08AF59F9" w14:textId="021B694E" w:rsidR="00FE3328" w:rsidRDefault="004519D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1B48E6" w14:textId="77777777"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20" w:name="_Toc76371943"/>
      <w:r>
        <w:t>16.</w:t>
      </w:r>
      <w:r w:rsidR="000818DA">
        <w:t>Załączniki</w:t>
      </w:r>
      <w:bookmarkEnd w:id="20"/>
    </w:p>
    <w:p w14:paraId="13C8762D" w14:textId="77777777" w:rsidR="009A7DD7" w:rsidRDefault="00A51856" w:rsidP="009A7DD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0C6A4EED" w14:textId="77777777" w:rsidR="00CA4B37" w:rsidRPr="00037DE9" w:rsidRDefault="00CA4B37" w:rsidP="00E71042">
      <w:pPr>
        <w:spacing w:after="0" w:line="360" w:lineRule="auto"/>
        <w:rPr>
          <w:rFonts w:ascii="Arial" w:hAnsi="Arial" w:cs="Arial"/>
        </w:rPr>
      </w:pP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38EF" w14:textId="77777777" w:rsidR="00C21B6C" w:rsidRDefault="00C21B6C" w:rsidP="00D5409C">
      <w:pPr>
        <w:spacing w:after="0" w:line="240" w:lineRule="auto"/>
      </w:pPr>
      <w:r>
        <w:separator/>
      </w:r>
    </w:p>
  </w:endnote>
  <w:endnote w:type="continuationSeparator" w:id="0">
    <w:p w14:paraId="07AF6C24" w14:textId="77777777" w:rsidR="00C21B6C" w:rsidRDefault="00C21B6C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00FF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50B3B201" wp14:editId="18C0B632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10435F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A7305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0B3B2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2E10435F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5A7305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603E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1F774F10" wp14:editId="3F20CA31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4DBA0" w14:textId="77777777" w:rsidR="00DA617C" w:rsidRPr="00DC1876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C187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1F9A8CA0" w14:textId="77777777" w:rsidR="00DA617C" w:rsidRPr="00DC1876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C187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DC187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0711A793" w14:textId="77777777" w:rsidR="00DA617C" w:rsidRPr="00DC1876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C187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 w:rsidR="007D2FFF" w:rsidRPr="00DC187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</w:t>
                          </w:r>
                          <w:r w:rsidR="008D7051" w:rsidRPr="00DC187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D66C50" w:rsidRPr="00DC187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335</w:t>
                          </w:r>
                          <w:r w:rsidR="008B31BA" w:rsidRPr="00DC187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</w:t>
                          </w:r>
                          <w:r w:rsidR="00D66C50" w:rsidRPr="00DC187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>532</w:t>
                          </w:r>
                          <w:r w:rsidR="008B31BA" w:rsidRPr="00DC1876">
                            <w:rPr>
                              <w:rFonts w:ascii="Arial" w:hAnsi="Arial" w:cs="Arial"/>
                              <w:bCs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DC1876">
                            <w:rPr>
                              <w:rFonts w:ascii="Arial" w:hAnsi="Arial" w:cs="Arial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F774F1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6FF4DBA0" w14:textId="77777777" w:rsidR="00DA617C" w:rsidRPr="00DC1876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C187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1F9A8CA0" w14:textId="77777777" w:rsidR="00DA617C" w:rsidRPr="00DC1876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C1876">
                      <w:rPr>
                        <w:rFonts w:ascii="Arial" w:hAnsi="Arial" w:cs="Arial"/>
                        <w:sz w:val="14"/>
                        <w:szCs w:val="14"/>
                      </w:rPr>
                      <w:t>XIV</w:t>
                    </w:r>
                    <w:r w:rsidR="00DA617C" w:rsidRPr="00DC187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0711A793" w14:textId="77777777" w:rsidR="00DA617C" w:rsidRPr="00DC1876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C187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 w:rsidR="007D2FFF" w:rsidRPr="00DC187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</w:t>
                    </w:r>
                    <w:r w:rsidR="008D7051" w:rsidRPr="00DC187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D66C50" w:rsidRPr="00DC187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335</w:t>
                    </w:r>
                    <w:r w:rsidR="008B31BA" w:rsidRPr="00DC187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</w:t>
                    </w:r>
                    <w:r w:rsidR="00D66C50" w:rsidRPr="00DC187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>532</w:t>
                    </w:r>
                    <w:r w:rsidR="008B31BA" w:rsidRPr="00DC1876">
                      <w:rPr>
                        <w:rFonts w:ascii="Arial" w:hAnsi="Arial" w:cs="Arial"/>
                        <w:bCs/>
                        <w:sz w:val="14"/>
                        <w:szCs w:val="14"/>
                      </w:rPr>
                      <w:t xml:space="preserve"> 000,00 </w:t>
                    </w:r>
                    <w:r w:rsidRPr="00DC1876">
                      <w:rPr>
                        <w:rFonts w:ascii="Arial" w:hAnsi="Arial" w:cs="Arial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7F9882C" wp14:editId="6AEA000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BBD0D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7F9882C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F1BBD0D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8E312" w14:textId="77777777" w:rsidR="00C21B6C" w:rsidRDefault="00C21B6C" w:rsidP="00D5409C">
      <w:pPr>
        <w:spacing w:after="0" w:line="240" w:lineRule="auto"/>
      </w:pPr>
      <w:r>
        <w:separator/>
      </w:r>
    </w:p>
  </w:footnote>
  <w:footnote w:type="continuationSeparator" w:id="0">
    <w:p w14:paraId="30D69948" w14:textId="77777777" w:rsidR="00C21B6C" w:rsidRDefault="00C21B6C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B061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41A49DF" wp14:editId="6F90C235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C1C22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A19FB3B" wp14:editId="21C7B5F1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41A49D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1DDC1C22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0A19FB3B" wp14:editId="21C7B5F1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26D2"/>
    <w:multiLevelType w:val="hybridMultilevel"/>
    <w:tmpl w:val="EEF6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A4AB6"/>
    <w:multiLevelType w:val="hybridMultilevel"/>
    <w:tmpl w:val="C298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E00AF5"/>
    <w:multiLevelType w:val="hybridMultilevel"/>
    <w:tmpl w:val="19AEA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C48AE"/>
    <w:multiLevelType w:val="hybridMultilevel"/>
    <w:tmpl w:val="E7486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36D305B6"/>
    <w:multiLevelType w:val="hybridMultilevel"/>
    <w:tmpl w:val="9762F78E"/>
    <w:lvl w:ilvl="0" w:tplc="C17C583E">
      <w:start w:val="1"/>
      <w:numFmt w:val="decimal"/>
      <w:lvlText w:val="%1."/>
      <w:lvlJc w:val="left"/>
      <w:pPr>
        <w:ind w:left="-66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40843B0D"/>
    <w:multiLevelType w:val="hybridMultilevel"/>
    <w:tmpl w:val="1F6A7DBA"/>
    <w:lvl w:ilvl="0" w:tplc="BFCCA3A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65A64DDD"/>
    <w:multiLevelType w:val="hybridMultilevel"/>
    <w:tmpl w:val="CBDAF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B32B0"/>
    <w:multiLevelType w:val="hybridMultilevel"/>
    <w:tmpl w:val="B3ECD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018119487">
    <w:abstractNumId w:val="17"/>
  </w:num>
  <w:num w:numId="2" w16cid:durableId="546260516">
    <w:abstractNumId w:val="13"/>
  </w:num>
  <w:num w:numId="3" w16cid:durableId="1924297885">
    <w:abstractNumId w:val="3"/>
  </w:num>
  <w:num w:numId="4" w16cid:durableId="1923683073">
    <w:abstractNumId w:val="10"/>
  </w:num>
  <w:num w:numId="5" w16cid:durableId="2025934559">
    <w:abstractNumId w:val="11"/>
  </w:num>
  <w:num w:numId="6" w16cid:durableId="1263731099">
    <w:abstractNumId w:val="12"/>
  </w:num>
  <w:num w:numId="7" w16cid:durableId="2066906198">
    <w:abstractNumId w:val="6"/>
  </w:num>
  <w:num w:numId="8" w16cid:durableId="506485022">
    <w:abstractNumId w:val="2"/>
  </w:num>
  <w:num w:numId="9" w16cid:durableId="358285481">
    <w:abstractNumId w:val="7"/>
  </w:num>
  <w:num w:numId="10" w16cid:durableId="606930200">
    <w:abstractNumId w:val="16"/>
  </w:num>
  <w:num w:numId="11" w16cid:durableId="2075077306">
    <w:abstractNumId w:val="8"/>
  </w:num>
  <w:num w:numId="12" w16cid:durableId="224411540">
    <w:abstractNumId w:val="0"/>
  </w:num>
  <w:num w:numId="13" w16cid:durableId="1651058772">
    <w:abstractNumId w:val="15"/>
  </w:num>
  <w:num w:numId="14" w16cid:durableId="1836610461">
    <w:abstractNumId w:val="5"/>
  </w:num>
  <w:num w:numId="15" w16cid:durableId="372269914">
    <w:abstractNumId w:val="4"/>
  </w:num>
  <w:num w:numId="16" w16cid:durableId="1520853639">
    <w:abstractNumId w:val="14"/>
  </w:num>
  <w:num w:numId="17" w16cid:durableId="1067731635">
    <w:abstractNumId w:val="1"/>
  </w:num>
  <w:num w:numId="18" w16cid:durableId="9437320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9B9"/>
    <w:rsid w:val="00006767"/>
    <w:rsid w:val="00007BC4"/>
    <w:rsid w:val="000206A0"/>
    <w:rsid w:val="000262E3"/>
    <w:rsid w:val="000360EA"/>
    <w:rsid w:val="00036C96"/>
    <w:rsid w:val="00037AB7"/>
    <w:rsid w:val="00037DE9"/>
    <w:rsid w:val="00042B32"/>
    <w:rsid w:val="0005127A"/>
    <w:rsid w:val="000541EE"/>
    <w:rsid w:val="00054E6F"/>
    <w:rsid w:val="00055B09"/>
    <w:rsid w:val="00064DA4"/>
    <w:rsid w:val="00073384"/>
    <w:rsid w:val="00074343"/>
    <w:rsid w:val="000818DA"/>
    <w:rsid w:val="00081BEF"/>
    <w:rsid w:val="00084B3D"/>
    <w:rsid w:val="000B0CE2"/>
    <w:rsid w:val="000B7820"/>
    <w:rsid w:val="000C19C7"/>
    <w:rsid w:val="000E1897"/>
    <w:rsid w:val="000E1931"/>
    <w:rsid w:val="000E277D"/>
    <w:rsid w:val="000E3652"/>
    <w:rsid w:val="000F05A0"/>
    <w:rsid w:val="0010395E"/>
    <w:rsid w:val="00107BB9"/>
    <w:rsid w:val="00110499"/>
    <w:rsid w:val="00111184"/>
    <w:rsid w:val="00122543"/>
    <w:rsid w:val="0013355D"/>
    <w:rsid w:val="00133C7D"/>
    <w:rsid w:val="00141226"/>
    <w:rsid w:val="00145191"/>
    <w:rsid w:val="0014720F"/>
    <w:rsid w:val="00150560"/>
    <w:rsid w:val="00152131"/>
    <w:rsid w:val="00152A03"/>
    <w:rsid w:val="00156F3D"/>
    <w:rsid w:val="001617B2"/>
    <w:rsid w:val="00164EB4"/>
    <w:rsid w:val="00175412"/>
    <w:rsid w:val="00195F0E"/>
    <w:rsid w:val="001A19EE"/>
    <w:rsid w:val="001A22EA"/>
    <w:rsid w:val="001A4F34"/>
    <w:rsid w:val="001B0A22"/>
    <w:rsid w:val="001B5E3B"/>
    <w:rsid w:val="001C154F"/>
    <w:rsid w:val="001C3DB1"/>
    <w:rsid w:val="001C475B"/>
    <w:rsid w:val="001D13A4"/>
    <w:rsid w:val="001E4BB7"/>
    <w:rsid w:val="001F3253"/>
    <w:rsid w:val="001F6B80"/>
    <w:rsid w:val="00202CCC"/>
    <w:rsid w:val="00202FCD"/>
    <w:rsid w:val="00220C74"/>
    <w:rsid w:val="00221413"/>
    <w:rsid w:val="00226ED0"/>
    <w:rsid w:val="002373CB"/>
    <w:rsid w:val="00237884"/>
    <w:rsid w:val="0024188C"/>
    <w:rsid w:val="00242136"/>
    <w:rsid w:val="0025604B"/>
    <w:rsid w:val="00264E40"/>
    <w:rsid w:val="002659AF"/>
    <w:rsid w:val="00270C43"/>
    <w:rsid w:val="0027153D"/>
    <w:rsid w:val="00274564"/>
    <w:rsid w:val="002A402D"/>
    <w:rsid w:val="002A5205"/>
    <w:rsid w:val="002A6AF8"/>
    <w:rsid w:val="002B338A"/>
    <w:rsid w:val="002C3283"/>
    <w:rsid w:val="002D467A"/>
    <w:rsid w:val="002D536E"/>
    <w:rsid w:val="002D6CDC"/>
    <w:rsid w:val="002E1D96"/>
    <w:rsid w:val="002E434E"/>
    <w:rsid w:val="002E6A43"/>
    <w:rsid w:val="002F7489"/>
    <w:rsid w:val="003003DC"/>
    <w:rsid w:val="00305F51"/>
    <w:rsid w:val="00307F5E"/>
    <w:rsid w:val="00314E40"/>
    <w:rsid w:val="003157D4"/>
    <w:rsid w:val="00320AE5"/>
    <w:rsid w:val="00321DF6"/>
    <w:rsid w:val="00323979"/>
    <w:rsid w:val="00325021"/>
    <w:rsid w:val="00330829"/>
    <w:rsid w:val="0034071B"/>
    <w:rsid w:val="00344AB4"/>
    <w:rsid w:val="00350349"/>
    <w:rsid w:val="00351A83"/>
    <w:rsid w:val="003560D9"/>
    <w:rsid w:val="00367253"/>
    <w:rsid w:val="00372D83"/>
    <w:rsid w:val="00391226"/>
    <w:rsid w:val="003A6146"/>
    <w:rsid w:val="003A7B38"/>
    <w:rsid w:val="003B71AD"/>
    <w:rsid w:val="003C293F"/>
    <w:rsid w:val="003C6FDA"/>
    <w:rsid w:val="003D0745"/>
    <w:rsid w:val="003D7AB6"/>
    <w:rsid w:val="003E5990"/>
    <w:rsid w:val="003F3CF1"/>
    <w:rsid w:val="003F43D7"/>
    <w:rsid w:val="0040275D"/>
    <w:rsid w:val="00404F97"/>
    <w:rsid w:val="00405694"/>
    <w:rsid w:val="004114E3"/>
    <w:rsid w:val="00412F51"/>
    <w:rsid w:val="00417B7D"/>
    <w:rsid w:val="00420701"/>
    <w:rsid w:val="00426C64"/>
    <w:rsid w:val="00430289"/>
    <w:rsid w:val="004314F2"/>
    <w:rsid w:val="004350DF"/>
    <w:rsid w:val="004358E2"/>
    <w:rsid w:val="0043728C"/>
    <w:rsid w:val="004439F2"/>
    <w:rsid w:val="00445F12"/>
    <w:rsid w:val="00447E86"/>
    <w:rsid w:val="004519D9"/>
    <w:rsid w:val="00457C80"/>
    <w:rsid w:val="00461D19"/>
    <w:rsid w:val="00470CCF"/>
    <w:rsid w:val="00474740"/>
    <w:rsid w:val="00474CF4"/>
    <w:rsid w:val="0049156A"/>
    <w:rsid w:val="004A5A72"/>
    <w:rsid w:val="004B6D5B"/>
    <w:rsid w:val="004C03DF"/>
    <w:rsid w:val="004D205A"/>
    <w:rsid w:val="004D220A"/>
    <w:rsid w:val="004D2CFB"/>
    <w:rsid w:val="004D3F02"/>
    <w:rsid w:val="004D6EC9"/>
    <w:rsid w:val="004E26EA"/>
    <w:rsid w:val="004E529C"/>
    <w:rsid w:val="004E65C1"/>
    <w:rsid w:val="004F5B45"/>
    <w:rsid w:val="005007AC"/>
    <w:rsid w:val="00500B87"/>
    <w:rsid w:val="00502CE7"/>
    <w:rsid w:val="0051670B"/>
    <w:rsid w:val="005170F8"/>
    <w:rsid w:val="005211D7"/>
    <w:rsid w:val="00544925"/>
    <w:rsid w:val="00544E92"/>
    <w:rsid w:val="00545916"/>
    <w:rsid w:val="00550D50"/>
    <w:rsid w:val="00557F93"/>
    <w:rsid w:val="005665FD"/>
    <w:rsid w:val="00566CB6"/>
    <w:rsid w:val="00571127"/>
    <w:rsid w:val="00573A01"/>
    <w:rsid w:val="005828FD"/>
    <w:rsid w:val="00583E52"/>
    <w:rsid w:val="00584ADF"/>
    <w:rsid w:val="005853AE"/>
    <w:rsid w:val="0058769D"/>
    <w:rsid w:val="005879B6"/>
    <w:rsid w:val="00590146"/>
    <w:rsid w:val="00595CCD"/>
    <w:rsid w:val="005A22D5"/>
    <w:rsid w:val="005A4AA6"/>
    <w:rsid w:val="005A7305"/>
    <w:rsid w:val="005B4F9C"/>
    <w:rsid w:val="005C3758"/>
    <w:rsid w:val="005C3EFE"/>
    <w:rsid w:val="005D02B0"/>
    <w:rsid w:val="005D4D82"/>
    <w:rsid w:val="005D5C7A"/>
    <w:rsid w:val="005E5439"/>
    <w:rsid w:val="005F527F"/>
    <w:rsid w:val="006142AD"/>
    <w:rsid w:val="00614524"/>
    <w:rsid w:val="00615A71"/>
    <w:rsid w:val="00624349"/>
    <w:rsid w:val="00625770"/>
    <w:rsid w:val="00632BEE"/>
    <w:rsid w:val="00644861"/>
    <w:rsid w:val="0064524D"/>
    <w:rsid w:val="00647369"/>
    <w:rsid w:val="0065016A"/>
    <w:rsid w:val="0065508C"/>
    <w:rsid w:val="006565EA"/>
    <w:rsid w:val="00660287"/>
    <w:rsid w:val="0068696F"/>
    <w:rsid w:val="006954D4"/>
    <w:rsid w:val="00696A0E"/>
    <w:rsid w:val="006A01F6"/>
    <w:rsid w:val="006A159D"/>
    <w:rsid w:val="006A288A"/>
    <w:rsid w:val="006A66FB"/>
    <w:rsid w:val="006B0F88"/>
    <w:rsid w:val="006B1F15"/>
    <w:rsid w:val="006B6163"/>
    <w:rsid w:val="006C09DA"/>
    <w:rsid w:val="006C2C8C"/>
    <w:rsid w:val="006C53D5"/>
    <w:rsid w:val="006D3756"/>
    <w:rsid w:val="006D5A91"/>
    <w:rsid w:val="006D783B"/>
    <w:rsid w:val="006E01BA"/>
    <w:rsid w:val="006E0918"/>
    <w:rsid w:val="006E3D31"/>
    <w:rsid w:val="006F0035"/>
    <w:rsid w:val="0070479A"/>
    <w:rsid w:val="00705499"/>
    <w:rsid w:val="00707B54"/>
    <w:rsid w:val="00710613"/>
    <w:rsid w:val="0071300F"/>
    <w:rsid w:val="007142F8"/>
    <w:rsid w:val="00720E0D"/>
    <w:rsid w:val="0075408A"/>
    <w:rsid w:val="00754307"/>
    <w:rsid w:val="007576A1"/>
    <w:rsid w:val="007606CD"/>
    <w:rsid w:val="00762000"/>
    <w:rsid w:val="00764E6E"/>
    <w:rsid w:val="00765365"/>
    <w:rsid w:val="007654BE"/>
    <w:rsid w:val="0077126C"/>
    <w:rsid w:val="007719C7"/>
    <w:rsid w:val="007722D8"/>
    <w:rsid w:val="00781432"/>
    <w:rsid w:val="00791CA3"/>
    <w:rsid w:val="007B1E8F"/>
    <w:rsid w:val="007B2B04"/>
    <w:rsid w:val="007B64F7"/>
    <w:rsid w:val="007C1DD8"/>
    <w:rsid w:val="007C5CDE"/>
    <w:rsid w:val="007C69CD"/>
    <w:rsid w:val="007D2FFF"/>
    <w:rsid w:val="007D74B3"/>
    <w:rsid w:val="007E156D"/>
    <w:rsid w:val="007E4A6C"/>
    <w:rsid w:val="007F329C"/>
    <w:rsid w:val="007F5CF8"/>
    <w:rsid w:val="00801BC4"/>
    <w:rsid w:val="00803466"/>
    <w:rsid w:val="00804ADE"/>
    <w:rsid w:val="008162EC"/>
    <w:rsid w:val="008166D4"/>
    <w:rsid w:val="0082332C"/>
    <w:rsid w:val="008274E2"/>
    <w:rsid w:val="00827972"/>
    <w:rsid w:val="00831F87"/>
    <w:rsid w:val="00835BD8"/>
    <w:rsid w:val="00845359"/>
    <w:rsid w:val="008514CF"/>
    <w:rsid w:val="008542C9"/>
    <w:rsid w:val="008610EB"/>
    <w:rsid w:val="00867948"/>
    <w:rsid w:val="00870FEA"/>
    <w:rsid w:val="00871DA5"/>
    <w:rsid w:val="008746D9"/>
    <w:rsid w:val="00875315"/>
    <w:rsid w:val="00887B80"/>
    <w:rsid w:val="00890EC8"/>
    <w:rsid w:val="00893DFE"/>
    <w:rsid w:val="008A247D"/>
    <w:rsid w:val="008A36F6"/>
    <w:rsid w:val="008A3D5B"/>
    <w:rsid w:val="008A6CEA"/>
    <w:rsid w:val="008B31BA"/>
    <w:rsid w:val="008B4584"/>
    <w:rsid w:val="008B569A"/>
    <w:rsid w:val="008B6A18"/>
    <w:rsid w:val="008C1CD3"/>
    <w:rsid w:val="008D3D41"/>
    <w:rsid w:val="008D7051"/>
    <w:rsid w:val="008E1E1A"/>
    <w:rsid w:val="008E30A4"/>
    <w:rsid w:val="008E6596"/>
    <w:rsid w:val="008F386E"/>
    <w:rsid w:val="008F4AE1"/>
    <w:rsid w:val="008F6080"/>
    <w:rsid w:val="008F79D4"/>
    <w:rsid w:val="00912B25"/>
    <w:rsid w:val="00913B23"/>
    <w:rsid w:val="00921600"/>
    <w:rsid w:val="00923505"/>
    <w:rsid w:val="00923F8A"/>
    <w:rsid w:val="009248B7"/>
    <w:rsid w:val="00926F8A"/>
    <w:rsid w:val="00931B5B"/>
    <w:rsid w:val="00932520"/>
    <w:rsid w:val="009400F0"/>
    <w:rsid w:val="009414ED"/>
    <w:rsid w:val="00945ED4"/>
    <w:rsid w:val="00953987"/>
    <w:rsid w:val="00965F74"/>
    <w:rsid w:val="0096604A"/>
    <w:rsid w:val="00970AB0"/>
    <w:rsid w:val="00974615"/>
    <w:rsid w:val="009767F4"/>
    <w:rsid w:val="0098684F"/>
    <w:rsid w:val="00990617"/>
    <w:rsid w:val="00997B06"/>
    <w:rsid w:val="009A0F8A"/>
    <w:rsid w:val="009A2AF0"/>
    <w:rsid w:val="009A506A"/>
    <w:rsid w:val="009A7DD7"/>
    <w:rsid w:val="009B1B18"/>
    <w:rsid w:val="009B63D5"/>
    <w:rsid w:val="009D4362"/>
    <w:rsid w:val="009F0828"/>
    <w:rsid w:val="009F14FE"/>
    <w:rsid w:val="009F1B8A"/>
    <w:rsid w:val="009F3D17"/>
    <w:rsid w:val="009F463C"/>
    <w:rsid w:val="00A02775"/>
    <w:rsid w:val="00A03CB9"/>
    <w:rsid w:val="00A041F4"/>
    <w:rsid w:val="00A07B8B"/>
    <w:rsid w:val="00A12CE9"/>
    <w:rsid w:val="00A13971"/>
    <w:rsid w:val="00A16B2C"/>
    <w:rsid w:val="00A346DD"/>
    <w:rsid w:val="00A40654"/>
    <w:rsid w:val="00A41785"/>
    <w:rsid w:val="00A43060"/>
    <w:rsid w:val="00A51856"/>
    <w:rsid w:val="00A5402E"/>
    <w:rsid w:val="00A55BB3"/>
    <w:rsid w:val="00A73262"/>
    <w:rsid w:val="00A76BC8"/>
    <w:rsid w:val="00A80DAE"/>
    <w:rsid w:val="00A912EA"/>
    <w:rsid w:val="00A91AC5"/>
    <w:rsid w:val="00A9588E"/>
    <w:rsid w:val="00A9676E"/>
    <w:rsid w:val="00AA1FE2"/>
    <w:rsid w:val="00AA42D9"/>
    <w:rsid w:val="00AA6007"/>
    <w:rsid w:val="00AA6D6E"/>
    <w:rsid w:val="00AB7DBD"/>
    <w:rsid w:val="00AC6321"/>
    <w:rsid w:val="00AD1524"/>
    <w:rsid w:val="00AF6C80"/>
    <w:rsid w:val="00B01136"/>
    <w:rsid w:val="00B026BF"/>
    <w:rsid w:val="00B0286F"/>
    <w:rsid w:val="00B03595"/>
    <w:rsid w:val="00B036DC"/>
    <w:rsid w:val="00B041E4"/>
    <w:rsid w:val="00B05D57"/>
    <w:rsid w:val="00B05E92"/>
    <w:rsid w:val="00B17403"/>
    <w:rsid w:val="00B2382C"/>
    <w:rsid w:val="00B306E8"/>
    <w:rsid w:val="00B334A9"/>
    <w:rsid w:val="00B34E0D"/>
    <w:rsid w:val="00B4712B"/>
    <w:rsid w:val="00B50DF5"/>
    <w:rsid w:val="00B53DCC"/>
    <w:rsid w:val="00B6179F"/>
    <w:rsid w:val="00B65905"/>
    <w:rsid w:val="00B66B0B"/>
    <w:rsid w:val="00B74131"/>
    <w:rsid w:val="00B84DAC"/>
    <w:rsid w:val="00B86C88"/>
    <w:rsid w:val="00B8710F"/>
    <w:rsid w:val="00B91FB4"/>
    <w:rsid w:val="00B95825"/>
    <w:rsid w:val="00BB4FD1"/>
    <w:rsid w:val="00BC08AF"/>
    <w:rsid w:val="00BC1058"/>
    <w:rsid w:val="00BC164A"/>
    <w:rsid w:val="00BC48F0"/>
    <w:rsid w:val="00BE5B80"/>
    <w:rsid w:val="00BE7097"/>
    <w:rsid w:val="00C027FC"/>
    <w:rsid w:val="00C04860"/>
    <w:rsid w:val="00C06C20"/>
    <w:rsid w:val="00C07BCB"/>
    <w:rsid w:val="00C117A7"/>
    <w:rsid w:val="00C15AE1"/>
    <w:rsid w:val="00C20F87"/>
    <w:rsid w:val="00C21B6C"/>
    <w:rsid w:val="00C25D47"/>
    <w:rsid w:val="00C307FD"/>
    <w:rsid w:val="00C30D5D"/>
    <w:rsid w:val="00C32569"/>
    <w:rsid w:val="00C33611"/>
    <w:rsid w:val="00C33F65"/>
    <w:rsid w:val="00C42ABC"/>
    <w:rsid w:val="00C45124"/>
    <w:rsid w:val="00C516C7"/>
    <w:rsid w:val="00C55E7F"/>
    <w:rsid w:val="00C56FD1"/>
    <w:rsid w:val="00C576BC"/>
    <w:rsid w:val="00C576F4"/>
    <w:rsid w:val="00C64932"/>
    <w:rsid w:val="00C77C6C"/>
    <w:rsid w:val="00C80804"/>
    <w:rsid w:val="00C85DA5"/>
    <w:rsid w:val="00C916DF"/>
    <w:rsid w:val="00C96817"/>
    <w:rsid w:val="00CA130E"/>
    <w:rsid w:val="00CA4B37"/>
    <w:rsid w:val="00CA5953"/>
    <w:rsid w:val="00CA6B2E"/>
    <w:rsid w:val="00CA6D9F"/>
    <w:rsid w:val="00CA7CB4"/>
    <w:rsid w:val="00CB06C4"/>
    <w:rsid w:val="00CB2058"/>
    <w:rsid w:val="00CB2772"/>
    <w:rsid w:val="00CB766C"/>
    <w:rsid w:val="00CB7FE9"/>
    <w:rsid w:val="00CC213C"/>
    <w:rsid w:val="00CC230F"/>
    <w:rsid w:val="00CE7FD2"/>
    <w:rsid w:val="00CF1552"/>
    <w:rsid w:val="00D006E4"/>
    <w:rsid w:val="00D070E7"/>
    <w:rsid w:val="00D10FAB"/>
    <w:rsid w:val="00D16EBD"/>
    <w:rsid w:val="00D22C84"/>
    <w:rsid w:val="00D23F8A"/>
    <w:rsid w:val="00D316A5"/>
    <w:rsid w:val="00D33714"/>
    <w:rsid w:val="00D355B9"/>
    <w:rsid w:val="00D378E7"/>
    <w:rsid w:val="00D51C6E"/>
    <w:rsid w:val="00D53B17"/>
    <w:rsid w:val="00D5409C"/>
    <w:rsid w:val="00D66C50"/>
    <w:rsid w:val="00D714CB"/>
    <w:rsid w:val="00D74A22"/>
    <w:rsid w:val="00D84DD8"/>
    <w:rsid w:val="00D93EC0"/>
    <w:rsid w:val="00DA11FD"/>
    <w:rsid w:val="00DA1A6D"/>
    <w:rsid w:val="00DA434D"/>
    <w:rsid w:val="00DA617C"/>
    <w:rsid w:val="00DA68E2"/>
    <w:rsid w:val="00DA7237"/>
    <w:rsid w:val="00DB641F"/>
    <w:rsid w:val="00DC0E99"/>
    <w:rsid w:val="00DC1876"/>
    <w:rsid w:val="00DD1BE5"/>
    <w:rsid w:val="00DD3381"/>
    <w:rsid w:val="00DE62F8"/>
    <w:rsid w:val="00E011DC"/>
    <w:rsid w:val="00E23F6F"/>
    <w:rsid w:val="00E33309"/>
    <w:rsid w:val="00E36CA2"/>
    <w:rsid w:val="00E42AD4"/>
    <w:rsid w:val="00E44DBF"/>
    <w:rsid w:val="00E45CAA"/>
    <w:rsid w:val="00E559DF"/>
    <w:rsid w:val="00E71042"/>
    <w:rsid w:val="00E72D4D"/>
    <w:rsid w:val="00E73439"/>
    <w:rsid w:val="00E74D3F"/>
    <w:rsid w:val="00E7516C"/>
    <w:rsid w:val="00EA6161"/>
    <w:rsid w:val="00EC356F"/>
    <w:rsid w:val="00EC35DF"/>
    <w:rsid w:val="00EC3F3E"/>
    <w:rsid w:val="00ED01C6"/>
    <w:rsid w:val="00ED47E0"/>
    <w:rsid w:val="00ED5CEE"/>
    <w:rsid w:val="00EE2AB8"/>
    <w:rsid w:val="00EE2DCC"/>
    <w:rsid w:val="00EF1400"/>
    <w:rsid w:val="00EF46B1"/>
    <w:rsid w:val="00EF48E6"/>
    <w:rsid w:val="00F051BE"/>
    <w:rsid w:val="00F06B6E"/>
    <w:rsid w:val="00F0735F"/>
    <w:rsid w:val="00F17BDA"/>
    <w:rsid w:val="00F45CDB"/>
    <w:rsid w:val="00F56976"/>
    <w:rsid w:val="00F63F96"/>
    <w:rsid w:val="00F701A8"/>
    <w:rsid w:val="00F76280"/>
    <w:rsid w:val="00F93CFE"/>
    <w:rsid w:val="00FA14F2"/>
    <w:rsid w:val="00FA1626"/>
    <w:rsid w:val="00FA4EAF"/>
    <w:rsid w:val="00FA5E80"/>
    <w:rsid w:val="00FA6739"/>
    <w:rsid w:val="00FB274A"/>
    <w:rsid w:val="00FB4136"/>
    <w:rsid w:val="00FC4D38"/>
    <w:rsid w:val="00FD622E"/>
    <w:rsid w:val="00FE3328"/>
    <w:rsid w:val="00FE48F6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99D9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4F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A5F8C-C512-4881-8327-787EDB30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3929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Dąbrowska Katarzyna</cp:lastModifiedBy>
  <cp:revision>2</cp:revision>
  <cp:lastPrinted>2024-11-21T07:16:00Z</cp:lastPrinted>
  <dcterms:created xsi:type="dcterms:W3CDTF">2024-11-22T08:06:00Z</dcterms:created>
  <dcterms:modified xsi:type="dcterms:W3CDTF">2024-11-22T08:06:00Z</dcterms:modified>
</cp:coreProperties>
</file>