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B2685" w14:textId="77777777" w:rsidR="009548B7" w:rsidRPr="00321285" w:rsidRDefault="009548B7" w:rsidP="00321285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321285">
        <w:rPr>
          <w:rFonts w:ascii="Arial" w:hAnsi="Arial" w:cs="Arial"/>
          <w:b/>
          <w:sz w:val="16"/>
          <w:szCs w:val="16"/>
        </w:rPr>
        <w:t>PKP Polskie Linie Kolejowe S.A.</w:t>
      </w:r>
    </w:p>
    <w:p w14:paraId="16A1B9AD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 xml:space="preserve">Zakład Linii Kolejowych w Wałbrzychu </w:t>
      </w:r>
    </w:p>
    <w:p w14:paraId="555CD0FA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 xml:space="preserve">Dział Gospodarki Materiałowej i Zamówień </w:t>
      </w:r>
    </w:p>
    <w:p w14:paraId="64C9EA53" w14:textId="77777777" w:rsidR="009548B7" w:rsidRPr="00F95596" w:rsidRDefault="009548B7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F95596">
        <w:rPr>
          <w:rFonts w:ascii="Arial" w:hAnsi="Arial" w:cs="Arial"/>
          <w:b/>
          <w:sz w:val="16"/>
          <w:szCs w:val="16"/>
        </w:rPr>
        <w:t>ul. Parkowa 9, 58-302 Wałbrzych</w:t>
      </w:r>
    </w:p>
    <w:p w14:paraId="312F5462" w14:textId="77777777" w:rsidR="009548B7" w:rsidRPr="00F95596" w:rsidRDefault="00AF58FE" w:rsidP="003243E8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tel. + 48 74 637 47 06</w:t>
      </w:r>
    </w:p>
    <w:p w14:paraId="7FC51275" w14:textId="77777777" w:rsidR="009548B7" w:rsidRPr="00F95596" w:rsidRDefault="00AF58FE" w:rsidP="003243E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katarzyna.dabrowska2</w:t>
      </w:r>
      <w:r w:rsidR="009548B7" w:rsidRPr="00F95596">
        <w:rPr>
          <w:rFonts w:ascii="Arial" w:hAnsi="Arial" w:cs="Arial"/>
          <w:sz w:val="16"/>
          <w:szCs w:val="16"/>
        </w:rPr>
        <w:t>@plk-sa.pl</w:t>
      </w:r>
    </w:p>
    <w:p w14:paraId="4662110F" w14:textId="77777777" w:rsidR="009548B7" w:rsidRPr="00F95596" w:rsidRDefault="009548B7" w:rsidP="003243E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95596">
        <w:rPr>
          <w:rFonts w:ascii="Arial" w:hAnsi="Arial" w:cs="Arial"/>
          <w:sz w:val="16"/>
          <w:szCs w:val="16"/>
        </w:rPr>
        <w:t>www.plk-sa.pl</w:t>
      </w:r>
    </w:p>
    <w:p w14:paraId="3B353E59" w14:textId="77777777" w:rsidR="00C651BC" w:rsidRDefault="00C651BC" w:rsidP="00C651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04A5A444" w14:textId="406EAA7D" w:rsidR="00C651BC" w:rsidRDefault="00D611A2" w:rsidP="00C651B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hAnsi="Arial" w:cs="Arial"/>
        </w:rPr>
        <w:t>IZ23GM</w:t>
      </w:r>
      <w:r w:rsidR="00682141">
        <w:rPr>
          <w:rFonts w:ascii="Arial" w:hAnsi="Arial" w:cs="Arial"/>
        </w:rPr>
        <w:t>Z</w:t>
      </w:r>
      <w:r>
        <w:rPr>
          <w:rFonts w:ascii="Arial" w:hAnsi="Arial" w:cs="Arial"/>
        </w:rPr>
        <w:t>.</w:t>
      </w:r>
      <w:r w:rsidR="00C03110">
        <w:rPr>
          <w:rFonts w:ascii="Arial" w:hAnsi="Arial" w:cs="Arial"/>
        </w:rPr>
        <w:t>2473</w:t>
      </w:r>
      <w:r w:rsidR="0064420C">
        <w:rPr>
          <w:rFonts w:ascii="Arial" w:hAnsi="Arial" w:cs="Arial"/>
        </w:rPr>
        <w:t>.</w:t>
      </w:r>
      <w:r w:rsidR="0021721C">
        <w:rPr>
          <w:rFonts w:ascii="Arial" w:hAnsi="Arial" w:cs="Arial"/>
        </w:rPr>
        <w:t>4</w:t>
      </w:r>
      <w:r w:rsidR="00762ED1">
        <w:rPr>
          <w:rFonts w:ascii="Arial" w:hAnsi="Arial" w:cs="Arial"/>
        </w:rPr>
        <w:t>.202</w:t>
      </w:r>
      <w:r w:rsidR="00682141">
        <w:rPr>
          <w:rFonts w:ascii="Arial" w:hAnsi="Arial" w:cs="Arial"/>
        </w:rPr>
        <w:t>5</w:t>
      </w:r>
      <w:r w:rsidR="00973560" w:rsidRPr="00973560">
        <w:rPr>
          <w:rFonts w:ascii="Arial" w:hAnsi="Arial" w:cs="Arial"/>
        </w:rPr>
        <w:t>.</w:t>
      </w:r>
      <w:r w:rsidR="00FE3DA4" w:rsidRPr="00973560">
        <w:rPr>
          <w:rFonts w:ascii="Arial" w:hAnsi="Arial" w:cs="Arial"/>
        </w:rPr>
        <w:t>K</w:t>
      </w:r>
      <w:r w:rsidR="00973560" w:rsidRPr="00973560">
        <w:rPr>
          <w:rFonts w:ascii="Arial" w:hAnsi="Arial" w:cs="Arial"/>
        </w:rPr>
        <w:t>D</w:t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>
        <w:rPr>
          <w:rFonts w:ascii="Arial" w:hAnsi="Arial" w:cs="Arial"/>
        </w:rPr>
        <w:tab/>
      </w:r>
      <w:r w:rsidR="00C651BC" w:rsidRPr="00C651BC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C651BC" w:rsidRPr="00D27BAF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21721C">
        <w:rPr>
          <w:rFonts w:ascii="Arial" w:eastAsia="Times New Roman" w:hAnsi="Arial" w:cs="Arial"/>
          <w:i/>
          <w:szCs w:val="18"/>
          <w:lang w:eastAsia="pl-PL"/>
        </w:rPr>
        <w:t>04</w:t>
      </w:r>
      <w:r w:rsidR="00A95B5F">
        <w:rPr>
          <w:rFonts w:ascii="Arial" w:eastAsia="Times New Roman" w:hAnsi="Arial" w:cs="Arial"/>
          <w:i/>
          <w:szCs w:val="18"/>
          <w:lang w:eastAsia="pl-PL"/>
        </w:rPr>
        <w:t>.</w:t>
      </w:r>
      <w:r w:rsidR="0021721C">
        <w:rPr>
          <w:rFonts w:ascii="Arial" w:eastAsia="Times New Roman" w:hAnsi="Arial" w:cs="Arial"/>
          <w:i/>
          <w:szCs w:val="18"/>
          <w:lang w:eastAsia="pl-PL"/>
        </w:rPr>
        <w:t>12</w:t>
      </w:r>
      <w:r w:rsidR="00762ED1">
        <w:rPr>
          <w:rFonts w:ascii="Arial" w:eastAsia="Times New Roman" w:hAnsi="Arial" w:cs="Arial"/>
          <w:i/>
          <w:szCs w:val="18"/>
          <w:lang w:eastAsia="pl-PL"/>
        </w:rPr>
        <w:t>.202</w:t>
      </w:r>
      <w:r w:rsidR="00682141">
        <w:rPr>
          <w:rFonts w:ascii="Arial" w:eastAsia="Times New Roman" w:hAnsi="Arial" w:cs="Arial"/>
          <w:i/>
          <w:szCs w:val="18"/>
          <w:lang w:eastAsia="pl-PL"/>
        </w:rPr>
        <w:t>5</w:t>
      </w:r>
      <w:r w:rsidR="00762ED1">
        <w:rPr>
          <w:rFonts w:ascii="Arial" w:eastAsia="Times New Roman" w:hAnsi="Arial" w:cs="Arial"/>
          <w:i/>
          <w:szCs w:val="18"/>
          <w:lang w:eastAsia="pl-PL"/>
        </w:rPr>
        <w:t xml:space="preserve"> r</w:t>
      </w:r>
      <w:r w:rsidR="00C651BC" w:rsidRPr="00D27BAF">
        <w:rPr>
          <w:rFonts w:ascii="Arial" w:eastAsia="Times New Roman" w:hAnsi="Arial" w:cs="Arial"/>
          <w:i/>
          <w:szCs w:val="18"/>
          <w:lang w:eastAsia="pl-PL"/>
        </w:rPr>
        <w:t>.</w:t>
      </w:r>
    </w:p>
    <w:p w14:paraId="619B8690" w14:textId="77777777" w:rsidR="00886A48" w:rsidRPr="004233B1" w:rsidRDefault="00886A48" w:rsidP="00886A4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2686358E" w14:textId="77777777" w:rsidR="00625770" w:rsidRPr="00E71042" w:rsidRDefault="00625770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05C14A01" w14:textId="77777777" w:rsidR="008E1E1A" w:rsidRPr="008016C3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8016C3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6340AB6E" w14:textId="6C465718" w:rsidR="00D611A2" w:rsidRDefault="007142F8" w:rsidP="00D611A2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611A2" w:rsidRPr="004C1244">
        <w:rPr>
          <w:rFonts w:ascii="Arial" w:hAnsi="Arial" w:cs="Arial"/>
          <w:sz w:val="24"/>
          <w:szCs w:val="24"/>
        </w:rPr>
        <w:t xml:space="preserve">Zakup z dostawą </w:t>
      </w:r>
      <w:r w:rsidR="00C03110">
        <w:rPr>
          <w:rFonts w:ascii="Arial" w:hAnsi="Arial" w:cs="Arial"/>
          <w:sz w:val="24"/>
          <w:szCs w:val="24"/>
        </w:rPr>
        <w:t xml:space="preserve">druków PKP. </w:t>
      </w:r>
    </w:p>
    <w:p w14:paraId="42FD751A" w14:textId="77777777" w:rsidR="007142F8" w:rsidRPr="008016C3" w:rsidRDefault="007142F8" w:rsidP="00D611A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Linii Kolejowych w Wałbrzychu.</w:t>
      </w:r>
    </w:p>
    <w:p w14:paraId="10822DA1" w14:textId="77777777" w:rsidR="007142F8" w:rsidRPr="008016C3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Dostawa </w:t>
      </w:r>
      <w:r w:rsidR="00D27BAF" w:rsidRPr="008016C3">
        <w:rPr>
          <w:rFonts w:ascii="Arial" w:eastAsia="Times New Roman" w:hAnsi="Arial" w:cs="Arial"/>
          <w:strike/>
          <w:sz w:val="24"/>
          <w:szCs w:val="24"/>
          <w:lang w:eastAsia="pl-PL"/>
        </w:rPr>
        <w:t>/ Usługa /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8016C3">
        <w:rPr>
          <w:rFonts w:ascii="Arial" w:eastAsia="Times New Roman" w:hAnsi="Arial" w:cs="Arial"/>
          <w:strike/>
          <w:sz w:val="24"/>
          <w:szCs w:val="24"/>
          <w:lang w:eastAsia="pl-PL"/>
        </w:rPr>
        <w:t>Robota budowlana</w:t>
      </w:r>
      <w:r w:rsidR="00D27BAF"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D1D4264" w14:textId="0AA041EB" w:rsidR="004C1244" w:rsidRPr="00ED1F26" w:rsidRDefault="007142F8" w:rsidP="004C1244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016C3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8016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03110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ED5533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C03110">
        <w:rPr>
          <w:rFonts w:ascii="Arial" w:eastAsia="Times New Roman" w:hAnsi="Arial" w:cs="Arial"/>
          <w:sz w:val="24"/>
          <w:szCs w:val="24"/>
          <w:lang w:eastAsia="pl-PL"/>
        </w:rPr>
        <w:t>00000</w:t>
      </w:r>
      <w:r w:rsidR="00ED5533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C03110">
        <w:rPr>
          <w:rFonts w:ascii="Arial" w:eastAsia="Times New Roman" w:hAnsi="Arial" w:cs="Arial"/>
          <w:sz w:val="24"/>
          <w:szCs w:val="24"/>
          <w:lang w:eastAsia="pl-PL"/>
        </w:rPr>
        <w:t>-0</w:t>
      </w:r>
    </w:p>
    <w:p w14:paraId="1688EC6B" w14:textId="77777777" w:rsidR="003A6146" w:rsidRPr="008016C3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E2828A" w14:textId="77777777" w:rsidR="008E1E1A" w:rsidRPr="008016C3" w:rsidRDefault="008E1E1A" w:rsidP="004C1244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kern w:val="1"/>
          <w:lang w:eastAsia="hi-IN" w:bidi="hi-IN"/>
        </w:rPr>
      </w:pPr>
    </w:p>
    <w:p w14:paraId="15B6AE6B" w14:textId="77777777" w:rsidR="003A6146" w:rsidRPr="008016C3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1C4E00E3" w14:textId="77777777" w:rsidR="007B3FB3" w:rsidRPr="008016C3" w:rsidRDefault="003A6146" w:rsidP="007B3FB3">
      <w:pPr>
        <w:autoSpaceDE w:val="0"/>
        <w:autoSpaceDN w:val="0"/>
        <w:adjustRightInd w:val="0"/>
        <w:spacing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8016C3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7784B8E9" w14:textId="77777777" w:rsidR="003A6146" w:rsidRPr="008016C3" w:rsidRDefault="003A6146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9B6C88B" w14:textId="77777777" w:rsidR="00D27BAF" w:rsidRPr="008016C3" w:rsidRDefault="00D27BAF" w:rsidP="00E71042">
      <w:pPr>
        <w:spacing w:after="0" w:line="36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343846C0" w14:textId="77777777" w:rsidR="00E71042" w:rsidRPr="008016C3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8016C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Pr="008016C3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6DFF0DD0" w14:textId="77777777" w:rsidR="003A6146" w:rsidRPr="008016C3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8016C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6CC1CB23" w14:textId="77777777" w:rsidR="0025604B" w:rsidRPr="008016C3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>Opracował</w:t>
      </w:r>
      <w:r w:rsidR="005A18B8" w:rsidRPr="008016C3">
        <w:rPr>
          <w:rFonts w:ascii="Arial" w:hAnsi="Arial" w:cs="Arial"/>
          <w:sz w:val="20"/>
          <w:szCs w:val="20"/>
        </w:rPr>
        <w:t>a</w:t>
      </w:r>
      <w:r w:rsidRPr="008016C3">
        <w:rPr>
          <w:rFonts w:ascii="Arial" w:hAnsi="Arial" w:cs="Arial"/>
          <w:sz w:val="20"/>
          <w:szCs w:val="20"/>
        </w:rPr>
        <w:t xml:space="preserve">: </w:t>
      </w:r>
    </w:p>
    <w:p w14:paraId="619AF12D" w14:textId="77777777" w:rsidR="00D27BAF" w:rsidRPr="008016C3" w:rsidRDefault="00D411A7" w:rsidP="00D27BA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>Katarzyna Dąbrowska</w:t>
      </w:r>
    </w:p>
    <w:p w14:paraId="1023481B" w14:textId="77777777" w:rsidR="007B3FB3" w:rsidRPr="008016C3" w:rsidRDefault="00D27BAF" w:rsidP="00B91A69">
      <w:pPr>
        <w:spacing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 xml:space="preserve">tel. 74 637 </w:t>
      </w:r>
      <w:r w:rsidR="005A18B8" w:rsidRPr="008016C3">
        <w:rPr>
          <w:rFonts w:ascii="Arial" w:hAnsi="Arial" w:cs="Arial"/>
          <w:sz w:val="20"/>
          <w:szCs w:val="20"/>
        </w:rPr>
        <w:t>47 06</w:t>
      </w:r>
    </w:p>
    <w:p w14:paraId="3491F7D8" w14:textId="77777777" w:rsidR="00EE2DCC" w:rsidRPr="008016C3" w:rsidRDefault="00EE2DC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016C3">
        <w:rPr>
          <w:rFonts w:ascii="Arial" w:hAnsi="Arial" w:cs="Arial"/>
          <w:sz w:val="20"/>
          <w:szCs w:val="20"/>
        </w:rPr>
        <w:t>……………………….</w:t>
      </w:r>
    </w:p>
    <w:p w14:paraId="5EDDF09C" w14:textId="77777777" w:rsidR="00E42AD4" w:rsidRPr="008016C3" w:rsidRDefault="00EE2DCC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8016C3">
        <w:rPr>
          <w:rFonts w:ascii="Arial" w:hAnsi="Arial" w:cs="Arial"/>
          <w:sz w:val="16"/>
          <w:szCs w:val="16"/>
        </w:rPr>
        <w:t>Data, podpis</w:t>
      </w:r>
    </w:p>
    <w:p w14:paraId="03647408" w14:textId="77777777" w:rsidR="00C26001" w:rsidRPr="00B17B65" w:rsidRDefault="00C26001" w:rsidP="00E71042">
      <w:pPr>
        <w:spacing w:after="0" w:line="360" w:lineRule="auto"/>
        <w:rPr>
          <w:rFonts w:ascii="Arial" w:hAnsi="Arial" w:cs="Arial"/>
          <w:sz w:val="16"/>
          <w:szCs w:val="16"/>
          <w:highlight w:val="yellow"/>
        </w:rPr>
      </w:pPr>
    </w:p>
    <w:p w14:paraId="3FC404D6" w14:textId="77777777" w:rsidR="00B91A69" w:rsidRPr="008016C3" w:rsidRDefault="00B91A69" w:rsidP="00B91A69">
      <w:pPr>
        <w:pStyle w:val="Nagwekspisutreci"/>
        <w:spacing w:before="0" w:line="360" w:lineRule="auto"/>
        <w:rPr>
          <w:rFonts w:ascii="Arial" w:hAnsi="Arial" w:cs="Arial"/>
          <w:color w:val="auto"/>
        </w:rPr>
      </w:pPr>
      <w:r w:rsidRPr="008016C3">
        <w:rPr>
          <w:rFonts w:ascii="Arial" w:hAnsi="Arial" w:cs="Arial"/>
          <w:color w:val="auto"/>
        </w:rPr>
        <w:lastRenderedPageBreak/>
        <w:t>Spis treści</w:t>
      </w:r>
    </w:p>
    <w:p w14:paraId="5DFA6CD8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r w:rsidRPr="008016C3">
        <w:rPr>
          <w:rFonts w:ascii="Arial" w:hAnsi="Arial" w:cs="Arial"/>
          <w:b/>
          <w:bCs/>
        </w:rPr>
        <w:fldChar w:fldCharType="begin"/>
      </w:r>
      <w:r w:rsidRPr="008016C3">
        <w:rPr>
          <w:rFonts w:ascii="Arial" w:hAnsi="Arial" w:cs="Arial"/>
          <w:b/>
          <w:bCs/>
        </w:rPr>
        <w:instrText xml:space="preserve"> TOC \o "1-3" \h \z \u </w:instrText>
      </w:r>
      <w:r w:rsidRPr="008016C3">
        <w:rPr>
          <w:rFonts w:ascii="Arial" w:hAnsi="Arial" w:cs="Arial"/>
          <w:b/>
          <w:bCs/>
        </w:rPr>
        <w:fldChar w:fldCharType="separate"/>
      </w:r>
      <w:hyperlink w:anchor="_Toc11666385" w:history="1">
        <w:r w:rsidRPr="008016C3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Pr="008016C3">
          <w:rPr>
            <w:rFonts w:ascii="Arial" w:hAnsi="Arial" w:cs="Arial"/>
            <w:noProof/>
            <w:webHidden/>
          </w:rPr>
          <w:tab/>
        </w:r>
        <w:r w:rsidR="002E781F" w:rsidRPr="008016C3">
          <w:rPr>
            <w:rFonts w:ascii="Arial" w:hAnsi="Arial" w:cs="Arial"/>
            <w:noProof/>
            <w:webHidden/>
          </w:rPr>
          <w:t>3</w:t>
        </w:r>
      </w:hyperlink>
    </w:p>
    <w:p w14:paraId="6B2E71E8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6" w:history="1">
        <w:r w:rsidRPr="008016C3">
          <w:rPr>
            <w:rStyle w:val="Hipercze"/>
            <w:rFonts w:ascii="Arial" w:hAnsi="Arial" w:cs="Arial"/>
            <w:noProof/>
          </w:rPr>
          <w:t>2.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Ogólne informacje o przedmiocie zamówienia</w:t>
        </w:r>
        <w:r w:rsidRPr="008016C3">
          <w:rPr>
            <w:rFonts w:ascii="Arial" w:hAnsi="Arial" w:cs="Arial"/>
            <w:noProof/>
            <w:webHidden/>
          </w:rPr>
          <w:tab/>
        </w:r>
        <w:r w:rsidR="002E781F" w:rsidRPr="008016C3">
          <w:rPr>
            <w:rFonts w:ascii="Arial" w:hAnsi="Arial" w:cs="Arial"/>
            <w:noProof/>
            <w:webHidden/>
          </w:rPr>
          <w:t>3</w:t>
        </w:r>
      </w:hyperlink>
    </w:p>
    <w:p w14:paraId="6FD4D082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7" w:history="1">
        <w:r w:rsidRPr="008016C3">
          <w:rPr>
            <w:rStyle w:val="Hipercze"/>
            <w:rFonts w:ascii="Arial" w:hAnsi="Arial" w:cs="Arial"/>
            <w:noProof/>
          </w:rPr>
          <w:t>3.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 xml:space="preserve">Rodzaj zamawianego </w:t>
        </w:r>
        <w:r w:rsidR="00C30991" w:rsidRPr="008016C3">
          <w:rPr>
            <w:rStyle w:val="Hipercze"/>
            <w:rFonts w:ascii="Arial" w:hAnsi="Arial" w:cs="Arial"/>
            <w:noProof/>
          </w:rPr>
          <w:t>asortymentu</w:t>
        </w:r>
        <w:r w:rsidRPr="008016C3">
          <w:rPr>
            <w:rFonts w:ascii="Arial" w:hAnsi="Arial" w:cs="Arial"/>
            <w:noProof/>
            <w:webHidden/>
          </w:rPr>
          <w:tab/>
        </w:r>
        <w:r w:rsidR="002E781F" w:rsidRPr="008016C3">
          <w:rPr>
            <w:rFonts w:ascii="Arial" w:hAnsi="Arial" w:cs="Arial"/>
            <w:noProof/>
            <w:webHidden/>
          </w:rPr>
          <w:t>3</w:t>
        </w:r>
      </w:hyperlink>
    </w:p>
    <w:p w14:paraId="524FF58D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8" w:history="1">
        <w:r w:rsidRPr="008016C3">
          <w:rPr>
            <w:rStyle w:val="Hipercze"/>
            <w:rFonts w:ascii="Arial" w:hAnsi="Arial" w:cs="Arial"/>
            <w:noProof/>
          </w:rPr>
          <w:t>4.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Miejsce realizacji zamówienia</w:t>
        </w:r>
        <w:r w:rsidRPr="008016C3">
          <w:rPr>
            <w:rFonts w:ascii="Arial" w:hAnsi="Arial" w:cs="Arial"/>
            <w:noProof/>
            <w:webHidden/>
          </w:rPr>
          <w:tab/>
        </w:r>
      </w:hyperlink>
      <w:r w:rsidR="00E94446">
        <w:rPr>
          <w:rFonts w:ascii="Arial" w:hAnsi="Arial" w:cs="Arial"/>
          <w:noProof/>
        </w:rPr>
        <w:t>3</w:t>
      </w:r>
    </w:p>
    <w:p w14:paraId="608BF278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89" w:history="1">
        <w:r w:rsidRPr="008016C3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 w:rsidRPr="008016C3">
          <w:rPr>
            <w:rFonts w:ascii="Arial" w:hAnsi="Arial" w:cs="Arial"/>
            <w:noProof/>
            <w:webHidden/>
          </w:rPr>
          <w:tab/>
        </w:r>
        <w:r w:rsidR="00E94446">
          <w:rPr>
            <w:rFonts w:ascii="Arial" w:hAnsi="Arial" w:cs="Arial"/>
            <w:noProof/>
            <w:webHidden/>
          </w:rPr>
          <w:t>3</w:t>
        </w:r>
      </w:hyperlink>
    </w:p>
    <w:p w14:paraId="73E1D409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0" w:history="1">
        <w:r w:rsidRPr="008016C3">
          <w:rPr>
            <w:rStyle w:val="Hipercze"/>
            <w:rFonts w:ascii="Arial" w:hAnsi="Arial" w:cs="Arial"/>
            <w:noProof/>
          </w:rPr>
          <w:t>6.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Parametry świadczonych usług</w:t>
        </w:r>
        <w:r w:rsidRPr="008016C3">
          <w:rPr>
            <w:rFonts w:ascii="Arial" w:hAnsi="Arial" w:cs="Arial"/>
            <w:noProof/>
            <w:webHidden/>
          </w:rPr>
          <w:tab/>
        </w:r>
        <w:r w:rsidR="00E94446">
          <w:rPr>
            <w:rFonts w:ascii="Arial" w:hAnsi="Arial" w:cs="Arial"/>
            <w:noProof/>
            <w:webHidden/>
          </w:rPr>
          <w:t>3</w:t>
        </w:r>
      </w:hyperlink>
    </w:p>
    <w:p w14:paraId="3990536F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1" w:history="1">
        <w:r w:rsidRPr="008016C3">
          <w:rPr>
            <w:rStyle w:val="Hipercze"/>
            <w:rFonts w:ascii="Arial" w:hAnsi="Arial" w:cs="Arial"/>
            <w:noProof/>
          </w:rPr>
          <w:t>7.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Specyfikacja techniczna</w:t>
        </w:r>
        <w:r w:rsidRPr="008016C3">
          <w:rPr>
            <w:rFonts w:ascii="Arial" w:hAnsi="Arial" w:cs="Arial"/>
            <w:noProof/>
            <w:webHidden/>
          </w:rPr>
          <w:tab/>
        </w:r>
        <w:r w:rsidR="00E94446">
          <w:rPr>
            <w:rFonts w:ascii="Arial" w:hAnsi="Arial" w:cs="Arial"/>
            <w:noProof/>
            <w:webHidden/>
          </w:rPr>
          <w:t>3</w:t>
        </w:r>
      </w:hyperlink>
    </w:p>
    <w:p w14:paraId="70DD8E08" w14:textId="4FBDC621" w:rsidR="00C26001" w:rsidRPr="008016C3" w:rsidRDefault="00C26001" w:rsidP="00C26001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1" w:history="1">
        <w:r w:rsidRPr="008016C3">
          <w:rPr>
            <w:rStyle w:val="Hipercze"/>
            <w:rFonts w:ascii="Arial" w:hAnsi="Arial" w:cs="Arial"/>
            <w:noProof/>
          </w:rPr>
          <w:t>8.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Wymagania prawne</w:t>
        </w:r>
        <w:r w:rsidRPr="008016C3">
          <w:rPr>
            <w:rFonts w:ascii="Arial" w:hAnsi="Arial" w:cs="Arial"/>
            <w:noProof/>
            <w:webHidden/>
          </w:rPr>
          <w:tab/>
        </w:r>
        <w:r w:rsidR="00D66333">
          <w:rPr>
            <w:rFonts w:ascii="Arial" w:hAnsi="Arial" w:cs="Arial"/>
            <w:noProof/>
            <w:webHidden/>
          </w:rPr>
          <w:t>3</w:t>
        </w:r>
      </w:hyperlink>
    </w:p>
    <w:p w14:paraId="7E9EB865" w14:textId="0FBD5A1A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3" w:history="1">
        <w:r w:rsidRPr="008016C3">
          <w:rPr>
            <w:rStyle w:val="Hipercze"/>
            <w:rFonts w:ascii="Arial" w:hAnsi="Arial" w:cs="Arial"/>
            <w:noProof/>
          </w:rPr>
          <w:t>9.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Termin i warunki gwarancji</w:t>
        </w:r>
        <w:r w:rsidRPr="008016C3">
          <w:rPr>
            <w:rFonts w:ascii="Arial" w:hAnsi="Arial" w:cs="Arial"/>
            <w:noProof/>
            <w:webHidden/>
          </w:rPr>
          <w:tab/>
        </w:r>
        <w:r w:rsidR="00935AAD">
          <w:rPr>
            <w:rFonts w:ascii="Arial" w:hAnsi="Arial" w:cs="Arial"/>
            <w:noProof/>
            <w:webHidden/>
          </w:rPr>
          <w:t>3</w:t>
        </w:r>
      </w:hyperlink>
    </w:p>
    <w:p w14:paraId="2A1505AF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4" w:history="1">
        <w:r w:rsidRPr="008016C3">
          <w:rPr>
            <w:rStyle w:val="Hipercze"/>
            <w:rFonts w:ascii="Arial" w:hAnsi="Arial" w:cs="Arial"/>
            <w:noProof/>
          </w:rPr>
          <w:t>10.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Sposób płatności</w:t>
        </w:r>
        <w:r w:rsidRPr="008016C3">
          <w:rPr>
            <w:rFonts w:ascii="Arial" w:hAnsi="Arial" w:cs="Arial"/>
            <w:noProof/>
            <w:webHidden/>
          </w:rPr>
          <w:tab/>
        </w:r>
        <w:r w:rsidR="009C49FF">
          <w:rPr>
            <w:rFonts w:ascii="Arial" w:hAnsi="Arial" w:cs="Arial"/>
            <w:noProof/>
            <w:webHidden/>
          </w:rPr>
          <w:t>4</w:t>
        </w:r>
      </w:hyperlink>
    </w:p>
    <w:p w14:paraId="0387E252" w14:textId="7777777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5" w:history="1">
        <w:r w:rsidRPr="008016C3">
          <w:rPr>
            <w:rStyle w:val="Hipercze"/>
            <w:rFonts w:ascii="Arial" w:hAnsi="Arial" w:cs="Arial"/>
            <w:noProof/>
          </w:rPr>
          <w:t>11.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Kary umowne</w:t>
        </w:r>
        <w:r w:rsidRPr="008016C3">
          <w:rPr>
            <w:rFonts w:ascii="Arial" w:hAnsi="Arial" w:cs="Arial"/>
            <w:noProof/>
            <w:webHidden/>
          </w:rPr>
          <w:tab/>
        </w:r>
        <w:r w:rsidR="00E94446">
          <w:rPr>
            <w:rFonts w:ascii="Arial" w:hAnsi="Arial" w:cs="Arial"/>
            <w:noProof/>
            <w:webHidden/>
          </w:rPr>
          <w:t>4</w:t>
        </w:r>
      </w:hyperlink>
    </w:p>
    <w:p w14:paraId="0F020BCE" w14:textId="334CB843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6" w:history="1">
        <w:r w:rsidRPr="008016C3">
          <w:rPr>
            <w:rStyle w:val="Hipercze"/>
            <w:rFonts w:ascii="Arial" w:hAnsi="Arial" w:cs="Arial"/>
            <w:noProof/>
          </w:rPr>
          <w:t>12.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Prawo opcji</w:t>
        </w:r>
        <w:r w:rsidRPr="008016C3">
          <w:rPr>
            <w:rFonts w:ascii="Arial" w:hAnsi="Arial" w:cs="Arial"/>
            <w:noProof/>
            <w:webHidden/>
          </w:rPr>
          <w:tab/>
        </w:r>
        <w:r w:rsidR="00935AAD">
          <w:rPr>
            <w:rFonts w:ascii="Arial" w:hAnsi="Arial" w:cs="Arial"/>
            <w:noProof/>
            <w:webHidden/>
          </w:rPr>
          <w:t>5</w:t>
        </w:r>
      </w:hyperlink>
    </w:p>
    <w:p w14:paraId="5C8B9129" w14:textId="097F5756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7" w:history="1">
        <w:r w:rsidRPr="008016C3">
          <w:rPr>
            <w:rStyle w:val="Hipercze"/>
            <w:rFonts w:ascii="Arial" w:hAnsi="Arial" w:cs="Arial"/>
            <w:noProof/>
          </w:rPr>
          <w:t>13.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Podwykonawcy</w:t>
        </w:r>
        <w:r w:rsidRPr="008016C3">
          <w:rPr>
            <w:rFonts w:ascii="Arial" w:hAnsi="Arial" w:cs="Arial"/>
            <w:noProof/>
            <w:webHidden/>
          </w:rPr>
          <w:tab/>
        </w:r>
        <w:r w:rsidR="00935AAD">
          <w:rPr>
            <w:rFonts w:ascii="Arial" w:hAnsi="Arial" w:cs="Arial"/>
            <w:noProof/>
            <w:webHidden/>
          </w:rPr>
          <w:t>5</w:t>
        </w:r>
      </w:hyperlink>
    </w:p>
    <w:p w14:paraId="714CBBFE" w14:textId="232D17A7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8" w:history="1">
        <w:r w:rsidRPr="008016C3">
          <w:rPr>
            <w:rStyle w:val="Hipercze"/>
            <w:rFonts w:ascii="Arial" w:hAnsi="Arial" w:cs="Arial"/>
            <w:noProof/>
          </w:rPr>
          <w:t>14.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Zamówienia podobne</w:t>
        </w:r>
        <w:r w:rsidRPr="008016C3">
          <w:rPr>
            <w:rFonts w:ascii="Arial" w:hAnsi="Arial" w:cs="Arial"/>
            <w:noProof/>
            <w:webHidden/>
          </w:rPr>
          <w:tab/>
        </w:r>
      </w:hyperlink>
      <w:r w:rsidR="00935AAD">
        <w:rPr>
          <w:rFonts w:ascii="Arial" w:hAnsi="Arial" w:cs="Arial"/>
          <w:noProof/>
        </w:rPr>
        <w:t>5</w:t>
      </w:r>
    </w:p>
    <w:p w14:paraId="27D4E0E8" w14:textId="25B05C7E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399" w:history="1">
        <w:r w:rsidRPr="008016C3">
          <w:rPr>
            <w:rStyle w:val="Hipercze"/>
            <w:rFonts w:ascii="Arial" w:hAnsi="Arial" w:cs="Arial"/>
            <w:noProof/>
          </w:rPr>
          <w:t>15.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Uwagi końcowe</w:t>
        </w:r>
        <w:r w:rsidRPr="008016C3">
          <w:rPr>
            <w:rFonts w:ascii="Arial" w:hAnsi="Arial" w:cs="Arial"/>
            <w:noProof/>
            <w:webHidden/>
          </w:rPr>
          <w:tab/>
        </w:r>
        <w:r w:rsidR="00935AAD">
          <w:rPr>
            <w:rFonts w:ascii="Arial" w:hAnsi="Arial" w:cs="Arial"/>
            <w:noProof/>
            <w:webHidden/>
          </w:rPr>
          <w:t>5</w:t>
        </w:r>
      </w:hyperlink>
    </w:p>
    <w:p w14:paraId="2CC4F1D5" w14:textId="1568020C" w:rsidR="00B91A69" w:rsidRPr="008016C3" w:rsidRDefault="00B91A69" w:rsidP="00B91A69">
      <w:pPr>
        <w:pStyle w:val="Spistreci1"/>
        <w:spacing w:after="0" w:line="360" w:lineRule="auto"/>
        <w:rPr>
          <w:rFonts w:ascii="Arial" w:eastAsia="Times New Roman" w:hAnsi="Arial" w:cs="Arial"/>
          <w:noProof/>
          <w:lang w:eastAsia="pl-PL"/>
        </w:rPr>
      </w:pPr>
      <w:hyperlink w:anchor="_Toc11666400" w:history="1">
        <w:r w:rsidRPr="008016C3">
          <w:rPr>
            <w:rStyle w:val="Hipercze"/>
            <w:rFonts w:ascii="Arial" w:hAnsi="Arial" w:cs="Arial"/>
            <w:noProof/>
          </w:rPr>
          <w:t>16.</w:t>
        </w:r>
        <w:r w:rsidRPr="008016C3">
          <w:rPr>
            <w:rFonts w:ascii="Arial" w:eastAsia="Times New Roman" w:hAnsi="Arial" w:cs="Arial"/>
            <w:noProof/>
            <w:lang w:eastAsia="pl-PL"/>
          </w:rPr>
          <w:tab/>
        </w:r>
        <w:r w:rsidRPr="008016C3">
          <w:rPr>
            <w:rStyle w:val="Hipercze"/>
            <w:rFonts w:ascii="Arial" w:hAnsi="Arial" w:cs="Arial"/>
            <w:noProof/>
          </w:rPr>
          <w:t>Załączniki</w:t>
        </w:r>
        <w:r w:rsidRPr="008016C3">
          <w:rPr>
            <w:rFonts w:ascii="Arial" w:hAnsi="Arial" w:cs="Arial"/>
            <w:noProof/>
            <w:webHidden/>
          </w:rPr>
          <w:tab/>
        </w:r>
      </w:hyperlink>
      <w:r w:rsidR="00935AAD">
        <w:rPr>
          <w:rFonts w:ascii="Arial" w:hAnsi="Arial" w:cs="Arial"/>
          <w:noProof/>
        </w:rPr>
        <w:t>5</w:t>
      </w:r>
    </w:p>
    <w:p w14:paraId="1A7E5225" w14:textId="77777777" w:rsidR="00AC6321" w:rsidRPr="008016C3" w:rsidRDefault="00B91A69" w:rsidP="00B91A69">
      <w:pPr>
        <w:spacing w:after="0" w:line="360" w:lineRule="auto"/>
      </w:pPr>
      <w:r w:rsidRPr="008016C3">
        <w:rPr>
          <w:rFonts w:ascii="Arial" w:hAnsi="Arial" w:cs="Arial"/>
          <w:b/>
          <w:bCs/>
        </w:rPr>
        <w:fldChar w:fldCharType="end"/>
      </w:r>
    </w:p>
    <w:p w14:paraId="7B222024" w14:textId="77777777" w:rsidR="00B91A69" w:rsidRPr="008016C3" w:rsidRDefault="00037DE9" w:rsidP="00B91A69">
      <w:pPr>
        <w:pStyle w:val="Nagwek1"/>
        <w:numPr>
          <w:ilvl w:val="0"/>
          <w:numId w:val="12"/>
        </w:numPr>
        <w:rPr>
          <w:rFonts w:cs="Arial"/>
          <w:szCs w:val="28"/>
          <w:lang w:eastAsia="hi-IN" w:bidi="hi-IN"/>
        </w:rPr>
      </w:pPr>
      <w:r w:rsidRPr="00B17B65">
        <w:rPr>
          <w:highlight w:val="yellow"/>
        </w:rPr>
        <w:br w:type="page"/>
      </w:r>
      <w:r w:rsidR="00B91A69" w:rsidRPr="008016C3">
        <w:rPr>
          <w:rFonts w:cs="Arial"/>
          <w:szCs w:val="28"/>
          <w:lang w:eastAsia="hi-IN" w:bidi="hi-IN"/>
        </w:rPr>
        <w:lastRenderedPageBreak/>
        <w:t>Wykaz użytych pojęć</w:t>
      </w:r>
    </w:p>
    <w:p w14:paraId="673808F3" w14:textId="77777777" w:rsidR="00B91A69" w:rsidRPr="008016C3" w:rsidRDefault="00B91A69" w:rsidP="00B91A69">
      <w:pPr>
        <w:spacing w:after="0"/>
        <w:rPr>
          <w:rFonts w:ascii="Arial" w:hAnsi="Arial" w:cs="Arial"/>
        </w:rPr>
      </w:pPr>
      <w:r w:rsidRPr="008016C3">
        <w:rPr>
          <w:rFonts w:ascii="Arial" w:hAnsi="Arial" w:cs="Arial"/>
          <w:b/>
        </w:rPr>
        <w:t>OPZ</w:t>
      </w:r>
      <w:r w:rsidRPr="008016C3">
        <w:rPr>
          <w:rFonts w:ascii="Arial" w:hAnsi="Arial" w:cs="Arial"/>
        </w:rPr>
        <w:t xml:space="preserve"> – Opis Przedmiotu Zamówienia</w:t>
      </w:r>
    </w:p>
    <w:p w14:paraId="6BBC467D" w14:textId="77777777" w:rsidR="00B91A69" w:rsidRPr="008016C3" w:rsidRDefault="00B91A69" w:rsidP="00B91A69">
      <w:pPr>
        <w:spacing w:after="0"/>
        <w:rPr>
          <w:rFonts w:ascii="Arial" w:hAnsi="Arial" w:cs="Arial"/>
        </w:rPr>
      </w:pPr>
    </w:p>
    <w:p w14:paraId="30E91F0D" w14:textId="77777777" w:rsidR="00B91A69" w:rsidRPr="008016C3" w:rsidRDefault="00B91A69" w:rsidP="00B91A69">
      <w:pPr>
        <w:spacing w:after="0"/>
        <w:jc w:val="both"/>
        <w:rPr>
          <w:rFonts w:ascii="Arial" w:hAnsi="Arial" w:cs="Arial"/>
        </w:rPr>
      </w:pPr>
      <w:r w:rsidRPr="008016C3">
        <w:rPr>
          <w:rFonts w:ascii="Arial" w:hAnsi="Arial" w:cs="Arial"/>
          <w:b/>
        </w:rPr>
        <w:t>Wykonawca</w:t>
      </w:r>
      <w:r w:rsidRPr="008016C3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7A58F017" w14:textId="77777777" w:rsidR="00B91A69" w:rsidRPr="008016C3" w:rsidRDefault="00B91A69" w:rsidP="00B91A69">
      <w:pPr>
        <w:spacing w:after="0"/>
        <w:rPr>
          <w:rFonts w:ascii="Arial" w:hAnsi="Arial" w:cs="Arial"/>
        </w:rPr>
      </w:pPr>
    </w:p>
    <w:p w14:paraId="40FF8F4D" w14:textId="77777777" w:rsidR="00B91A69" w:rsidRPr="008016C3" w:rsidRDefault="00B91A69" w:rsidP="00B91A69">
      <w:pPr>
        <w:spacing w:after="0" w:line="240" w:lineRule="auto"/>
        <w:rPr>
          <w:rFonts w:ascii="Arial" w:hAnsi="Arial" w:cs="Arial"/>
        </w:rPr>
      </w:pPr>
      <w:r w:rsidRPr="008016C3">
        <w:rPr>
          <w:rFonts w:ascii="Arial" w:hAnsi="Arial" w:cs="Arial"/>
          <w:b/>
        </w:rPr>
        <w:t>Zamawiający</w:t>
      </w:r>
      <w:r w:rsidRPr="008016C3">
        <w:rPr>
          <w:rFonts w:ascii="Arial" w:hAnsi="Arial" w:cs="Arial"/>
        </w:rPr>
        <w:t xml:space="preserve"> – PKP Polskie Linie Kolejowe S.A.</w:t>
      </w:r>
      <w:r w:rsidR="00C30991" w:rsidRPr="008016C3">
        <w:rPr>
          <w:rFonts w:ascii="Arial" w:hAnsi="Arial" w:cs="Arial"/>
        </w:rPr>
        <w:t xml:space="preserve"> </w:t>
      </w:r>
      <w:r w:rsidRPr="008016C3">
        <w:rPr>
          <w:rFonts w:ascii="Arial" w:hAnsi="Arial" w:cs="Arial"/>
        </w:rPr>
        <w:t>Zakład Linii Kolejowych w Wałbrzychu</w:t>
      </w:r>
    </w:p>
    <w:p w14:paraId="27295B02" w14:textId="77777777" w:rsidR="00B91A69" w:rsidRPr="008016C3" w:rsidRDefault="00B91A69" w:rsidP="00B91A69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8016C3">
        <w:rPr>
          <w:rFonts w:cs="Arial"/>
          <w:szCs w:val="28"/>
        </w:rPr>
        <w:t>Ogólne informacje o przedmiocie zamówienia</w:t>
      </w:r>
    </w:p>
    <w:p w14:paraId="789533FD" w14:textId="42DE504A" w:rsidR="00B61FFC" w:rsidRPr="00B61FFC" w:rsidRDefault="00B61FFC" w:rsidP="00B61FFC">
      <w:pPr>
        <w:spacing w:after="0" w:line="360" w:lineRule="auto"/>
        <w:rPr>
          <w:rFonts w:ascii="Arial" w:hAnsi="Arial" w:cs="Arial"/>
        </w:rPr>
      </w:pPr>
      <w:r w:rsidRPr="00B61FFC">
        <w:rPr>
          <w:rFonts w:ascii="Arial" w:hAnsi="Arial" w:cs="Arial"/>
        </w:rPr>
        <w:t xml:space="preserve">Zakup i dostawa </w:t>
      </w:r>
      <w:r w:rsidR="00C03110">
        <w:rPr>
          <w:rFonts w:ascii="Arial" w:hAnsi="Arial" w:cs="Arial"/>
        </w:rPr>
        <w:t xml:space="preserve">druków dla </w:t>
      </w:r>
      <w:r w:rsidR="00682141">
        <w:rPr>
          <w:rFonts w:ascii="Arial" w:hAnsi="Arial" w:cs="Arial"/>
        </w:rPr>
        <w:t xml:space="preserve">trzech </w:t>
      </w:r>
      <w:r w:rsidR="00C03110">
        <w:rPr>
          <w:rFonts w:ascii="Arial" w:hAnsi="Arial" w:cs="Arial"/>
        </w:rPr>
        <w:t xml:space="preserve">Sekcji Eksploatacji. </w:t>
      </w:r>
    </w:p>
    <w:p w14:paraId="0EF87011" w14:textId="77777777" w:rsidR="00B91A69" w:rsidRDefault="00B91A69" w:rsidP="00B91A69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AC2C58">
        <w:rPr>
          <w:rFonts w:cs="Arial"/>
          <w:szCs w:val="28"/>
        </w:rPr>
        <w:t>Rodzaj zamawianego asortymentu</w:t>
      </w:r>
    </w:p>
    <w:p w14:paraId="15E8D369" w14:textId="09C811FC" w:rsidR="0021721C" w:rsidRDefault="0021721C" w:rsidP="000C3EB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3.1. DRUK KARTA ZAPISU – format A4</w:t>
      </w:r>
      <w:r w:rsidR="008B2385">
        <w:rPr>
          <w:rFonts w:ascii="Arial" w:eastAsia="Times New Roman" w:hAnsi="Arial" w:cs="Arial"/>
          <w:lang w:eastAsia="pl-PL"/>
        </w:rPr>
        <w:t xml:space="preserve">, </w:t>
      </w:r>
      <w:r w:rsidR="0024096D">
        <w:rPr>
          <w:rFonts w:ascii="Arial" w:eastAsia="Times New Roman" w:hAnsi="Arial" w:cs="Arial"/>
          <w:lang w:eastAsia="pl-PL"/>
        </w:rPr>
        <w:t>100 kartek</w:t>
      </w:r>
      <w:r>
        <w:rPr>
          <w:rFonts w:ascii="Arial" w:eastAsia="Times New Roman" w:hAnsi="Arial" w:cs="Arial"/>
          <w:lang w:eastAsia="pl-PL"/>
        </w:rPr>
        <w:t xml:space="preserve">– 100 </w:t>
      </w:r>
      <w:proofErr w:type="spellStart"/>
      <w:r>
        <w:rPr>
          <w:rFonts w:ascii="Arial" w:eastAsia="Times New Roman" w:hAnsi="Arial" w:cs="Arial"/>
          <w:lang w:eastAsia="pl-PL"/>
        </w:rPr>
        <w:t>szt</w:t>
      </w:r>
      <w:proofErr w:type="spellEnd"/>
      <w:r>
        <w:rPr>
          <w:rFonts w:ascii="Arial" w:eastAsia="Times New Roman" w:hAnsi="Arial" w:cs="Arial"/>
          <w:lang w:eastAsia="pl-PL"/>
        </w:rPr>
        <w:t>;</w:t>
      </w:r>
    </w:p>
    <w:p w14:paraId="2337A0FB" w14:textId="499F7C2F" w:rsidR="0021721C" w:rsidRDefault="0021721C" w:rsidP="000C3EB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3.2. DRUK RW POBRANIE MATERIAŁÓW – format A5</w:t>
      </w:r>
      <w:r w:rsidR="0024096D">
        <w:rPr>
          <w:rFonts w:ascii="Arial" w:eastAsia="Times New Roman" w:hAnsi="Arial" w:cs="Arial"/>
          <w:lang w:eastAsia="pl-PL"/>
        </w:rPr>
        <w:t xml:space="preserve"> samokopiujący, 100 kartek</w:t>
      </w:r>
      <w:r>
        <w:rPr>
          <w:rFonts w:ascii="Arial" w:eastAsia="Times New Roman" w:hAnsi="Arial" w:cs="Arial"/>
          <w:lang w:eastAsia="pl-PL"/>
        </w:rPr>
        <w:t xml:space="preserve"> – 100 szt.</w:t>
      </w:r>
    </w:p>
    <w:p w14:paraId="0DCECA4D" w14:textId="6C0BCBE9" w:rsidR="0064420C" w:rsidRPr="0021721C" w:rsidRDefault="0021721C" w:rsidP="000C3EB6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21721C">
        <w:rPr>
          <w:rFonts w:ascii="Arial" w:eastAsia="Times New Roman" w:hAnsi="Arial" w:cs="Arial"/>
          <w:b/>
          <w:bCs/>
          <w:lang w:eastAsia="pl-PL"/>
        </w:rPr>
        <w:t>Z</w:t>
      </w:r>
      <w:r w:rsidR="000C3EB6" w:rsidRPr="0021721C">
        <w:rPr>
          <w:rFonts w:ascii="Arial" w:eastAsia="Times New Roman" w:hAnsi="Arial" w:cs="Arial"/>
          <w:b/>
          <w:bCs/>
          <w:lang w:eastAsia="pl-PL"/>
        </w:rPr>
        <w:t>godnie z Załącznik</w:t>
      </w:r>
      <w:r w:rsidRPr="0021721C">
        <w:rPr>
          <w:rFonts w:ascii="Arial" w:eastAsia="Times New Roman" w:hAnsi="Arial" w:cs="Arial"/>
          <w:b/>
          <w:bCs/>
          <w:lang w:eastAsia="pl-PL"/>
        </w:rPr>
        <w:t>ami</w:t>
      </w:r>
      <w:r w:rsidR="000C3EB6" w:rsidRPr="0021721C">
        <w:rPr>
          <w:rFonts w:ascii="Arial" w:eastAsia="Times New Roman" w:hAnsi="Arial" w:cs="Arial"/>
          <w:b/>
          <w:bCs/>
          <w:lang w:eastAsia="pl-PL"/>
        </w:rPr>
        <w:t xml:space="preserve"> wzorów.</w:t>
      </w:r>
    </w:p>
    <w:p w14:paraId="52B8E0DC" w14:textId="695BD1DD" w:rsidR="00682141" w:rsidRPr="00431A7A" w:rsidRDefault="00820C3F" w:rsidP="00682141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AC2C58">
        <w:rPr>
          <w:rFonts w:cs="Arial"/>
          <w:szCs w:val="28"/>
        </w:rPr>
        <w:t>M</w:t>
      </w:r>
      <w:r w:rsidR="0087050E">
        <w:rPr>
          <w:rFonts w:cs="Arial"/>
          <w:szCs w:val="28"/>
        </w:rPr>
        <w:t>iejsca</w:t>
      </w:r>
      <w:r w:rsidRPr="00AC2C58">
        <w:rPr>
          <w:rFonts w:cs="Arial"/>
          <w:szCs w:val="28"/>
        </w:rPr>
        <w:t xml:space="preserve"> realiz</w:t>
      </w:r>
      <w:r w:rsidR="000C3EB6">
        <w:rPr>
          <w:rFonts w:cs="Arial"/>
          <w:szCs w:val="28"/>
        </w:rPr>
        <w:t>a</w:t>
      </w:r>
      <w:r w:rsidRPr="00AC2C58">
        <w:rPr>
          <w:rFonts w:cs="Arial"/>
          <w:szCs w:val="28"/>
        </w:rPr>
        <w:t>cji zamówieni</w:t>
      </w:r>
      <w:r w:rsidR="00674120" w:rsidRPr="00AC2C58">
        <w:rPr>
          <w:rFonts w:cs="Arial"/>
          <w:szCs w:val="28"/>
        </w:rPr>
        <w:t>a</w:t>
      </w:r>
    </w:p>
    <w:p w14:paraId="36490A56" w14:textId="28F45E50" w:rsidR="00D66333" w:rsidRPr="0021721C" w:rsidRDefault="00807CCF" w:rsidP="00C03110">
      <w:pPr>
        <w:spacing w:after="0" w:line="360" w:lineRule="auto"/>
        <w:rPr>
          <w:rFonts w:ascii="Arial" w:hAnsi="Arial" w:cs="Arial"/>
          <w:b/>
        </w:rPr>
      </w:pPr>
      <w:r w:rsidRPr="00431A7A">
        <w:rPr>
          <w:rFonts w:ascii="Arial" w:hAnsi="Arial" w:cs="Arial"/>
          <w:b/>
        </w:rPr>
        <w:t>Zakład Linii Kolejowych w Wałbrzychu</w:t>
      </w:r>
      <w:r>
        <w:rPr>
          <w:rFonts w:ascii="Arial" w:hAnsi="Arial" w:cs="Arial"/>
          <w:b/>
        </w:rPr>
        <w:t>,</w:t>
      </w:r>
      <w:r w:rsidRPr="00C03110">
        <w:rPr>
          <w:rFonts w:ascii="Arial" w:hAnsi="Arial" w:cs="Arial"/>
          <w:b/>
        </w:rPr>
        <w:t xml:space="preserve"> </w:t>
      </w:r>
      <w:r w:rsidR="00930EC5" w:rsidRPr="00C03110">
        <w:rPr>
          <w:rFonts w:ascii="Arial" w:hAnsi="Arial" w:cs="Arial"/>
          <w:b/>
        </w:rPr>
        <w:t xml:space="preserve">Sekcji Eksploatacji </w:t>
      </w:r>
      <w:r w:rsidR="0064420C">
        <w:rPr>
          <w:rFonts w:ascii="Arial" w:hAnsi="Arial" w:cs="Arial"/>
          <w:b/>
        </w:rPr>
        <w:t>Kłodzko</w:t>
      </w:r>
      <w:r w:rsidR="00930EC5" w:rsidRPr="00C03110">
        <w:rPr>
          <w:rFonts w:ascii="Arial" w:hAnsi="Arial" w:cs="Arial"/>
          <w:b/>
        </w:rPr>
        <w:t xml:space="preserve"> ul. </w:t>
      </w:r>
      <w:r w:rsidR="0064420C">
        <w:rPr>
          <w:rFonts w:ascii="Arial" w:hAnsi="Arial" w:cs="Arial"/>
          <w:b/>
        </w:rPr>
        <w:t>Szpitalna 1, 57-300 Kłodzko.</w:t>
      </w:r>
    </w:p>
    <w:p w14:paraId="523528A7" w14:textId="77777777" w:rsidR="00B91A69" w:rsidRPr="00A83C49" w:rsidRDefault="00B91A69" w:rsidP="002D6690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A83C49">
        <w:rPr>
          <w:rFonts w:cs="Arial"/>
          <w:szCs w:val="28"/>
        </w:rPr>
        <w:t>Harmonogram realizacji zamówienia</w:t>
      </w:r>
    </w:p>
    <w:p w14:paraId="5C656582" w14:textId="71A1435D" w:rsidR="00B929A7" w:rsidRDefault="00B91A69" w:rsidP="00D611A2">
      <w:pPr>
        <w:spacing w:after="0"/>
        <w:rPr>
          <w:rFonts w:ascii="Arial" w:hAnsi="Arial" w:cs="Arial"/>
          <w:lang w:eastAsia="hi-IN" w:bidi="hi-IN"/>
        </w:rPr>
      </w:pPr>
      <w:r w:rsidRPr="00A83C49">
        <w:rPr>
          <w:rFonts w:ascii="Arial" w:hAnsi="Arial" w:cs="Arial"/>
          <w:lang w:eastAsia="hi-IN" w:bidi="hi-IN"/>
        </w:rPr>
        <w:t xml:space="preserve">W terminie do </w:t>
      </w:r>
      <w:bookmarkStart w:id="0" w:name="_Toc11666390"/>
      <w:r w:rsidR="00930EC5">
        <w:rPr>
          <w:rFonts w:ascii="Arial" w:hAnsi="Arial" w:cs="Arial"/>
          <w:b/>
          <w:lang w:eastAsia="hi-IN" w:bidi="hi-IN"/>
        </w:rPr>
        <w:t>1</w:t>
      </w:r>
      <w:r w:rsidR="00807CCF">
        <w:rPr>
          <w:rFonts w:ascii="Arial" w:hAnsi="Arial" w:cs="Arial"/>
          <w:b/>
          <w:lang w:eastAsia="hi-IN" w:bidi="hi-IN"/>
        </w:rPr>
        <w:t>4</w:t>
      </w:r>
      <w:r w:rsidR="00D611A2">
        <w:rPr>
          <w:rFonts w:ascii="Arial" w:hAnsi="Arial" w:cs="Arial"/>
          <w:b/>
          <w:lang w:eastAsia="hi-IN" w:bidi="hi-IN"/>
        </w:rPr>
        <w:t xml:space="preserve"> dni </w:t>
      </w:r>
      <w:r w:rsidR="00D611A2" w:rsidRPr="00D611A2">
        <w:rPr>
          <w:rFonts w:ascii="Arial" w:hAnsi="Arial" w:cs="Arial"/>
          <w:lang w:eastAsia="hi-IN" w:bidi="hi-IN"/>
        </w:rPr>
        <w:t>od dnia otrzymania zamówienia.</w:t>
      </w:r>
      <w:r w:rsidR="00930EC5">
        <w:rPr>
          <w:rFonts w:ascii="Arial" w:hAnsi="Arial" w:cs="Arial"/>
          <w:lang w:eastAsia="hi-IN" w:bidi="hi-IN"/>
        </w:rPr>
        <w:t xml:space="preserve"> </w:t>
      </w:r>
    </w:p>
    <w:p w14:paraId="38F41A12" w14:textId="77777777" w:rsidR="002D6690" w:rsidRPr="000F16F7" w:rsidRDefault="00B91A69" w:rsidP="002D6690">
      <w:pPr>
        <w:pStyle w:val="Nagwek1"/>
        <w:numPr>
          <w:ilvl w:val="0"/>
          <w:numId w:val="12"/>
        </w:numPr>
        <w:rPr>
          <w:rFonts w:cs="Arial"/>
          <w:szCs w:val="28"/>
        </w:rPr>
      </w:pPr>
      <w:r w:rsidRPr="000F16F7">
        <w:rPr>
          <w:rFonts w:cs="Arial"/>
          <w:szCs w:val="28"/>
        </w:rPr>
        <w:t>Parametry świadczonych usług</w:t>
      </w:r>
      <w:bookmarkEnd w:id="0"/>
    </w:p>
    <w:p w14:paraId="07990952" w14:textId="77777777" w:rsidR="00B91A69" w:rsidRPr="00D611A2" w:rsidRDefault="00D611A2" w:rsidP="00B91A69">
      <w:pPr>
        <w:spacing w:after="0"/>
        <w:rPr>
          <w:rFonts w:ascii="Arial" w:hAnsi="Arial" w:cs="Arial"/>
        </w:rPr>
      </w:pPr>
      <w:r w:rsidRPr="00D611A2">
        <w:rPr>
          <w:rFonts w:ascii="Arial" w:hAnsi="Arial" w:cs="Arial"/>
        </w:rPr>
        <w:t>Nie dotyczy.</w:t>
      </w:r>
    </w:p>
    <w:p w14:paraId="15074E08" w14:textId="77777777" w:rsidR="008252B5" w:rsidRDefault="00B91A69" w:rsidP="00D611A2">
      <w:pPr>
        <w:pStyle w:val="Nagwek1"/>
        <w:numPr>
          <w:ilvl w:val="0"/>
          <w:numId w:val="12"/>
        </w:numPr>
        <w:rPr>
          <w:rFonts w:cs="Arial"/>
          <w:szCs w:val="28"/>
        </w:rPr>
      </w:pPr>
      <w:bookmarkStart w:id="1" w:name="_Toc11666391"/>
      <w:r w:rsidRPr="000F16F7">
        <w:rPr>
          <w:rFonts w:cs="Arial"/>
          <w:szCs w:val="28"/>
        </w:rPr>
        <w:t>Specyfikacja techniczna</w:t>
      </w:r>
      <w:bookmarkStart w:id="2" w:name="_Toc11666392"/>
      <w:bookmarkEnd w:id="1"/>
    </w:p>
    <w:p w14:paraId="62F2916D" w14:textId="796DFC93" w:rsidR="00D66333" w:rsidRPr="00D66333" w:rsidRDefault="00D66333" w:rsidP="00D66333">
      <w:pPr>
        <w:rPr>
          <w:rFonts w:ascii="Arial" w:hAnsi="Arial" w:cs="Arial"/>
        </w:rPr>
      </w:pPr>
      <w:r w:rsidRPr="00D66333">
        <w:rPr>
          <w:rFonts w:ascii="Arial" w:hAnsi="Arial" w:cs="Arial"/>
        </w:rPr>
        <w:t>Zgodnie z Załącznikiem nr 1 do OPZ oraz z wzorami druków</w:t>
      </w:r>
      <w:r>
        <w:rPr>
          <w:rFonts w:ascii="Arial" w:hAnsi="Arial" w:cs="Arial"/>
        </w:rPr>
        <w:t>.</w:t>
      </w:r>
    </w:p>
    <w:p w14:paraId="2CBBC021" w14:textId="77777777" w:rsidR="00B91A69" w:rsidRPr="000F16F7" w:rsidRDefault="00B91A69" w:rsidP="00B91A69">
      <w:pPr>
        <w:pStyle w:val="Nagwek1"/>
      </w:pPr>
      <w:r w:rsidRPr="000F16F7">
        <w:t>8. Wymagania prawne</w:t>
      </w:r>
      <w:bookmarkEnd w:id="2"/>
    </w:p>
    <w:p w14:paraId="39C67C3E" w14:textId="77777777" w:rsidR="00B91A69" w:rsidRPr="000F16F7" w:rsidRDefault="00B91A69" w:rsidP="00B91A69">
      <w:pPr>
        <w:rPr>
          <w:rFonts w:ascii="Arial" w:hAnsi="Arial" w:cs="Arial"/>
        </w:rPr>
      </w:pPr>
      <w:r w:rsidRPr="000F16F7">
        <w:rPr>
          <w:rFonts w:ascii="Arial" w:hAnsi="Arial" w:cs="Arial"/>
        </w:rPr>
        <w:t>Nie dotyczy.</w:t>
      </w:r>
    </w:p>
    <w:p w14:paraId="0E993097" w14:textId="77777777" w:rsidR="00B91A69" w:rsidRPr="00F912C2" w:rsidRDefault="00B91A69" w:rsidP="00B91A69">
      <w:pPr>
        <w:pStyle w:val="Nagwek1"/>
      </w:pPr>
      <w:bookmarkStart w:id="3" w:name="_Toc11666393"/>
      <w:r w:rsidRPr="000F16F7">
        <w:t xml:space="preserve">9. </w:t>
      </w:r>
      <w:r w:rsidRPr="00F912C2">
        <w:t>Termin i warunki gwarancji</w:t>
      </w:r>
      <w:bookmarkEnd w:id="3"/>
    </w:p>
    <w:p w14:paraId="25E9D112" w14:textId="73991AF6" w:rsidR="00B91A69" w:rsidRPr="00F912C2" w:rsidRDefault="001373C3" w:rsidP="00B91A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p w14:paraId="16066C91" w14:textId="77777777" w:rsidR="002168A3" w:rsidRPr="00F912C2" w:rsidRDefault="00B91A69" w:rsidP="00100AB5">
      <w:pPr>
        <w:pStyle w:val="Nagwek1"/>
      </w:pPr>
      <w:bookmarkStart w:id="4" w:name="_Toc11666394"/>
      <w:r w:rsidRPr="00F912C2">
        <w:lastRenderedPageBreak/>
        <w:t>10. Sposób płatnośc</w:t>
      </w:r>
      <w:bookmarkStart w:id="5" w:name="_Toc11666395"/>
      <w:bookmarkEnd w:id="4"/>
      <w:r w:rsidR="005B29CD" w:rsidRPr="00F912C2">
        <w:t>i</w:t>
      </w:r>
    </w:p>
    <w:p w14:paraId="5904B1A0" w14:textId="77777777" w:rsidR="00126786" w:rsidRPr="00C46A15" w:rsidRDefault="00126786" w:rsidP="00126786">
      <w:pPr>
        <w:pStyle w:val="Nagwek1"/>
        <w:jc w:val="both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Podstawą zapłaty będzie prawidłowo wystawiona faktura VAT po dostarczeniu przedmiotu umowy protokolarnym odbiorze przez Zamawiającego. </w:t>
      </w:r>
    </w:p>
    <w:p w14:paraId="241F2AC8" w14:textId="77777777" w:rsidR="00126786" w:rsidRPr="00C46A15" w:rsidRDefault="00126786" w:rsidP="00126786">
      <w:pPr>
        <w:pStyle w:val="Nagwek1"/>
        <w:jc w:val="both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Zapłata Wynagrodzenia nastąpi przelewem na rachunek bankowy Wykonawcy wskazany 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br/>
      </w:r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w prawidłowo wystawionej fakturze w terminie 30 dni kalendarzowych od dnia jej doręczenia płatnikowi. Wykonawca zobowiązany jest wystawić fakturę na podstawie protokołu zdawczo – odbiorczego (wykonanego wg własnego wzoru) podpisanego przez wykonawcę i osobę upoważnioną do odbioru po stronie Zamawiającego (osoby upoważnione wymienione zostały 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br/>
      </w:r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w pkt 4 OPZ).</w:t>
      </w:r>
    </w:p>
    <w:p w14:paraId="5AB90476" w14:textId="77777777" w:rsidR="00126786" w:rsidRPr="00C46A15" w:rsidRDefault="00126786" w:rsidP="00126786">
      <w:pPr>
        <w:pStyle w:val="Nagwek1"/>
        <w:jc w:val="both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KSeF</w:t>
      </w:r>
      <w:proofErr w:type="spellEnd"/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</w:t>
      </w:r>
      <w:r w:rsidRPr="00F02DCE">
        <w:rPr>
          <w:rFonts w:ascii="Arial" w:eastAsia="Calibri" w:hAnsi="Arial" w:cs="Arial"/>
          <w:kern w:val="0"/>
          <w:sz w:val="22"/>
          <w:szCs w:val="22"/>
        </w:rPr>
        <w:t>Przed wysłaniem pierwszej e-faktury Wykonawca zobowiązany jest przekazać Zamawiającemu podpisane oświadczenie, którego wzór stanowi Załącznik nr __a do Umowy, które zostanie potwierdzone podpisem przez Zamawiającego.</w:t>
      </w:r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 W przypadku, gdy w okresie kiedy system </w:t>
      </w:r>
      <w:proofErr w:type="spellStart"/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KSeF</w:t>
      </w:r>
      <w:proofErr w:type="spellEnd"/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__b do Umowy. W okresie, gdy </w:t>
      </w:r>
      <w:proofErr w:type="spellStart"/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KSeF</w:t>
      </w:r>
      <w:proofErr w:type="spellEnd"/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 jest obligatoryjny nie jest wymagane przekazywanie oświadczenia, o którym mowa w poprzednim zdaniu.</w:t>
      </w:r>
    </w:p>
    <w:p w14:paraId="06ECF97D" w14:textId="77777777" w:rsidR="00126786" w:rsidRDefault="00126786" w:rsidP="00126786">
      <w:pPr>
        <w:pStyle w:val="Nagwek1"/>
        <w:jc w:val="both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Ilekroć Umowa zobowiązuje Wykonawcę do przesłania wraz z fakturą załączników do faktury 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br/>
      </w:r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a Wykonawca obowiązany do wystawiania faktur ustrukturyzowanych przy użyciu Krajowego Systemu e-Faktur (</w:t>
      </w:r>
      <w:proofErr w:type="spellStart"/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KSeF</w:t>
      </w:r>
      <w:proofErr w:type="spellEnd"/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), według swojego wyboru,  wyśle załączniki do faktur ustrukturyzowanych, które nie mogą być przesłane w strukturze faktury, papierowo lub elektronicznie do właściwej komórki merytorycznej w jednostce organizacyjnej lub 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efaktura@plk-sa.pl podając w tytule wiadomości numer ID </w:t>
      </w:r>
      <w:proofErr w:type="spellStart"/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KSeF</w:t>
      </w:r>
      <w:proofErr w:type="spellEnd"/>
      <w:r w:rsidRPr="00C46A15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 </w:t>
      </w:r>
    </w:p>
    <w:p w14:paraId="33DCBBBB" w14:textId="77777777" w:rsidR="00B91A69" w:rsidRPr="00F912C2" w:rsidRDefault="00B91A69" w:rsidP="00100AB5">
      <w:pPr>
        <w:pStyle w:val="Nagwek1"/>
        <w:rPr>
          <w:rFonts w:ascii="Arial" w:hAnsi="Arial" w:cs="Arial"/>
          <w:b w:val="0"/>
          <w:bCs w:val="0"/>
          <w:kern w:val="0"/>
          <w:sz w:val="22"/>
          <w:szCs w:val="24"/>
          <w:lang w:eastAsia="pl-PL"/>
        </w:rPr>
      </w:pPr>
      <w:r w:rsidRPr="00F912C2">
        <w:t>11. Kary umowne</w:t>
      </w:r>
      <w:bookmarkEnd w:id="5"/>
    </w:p>
    <w:p w14:paraId="361ACFD3" w14:textId="77777777" w:rsidR="00B91A69" w:rsidRPr="00F912C2" w:rsidRDefault="007658B6" w:rsidP="005A112E">
      <w:pPr>
        <w:spacing w:after="0"/>
        <w:jc w:val="both"/>
        <w:rPr>
          <w:rFonts w:ascii="Arial" w:hAnsi="Arial" w:cs="Arial"/>
        </w:rPr>
      </w:pPr>
      <w:r w:rsidRPr="00F912C2">
        <w:rPr>
          <w:rFonts w:ascii="Arial" w:hAnsi="Arial" w:cs="Arial"/>
        </w:rPr>
        <w:t xml:space="preserve">Zgodnie z § </w:t>
      </w:r>
      <w:r w:rsidR="005A112E" w:rsidRPr="00F912C2">
        <w:rPr>
          <w:rFonts w:ascii="Arial" w:hAnsi="Arial" w:cs="Arial"/>
        </w:rPr>
        <w:t>11</w:t>
      </w:r>
      <w:r w:rsidRPr="00F912C2">
        <w:rPr>
          <w:rFonts w:ascii="Arial" w:hAnsi="Arial" w:cs="Arial"/>
        </w:rPr>
        <w:t xml:space="preserve"> Odpowiedzialność ujętym w </w:t>
      </w:r>
      <w:r w:rsidR="004E6DB2" w:rsidRPr="00F912C2">
        <w:rPr>
          <w:rFonts w:ascii="Arial" w:hAnsi="Arial" w:cs="Arial"/>
        </w:rPr>
        <w:t>Ogólnych warunkach udzielania zamówień</w:t>
      </w:r>
      <w:r w:rsidRPr="00F912C2">
        <w:rPr>
          <w:rFonts w:ascii="Arial" w:hAnsi="Arial" w:cs="Arial"/>
        </w:rPr>
        <w:t xml:space="preserve"> przez PKP Polskie Linie Kolejowe S.A.</w:t>
      </w:r>
    </w:p>
    <w:p w14:paraId="3DA391CB" w14:textId="77777777" w:rsidR="00B91A69" w:rsidRPr="00F912C2" w:rsidRDefault="00B91A69" w:rsidP="00B91A69">
      <w:pPr>
        <w:pStyle w:val="Nagwek1"/>
      </w:pPr>
      <w:bookmarkStart w:id="6" w:name="_Toc11666396"/>
      <w:r w:rsidRPr="00F912C2">
        <w:lastRenderedPageBreak/>
        <w:t>12. Prawo opcji</w:t>
      </w:r>
      <w:bookmarkEnd w:id="6"/>
    </w:p>
    <w:p w14:paraId="471CDECE" w14:textId="77777777" w:rsidR="00B91A69" w:rsidRPr="00F912C2" w:rsidRDefault="00B91A69" w:rsidP="00B91A69">
      <w:pPr>
        <w:spacing w:after="0"/>
        <w:rPr>
          <w:rFonts w:ascii="Arial" w:hAnsi="Arial" w:cs="Arial"/>
        </w:rPr>
      </w:pPr>
      <w:r w:rsidRPr="00F912C2">
        <w:rPr>
          <w:rFonts w:ascii="Arial" w:hAnsi="Arial" w:cs="Arial"/>
        </w:rPr>
        <w:t>Nie dotyczy.</w:t>
      </w:r>
    </w:p>
    <w:p w14:paraId="399C584F" w14:textId="77777777" w:rsidR="00B91A69" w:rsidRPr="00F912C2" w:rsidRDefault="00B91A69" w:rsidP="00B91A69">
      <w:pPr>
        <w:pStyle w:val="Nagwek1"/>
      </w:pPr>
      <w:bookmarkStart w:id="7" w:name="_Toc11666397"/>
      <w:r w:rsidRPr="00F912C2">
        <w:t>13. Podwykonawcy</w:t>
      </w:r>
      <w:bookmarkEnd w:id="7"/>
    </w:p>
    <w:p w14:paraId="3DF48F83" w14:textId="77777777" w:rsidR="00B91A69" w:rsidRPr="00F912C2" w:rsidRDefault="00762ED1" w:rsidP="00B91A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B91A69" w:rsidRPr="00F912C2">
        <w:rPr>
          <w:rFonts w:ascii="Arial" w:hAnsi="Arial" w:cs="Arial"/>
        </w:rPr>
        <w:t>.</w:t>
      </w:r>
    </w:p>
    <w:p w14:paraId="6A3272FF" w14:textId="77777777" w:rsidR="00B91A69" w:rsidRPr="00F912C2" w:rsidRDefault="00B91A69" w:rsidP="00B91A69">
      <w:pPr>
        <w:pStyle w:val="Nagwek1"/>
      </w:pPr>
      <w:r w:rsidRPr="00F912C2">
        <w:t>14. Zamówienia podobne</w:t>
      </w:r>
    </w:p>
    <w:p w14:paraId="2C729BBF" w14:textId="77777777" w:rsidR="00B91A69" w:rsidRPr="00F912C2" w:rsidRDefault="00B91A69" w:rsidP="00B91A69">
      <w:pPr>
        <w:spacing w:after="0"/>
        <w:rPr>
          <w:rFonts w:ascii="Arial" w:hAnsi="Arial" w:cs="Arial"/>
        </w:rPr>
      </w:pPr>
      <w:r w:rsidRPr="00F912C2">
        <w:rPr>
          <w:rFonts w:ascii="Arial" w:hAnsi="Arial" w:cs="Arial"/>
        </w:rPr>
        <w:t>Nie dotyczy.</w:t>
      </w:r>
    </w:p>
    <w:p w14:paraId="43CDB292" w14:textId="77777777" w:rsidR="00B91A69" w:rsidRPr="00F912C2" w:rsidRDefault="00B91A69" w:rsidP="00B91A69">
      <w:pPr>
        <w:pStyle w:val="Nagwek1"/>
      </w:pPr>
      <w:bookmarkStart w:id="8" w:name="_Toc11666399"/>
      <w:r w:rsidRPr="00F912C2">
        <w:t>15. Uwagi końcowe</w:t>
      </w:r>
      <w:bookmarkEnd w:id="8"/>
    </w:p>
    <w:p w14:paraId="4548701E" w14:textId="77777777" w:rsidR="00B91A69" w:rsidRDefault="007658B6" w:rsidP="00B91A69">
      <w:pPr>
        <w:rPr>
          <w:rFonts w:ascii="Arial" w:hAnsi="Arial" w:cs="Arial"/>
        </w:rPr>
      </w:pPr>
      <w:r w:rsidRPr="00F912C2">
        <w:rPr>
          <w:rFonts w:ascii="Arial" w:hAnsi="Arial" w:cs="Arial"/>
        </w:rPr>
        <w:t>K</w:t>
      </w:r>
      <w:r w:rsidR="00B91A69" w:rsidRPr="00F912C2">
        <w:rPr>
          <w:rFonts w:ascii="Arial" w:hAnsi="Arial" w:cs="Arial"/>
        </w:rPr>
        <w:t>ontak</w:t>
      </w:r>
      <w:r w:rsidRPr="00F912C2">
        <w:rPr>
          <w:rFonts w:ascii="Arial" w:hAnsi="Arial" w:cs="Arial"/>
        </w:rPr>
        <w:t>t z Zamawiającym</w:t>
      </w:r>
      <w:r w:rsidR="00B91A69" w:rsidRPr="00F912C2">
        <w:rPr>
          <w:rFonts w:ascii="Arial" w:hAnsi="Arial" w:cs="Arial"/>
        </w:rPr>
        <w:t xml:space="preserve">: </w:t>
      </w:r>
      <w:r w:rsidRPr="00F912C2">
        <w:rPr>
          <w:rFonts w:ascii="Arial" w:hAnsi="Arial" w:cs="Arial"/>
        </w:rPr>
        <w:t xml:space="preserve">Zakład Linii Kolejowych w Wałbrzychu </w:t>
      </w:r>
      <w:r w:rsidR="00B91A69" w:rsidRPr="00F912C2">
        <w:rPr>
          <w:rFonts w:ascii="Arial" w:hAnsi="Arial" w:cs="Arial"/>
        </w:rPr>
        <w:t xml:space="preserve">- </w:t>
      </w:r>
      <w:r w:rsidR="007C76E2" w:rsidRPr="00F912C2">
        <w:rPr>
          <w:rFonts w:ascii="Arial" w:hAnsi="Arial" w:cs="Arial"/>
        </w:rPr>
        <w:t xml:space="preserve">tel. 74 637 47 </w:t>
      </w:r>
      <w:r w:rsidR="00762ED1">
        <w:rPr>
          <w:rFonts w:ascii="Arial" w:hAnsi="Arial" w:cs="Arial"/>
        </w:rPr>
        <w:t>06</w:t>
      </w:r>
      <w:r w:rsidR="001403E9" w:rsidRPr="00F912C2">
        <w:rPr>
          <w:rFonts w:ascii="Arial" w:hAnsi="Arial" w:cs="Arial"/>
        </w:rPr>
        <w:t>.</w:t>
      </w:r>
    </w:p>
    <w:p w14:paraId="07020A04" w14:textId="77777777" w:rsidR="00B91A69" w:rsidRPr="00F912C2" w:rsidRDefault="00B91A69" w:rsidP="00B91A69">
      <w:pPr>
        <w:pStyle w:val="Nagwek1"/>
        <w:rPr>
          <w:rFonts w:cs="Arial"/>
          <w:lang w:eastAsia="pl-PL"/>
        </w:rPr>
      </w:pPr>
      <w:r w:rsidRPr="00F912C2">
        <w:rPr>
          <w:rFonts w:cs="Arial"/>
          <w:lang w:eastAsia="pl-PL"/>
        </w:rPr>
        <w:t>16. Załączniki</w:t>
      </w:r>
    </w:p>
    <w:p w14:paraId="7446EA21" w14:textId="1237F12F" w:rsidR="00EC74E0" w:rsidRPr="00D049F0" w:rsidRDefault="00BE0340" w:rsidP="00D049F0">
      <w:pPr>
        <w:spacing w:after="120"/>
        <w:jc w:val="both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</w:t>
      </w:r>
      <w:r w:rsidR="00BA1058">
        <w:rPr>
          <w:rFonts w:ascii="Arial" w:eastAsia="Times New Roman" w:hAnsi="Arial" w:cs="Arial"/>
          <w:szCs w:val="24"/>
          <w:lang w:eastAsia="pl-PL"/>
        </w:rPr>
        <w:t xml:space="preserve">- </w:t>
      </w:r>
      <w:r w:rsidR="00C03110">
        <w:rPr>
          <w:rFonts w:ascii="Arial" w:eastAsia="Times New Roman" w:hAnsi="Arial" w:cs="Arial"/>
          <w:szCs w:val="24"/>
          <w:lang w:eastAsia="pl-PL"/>
        </w:rPr>
        <w:t xml:space="preserve">Wzory druków </w:t>
      </w:r>
      <w:r w:rsidR="00930EC5">
        <w:rPr>
          <w:rFonts w:ascii="Arial" w:eastAsia="Times New Roman" w:hAnsi="Arial" w:cs="Arial"/>
          <w:szCs w:val="24"/>
          <w:lang w:eastAsia="pl-PL"/>
        </w:rPr>
        <w:t xml:space="preserve"> </w:t>
      </w:r>
      <w:r w:rsidR="002E1CDC">
        <w:rPr>
          <w:rFonts w:ascii="Arial" w:eastAsia="Times New Roman" w:hAnsi="Arial" w:cs="Arial"/>
          <w:szCs w:val="24"/>
          <w:lang w:eastAsia="pl-PL"/>
        </w:rPr>
        <w:t xml:space="preserve"> </w:t>
      </w:r>
    </w:p>
    <w:sectPr w:rsidR="00EC74E0" w:rsidRPr="00D049F0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96257" w14:textId="77777777" w:rsidR="00870227" w:rsidRDefault="00870227" w:rsidP="00D5409C">
      <w:pPr>
        <w:spacing w:after="0" w:line="240" w:lineRule="auto"/>
      </w:pPr>
      <w:r>
        <w:separator/>
      </w:r>
    </w:p>
  </w:endnote>
  <w:endnote w:type="continuationSeparator" w:id="0">
    <w:p w14:paraId="29EDE55B" w14:textId="77777777" w:rsidR="00870227" w:rsidRDefault="00870227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ABFA8" w14:textId="77777777" w:rsidR="00870227" w:rsidRDefault="00870227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>
      <w:rPr>
        <w:noProof/>
        <w:lang w:eastAsia="pl-PL"/>
      </w:rPr>
      <mc:AlternateContent>
        <mc:Choice Requires="wps">
          <w:drawing>
            <wp:inline distT="0" distB="0" distL="0" distR="0" wp14:anchorId="34CDD02E" wp14:editId="56B8481B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8E1F5" w14:textId="77777777" w:rsidR="00870227" w:rsidRPr="0027153D" w:rsidRDefault="00870227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C39D9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4CDD02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" filled="f" stroked="f">
              <v:textbox>
                <w:txbxContent>
                  <w:p w14:paraId="0228E1F5" w14:textId="77777777" w:rsidR="00870227" w:rsidRPr="0027153D" w:rsidRDefault="00870227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AC39D9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BB660" w14:textId="77777777" w:rsidR="00870227" w:rsidRPr="00150560" w:rsidRDefault="00870227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>
      <w:rPr>
        <w:noProof/>
        <w:lang w:eastAsia="pl-PL"/>
      </w:rPr>
      <mc:AlternateContent>
        <mc:Choice Requires="wps">
          <w:drawing>
            <wp:inline distT="0" distB="0" distL="0" distR="0" wp14:anchorId="43B8FAFE" wp14:editId="2A81B0F3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74618A" w14:textId="77777777" w:rsidR="00870227" w:rsidRPr="00055B09" w:rsidRDefault="00870227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19CEC75F" w14:textId="77777777" w:rsidR="00870227" w:rsidRPr="00D27BAF" w:rsidRDefault="00870227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KRS 0000037568, NIP 113-23-16-427,</w:t>
                          </w:r>
                        </w:p>
                        <w:p w14:paraId="2CC351FE" w14:textId="2022126A" w:rsidR="00870227" w:rsidRPr="0025604B" w:rsidRDefault="00870227" w:rsidP="007A6F6B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D27BAF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21721C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21721C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21721C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Pr="007A6F6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3B8FAF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6674618A" w14:textId="77777777" w:rsidR="00870227" w:rsidRPr="00055B09" w:rsidRDefault="00870227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19CEC75F" w14:textId="77777777" w:rsidR="00870227" w:rsidRPr="00D27BAF" w:rsidRDefault="00870227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KRS 0000037568, NIP 113-23-16-427,</w:t>
                    </w:r>
                  </w:p>
                  <w:p w14:paraId="2CC351FE" w14:textId="2022126A" w:rsidR="00870227" w:rsidRPr="0025604B" w:rsidRDefault="00870227" w:rsidP="007A6F6B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D27BAF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21721C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7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21721C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21721C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Pr="007A6F6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4C6E297A" wp14:editId="393A06EF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DEA2F4" w14:textId="77777777" w:rsidR="00870227" w:rsidRPr="000360EA" w:rsidRDefault="00870227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4C6E297A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4FDEA2F4" w14:textId="77777777" w:rsidR="00870227" w:rsidRPr="000360EA" w:rsidRDefault="00870227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362E3" w14:textId="77777777" w:rsidR="00870227" w:rsidRDefault="00870227" w:rsidP="00D5409C">
      <w:pPr>
        <w:spacing w:after="0" w:line="240" w:lineRule="auto"/>
      </w:pPr>
      <w:r>
        <w:separator/>
      </w:r>
    </w:p>
  </w:footnote>
  <w:footnote w:type="continuationSeparator" w:id="0">
    <w:p w14:paraId="71761D2A" w14:textId="77777777" w:rsidR="00870227" w:rsidRDefault="00870227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80C7" w14:textId="77777777" w:rsidR="00870227" w:rsidRDefault="00870227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6B31403" wp14:editId="4F13BFFC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D76CC" w14:textId="77777777" w:rsidR="00870227" w:rsidRDefault="00870227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55039981" wp14:editId="0624CA60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6B3140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12CD76CC" w14:textId="77777777" w:rsidR="00870227" w:rsidRDefault="00870227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55039981" wp14:editId="0624CA60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1FAB"/>
    <w:multiLevelType w:val="multilevel"/>
    <w:tmpl w:val="1BDAD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524EF"/>
    <w:multiLevelType w:val="hybridMultilevel"/>
    <w:tmpl w:val="927C3B50"/>
    <w:lvl w:ilvl="0" w:tplc="24DA1F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905280"/>
    <w:multiLevelType w:val="hybridMultilevel"/>
    <w:tmpl w:val="9BE4ED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40133"/>
    <w:multiLevelType w:val="multilevel"/>
    <w:tmpl w:val="918E59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AC72A7"/>
    <w:multiLevelType w:val="hybridMultilevel"/>
    <w:tmpl w:val="9FB20F26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FF7380"/>
    <w:multiLevelType w:val="hybridMultilevel"/>
    <w:tmpl w:val="56020DB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E7B39"/>
    <w:multiLevelType w:val="hybridMultilevel"/>
    <w:tmpl w:val="F984D50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9747CC"/>
    <w:multiLevelType w:val="hybridMultilevel"/>
    <w:tmpl w:val="8BC81C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7E35F2"/>
    <w:multiLevelType w:val="hybridMultilevel"/>
    <w:tmpl w:val="7C78AF9A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37563A"/>
    <w:multiLevelType w:val="hybridMultilevel"/>
    <w:tmpl w:val="6E762D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404772"/>
    <w:multiLevelType w:val="hybridMultilevel"/>
    <w:tmpl w:val="26C2409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B4245B"/>
    <w:multiLevelType w:val="hybridMultilevel"/>
    <w:tmpl w:val="2460F624"/>
    <w:lvl w:ilvl="0" w:tplc="EE1E78D0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431028C"/>
    <w:multiLevelType w:val="multilevel"/>
    <w:tmpl w:val="C5469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D01112E"/>
    <w:multiLevelType w:val="hybridMultilevel"/>
    <w:tmpl w:val="7E6215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B69A0"/>
    <w:multiLevelType w:val="multilevel"/>
    <w:tmpl w:val="0E9AB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4C5511C"/>
    <w:multiLevelType w:val="hybridMultilevel"/>
    <w:tmpl w:val="2A9AE2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A4D89"/>
    <w:multiLevelType w:val="hybridMultilevel"/>
    <w:tmpl w:val="98604558"/>
    <w:lvl w:ilvl="0" w:tplc="3280B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4B15A8"/>
    <w:multiLevelType w:val="hybridMultilevel"/>
    <w:tmpl w:val="04E62C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660E63B3"/>
    <w:multiLevelType w:val="multilevel"/>
    <w:tmpl w:val="D2521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E0B58A9"/>
    <w:multiLevelType w:val="multilevel"/>
    <w:tmpl w:val="D2521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E8F33E5"/>
    <w:multiLevelType w:val="hybridMultilevel"/>
    <w:tmpl w:val="B5809B00"/>
    <w:lvl w:ilvl="0" w:tplc="789442EE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630ECD"/>
    <w:multiLevelType w:val="multilevel"/>
    <w:tmpl w:val="1DD26A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8C7A6E"/>
    <w:multiLevelType w:val="hybridMultilevel"/>
    <w:tmpl w:val="D382BF5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263105948">
    <w:abstractNumId w:val="28"/>
  </w:num>
  <w:num w:numId="2" w16cid:durableId="550919485">
    <w:abstractNumId w:val="22"/>
  </w:num>
  <w:num w:numId="3" w16cid:durableId="1284309137">
    <w:abstractNumId w:val="1"/>
  </w:num>
  <w:num w:numId="4" w16cid:durableId="1976255671">
    <w:abstractNumId w:val="15"/>
  </w:num>
  <w:num w:numId="5" w16cid:durableId="1820459396">
    <w:abstractNumId w:val="18"/>
  </w:num>
  <w:num w:numId="6" w16cid:durableId="848832712">
    <w:abstractNumId w:val="21"/>
  </w:num>
  <w:num w:numId="7" w16cid:durableId="1917519758">
    <w:abstractNumId w:val="27"/>
  </w:num>
  <w:num w:numId="8" w16cid:durableId="1574513023">
    <w:abstractNumId w:val="25"/>
  </w:num>
  <w:num w:numId="9" w16cid:durableId="646057567">
    <w:abstractNumId w:val="12"/>
  </w:num>
  <w:num w:numId="10" w16cid:durableId="1687974539">
    <w:abstractNumId w:val="2"/>
  </w:num>
  <w:num w:numId="11" w16cid:durableId="1124344792">
    <w:abstractNumId w:val="16"/>
  </w:num>
  <w:num w:numId="12" w16cid:durableId="384792017">
    <w:abstractNumId w:val="13"/>
  </w:num>
  <w:num w:numId="13" w16cid:durableId="1354041011">
    <w:abstractNumId w:val="23"/>
  </w:num>
  <w:num w:numId="14" w16cid:durableId="299582253">
    <w:abstractNumId w:val="4"/>
  </w:num>
  <w:num w:numId="15" w16cid:durableId="1775635014">
    <w:abstractNumId w:val="9"/>
  </w:num>
  <w:num w:numId="16" w16cid:durableId="1781341091">
    <w:abstractNumId w:val="5"/>
  </w:num>
  <w:num w:numId="17" w16cid:durableId="2097629644">
    <w:abstractNumId w:val="19"/>
  </w:num>
  <w:num w:numId="18" w16cid:durableId="840585425">
    <w:abstractNumId w:val="7"/>
  </w:num>
  <w:num w:numId="19" w16cid:durableId="899905142">
    <w:abstractNumId w:val="11"/>
  </w:num>
  <w:num w:numId="20" w16cid:durableId="350230329">
    <w:abstractNumId w:val="14"/>
  </w:num>
  <w:num w:numId="21" w16cid:durableId="113671137">
    <w:abstractNumId w:val="24"/>
  </w:num>
  <w:num w:numId="22" w16cid:durableId="478958459">
    <w:abstractNumId w:val="3"/>
  </w:num>
  <w:num w:numId="23" w16cid:durableId="1115950642">
    <w:abstractNumId w:val="20"/>
  </w:num>
  <w:num w:numId="24" w16cid:durableId="878934358">
    <w:abstractNumId w:val="6"/>
  </w:num>
  <w:num w:numId="25" w16cid:durableId="538780641">
    <w:abstractNumId w:val="26"/>
  </w:num>
  <w:num w:numId="26" w16cid:durableId="1813987794">
    <w:abstractNumId w:val="0"/>
  </w:num>
  <w:num w:numId="27" w16cid:durableId="1871651206">
    <w:abstractNumId w:val="8"/>
  </w:num>
  <w:num w:numId="28" w16cid:durableId="238297107">
    <w:abstractNumId w:val="17"/>
  </w:num>
  <w:num w:numId="29" w16cid:durableId="12328861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27A5"/>
    <w:rsid w:val="000038A3"/>
    <w:rsid w:val="00012FD0"/>
    <w:rsid w:val="000135E7"/>
    <w:rsid w:val="0001453B"/>
    <w:rsid w:val="000205A5"/>
    <w:rsid w:val="0002593E"/>
    <w:rsid w:val="00030EEE"/>
    <w:rsid w:val="000360EA"/>
    <w:rsid w:val="000378E9"/>
    <w:rsid w:val="00037DE9"/>
    <w:rsid w:val="0004213C"/>
    <w:rsid w:val="00044E50"/>
    <w:rsid w:val="00052638"/>
    <w:rsid w:val="00054E6F"/>
    <w:rsid w:val="00055B09"/>
    <w:rsid w:val="000736B6"/>
    <w:rsid w:val="00074343"/>
    <w:rsid w:val="000748FE"/>
    <w:rsid w:val="000818DA"/>
    <w:rsid w:val="00081BEF"/>
    <w:rsid w:val="00084B3D"/>
    <w:rsid w:val="00094BE4"/>
    <w:rsid w:val="000A1E5B"/>
    <w:rsid w:val="000B0E39"/>
    <w:rsid w:val="000C19C7"/>
    <w:rsid w:val="000C3015"/>
    <w:rsid w:val="000C3D84"/>
    <w:rsid w:val="000C3EB6"/>
    <w:rsid w:val="000C5473"/>
    <w:rsid w:val="000D2483"/>
    <w:rsid w:val="000E1EB1"/>
    <w:rsid w:val="000E277D"/>
    <w:rsid w:val="000E2C32"/>
    <w:rsid w:val="000E32D5"/>
    <w:rsid w:val="000E6E4C"/>
    <w:rsid w:val="000F16F7"/>
    <w:rsid w:val="000F7698"/>
    <w:rsid w:val="00100AB5"/>
    <w:rsid w:val="001114D1"/>
    <w:rsid w:val="00124A42"/>
    <w:rsid w:val="00126786"/>
    <w:rsid w:val="00130CF2"/>
    <w:rsid w:val="00131591"/>
    <w:rsid w:val="00131D20"/>
    <w:rsid w:val="001373C3"/>
    <w:rsid w:val="001403E9"/>
    <w:rsid w:val="00141226"/>
    <w:rsid w:val="00145AF9"/>
    <w:rsid w:val="00150560"/>
    <w:rsid w:val="00152131"/>
    <w:rsid w:val="0015468F"/>
    <w:rsid w:val="00156F3D"/>
    <w:rsid w:val="0016040A"/>
    <w:rsid w:val="0016486F"/>
    <w:rsid w:val="00167570"/>
    <w:rsid w:val="00174759"/>
    <w:rsid w:val="00193B5A"/>
    <w:rsid w:val="001A4F34"/>
    <w:rsid w:val="001A70AF"/>
    <w:rsid w:val="001B5918"/>
    <w:rsid w:val="001B5E3B"/>
    <w:rsid w:val="001C475B"/>
    <w:rsid w:val="001C5DC2"/>
    <w:rsid w:val="001E56C5"/>
    <w:rsid w:val="00200819"/>
    <w:rsid w:val="00212CAF"/>
    <w:rsid w:val="00215F0F"/>
    <w:rsid w:val="00216092"/>
    <w:rsid w:val="002168A3"/>
    <w:rsid w:val="0021721C"/>
    <w:rsid w:val="00220C74"/>
    <w:rsid w:val="002236E4"/>
    <w:rsid w:val="00231F9E"/>
    <w:rsid w:val="00237884"/>
    <w:rsid w:val="0024096D"/>
    <w:rsid w:val="00243CA5"/>
    <w:rsid w:val="0024784C"/>
    <w:rsid w:val="0025131C"/>
    <w:rsid w:val="00255D43"/>
    <w:rsid w:val="0025604B"/>
    <w:rsid w:val="00261A25"/>
    <w:rsid w:val="00267E9B"/>
    <w:rsid w:val="0027153D"/>
    <w:rsid w:val="00274564"/>
    <w:rsid w:val="00274782"/>
    <w:rsid w:val="00274B2C"/>
    <w:rsid w:val="00274B38"/>
    <w:rsid w:val="00285DF6"/>
    <w:rsid w:val="00286F37"/>
    <w:rsid w:val="002A16A1"/>
    <w:rsid w:val="002A5205"/>
    <w:rsid w:val="002A6AF8"/>
    <w:rsid w:val="002B28BD"/>
    <w:rsid w:val="002C3283"/>
    <w:rsid w:val="002D5BB4"/>
    <w:rsid w:val="002D6690"/>
    <w:rsid w:val="002D7C90"/>
    <w:rsid w:val="002D7FB9"/>
    <w:rsid w:val="002E1CDC"/>
    <w:rsid w:val="002E434E"/>
    <w:rsid w:val="002E5F22"/>
    <w:rsid w:val="002E781F"/>
    <w:rsid w:val="002E7DD2"/>
    <w:rsid w:val="002F256C"/>
    <w:rsid w:val="002F5F4A"/>
    <w:rsid w:val="002F7489"/>
    <w:rsid w:val="003001FB"/>
    <w:rsid w:val="00311145"/>
    <w:rsid w:val="00314E40"/>
    <w:rsid w:val="00315B13"/>
    <w:rsid w:val="00321285"/>
    <w:rsid w:val="003243E8"/>
    <w:rsid w:val="00325021"/>
    <w:rsid w:val="003256E0"/>
    <w:rsid w:val="00327361"/>
    <w:rsid w:val="00327B02"/>
    <w:rsid w:val="0033601A"/>
    <w:rsid w:val="00342684"/>
    <w:rsid w:val="00344AB4"/>
    <w:rsid w:val="00344F49"/>
    <w:rsid w:val="00362EFF"/>
    <w:rsid w:val="003642CD"/>
    <w:rsid w:val="003707A1"/>
    <w:rsid w:val="00371BF1"/>
    <w:rsid w:val="00372D83"/>
    <w:rsid w:val="00374B65"/>
    <w:rsid w:val="003759B9"/>
    <w:rsid w:val="00381554"/>
    <w:rsid w:val="00390257"/>
    <w:rsid w:val="00391226"/>
    <w:rsid w:val="003923FA"/>
    <w:rsid w:val="003929E2"/>
    <w:rsid w:val="003A6146"/>
    <w:rsid w:val="003B22D2"/>
    <w:rsid w:val="003B5487"/>
    <w:rsid w:val="003B5EC9"/>
    <w:rsid w:val="003B71AD"/>
    <w:rsid w:val="003C566E"/>
    <w:rsid w:val="003D3E94"/>
    <w:rsid w:val="003D5AB2"/>
    <w:rsid w:val="003E0DB1"/>
    <w:rsid w:val="003E1BFB"/>
    <w:rsid w:val="003E616F"/>
    <w:rsid w:val="003F357B"/>
    <w:rsid w:val="004047FD"/>
    <w:rsid w:val="00407B6A"/>
    <w:rsid w:val="00412435"/>
    <w:rsid w:val="00417C45"/>
    <w:rsid w:val="00420701"/>
    <w:rsid w:val="004233B1"/>
    <w:rsid w:val="00424BED"/>
    <w:rsid w:val="00427D9E"/>
    <w:rsid w:val="004314F2"/>
    <w:rsid w:val="00431A7A"/>
    <w:rsid w:val="004355BF"/>
    <w:rsid w:val="004358E2"/>
    <w:rsid w:val="00470CCF"/>
    <w:rsid w:val="00482C06"/>
    <w:rsid w:val="00482D85"/>
    <w:rsid w:val="00493A18"/>
    <w:rsid w:val="004957FD"/>
    <w:rsid w:val="004B6D5B"/>
    <w:rsid w:val="004B72AF"/>
    <w:rsid w:val="004C03DF"/>
    <w:rsid w:val="004C1244"/>
    <w:rsid w:val="004C23F5"/>
    <w:rsid w:val="004C2E4D"/>
    <w:rsid w:val="004C6EEA"/>
    <w:rsid w:val="004D0A0A"/>
    <w:rsid w:val="004D205A"/>
    <w:rsid w:val="004D220A"/>
    <w:rsid w:val="004D6EC9"/>
    <w:rsid w:val="004E6DB2"/>
    <w:rsid w:val="004E7683"/>
    <w:rsid w:val="004F434E"/>
    <w:rsid w:val="004F454E"/>
    <w:rsid w:val="004F4922"/>
    <w:rsid w:val="004F7E46"/>
    <w:rsid w:val="005020AF"/>
    <w:rsid w:val="005027A8"/>
    <w:rsid w:val="00503D5E"/>
    <w:rsid w:val="00513D36"/>
    <w:rsid w:val="00527F0F"/>
    <w:rsid w:val="00534585"/>
    <w:rsid w:val="0054241B"/>
    <w:rsid w:val="005440E4"/>
    <w:rsid w:val="00544E92"/>
    <w:rsid w:val="0055218E"/>
    <w:rsid w:val="00553BBC"/>
    <w:rsid w:val="0055566A"/>
    <w:rsid w:val="00555C69"/>
    <w:rsid w:val="00560D9C"/>
    <w:rsid w:val="00564461"/>
    <w:rsid w:val="00581AC1"/>
    <w:rsid w:val="00583E52"/>
    <w:rsid w:val="00590146"/>
    <w:rsid w:val="00595CCD"/>
    <w:rsid w:val="005A112E"/>
    <w:rsid w:val="005A18B8"/>
    <w:rsid w:val="005A1BB7"/>
    <w:rsid w:val="005B19A1"/>
    <w:rsid w:val="005B29CD"/>
    <w:rsid w:val="005B40C3"/>
    <w:rsid w:val="005B40D7"/>
    <w:rsid w:val="005C3EFE"/>
    <w:rsid w:val="005C418B"/>
    <w:rsid w:val="005D5C7A"/>
    <w:rsid w:val="005D7380"/>
    <w:rsid w:val="005E3B0E"/>
    <w:rsid w:val="005F57B0"/>
    <w:rsid w:val="00605903"/>
    <w:rsid w:val="0061479C"/>
    <w:rsid w:val="00614C2A"/>
    <w:rsid w:val="00615A71"/>
    <w:rsid w:val="00617EC4"/>
    <w:rsid w:val="00625770"/>
    <w:rsid w:val="00626F55"/>
    <w:rsid w:val="0064420C"/>
    <w:rsid w:val="0064524D"/>
    <w:rsid w:val="00653174"/>
    <w:rsid w:val="006614B8"/>
    <w:rsid w:val="00663FD3"/>
    <w:rsid w:val="00674120"/>
    <w:rsid w:val="006771C4"/>
    <w:rsid w:val="00682141"/>
    <w:rsid w:val="00682C5B"/>
    <w:rsid w:val="0068696F"/>
    <w:rsid w:val="006A159D"/>
    <w:rsid w:val="006A2450"/>
    <w:rsid w:val="006A3974"/>
    <w:rsid w:val="006A473E"/>
    <w:rsid w:val="006B0F88"/>
    <w:rsid w:val="006B4F3F"/>
    <w:rsid w:val="006B6163"/>
    <w:rsid w:val="006B638F"/>
    <w:rsid w:val="006C19BA"/>
    <w:rsid w:val="006C6C4B"/>
    <w:rsid w:val="006D3756"/>
    <w:rsid w:val="006D750C"/>
    <w:rsid w:val="006D7614"/>
    <w:rsid w:val="006D7B99"/>
    <w:rsid w:val="00701664"/>
    <w:rsid w:val="00702727"/>
    <w:rsid w:val="00710613"/>
    <w:rsid w:val="007110AB"/>
    <w:rsid w:val="007142F8"/>
    <w:rsid w:val="00717769"/>
    <w:rsid w:val="00731C3F"/>
    <w:rsid w:val="007334F1"/>
    <w:rsid w:val="00736AE0"/>
    <w:rsid w:val="007419A6"/>
    <w:rsid w:val="0075123C"/>
    <w:rsid w:val="0075408A"/>
    <w:rsid w:val="00754307"/>
    <w:rsid w:val="0075539D"/>
    <w:rsid w:val="00762ED1"/>
    <w:rsid w:val="00763D3F"/>
    <w:rsid w:val="00764302"/>
    <w:rsid w:val="007658B6"/>
    <w:rsid w:val="00767F71"/>
    <w:rsid w:val="0077126C"/>
    <w:rsid w:val="00777E69"/>
    <w:rsid w:val="007839EB"/>
    <w:rsid w:val="0079493E"/>
    <w:rsid w:val="00795A4A"/>
    <w:rsid w:val="0079623D"/>
    <w:rsid w:val="00796CF4"/>
    <w:rsid w:val="007A6F6B"/>
    <w:rsid w:val="007B1E8F"/>
    <w:rsid w:val="007B2B04"/>
    <w:rsid w:val="007B3FB3"/>
    <w:rsid w:val="007B4E9E"/>
    <w:rsid w:val="007B75DA"/>
    <w:rsid w:val="007C1390"/>
    <w:rsid w:val="007C18D2"/>
    <w:rsid w:val="007C1DD8"/>
    <w:rsid w:val="007C76E2"/>
    <w:rsid w:val="007D74B3"/>
    <w:rsid w:val="007E3242"/>
    <w:rsid w:val="007E543C"/>
    <w:rsid w:val="007F33D5"/>
    <w:rsid w:val="007F58CB"/>
    <w:rsid w:val="008016C3"/>
    <w:rsid w:val="00804ADE"/>
    <w:rsid w:val="008054C8"/>
    <w:rsid w:val="00807CCF"/>
    <w:rsid w:val="008162EC"/>
    <w:rsid w:val="008166D4"/>
    <w:rsid w:val="0081727E"/>
    <w:rsid w:val="00820C3F"/>
    <w:rsid w:val="008252B5"/>
    <w:rsid w:val="008261FB"/>
    <w:rsid w:val="008274E2"/>
    <w:rsid w:val="00827972"/>
    <w:rsid w:val="00835AA5"/>
    <w:rsid w:val="00835BD8"/>
    <w:rsid w:val="008514CF"/>
    <w:rsid w:val="008542C9"/>
    <w:rsid w:val="00867948"/>
    <w:rsid w:val="00870227"/>
    <w:rsid w:val="0087050E"/>
    <w:rsid w:val="00870FEA"/>
    <w:rsid w:val="00871A77"/>
    <w:rsid w:val="00871DA5"/>
    <w:rsid w:val="008746D9"/>
    <w:rsid w:val="00874E2C"/>
    <w:rsid w:val="00885E0B"/>
    <w:rsid w:val="00886A48"/>
    <w:rsid w:val="00890B72"/>
    <w:rsid w:val="008961C1"/>
    <w:rsid w:val="008A36F6"/>
    <w:rsid w:val="008A5E9F"/>
    <w:rsid w:val="008B0B57"/>
    <w:rsid w:val="008B2385"/>
    <w:rsid w:val="008B4584"/>
    <w:rsid w:val="008B569A"/>
    <w:rsid w:val="008B6A18"/>
    <w:rsid w:val="008C284F"/>
    <w:rsid w:val="008C7C65"/>
    <w:rsid w:val="008D3D41"/>
    <w:rsid w:val="008D779A"/>
    <w:rsid w:val="008E1E1A"/>
    <w:rsid w:val="008E30A4"/>
    <w:rsid w:val="008E62C4"/>
    <w:rsid w:val="008F05E1"/>
    <w:rsid w:val="008F42DD"/>
    <w:rsid w:val="008F4AE1"/>
    <w:rsid w:val="00926430"/>
    <w:rsid w:val="00930EC5"/>
    <w:rsid w:val="00931B5B"/>
    <w:rsid w:val="009335BF"/>
    <w:rsid w:val="00935AAD"/>
    <w:rsid w:val="009368BC"/>
    <w:rsid w:val="00940C3F"/>
    <w:rsid w:val="00945067"/>
    <w:rsid w:val="00945653"/>
    <w:rsid w:val="00947A55"/>
    <w:rsid w:val="009548B7"/>
    <w:rsid w:val="009608A5"/>
    <w:rsid w:val="00963F60"/>
    <w:rsid w:val="009731F6"/>
    <w:rsid w:val="00973546"/>
    <w:rsid w:val="00973560"/>
    <w:rsid w:val="00974615"/>
    <w:rsid w:val="00976151"/>
    <w:rsid w:val="009767F4"/>
    <w:rsid w:val="00981A82"/>
    <w:rsid w:val="0098609B"/>
    <w:rsid w:val="00994F82"/>
    <w:rsid w:val="00996D99"/>
    <w:rsid w:val="009A2AF0"/>
    <w:rsid w:val="009B1B18"/>
    <w:rsid w:val="009C49FF"/>
    <w:rsid w:val="009C7858"/>
    <w:rsid w:val="009D224B"/>
    <w:rsid w:val="009E2193"/>
    <w:rsid w:val="009F0828"/>
    <w:rsid w:val="009F14FE"/>
    <w:rsid w:val="009F1B9B"/>
    <w:rsid w:val="009F1FE1"/>
    <w:rsid w:val="009F3D17"/>
    <w:rsid w:val="009F4599"/>
    <w:rsid w:val="009F5689"/>
    <w:rsid w:val="00A017DD"/>
    <w:rsid w:val="00A02775"/>
    <w:rsid w:val="00A03575"/>
    <w:rsid w:val="00A03CB9"/>
    <w:rsid w:val="00A041F4"/>
    <w:rsid w:val="00A07D26"/>
    <w:rsid w:val="00A12254"/>
    <w:rsid w:val="00A272C6"/>
    <w:rsid w:val="00A31E6F"/>
    <w:rsid w:val="00A370FB"/>
    <w:rsid w:val="00A40501"/>
    <w:rsid w:val="00A4229C"/>
    <w:rsid w:val="00A43060"/>
    <w:rsid w:val="00A4542A"/>
    <w:rsid w:val="00A46C6B"/>
    <w:rsid w:val="00A47517"/>
    <w:rsid w:val="00A51F72"/>
    <w:rsid w:val="00A5402B"/>
    <w:rsid w:val="00A5467E"/>
    <w:rsid w:val="00A572C6"/>
    <w:rsid w:val="00A672F6"/>
    <w:rsid w:val="00A72584"/>
    <w:rsid w:val="00A76BB6"/>
    <w:rsid w:val="00A83C49"/>
    <w:rsid w:val="00A92674"/>
    <w:rsid w:val="00A93B13"/>
    <w:rsid w:val="00A95B5F"/>
    <w:rsid w:val="00A966C3"/>
    <w:rsid w:val="00AA1FE2"/>
    <w:rsid w:val="00AA42D9"/>
    <w:rsid w:val="00AA6007"/>
    <w:rsid w:val="00AB0F2D"/>
    <w:rsid w:val="00AC18AF"/>
    <w:rsid w:val="00AC2C58"/>
    <w:rsid w:val="00AC39D9"/>
    <w:rsid w:val="00AC57DD"/>
    <w:rsid w:val="00AC6321"/>
    <w:rsid w:val="00AD1524"/>
    <w:rsid w:val="00AD3E1B"/>
    <w:rsid w:val="00AE0AB8"/>
    <w:rsid w:val="00AE4B7A"/>
    <w:rsid w:val="00AE629B"/>
    <w:rsid w:val="00AE72A1"/>
    <w:rsid w:val="00AF2DAB"/>
    <w:rsid w:val="00AF58FE"/>
    <w:rsid w:val="00AF6C80"/>
    <w:rsid w:val="00B01136"/>
    <w:rsid w:val="00B02287"/>
    <w:rsid w:val="00B0269C"/>
    <w:rsid w:val="00B036DC"/>
    <w:rsid w:val="00B05D8F"/>
    <w:rsid w:val="00B07B0D"/>
    <w:rsid w:val="00B10734"/>
    <w:rsid w:val="00B14FE3"/>
    <w:rsid w:val="00B158E0"/>
    <w:rsid w:val="00B17B65"/>
    <w:rsid w:val="00B21ED7"/>
    <w:rsid w:val="00B26E96"/>
    <w:rsid w:val="00B33820"/>
    <w:rsid w:val="00B33DD0"/>
    <w:rsid w:val="00B34709"/>
    <w:rsid w:val="00B3740A"/>
    <w:rsid w:val="00B378EE"/>
    <w:rsid w:val="00B41280"/>
    <w:rsid w:val="00B421A5"/>
    <w:rsid w:val="00B6179F"/>
    <w:rsid w:val="00B61FFC"/>
    <w:rsid w:val="00B62B0D"/>
    <w:rsid w:val="00B64A3A"/>
    <w:rsid w:val="00B66B0B"/>
    <w:rsid w:val="00B75DB9"/>
    <w:rsid w:val="00B776BF"/>
    <w:rsid w:val="00B807F0"/>
    <w:rsid w:val="00B84677"/>
    <w:rsid w:val="00B84DAC"/>
    <w:rsid w:val="00B86F13"/>
    <w:rsid w:val="00B87A8A"/>
    <w:rsid w:val="00B90D30"/>
    <w:rsid w:val="00B91A69"/>
    <w:rsid w:val="00B929A7"/>
    <w:rsid w:val="00B92CB8"/>
    <w:rsid w:val="00B93FC9"/>
    <w:rsid w:val="00B962FE"/>
    <w:rsid w:val="00BA1058"/>
    <w:rsid w:val="00BA65FD"/>
    <w:rsid w:val="00BB4BFA"/>
    <w:rsid w:val="00BB59FD"/>
    <w:rsid w:val="00BC08AF"/>
    <w:rsid w:val="00BC639F"/>
    <w:rsid w:val="00BE0340"/>
    <w:rsid w:val="00C03110"/>
    <w:rsid w:val="00C03BA2"/>
    <w:rsid w:val="00C06C20"/>
    <w:rsid w:val="00C20F87"/>
    <w:rsid w:val="00C25186"/>
    <w:rsid w:val="00C25D47"/>
    <w:rsid w:val="00C26001"/>
    <w:rsid w:val="00C30991"/>
    <w:rsid w:val="00C3385B"/>
    <w:rsid w:val="00C33F65"/>
    <w:rsid w:val="00C34F19"/>
    <w:rsid w:val="00C37987"/>
    <w:rsid w:val="00C44C36"/>
    <w:rsid w:val="00C508BF"/>
    <w:rsid w:val="00C56FD1"/>
    <w:rsid w:val="00C61A82"/>
    <w:rsid w:val="00C63C65"/>
    <w:rsid w:val="00C64932"/>
    <w:rsid w:val="00C651BC"/>
    <w:rsid w:val="00C7496D"/>
    <w:rsid w:val="00C85DA5"/>
    <w:rsid w:val="00C96D4A"/>
    <w:rsid w:val="00CA17A0"/>
    <w:rsid w:val="00CA42D6"/>
    <w:rsid w:val="00CA5953"/>
    <w:rsid w:val="00CB2058"/>
    <w:rsid w:val="00CC03FD"/>
    <w:rsid w:val="00CC230F"/>
    <w:rsid w:val="00CC4CD0"/>
    <w:rsid w:val="00CD3240"/>
    <w:rsid w:val="00CD35CE"/>
    <w:rsid w:val="00CD3F9C"/>
    <w:rsid w:val="00CE6460"/>
    <w:rsid w:val="00CF1552"/>
    <w:rsid w:val="00CF5CED"/>
    <w:rsid w:val="00D049F0"/>
    <w:rsid w:val="00D05AE8"/>
    <w:rsid w:val="00D070E7"/>
    <w:rsid w:val="00D10FAB"/>
    <w:rsid w:val="00D1600E"/>
    <w:rsid w:val="00D16D82"/>
    <w:rsid w:val="00D20062"/>
    <w:rsid w:val="00D262A1"/>
    <w:rsid w:val="00D27BAF"/>
    <w:rsid w:val="00D355B9"/>
    <w:rsid w:val="00D3583F"/>
    <w:rsid w:val="00D37F0F"/>
    <w:rsid w:val="00D411A7"/>
    <w:rsid w:val="00D4183E"/>
    <w:rsid w:val="00D47C89"/>
    <w:rsid w:val="00D51C6E"/>
    <w:rsid w:val="00D528A3"/>
    <w:rsid w:val="00D5409C"/>
    <w:rsid w:val="00D54900"/>
    <w:rsid w:val="00D5496A"/>
    <w:rsid w:val="00D57852"/>
    <w:rsid w:val="00D611A2"/>
    <w:rsid w:val="00D66333"/>
    <w:rsid w:val="00D7582F"/>
    <w:rsid w:val="00D911B7"/>
    <w:rsid w:val="00D96F43"/>
    <w:rsid w:val="00DA3FD7"/>
    <w:rsid w:val="00DA617C"/>
    <w:rsid w:val="00DA68E2"/>
    <w:rsid w:val="00DB1444"/>
    <w:rsid w:val="00DC2504"/>
    <w:rsid w:val="00DD26A3"/>
    <w:rsid w:val="00DD54BF"/>
    <w:rsid w:val="00DE1A30"/>
    <w:rsid w:val="00DF2305"/>
    <w:rsid w:val="00DF27D1"/>
    <w:rsid w:val="00E0601B"/>
    <w:rsid w:val="00E10107"/>
    <w:rsid w:val="00E1136A"/>
    <w:rsid w:val="00E1416D"/>
    <w:rsid w:val="00E25F48"/>
    <w:rsid w:val="00E301A6"/>
    <w:rsid w:val="00E42AD4"/>
    <w:rsid w:val="00E46D09"/>
    <w:rsid w:val="00E556BA"/>
    <w:rsid w:val="00E60BB2"/>
    <w:rsid w:val="00E66522"/>
    <w:rsid w:val="00E71042"/>
    <w:rsid w:val="00E74D3F"/>
    <w:rsid w:val="00E82D26"/>
    <w:rsid w:val="00E902C7"/>
    <w:rsid w:val="00E94446"/>
    <w:rsid w:val="00E966AF"/>
    <w:rsid w:val="00E97689"/>
    <w:rsid w:val="00EA0DE9"/>
    <w:rsid w:val="00EA4382"/>
    <w:rsid w:val="00EB33F3"/>
    <w:rsid w:val="00EB6BE1"/>
    <w:rsid w:val="00EC2981"/>
    <w:rsid w:val="00EC35DF"/>
    <w:rsid w:val="00EC74E0"/>
    <w:rsid w:val="00ED53A4"/>
    <w:rsid w:val="00ED5533"/>
    <w:rsid w:val="00EE2DCC"/>
    <w:rsid w:val="00EE5296"/>
    <w:rsid w:val="00EE6B02"/>
    <w:rsid w:val="00EF48E6"/>
    <w:rsid w:val="00EF4C58"/>
    <w:rsid w:val="00EF6788"/>
    <w:rsid w:val="00EF70FE"/>
    <w:rsid w:val="00F0023B"/>
    <w:rsid w:val="00F0533F"/>
    <w:rsid w:val="00F06C36"/>
    <w:rsid w:val="00F10991"/>
    <w:rsid w:val="00F30CCC"/>
    <w:rsid w:val="00F35444"/>
    <w:rsid w:val="00F3704E"/>
    <w:rsid w:val="00F37101"/>
    <w:rsid w:val="00F44E1E"/>
    <w:rsid w:val="00F56976"/>
    <w:rsid w:val="00F56A67"/>
    <w:rsid w:val="00F57608"/>
    <w:rsid w:val="00F701A8"/>
    <w:rsid w:val="00F70EC8"/>
    <w:rsid w:val="00F714D4"/>
    <w:rsid w:val="00F71BEB"/>
    <w:rsid w:val="00F83319"/>
    <w:rsid w:val="00F84FBC"/>
    <w:rsid w:val="00F87F8C"/>
    <w:rsid w:val="00F912C2"/>
    <w:rsid w:val="00F97C74"/>
    <w:rsid w:val="00FA4EAF"/>
    <w:rsid w:val="00FA6739"/>
    <w:rsid w:val="00FC0A7F"/>
    <w:rsid w:val="00FC3182"/>
    <w:rsid w:val="00FC3B9A"/>
    <w:rsid w:val="00FE3DA4"/>
    <w:rsid w:val="00F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AF4E979"/>
  <w15:chartTrackingRefBased/>
  <w15:docId w15:val="{0CB06922-C1AF-4E9F-9F3B-354EB19A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Podtytu">
    <w:name w:val="Subtitle"/>
    <w:basedOn w:val="Normalny"/>
    <w:next w:val="Normalny"/>
    <w:link w:val="PodtytuZnak"/>
    <w:uiPriority w:val="11"/>
    <w:qFormat/>
    <w:rsid w:val="00D05AE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05AE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3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30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23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7C1D9-2363-4F3E-A88C-FBEB8A55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5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6293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dc:description/>
  <cp:lastModifiedBy>Dąbrowska Katarzyna</cp:lastModifiedBy>
  <cp:revision>49</cp:revision>
  <cp:lastPrinted>2025-12-04T10:50:00Z</cp:lastPrinted>
  <dcterms:created xsi:type="dcterms:W3CDTF">2023-02-27T12:27:00Z</dcterms:created>
  <dcterms:modified xsi:type="dcterms:W3CDTF">2025-12-04T10:59:00Z</dcterms:modified>
</cp:coreProperties>
</file>