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6211" w14:textId="16BB0FFD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 xml:space="preserve">Załącznik nr </w:t>
      </w:r>
      <w:r w:rsidR="00FB4686">
        <w:rPr>
          <w:rFonts w:ascii="Arial" w:hAnsi="Arial" w:cs="Arial"/>
          <w:bCs/>
        </w:rPr>
        <w:t>4</w:t>
      </w:r>
      <w:r w:rsidRPr="00DE08A0">
        <w:rPr>
          <w:rFonts w:ascii="Arial" w:hAnsi="Arial" w:cs="Arial"/>
          <w:bCs/>
        </w:rPr>
        <w:t xml:space="preserve"> do umowy</w:t>
      </w:r>
    </w:p>
    <w:p w14:paraId="2972051D" w14:textId="77777777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>Nr………………………</w:t>
      </w:r>
    </w:p>
    <w:p w14:paraId="00879834" w14:textId="163AE255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>z dnia………………….</w:t>
      </w:r>
    </w:p>
    <w:p w14:paraId="0F7D3AE8" w14:textId="34DC3FC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216129F0" w:rsidR="00216DFE" w:rsidRPr="00FB4686" w:rsidRDefault="00E23D8E" w:rsidP="00FB4686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FB4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DE08A0"/>
    <w:rsid w:val="00E23D8E"/>
    <w:rsid w:val="00EA50A1"/>
    <w:rsid w:val="00EB475D"/>
    <w:rsid w:val="00FB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Komander Dorota</cp:lastModifiedBy>
  <cp:revision>16</cp:revision>
  <cp:lastPrinted>2023-03-28T11:39:00Z</cp:lastPrinted>
  <dcterms:created xsi:type="dcterms:W3CDTF">2022-09-19T09:49:00Z</dcterms:created>
  <dcterms:modified xsi:type="dcterms:W3CDTF">2024-11-18T06:57:00Z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