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CF95E" w14:textId="77777777" w:rsidR="0054090E" w:rsidRDefault="00F77284" w:rsidP="00014F74">
      <w:pPr>
        <w:jc w:val="right"/>
        <w:rPr>
          <w:rFonts w:ascii="Tahoma" w:hAnsi="Tahoma" w:cs="Tahoma"/>
          <w:b/>
          <w:sz w:val="18"/>
          <w:szCs w:val="18"/>
        </w:rPr>
      </w:pPr>
      <w:r w:rsidRPr="00F77284">
        <w:rPr>
          <w:rFonts w:ascii="Tahoma" w:hAnsi="Tahoma" w:cs="Tahoma"/>
          <w:b/>
          <w:sz w:val="18"/>
          <w:szCs w:val="18"/>
        </w:rPr>
        <w:t xml:space="preserve">Załącznik nr </w:t>
      </w:r>
      <w:r w:rsidR="00EA6CC0">
        <w:rPr>
          <w:rFonts w:ascii="Tahoma" w:hAnsi="Tahoma" w:cs="Tahoma"/>
          <w:b/>
          <w:sz w:val="18"/>
          <w:szCs w:val="18"/>
        </w:rPr>
        <w:t>4</w:t>
      </w:r>
      <w:r w:rsidR="00094CFB">
        <w:rPr>
          <w:rFonts w:ascii="Tahoma" w:hAnsi="Tahoma" w:cs="Tahoma"/>
          <w:b/>
          <w:sz w:val="18"/>
          <w:szCs w:val="18"/>
        </w:rPr>
        <w:t xml:space="preserve"> </w:t>
      </w:r>
      <w:r w:rsidRPr="00F77284">
        <w:rPr>
          <w:rFonts w:ascii="Tahoma" w:hAnsi="Tahoma" w:cs="Tahoma"/>
          <w:b/>
          <w:sz w:val="18"/>
          <w:szCs w:val="18"/>
        </w:rPr>
        <w:t xml:space="preserve">do </w:t>
      </w:r>
      <w:r w:rsidR="00094CFB">
        <w:rPr>
          <w:rFonts w:ascii="Tahoma" w:hAnsi="Tahoma" w:cs="Tahoma"/>
          <w:b/>
          <w:sz w:val="18"/>
          <w:szCs w:val="18"/>
        </w:rPr>
        <w:t xml:space="preserve">Umowy </w:t>
      </w:r>
    </w:p>
    <w:p w14:paraId="580752B4" w14:textId="77777777" w:rsidR="005A6DB1" w:rsidRDefault="005A6DB1" w:rsidP="00F77284">
      <w:pPr>
        <w:jc w:val="center"/>
        <w:rPr>
          <w:rFonts w:ascii="Tahoma" w:hAnsi="Tahoma" w:cs="Tahoma"/>
          <w:b/>
          <w:sz w:val="20"/>
          <w:szCs w:val="20"/>
        </w:rPr>
      </w:pPr>
    </w:p>
    <w:p w14:paraId="2BFCAF24" w14:textId="77777777" w:rsidR="005A6DB1" w:rsidRDefault="005A6DB1" w:rsidP="003E1E47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PROTOKÓŁ ZDAWCZO-ODBIORCZY</w:t>
      </w:r>
    </w:p>
    <w:p w14:paraId="17D7B333" w14:textId="77777777" w:rsidR="005A6DB1" w:rsidRDefault="003E1E47" w:rsidP="003E1E47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</w:t>
      </w:r>
      <w:r w:rsidR="005A6DB1">
        <w:rPr>
          <w:rFonts w:ascii="Tahoma" w:hAnsi="Tahoma" w:cs="Tahoma"/>
          <w:b/>
          <w:sz w:val="20"/>
          <w:szCs w:val="20"/>
        </w:rPr>
        <w:t xml:space="preserve">otyczy Umowy </w:t>
      </w:r>
      <w:r>
        <w:rPr>
          <w:rFonts w:ascii="Tahoma" w:hAnsi="Tahoma" w:cs="Tahoma"/>
          <w:b/>
          <w:sz w:val="20"/>
          <w:szCs w:val="20"/>
        </w:rPr>
        <w:t>……………….</w:t>
      </w:r>
      <w:r w:rsidR="00B2685B" w:rsidRPr="00B2685B">
        <w:rPr>
          <w:rFonts w:ascii="Tahoma" w:hAnsi="Tahoma" w:cs="Tahoma"/>
          <w:b/>
          <w:sz w:val="20"/>
          <w:szCs w:val="20"/>
        </w:rPr>
        <w:t xml:space="preserve"> </w:t>
      </w:r>
      <w:r w:rsidR="005A6DB1">
        <w:rPr>
          <w:rFonts w:ascii="Tahoma" w:hAnsi="Tahoma" w:cs="Tahoma"/>
          <w:b/>
          <w:sz w:val="20"/>
          <w:szCs w:val="20"/>
        </w:rPr>
        <w:t xml:space="preserve"> z dnia</w:t>
      </w:r>
      <w:r w:rsidR="00C1603C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……………</w:t>
      </w:r>
    </w:p>
    <w:p w14:paraId="49026B11" w14:textId="77777777" w:rsidR="005A6DB1" w:rsidRDefault="005A6DB1" w:rsidP="003E1E47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7CD24636" w14:textId="77777777" w:rsidR="005A6DB1" w:rsidRDefault="005A6DB1" w:rsidP="003E1E47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CZĘŚĆ A – DOSTAWA</w:t>
      </w:r>
    </w:p>
    <w:p w14:paraId="29DC7A0F" w14:textId="77777777" w:rsidR="005A6DB1" w:rsidRDefault="005A6DB1" w:rsidP="003E1E47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A434F6B" w14:textId="77777777" w:rsid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  <w:r w:rsidRPr="005A6DB1">
        <w:rPr>
          <w:rFonts w:ascii="Tahoma" w:hAnsi="Tahoma" w:cs="Tahoma"/>
          <w:sz w:val="20"/>
          <w:szCs w:val="20"/>
        </w:rPr>
        <w:t>W dniu dzisiejszym dostarczono do …………………………… w ………</w:t>
      </w:r>
      <w:r>
        <w:rPr>
          <w:rFonts w:ascii="Tahoma" w:hAnsi="Tahoma" w:cs="Tahoma"/>
          <w:sz w:val="20"/>
          <w:szCs w:val="20"/>
        </w:rPr>
        <w:t>………..</w:t>
      </w:r>
      <w:r w:rsidRPr="005A6DB1">
        <w:rPr>
          <w:rFonts w:ascii="Tahoma" w:hAnsi="Tahoma" w:cs="Tahoma"/>
          <w:sz w:val="20"/>
          <w:szCs w:val="20"/>
        </w:rPr>
        <w:t>. wskazane niżej ………………….</w:t>
      </w:r>
    </w:p>
    <w:p w14:paraId="534A77AA" w14:textId="77777777" w:rsid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5956"/>
        <w:gridCol w:w="1278"/>
        <w:gridCol w:w="1292"/>
      </w:tblGrid>
      <w:tr w:rsidR="005A6DB1" w14:paraId="4EDF692A" w14:textId="77777777" w:rsidTr="005A6DB1">
        <w:trPr>
          <w:trHeight w:val="387"/>
        </w:trPr>
        <w:tc>
          <w:tcPr>
            <w:tcW w:w="59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ADD8CA5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59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069989E" w14:textId="02C4EDA6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Nazwa wyrobu zgodnie ze Specyfikacją przedmiotu </w:t>
            </w:r>
            <w:r w:rsidR="000B568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usługi</w:t>
            </w:r>
          </w:p>
        </w:tc>
        <w:tc>
          <w:tcPr>
            <w:tcW w:w="12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E10B6D8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2436751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Wartość netto/brutto</w:t>
            </w:r>
          </w:p>
        </w:tc>
      </w:tr>
      <w:tr w:rsidR="005A6DB1" w14:paraId="680DD898" w14:textId="77777777" w:rsidTr="005A6DB1">
        <w:trPr>
          <w:trHeight w:val="276"/>
        </w:trPr>
        <w:tc>
          <w:tcPr>
            <w:tcW w:w="59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D248D2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4094F3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9F2770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B8C296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5A6DB1" w14:paraId="43B707CF" w14:textId="77777777" w:rsidTr="005A6DB1">
        <w:trPr>
          <w:trHeight w:val="263"/>
        </w:trPr>
        <w:tc>
          <w:tcPr>
            <w:tcW w:w="59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3B32D5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819F9A2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8A9730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AD6F664" w14:textId="77777777" w:rsidR="005A6DB1" w:rsidRDefault="005A6DB1" w:rsidP="003E1E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5FB373DA" w14:textId="77777777" w:rsid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</w:p>
    <w:p w14:paraId="0270625E" w14:textId="77777777" w:rsid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……………., dnia ………</w:t>
      </w:r>
    </w:p>
    <w:p w14:paraId="2C7A6067" w14:textId="77777777" w:rsid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</w:p>
    <w:p w14:paraId="6DD1285C" w14:textId="77777777" w:rsidR="005A6DB1" w:rsidRP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  <w:r w:rsidRPr="005A6DB1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0C063335" w14:textId="77777777" w:rsidR="005A6DB1" w:rsidRP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  <w:r w:rsidRPr="005A6DB1">
        <w:rPr>
          <w:rFonts w:ascii="Tahoma" w:hAnsi="Tahoma" w:cs="Tahoma"/>
          <w:sz w:val="20"/>
          <w:szCs w:val="20"/>
        </w:rPr>
        <w:t>(podpis osoby upoważnionej przez Zamawiającego)</w:t>
      </w:r>
    </w:p>
    <w:p w14:paraId="64E72D60" w14:textId="77777777" w:rsidR="005A6DB1" w:rsidRP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</w:p>
    <w:p w14:paraId="13C4B3C3" w14:textId="77777777" w:rsidR="005A6DB1" w:rsidRP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</w:p>
    <w:p w14:paraId="7C310B4A" w14:textId="77777777" w:rsidR="005A6DB1" w:rsidRP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  <w:r w:rsidRPr="005A6DB1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008B12B8" w14:textId="77777777" w:rsidR="005A6DB1" w:rsidRPr="005A6DB1" w:rsidRDefault="005A6DB1" w:rsidP="003E1E47">
      <w:pPr>
        <w:spacing w:line="360" w:lineRule="auto"/>
        <w:rPr>
          <w:rFonts w:ascii="Tahoma" w:hAnsi="Tahoma" w:cs="Tahoma"/>
          <w:sz w:val="20"/>
          <w:szCs w:val="20"/>
        </w:rPr>
      </w:pPr>
      <w:r w:rsidRPr="005A6DB1">
        <w:rPr>
          <w:rFonts w:ascii="Tahoma" w:hAnsi="Tahoma" w:cs="Tahoma"/>
          <w:sz w:val="20"/>
          <w:szCs w:val="20"/>
        </w:rPr>
        <w:t>(podpis osoby upoważnionej przez Wykonawcę)</w:t>
      </w:r>
    </w:p>
    <w:p w14:paraId="7259C1A1" w14:textId="77777777" w:rsidR="005A6DB1" w:rsidRDefault="005A6DB1" w:rsidP="003E1E47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786644CF" w14:textId="77777777" w:rsidR="00713131" w:rsidRPr="00713131" w:rsidRDefault="00713131" w:rsidP="003E1E47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066AA03B" w14:textId="77777777" w:rsidR="00713131" w:rsidRDefault="00713131" w:rsidP="003E1E47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713131">
        <w:rPr>
          <w:rFonts w:ascii="Tahoma" w:hAnsi="Tahoma" w:cs="Tahoma"/>
          <w:b/>
          <w:sz w:val="20"/>
          <w:szCs w:val="20"/>
        </w:rPr>
        <w:t xml:space="preserve">CZĘŚĆ </w:t>
      </w:r>
      <w:r w:rsidR="000132ED">
        <w:rPr>
          <w:rFonts w:ascii="Tahoma" w:hAnsi="Tahoma" w:cs="Tahoma"/>
          <w:b/>
          <w:sz w:val="20"/>
          <w:szCs w:val="20"/>
        </w:rPr>
        <w:t>B</w:t>
      </w:r>
      <w:r w:rsidRPr="00713131">
        <w:rPr>
          <w:rFonts w:ascii="Tahoma" w:hAnsi="Tahoma" w:cs="Tahoma"/>
          <w:b/>
          <w:sz w:val="20"/>
          <w:szCs w:val="20"/>
        </w:rPr>
        <w:t xml:space="preserve"> – ODBIÓR KOŃCOWY</w:t>
      </w:r>
    </w:p>
    <w:p w14:paraId="4391A19E" w14:textId="77777777" w:rsidR="00713131" w:rsidRDefault="00713131" w:rsidP="003E1E47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44F20E5A" w14:textId="77777777" w:rsidR="0071313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  <w:r w:rsidRPr="00713131">
        <w:rPr>
          <w:rFonts w:ascii="Tahoma" w:hAnsi="Tahoma" w:cs="Tahoma"/>
          <w:sz w:val="20"/>
          <w:szCs w:val="20"/>
        </w:rPr>
        <w:t xml:space="preserve">Stwierdzono </w:t>
      </w:r>
      <w:r w:rsidRPr="00713131">
        <w:rPr>
          <w:rFonts w:ascii="Tahoma" w:hAnsi="Tahoma" w:cs="Tahoma"/>
          <w:b/>
          <w:sz w:val="20"/>
          <w:szCs w:val="20"/>
        </w:rPr>
        <w:t>należyte, w tym terminowe*/nienależyte</w:t>
      </w:r>
      <w:r w:rsidRPr="00713131">
        <w:rPr>
          <w:rFonts w:ascii="Tahoma" w:hAnsi="Tahoma" w:cs="Tahoma"/>
          <w:sz w:val="20"/>
          <w:szCs w:val="20"/>
        </w:rPr>
        <w:t xml:space="preserve"> wywiązanie się Wykonawcy </w:t>
      </w:r>
    </w:p>
    <w:p w14:paraId="151D7860" w14:textId="77777777" w:rsidR="0071313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  <w:r w:rsidRPr="00713131">
        <w:rPr>
          <w:rFonts w:ascii="Tahoma" w:hAnsi="Tahoma" w:cs="Tahoma"/>
          <w:sz w:val="20"/>
          <w:szCs w:val="20"/>
        </w:rPr>
        <w:t>z postanowień zawartej z nim umowy.</w:t>
      </w:r>
    </w:p>
    <w:p w14:paraId="269FC102" w14:textId="77777777" w:rsidR="0071313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</w:p>
    <w:p w14:paraId="59BC442A" w14:textId="77777777" w:rsidR="0071313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Opóźnienie Wykonawcy podlegające naliczeniu kar umownych wynosi ………….. dni.</w:t>
      </w:r>
    </w:p>
    <w:p w14:paraId="268FE251" w14:textId="77777777" w:rsidR="0071313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</w:p>
    <w:p w14:paraId="78E9F5D8" w14:textId="77777777" w:rsidR="0071313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</w:p>
    <w:p w14:paraId="4289570E" w14:textId="77777777" w:rsidR="0071313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……………., dnia ………</w:t>
      </w:r>
    </w:p>
    <w:p w14:paraId="29DD8A08" w14:textId="77777777" w:rsidR="0071313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</w:p>
    <w:p w14:paraId="3305157F" w14:textId="77777777" w:rsidR="00713131" w:rsidRPr="005A6DB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  <w:r w:rsidRPr="005A6DB1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651672A4" w14:textId="77777777" w:rsidR="00713131" w:rsidRPr="005A6DB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  <w:r w:rsidRPr="005A6DB1">
        <w:rPr>
          <w:rFonts w:ascii="Tahoma" w:hAnsi="Tahoma" w:cs="Tahoma"/>
          <w:sz w:val="20"/>
          <w:szCs w:val="20"/>
        </w:rPr>
        <w:t>(podpis osoby upoważnionej przez Zamawiającego)</w:t>
      </w:r>
    </w:p>
    <w:p w14:paraId="2938DEB0" w14:textId="77777777" w:rsidR="00713131" w:rsidRPr="005A6DB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</w:p>
    <w:p w14:paraId="05C3C901" w14:textId="77777777" w:rsidR="00713131" w:rsidRPr="005A6DB1" w:rsidRDefault="00713131" w:rsidP="003E1E47">
      <w:pPr>
        <w:spacing w:line="360" w:lineRule="auto"/>
        <w:rPr>
          <w:rFonts w:ascii="Tahoma" w:hAnsi="Tahoma" w:cs="Tahoma"/>
          <w:sz w:val="20"/>
          <w:szCs w:val="20"/>
        </w:rPr>
      </w:pPr>
      <w:r w:rsidRPr="005A6DB1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4302CE48" w14:textId="77777777" w:rsidR="00713131" w:rsidRPr="00713131" w:rsidRDefault="00713131" w:rsidP="00713131">
      <w:pPr>
        <w:spacing w:line="360" w:lineRule="auto"/>
        <w:rPr>
          <w:rFonts w:ascii="Tahoma" w:hAnsi="Tahoma" w:cs="Tahoma"/>
          <w:sz w:val="20"/>
          <w:szCs w:val="20"/>
        </w:rPr>
      </w:pPr>
      <w:r w:rsidRPr="005A6DB1">
        <w:rPr>
          <w:rFonts w:ascii="Tahoma" w:hAnsi="Tahoma" w:cs="Tahoma"/>
          <w:sz w:val="20"/>
          <w:szCs w:val="20"/>
        </w:rPr>
        <w:t>(podpis osoby upoważnionej przez Wykonawcę)</w:t>
      </w:r>
    </w:p>
    <w:sectPr w:rsidR="00713131" w:rsidRPr="007131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463BA" w14:textId="77777777" w:rsidR="00565445" w:rsidRDefault="00565445" w:rsidP="005301DE">
      <w:r>
        <w:separator/>
      </w:r>
    </w:p>
  </w:endnote>
  <w:endnote w:type="continuationSeparator" w:id="0">
    <w:p w14:paraId="49E88609" w14:textId="77777777" w:rsidR="00565445" w:rsidRDefault="00565445" w:rsidP="00530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610471"/>
      <w:docPartObj>
        <w:docPartGallery w:val="Page Numbers (Bottom of Page)"/>
        <w:docPartUnique/>
      </w:docPartObj>
    </w:sdtPr>
    <w:sdtEndPr/>
    <w:sdtContent>
      <w:p w14:paraId="39924697" w14:textId="77777777" w:rsidR="005301DE" w:rsidRDefault="005301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C84">
          <w:rPr>
            <w:noProof/>
          </w:rPr>
          <w:t>1</w:t>
        </w:r>
        <w:r>
          <w:fldChar w:fldCharType="end"/>
        </w:r>
      </w:p>
    </w:sdtContent>
  </w:sdt>
  <w:p w14:paraId="3BAAEFBD" w14:textId="77777777" w:rsidR="005301DE" w:rsidRDefault="00530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06C5B" w14:textId="77777777" w:rsidR="00565445" w:rsidRDefault="00565445" w:rsidP="005301DE">
      <w:r>
        <w:separator/>
      </w:r>
    </w:p>
  </w:footnote>
  <w:footnote w:type="continuationSeparator" w:id="0">
    <w:p w14:paraId="49A750FD" w14:textId="77777777" w:rsidR="00565445" w:rsidRDefault="00565445" w:rsidP="00530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EC5B15"/>
    <w:multiLevelType w:val="hybridMultilevel"/>
    <w:tmpl w:val="E9061B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09333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284"/>
    <w:rsid w:val="000132ED"/>
    <w:rsid w:val="00014F74"/>
    <w:rsid w:val="0009104D"/>
    <w:rsid w:val="00094CFB"/>
    <w:rsid w:val="000B2F0D"/>
    <w:rsid w:val="000B5687"/>
    <w:rsid w:val="000D6438"/>
    <w:rsid w:val="00104236"/>
    <w:rsid w:val="001335AF"/>
    <w:rsid w:val="00135B82"/>
    <w:rsid w:val="00146CD1"/>
    <w:rsid w:val="00207AD1"/>
    <w:rsid w:val="00217222"/>
    <w:rsid w:val="00225530"/>
    <w:rsid w:val="00267462"/>
    <w:rsid w:val="00317C84"/>
    <w:rsid w:val="00385B4A"/>
    <w:rsid w:val="003C5109"/>
    <w:rsid w:val="003E1E47"/>
    <w:rsid w:val="00423F46"/>
    <w:rsid w:val="00444DE1"/>
    <w:rsid w:val="004B198C"/>
    <w:rsid w:val="004B7FD6"/>
    <w:rsid w:val="004C05A6"/>
    <w:rsid w:val="004E1C0C"/>
    <w:rsid w:val="004F42BE"/>
    <w:rsid w:val="00512463"/>
    <w:rsid w:val="00526699"/>
    <w:rsid w:val="005301DE"/>
    <w:rsid w:val="00531AE4"/>
    <w:rsid w:val="0054090E"/>
    <w:rsid w:val="00565445"/>
    <w:rsid w:val="00576784"/>
    <w:rsid w:val="00597A58"/>
    <w:rsid w:val="005A6DB1"/>
    <w:rsid w:val="005F649B"/>
    <w:rsid w:val="00644800"/>
    <w:rsid w:val="00662CE6"/>
    <w:rsid w:val="00713131"/>
    <w:rsid w:val="00790E86"/>
    <w:rsid w:val="007920B0"/>
    <w:rsid w:val="00847A4D"/>
    <w:rsid w:val="0095669D"/>
    <w:rsid w:val="009855A6"/>
    <w:rsid w:val="009A28D0"/>
    <w:rsid w:val="00B2685B"/>
    <w:rsid w:val="00B47E3B"/>
    <w:rsid w:val="00B76481"/>
    <w:rsid w:val="00BB46CC"/>
    <w:rsid w:val="00C10D77"/>
    <w:rsid w:val="00C1603C"/>
    <w:rsid w:val="00D20837"/>
    <w:rsid w:val="00D336AE"/>
    <w:rsid w:val="00DF69E1"/>
    <w:rsid w:val="00E53FF3"/>
    <w:rsid w:val="00E94414"/>
    <w:rsid w:val="00EA6CC0"/>
    <w:rsid w:val="00EB28D2"/>
    <w:rsid w:val="00EF5696"/>
    <w:rsid w:val="00F3311C"/>
    <w:rsid w:val="00F353AC"/>
    <w:rsid w:val="00F52E4A"/>
    <w:rsid w:val="00F7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AFADB"/>
  <w15:docId w15:val="{6A8CE4A1-0AFB-43A7-9945-245466B23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0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01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0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01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5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5A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JAKUBIK</dc:creator>
  <cp:lastModifiedBy>Twardosz Anna</cp:lastModifiedBy>
  <cp:revision>3</cp:revision>
  <cp:lastPrinted>2019-11-06T09:00:00Z</cp:lastPrinted>
  <dcterms:created xsi:type="dcterms:W3CDTF">2023-10-10T08:30:00Z</dcterms:created>
  <dcterms:modified xsi:type="dcterms:W3CDTF">2024-09-15T14:10:00Z</dcterms:modified>
</cp:coreProperties>
</file>