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5C4C2" w14:textId="2AA38F18" w:rsidR="002C0F1B" w:rsidRPr="00DD16B5" w:rsidRDefault="002C0F1B" w:rsidP="002C0F1B">
      <w:pPr>
        <w:pBdr>
          <w:bottom w:val="single" w:sz="12" w:space="1" w:color="auto"/>
        </w:pBdr>
        <w:jc w:val="right"/>
        <w:rPr>
          <w:b/>
          <w:i/>
          <w:sz w:val="18"/>
          <w:szCs w:val="16"/>
        </w:rPr>
      </w:pPr>
      <w:r w:rsidRPr="00DD16B5">
        <w:rPr>
          <w:b/>
          <w:i/>
          <w:sz w:val="18"/>
          <w:szCs w:val="16"/>
        </w:rPr>
        <w:t>Załącznik nr</w:t>
      </w:r>
      <w:r w:rsidR="00DD16B5" w:rsidRPr="00DD16B5">
        <w:rPr>
          <w:b/>
          <w:i/>
          <w:sz w:val="18"/>
          <w:szCs w:val="16"/>
        </w:rPr>
        <w:t xml:space="preserve"> </w:t>
      </w:r>
      <w:r w:rsidR="00E32841">
        <w:rPr>
          <w:b/>
          <w:i/>
          <w:sz w:val="18"/>
          <w:szCs w:val="16"/>
        </w:rPr>
        <w:t>3</w:t>
      </w:r>
      <w:r w:rsidR="00DD16B5" w:rsidRPr="00DD16B5">
        <w:rPr>
          <w:b/>
          <w:i/>
          <w:sz w:val="18"/>
          <w:szCs w:val="16"/>
        </w:rPr>
        <w:t xml:space="preserve"> </w:t>
      </w:r>
      <w:r w:rsidRPr="00DD16B5">
        <w:rPr>
          <w:b/>
          <w:i/>
          <w:sz w:val="18"/>
          <w:szCs w:val="16"/>
        </w:rPr>
        <w:t xml:space="preserve">do SWZ –  Wzór gwarancji należytego wykonania umowy </w:t>
      </w:r>
    </w:p>
    <w:p w14:paraId="1F8A4D33" w14:textId="77777777" w:rsidR="00085D14" w:rsidRPr="00CE61F4" w:rsidRDefault="002C0F1B" w:rsidP="002C0F1B">
      <w:pPr>
        <w:pBdr>
          <w:bottom w:val="single" w:sz="12" w:space="1" w:color="auto"/>
        </w:pBdr>
        <w:jc w:val="right"/>
        <w:rPr>
          <w:sz w:val="22"/>
          <w:szCs w:val="22"/>
        </w:rPr>
      </w:pPr>
      <w:r w:rsidRPr="00DD16B5">
        <w:rPr>
          <w:b/>
          <w:i/>
          <w:sz w:val="18"/>
          <w:szCs w:val="16"/>
        </w:rPr>
        <w:t>oraz rękojmi za wady</w:t>
      </w:r>
      <w:r w:rsidRPr="002C0F1B">
        <w:rPr>
          <w:b/>
          <w:i/>
          <w:sz w:val="18"/>
          <w:szCs w:val="16"/>
        </w:rPr>
        <w:t xml:space="preserve"> i gwarancji jakości</w:t>
      </w:r>
    </w:p>
    <w:p w14:paraId="17C067C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B5A3DB8" w14:textId="77777777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FFEA26B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6A9D643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7C8D97AF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5F0122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994F073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71D939DA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358D4460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0784EB2C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113EB7BA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</w:p>
    <w:p w14:paraId="2E1B0BA6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5E9AB82B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709833CB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1A07DB59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3A76AEB0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618691B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2185227A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0B886AEE" w14:textId="77777777"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B7AE051" w14:textId="77777777"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CE61F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3FC2B37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C12A1C3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1D4AC4C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6E2E68F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49B3B4AB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E26F138" w14:textId="77777777" w:rsidR="00085D14" w:rsidRPr="00CE61F4" w:rsidRDefault="00085D14" w:rsidP="002C0F1B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14:paraId="0700B6CE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171BEEC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3B64584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295B45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43544B5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0A997CF8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3D5BE5D3" w14:textId="77777777" w:rsidR="00085D14" w:rsidRPr="00CE61F4" w:rsidRDefault="00085D14" w:rsidP="002C0F1B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98C9E2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29D0BF9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0DE13151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32DAC99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A431796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AECC38F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48173EA2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ECAA617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F52A701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20DDCBB9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7DD4382" w14:textId="77777777" w:rsidR="00085D14" w:rsidRPr="00CE61F4" w:rsidRDefault="00085D14" w:rsidP="002C0F1B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7E73C11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39C49582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45A86E93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69A6C8C7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</w:p>
    <w:p w14:paraId="3E717028" w14:textId="77777777" w:rsidR="00422B37" w:rsidRPr="00CE61F4" w:rsidRDefault="00085D14" w:rsidP="002C0F1B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3FDEF" w14:textId="77777777" w:rsidR="00A14206" w:rsidRDefault="00A14206" w:rsidP="002C0F1B">
      <w:r>
        <w:separator/>
      </w:r>
    </w:p>
  </w:endnote>
  <w:endnote w:type="continuationSeparator" w:id="0">
    <w:p w14:paraId="2D03D8E6" w14:textId="77777777" w:rsidR="00A14206" w:rsidRDefault="00A14206" w:rsidP="002C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18BA8" w14:textId="77777777" w:rsidR="002C0F1B" w:rsidRDefault="002C0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E4C3" w14:textId="77777777" w:rsidR="002C0F1B" w:rsidRDefault="002C0F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B0FF" w14:textId="77777777" w:rsidR="002C0F1B" w:rsidRDefault="002C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81B8" w14:textId="77777777" w:rsidR="00A14206" w:rsidRDefault="00A14206" w:rsidP="002C0F1B">
      <w:r>
        <w:separator/>
      </w:r>
    </w:p>
  </w:footnote>
  <w:footnote w:type="continuationSeparator" w:id="0">
    <w:p w14:paraId="17425421" w14:textId="77777777" w:rsidR="00A14206" w:rsidRDefault="00A14206" w:rsidP="002C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1D52D" w14:textId="77777777" w:rsidR="002C0F1B" w:rsidRDefault="00000000">
    <w:pPr>
      <w:pStyle w:val="Nagwek"/>
    </w:pPr>
    <w:r>
      <w:rPr>
        <w:noProof/>
      </w:rPr>
      <w:pict w14:anchorId="6B1457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0" o:spid="_x0000_s10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93FD" w14:textId="77777777" w:rsidR="002C0F1B" w:rsidRDefault="00000000">
    <w:pPr>
      <w:pStyle w:val="Nagwek"/>
    </w:pPr>
    <w:r>
      <w:rPr>
        <w:noProof/>
      </w:rPr>
      <w:pict w14:anchorId="066CF1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1" o:spid="_x0000_s1027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7AEF2" w14:textId="77777777" w:rsidR="002C0F1B" w:rsidRDefault="00000000">
    <w:pPr>
      <w:pStyle w:val="Nagwek"/>
    </w:pPr>
    <w:r>
      <w:rPr>
        <w:noProof/>
      </w:rPr>
      <w:pict w14:anchorId="1C780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59" o:spid="_x0000_s1025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159419317">
    <w:abstractNumId w:val="2"/>
  </w:num>
  <w:num w:numId="2" w16cid:durableId="180432844">
    <w:abstractNumId w:val="5"/>
  </w:num>
  <w:num w:numId="3" w16cid:durableId="90274529">
    <w:abstractNumId w:val="4"/>
  </w:num>
  <w:num w:numId="4" w16cid:durableId="1739018033">
    <w:abstractNumId w:val="1"/>
  </w:num>
  <w:num w:numId="5" w16cid:durableId="45296006">
    <w:abstractNumId w:val="3"/>
  </w:num>
  <w:num w:numId="6" w16cid:durableId="119357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2C0F1B"/>
    <w:rsid w:val="00422B37"/>
    <w:rsid w:val="0062200D"/>
    <w:rsid w:val="00711813"/>
    <w:rsid w:val="007E2A97"/>
    <w:rsid w:val="00A14206"/>
    <w:rsid w:val="00AA2CA7"/>
    <w:rsid w:val="00B77C61"/>
    <w:rsid w:val="00CE61F4"/>
    <w:rsid w:val="00D9575C"/>
    <w:rsid w:val="00DC38C5"/>
    <w:rsid w:val="00DD16B5"/>
    <w:rsid w:val="00E32841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0CD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F1B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C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Młodawska Magdalena</cp:lastModifiedBy>
  <cp:revision>8</cp:revision>
  <cp:lastPrinted>2025-06-16T10:57:00Z</cp:lastPrinted>
  <dcterms:created xsi:type="dcterms:W3CDTF">2020-12-30T12:53:00Z</dcterms:created>
  <dcterms:modified xsi:type="dcterms:W3CDTF">2025-06-16T10:57:00Z</dcterms:modified>
</cp:coreProperties>
</file>