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page" w:horzAnchor="page" w:tblpX="926" w:tblpY="717"/>
        <w:tblOverlap w:val="never"/>
        <w:tblW w:w="9348" w:type="dxa"/>
        <w:tblInd w:w="0" w:type="dxa"/>
        <w:tblCellMar>
          <w:top w:w="7" w:type="dxa"/>
          <w:left w:w="76" w:type="dxa"/>
          <w:bottom w:w="11" w:type="dxa"/>
          <w:right w:w="15" w:type="dxa"/>
        </w:tblCellMar>
        <w:tblLook w:val="04A0" w:firstRow="1" w:lastRow="0" w:firstColumn="1" w:lastColumn="0" w:noHBand="0" w:noVBand="1"/>
      </w:tblPr>
      <w:tblGrid>
        <w:gridCol w:w="1741"/>
        <w:gridCol w:w="6062"/>
        <w:gridCol w:w="1545"/>
      </w:tblGrid>
      <w:tr w:rsidR="008F76F1" w14:paraId="13FA708E" w14:textId="77777777" w:rsidTr="008F76F1">
        <w:trPr>
          <w:trHeight w:val="523"/>
        </w:trPr>
        <w:tc>
          <w:tcPr>
            <w:tcW w:w="1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B0610C" w14:textId="7E697072" w:rsidR="008F76F1" w:rsidRDefault="008F76F1" w:rsidP="00E87A62">
            <w:pPr>
              <w:spacing w:after="0" w:line="259" w:lineRule="auto"/>
              <w:ind w:left="0" w:firstLine="0"/>
              <w:jc w:val="center"/>
            </w:pPr>
            <w:r w:rsidRPr="00A24021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3A44EE8" wp14:editId="21E99A2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-305435</wp:posOffset>
                  </wp:positionV>
                  <wp:extent cx="1043940" cy="413385"/>
                  <wp:effectExtent l="0" t="0" r="3810" b="5715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5887D87C" w14:textId="5F76B27F" w:rsidR="008F76F1" w:rsidRDefault="008F76F1" w:rsidP="0040760F">
            <w:pPr>
              <w:spacing w:after="0" w:line="259" w:lineRule="auto"/>
              <w:ind w:left="440" w:firstLine="0"/>
              <w:jc w:val="center"/>
            </w:pPr>
            <w:r w:rsidRPr="00925B25">
              <w:rPr>
                <w:b/>
                <w:sz w:val="18"/>
                <w:szCs w:val="18"/>
              </w:rPr>
              <w:t>Zespół Oddziałów PGNiG Orlen S</w:t>
            </w:r>
            <w:r w:rsidR="000230DC">
              <w:rPr>
                <w:b/>
                <w:sz w:val="18"/>
                <w:szCs w:val="18"/>
              </w:rPr>
              <w:t>.</w:t>
            </w:r>
            <w:r w:rsidRPr="00925B25">
              <w:rPr>
                <w:b/>
                <w:sz w:val="18"/>
                <w:szCs w:val="18"/>
              </w:rPr>
              <w:t>A</w:t>
            </w:r>
            <w:r w:rsidR="000230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88DFB1" w14:textId="3AADCA26" w:rsidR="008F76F1" w:rsidRPr="00063893" w:rsidRDefault="008F76F1" w:rsidP="00983CA6">
            <w:pPr>
              <w:spacing w:after="0" w:line="259" w:lineRule="auto"/>
              <w:ind w:left="0" w:right="63" w:firstLine="0"/>
              <w:jc w:val="center"/>
              <w:rPr>
                <w:sz w:val="18"/>
                <w:szCs w:val="18"/>
              </w:rPr>
            </w:pPr>
            <w:r w:rsidRPr="00063893">
              <w:rPr>
                <w:b/>
                <w:sz w:val="18"/>
                <w:szCs w:val="18"/>
              </w:rPr>
              <w:t xml:space="preserve">Wydanie: </w:t>
            </w:r>
            <w:r>
              <w:rPr>
                <w:b/>
                <w:sz w:val="18"/>
                <w:szCs w:val="18"/>
              </w:rPr>
              <w:t>5</w:t>
            </w:r>
            <w:r w:rsidR="00661949">
              <w:rPr>
                <w:b/>
                <w:sz w:val="18"/>
                <w:szCs w:val="18"/>
              </w:rPr>
              <w:t xml:space="preserve"> (1)</w:t>
            </w:r>
            <w:r w:rsidRPr="0006389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F173FF" w14:paraId="34C74577" w14:textId="77777777" w:rsidTr="008F76F1">
        <w:trPr>
          <w:trHeight w:val="5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A452" w14:textId="77777777" w:rsidR="00F173FF" w:rsidRDefault="00F173FF" w:rsidP="008141E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D838" w14:textId="70CA9502" w:rsidR="00FB47B9" w:rsidRPr="00063893" w:rsidRDefault="00F173FF" w:rsidP="00231122">
            <w:pPr>
              <w:spacing w:after="0" w:line="259" w:lineRule="auto"/>
              <w:ind w:left="119" w:firstLine="0"/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  <w:r w:rsidR="002263EB">
              <w:rPr>
                <w:b/>
              </w:rPr>
              <w:t xml:space="preserve"> </w:t>
            </w:r>
            <w:r>
              <w:rPr>
                <w:b/>
              </w:rPr>
              <w:t>PROWADZĄCEGO JEDNOOSOBOWĄ DZIAŁALNOŚĆ GOSPODARCZĄ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1D50F" w14:textId="183A9E1E" w:rsidR="00F173FF" w:rsidRPr="00EA5403" w:rsidRDefault="008F76F1" w:rsidP="00063893">
            <w:pPr>
              <w:spacing w:after="0" w:line="259" w:lineRule="auto"/>
              <w:ind w:left="112" w:right="115" w:firstLine="0"/>
              <w:jc w:val="center"/>
              <w:rPr>
                <w:sz w:val="24"/>
                <w:szCs w:val="24"/>
              </w:rPr>
            </w:pPr>
            <w:r w:rsidRPr="00063893">
              <w:rPr>
                <w:b/>
                <w:sz w:val="18"/>
                <w:szCs w:val="18"/>
              </w:rPr>
              <w:t>Strona 1 z 2</w:t>
            </w:r>
          </w:p>
        </w:tc>
      </w:tr>
    </w:tbl>
    <w:p w14:paraId="5BC0B5BA" w14:textId="77777777" w:rsidR="008E5F22" w:rsidRDefault="008E5F22"/>
    <w:p w14:paraId="0B089610" w14:textId="77777777" w:rsidR="00F173FF" w:rsidRDefault="00F173FF" w:rsidP="00F173FF">
      <w:pPr>
        <w:spacing w:after="0"/>
        <w:ind w:left="-426" w:right="299" w:firstLine="0"/>
      </w:pP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3970"/>
      </w:tblGrid>
      <w:tr w:rsidR="00063893" w14:paraId="72F6EC94" w14:textId="77777777" w:rsidTr="0085526B">
        <w:trPr>
          <w:trHeight w:val="825"/>
        </w:trPr>
        <w:tc>
          <w:tcPr>
            <w:tcW w:w="39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719018" w14:textId="77777777" w:rsidR="00063893" w:rsidRDefault="00063893" w:rsidP="00F173FF">
            <w:pPr>
              <w:spacing w:after="0"/>
              <w:ind w:left="0" w:right="299" w:firstLine="0"/>
            </w:pPr>
          </w:p>
          <w:p w14:paraId="16B1CFF9" w14:textId="77777777" w:rsidR="00063893" w:rsidRDefault="00063893" w:rsidP="00F173FF">
            <w:pPr>
              <w:spacing w:after="0"/>
              <w:ind w:left="0" w:right="299" w:firstLine="0"/>
            </w:pPr>
          </w:p>
          <w:p w14:paraId="3E844279" w14:textId="77777777" w:rsidR="00063893" w:rsidRDefault="00063893" w:rsidP="00F173FF">
            <w:pPr>
              <w:spacing w:after="0"/>
              <w:ind w:left="0" w:right="299" w:firstLine="0"/>
            </w:pPr>
          </w:p>
        </w:tc>
      </w:tr>
      <w:tr w:rsidR="00063893" w14:paraId="5756FDBF" w14:textId="77777777" w:rsidTr="0085526B">
        <w:trPr>
          <w:trHeight w:val="841"/>
        </w:trPr>
        <w:tc>
          <w:tcPr>
            <w:tcW w:w="39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DED4B1" w14:textId="77777777" w:rsidR="00063893" w:rsidRDefault="00063893" w:rsidP="00F173FF">
            <w:pPr>
              <w:spacing w:after="0"/>
              <w:ind w:left="0" w:right="299" w:firstLine="0"/>
            </w:pPr>
          </w:p>
          <w:p w14:paraId="50924592" w14:textId="77777777" w:rsidR="00063893" w:rsidRDefault="00063893" w:rsidP="00F173FF">
            <w:pPr>
              <w:spacing w:after="0"/>
              <w:ind w:left="0" w:right="299" w:firstLine="0"/>
            </w:pPr>
          </w:p>
          <w:p w14:paraId="1683BF85" w14:textId="77777777" w:rsidR="00063893" w:rsidRDefault="00063893" w:rsidP="00F173FF">
            <w:pPr>
              <w:spacing w:after="0"/>
              <w:ind w:left="0" w:right="299" w:firstLine="0"/>
            </w:pPr>
          </w:p>
        </w:tc>
      </w:tr>
      <w:tr w:rsidR="00063893" w14:paraId="344B4D8A" w14:textId="77777777" w:rsidTr="0085526B">
        <w:tc>
          <w:tcPr>
            <w:tcW w:w="39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517D93" w14:textId="32E14F43" w:rsidR="00063893" w:rsidRDefault="00063893" w:rsidP="00231122">
            <w:pPr>
              <w:spacing w:after="0"/>
              <w:ind w:left="0" w:right="299" w:firstLine="0"/>
              <w:jc w:val="center"/>
            </w:pPr>
            <w:r w:rsidRPr="00063893">
              <w:rPr>
                <w:sz w:val="16"/>
              </w:rPr>
              <w:t>Nazwa lub pieczęć Wykonawcy</w:t>
            </w:r>
          </w:p>
        </w:tc>
      </w:tr>
    </w:tbl>
    <w:p w14:paraId="47EA7881" w14:textId="77777777" w:rsidR="00F173FF" w:rsidRDefault="00F173FF" w:rsidP="0085526B">
      <w:pPr>
        <w:spacing w:after="0"/>
        <w:ind w:left="-426" w:right="299" w:firstLine="0"/>
        <w:jc w:val="center"/>
      </w:pPr>
    </w:p>
    <w:p w14:paraId="091DD0BF" w14:textId="77777777" w:rsidR="00F173FF" w:rsidRDefault="00F173FF" w:rsidP="00063893">
      <w:pPr>
        <w:ind w:left="0" w:firstLine="0"/>
      </w:pPr>
    </w:p>
    <w:p w14:paraId="57DDE7BB" w14:textId="77777777" w:rsidR="004F17C0" w:rsidRDefault="004F17C0"/>
    <w:tbl>
      <w:tblPr>
        <w:tblStyle w:val="Tabela-Siatka"/>
        <w:tblW w:w="9352" w:type="dxa"/>
        <w:tblInd w:w="-426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989"/>
        <w:gridCol w:w="5146"/>
        <w:gridCol w:w="1217"/>
      </w:tblGrid>
      <w:tr w:rsidR="00DA27E3" w14:paraId="361B184E" w14:textId="77777777" w:rsidTr="00DA27E3">
        <w:tc>
          <w:tcPr>
            <w:tcW w:w="3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0FE18C" w14:textId="77777777" w:rsidR="00DA27E3" w:rsidRDefault="00DA27E3" w:rsidP="00F173FF">
            <w:pPr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umowy/ </w:t>
            </w:r>
            <w:r w:rsidRPr="00231122">
              <w:rPr>
                <w:b/>
                <w:i/>
                <w:sz w:val="24"/>
              </w:rPr>
              <w:t>zlecenia/</w:t>
            </w:r>
            <w:r>
              <w:rPr>
                <w:b/>
                <w:i/>
                <w:sz w:val="24"/>
              </w:rPr>
              <w:t xml:space="preserve"> zamówienia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CB84A" w14:textId="77777777" w:rsidR="00DA27E3" w:rsidRDefault="00DA27E3" w:rsidP="00DA27E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1546AF40" w14:textId="77777777" w:rsidR="00DA27E3" w:rsidRDefault="00DA27E3" w:rsidP="00DA27E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53BDDED9" w14:textId="77777777" w:rsidR="00DA27E3" w:rsidRPr="00DA27E3" w:rsidRDefault="00DA27E3" w:rsidP="00DA27E3">
            <w:pPr>
              <w:spacing w:after="0" w:line="200" w:lineRule="exact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DA27E3" w14:paraId="7F60BDF1" w14:textId="77777777" w:rsidTr="00DA27E3">
        <w:tc>
          <w:tcPr>
            <w:tcW w:w="3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802A46" w14:textId="77777777" w:rsidR="00DA27E3" w:rsidRDefault="00DA27E3" w:rsidP="00F173FF">
            <w:pPr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umowy/ </w:t>
            </w:r>
            <w:r w:rsidRPr="00231122">
              <w:rPr>
                <w:b/>
                <w:i/>
                <w:sz w:val="24"/>
              </w:rPr>
              <w:t>zlecenia/</w:t>
            </w:r>
            <w:r>
              <w:rPr>
                <w:b/>
                <w:i/>
                <w:sz w:val="24"/>
              </w:rPr>
              <w:t xml:space="preserve"> zamówienia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29345" w14:textId="74A851FE" w:rsidR="00DA27E3" w:rsidRDefault="009A707D">
            <w:pPr>
              <w:spacing w:after="160" w:line="259" w:lineRule="auto"/>
              <w:ind w:left="0" w:firstLine="0"/>
              <w:jc w:val="left"/>
            </w:pPr>
            <w:r w:rsidRPr="009A707D">
              <w:rPr>
                <w:b/>
                <w:bCs/>
              </w:rPr>
              <w:t>Remont ogrodzeń - KGZ Przemyśl Wschód, KGZ Żołynia, KGZ Przemyśl Zachód, KGZ Żurawica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8C816" w14:textId="77777777" w:rsidR="00DA27E3" w:rsidRPr="00812218" w:rsidRDefault="00DA27E3" w:rsidP="00DA27E3">
            <w:pPr>
              <w:spacing w:after="0" w:line="200" w:lineRule="exact"/>
              <w:ind w:left="0" w:firstLine="0"/>
              <w:jc w:val="center"/>
              <w:rPr>
                <w:b/>
              </w:rPr>
            </w:pPr>
            <w:r w:rsidRPr="00812218">
              <w:rPr>
                <w:b/>
                <w:color w:val="auto"/>
                <w:sz w:val="20"/>
                <w:szCs w:val="20"/>
              </w:rPr>
              <w:t>Zaznaczyć „x” jeżeli dotyczy</w:t>
            </w:r>
          </w:p>
        </w:tc>
      </w:tr>
      <w:tr w:rsidR="003C46C7" w14:paraId="6ED2276F" w14:textId="77777777" w:rsidTr="00DA27E3">
        <w:trPr>
          <w:trHeight w:val="1313"/>
        </w:trPr>
        <w:tc>
          <w:tcPr>
            <w:tcW w:w="82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D63D178" w14:textId="77777777" w:rsidR="00B06B1C" w:rsidRDefault="00B06B1C" w:rsidP="00F173FF">
            <w:pPr>
              <w:ind w:left="0" w:firstLine="0"/>
            </w:pPr>
          </w:p>
          <w:p w14:paraId="2671A0A2" w14:textId="67AA9617" w:rsidR="00E87A62" w:rsidRDefault="00B06B1C" w:rsidP="00F173FF">
            <w:pPr>
              <w:ind w:left="0" w:firstLine="0"/>
            </w:pPr>
            <w:r>
              <w:t xml:space="preserve">Oświadczam, że posiadam  niezbędne kwalifikacje uprawniające mnie do wykonywania  </w:t>
            </w:r>
            <w:r w:rsidRPr="00231122">
              <w:t>prac zleconych</w:t>
            </w:r>
            <w:r>
              <w:t xml:space="preserve"> na rzecz </w:t>
            </w:r>
            <w:r w:rsidR="00E87A62">
              <w:t xml:space="preserve">Zespołu Oddziałów </w:t>
            </w:r>
            <w:r w:rsidRPr="00E87A62">
              <w:t>PGNiG</w:t>
            </w:r>
            <w:r w:rsidR="00A6369D">
              <w:t xml:space="preserve"> Orlen S</w:t>
            </w:r>
            <w:r w:rsidR="000230DC">
              <w:t>.</w:t>
            </w:r>
            <w:r w:rsidR="00A6369D">
              <w:t>A</w:t>
            </w:r>
            <w:r w:rsidR="00E87A62">
              <w:t>.</w:t>
            </w:r>
            <w:r w:rsidRPr="00E87A62">
              <w:t xml:space="preserve"> </w:t>
            </w:r>
          </w:p>
          <w:p w14:paraId="3967B971" w14:textId="7EABF8B8" w:rsidR="00B06B1C" w:rsidRDefault="00B06B1C" w:rsidP="00F173FF">
            <w:pPr>
              <w:ind w:left="0" w:firstLine="0"/>
            </w:pPr>
            <w:r>
              <w:t xml:space="preserve">Zostałem zapoznany z zagrożeniami występującymi w miejscu wykonywania prac. </w:t>
            </w:r>
          </w:p>
          <w:p w14:paraId="5B41FD84" w14:textId="77777777" w:rsidR="00B06B1C" w:rsidRDefault="00B06B1C" w:rsidP="00E571B3">
            <w:pPr>
              <w:ind w:left="0"/>
            </w:pPr>
            <w:r>
              <w:t xml:space="preserve"> </w:t>
            </w:r>
          </w:p>
        </w:tc>
        <w:sdt>
          <w:sdtPr>
            <w:rPr>
              <w:b/>
              <w:sz w:val="36"/>
              <w:szCs w:val="36"/>
            </w:rPr>
            <w:id w:val="-180323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dashed" w:sz="4" w:space="0" w:color="auto"/>
                </w:tcBorders>
                <w:shd w:val="clear" w:color="auto" w:fill="auto"/>
                <w:vAlign w:val="center"/>
              </w:tcPr>
              <w:p w14:paraId="0DA78626" w14:textId="77777777" w:rsidR="003C46C7" w:rsidRPr="00C80967" w:rsidRDefault="00DA27E3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3C46C7" w14:paraId="51E0BCA1" w14:textId="77777777" w:rsidTr="00DA27E3">
        <w:trPr>
          <w:trHeight w:val="1312"/>
        </w:trPr>
        <w:tc>
          <w:tcPr>
            <w:tcW w:w="8218" w:type="dxa"/>
            <w:gridSpan w:val="2"/>
            <w:tcBorders>
              <w:right w:val="single" w:sz="4" w:space="0" w:color="auto"/>
            </w:tcBorders>
          </w:tcPr>
          <w:p w14:paraId="0F3FC00B" w14:textId="77777777" w:rsidR="00B06B1C" w:rsidRDefault="00B06B1C" w:rsidP="00F173FF">
            <w:pPr>
              <w:ind w:left="0" w:firstLine="0"/>
            </w:pPr>
          </w:p>
          <w:p w14:paraId="1BB71D12" w14:textId="77777777" w:rsidR="00B06B1C" w:rsidRDefault="00B06B1C" w:rsidP="00F173FF">
            <w:pPr>
              <w:ind w:left="0" w:firstLine="0"/>
            </w:pPr>
            <w:r>
              <w:t>Oświadczam, że maszyny, urządzenia i narzędzia wykorzystywane podczas realizacji prac spełniają zasadnicze wymagania  bezpieczeństwa. Maszyny są odpowiednio oznakowane, w tym znakiem CE oraz posiadają aktualne przeglądy i badania.</w:t>
            </w:r>
          </w:p>
        </w:tc>
        <w:sdt>
          <w:sdtPr>
            <w:rPr>
              <w:b/>
              <w:sz w:val="36"/>
              <w:szCs w:val="36"/>
            </w:rPr>
            <w:id w:val="-64581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ashed" w:sz="4" w:space="0" w:color="auto"/>
                  <w:left w:val="single" w:sz="4" w:space="0" w:color="auto"/>
                  <w:bottom w:val="dashed" w:sz="4" w:space="0" w:color="auto"/>
                </w:tcBorders>
                <w:shd w:val="clear" w:color="auto" w:fill="auto"/>
                <w:vAlign w:val="center"/>
              </w:tcPr>
              <w:p w14:paraId="5AE3026B" w14:textId="77777777" w:rsidR="003C46C7" w:rsidRPr="00C80967" w:rsidRDefault="004B5FB6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3C46C7" w14:paraId="5147C762" w14:textId="77777777" w:rsidTr="00DA27E3">
        <w:tc>
          <w:tcPr>
            <w:tcW w:w="8218" w:type="dxa"/>
            <w:gridSpan w:val="2"/>
            <w:tcBorders>
              <w:right w:val="single" w:sz="4" w:space="0" w:color="auto"/>
            </w:tcBorders>
          </w:tcPr>
          <w:p w14:paraId="35B14CB2" w14:textId="77777777" w:rsidR="00F173FF" w:rsidRDefault="00F173FF" w:rsidP="00F173FF">
            <w:pPr>
              <w:ind w:left="0" w:firstLine="0"/>
            </w:pPr>
          </w:p>
          <w:p w14:paraId="6DD82B31" w14:textId="08AA7996" w:rsidR="00F173FF" w:rsidRDefault="00F173FF" w:rsidP="00F173FF">
            <w:pPr>
              <w:ind w:left="0" w:firstLine="0"/>
            </w:pPr>
            <w:r w:rsidRPr="00F173FF">
              <w:t xml:space="preserve">Oświadczam, że zapoznałem się z zasadami postępowania z substancjami </w:t>
            </w:r>
            <w:r w:rsidR="003C46C7">
              <w:br/>
            </w:r>
            <w:r w:rsidRPr="00F173FF">
              <w:t xml:space="preserve">i mieszaninami </w:t>
            </w:r>
            <w:r w:rsidR="00253786">
              <w:t>stwarzającymi zagrożenia</w:t>
            </w:r>
            <w:r w:rsidR="00253786" w:rsidRPr="00F173FF">
              <w:t xml:space="preserve"> </w:t>
            </w:r>
            <w:r w:rsidRPr="00F173FF">
              <w:t>stosowanymi do realizacji prac objętych umową, zgodnie z kartami c</w:t>
            </w:r>
            <w:r>
              <w:t>harakterystyki tych substancji</w:t>
            </w:r>
            <w:r w:rsidR="00253786">
              <w:t xml:space="preserve"> i mieszanin</w:t>
            </w:r>
            <w:r w:rsidRPr="00F173FF">
              <w:t>.</w:t>
            </w:r>
          </w:p>
          <w:p w14:paraId="18FDF189" w14:textId="77777777" w:rsidR="00B06B1C" w:rsidRDefault="00B06B1C" w:rsidP="00F173FF">
            <w:pPr>
              <w:ind w:left="0" w:firstLine="0"/>
            </w:pPr>
          </w:p>
        </w:tc>
        <w:sdt>
          <w:sdtPr>
            <w:rPr>
              <w:b/>
              <w:sz w:val="36"/>
              <w:szCs w:val="36"/>
            </w:rPr>
            <w:id w:val="1731032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ashed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27DCA0" w14:textId="77777777" w:rsidR="003C46C7" w:rsidRPr="00C80967" w:rsidRDefault="004B5FB6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49B8CB99" w14:textId="77777777" w:rsidR="00F173FF" w:rsidRDefault="00F173FF" w:rsidP="00F173FF">
      <w:pPr>
        <w:ind w:left="-426" w:firstLine="0"/>
      </w:pPr>
    </w:p>
    <w:p w14:paraId="516793FB" w14:textId="77777777" w:rsidR="00F173FF" w:rsidRPr="008809A8" w:rsidRDefault="008809A8" w:rsidP="008809A8">
      <w:pPr>
        <w:spacing w:after="0" w:line="259" w:lineRule="auto"/>
        <w:ind w:left="-426" w:firstLine="0"/>
        <w:rPr>
          <w:sz w:val="20"/>
          <w:szCs w:val="20"/>
        </w:rPr>
      </w:pPr>
      <w:r w:rsidRPr="008809A8">
        <w:rPr>
          <w:sz w:val="20"/>
          <w:szCs w:val="20"/>
        </w:rPr>
        <w:t>Zobowiązuję się do bieżącej aktualizacji ww. oświadczeń, przez cały okres trwania umowy /zlecenia/zamówienia.</w:t>
      </w:r>
    </w:p>
    <w:p w14:paraId="0DA4F780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p w14:paraId="0CB7B1E2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p w14:paraId="7E2FF068" w14:textId="77777777" w:rsidR="00F173FF" w:rsidRPr="00F173FF" w:rsidRDefault="00F173FF" w:rsidP="00F173FF">
      <w:pPr>
        <w:spacing w:after="0" w:line="259" w:lineRule="auto"/>
        <w:jc w:val="left"/>
      </w:pPr>
    </w:p>
    <w:p w14:paraId="1026C6A9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3833"/>
        <w:gridCol w:w="1701"/>
        <w:gridCol w:w="3823"/>
      </w:tblGrid>
      <w:tr w:rsidR="00063893" w14:paraId="401FDF3F" w14:textId="77777777" w:rsidTr="00063893">
        <w:trPr>
          <w:trHeight w:val="494"/>
        </w:trPr>
        <w:tc>
          <w:tcPr>
            <w:tcW w:w="38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0050E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27EEC4C0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FECB5A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CBE7C2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6386A975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063893" w14:paraId="516B0280" w14:textId="77777777" w:rsidTr="00063893">
        <w:tc>
          <w:tcPr>
            <w:tcW w:w="38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C45A64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>Miejscowość, data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CC7464" w14:textId="77777777" w:rsidR="00063893" w:rsidRDefault="00063893" w:rsidP="00063893">
            <w:pPr>
              <w:spacing w:after="0" w:line="259" w:lineRule="auto"/>
              <w:ind w:left="401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299CD70" w14:textId="200ED32E" w:rsidR="00063893" w:rsidRDefault="00063893" w:rsidP="00231122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 xml:space="preserve">Czytelny </w:t>
            </w:r>
            <w:r>
              <w:rPr>
                <w:sz w:val="16"/>
              </w:rPr>
              <w:t>p</w:t>
            </w:r>
            <w:r w:rsidRPr="00F173FF">
              <w:rPr>
                <w:sz w:val="16"/>
              </w:rPr>
              <w:t>odpis Wykonawcy</w:t>
            </w:r>
          </w:p>
        </w:tc>
      </w:tr>
    </w:tbl>
    <w:p w14:paraId="114BC6EA" w14:textId="77777777" w:rsidR="00F173FF" w:rsidRPr="00F173FF" w:rsidRDefault="00F173FF" w:rsidP="00F173FF">
      <w:pPr>
        <w:spacing w:after="0" w:line="259" w:lineRule="auto"/>
        <w:ind w:left="127" w:firstLine="0"/>
        <w:jc w:val="center"/>
      </w:pPr>
      <w:r w:rsidRPr="00F173FF">
        <w:rPr>
          <w:rFonts w:ascii="Calibri" w:eastAsia="Calibri" w:hAnsi="Calibri" w:cs="Calibri"/>
        </w:rPr>
        <w:t xml:space="preserve">   </w:t>
      </w:r>
    </w:p>
    <w:p w14:paraId="231AAD64" w14:textId="77777777" w:rsidR="00F173FF" w:rsidRDefault="00F173FF" w:rsidP="00F173FF">
      <w:pPr>
        <w:ind w:left="-426" w:firstLine="0"/>
      </w:pPr>
    </w:p>
    <w:p w14:paraId="517A9983" w14:textId="77777777" w:rsidR="00F173FF" w:rsidRDefault="00F173FF" w:rsidP="00F173FF">
      <w:pPr>
        <w:ind w:left="-426" w:firstLine="0"/>
      </w:pPr>
    </w:p>
    <w:p w14:paraId="67601BAB" w14:textId="77777777" w:rsidR="00F173FF" w:rsidRDefault="00F173FF" w:rsidP="00F173FF">
      <w:pPr>
        <w:ind w:left="-426" w:firstLine="0"/>
      </w:pPr>
    </w:p>
    <w:p w14:paraId="6D124A3B" w14:textId="77777777" w:rsidR="00F173FF" w:rsidRDefault="00F173FF" w:rsidP="00F173FF">
      <w:pPr>
        <w:ind w:left="-426" w:firstLine="0"/>
      </w:pPr>
    </w:p>
    <w:p w14:paraId="71B6B4D6" w14:textId="77777777" w:rsidR="00F173FF" w:rsidRDefault="00F173FF" w:rsidP="00F173FF">
      <w:pPr>
        <w:ind w:left="-426" w:firstLine="0"/>
      </w:pPr>
    </w:p>
    <w:p w14:paraId="09447C3E" w14:textId="77777777" w:rsidR="00F173FF" w:rsidRDefault="00F173FF" w:rsidP="00F173FF">
      <w:pPr>
        <w:ind w:left="-426" w:firstLine="0"/>
      </w:pPr>
    </w:p>
    <w:p w14:paraId="10547092" w14:textId="41433BA1" w:rsidR="00C63D30" w:rsidRDefault="00C63D30" w:rsidP="00C8462A">
      <w:pPr>
        <w:keepNext/>
        <w:keepLines/>
        <w:spacing w:after="2" w:line="259" w:lineRule="auto"/>
        <w:ind w:left="0" w:firstLine="0"/>
        <w:jc w:val="left"/>
        <w:outlineLvl w:val="0"/>
        <w:rPr>
          <w:b/>
        </w:rPr>
      </w:pPr>
    </w:p>
    <w:p w14:paraId="1A57CBFB" w14:textId="3C8123B2" w:rsidR="00F173FF" w:rsidRPr="00C8462A" w:rsidRDefault="00F173FF" w:rsidP="00C8462A">
      <w:pPr>
        <w:keepNext/>
        <w:keepLines/>
        <w:spacing w:after="2" w:line="259" w:lineRule="auto"/>
        <w:ind w:left="1176" w:firstLine="0"/>
        <w:jc w:val="left"/>
        <w:outlineLvl w:val="0"/>
        <w:rPr>
          <w:b/>
          <w:sz w:val="20"/>
          <w:szCs w:val="20"/>
        </w:rPr>
      </w:pPr>
      <w:r w:rsidRPr="00C63D30">
        <w:rPr>
          <w:b/>
          <w:sz w:val="20"/>
          <w:szCs w:val="20"/>
        </w:rPr>
        <w:t xml:space="preserve">Klauzula informacyjna dotycząca przetwarzania danych osobowych  </w:t>
      </w:r>
    </w:p>
    <w:tbl>
      <w:tblPr>
        <w:tblStyle w:val="TableGrid1"/>
        <w:tblpPr w:vertAnchor="page" w:horzAnchor="page" w:tblpX="926" w:tblpY="717"/>
        <w:tblOverlap w:val="never"/>
        <w:tblW w:w="9490" w:type="dxa"/>
        <w:tblInd w:w="0" w:type="dxa"/>
        <w:tblCellMar>
          <w:top w:w="7" w:type="dxa"/>
          <w:left w:w="76" w:type="dxa"/>
          <w:bottom w:w="11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5954"/>
        <w:gridCol w:w="1701"/>
      </w:tblGrid>
      <w:tr w:rsidR="00F173FF" w:rsidRPr="00C63D30" w14:paraId="5BFB3B35" w14:textId="77777777" w:rsidTr="00063893">
        <w:trPr>
          <w:trHeight w:val="267"/>
        </w:trPr>
        <w:tc>
          <w:tcPr>
            <w:tcW w:w="1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390D30" w14:textId="0CEDFABA" w:rsidR="00F173FF" w:rsidRPr="00C63D30" w:rsidRDefault="00767392" w:rsidP="00F173F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  <w:r w:rsidRPr="00A24021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DE3F58A" wp14:editId="63EF37F0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-454025</wp:posOffset>
                  </wp:positionV>
                  <wp:extent cx="1043305" cy="414655"/>
                  <wp:effectExtent l="0" t="0" r="4445" b="4445"/>
                  <wp:wrapTight wrapText="bothSides">
                    <wp:wrapPolygon edited="0">
                      <wp:start x="0" y="0"/>
                      <wp:lineTo x="0" y="20839"/>
                      <wp:lineTo x="21298" y="20839"/>
                      <wp:lineTo x="21298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73FF" w:rsidRPr="00C63D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68BBBC55" w14:textId="14BBE062" w:rsidR="00F173FF" w:rsidRPr="00C63D30" w:rsidRDefault="00C8462A" w:rsidP="0040760F">
            <w:pPr>
              <w:spacing w:after="0" w:line="259" w:lineRule="auto"/>
              <w:ind w:left="440" w:firstLine="0"/>
              <w:jc w:val="center"/>
              <w:rPr>
                <w:sz w:val="20"/>
                <w:szCs w:val="20"/>
              </w:rPr>
            </w:pPr>
            <w:r w:rsidRPr="00925B25">
              <w:rPr>
                <w:b/>
                <w:sz w:val="18"/>
                <w:szCs w:val="18"/>
              </w:rPr>
              <w:t>Zespół Oddziałów PGNiG Orlen S</w:t>
            </w:r>
            <w:r w:rsidR="000230DC">
              <w:rPr>
                <w:b/>
                <w:sz w:val="18"/>
                <w:szCs w:val="18"/>
              </w:rPr>
              <w:t>.</w:t>
            </w:r>
            <w:r w:rsidRPr="00925B25">
              <w:rPr>
                <w:b/>
                <w:sz w:val="18"/>
                <w:szCs w:val="18"/>
              </w:rPr>
              <w:t>A</w:t>
            </w:r>
            <w:r w:rsidR="000230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F72D" w14:textId="001FACEF" w:rsidR="00F173FF" w:rsidRPr="00677A8C" w:rsidRDefault="00F173FF" w:rsidP="007467D6">
            <w:pPr>
              <w:spacing w:after="0" w:line="259" w:lineRule="auto"/>
              <w:ind w:left="0" w:right="63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 xml:space="preserve">Wydanie: </w:t>
            </w:r>
            <w:r w:rsidR="00A6369D" w:rsidRPr="00677A8C">
              <w:rPr>
                <w:b/>
                <w:sz w:val="18"/>
                <w:szCs w:val="18"/>
              </w:rPr>
              <w:t>5</w:t>
            </w:r>
            <w:r w:rsidR="00677A8C" w:rsidRPr="00677A8C">
              <w:rPr>
                <w:b/>
                <w:sz w:val="18"/>
                <w:szCs w:val="18"/>
              </w:rPr>
              <w:t xml:space="preserve"> (1)</w:t>
            </w:r>
            <w:r w:rsidRPr="00677A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F173FF" w:rsidRPr="00C63D30" w14:paraId="0BEE52CF" w14:textId="77777777" w:rsidTr="00063893">
        <w:trPr>
          <w:trHeight w:val="219"/>
        </w:trPr>
        <w:tc>
          <w:tcPr>
            <w:tcW w:w="18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1B537E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5EF08D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1AA7" w14:textId="77777777" w:rsidR="00F173FF" w:rsidRPr="00677A8C" w:rsidRDefault="00F173FF" w:rsidP="00F173FF">
            <w:pPr>
              <w:spacing w:after="0" w:line="259" w:lineRule="auto"/>
              <w:ind w:left="0" w:right="59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 xml:space="preserve">Strona 2 z 2 </w:t>
            </w:r>
          </w:p>
        </w:tc>
      </w:tr>
      <w:tr w:rsidR="00F173FF" w:rsidRPr="00C63D30" w14:paraId="1CDB564F" w14:textId="77777777" w:rsidTr="00063893">
        <w:trPr>
          <w:trHeight w:val="560"/>
        </w:trPr>
        <w:tc>
          <w:tcPr>
            <w:tcW w:w="18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9661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681" w14:textId="77777777" w:rsidR="00FB47B9" w:rsidRPr="00C63D30" w:rsidRDefault="00F173FF" w:rsidP="00063893">
            <w:pPr>
              <w:spacing w:after="0" w:line="259" w:lineRule="auto"/>
              <w:ind w:left="163" w:firstLine="106"/>
              <w:jc w:val="center"/>
              <w:rPr>
                <w:b/>
                <w:sz w:val="20"/>
                <w:szCs w:val="20"/>
              </w:rPr>
            </w:pPr>
            <w:r w:rsidRPr="00C63D30">
              <w:rPr>
                <w:b/>
                <w:sz w:val="20"/>
                <w:szCs w:val="20"/>
              </w:rPr>
              <w:t>OŚWIADCZENIE WYKONAWCY</w:t>
            </w:r>
            <w:r w:rsidR="002263EB" w:rsidRPr="00C63D30">
              <w:rPr>
                <w:b/>
                <w:sz w:val="20"/>
                <w:szCs w:val="20"/>
              </w:rPr>
              <w:t xml:space="preserve"> </w:t>
            </w:r>
            <w:r w:rsidRPr="00C63D30">
              <w:rPr>
                <w:b/>
                <w:sz w:val="20"/>
                <w:szCs w:val="20"/>
              </w:rPr>
              <w:t>PROWADZĄCEGO JEDNOOSOBOWĄ DZIAŁALNOŚĆ GOSPODARCZĄ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1A8F3" w14:textId="77777777" w:rsidR="00F173FF" w:rsidRPr="00677A8C" w:rsidRDefault="00F17E5A" w:rsidP="00063893">
            <w:pPr>
              <w:spacing w:after="0" w:line="259" w:lineRule="auto"/>
              <w:ind w:left="112" w:right="115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>F/4</w:t>
            </w:r>
          </w:p>
        </w:tc>
      </w:tr>
    </w:tbl>
    <w:p w14:paraId="43320F14" w14:textId="1CBBDD68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rFonts w:eastAsiaTheme="minorHAnsi"/>
          <w:iCs/>
          <w:sz w:val="18"/>
          <w:szCs w:val="20"/>
          <w:lang w:val="cs-CZ" w:eastAsia="en-US"/>
        </w:rPr>
      </w:pPr>
      <w:r w:rsidRPr="00C8462A">
        <w:rPr>
          <w:iCs/>
          <w:sz w:val="18"/>
          <w:szCs w:val="20"/>
          <w:lang w:val="cs-CZ"/>
        </w:rPr>
        <w:t xml:space="preserve">Administratorem Państwa danych osobowych jest ORLEN S.A. z siedzibą w Płocku, ul. Chemików 7 (dalej: </w:t>
      </w:r>
      <w:r w:rsidRPr="00C8462A">
        <w:rPr>
          <w:b/>
          <w:iCs/>
          <w:sz w:val="18"/>
          <w:szCs w:val="20"/>
          <w:lang w:val="cs-CZ"/>
        </w:rPr>
        <w:t>ORLEN S.A.</w:t>
      </w:r>
      <w:r w:rsidRPr="00C8462A">
        <w:rPr>
          <w:iCs/>
          <w:sz w:val="18"/>
          <w:szCs w:val="20"/>
          <w:lang w:val="cs-CZ"/>
        </w:rPr>
        <w:t>).</w:t>
      </w:r>
    </w:p>
    <w:p w14:paraId="72795BFD" w14:textId="3FA5315F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 xml:space="preserve">Kontaktowe numery telefonów do administratora danych: (24) 256 00 00, (24) 365 00 00, (22) 778 00 00. </w:t>
      </w:r>
      <w:r w:rsidR="003D3F2D">
        <w:rPr>
          <w:iCs/>
          <w:sz w:val="18"/>
          <w:szCs w:val="20"/>
          <w:lang w:val="cs-CZ"/>
        </w:rPr>
        <w:br/>
      </w:r>
      <w:r w:rsidRPr="00C8462A">
        <w:rPr>
          <w:iCs/>
          <w:sz w:val="18"/>
          <w:szCs w:val="20"/>
          <w:lang w:val="cs-CZ"/>
        </w:rPr>
        <w:t>Z Administratorem danych możecie Państwo skontaktować się także:</w:t>
      </w:r>
    </w:p>
    <w:p w14:paraId="34CADE10" w14:textId="77777777" w:rsidR="00C8462A" w:rsidRPr="00C8462A" w:rsidRDefault="00C8462A" w:rsidP="00C8462A">
      <w:pPr>
        <w:pStyle w:val="Akapitzlist"/>
        <w:numPr>
          <w:ilvl w:val="0"/>
          <w:numId w:val="4"/>
        </w:numPr>
        <w:spacing w:after="0" w:line="240" w:lineRule="auto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>listownie na adres: ul. Chemików 7; 09-411 Płock,</w:t>
      </w:r>
    </w:p>
    <w:p w14:paraId="65B5EE0B" w14:textId="77777777" w:rsidR="00C8462A" w:rsidRPr="00C8462A" w:rsidRDefault="00C8462A" w:rsidP="00C8462A">
      <w:pPr>
        <w:pStyle w:val="Akapitzlist"/>
        <w:numPr>
          <w:ilvl w:val="0"/>
          <w:numId w:val="4"/>
        </w:numPr>
        <w:spacing w:after="0" w:line="240" w:lineRule="auto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>przez e-mail: daneosobowe@orlen.pl.</w:t>
      </w:r>
    </w:p>
    <w:p w14:paraId="0F79FADC" w14:textId="4BF3BE9D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 xml:space="preserve">Do kontaktu z Inspektorem ochrony danych w ORLEN S.A. służy następujący adres email: daneosobowe@orlen.pl. </w:t>
      </w:r>
      <w:r w:rsidRPr="00C8462A">
        <w:rPr>
          <w:iCs/>
          <w:sz w:val="18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55997BC0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b/>
          <w:sz w:val="18"/>
          <w:szCs w:val="20"/>
        </w:rPr>
      </w:pPr>
      <w:r w:rsidRPr="00C8462A">
        <w:rPr>
          <w:sz w:val="18"/>
          <w:szCs w:val="20"/>
        </w:rPr>
        <w:t>Pani/Pana dane osobowe w niezbędnym zakresie będą przetwarzane w celu:</w:t>
      </w:r>
    </w:p>
    <w:p w14:paraId="7C2D4691" w14:textId="77777777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wykonania zawartej z Panią/Panem umowy – podstawą prawną jest niezbędność przetwarzania do wykonania umowy, której jest Pani/Pan stroną lub podjęcie działań na Pani/Pana żądanie przed zawarciem umowy (art. 6 ust. 1 lit. b Rozporządzenia ogólnego o ochronie danych osobowych 2016/679 – </w:t>
      </w:r>
      <w:r w:rsidRPr="00C8462A">
        <w:rPr>
          <w:b/>
          <w:sz w:val="18"/>
          <w:szCs w:val="20"/>
        </w:rPr>
        <w:t>RODO</w:t>
      </w:r>
      <w:r w:rsidRPr="00C8462A">
        <w:rPr>
          <w:sz w:val="18"/>
          <w:szCs w:val="20"/>
        </w:rPr>
        <w:t>);</w:t>
      </w:r>
    </w:p>
    <w:p w14:paraId="6FF9365D" w14:textId="60E46BF8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wypełnienia obowiązków prawnych ciążących na ORLEN S.A. na podstawie powszechnie obowiązujących przepisów prawa, w tym w szczególności przepisów z zakresu rachunkowości i prawa podatkowego – podstawą prawną przetwarzania jest art. 6 ust. 1 lit. c RODO;</w:t>
      </w:r>
    </w:p>
    <w:p w14:paraId="46A77A35" w14:textId="55E78BC3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dokonania oceny współpracy na podstawie zawartej z Panią/Panem umowy – podstawą prawną przetwarzania jest prawnie uzasadniony interes ORLEN S.A. (art. 6 ust. 1 lit. f RODO); prawnie uzasadniony interes polega na umożliwieniu ORLEN S.A. dokonywania okresowej oceny współpracy z kontrahentami ORLEN S.A., m.in. z punktu widzenia terminowości realizacji umowy i jakości świadczonej usługi/dostawy</w:t>
      </w:r>
      <w:r w:rsidRPr="00C8462A">
        <w:rPr>
          <w:rStyle w:val="Odwoanieprzypisudolnego"/>
          <w:sz w:val="18"/>
          <w:szCs w:val="20"/>
        </w:rPr>
        <w:footnoteReference w:id="1"/>
      </w:r>
      <w:r w:rsidRPr="00C8462A">
        <w:rPr>
          <w:sz w:val="18"/>
          <w:szCs w:val="20"/>
        </w:rPr>
        <w:t>;</w:t>
      </w:r>
    </w:p>
    <w:p w14:paraId="220816CD" w14:textId="53C57804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ewentualnego ustalenia lub dochodzenia roszczeń lub obrony przed roszczeniami – podstawą prawną przetwarzania jest prawnie uzasadniony interes ORLEN S.A. (art. 6 ust. 1 lit. f RODO); prawnie uzasadniony interes polega na umożliwieniu ORLEN S.A. dochodzenia lub obrony przed roszczeniami związanymi z zawartą umową. </w:t>
      </w:r>
    </w:p>
    <w:p w14:paraId="2B5F7E41" w14:textId="599A1E9F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Pani/Pana dane osobowe mogą być przekazywane dostawcom systemów informatycznych i usług IT, podmiotom świadczącym na rzecz ORLEN S.A. usługi niezbędne do wykonania umowy, w 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097B5DE8" w14:textId="0895AC8E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Pani/Pana dane osobowe będą przetwarzane przez okres wykonywania umowy, a następnie przez okres przedawnienia roszczeń, jeżeli przetwarzanie danych osobowych będzie niezbędne dla dochodzenia ewentualnych roszczeń lub obrony przed takimi roszczeniami przez ORLEN S.A. Po tym okresie Pani/Pana dane osobowe będą przetwarzane jedynie w zakresie i przez okres wynikający z przepisów prawa, w szczególności przepisów o rachunkowości. </w:t>
      </w:r>
    </w:p>
    <w:p w14:paraId="5CCE3C09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6EE20C4B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prawo wniesienia sprzeciwu względem przetwarzania danych osobowych w celach określonych w pkt 4 lit. c) i d) powyżej</w:t>
      </w:r>
      <w:r w:rsidRPr="00C8462A">
        <w:rPr>
          <w:rStyle w:val="Odwoanieprzypisudolnego"/>
          <w:sz w:val="18"/>
          <w:szCs w:val="20"/>
        </w:rPr>
        <w:footnoteReference w:id="2"/>
      </w:r>
      <w:r w:rsidRPr="00C8462A">
        <w:rPr>
          <w:sz w:val="18"/>
          <w:szCs w:val="20"/>
        </w:rPr>
        <w:t xml:space="preserve">, z przyczyn związanych z Pani/Pana szczególną sytuacją. </w:t>
      </w:r>
    </w:p>
    <w:p w14:paraId="70FE9014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6D71D62B" w14:textId="7109818D" w:rsid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Podanie danych jest wymagane przez ORLEN S.A. w celu zawarcia i wykonania umowy. Brak podania danych będzie skutkował niemożliwością wykonania umowy.</w:t>
      </w:r>
    </w:p>
    <w:p w14:paraId="764BFCC7" w14:textId="77777777" w:rsidR="00C8462A" w:rsidRPr="00C8462A" w:rsidRDefault="00C8462A" w:rsidP="00C8462A">
      <w:pPr>
        <w:spacing w:after="160" w:line="240" w:lineRule="auto"/>
        <w:ind w:left="567" w:firstLine="0"/>
        <w:contextualSpacing/>
        <w:rPr>
          <w:sz w:val="18"/>
          <w:szCs w:val="20"/>
        </w:rPr>
      </w:pPr>
    </w:p>
    <w:p w14:paraId="25F9E7AC" w14:textId="77777777" w:rsidR="00063893" w:rsidRPr="00C8462A" w:rsidRDefault="00F173FF" w:rsidP="00063893">
      <w:pPr>
        <w:spacing w:after="216"/>
        <w:ind w:left="566" w:right="299" w:firstLine="0"/>
        <w:rPr>
          <w:sz w:val="18"/>
          <w:szCs w:val="20"/>
        </w:rPr>
      </w:pPr>
      <w:r w:rsidRPr="00C8462A">
        <w:rPr>
          <w:sz w:val="18"/>
          <w:szCs w:val="20"/>
        </w:rPr>
        <w:t xml:space="preserve">Potwierdzam zapoznanie się z powyższą klauzulą informacyjną: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5"/>
        <w:gridCol w:w="1276"/>
        <w:gridCol w:w="3681"/>
      </w:tblGrid>
      <w:tr w:rsidR="0085526B" w14:paraId="5BA6F326" w14:textId="77777777" w:rsidTr="0085526B">
        <w:trPr>
          <w:trHeight w:val="494"/>
        </w:trPr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3970DF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59AC0E7A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B434B7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571483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4BBAE318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85526B" w14:paraId="4D5D34AD" w14:textId="77777777" w:rsidTr="0085526B"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CAD412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>Miejscowość, data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367328" w14:textId="77777777" w:rsidR="00063893" w:rsidRDefault="00063893" w:rsidP="00C0178C">
            <w:pPr>
              <w:spacing w:after="0" w:line="259" w:lineRule="auto"/>
              <w:ind w:left="401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8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1EC9D58" w14:textId="1C1398D2" w:rsidR="00063893" w:rsidRDefault="00063893" w:rsidP="00231122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 xml:space="preserve">Czytelny </w:t>
            </w:r>
            <w:r>
              <w:rPr>
                <w:sz w:val="16"/>
              </w:rPr>
              <w:t>p</w:t>
            </w:r>
            <w:r w:rsidRPr="00F173FF">
              <w:rPr>
                <w:sz w:val="16"/>
              </w:rPr>
              <w:t>odpis Wykonawcy</w:t>
            </w:r>
          </w:p>
        </w:tc>
      </w:tr>
    </w:tbl>
    <w:p w14:paraId="0BBAA66B" w14:textId="22620ACC" w:rsidR="00BF52B3" w:rsidRDefault="00BF52B3" w:rsidP="00C63D30">
      <w:pPr>
        <w:spacing w:after="3" w:line="259" w:lineRule="auto"/>
        <w:ind w:left="0" w:firstLine="0"/>
        <w:jc w:val="left"/>
      </w:pPr>
    </w:p>
    <w:p w14:paraId="6C0B6FF1" w14:textId="77777777" w:rsidR="00BF52B3" w:rsidRPr="00BF52B3" w:rsidRDefault="00BF52B3" w:rsidP="00BF52B3"/>
    <w:p w14:paraId="2644E603" w14:textId="0DD25D46" w:rsidR="00BF52B3" w:rsidRDefault="00BF52B3" w:rsidP="00BF52B3"/>
    <w:p w14:paraId="5A510F7C" w14:textId="13382C8B" w:rsidR="00F173FF" w:rsidRPr="00BF52B3" w:rsidRDefault="00BF52B3" w:rsidP="00BF52B3">
      <w:pPr>
        <w:tabs>
          <w:tab w:val="left" w:pos="3168"/>
        </w:tabs>
      </w:pPr>
      <w:r>
        <w:tab/>
      </w:r>
      <w:r>
        <w:tab/>
      </w:r>
    </w:p>
    <w:sectPr w:rsidR="00F173FF" w:rsidRPr="00BF52B3" w:rsidSect="00C352D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14C4F" w14:textId="77777777" w:rsidR="00E8545F" w:rsidRDefault="00E8545F" w:rsidP="00766724">
      <w:pPr>
        <w:spacing w:after="0" w:line="240" w:lineRule="auto"/>
      </w:pPr>
      <w:r>
        <w:separator/>
      </w:r>
    </w:p>
  </w:endnote>
  <w:endnote w:type="continuationSeparator" w:id="0">
    <w:p w14:paraId="5C567916" w14:textId="77777777" w:rsidR="00E8545F" w:rsidRDefault="00E8545F" w:rsidP="0076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35AA8" w14:textId="77777777" w:rsidR="00E8545F" w:rsidRDefault="00E8545F" w:rsidP="00766724">
      <w:pPr>
        <w:spacing w:after="0" w:line="240" w:lineRule="auto"/>
      </w:pPr>
      <w:r>
        <w:separator/>
      </w:r>
    </w:p>
  </w:footnote>
  <w:footnote w:type="continuationSeparator" w:id="0">
    <w:p w14:paraId="671810C0" w14:textId="77777777" w:rsidR="00E8545F" w:rsidRDefault="00E8545F" w:rsidP="00766724">
      <w:pPr>
        <w:spacing w:after="0" w:line="240" w:lineRule="auto"/>
      </w:pPr>
      <w:r>
        <w:continuationSeparator/>
      </w:r>
    </w:p>
  </w:footnote>
  <w:footnote w:id="1">
    <w:p w14:paraId="6875FAA6" w14:textId="77777777" w:rsidR="00C8462A" w:rsidRPr="00BF52B3" w:rsidRDefault="00C8462A" w:rsidP="00C8462A">
      <w:pPr>
        <w:pStyle w:val="Tekstprzypisudolnego"/>
        <w:jc w:val="both"/>
        <w:rPr>
          <w:rFonts w:ascii="Arial" w:hAnsi="Arial" w:cs="Arial"/>
          <w:sz w:val="18"/>
          <w:szCs w:val="20"/>
        </w:rPr>
      </w:pPr>
      <w:r w:rsidRPr="00BF52B3">
        <w:rPr>
          <w:rStyle w:val="Odwoanieprzypisudolnego"/>
          <w:rFonts w:ascii="Arial" w:hAnsi="Arial" w:cs="Arial"/>
          <w:sz w:val="18"/>
          <w:szCs w:val="20"/>
        </w:rPr>
        <w:footnoteRef/>
      </w:r>
      <w:r w:rsidRPr="00BF52B3">
        <w:rPr>
          <w:rFonts w:ascii="Arial" w:hAnsi="Arial" w:cs="Arial"/>
          <w:sz w:val="18"/>
          <w:szCs w:val="20"/>
        </w:rPr>
        <w:t xml:space="preserve"> Jeśli Kontrahent </w:t>
      </w:r>
      <w:r w:rsidRPr="00BF52B3">
        <w:rPr>
          <w:rFonts w:ascii="Arial" w:hAnsi="Arial" w:cs="Arial"/>
          <w:sz w:val="18"/>
          <w:szCs w:val="20"/>
          <w:u w:val="single"/>
        </w:rPr>
        <w:t>nie</w:t>
      </w:r>
      <w:r w:rsidRPr="00BF52B3">
        <w:rPr>
          <w:rFonts w:ascii="Arial" w:hAnsi="Arial" w:cs="Arial"/>
          <w:sz w:val="18"/>
          <w:szCs w:val="20"/>
        </w:rPr>
        <w:t xml:space="preserve"> będzie objęty oceną na podstawie </w:t>
      </w:r>
      <w:r w:rsidRPr="00BF52B3">
        <w:rPr>
          <w:rFonts w:ascii="Arial" w:hAnsi="Arial" w:cs="Arial"/>
          <w:i/>
          <w:sz w:val="18"/>
          <w:szCs w:val="20"/>
        </w:rPr>
        <w:t>Zasad oceny dostawców</w:t>
      </w:r>
      <w:r w:rsidRPr="00BF52B3">
        <w:rPr>
          <w:rFonts w:ascii="Arial" w:hAnsi="Arial" w:cs="Arial"/>
          <w:sz w:val="18"/>
          <w:szCs w:val="20"/>
        </w:rPr>
        <w:t>, punkt 4c) należy usunąć.</w:t>
      </w:r>
    </w:p>
  </w:footnote>
  <w:footnote w:id="2">
    <w:p w14:paraId="111D9D3B" w14:textId="77777777" w:rsidR="00C8462A" w:rsidRDefault="00C8462A" w:rsidP="00C8462A">
      <w:pPr>
        <w:pStyle w:val="Tekstprzypisudolnego"/>
        <w:jc w:val="both"/>
      </w:pPr>
      <w:r w:rsidRPr="00BF52B3">
        <w:rPr>
          <w:rStyle w:val="Odwoanieprzypisudolnego"/>
          <w:rFonts w:ascii="Arial" w:hAnsi="Arial" w:cs="Arial"/>
          <w:sz w:val="18"/>
          <w:szCs w:val="20"/>
        </w:rPr>
        <w:footnoteRef/>
      </w:r>
      <w:r w:rsidRPr="00BF52B3">
        <w:rPr>
          <w:rFonts w:ascii="Arial" w:hAnsi="Arial" w:cs="Arial"/>
          <w:sz w:val="18"/>
          <w:szCs w:val="20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FD5C67"/>
    <w:multiLevelType w:val="hybridMultilevel"/>
    <w:tmpl w:val="3740F3B6"/>
    <w:lvl w:ilvl="0" w:tplc="17382B16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36E8B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C1D86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DA9D8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741AD4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E096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0F06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863A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482D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2235E"/>
    <w:multiLevelType w:val="hybridMultilevel"/>
    <w:tmpl w:val="4D8E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4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1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8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5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FF"/>
    <w:rsid w:val="000230DC"/>
    <w:rsid w:val="00063893"/>
    <w:rsid w:val="00072724"/>
    <w:rsid w:val="000A4217"/>
    <w:rsid w:val="00104ADF"/>
    <w:rsid w:val="00115925"/>
    <w:rsid w:val="00117C8C"/>
    <w:rsid w:val="00143AD3"/>
    <w:rsid w:val="0019250F"/>
    <w:rsid w:val="001D7C5A"/>
    <w:rsid w:val="002263EB"/>
    <w:rsid w:val="00231122"/>
    <w:rsid w:val="00253786"/>
    <w:rsid w:val="002939D3"/>
    <w:rsid w:val="002C0882"/>
    <w:rsid w:val="002C16FB"/>
    <w:rsid w:val="00396F7A"/>
    <w:rsid w:val="003C46C7"/>
    <w:rsid w:val="003D3F2D"/>
    <w:rsid w:val="00404FEC"/>
    <w:rsid w:val="0040760F"/>
    <w:rsid w:val="00450485"/>
    <w:rsid w:val="004B5FB6"/>
    <w:rsid w:val="004F17C0"/>
    <w:rsid w:val="005C209F"/>
    <w:rsid w:val="00655A89"/>
    <w:rsid w:val="00661949"/>
    <w:rsid w:val="00667FD7"/>
    <w:rsid w:val="00677A8C"/>
    <w:rsid w:val="00730BB5"/>
    <w:rsid w:val="007467D6"/>
    <w:rsid w:val="00766724"/>
    <w:rsid w:val="00767392"/>
    <w:rsid w:val="007B0821"/>
    <w:rsid w:val="00810064"/>
    <w:rsid w:val="00812218"/>
    <w:rsid w:val="0085526B"/>
    <w:rsid w:val="008809A8"/>
    <w:rsid w:val="008D33AB"/>
    <w:rsid w:val="008E5F22"/>
    <w:rsid w:val="008F76F1"/>
    <w:rsid w:val="00914B6F"/>
    <w:rsid w:val="00924F29"/>
    <w:rsid w:val="00983CA6"/>
    <w:rsid w:val="009A707D"/>
    <w:rsid w:val="00A57E80"/>
    <w:rsid w:val="00A6369D"/>
    <w:rsid w:val="00A638DE"/>
    <w:rsid w:val="00AF0B95"/>
    <w:rsid w:val="00B0544A"/>
    <w:rsid w:val="00B06B1C"/>
    <w:rsid w:val="00B91139"/>
    <w:rsid w:val="00BC4BD1"/>
    <w:rsid w:val="00BF52B3"/>
    <w:rsid w:val="00C352DD"/>
    <w:rsid w:val="00C63D30"/>
    <w:rsid w:val="00C80967"/>
    <w:rsid w:val="00C8462A"/>
    <w:rsid w:val="00C87648"/>
    <w:rsid w:val="00D95E1F"/>
    <w:rsid w:val="00DA27E3"/>
    <w:rsid w:val="00E120C7"/>
    <w:rsid w:val="00E22785"/>
    <w:rsid w:val="00E571B3"/>
    <w:rsid w:val="00E8545F"/>
    <w:rsid w:val="00E87A62"/>
    <w:rsid w:val="00EA5403"/>
    <w:rsid w:val="00EC661C"/>
    <w:rsid w:val="00F173FF"/>
    <w:rsid w:val="00F17E5A"/>
    <w:rsid w:val="00F310FA"/>
    <w:rsid w:val="00F53864"/>
    <w:rsid w:val="00F560D7"/>
    <w:rsid w:val="00F86DC4"/>
    <w:rsid w:val="00FA0BF6"/>
    <w:rsid w:val="00FB47B9"/>
    <w:rsid w:val="00F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0491"/>
  <w15:chartTrackingRefBased/>
  <w15:docId w15:val="{D73B4C91-E17D-4105-91B4-73271544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3FF"/>
    <w:pPr>
      <w:spacing w:after="25" w:line="264" w:lineRule="auto"/>
      <w:ind w:left="401" w:hanging="293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173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17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173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667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6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724"/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BF6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BF6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62A"/>
    <w:pPr>
      <w:widowControl w:val="0"/>
      <w:suppressAutoHyphens/>
      <w:autoSpaceDN w:val="0"/>
      <w:spacing w:after="0" w:line="240" w:lineRule="auto"/>
      <w:ind w:left="0" w:firstLine="0"/>
      <w:jc w:val="left"/>
      <w:textAlignment w:val="baseline"/>
    </w:pPr>
    <w:rPr>
      <w:rFonts w:ascii="Times New Roman" w:eastAsia="SimSun" w:hAnsi="Times New Roman" w:cs="Mangal"/>
      <w:color w:val="auto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462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E5A24-DD4A-4B6E-9F60-A2CAB4A78004}"/>
</file>

<file path=customXml/itemProps2.xml><?xml version="1.0" encoding="utf-8"?>
<ds:datastoreItem xmlns:ds="http://schemas.openxmlformats.org/officeDocument/2006/customXml" ds:itemID="{A8BF4F68-04D8-439E-AEC4-98D00CD4F3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7BE40-DC75-4AFB-A72C-5558F89F6F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255FF-F11D-42E1-88E8-17A69045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4557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Klauzula informacyjna dotycząca przetwarzania danych osobowych  </vt:lpstr>
    </vt:vector>
  </TitlesOfParts>
  <Company>PGNiG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Justyna</dc:creator>
  <cp:keywords/>
  <dc:description/>
  <cp:lastModifiedBy>Morawiec Małgorzata</cp:lastModifiedBy>
  <cp:revision>2</cp:revision>
  <dcterms:created xsi:type="dcterms:W3CDTF">2024-07-24T10:06:00Z</dcterms:created>
  <dcterms:modified xsi:type="dcterms:W3CDTF">2024-07-24T10:06:00Z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