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Default="00D45BC9" w:rsidP="009E19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9E19F8" w:rsidRPr="00A37911" w:rsidRDefault="009E19F8" w:rsidP="009E19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9E19F8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Default="005C49C2" w:rsidP="009E19F8">
      <w:pPr>
        <w:spacing w:after="0" w:line="360" w:lineRule="auto"/>
        <w:ind w:left="609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9E19F8" w:rsidRPr="00F27362" w:rsidRDefault="009E19F8" w:rsidP="009E19F8">
      <w:pPr>
        <w:spacing w:after="0" w:line="360" w:lineRule="auto"/>
        <w:ind w:left="6096"/>
        <w:rPr>
          <w:rFonts w:ascii="Cambria" w:hAnsi="Cambria" w:cs="Arial"/>
          <w:b/>
          <w:sz w:val="20"/>
          <w:szCs w:val="20"/>
        </w:rPr>
      </w:pPr>
    </w:p>
    <w:p w:rsidR="00806D91" w:rsidRPr="00806D91" w:rsidRDefault="00806D91" w:rsidP="009E19F8">
      <w:pPr>
        <w:spacing w:after="0" w:line="360" w:lineRule="auto"/>
        <w:ind w:left="6096"/>
        <w:rPr>
          <w:rFonts w:ascii="Cambria" w:hAnsi="Cambria" w:cs="Arial"/>
          <w:b/>
          <w:bCs/>
          <w:iCs/>
          <w:sz w:val="20"/>
          <w:szCs w:val="20"/>
        </w:rPr>
      </w:pPr>
      <w:r w:rsidRPr="00806D91">
        <w:rPr>
          <w:rFonts w:ascii="Cambria" w:hAnsi="Cambria" w:cs="Arial"/>
          <w:b/>
          <w:bCs/>
          <w:iCs/>
          <w:sz w:val="20"/>
          <w:szCs w:val="20"/>
        </w:rPr>
        <w:t>Gmina Wilczyce</w:t>
      </w:r>
    </w:p>
    <w:p w:rsidR="00D45BC9" w:rsidRPr="00340B15" w:rsidRDefault="00806D91" w:rsidP="009E19F8">
      <w:pPr>
        <w:spacing w:after="0" w:line="360" w:lineRule="auto"/>
        <w:ind w:left="6096"/>
        <w:rPr>
          <w:rFonts w:ascii="Cambria" w:hAnsi="Cambria" w:cs="Arial"/>
          <w:b/>
          <w:bCs/>
          <w:sz w:val="20"/>
          <w:szCs w:val="20"/>
        </w:rPr>
      </w:pPr>
      <w:r w:rsidRPr="00806D91">
        <w:rPr>
          <w:rFonts w:ascii="Cambria" w:hAnsi="Cambria" w:cs="Arial"/>
          <w:b/>
          <w:bCs/>
          <w:iCs/>
          <w:sz w:val="20"/>
          <w:szCs w:val="20"/>
        </w:rPr>
        <w:t>Wilczyce 174, 27-612 Wilczyce</w:t>
      </w:r>
    </w:p>
    <w:p w:rsidR="00D45BC9" w:rsidRPr="00A37911" w:rsidRDefault="00D45BC9" w:rsidP="009E19F8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9E19F8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9E19F8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9E19F8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9E19F8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9E19F8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9E19F8">
      <w:pPr>
        <w:spacing w:after="0" w:line="360" w:lineRule="auto"/>
        <w:rPr>
          <w:rFonts w:ascii="Cambria" w:hAnsi="Cambria" w:cs="Arial"/>
        </w:rPr>
      </w:pPr>
    </w:p>
    <w:p w:rsidR="00D45BC9" w:rsidRPr="00A37911" w:rsidRDefault="00687896" w:rsidP="009E19F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9E19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9E19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9E19F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9E19F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Default="005C49C2" w:rsidP="009E19F8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35AA5">
        <w:rPr>
          <w:rFonts w:ascii="Cambria" w:hAnsi="Cambria" w:cs="Arial"/>
          <w:sz w:val="20"/>
          <w:szCs w:val="20"/>
        </w:rPr>
        <w:t>„</w:t>
      </w:r>
      <w:r w:rsidR="00D35AA5">
        <w:rPr>
          <w:rFonts w:ascii="Cambria" w:hAnsi="Cambria" w:cs="Calibri"/>
          <w:b/>
          <w:sz w:val="20"/>
          <w:szCs w:val="20"/>
        </w:rPr>
        <w:t>Odbiór, transport i zagospodarowanie odpadów komunalnych z nieruchomości, na których zamieszkują mieszkańcy oraz z punktów selektywnego zbierania odpadów komunalnych położonych na terenie Gminy Wilczyce”</w:t>
      </w:r>
      <w:r w:rsidR="00D35AA5">
        <w:rPr>
          <w:rFonts w:ascii="Cambria" w:hAnsi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9E19F8" w:rsidRPr="00687896" w:rsidRDefault="009E19F8" w:rsidP="009E19F8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:rsidR="00D45BC9" w:rsidRPr="009E19F8" w:rsidRDefault="00687896" w:rsidP="009E19F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EF585D" w:rsidRPr="002849ED" w:rsidRDefault="00EF585D" w:rsidP="00EF585D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:rsidR="00EF585D" w:rsidRPr="002849ED" w:rsidRDefault="00EF585D" w:rsidP="00EF585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:rsidR="00EF585D" w:rsidRPr="002849ED" w:rsidRDefault="00EF585D" w:rsidP="00EF585D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:rsidR="00EF585D" w:rsidRPr="00A834ED" w:rsidRDefault="00EF585D" w:rsidP="00EF585D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:rsidR="00EF585D" w:rsidRPr="00A834ED" w:rsidRDefault="00EF585D" w:rsidP="00EF585D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:rsidR="00EF585D" w:rsidRPr="00A834ED" w:rsidRDefault="00EF585D" w:rsidP="00EF585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EF585D" w:rsidRPr="00A834ED" w:rsidRDefault="00EF585D" w:rsidP="00EF585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:rsidR="00EF585D" w:rsidRPr="00A834ED" w:rsidRDefault="00EF585D" w:rsidP="00EF585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:rsidR="00EF585D" w:rsidRPr="00A834ED" w:rsidRDefault="00EF585D" w:rsidP="00EF585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:rsidR="00EF585D" w:rsidRPr="00A834ED" w:rsidRDefault="00EF585D" w:rsidP="00EF585D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EF585D" w:rsidRPr="00A834ED" w:rsidRDefault="00EF585D" w:rsidP="00EF585D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:rsidR="00EF585D" w:rsidRPr="00A834ED" w:rsidRDefault="00EF585D" w:rsidP="00EF585D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:rsidR="00EF585D" w:rsidRPr="00A834ED" w:rsidRDefault="00EF585D" w:rsidP="00EF585D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:rsidR="00EF585D" w:rsidRPr="00A834ED" w:rsidRDefault="00EF585D" w:rsidP="00EF585D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:rsidR="00EF585D" w:rsidRPr="00A834ED" w:rsidRDefault="00EF585D" w:rsidP="00EF585D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:rsidR="00EF585D" w:rsidRPr="00C26948" w:rsidRDefault="00EF585D" w:rsidP="00EF585D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:rsidR="00EF585D" w:rsidRDefault="00EF585D" w:rsidP="00EF585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:rsidR="00EF585D" w:rsidRPr="00A37911" w:rsidRDefault="00EF585D" w:rsidP="00EF585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687896" w:rsidRPr="00A37911" w:rsidRDefault="00687896" w:rsidP="009E19F8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9E19F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45BC9" w:rsidRPr="009E19F8" w:rsidRDefault="00D45BC9" w:rsidP="009E19F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Pr="00A37911" w:rsidRDefault="00D45BC9" w:rsidP="009E19F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9E19F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9E19F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4ED" w:rsidRDefault="00BC44ED" w:rsidP="0038231F">
      <w:pPr>
        <w:spacing w:after="0" w:line="240" w:lineRule="auto"/>
      </w:pPr>
      <w:r>
        <w:separator/>
      </w:r>
    </w:p>
  </w:endnote>
  <w:endnote w:type="continuationSeparator" w:id="0">
    <w:p w:rsidR="00BC44ED" w:rsidRDefault="00BC44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77A2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4ED" w:rsidRDefault="00BC44ED" w:rsidP="0038231F">
      <w:pPr>
        <w:spacing w:after="0" w:line="240" w:lineRule="auto"/>
      </w:pPr>
      <w:r>
        <w:separator/>
      </w:r>
    </w:p>
  </w:footnote>
  <w:footnote w:type="continuationSeparator" w:id="0">
    <w:p w:rsidR="00BC44ED" w:rsidRDefault="00BC44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8EA" w:rsidRDefault="000B68EA" w:rsidP="005C2B37">
    <w:pPr>
      <w:pStyle w:val="Nagwek"/>
      <w:rPr>
        <w:rFonts w:ascii="Cambria" w:hAnsi="Cambria"/>
        <w:b/>
        <w:bCs/>
        <w:sz w:val="20"/>
        <w:szCs w:val="20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p w:rsidR="00A75E7E" w:rsidRPr="00060302" w:rsidRDefault="00A75E7E" w:rsidP="00A75E7E">
    <w:pPr>
      <w:spacing w:before="120"/>
      <w:rPr>
        <w:rFonts w:ascii="Cambria" w:hAnsi="Cambria" w:cs="Arial"/>
        <w:sz w:val="20"/>
        <w:szCs w:val="20"/>
      </w:rPr>
    </w:pPr>
    <w:r w:rsidRPr="00293601">
      <w:rPr>
        <w:rFonts w:ascii="Cambria" w:hAnsi="Cambria"/>
        <w:bCs/>
        <w:sz w:val="20"/>
        <w:szCs w:val="20"/>
      </w:rPr>
      <w:t>N</w:t>
    </w:r>
    <w:r>
      <w:rPr>
        <w:rFonts w:ascii="Cambria" w:hAnsi="Cambria"/>
        <w:bCs/>
        <w:sz w:val="20"/>
        <w:szCs w:val="20"/>
      </w:rPr>
      <w:t>umer</w:t>
    </w:r>
    <w:r w:rsidRPr="00293601">
      <w:rPr>
        <w:rFonts w:ascii="Cambria" w:hAnsi="Cambria"/>
        <w:bCs/>
        <w:sz w:val="20"/>
        <w:szCs w:val="20"/>
      </w:rPr>
      <w:t xml:space="preserve"> referencyjny: </w:t>
    </w:r>
    <w:r w:rsidRPr="002D645C">
      <w:rPr>
        <w:rFonts w:ascii="Cambria" w:hAnsi="Cambria"/>
        <w:bCs/>
        <w:sz w:val="20"/>
        <w:szCs w:val="20"/>
      </w:rPr>
      <w:t>ZP.271.13.2025</w:t>
    </w:r>
  </w:p>
  <w:p w:rsidR="001B6710" w:rsidRPr="00F10B4C" w:rsidRDefault="001B6710" w:rsidP="00877A28">
    <w:pPr>
      <w:spacing w:before="120"/>
      <w:rPr>
        <w:rFonts w:ascii="Cambria" w:hAnsi="Cambria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12D94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1F6A"/>
    <w:rsid w:val="00083212"/>
    <w:rsid w:val="0009112E"/>
    <w:rsid w:val="000A07F4"/>
    <w:rsid w:val="000B1025"/>
    <w:rsid w:val="000B1F47"/>
    <w:rsid w:val="000B68EA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17A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56DAA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06D91"/>
    <w:rsid w:val="00830AB1"/>
    <w:rsid w:val="008429DD"/>
    <w:rsid w:val="00850401"/>
    <w:rsid w:val="008560CF"/>
    <w:rsid w:val="0086018B"/>
    <w:rsid w:val="00861EA9"/>
    <w:rsid w:val="00874044"/>
    <w:rsid w:val="00875011"/>
    <w:rsid w:val="00877A28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19F8"/>
    <w:rsid w:val="009F33C1"/>
    <w:rsid w:val="00A058AD"/>
    <w:rsid w:val="00A0658E"/>
    <w:rsid w:val="00A1401D"/>
    <w:rsid w:val="00A1471A"/>
    <w:rsid w:val="00A14A60"/>
    <w:rsid w:val="00A1685D"/>
    <w:rsid w:val="00A23A96"/>
    <w:rsid w:val="00A33F8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5E7E"/>
    <w:rsid w:val="00A776FE"/>
    <w:rsid w:val="00A8122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44ED"/>
    <w:rsid w:val="00BD06C3"/>
    <w:rsid w:val="00BF1F3F"/>
    <w:rsid w:val="00C00C2E"/>
    <w:rsid w:val="00C1148A"/>
    <w:rsid w:val="00C157FF"/>
    <w:rsid w:val="00C22538"/>
    <w:rsid w:val="00C4103F"/>
    <w:rsid w:val="00C456FB"/>
    <w:rsid w:val="00C4679A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201A"/>
    <w:rsid w:val="00CF3FBF"/>
    <w:rsid w:val="00CF4A74"/>
    <w:rsid w:val="00CF70DA"/>
    <w:rsid w:val="00D30580"/>
    <w:rsid w:val="00D34D9A"/>
    <w:rsid w:val="00D35AA5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585D"/>
    <w:rsid w:val="00EF736D"/>
    <w:rsid w:val="00EF741B"/>
    <w:rsid w:val="00EF74CA"/>
    <w:rsid w:val="00F014B6"/>
    <w:rsid w:val="00F053EC"/>
    <w:rsid w:val="00F10B4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5AEC"/>
    <w:rsid w:val="00FB0A3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DF696F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E19F8"/>
    <w:pPr>
      <w:suppressAutoHyphens/>
      <w:spacing w:line="254" w:lineRule="auto"/>
      <w:ind w:left="720"/>
    </w:pPr>
    <w:rPr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EF58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53</cp:revision>
  <cp:lastPrinted>2016-07-26T08:32:00Z</cp:lastPrinted>
  <dcterms:created xsi:type="dcterms:W3CDTF">2019-06-19T13:43:00Z</dcterms:created>
  <dcterms:modified xsi:type="dcterms:W3CDTF">2025-12-12T08:03:00Z</dcterms:modified>
</cp:coreProperties>
</file>