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406E0" w14:textId="77777777" w:rsidR="00277231" w:rsidRPr="004F6378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E50E014" w14:textId="544FF61F" w:rsidR="00C21222" w:rsidRDefault="00B07D8F" w:rsidP="00C21222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4F6378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D82AE2" w:rsidRPr="004F6378">
        <w:rPr>
          <w:rFonts w:ascii="Cambria" w:eastAsia="Microsoft YaHei" w:hAnsi="Cambria"/>
          <w:b/>
          <w:bCs/>
          <w:spacing w:val="20"/>
        </w:rPr>
        <w:t xml:space="preserve">9 </w:t>
      </w:r>
      <w:r w:rsidRPr="004F6378">
        <w:rPr>
          <w:rFonts w:ascii="Cambria" w:eastAsia="Microsoft YaHei" w:hAnsi="Cambria"/>
          <w:b/>
          <w:bCs/>
          <w:spacing w:val="20"/>
        </w:rPr>
        <w:t>DO SWZ</w:t>
      </w:r>
    </w:p>
    <w:p w14:paraId="71A764F1" w14:textId="04DDDC16" w:rsidR="006D11BD" w:rsidRPr="004F6378" w:rsidRDefault="009C393E" w:rsidP="00C21222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4F6378">
        <w:rPr>
          <w:rFonts w:ascii="Cambria" w:eastAsia="Microsoft YaHei" w:hAnsi="Cambria"/>
          <w:b/>
          <w:bCs/>
          <w:spacing w:val="20"/>
        </w:rPr>
        <w:t xml:space="preserve">WYKAZ </w:t>
      </w:r>
      <w:r w:rsidR="00FC11DD" w:rsidRPr="004F6378">
        <w:rPr>
          <w:rFonts w:ascii="Cambria" w:eastAsia="Microsoft YaHei" w:hAnsi="Cambria"/>
          <w:b/>
          <w:bCs/>
          <w:spacing w:val="20"/>
        </w:rPr>
        <w:t>USŁUG</w:t>
      </w:r>
    </w:p>
    <w:p w14:paraId="3409856E" w14:textId="77777777" w:rsidR="00A47A72" w:rsidRPr="004F6378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6727EAF3" w14:textId="1613CB5F" w:rsidR="000C37BD" w:rsidRPr="004F6378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>Działając w imieniu …………………</w:t>
      </w:r>
      <w:r w:rsidR="000C37BD" w:rsidRPr="004F6378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……………………………………………………………………………….</w:t>
      </w:r>
      <w:r w:rsidRPr="004F6378">
        <w:rPr>
          <w:rFonts w:ascii="Cambria" w:eastAsia="Microsoft YaHei" w:hAnsi="Cambria"/>
          <w:sz w:val="20"/>
          <w:szCs w:val="20"/>
        </w:rPr>
        <w:t>…………………</w:t>
      </w:r>
    </w:p>
    <w:p w14:paraId="6F092704" w14:textId="77777777" w:rsidR="00EB4A80" w:rsidRPr="003878D1" w:rsidRDefault="00EB4A80" w:rsidP="00EB4A80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 potrzeby postępowania o udzielenie zamówienia publicznego pn.: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zamówienia*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6B24CEC6" w14:textId="77777777" w:rsidR="009C393E" w:rsidRPr="004F6378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 xml:space="preserve">oświadczam/y, że </w:t>
      </w:r>
      <w:r w:rsidR="00FC11DD" w:rsidRPr="004F6378">
        <w:rPr>
          <w:rFonts w:ascii="Cambria" w:eastAsia="Microsoft YaHei" w:hAnsi="Cambria"/>
          <w:sz w:val="20"/>
          <w:szCs w:val="20"/>
        </w:rPr>
        <w:t>wykonaliśmy/wykonujemy następujące usługi</w:t>
      </w:r>
      <w:r w:rsidRPr="004F6378">
        <w:rPr>
          <w:rFonts w:ascii="Cambria" w:eastAsia="Microsoft YaHei" w:hAnsi="Cambria"/>
          <w:sz w:val="20"/>
          <w:szCs w:val="20"/>
        </w:rPr>
        <w:t>:</w:t>
      </w:r>
    </w:p>
    <w:p w14:paraId="7E1D7A09" w14:textId="77777777" w:rsidR="009C393E" w:rsidRPr="004F6378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4BDFB211" w14:textId="77777777" w:rsidR="009C393E" w:rsidRPr="004F6378" w:rsidRDefault="009C393E" w:rsidP="004F6378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4F6378">
        <w:rPr>
          <w:rFonts w:ascii="Cambria" w:eastAsia="Microsoft YaHei" w:hAnsi="Cambria"/>
          <w:b/>
          <w:sz w:val="18"/>
        </w:rPr>
        <w:t>Część 1 zamówienia</w:t>
      </w:r>
    </w:p>
    <w:tbl>
      <w:tblPr>
        <w:tblW w:w="8505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1417"/>
        <w:gridCol w:w="1940"/>
        <w:gridCol w:w="1417"/>
        <w:gridCol w:w="1134"/>
        <w:gridCol w:w="1134"/>
      </w:tblGrid>
      <w:tr w:rsidR="00A77984" w:rsidRPr="004F6378" w14:paraId="56DD470F" w14:textId="77777777" w:rsidTr="004F6378">
        <w:trPr>
          <w:trHeight w:val="704"/>
        </w:trPr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FBF0752" w14:textId="77777777" w:rsidR="00A77984" w:rsidRPr="004F6378" w:rsidRDefault="00A77984" w:rsidP="00A77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  <w:t>Nazwa</w:t>
            </w:r>
          </w:p>
          <w:p w14:paraId="3E88CA21" w14:textId="77777777" w:rsidR="00A77984" w:rsidRPr="004F6378" w:rsidRDefault="00A77984" w:rsidP="00A77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6"/>
                <w:szCs w:val="18"/>
              </w:rPr>
              <w:t>podmiotu,</w:t>
            </w:r>
          </w:p>
          <w:p w14:paraId="20BF18B3" w14:textId="77777777" w:rsidR="00A77984" w:rsidRPr="004F6378" w:rsidRDefault="00A77984" w:rsidP="00A77984">
            <w:pP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6"/>
                <w:szCs w:val="18"/>
              </w:rPr>
              <w:t>którego doświadczenie jest wykazywane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E235428" w14:textId="77777777" w:rsidR="00A77984" w:rsidRPr="004F6378" w:rsidRDefault="00A77984" w:rsidP="00A77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  <w:t>Nazwa</w:t>
            </w:r>
          </w:p>
          <w:p w14:paraId="0C60672A" w14:textId="77777777" w:rsidR="00A77984" w:rsidRPr="004F6378" w:rsidRDefault="00A77984" w:rsidP="00A77984">
            <w:pPr>
              <w:spacing w:after="0"/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6"/>
                <w:szCs w:val="18"/>
              </w:rPr>
              <w:t>podmiotu, na rzecz którego zamówienie zostało wykonane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962678F" w14:textId="77777777" w:rsidR="00A77984" w:rsidRPr="004F6378" w:rsidRDefault="00A77984" w:rsidP="0079054E">
            <w:pPr>
              <w:jc w:val="center"/>
              <w:rPr>
                <w:rFonts w:ascii="Cambria" w:eastAsia="Microsoft YaHei" w:hAnsi="Cambria"/>
                <w:b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>Opis umowy</w:t>
            </w:r>
          </w:p>
          <w:p w14:paraId="4D735EA7" w14:textId="7521B0F7" w:rsidR="00A77984" w:rsidRPr="004F6378" w:rsidRDefault="00A77984" w:rsidP="00F3137D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6"/>
                <w:szCs w:val="18"/>
              </w:rPr>
              <w:t>(z opisu winno wynikać spełnianie wymagań wskazanych w Sekcji V SWZ)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E031664" w14:textId="77777777" w:rsidR="00A77984" w:rsidRPr="004F6378" w:rsidRDefault="00A77984" w:rsidP="0079054E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 xml:space="preserve">Data rozpoczęcia  </w:t>
            </w:r>
            <w:r w:rsidRPr="004F6378">
              <w:rPr>
                <w:rFonts w:ascii="Cambria" w:eastAsia="Microsoft YaHei" w:hAnsi="Cambria"/>
                <w:sz w:val="16"/>
                <w:szCs w:val="18"/>
              </w:rPr>
              <w:t>realizacji zamówienia</w:t>
            </w:r>
          </w:p>
          <w:p w14:paraId="377EDF7B" w14:textId="77777777" w:rsidR="00A77984" w:rsidRPr="004F6378" w:rsidRDefault="00A77984" w:rsidP="0079054E">
            <w:pPr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4"/>
                <w:szCs w:val="18"/>
              </w:rPr>
              <w:t>(</w:t>
            </w:r>
            <w:proofErr w:type="spellStart"/>
            <w:r w:rsidRPr="004F6378">
              <w:rPr>
                <w:rFonts w:ascii="Cambria" w:eastAsia="Microsoft YaHei" w:hAnsi="Cambria"/>
                <w:sz w:val="14"/>
                <w:szCs w:val="18"/>
              </w:rPr>
              <w:t>dd</w:t>
            </w:r>
            <w:proofErr w:type="spellEnd"/>
            <w:r w:rsidRPr="004F6378">
              <w:rPr>
                <w:rFonts w:ascii="Cambria" w:eastAsia="Microsoft YaHei" w:hAnsi="Cambria"/>
                <w:sz w:val="14"/>
                <w:szCs w:val="18"/>
              </w:rPr>
              <w:t>/mm/</w:t>
            </w:r>
            <w:proofErr w:type="spellStart"/>
            <w:r w:rsidRPr="004F6378">
              <w:rPr>
                <w:rFonts w:ascii="Cambria" w:eastAsia="Microsoft YaHei" w:hAnsi="Cambria"/>
                <w:sz w:val="14"/>
                <w:szCs w:val="18"/>
              </w:rPr>
              <w:t>rrrr</w:t>
            </w:r>
            <w:proofErr w:type="spellEnd"/>
            <w:r w:rsidRPr="004F6378">
              <w:rPr>
                <w:rFonts w:ascii="Cambria" w:eastAsia="Microsoft YaHei" w:hAnsi="Cambria"/>
                <w:sz w:val="14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95053C4" w14:textId="77777777" w:rsidR="00A77984" w:rsidRPr="004F6378" w:rsidRDefault="00A77984" w:rsidP="0079054E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 xml:space="preserve">Data wykonania </w:t>
            </w:r>
            <w:r w:rsidRPr="004F6378">
              <w:rPr>
                <w:rFonts w:ascii="Cambria" w:eastAsia="Microsoft YaHei" w:hAnsi="Cambria"/>
                <w:sz w:val="16"/>
                <w:szCs w:val="18"/>
              </w:rPr>
              <w:t xml:space="preserve">  zamówienia</w:t>
            </w:r>
          </w:p>
          <w:p w14:paraId="39AA5720" w14:textId="77777777" w:rsidR="00A77984" w:rsidRPr="004F6378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(</w:t>
            </w:r>
            <w:proofErr w:type="spellStart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dd</w:t>
            </w:r>
            <w:proofErr w:type="spellEnd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/mm/</w:t>
            </w:r>
            <w:proofErr w:type="spellStart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rrrr</w:t>
            </w:r>
            <w:proofErr w:type="spellEnd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)</w:t>
            </w:r>
          </w:p>
        </w:tc>
      </w:tr>
      <w:tr w:rsidR="00A77984" w:rsidRPr="004F6378" w14:paraId="4D62CFA6" w14:textId="77777777" w:rsidTr="004F6378">
        <w:trPr>
          <w:trHeight w:val="1621"/>
        </w:trPr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01FBDB87" w14:textId="77777777" w:rsidR="00A77984" w:rsidRPr="004F6378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36216BB0" w14:textId="77777777" w:rsidR="00A77984" w:rsidRPr="004F6378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B2D07C5" w14:textId="77777777" w:rsidR="00A77984" w:rsidRPr="004F6378" w:rsidRDefault="00A77984" w:rsidP="00A77984">
            <w:pPr>
              <w:jc w:val="center"/>
              <w:rPr>
                <w:rFonts w:ascii="Cambria" w:eastAsia="Microsoft YaHei" w:hAnsi="Cambria"/>
                <w:sz w:val="16"/>
                <w:szCs w:val="20"/>
              </w:rPr>
            </w:pPr>
            <w:r w:rsidRPr="004F6378">
              <w:rPr>
                <w:rFonts w:ascii="Cambria" w:eastAsia="Microsoft YaHei" w:hAnsi="Cambria"/>
                <w:sz w:val="16"/>
                <w:szCs w:val="20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98FF053" w14:textId="77777777" w:rsidR="00A77984" w:rsidRPr="004F6378" w:rsidRDefault="00A77984" w:rsidP="00A77984">
            <w:pPr>
              <w:ind w:right="74"/>
              <w:jc w:val="center"/>
              <w:rPr>
                <w:rFonts w:ascii="Cambria" w:eastAsia="Microsoft YaHei" w:hAnsi="Cambria"/>
                <w:sz w:val="16"/>
                <w:szCs w:val="20"/>
              </w:rPr>
            </w:pPr>
            <w:r w:rsidRPr="004F6378">
              <w:rPr>
                <w:rFonts w:ascii="Cambria" w:eastAsia="Microsoft YaHei" w:hAnsi="Cambria"/>
                <w:sz w:val="16"/>
                <w:szCs w:val="20"/>
              </w:rPr>
              <w:t>Wartość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32037F3D" w14:textId="77777777" w:rsidR="00A77984" w:rsidRPr="004F6378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B350DE4" w14:textId="77777777" w:rsidR="00A77984" w:rsidRPr="004F6378" w:rsidRDefault="00A77984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</w:p>
        </w:tc>
      </w:tr>
      <w:tr w:rsidR="00A77984" w:rsidRPr="004F6378" w14:paraId="363C02A4" w14:textId="77777777" w:rsidTr="00A77984">
        <w:trPr>
          <w:trHeight w:val="77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4FBC1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  <w:p w14:paraId="39FAFCE5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  <w:p w14:paraId="6CC4B89A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DCDD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7D9EF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82E3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A08DF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314A6" w14:textId="77777777" w:rsidR="00A77984" w:rsidRPr="004F6378" w:rsidRDefault="00A77984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</w:tr>
    </w:tbl>
    <w:p w14:paraId="471186A2" w14:textId="77777777" w:rsidR="000C37BD" w:rsidRPr="004F6378" w:rsidRDefault="000C37BD" w:rsidP="000C37B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>Do wykazu załączam/y dowody potwierdzające, że powyżej wymienione usługi zostały wykonane lub są wykonywane należycie</w:t>
      </w:r>
    </w:p>
    <w:p w14:paraId="373E1B5B" w14:textId="3275BE11" w:rsidR="009C393E" w:rsidRPr="004F6378" w:rsidRDefault="000C37BD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63E08317" w14:textId="77777777" w:rsidR="000C37BD" w:rsidRPr="004F6378" w:rsidRDefault="000C37BD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3E47E67D" w14:textId="77777777" w:rsidR="00F467B7" w:rsidRPr="004F6378" w:rsidRDefault="00F467B7" w:rsidP="004F6378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4F6378">
        <w:rPr>
          <w:rFonts w:ascii="Cambria" w:eastAsia="Microsoft YaHei" w:hAnsi="Cambria"/>
          <w:b/>
          <w:sz w:val="18"/>
        </w:rPr>
        <w:t>Część 2 zamówienia</w:t>
      </w:r>
    </w:p>
    <w:tbl>
      <w:tblPr>
        <w:tblW w:w="8505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1417"/>
        <w:gridCol w:w="1940"/>
        <w:gridCol w:w="1417"/>
        <w:gridCol w:w="1134"/>
        <w:gridCol w:w="1134"/>
      </w:tblGrid>
      <w:tr w:rsidR="002B3E52" w:rsidRPr="004F6378" w14:paraId="1D878022" w14:textId="77777777" w:rsidTr="004F6378">
        <w:trPr>
          <w:trHeight w:val="704"/>
        </w:trPr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762280B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  <w:t>Nazwa</w:t>
            </w:r>
          </w:p>
          <w:p w14:paraId="3BA717A5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6"/>
                <w:szCs w:val="18"/>
              </w:rPr>
              <w:t>podmiotu,</w:t>
            </w:r>
          </w:p>
          <w:p w14:paraId="1442F321" w14:textId="77777777" w:rsidR="002B3E52" w:rsidRPr="004F6378" w:rsidRDefault="002B3E52" w:rsidP="0079054E">
            <w:pP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6"/>
                <w:szCs w:val="18"/>
              </w:rPr>
              <w:t>którego doświadczenie jest wykazywane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775F8D3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  <w:t>Nazwa</w:t>
            </w:r>
          </w:p>
          <w:p w14:paraId="33D7AD91" w14:textId="77777777" w:rsidR="002B3E52" w:rsidRPr="004F6378" w:rsidRDefault="002B3E52" w:rsidP="0079054E">
            <w:pPr>
              <w:spacing w:after="0"/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6"/>
                <w:szCs w:val="18"/>
              </w:rPr>
              <w:t>podmiotu, na rzecz którego zamówienie zostało wykonane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42A5144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b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>Opis umowy</w:t>
            </w:r>
          </w:p>
          <w:p w14:paraId="41C90CCF" w14:textId="68969D69" w:rsidR="002B3E52" w:rsidRPr="004F6378" w:rsidRDefault="002B3E52" w:rsidP="00F3137D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6"/>
                <w:szCs w:val="18"/>
              </w:rPr>
              <w:t>(z opisu winno wynikać spełnianie wymagań wskazanych w Sekcji V SWZ)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8FD429B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 xml:space="preserve">Data rozpoczęcia  </w:t>
            </w:r>
            <w:r w:rsidRPr="004F6378">
              <w:rPr>
                <w:rFonts w:ascii="Cambria" w:eastAsia="Microsoft YaHei" w:hAnsi="Cambria"/>
                <w:sz w:val="16"/>
                <w:szCs w:val="18"/>
              </w:rPr>
              <w:t>realizacji zamówienia</w:t>
            </w:r>
          </w:p>
          <w:p w14:paraId="06F1133F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4"/>
                <w:szCs w:val="18"/>
              </w:rPr>
              <w:t>(</w:t>
            </w:r>
            <w:proofErr w:type="spellStart"/>
            <w:r w:rsidRPr="004F6378">
              <w:rPr>
                <w:rFonts w:ascii="Cambria" w:eastAsia="Microsoft YaHei" w:hAnsi="Cambria"/>
                <w:sz w:val="14"/>
                <w:szCs w:val="18"/>
              </w:rPr>
              <w:t>dd</w:t>
            </w:r>
            <w:proofErr w:type="spellEnd"/>
            <w:r w:rsidRPr="004F6378">
              <w:rPr>
                <w:rFonts w:ascii="Cambria" w:eastAsia="Microsoft YaHei" w:hAnsi="Cambria"/>
                <w:sz w:val="14"/>
                <w:szCs w:val="18"/>
              </w:rPr>
              <w:t>/mm/</w:t>
            </w:r>
            <w:proofErr w:type="spellStart"/>
            <w:r w:rsidRPr="004F6378">
              <w:rPr>
                <w:rFonts w:ascii="Cambria" w:eastAsia="Microsoft YaHei" w:hAnsi="Cambria"/>
                <w:sz w:val="14"/>
                <w:szCs w:val="18"/>
              </w:rPr>
              <w:t>rrrr</w:t>
            </w:r>
            <w:proofErr w:type="spellEnd"/>
            <w:r w:rsidRPr="004F6378">
              <w:rPr>
                <w:rFonts w:ascii="Cambria" w:eastAsia="Microsoft YaHei" w:hAnsi="Cambria"/>
                <w:sz w:val="14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97C10AE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 xml:space="preserve">Data wykonania </w:t>
            </w:r>
            <w:r w:rsidRPr="004F6378">
              <w:rPr>
                <w:rFonts w:ascii="Cambria" w:eastAsia="Microsoft YaHei" w:hAnsi="Cambria"/>
                <w:sz w:val="16"/>
                <w:szCs w:val="18"/>
              </w:rPr>
              <w:t xml:space="preserve">  zamówienia</w:t>
            </w:r>
          </w:p>
          <w:p w14:paraId="5798D746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(</w:t>
            </w:r>
            <w:proofErr w:type="spellStart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dd</w:t>
            </w:r>
            <w:proofErr w:type="spellEnd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/mm/</w:t>
            </w:r>
            <w:proofErr w:type="spellStart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rrrr</w:t>
            </w:r>
            <w:proofErr w:type="spellEnd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)</w:t>
            </w:r>
          </w:p>
        </w:tc>
      </w:tr>
      <w:tr w:rsidR="002B3E52" w:rsidRPr="004F6378" w14:paraId="0D657D95" w14:textId="77777777" w:rsidTr="004F6378">
        <w:trPr>
          <w:trHeight w:val="1621"/>
        </w:trPr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724B5ACF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FE7BBD2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81D549D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sz w:val="16"/>
                <w:szCs w:val="20"/>
              </w:rPr>
            </w:pPr>
            <w:r w:rsidRPr="004F6378">
              <w:rPr>
                <w:rFonts w:ascii="Cambria" w:eastAsia="Microsoft YaHei" w:hAnsi="Cambria"/>
                <w:sz w:val="16"/>
                <w:szCs w:val="20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843BF09" w14:textId="77777777" w:rsidR="002B3E52" w:rsidRPr="004F6378" w:rsidRDefault="002B3E52" w:rsidP="0079054E">
            <w:pPr>
              <w:ind w:right="74"/>
              <w:jc w:val="center"/>
              <w:rPr>
                <w:rFonts w:ascii="Cambria" w:eastAsia="Microsoft YaHei" w:hAnsi="Cambria"/>
                <w:sz w:val="16"/>
                <w:szCs w:val="20"/>
              </w:rPr>
            </w:pPr>
            <w:r w:rsidRPr="004F6378">
              <w:rPr>
                <w:rFonts w:ascii="Cambria" w:eastAsia="Microsoft YaHei" w:hAnsi="Cambria"/>
                <w:sz w:val="16"/>
                <w:szCs w:val="20"/>
              </w:rPr>
              <w:t>Wartość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0A04985C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6D55BDF6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</w:p>
        </w:tc>
      </w:tr>
      <w:tr w:rsidR="002B3E52" w:rsidRPr="004F6378" w14:paraId="5E3F9A7E" w14:textId="77777777" w:rsidTr="0079054E">
        <w:trPr>
          <w:trHeight w:val="77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704F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  <w:p w14:paraId="5ED43C7F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  <w:p w14:paraId="0F21BE04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45D2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A3CC3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9FCE0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F6EA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B4B2B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</w:tr>
    </w:tbl>
    <w:p w14:paraId="3D717AF6" w14:textId="77777777" w:rsidR="000C37BD" w:rsidRPr="004F6378" w:rsidRDefault="000C37BD" w:rsidP="000C37B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>Do wykazu załączam/y dowody potwierdzające, że powyżej wymienione usługi zostały wykonane lub są wykonywane należycie</w:t>
      </w:r>
    </w:p>
    <w:p w14:paraId="4916C6DD" w14:textId="6A535296" w:rsidR="00F467B7" w:rsidRPr="004F6378" w:rsidRDefault="000C37BD" w:rsidP="00F467B7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1588D574" w14:textId="77777777" w:rsidR="000C37BD" w:rsidRPr="004F6378" w:rsidRDefault="000C37BD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09D7E621" w14:textId="77777777" w:rsidR="00F467B7" w:rsidRPr="004F6378" w:rsidRDefault="00F467B7" w:rsidP="004F6378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4F6378">
        <w:rPr>
          <w:rFonts w:ascii="Cambria" w:eastAsia="Microsoft YaHei" w:hAnsi="Cambria"/>
          <w:b/>
          <w:sz w:val="18"/>
        </w:rPr>
        <w:t>Część 3 zamówienia</w:t>
      </w:r>
    </w:p>
    <w:tbl>
      <w:tblPr>
        <w:tblW w:w="8505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1417"/>
        <w:gridCol w:w="1940"/>
        <w:gridCol w:w="1417"/>
        <w:gridCol w:w="1134"/>
        <w:gridCol w:w="1134"/>
      </w:tblGrid>
      <w:tr w:rsidR="002B3E52" w:rsidRPr="004F6378" w14:paraId="13C67871" w14:textId="77777777" w:rsidTr="004F6378">
        <w:trPr>
          <w:trHeight w:val="704"/>
        </w:trPr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AA42B4C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  <w:t>Nazwa</w:t>
            </w:r>
          </w:p>
          <w:p w14:paraId="471DDC00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6"/>
                <w:szCs w:val="18"/>
              </w:rPr>
              <w:t>podmiotu,</w:t>
            </w:r>
          </w:p>
          <w:p w14:paraId="5F8DBA39" w14:textId="77777777" w:rsidR="002B3E52" w:rsidRPr="004F6378" w:rsidRDefault="002B3E52" w:rsidP="0079054E">
            <w:pP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6"/>
                <w:szCs w:val="18"/>
              </w:rPr>
              <w:t>którego doświadczenie jest wykazywane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B2E0ED2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color w:val="000000"/>
                <w:sz w:val="16"/>
                <w:szCs w:val="18"/>
              </w:rPr>
              <w:t>Nazwa</w:t>
            </w:r>
          </w:p>
          <w:p w14:paraId="10FB80A2" w14:textId="77777777" w:rsidR="002B3E52" w:rsidRPr="004F6378" w:rsidRDefault="002B3E52" w:rsidP="0079054E">
            <w:pPr>
              <w:spacing w:after="0"/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6"/>
                <w:szCs w:val="18"/>
              </w:rPr>
              <w:t>podmiotu, na rzecz którego zamówienie zostało wykonane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B828160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b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>Opis umowy</w:t>
            </w:r>
          </w:p>
          <w:p w14:paraId="2A1D7E8D" w14:textId="4C2CAA85" w:rsidR="002B3E52" w:rsidRPr="004F6378" w:rsidRDefault="002B3E52" w:rsidP="00F3137D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6"/>
                <w:szCs w:val="18"/>
              </w:rPr>
              <w:t>(z opisu winno wynikać spełnianie wymagań wskazanych w Sekcji V SWZ)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88CB260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 xml:space="preserve">Data rozpoczęcia  </w:t>
            </w:r>
            <w:r w:rsidRPr="004F6378">
              <w:rPr>
                <w:rFonts w:ascii="Cambria" w:eastAsia="Microsoft YaHei" w:hAnsi="Cambria"/>
                <w:sz w:val="16"/>
                <w:szCs w:val="18"/>
              </w:rPr>
              <w:t>realizacji zamówienia</w:t>
            </w:r>
          </w:p>
          <w:p w14:paraId="58A3EDD5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sz w:val="14"/>
                <w:szCs w:val="18"/>
              </w:rPr>
              <w:t>(</w:t>
            </w:r>
            <w:proofErr w:type="spellStart"/>
            <w:r w:rsidRPr="004F6378">
              <w:rPr>
                <w:rFonts w:ascii="Cambria" w:eastAsia="Microsoft YaHei" w:hAnsi="Cambria"/>
                <w:sz w:val="14"/>
                <w:szCs w:val="18"/>
              </w:rPr>
              <w:t>dd</w:t>
            </w:r>
            <w:proofErr w:type="spellEnd"/>
            <w:r w:rsidRPr="004F6378">
              <w:rPr>
                <w:rFonts w:ascii="Cambria" w:eastAsia="Microsoft YaHei" w:hAnsi="Cambria"/>
                <w:sz w:val="14"/>
                <w:szCs w:val="18"/>
              </w:rPr>
              <w:t>/mm/</w:t>
            </w:r>
            <w:proofErr w:type="spellStart"/>
            <w:r w:rsidRPr="004F6378">
              <w:rPr>
                <w:rFonts w:ascii="Cambria" w:eastAsia="Microsoft YaHei" w:hAnsi="Cambria"/>
                <w:sz w:val="14"/>
                <w:szCs w:val="18"/>
              </w:rPr>
              <w:t>rrrr</w:t>
            </w:r>
            <w:proofErr w:type="spellEnd"/>
            <w:r w:rsidRPr="004F6378">
              <w:rPr>
                <w:rFonts w:ascii="Cambria" w:eastAsia="Microsoft YaHei" w:hAnsi="Cambria"/>
                <w:sz w:val="14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3E7DFDE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b/>
                <w:sz w:val="16"/>
                <w:szCs w:val="18"/>
              </w:rPr>
              <w:t xml:space="preserve">Data wykonania </w:t>
            </w:r>
            <w:r w:rsidRPr="004F6378">
              <w:rPr>
                <w:rFonts w:ascii="Cambria" w:eastAsia="Microsoft YaHei" w:hAnsi="Cambria"/>
                <w:sz w:val="16"/>
                <w:szCs w:val="18"/>
              </w:rPr>
              <w:t xml:space="preserve">  zamówienia</w:t>
            </w:r>
          </w:p>
          <w:p w14:paraId="1184192C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Microsoft YaHei" w:hAnsi="Cambria"/>
                <w:color w:val="000000"/>
                <w:sz w:val="16"/>
                <w:szCs w:val="18"/>
              </w:rPr>
            </w:pPr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(</w:t>
            </w:r>
            <w:proofErr w:type="spellStart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dd</w:t>
            </w:r>
            <w:proofErr w:type="spellEnd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/mm/</w:t>
            </w:r>
            <w:proofErr w:type="spellStart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rrrr</w:t>
            </w:r>
            <w:proofErr w:type="spellEnd"/>
            <w:r w:rsidRPr="004F6378">
              <w:rPr>
                <w:rFonts w:ascii="Cambria" w:eastAsia="Microsoft YaHei" w:hAnsi="Cambria"/>
                <w:color w:val="000000"/>
                <w:sz w:val="14"/>
                <w:szCs w:val="18"/>
              </w:rPr>
              <w:t>)</w:t>
            </w:r>
          </w:p>
        </w:tc>
      </w:tr>
      <w:tr w:rsidR="002B3E52" w:rsidRPr="004F6378" w14:paraId="2592A87B" w14:textId="77777777" w:rsidTr="004F6378">
        <w:trPr>
          <w:trHeight w:val="1621"/>
        </w:trPr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0073728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6FDBC488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D0F8ECA" w14:textId="77777777" w:rsidR="002B3E52" w:rsidRPr="004F6378" w:rsidRDefault="002B3E52" w:rsidP="0079054E">
            <w:pPr>
              <w:jc w:val="center"/>
              <w:rPr>
                <w:rFonts w:ascii="Cambria" w:eastAsia="Microsoft YaHei" w:hAnsi="Cambria"/>
                <w:sz w:val="16"/>
                <w:szCs w:val="20"/>
              </w:rPr>
            </w:pPr>
            <w:r w:rsidRPr="004F6378">
              <w:rPr>
                <w:rFonts w:ascii="Cambria" w:eastAsia="Microsoft YaHei" w:hAnsi="Cambria"/>
                <w:sz w:val="16"/>
                <w:szCs w:val="20"/>
              </w:rPr>
              <w:t xml:space="preserve">Przedmiot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8E5BF1D" w14:textId="77777777" w:rsidR="002B3E52" w:rsidRPr="004F6378" w:rsidRDefault="002B3E52" w:rsidP="0079054E">
            <w:pPr>
              <w:ind w:right="74"/>
              <w:jc w:val="center"/>
              <w:rPr>
                <w:rFonts w:ascii="Cambria" w:eastAsia="Microsoft YaHei" w:hAnsi="Cambria"/>
                <w:sz w:val="16"/>
                <w:szCs w:val="20"/>
              </w:rPr>
            </w:pPr>
            <w:r w:rsidRPr="004F6378">
              <w:rPr>
                <w:rFonts w:ascii="Cambria" w:eastAsia="Microsoft YaHei" w:hAnsi="Cambria"/>
                <w:sz w:val="16"/>
                <w:szCs w:val="20"/>
              </w:rPr>
              <w:t>Wartość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60E18C4E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D1B5"/>
            <w:vAlign w:val="center"/>
          </w:tcPr>
          <w:p w14:paraId="47D08532" w14:textId="77777777" w:rsidR="002B3E52" w:rsidRPr="004F6378" w:rsidRDefault="002B3E52" w:rsidP="00790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</w:p>
        </w:tc>
      </w:tr>
      <w:tr w:rsidR="002B3E52" w:rsidRPr="004F6378" w14:paraId="3968AE9E" w14:textId="77777777" w:rsidTr="0079054E">
        <w:trPr>
          <w:trHeight w:val="77"/>
        </w:trPr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3DF2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  <w:p w14:paraId="3593166D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  <w:p w14:paraId="66D01F33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9CBEE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15295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1843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9F2D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45D37" w14:textId="77777777" w:rsidR="002B3E52" w:rsidRPr="004F6378" w:rsidRDefault="002B3E52" w:rsidP="0079054E">
            <w:pPr>
              <w:jc w:val="center"/>
              <w:rPr>
                <w:rFonts w:ascii="Cambria" w:eastAsia="Calibri" w:hAnsi="Cambria"/>
                <w:color w:val="000000"/>
                <w:sz w:val="20"/>
                <w:szCs w:val="20"/>
              </w:rPr>
            </w:pPr>
          </w:p>
        </w:tc>
      </w:tr>
    </w:tbl>
    <w:p w14:paraId="1BED9DFF" w14:textId="77777777" w:rsidR="009C393E" w:rsidRPr="004F6378" w:rsidRDefault="00FC11DD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>Do wykazu załączam/y dowody potwierdzające, że powyżej wymienione usługi zostały wykonane lub są wykonywane należycie</w:t>
      </w:r>
    </w:p>
    <w:p w14:paraId="05D30579" w14:textId="77777777" w:rsidR="009C393E" w:rsidRPr="004F6378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4F6378">
        <w:rPr>
          <w:rFonts w:ascii="Cambria" w:eastAsia="Microsoft YaHei" w:hAnsi="Cambria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22F82EDC" w14:textId="77777777" w:rsidR="00277231" w:rsidRPr="004F6378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208CA84F" w14:textId="77777777" w:rsidR="00041849" w:rsidRDefault="00041849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755E67A2" w14:textId="77777777" w:rsidR="00C21222" w:rsidRDefault="00C21222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72ED5D9A" w14:textId="77777777" w:rsidR="00C21222" w:rsidRPr="00BD53A9" w:rsidRDefault="00C21222" w:rsidP="00C21222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>*wskazać na którą część / które części zamówienia składan</w:t>
      </w:r>
      <w:r>
        <w:rPr>
          <w:rFonts w:ascii="Cambria" w:eastAsia="Microsoft YaHei" w:hAnsi="Cambria"/>
          <w:b/>
          <w:bCs/>
          <w:sz w:val="20"/>
          <w:szCs w:val="20"/>
        </w:rPr>
        <w:t>y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 jest </w:t>
      </w:r>
      <w:r>
        <w:rPr>
          <w:rFonts w:ascii="Cambria" w:eastAsia="Microsoft YaHei" w:hAnsi="Cambria"/>
          <w:b/>
          <w:bCs/>
          <w:sz w:val="20"/>
          <w:szCs w:val="20"/>
        </w:rPr>
        <w:t>wykaz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 i wypełnić odpowiednio 1 i/lub 2 i/lub 3</w:t>
      </w:r>
    </w:p>
    <w:p w14:paraId="6488E606" w14:textId="77777777" w:rsidR="00C21222" w:rsidRPr="004F6378" w:rsidRDefault="00C21222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sectPr w:rsidR="00C21222" w:rsidRPr="004F6378" w:rsidSect="000C37BD">
      <w:headerReference w:type="default" r:id="rId8"/>
      <w:footerReference w:type="default" r:id="rId9"/>
      <w:pgSz w:w="11906" w:h="16838"/>
      <w:pgMar w:top="1417" w:right="1701" w:bottom="1417" w:left="1701" w:header="142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135D2" w14:textId="77777777" w:rsidR="00A63617" w:rsidRDefault="00A63617" w:rsidP="00F514B0">
      <w:pPr>
        <w:spacing w:after="0" w:line="240" w:lineRule="auto"/>
      </w:pPr>
      <w:r>
        <w:separator/>
      </w:r>
    </w:p>
  </w:endnote>
  <w:endnote w:type="continuationSeparator" w:id="0">
    <w:p w14:paraId="0FBC8F3F" w14:textId="77777777" w:rsidR="00A63617" w:rsidRDefault="00A63617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135EC4" w14:paraId="462DD333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6E657B08" w14:textId="732329C0" w:rsidR="007B7685" w:rsidRPr="00135EC4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135EC4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A63617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A63617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135EC4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  <w:tr w:rsidR="0075699F" w:rsidRPr="00135EC4" w14:paraId="55F1709D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670C1794" w14:textId="63F129F4" w:rsidR="0075699F" w:rsidRPr="00135EC4" w:rsidRDefault="005102E2" w:rsidP="00135EC4">
          <w:pPr>
            <w:pStyle w:val="Stopka"/>
            <w:jc w:val="center"/>
            <w:rPr>
              <w:rFonts w:ascii="Cambria" w:hAnsi="Cambria"/>
              <w:sz w:val="16"/>
              <w:szCs w:val="16"/>
            </w:rPr>
          </w:pPr>
          <w:r w:rsidRPr="005102E2">
            <w:rPr>
              <w:rFonts w:ascii="Cambria" w:hAnsi="Cambria"/>
              <w:sz w:val="16"/>
              <w:szCs w:val="16"/>
            </w:rPr>
            <w:t>Projekt „Kompleksowe wsparcie mieszkańców Gminy Smołdzino poprzez usługi społeczne” współfinansowany ze środków Unii Europejskiej ramach programu regionalnego Fundusze Europejskie dla Pomorza 2021-2027.</w:t>
          </w:r>
        </w:p>
      </w:tc>
    </w:tr>
  </w:tbl>
  <w:p w14:paraId="2A7A2DCC" w14:textId="77777777" w:rsidR="007B7685" w:rsidRPr="00135EC4" w:rsidRDefault="007B768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F1E63" w14:textId="77777777" w:rsidR="00A63617" w:rsidRDefault="00A63617" w:rsidP="00F514B0">
      <w:pPr>
        <w:spacing w:after="0" w:line="240" w:lineRule="auto"/>
      </w:pPr>
      <w:r>
        <w:separator/>
      </w:r>
    </w:p>
  </w:footnote>
  <w:footnote w:type="continuationSeparator" w:id="0">
    <w:p w14:paraId="2416BEE3" w14:textId="77777777" w:rsidR="00A63617" w:rsidRDefault="00A63617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C0D0F" w14:textId="52213F62" w:rsidR="007B7685" w:rsidRDefault="007B7685">
    <w:pPr>
      <w:pStyle w:val="Nagwek"/>
    </w:pPr>
  </w:p>
  <w:p w14:paraId="6818FFF2" w14:textId="221FE4DF" w:rsidR="004F6378" w:rsidRDefault="004F6378" w:rsidP="004F6378">
    <w:pPr>
      <w:pStyle w:val="Nagwek"/>
      <w:ind w:left="-426"/>
    </w:pPr>
    <w:r w:rsidRPr="00220EF4">
      <w:rPr>
        <w:noProof/>
        <w:lang w:eastAsia="pl-PL"/>
      </w:rPr>
      <w:drawing>
        <wp:inline distT="0" distB="0" distL="0" distR="0" wp14:anchorId="3C9BFF73" wp14:editId="2B3FC9AC">
          <wp:extent cx="5982573" cy="552450"/>
          <wp:effectExtent l="0" t="0" r="0" b="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345" cy="5558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E391954"/>
    <w:multiLevelType w:val="hybridMultilevel"/>
    <w:tmpl w:val="D598B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01431900">
    <w:abstractNumId w:val="16"/>
  </w:num>
  <w:num w:numId="2" w16cid:durableId="1852258023">
    <w:abstractNumId w:val="31"/>
  </w:num>
  <w:num w:numId="3" w16cid:durableId="702827293">
    <w:abstractNumId w:val="7"/>
  </w:num>
  <w:num w:numId="4" w16cid:durableId="281889710">
    <w:abstractNumId w:val="27"/>
  </w:num>
  <w:num w:numId="5" w16cid:durableId="1576167702">
    <w:abstractNumId w:val="19"/>
  </w:num>
  <w:num w:numId="6" w16cid:durableId="1280065536">
    <w:abstractNumId w:val="14"/>
  </w:num>
  <w:num w:numId="7" w16cid:durableId="377824689">
    <w:abstractNumId w:val="22"/>
  </w:num>
  <w:num w:numId="8" w16cid:durableId="1058746988">
    <w:abstractNumId w:val="13"/>
  </w:num>
  <w:num w:numId="9" w16cid:durableId="1934164697">
    <w:abstractNumId w:val="34"/>
  </w:num>
  <w:num w:numId="10" w16cid:durableId="1766685871">
    <w:abstractNumId w:val="25"/>
  </w:num>
  <w:num w:numId="11" w16cid:durableId="412816605">
    <w:abstractNumId w:val="26"/>
  </w:num>
  <w:num w:numId="12" w16cid:durableId="2100323327">
    <w:abstractNumId w:val="28"/>
  </w:num>
  <w:num w:numId="13" w16cid:durableId="1194998551">
    <w:abstractNumId w:val="30"/>
  </w:num>
  <w:num w:numId="14" w16cid:durableId="1810515813">
    <w:abstractNumId w:val="10"/>
  </w:num>
  <w:num w:numId="15" w16cid:durableId="1322929283">
    <w:abstractNumId w:val="21"/>
  </w:num>
  <w:num w:numId="16" w16cid:durableId="751009234">
    <w:abstractNumId w:val="11"/>
  </w:num>
  <w:num w:numId="17" w16cid:durableId="2036999443">
    <w:abstractNumId w:val="8"/>
  </w:num>
  <w:num w:numId="18" w16cid:durableId="1781290317">
    <w:abstractNumId w:val="2"/>
  </w:num>
  <w:num w:numId="19" w16cid:durableId="19360517">
    <w:abstractNumId w:val="33"/>
  </w:num>
  <w:num w:numId="20" w16cid:durableId="451746884">
    <w:abstractNumId w:val="15"/>
  </w:num>
  <w:num w:numId="21" w16cid:durableId="1163859999">
    <w:abstractNumId w:val="29"/>
  </w:num>
  <w:num w:numId="22" w16cid:durableId="99374594">
    <w:abstractNumId w:val="12"/>
  </w:num>
  <w:num w:numId="23" w16cid:durableId="1039819455">
    <w:abstractNumId w:val="5"/>
  </w:num>
  <w:num w:numId="24" w16cid:durableId="1724018620">
    <w:abstractNumId w:val="23"/>
  </w:num>
  <w:num w:numId="25" w16cid:durableId="1696806757">
    <w:abstractNumId w:val="20"/>
  </w:num>
  <w:num w:numId="26" w16cid:durableId="1140224150">
    <w:abstractNumId w:val="18"/>
  </w:num>
  <w:num w:numId="27" w16cid:durableId="479611757">
    <w:abstractNumId w:val="17"/>
  </w:num>
  <w:num w:numId="28" w16cid:durableId="878201254">
    <w:abstractNumId w:val="4"/>
  </w:num>
  <w:num w:numId="29" w16cid:durableId="1072389685">
    <w:abstractNumId w:val="0"/>
  </w:num>
  <w:num w:numId="30" w16cid:durableId="2086537079">
    <w:abstractNumId w:val="1"/>
  </w:num>
  <w:num w:numId="31" w16cid:durableId="195897210">
    <w:abstractNumId w:val="24"/>
  </w:num>
  <w:num w:numId="32" w16cid:durableId="1269200340">
    <w:abstractNumId w:val="6"/>
  </w:num>
  <w:num w:numId="33" w16cid:durableId="352773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3625948">
    <w:abstractNumId w:val="32"/>
  </w:num>
  <w:num w:numId="35" w16cid:durableId="14789587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41849"/>
    <w:rsid w:val="00051322"/>
    <w:rsid w:val="00054434"/>
    <w:rsid w:val="00056B37"/>
    <w:rsid w:val="000614A3"/>
    <w:rsid w:val="000635D2"/>
    <w:rsid w:val="00084CA9"/>
    <w:rsid w:val="000A399E"/>
    <w:rsid w:val="000B23AA"/>
    <w:rsid w:val="000B562C"/>
    <w:rsid w:val="000C37BD"/>
    <w:rsid w:val="000E7B18"/>
    <w:rsid w:val="000F6FF5"/>
    <w:rsid w:val="000F7935"/>
    <w:rsid w:val="0010108B"/>
    <w:rsid w:val="001048F5"/>
    <w:rsid w:val="00107837"/>
    <w:rsid w:val="001167C2"/>
    <w:rsid w:val="00135EC4"/>
    <w:rsid w:val="00140296"/>
    <w:rsid w:val="00141EF4"/>
    <w:rsid w:val="00145E07"/>
    <w:rsid w:val="00156AA8"/>
    <w:rsid w:val="001604B8"/>
    <w:rsid w:val="001763C6"/>
    <w:rsid w:val="001922E1"/>
    <w:rsid w:val="00194832"/>
    <w:rsid w:val="001A1C69"/>
    <w:rsid w:val="001B3EB3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3E52"/>
    <w:rsid w:val="002B68EC"/>
    <w:rsid w:val="002E00AD"/>
    <w:rsid w:val="002E4208"/>
    <w:rsid w:val="002E509A"/>
    <w:rsid w:val="0030093F"/>
    <w:rsid w:val="00316420"/>
    <w:rsid w:val="00321AAC"/>
    <w:rsid w:val="00326D7D"/>
    <w:rsid w:val="00335F30"/>
    <w:rsid w:val="00336AEF"/>
    <w:rsid w:val="0036301D"/>
    <w:rsid w:val="003A6962"/>
    <w:rsid w:val="003A7038"/>
    <w:rsid w:val="003D20A5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1A4E"/>
    <w:rsid w:val="004D2044"/>
    <w:rsid w:val="004F415D"/>
    <w:rsid w:val="004F6378"/>
    <w:rsid w:val="004F7D84"/>
    <w:rsid w:val="00504597"/>
    <w:rsid w:val="005102E2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D11BD"/>
    <w:rsid w:val="006E7A21"/>
    <w:rsid w:val="0071077A"/>
    <w:rsid w:val="0071588E"/>
    <w:rsid w:val="00715CA2"/>
    <w:rsid w:val="00724920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50343"/>
    <w:rsid w:val="00975319"/>
    <w:rsid w:val="00984ECE"/>
    <w:rsid w:val="00985145"/>
    <w:rsid w:val="0098578D"/>
    <w:rsid w:val="009B3FEB"/>
    <w:rsid w:val="009C393E"/>
    <w:rsid w:val="009C6E2F"/>
    <w:rsid w:val="009E533A"/>
    <w:rsid w:val="009F1B05"/>
    <w:rsid w:val="009F6AF3"/>
    <w:rsid w:val="009F7C1E"/>
    <w:rsid w:val="00A32211"/>
    <w:rsid w:val="00A42677"/>
    <w:rsid w:val="00A47A72"/>
    <w:rsid w:val="00A47A9A"/>
    <w:rsid w:val="00A5162E"/>
    <w:rsid w:val="00A54210"/>
    <w:rsid w:val="00A54A5E"/>
    <w:rsid w:val="00A63617"/>
    <w:rsid w:val="00A7055B"/>
    <w:rsid w:val="00A77984"/>
    <w:rsid w:val="00A92BCA"/>
    <w:rsid w:val="00AC6EA6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F643E"/>
    <w:rsid w:val="00C051D9"/>
    <w:rsid w:val="00C21222"/>
    <w:rsid w:val="00C32A15"/>
    <w:rsid w:val="00C35AFC"/>
    <w:rsid w:val="00C4072E"/>
    <w:rsid w:val="00C40D9F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48E1"/>
    <w:rsid w:val="00D750BA"/>
    <w:rsid w:val="00D82AE2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31F90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B4A80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137D"/>
    <w:rsid w:val="00F3255E"/>
    <w:rsid w:val="00F4298D"/>
    <w:rsid w:val="00F448E5"/>
    <w:rsid w:val="00F457A2"/>
    <w:rsid w:val="00F467B7"/>
    <w:rsid w:val="00F514B0"/>
    <w:rsid w:val="00F66701"/>
    <w:rsid w:val="00F70B64"/>
    <w:rsid w:val="00F76381"/>
    <w:rsid w:val="00F77764"/>
    <w:rsid w:val="00FA16B8"/>
    <w:rsid w:val="00FB1E1C"/>
    <w:rsid w:val="00FB6483"/>
    <w:rsid w:val="00FC11DD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4AF2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E52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L1,Numerowanie,2 heading,A_wyliczenie,K-P_odwolanie,Akapit z listą5,maz_wyliczenie,opis dzialania,normalny tekst,Akapit z listą BS,CW_Lista,Colorful List Accent 1,List Paragraph,Akapit z listą4,Średnia siatka 1 — akcent 21,sw tekst,Obiekt"/>
    <w:basedOn w:val="Normalny"/>
    <w:link w:val="AkapitzlistZnak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ą BS Znak,CW_Lista Znak,Colorful List Accent 1 Znak"/>
    <w:link w:val="Akapitzlist"/>
    <w:uiPriority w:val="34"/>
    <w:qFormat/>
    <w:locked/>
    <w:rsid w:val="00FC11DD"/>
  </w:style>
  <w:style w:type="character" w:styleId="Odwoaniedokomentarza">
    <w:name w:val="annotation reference"/>
    <w:basedOn w:val="Domylnaczcionkaakapitu"/>
    <w:uiPriority w:val="99"/>
    <w:semiHidden/>
    <w:unhideWhenUsed/>
    <w:rsid w:val="00141E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1E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1E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E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E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E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D20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A03EB-4E02-4516-BEF3-EA0BD666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2025-06-16T13:19:00Z</dcterms:created>
  <dcterms:modified xsi:type="dcterms:W3CDTF">2025-06-16T13:19:00Z</dcterms:modified>
</cp:coreProperties>
</file>