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4ED8C61F" w14:textId="44243C70" w:rsidR="00BA1FD7" w:rsidRPr="00FE0264" w:rsidRDefault="00BA1FD7" w:rsidP="00FE0264">
      <w:pPr>
        <w:jc w:val="both"/>
        <w:rPr>
          <w:rFonts w:ascii="Arial" w:eastAsia="Times New Roman" w:hAnsi="Arial" w:cs="Arial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711A26">
        <w:rPr>
          <w:rFonts w:ascii="Arial" w:eastAsia="Arial" w:hAnsi="Arial" w:cs="Arial"/>
        </w:rPr>
        <w:t xml:space="preserve"> </w:t>
      </w:r>
      <w:r w:rsidR="00711A26" w:rsidRPr="00C71D91">
        <w:rPr>
          <w:rFonts w:ascii="Arial" w:eastAsia="Times New Roman" w:hAnsi="Arial" w:cs="Arial"/>
          <w:b/>
          <w:bCs/>
        </w:rPr>
        <w:t xml:space="preserve">opracowanie projektu budowlanego przebudowy podwórka </w:t>
      </w:r>
      <w:r w:rsidR="00711A26">
        <w:rPr>
          <w:rFonts w:ascii="Arial" w:eastAsia="Times New Roman" w:hAnsi="Arial" w:cs="Arial"/>
          <w:b/>
          <w:bCs/>
        </w:rPr>
        <w:br/>
      </w:r>
      <w:r w:rsidR="00711A26" w:rsidRPr="00C71D91">
        <w:rPr>
          <w:rFonts w:ascii="Arial" w:eastAsia="Times New Roman" w:hAnsi="Arial" w:cs="Arial"/>
          <w:b/>
          <w:bCs/>
        </w:rPr>
        <w:t>w rejonie</w:t>
      </w:r>
      <w:r w:rsidR="00711A26">
        <w:rPr>
          <w:rFonts w:ascii="Arial" w:eastAsia="Times New Roman" w:hAnsi="Arial" w:cs="Arial"/>
          <w:b/>
          <w:bCs/>
        </w:rPr>
        <w:t xml:space="preserve"> </w:t>
      </w:r>
      <w:r w:rsidR="00711A26" w:rsidRPr="00C71D91">
        <w:rPr>
          <w:rFonts w:ascii="Arial" w:eastAsia="Times New Roman" w:hAnsi="Arial" w:cs="Arial"/>
          <w:b/>
          <w:bCs/>
        </w:rPr>
        <w:t>al. Solidarności 119/125 w Warszawie</w:t>
      </w:r>
      <w:r w:rsidR="00225C80">
        <w:rPr>
          <w:rFonts w:ascii="Arial" w:eastAsia="Times New Roman" w:hAnsi="Arial" w:cs="Arial"/>
          <w:b/>
          <w:bCs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2FC34CEB" w14:textId="2E52D2D6" w:rsidR="00516638" w:rsidRPr="00507E54" w:rsidRDefault="00D178A0" w:rsidP="00F934F0">
      <w:pPr>
        <w:numPr>
          <w:ilvl w:val="1"/>
          <w:numId w:val="15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eastAsia="Times New Roman" w:hAnsi="Arial" w:cs="Arial"/>
        </w:rPr>
      </w:pPr>
      <w:r w:rsidRPr="00721429">
        <w:rPr>
          <w:rFonts w:ascii="Arial" w:eastAsia="Times New Roman" w:hAnsi="Arial" w:cs="Arial"/>
        </w:rPr>
        <w:t>oferujemy wykonanie zamówienia za</w:t>
      </w:r>
      <w:r w:rsidR="00F628EC">
        <w:rPr>
          <w:rFonts w:ascii="Arial" w:eastAsia="Times New Roman" w:hAnsi="Arial" w:cs="Arial"/>
        </w:rPr>
        <w:t xml:space="preserve"> </w:t>
      </w:r>
      <w:r w:rsidR="00F628EC" w:rsidRPr="00C66661">
        <w:rPr>
          <w:rFonts w:ascii="Arial" w:eastAsia="Times New Roman" w:hAnsi="Arial" w:cs="Arial"/>
          <w:b/>
          <w:bCs/>
        </w:rPr>
        <w:t>cenę</w:t>
      </w:r>
      <w:r w:rsidR="00C66661" w:rsidRPr="00C66661">
        <w:rPr>
          <w:rFonts w:ascii="Arial" w:eastAsia="Times New Roman" w:hAnsi="Arial" w:cs="Arial"/>
          <w:b/>
          <w:bCs/>
        </w:rPr>
        <w:t xml:space="preserve"> ryczałtową:</w:t>
      </w:r>
    </w:p>
    <w:p w14:paraId="7598FFE6" w14:textId="4E911AF0" w:rsidR="00F934F0" w:rsidRPr="00F934F0" w:rsidRDefault="00F934F0" w:rsidP="00F934F0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</w:rPr>
      </w:pPr>
      <w:r w:rsidRPr="00F934F0">
        <w:rPr>
          <w:rFonts w:ascii="Arial" w:eastAsia="Times New Roman" w:hAnsi="Arial" w:cs="Arial"/>
          <w:b/>
        </w:rPr>
        <w:t>Cena brutto przedmiotu zamówienia: ……………..……………………………..</w:t>
      </w:r>
      <w:r w:rsidRPr="00F934F0">
        <w:rPr>
          <w:rFonts w:ascii="Arial" w:eastAsia="Arial" w:hAnsi="Arial" w:cs="Arial"/>
          <w:bCs/>
        </w:rPr>
        <w:t xml:space="preserve">* </w:t>
      </w:r>
      <w:r w:rsidRPr="00F934F0">
        <w:rPr>
          <w:rFonts w:ascii="Arial" w:eastAsia="Times New Roman" w:hAnsi="Arial" w:cs="Arial"/>
          <w:b/>
        </w:rPr>
        <w:t xml:space="preserve"> zł</w:t>
      </w:r>
    </w:p>
    <w:p w14:paraId="099E0867" w14:textId="77777777" w:rsidR="00F934F0" w:rsidRPr="00F934F0" w:rsidRDefault="00F934F0" w:rsidP="00785452">
      <w:pPr>
        <w:pStyle w:val="Akapitzlist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</w:rPr>
      </w:pPr>
      <w:r w:rsidRPr="00F934F0">
        <w:rPr>
          <w:rFonts w:ascii="Arial" w:eastAsia="Times New Roman" w:hAnsi="Arial" w:cs="Arial"/>
          <w:b/>
          <w:u w:val="single"/>
        </w:rPr>
        <w:t>(cena podlegająca ocenie)</w:t>
      </w:r>
    </w:p>
    <w:p w14:paraId="3D825626" w14:textId="3D2F6EFA" w:rsidR="00F934F0" w:rsidRPr="00785452" w:rsidRDefault="00F934F0" w:rsidP="00F934F0">
      <w:pPr>
        <w:spacing w:after="0" w:line="240" w:lineRule="auto"/>
        <w:jc w:val="both"/>
        <w:rPr>
          <w:rFonts w:ascii="Arial" w:eastAsia="Arial" w:hAnsi="Arial" w:cs="Arial"/>
          <w:bCs/>
          <w:i/>
          <w:iCs/>
          <w:sz w:val="20"/>
          <w:szCs w:val="20"/>
        </w:rPr>
      </w:pP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* należy </w:t>
      </w:r>
      <w:r w:rsidR="00516638" w:rsidRPr="00785452">
        <w:rPr>
          <w:rFonts w:ascii="Arial" w:eastAsia="Arial" w:hAnsi="Arial" w:cs="Arial"/>
          <w:bCs/>
          <w:i/>
          <w:iCs/>
          <w:sz w:val="20"/>
          <w:szCs w:val="20"/>
        </w:rPr>
        <w:t>uwzględnić</w:t>
      </w: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 właściwą stawkę podatku VAT ustaloną wg obowiązujących przepisów Ustawy </w:t>
      </w:r>
      <w:r w:rsidR="00067B07">
        <w:rPr>
          <w:rFonts w:ascii="Arial" w:eastAsia="Arial" w:hAnsi="Arial" w:cs="Arial"/>
          <w:bCs/>
          <w:i/>
          <w:iCs/>
          <w:sz w:val="20"/>
          <w:szCs w:val="20"/>
        </w:rPr>
        <w:t xml:space="preserve">               </w:t>
      </w:r>
      <w:r w:rsidRPr="00785452">
        <w:rPr>
          <w:rFonts w:ascii="Arial" w:eastAsia="Arial" w:hAnsi="Arial" w:cs="Arial"/>
          <w:bCs/>
          <w:i/>
          <w:iCs/>
          <w:sz w:val="20"/>
          <w:szCs w:val="20"/>
        </w:rPr>
        <w:t xml:space="preserve">z dnia 11 marca 2004 r. o podatku od towarów i usług </w:t>
      </w:r>
    </w:p>
    <w:p w14:paraId="43D8E9F7" w14:textId="1AC43E5C" w:rsidR="00D1751C" w:rsidRPr="007C6D03" w:rsidRDefault="007C6D03" w:rsidP="00F934F0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rFonts w:ascii="Arial" w:eastAsia="Arial" w:hAnsi="Arial" w:cs="Arial"/>
          <w:sz w:val="18"/>
          <w:szCs w:val="18"/>
        </w:rPr>
      </w:pPr>
      <w:r w:rsidRPr="007C6D03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029AFCE0" w14:textId="77777777" w:rsidR="00C85E89" w:rsidRPr="00721429" w:rsidRDefault="00C85E89" w:rsidP="00D178A0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sz w:val="16"/>
          <w:szCs w:val="16"/>
        </w:rPr>
      </w:pPr>
    </w:p>
    <w:p w14:paraId="7098ED78" w14:textId="612F910B" w:rsidR="007B4B1F" w:rsidRPr="00CF673F" w:rsidRDefault="00D178A0" w:rsidP="007651EC">
      <w:pPr>
        <w:pStyle w:val="Akapitzlist"/>
        <w:numPr>
          <w:ilvl w:val="1"/>
          <w:numId w:val="15"/>
        </w:numPr>
        <w:spacing w:after="0" w:line="240" w:lineRule="auto"/>
        <w:ind w:left="284" w:hanging="142"/>
        <w:rPr>
          <w:rFonts w:ascii="Arial" w:eastAsia="Arial" w:hAnsi="Arial" w:cs="Arial"/>
          <w:b/>
          <w:u w:val="single"/>
        </w:rPr>
      </w:pPr>
      <w:r w:rsidRPr="00CF673F">
        <w:rPr>
          <w:rFonts w:ascii="Arial" w:eastAsia="Arial" w:hAnsi="Arial" w:cs="Arial"/>
          <w:b/>
          <w:bCs/>
        </w:rPr>
        <w:t>termin realizacji zamówienia:</w:t>
      </w:r>
      <w:r w:rsidR="00236643" w:rsidRPr="00CF673F">
        <w:rPr>
          <w:rFonts w:ascii="Arial" w:eastAsia="Arial" w:hAnsi="Arial" w:cs="Arial"/>
          <w:b/>
          <w:bCs/>
        </w:rPr>
        <w:t xml:space="preserve"> </w:t>
      </w:r>
    </w:p>
    <w:p w14:paraId="61600821" w14:textId="77777777" w:rsidR="00C22CCD" w:rsidRPr="00C1668B" w:rsidRDefault="00C22CCD" w:rsidP="00C1668B">
      <w:pPr>
        <w:spacing w:after="120" w:line="240" w:lineRule="auto"/>
        <w:rPr>
          <w:rFonts w:ascii="Arial" w:eastAsia="Arial" w:hAnsi="Arial" w:cs="Arial"/>
          <w:b/>
          <w:i/>
          <w:sz w:val="16"/>
          <w:szCs w:val="16"/>
        </w:rPr>
      </w:pPr>
    </w:p>
    <w:tbl>
      <w:tblPr>
        <w:tblStyle w:val="Tabela-Siatka"/>
        <w:tblW w:w="8783" w:type="dxa"/>
        <w:tblInd w:w="279" w:type="dxa"/>
        <w:tblLook w:val="04A0" w:firstRow="1" w:lastRow="0" w:firstColumn="1" w:lastColumn="0" w:noHBand="0" w:noVBand="1"/>
      </w:tblPr>
      <w:tblGrid>
        <w:gridCol w:w="1092"/>
        <w:gridCol w:w="1456"/>
        <w:gridCol w:w="6235"/>
      </w:tblGrid>
      <w:tr w:rsidR="007D5089" w:rsidRPr="007F78FC" w14:paraId="6758494C" w14:textId="77777777" w:rsidTr="00307340">
        <w:trPr>
          <w:trHeight w:val="548"/>
        </w:trPr>
        <w:tc>
          <w:tcPr>
            <w:tcW w:w="1134" w:type="dxa"/>
          </w:tcPr>
          <w:p w14:paraId="18030B79" w14:textId="34911184" w:rsidR="00307340" w:rsidRPr="00CF673F" w:rsidRDefault="00307340" w:rsidP="00307340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73F">
              <w:rPr>
                <w:rFonts w:ascii="Arial" w:hAnsi="Arial" w:cs="Arial"/>
                <w:b/>
                <w:bCs/>
                <w:sz w:val="20"/>
                <w:szCs w:val="20"/>
              </w:rPr>
              <w:t>Lp. 1</w:t>
            </w:r>
          </w:p>
        </w:tc>
        <w:tc>
          <w:tcPr>
            <w:tcW w:w="1134" w:type="dxa"/>
          </w:tcPr>
          <w:p w14:paraId="794EEE51" w14:textId="6A74A5A1" w:rsidR="00307340" w:rsidRPr="00307340" w:rsidRDefault="00307340" w:rsidP="0030734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7340">
              <w:rPr>
                <w:rFonts w:ascii="Arial" w:hAnsi="Arial" w:cs="Arial"/>
                <w:b/>
                <w:bCs/>
              </w:rPr>
              <w:t>etap I</w:t>
            </w:r>
          </w:p>
        </w:tc>
        <w:tc>
          <w:tcPr>
            <w:tcW w:w="6515" w:type="dxa"/>
          </w:tcPr>
          <w:p w14:paraId="3564EE90" w14:textId="77777777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0E3292" w14:textId="4A0AA6B1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C22CCD">
              <w:rPr>
                <w:rFonts w:ascii="Arial" w:hAnsi="Arial" w:cs="Arial"/>
                <w:b/>
                <w:bCs/>
                <w:sz w:val="20"/>
                <w:szCs w:val="20"/>
              </w:rPr>
              <w:t>ie dłużej niż ………………………</w:t>
            </w:r>
            <w:r w:rsidR="00B43166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dni</w:t>
            </w:r>
            <w:r w:rsidR="00FE0F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kalendarzowych od dnia zawarcia umowy</w:t>
            </w:r>
          </w:p>
          <w:p w14:paraId="3AB6B287" w14:textId="77777777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1BAF75" w14:textId="6FC14FE2" w:rsidR="00307340" w:rsidRPr="00B43166" w:rsidRDefault="00B43166" w:rsidP="00C1668B">
            <w:pPr>
              <w:spacing w:line="276" w:lineRule="auto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*</w:t>
            </w:r>
            <w:r w:rsidR="00307340" w:rsidRPr="00B43166"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wypełnia Wykonawca – termin realizacji zamówienia  do max </w:t>
            </w:r>
            <w:r w:rsidR="008D61FB">
              <w:rPr>
                <w:rFonts w:ascii="Arial" w:eastAsia="Arial" w:hAnsi="Arial" w:cs="Arial"/>
                <w:b/>
                <w:i/>
                <w:sz w:val="16"/>
                <w:szCs w:val="16"/>
              </w:rPr>
              <w:t>3</w:t>
            </w:r>
            <w:r w:rsidR="00307340" w:rsidRPr="00B43166">
              <w:rPr>
                <w:rFonts w:ascii="Arial" w:eastAsia="Arial" w:hAnsi="Arial" w:cs="Arial"/>
                <w:b/>
                <w:i/>
                <w:sz w:val="16"/>
                <w:szCs w:val="16"/>
              </w:rPr>
              <w:t>0 dni</w:t>
            </w:r>
          </w:p>
          <w:p w14:paraId="44896E46" w14:textId="40691D55" w:rsidR="00F13687" w:rsidRPr="00C22CCD" w:rsidRDefault="00F13687" w:rsidP="00C1668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3166">
              <w:rPr>
                <w:rFonts w:ascii="Arial" w:hAnsi="Arial" w:cs="Arial"/>
                <w:b/>
                <w:i/>
                <w:sz w:val="16"/>
                <w:szCs w:val="16"/>
              </w:rPr>
              <w:t>Brak liczby dni</w:t>
            </w:r>
            <w:r w:rsidR="00C16299" w:rsidRPr="00B43166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lub</w:t>
            </w:r>
            <w:r w:rsidRPr="00B43166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termin powyżej </w:t>
            </w:r>
            <w:r w:rsidR="00FE0264">
              <w:rPr>
                <w:rFonts w:ascii="Arial" w:hAnsi="Arial" w:cs="Arial"/>
                <w:b/>
                <w:i/>
                <w:sz w:val="16"/>
                <w:szCs w:val="16"/>
              </w:rPr>
              <w:t>3</w:t>
            </w:r>
            <w:r w:rsidRPr="00B43166">
              <w:rPr>
                <w:rFonts w:ascii="Arial" w:hAnsi="Arial" w:cs="Arial"/>
                <w:b/>
                <w:i/>
                <w:sz w:val="16"/>
                <w:szCs w:val="16"/>
              </w:rPr>
              <w:t>0 dni</w:t>
            </w:r>
            <w:r w:rsidR="00D06FBD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B43166">
              <w:rPr>
                <w:rFonts w:ascii="Arial" w:hAnsi="Arial" w:cs="Arial"/>
                <w:b/>
                <w:i/>
                <w:sz w:val="16"/>
                <w:szCs w:val="16"/>
              </w:rPr>
              <w:t>- oferta zostanie odrzucona</w:t>
            </w:r>
          </w:p>
        </w:tc>
      </w:tr>
      <w:tr w:rsidR="007D5089" w:rsidRPr="007F78FC" w14:paraId="6A559079" w14:textId="77777777" w:rsidTr="00307340">
        <w:tc>
          <w:tcPr>
            <w:tcW w:w="1134" w:type="dxa"/>
          </w:tcPr>
          <w:p w14:paraId="5B87C8EC" w14:textId="2623307C" w:rsidR="00307340" w:rsidRPr="00CF673F" w:rsidRDefault="00307340" w:rsidP="003073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73F">
              <w:rPr>
                <w:rFonts w:ascii="Arial" w:hAnsi="Arial" w:cs="Arial"/>
                <w:b/>
                <w:bCs/>
                <w:sz w:val="20"/>
                <w:szCs w:val="20"/>
              </w:rPr>
              <w:t>Lp. 2</w:t>
            </w:r>
          </w:p>
        </w:tc>
        <w:tc>
          <w:tcPr>
            <w:tcW w:w="1134" w:type="dxa"/>
          </w:tcPr>
          <w:p w14:paraId="561C3CD8" w14:textId="47DBEFB5" w:rsidR="00307340" w:rsidRPr="007F78FC" w:rsidRDefault="00307340" w:rsidP="00307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A1">
              <w:rPr>
                <w:rFonts w:ascii="Arial" w:hAnsi="Arial" w:cs="Arial"/>
                <w:b/>
                <w:bCs/>
              </w:rPr>
              <w:t xml:space="preserve">etap </w:t>
            </w:r>
            <w:r>
              <w:rPr>
                <w:rFonts w:ascii="Arial" w:hAnsi="Arial" w:cs="Arial"/>
                <w:b/>
                <w:bCs/>
              </w:rPr>
              <w:t>I</w:t>
            </w:r>
            <w:r w:rsidRPr="00A240A1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6515" w:type="dxa"/>
          </w:tcPr>
          <w:p w14:paraId="7DEE6C06" w14:textId="77777777" w:rsidR="00307340" w:rsidRDefault="00307340" w:rsidP="00C22C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AB0995" w14:textId="6482A798" w:rsidR="00FE0F5B" w:rsidRDefault="00307340" w:rsidP="00FE0F5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C22CCD">
              <w:rPr>
                <w:rFonts w:ascii="Arial" w:hAnsi="Arial" w:cs="Arial"/>
                <w:b/>
                <w:bCs/>
                <w:sz w:val="20"/>
                <w:szCs w:val="20"/>
              </w:rPr>
              <w:t>ie dłużej niż ………………………</w:t>
            </w:r>
            <w:r w:rsidR="00B43166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dni</w:t>
            </w:r>
            <w:r w:rsidR="00FE0F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kalendarzowych od dnia zakończenia etapu I</w:t>
            </w:r>
          </w:p>
          <w:p w14:paraId="00E6785B" w14:textId="4D9B779D" w:rsidR="00307340" w:rsidRDefault="00307340" w:rsidP="00C22C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597A17" w14:textId="77777777" w:rsidR="00307340" w:rsidRDefault="00307340" w:rsidP="00C22C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309DF0" w14:textId="52DA80F3" w:rsidR="00307340" w:rsidRDefault="00B43166" w:rsidP="00C22CCD">
            <w:pPr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*</w:t>
            </w:r>
            <w:r w:rsidR="00307340" w:rsidRPr="00C1668B"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wypełnia Wykonawca – termin realizacji zamówienia do max </w:t>
            </w:r>
            <w:r w:rsidR="00307340">
              <w:rPr>
                <w:rFonts w:ascii="Arial" w:eastAsia="Arial" w:hAnsi="Arial" w:cs="Arial"/>
                <w:b/>
                <w:i/>
                <w:sz w:val="16"/>
                <w:szCs w:val="16"/>
              </w:rPr>
              <w:t>1</w:t>
            </w:r>
            <w:r w:rsidR="008D61FB">
              <w:rPr>
                <w:rFonts w:ascii="Arial" w:eastAsia="Arial" w:hAnsi="Arial" w:cs="Arial"/>
                <w:b/>
                <w:i/>
                <w:sz w:val="16"/>
                <w:szCs w:val="16"/>
              </w:rPr>
              <w:t>5</w:t>
            </w:r>
            <w:r w:rsidR="00307340" w:rsidRPr="00C1668B">
              <w:rPr>
                <w:rFonts w:ascii="Arial" w:eastAsia="Arial" w:hAnsi="Arial" w:cs="Arial"/>
                <w:b/>
                <w:i/>
                <w:sz w:val="16"/>
                <w:szCs w:val="16"/>
              </w:rPr>
              <w:t>0 dni</w:t>
            </w:r>
          </w:p>
          <w:p w14:paraId="14570B34" w14:textId="10665EFC" w:rsidR="00F13687" w:rsidRPr="00C22CCD" w:rsidRDefault="00F13687" w:rsidP="00C22C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Brak liczby dni</w:t>
            </w:r>
            <w:r w:rsidR="00C1629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lub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termin powyżej 1</w:t>
            </w:r>
            <w:r w:rsidR="00FE0264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5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0 dni</w:t>
            </w:r>
            <w:r w:rsidR="00D06FBD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- oferta zostanie odrzucona</w:t>
            </w:r>
          </w:p>
        </w:tc>
      </w:tr>
      <w:tr w:rsidR="007D5089" w:rsidRPr="007F78FC" w14:paraId="39480224" w14:textId="77777777" w:rsidTr="00307340">
        <w:tc>
          <w:tcPr>
            <w:tcW w:w="1134" w:type="dxa"/>
          </w:tcPr>
          <w:p w14:paraId="776E2392" w14:textId="3B1CF046" w:rsidR="00307340" w:rsidRPr="00CF673F" w:rsidRDefault="00307340" w:rsidP="0030734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73F">
              <w:rPr>
                <w:rFonts w:ascii="Arial" w:hAnsi="Arial" w:cs="Arial"/>
                <w:b/>
                <w:bCs/>
                <w:sz w:val="20"/>
                <w:szCs w:val="20"/>
              </w:rPr>
              <w:t>Lp. 3</w:t>
            </w:r>
          </w:p>
        </w:tc>
        <w:tc>
          <w:tcPr>
            <w:tcW w:w="1134" w:type="dxa"/>
          </w:tcPr>
          <w:p w14:paraId="6F944FD7" w14:textId="0333DB3B" w:rsidR="00307340" w:rsidRPr="007F78FC" w:rsidRDefault="00307340" w:rsidP="003073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A1">
              <w:rPr>
                <w:rFonts w:ascii="Arial" w:hAnsi="Arial" w:cs="Arial"/>
                <w:b/>
                <w:bCs/>
              </w:rPr>
              <w:t xml:space="preserve">etap </w:t>
            </w:r>
            <w:r>
              <w:rPr>
                <w:rFonts w:ascii="Arial" w:hAnsi="Arial" w:cs="Arial"/>
                <w:b/>
                <w:bCs/>
              </w:rPr>
              <w:t>II</w:t>
            </w:r>
            <w:r w:rsidRPr="00A240A1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6515" w:type="dxa"/>
          </w:tcPr>
          <w:p w14:paraId="77972E3A" w14:textId="77777777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0AC62B" w14:textId="39C0ED61" w:rsidR="00FE0F5B" w:rsidRDefault="00307340" w:rsidP="00FE0F5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C22CCD">
              <w:rPr>
                <w:rFonts w:ascii="Arial" w:hAnsi="Arial" w:cs="Arial"/>
                <w:b/>
                <w:bCs/>
                <w:sz w:val="20"/>
                <w:szCs w:val="20"/>
              </w:rPr>
              <w:t>ie dłużej niż ………………………</w:t>
            </w:r>
            <w:r w:rsidR="00B43166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dni</w:t>
            </w:r>
            <w:r w:rsidR="00FE0F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kalendarzowych od dnia zakończenia etapu II</w:t>
            </w:r>
          </w:p>
          <w:p w14:paraId="67AFF3BC" w14:textId="276140E1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26596C" w14:textId="77777777" w:rsidR="00307340" w:rsidRDefault="00307340" w:rsidP="00C166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2E957C" w14:textId="287137D7" w:rsidR="00307340" w:rsidRDefault="00B43166" w:rsidP="00C1668B">
            <w:pPr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*</w:t>
            </w:r>
            <w:r w:rsidR="00307340" w:rsidRPr="00C1668B"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wypełnia Wykonawca – termin realizacji zamówienia  do max </w:t>
            </w:r>
            <w:r w:rsidR="008D61FB">
              <w:rPr>
                <w:rFonts w:ascii="Arial" w:eastAsia="Arial" w:hAnsi="Arial" w:cs="Arial"/>
                <w:b/>
                <w:i/>
                <w:sz w:val="16"/>
                <w:szCs w:val="16"/>
              </w:rPr>
              <w:t>1</w:t>
            </w:r>
            <w:r w:rsidR="00307340" w:rsidRPr="00C1668B">
              <w:rPr>
                <w:rFonts w:ascii="Arial" w:eastAsia="Arial" w:hAnsi="Arial" w:cs="Arial"/>
                <w:b/>
                <w:i/>
                <w:sz w:val="16"/>
                <w:szCs w:val="16"/>
              </w:rPr>
              <w:t>0 dni</w:t>
            </w:r>
          </w:p>
          <w:p w14:paraId="27C7DBCD" w14:textId="0F3D4794" w:rsidR="00F13687" w:rsidRPr="007F78FC" w:rsidRDefault="00F13687" w:rsidP="00C166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Brak liczby dni</w:t>
            </w:r>
            <w:r w:rsidR="00C16299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lub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termin powyżej </w:t>
            </w:r>
            <w:r w:rsidR="00FE0264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0 dni</w:t>
            </w:r>
            <w:r w:rsidR="00D06FBD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- oferta zostanie odrzucona</w:t>
            </w:r>
          </w:p>
        </w:tc>
      </w:tr>
      <w:tr w:rsidR="007D5089" w:rsidRPr="007F78FC" w14:paraId="3FD03C9E" w14:textId="77777777" w:rsidTr="00307340">
        <w:tc>
          <w:tcPr>
            <w:tcW w:w="1134" w:type="dxa"/>
          </w:tcPr>
          <w:p w14:paraId="6663CB5F" w14:textId="7EF26BA4" w:rsidR="007D5089" w:rsidRPr="00CF673F" w:rsidRDefault="007D5089" w:rsidP="007D50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 4</w:t>
            </w:r>
          </w:p>
        </w:tc>
        <w:tc>
          <w:tcPr>
            <w:tcW w:w="1134" w:type="dxa"/>
          </w:tcPr>
          <w:p w14:paraId="04CE3D6A" w14:textId="7A76A593" w:rsidR="007D5089" w:rsidRDefault="007D5089" w:rsidP="007D50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dni realizacji przedmiotu zamówienia</w:t>
            </w:r>
            <w:r w:rsidR="00C66E39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  <w:p w14:paraId="5E474DAF" w14:textId="77777777" w:rsidR="00C66E39" w:rsidRDefault="00C66E39" w:rsidP="007D50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D7DF4D3" w14:textId="53E7C6F8" w:rsidR="007D5089" w:rsidRPr="00A240A1" w:rsidRDefault="00C66E39" w:rsidP="007D50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Suma liczb:</w:t>
            </w:r>
            <w:r w:rsidR="007D50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D5089" w:rsidRPr="00CF673F">
              <w:rPr>
                <w:rFonts w:ascii="Arial" w:hAnsi="Arial" w:cs="Arial"/>
                <w:b/>
                <w:bCs/>
                <w:sz w:val="20"/>
                <w:szCs w:val="20"/>
              </w:rPr>
              <w:t>etap 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+</w:t>
            </w:r>
            <w:r w:rsidR="007D5089" w:rsidRPr="00CF67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etap </w:t>
            </w:r>
            <w:r w:rsidR="007D5089" w:rsidRPr="00CF673F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+etap</w:t>
            </w:r>
            <w:r w:rsidR="007D5089" w:rsidRPr="00CF67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III</w:t>
            </w:r>
          </w:p>
        </w:tc>
        <w:tc>
          <w:tcPr>
            <w:tcW w:w="6515" w:type="dxa"/>
          </w:tcPr>
          <w:p w14:paraId="4A9CD626" w14:textId="77777777" w:rsidR="007D5089" w:rsidRDefault="007D5089" w:rsidP="007D5089">
            <w:pPr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27DC24C6" w14:textId="2052CF7D" w:rsidR="007D5089" w:rsidRDefault="007D5089" w:rsidP="007D5089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CF673F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nie dłużej niż …………………………</w:t>
            </w:r>
            <w:r w:rsidR="00B4316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*</w:t>
            </w:r>
            <w:r w:rsidRPr="00CF673F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dni kalendarzowych od dnia zawarcia umowy</w:t>
            </w:r>
          </w:p>
          <w:p w14:paraId="03217609" w14:textId="77777777" w:rsidR="007D5089" w:rsidRDefault="007D5089" w:rsidP="007D5089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947095D" w14:textId="5565D43C" w:rsidR="007D5089" w:rsidRDefault="00B43166" w:rsidP="007D5089">
            <w:pPr>
              <w:jc w:val="both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*</w:t>
            </w:r>
            <w:r w:rsidR="007D5089" w:rsidRPr="00CF673F">
              <w:rPr>
                <w:rFonts w:ascii="Arial" w:eastAsia="Arial" w:hAnsi="Arial" w:cs="Arial"/>
                <w:b/>
                <w:i/>
                <w:sz w:val="16"/>
                <w:szCs w:val="16"/>
              </w:rPr>
              <w:t>wypełnia Wykonawca – termin realizacji zamówienia</w:t>
            </w:r>
            <w:r w:rsidR="00D06FBD"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 </w:t>
            </w:r>
            <w:r w:rsidR="007D5089" w:rsidRPr="00CF673F">
              <w:rPr>
                <w:rFonts w:ascii="Arial" w:eastAsia="Arial" w:hAnsi="Arial" w:cs="Arial"/>
                <w:b/>
                <w:i/>
                <w:sz w:val="16"/>
                <w:szCs w:val="16"/>
              </w:rPr>
              <w:t xml:space="preserve">do max </w:t>
            </w:r>
            <w:r w:rsidR="008D61FB">
              <w:rPr>
                <w:rFonts w:ascii="Arial" w:eastAsia="Arial" w:hAnsi="Arial" w:cs="Arial"/>
                <w:b/>
                <w:i/>
                <w:sz w:val="16"/>
                <w:szCs w:val="16"/>
              </w:rPr>
              <w:t>19</w:t>
            </w:r>
            <w:r w:rsidR="007D5089" w:rsidRPr="00CF673F">
              <w:rPr>
                <w:rFonts w:ascii="Arial" w:eastAsia="Arial" w:hAnsi="Arial" w:cs="Arial"/>
                <w:b/>
                <w:i/>
                <w:sz w:val="16"/>
                <w:szCs w:val="16"/>
              </w:rPr>
              <w:t>0 dni; brak liczby dni - oferta zostanie odrzucona</w:t>
            </w:r>
          </w:p>
          <w:p w14:paraId="33F5854B" w14:textId="77777777" w:rsidR="006B220E" w:rsidRDefault="006B220E" w:rsidP="007D5089">
            <w:pPr>
              <w:jc w:val="both"/>
              <w:rPr>
                <w:rFonts w:ascii="Arial" w:eastAsia="Arial" w:hAnsi="Arial" w:cs="Arial"/>
                <w:b/>
                <w:i/>
                <w:sz w:val="16"/>
                <w:szCs w:val="16"/>
              </w:rPr>
            </w:pPr>
          </w:p>
          <w:p w14:paraId="4C1A94BD" w14:textId="32C8F419" w:rsidR="006B220E" w:rsidRPr="00CF673F" w:rsidRDefault="006B220E" w:rsidP="007D5089">
            <w:pPr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CF673F">
              <w:rPr>
                <w:rFonts w:ascii="Arial" w:eastAsia="Arial" w:hAnsi="Arial" w:cs="Arial"/>
                <w:b/>
                <w:u w:val="single"/>
              </w:rPr>
              <w:t>(termin podlegający ocenie)</w:t>
            </w:r>
          </w:p>
          <w:p w14:paraId="0425F90E" w14:textId="77777777" w:rsidR="007D5089" w:rsidRDefault="007D5089" w:rsidP="007D50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CB16B09" w14:textId="77777777" w:rsidR="007B4B1F" w:rsidRPr="007B4B1F" w:rsidRDefault="007B4B1F" w:rsidP="007B4B1F">
      <w:pPr>
        <w:pStyle w:val="Akapitzlist"/>
        <w:spacing w:after="0" w:line="240" w:lineRule="auto"/>
        <w:ind w:left="1440"/>
        <w:jc w:val="both"/>
        <w:rPr>
          <w:rFonts w:ascii="Arial" w:eastAsia="Arial" w:hAnsi="Arial" w:cs="Arial"/>
          <w:b/>
          <w:bCs/>
        </w:rPr>
      </w:pPr>
    </w:p>
    <w:p w14:paraId="0B1E0653" w14:textId="5FC141F0" w:rsidR="00F94959" w:rsidRPr="0053659E" w:rsidRDefault="00225C80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lastRenderedPageBreak/>
        <w:t>3</w:t>
      </w:r>
      <w:r w:rsidR="001F73AB">
        <w:rPr>
          <w:rFonts w:ascii="Arial" w:eastAsia="Arial" w:hAnsi="Arial" w:cs="Arial"/>
        </w:rPr>
        <w:t xml:space="preserve">) </w:t>
      </w:r>
      <w:r w:rsidR="0053659E" w:rsidRPr="00805C35">
        <w:rPr>
          <w:rFonts w:ascii="Arial" w:eastAsia="Arial" w:hAnsi="Arial" w:cs="Arial"/>
        </w:rPr>
        <w:t xml:space="preserve">oświadczamy, iż </w:t>
      </w:r>
      <w:r w:rsidR="0053659E">
        <w:rPr>
          <w:rFonts w:ascii="Arial" w:eastAsia="Arial" w:hAnsi="Arial" w:cs="Arial"/>
        </w:rPr>
        <w:t>zryczałtowana cena</w:t>
      </w:r>
      <w:r w:rsidR="00411336">
        <w:rPr>
          <w:rFonts w:ascii="Arial" w:eastAsia="Arial" w:hAnsi="Arial" w:cs="Arial"/>
        </w:rPr>
        <w:t xml:space="preserve"> </w:t>
      </w:r>
      <w:r w:rsidR="0053659E" w:rsidRPr="00805C35">
        <w:rPr>
          <w:rFonts w:ascii="Arial" w:eastAsia="Arial" w:hAnsi="Arial" w:cs="Arial"/>
        </w:rPr>
        <w:t>jest niezmienna i zawiera wszystkie koszty jakie poniesie Zamawiający z tytułu realizacji umowy</w:t>
      </w:r>
      <w:r w:rsidR="007B4B1F">
        <w:rPr>
          <w:rFonts w:ascii="Arial" w:eastAsia="Arial" w:hAnsi="Arial" w:cs="Arial"/>
          <w:color w:val="000000"/>
        </w:rPr>
        <w:t>.</w:t>
      </w:r>
      <w:r w:rsidR="0053659E" w:rsidRPr="00805C35">
        <w:rPr>
          <w:rFonts w:ascii="Arial" w:eastAsia="Arial" w:hAnsi="Arial" w:cs="Arial"/>
        </w:rPr>
        <w:t xml:space="preserve"> </w:t>
      </w:r>
    </w:p>
    <w:p w14:paraId="54BF16F1" w14:textId="05B2E3C4" w:rsidR="00BA1FD7" w:rsidRPr="0003189C" w:rsidRDefault="00BA1FD7" w:rsidP="00AC6FE6">
      <w:pPr>
        <w:spacing w:after="0" w:line="240" w:lineRule="auto"/>
        <w:jc w:val="both"/>
        <w:rPr>
          <w:rFonts w:ascii="Arial" w:eastAsia="Arial" w:hAnsi="Arial" w:cs="Arial"/>
          <w:sz w:val="10"/>
          <w:szCs w:val="14"/>
        </w:rPr>
      </w:pPr>
    </w:p>
    <w:p w14:paraId="39A728C5" w14:textId="6FA5BBD8" w:rsidR="00BA1FD7" w:rsidRPr="00FE0264" w:rsidRDefault="00225C80" w:rsidP="00FE0264">
      <w:pPr>
        <w:spacing w:after="120" w:line="276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</w:t>
      </w:r>
      <w:r w:rsidR="00CA5BBF">
        <w:rPr>
          <w:rFonts w:ascii="Arial" w:eastAsia="Arial" w:hAnsi="Arial" w:cs="Arial"/>
        </w:rPr>
        <w:t xml:space="preserve">) </w:t>
      </w:r>
      <w:r w:rsidR="00BA1FD7" w:rsidRPr="00AC6FE6">
        <w:rPr>
          <w:rFonts w:ascii="Arial" w:eastAsia="Arial" w:hAnsi="Arial" w:cs="Arial"/>
        </w:rPr>
        <w:t>oświadczamy, że zapoznaliśmy się z treścią SWZ</w:t>
      </w:r>
      <w:r w:rsidR="00FA4207" w:rsidRPr="00AC6FE6">
        <w:rPr>
          <w:rFonts w:ascii="Arial" w:eastAsia="Arial" w:hAnsi="Arial" w:cs="Arial"/>
        </w:rPr>
        <w:t xml:space="preserve">, </w:t>
      </w:r>
      <w:r w:rsidR="00BA1FD7" w:rsidRPr="00AC6FE6">
        <w:rPr>
          <w:rFonts w:ascii="Arial" w:eastAsia="Arial" w:hAnsi="Arial" w:cs="Arial"/>
        </w:rPr>
        <w:t xml:space="preserve">uznajemy się za związanych określonymi w niej </w:t>
      </w:r>
      <w:r w:rsidR="00BC466B" w:rsidRPr="00AC6FE6">
        <w:rPr>
          <w:rFonts w:ascii="Arial" w:eastAsia="Arial" w:hAnsi="Arial" w:cs="Arial"/>
        </w:rPr>
        <w:t xml:space="preserve">warunkami i </w:t>
      </w:r>
      <w:r w:rsidR="00BA1FD7" w:rsidRPr="00AC6FE6">
        <w:rPr>
          <w:rFonts w:ascii="Arial" w:eastAsia="Arial" w:hAnsi="Arial" w:cs="Arial"/>
        </w:rPr>
        <w:t>zasadami postępowania</w:t>
      </w:r>
      <w:r w:rsidR="008074E1" w:rsidRPr="00AC6FE6">
        <w:rPr>
          <w:rFonts w:ascii="Arial" w:eastAsia="Arial" w:hAnsi="Arial" w:cs="Arial"/>
        </w:rPr>
        <w:t xml:space="preserve"> oraz uważamy się za związanych niniejszą ofertą na czas wskazany w SWZ.</w:t>
      </w:r>
    </w:p>
    <w:p w14:paraId="4C9190D1" w14:textId="54FCB22C" w:rsidR="00BA1FD7" w:rsidRPr="00AC6FE6" w:rsidRDefault="00FE0264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5</w:t>
      </w:r>
      <w:r w:rsidR="00AC6FE6">
        <w:rPr>
          <w:rFonts w:ascii="Arial" w:eastAsia="Arial" w:hAnsi="Arial" w:cs="Arial"/>
        </w:rPr>
        <w:t>)</w:t>
      </w:r>
      <w:r w:rsidR="00785452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oświadczamy, że zapoznaliśmy się z projektowanymi postanowieniami umowy,</w:t>
      </w:r>
      <w:r w:rsidR="00785452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 xml:space="preserve">stanowiącymi integralną część SWZ i zobowiązujemy się w przypadku wyboru naszej oferty do zawarcia umowy z zamawiającym na warunkach tam określonych, </w:t>
      </w:r>
      <w:r w:rsidR="00BA1FD7" w:rsidRPr="00AC6FE6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6E2A246C" w:rsidR="00BA1FD7" w:rsidRPr="00AC6FE6" w:rsidRDefault="00FE0264" w:rsidP="00785452">
      <w:pPr>
        <w:spacing w:after="0" w:line="240" w:lineRule="auto"/>
        <w:ind w:left="284" w:hanging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6</w:t>
      </w:r>
      <w:r w:rsidR="00AC6FE6">
        <w:rPr>
          <w:rFonts w:ascii="Arial" w:eastAsia="Arial" w:hAnsi="Arial" w:cs="Arial"/>
        </w:rPr>
        <w:t>)</w:t>
      </w:r>
      <w:r w:rsidR="00B02BC1" w:rsidRPr="00AC6FE6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oświadczamy, że składamy niniejszą ofertę we własnym imieniu/jako lider konsorcjum* zarządzanego przez</w:t>
      </w:r>
      <w:r w:rsidR="00AC6FE6" w:rsidRPr="00AC6FE6">
        <w:rPr>
          <w:rFonts w:ascii="Arial" w:eastAsia="Arial" w:hAnsi="Arial" w:cs="Arial"/>
        </w:rPr>
        <w:t xml:space="preserve"> </w:t>
      </w:r>
      <w:r w:rsidR="00BA1FD7" w:rsidRPr="00AC6FE6">
        <w:rPr>
          <w:rFonts w:ascii="Arial" w:eastAsia="Arial" w:hAnsi="Arial" w:cs="Arial"/>
        </w:rPr>
        <w:t>…………………………………………………………………………..</w:t>
      </w:r>
    </w:p>
    <w:p w14:paraId="0D012D96" w14:textId="77777777" w:rsidR="00BA1FD7" w:rsidRDefault="00BA1FD7" w:rsidP="00785452">
      <w:pPr>
        <w:spacing w:after="0" w:line="240" w:lineRule="auto"/>
        <w:ind w:left="284" w:hanging="284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6BA0DEBC" w:rsidR="00BA1FD7" w:rsidRPr="00CF50F4" w:rsidRDefault="00785452" w:rsidP="00785452">
      <w:pPr>
        <w:spacing w:after="120" w:line="240" w:lineRule="auto"/>
        <w:ind w:left="284" w:hanging="284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Cs/>
        </w:rPr>
        <w:t xml:space="preserve">    </w:t>
      </w:r>
      <w:r w:rsidR="00BA1FD7"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 w:rsidR="00BA1FD7">
        <w:rPr>
          <w:rFonts w:ascii="Arial" w:eastAsia="Arial" w:hAnsi="Arial" w:cs="Arial"/>
          <w:i/>
        </w:rPr>
        <w:t>.</w:t>
      </w:r>
      <w:r w:rsidR="00BA1FD7">
        <w:rPr>
          <w:rFonts w:ascii="Arial" w:eastAsia="Arial" w:hAnsi="Arial" w:cs="Arial"/>
          <w:i/>
          <w:sz w:val="18"/>
        </w:rPr>
        <w:t>* niepotrzebne skreślić</w:t>
      </w:r>
    </w:p>
    <w:p w14:paraId="62079A3A" w14:textId="3F5688B7" w:rsidR="00BA1FD7" w:rsidRPr="00B02BC1" w:rsidRDefault="00FE0264" w:rsidP="00B02BC1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7</w:t>
      </w:r>
      <w:r w:rsidR="00D178A0">
        <w:rPr>
          <w:rFonts w:ascii="Arial" w:eastAsia="Arial" w:hAnsi="Arial" w:cs="Arial"/>
        </w:rPr>
        <w:t xml:space="preserve">) </w:t>
      </w:r>
      <w:r w:rsidR="00BA1FD7" w:rsidRPr="00B02BC1">
        <w:rPr>
          <w:rFonts w:ascii="Arial" w:eastAsia="Arial" w:hAnsi="Arial" w:cs="Arial"/>
        </w:rPr>
        <w:t>integralną część stanowią wymagane załączniki zgodnie z SWZ</w:t>
      </w:r>
      <w:r w:rsidR="007B4B1F">
        <w:rPr>
          <w:rFonts w:ascii="Arial" w:eastAsia="Arial" w:hAnsi="Arial" w:cs="Arial"/>
        </w:rPr>
        <w:t>.</w:t>
      </w:r>
    </w:p>
    <w:p w14:paraId="75509C8C" w14:textId="05A0122F" w:rsidR="00197E94" w:rsidRPr="00197E94" w:rsidRDefault="00FE0264" w:rsidP="00197E94">
      <w:pPr>
        <w:rPr>
          <w:rFonts w:ascii="Arial" w:hAnsi="Arial" w:cs="Arial"/>
        </w:rPr>
      </w:pPr>
      <w:r>
        <w:rPr>
          <w:rFonts w:ascii="Arial" w:eastAsia="Arial" w:hAnsi="Arial" w:cs="Arial"/>
        </w:rPr>
        <w:t>8</w:t>
      </w:r>
      <w:r w:rsidR="00197E94" w:rsidRPr="00197E94">
        <w:rPr>
          <w:rFonts w:ascii="Arial" w:eastAsia="Arial" w:hAnsi="Arial" w:cs="Arial"/>
        </w:rPr>
        <w:t xml:space="preserve">) </w:t>
      </w:r>
      <w:r w:rsidR="00197E94" w:rsidRPr="00197E94">
        <w:rPr>
          <w:rFonts w:ascii="Arial" w:hAnsi="Arial" w:cs="Arial"/>
        </w:rPr>
        <w:t>osoba upoważniona do</w:t>
      </w:r>
      <w:r w:rsidR="00CA2683">
        <w:rPr>
          <w:rFonts w:ascii="Arial" w:hAnsi="Arial" w:cs="Arial"/>
        </w:rPr>
        <w:t xml:space="preserve"> kontaktu:</w:t>
      </w:r>
    </w:p>
    <w:p w14:paraId="3092A15E" w14:textId="75F76657" w:rsidR="00197E94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</w:t>
      </w:r>
      <w:r w:rsidR="00CA2683">
        <w:rPr>
          <w:rFonts w:ascii="Arial" w:eastAsia="Arial" w:hAnsi="Arial" w:cs="Arial"/>
        </w:rPr>
        <w:t>……….</w:t>
      </w:r>
    </w:p>
    <w:p w14:paraId="415D9965" w14:textId="77777777" w:rsidR="00197E94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307C21D3" w:rsidR="00BA1FD7" w:rsidRDefault="00197E94" w:rsidP="00785452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adres </w:t>
      </w:r>
      <w:r w:rsidRPr="00CA2683">
        <w:rPr>
          <w:rFonts w:ascii="Arial" w:eastAsia="Arial" w:hAnsi="Arial" w:cs="Arial"/>
          <w:b/>
          <w:bCs/>
        </w:rPr>
        <w:t xml:space="preserve">e-mail </w:t>
      </w:r>
      <w:r>
        <w:rPr>
          <w:rFonts w:ascii="Arial" w:eastAsia="Arial" w:hAnsi="Arial" w:cs="Arial"/>
        </w:rPr>
        <w:t>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061E0265" w14:textId="240E2F2E" w:rsidR="003B129F" w:rsidRPr="003B129F" w:rsidRDefault="00FE0264" w:rsidP="00785452">
      <w:pPr>
        <w:spacing w:after="0" w:line="360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</w:t>
      </w:r>
      <w:r w:rsidR="00D178A0">
        <w:rPr>
          <w:rFonts w:ascii="Arial" w:eastAsia="Arial" w:hAnsi="Arial" w:cs="Arial"/>
        </w:rPr>
        <w:t xml:space="preserve">) </w:t>
      </w:r>
      <w:r w:rsidR="003B129F" w:rsidRPr="003B129F">
        <w:rPr>
          <w:rFonts w:ascii="Arial" w:eastAsia="Arial" w:hAnsi="Arial" w:cs="Arial"/>
        </w:rPr>
        <w:t>oświadczamy,</w:t>
      </w:r>
      <w:r w:rsidR="003B129F" w:rsidRPr="003B129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B129F" w:rsidRPr="003B129F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84E9E8E" w14:textId="77777777" w:rsidR="003B129F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6"/>
        </w:rPr>
      </w:pPr>
    </w:p>
    <w:p w14:paraId="0B257A77" w14:textId="310B4F12" w:rsidR="003B129F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2FFDCA2" w14:textId="781D0AAC" w:rsidR="00BA1FD7" w:rsidRDefault="003B129F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A8E874" w14:textId="77777777" w:rsidR="00785452" w:rsidRDefault="00785452" w:rsidP="00785452">
      <w:pPr>
        <w:spacing w:after="0" w:line="240" w:lineRule="auto"/>
        <w:ind w:left="426" w:hanging="142"/>
        <w:jc w:val="both"/>
        <w:rPr>
          <w:rFonts w:ascii="Arial" w:eastAsia="Arial" w:hAnsi="Arial" w:cs="Arial"/>
        </w:rPr>
      </w:pPr>
    </w:p>
    <w:p w14:paraId="1CBFF0BF" w14:textId="79313406" w:rsidR="00BA1FD7" w:rsidRPr="00B02BC1" w:rsidRDefault="001F73AB" w:rsidP="00785452">
      <w:pPr>
        <w:spacing w:after="0" w:line="240" w:lineRule="auto"/>
        <w:ind w:left="426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</w:t>
      </w:r>
      <w:r w:rsidR="00FE0264">
        <w:rPr>
          <w:rFonts w:ascii="Arial" w:eastAsia="Arial" w:hAnsi="Arial" w:cs="Arial"/>
        </w:rPr>
        <w:t>0</w:t>
      </w:r>
      <w:r w:rsidR="00D178A0">
        <w:rPr>
          <w:rFonts w:ascii="Arial" w:eastAsia="Arial" w:hAnsi="Arial" w:cs="Arial"/>
        </w:rPr>
        <w:t xml:space="preserve">) </w:t>
      </w:r>
      <w:r w:rsidR="00BA1FD7" w:rsidRPr="00B02BC1">
        <w:rPr>
          <w:rFonts w:ascii="Arial" w:eastAsia="Arial" w:hAnsi="Arial" w:cs="Arial"/>
        </w:rPr>
        <w:t>oświadczamy, że w rozumieniu przepisów ustawy z dnia 6 marca 2018 r. - Prawo przedsiębiorców (Dz.U. z 202</w:t>
      </w:r>
      <w:r w:rsidR="00FD3111">
        <w:rPr>
          <w:rFonts w:ascii="Arial" w:eastAsia="Arial" w:hAnsi="Arial" w:cs="Arial"/>
        </w:rPr>
        <w:t>4</w:t>
      </w:r>
      <w:r w:rsidR="00BA1FD7" w:rsidRPr="00B02BC1">
        <w:rPr>
          <w:rFonts w:ascii="Arial" w:eastAsia="Arial" w:hAnsi="Arial" w:cs="Arial"/>
        </w:rPr>
        <w:t xml:space="preserve"> r. poz. </w:t>
      </w:r>
      <w:r w:rsidR="00FD3111">
        <w:rPr>
          <w:rFonts w:ascii="Arial" w:eastAsia="Arial" w:hAnsi="Arial" w:cs="Arial"/>
        </w:rPr>
        <w:t>236</w:t>
      </w:r>
      <w:r w:rsidR="00BA1FD7" w:rsidRPr="00B02BC1">
        <w:rPr>
          <w:rFonts w:ascii="Arial" w:eastAsia="Arial" w:hAnsi="Arial" w:cs="Arial"/>
        </w:rPr>
        <w:t xml:space="preserve"> z </w:t>
      </w:r>
      <w:proofErr w:type="spellStart"/>
      <w:r w:rsidR="00BA1FD7" w:rsidRPr="00B02BC1">
        <w:rPr>
          <w:rFonts w:ascii="Arial" w:eastAsia="Arial" w:hAnsi="Arial" w:cs="Arial"/>
        </w:rPr>
        <w:t>późn</w:t>
      </w:r>
      <w:proofErr w:type="spellEnd"/>
      <w:r w:rsidR="00BA1FD7" w:rsidRPr="00B02BC1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785452">
      <w:pPr>
        <w:spacing w:line="240" w:lineRule="auto"/>
        <w:ind w:left="426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7B85C7A1" w14:textId="338BCF66" w:rsidR="007B4B1F" w:rsidRPr="004B7C2C" w:rsidRDefault="00BA1FD7" w:rsidP="004B7C2C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</w:t>
      </w:r>
    </w:p>
    <w:p w14:paraId="77871C6F" w14:textId="77777777" w:rsidR="009B402B" w:rsidRDefault="009B402B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6B7C3B4C" w14:textId="77777777" w:rsidR="00FE0264" w:rsidRDefault="00FE0264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2F4F8FDD" w14:textId="77777777" w:rsidR="00FE0264" w:rsidRDefault="00FE0264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1782BD75" w14:textId="77777777" w:rsidR="00FE0264" w:rsidRDefault="00FE0264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7097FD6C" w14:textId="77777777" w:rsidR="00FE0264" w:rsidRDefault="00FE0264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60799DFA" w14:textId="77777777" w:rsidR="00FE0264" w:rsidRDefault="00FE0264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21E8C097" w14:textId="77777777" w:rsidR="00FE0264" w:rsidRDefault="00FE0264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3F457F0D" w14:textId="77777777" w:rsidR="001A3FB5" w:rsidRDefault="001A3FB5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</w:rPr>
      </w:pPr>
    </w:p>
    <w:p w14:paraId="610C0552" w14:textId="4B26F1BD" w:rsidR="00CD39E8" w:rsidRPr="00A04A62" w:rsidRDefault="00CD39E8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/>
          <w:sz w:val="18"/>
          <w:szCs w:val="18"/>
        </w:rPr>
      </w:pPr>
      <w:r w:rsidRPr="00A04A62">
        <w:rPr>
          <w:rFonts w:ascii="Arial" w:eastAsia="Arial" w:hAnsi="Arial" w:cs="Arial"/>
          <w:b/>
          <w:sz w:val="18"/>
          <w:szCs w:val="18"/>
        </w:rPr>
        <w:lastRenderedPageBreak/>
        <w:t xml:space="preserve">Wykonawca:   </w:t>
      </w:r>
    </w:p>
    <w:p w14:paraId="2534FD06" w14:textId="77777777" w:rsidR="00CD39E8" w:rsidRPr="00A04A62" w:rsidRDefault="00CD39E8" w:rsidP="00CD39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bCs/>
          <w:sz w:val="18"/>
          <w:szCs w:val="18"/>
        </w:rPr>
      </w:pPr>
      <w:r w:rsidRPr="00A04A62">
        <w:rPr>
          <w:rFonts w:ascii="Arial" w:eastAsia="Arial" w:hAnsi="Arial" w:cs="Arial"/>
          <w:bCs/>
          <w:sz w:val="18"/>
          <w:szCs w:val="18"/>
        </w:rPr>
        <w:t xml:space="preserve">……………………………..                                                                                            </w:t>
      </w:r>
    </w:p>
    <w:p w14:paraId="7CDB87AC" w14:textId="77777777" w:rsidR="00CD39E8" w:rsidRPr="00A04A62" w:rsidRDefault="00CD39E8" w:rsidP="00CD39E8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  <w:r w:rsidRPr="00A04A62">
        <w:rPr>
          <w:rFonts w:ascii="Arial" w:eastAsia="Arial" w:hAnsi="Arial" w:cs="Arial"/>
          <w:i/>
          <w:sz w:val="18"/>
          <w:szCs w:val="18"/>
        </w:rPr>
        <w:t>(pełna nazwa/firma, adres</w:t>
      </w:r>
    </w:p>
    <w:p w14:paraId="09EF530A" w14:textId="2D047F38" w:rsidR="00CA2683" w:rsidRPr="00CD39E8" w:rsidRDefault="00CD39E8" w:rsidP="00CD39E8">
      <w:pPr>
        <w:spacing w:after="0" w:line="240" w:lineRule="auto"/>
        <w:rPr>
          <w:rFonts w:ascii="Arial" w:eastAsia="Arial" w:hAnsi="Arial" w:cs="Arial"/>
          <w:i/>
          <w:sz w:val="18"/>
          <w:szCs w:val="18"/>
        </w:rPr>
      </w:pPr>
      <w:r w:rsidRPr="00A04A62">
        <w:rPr>
          <w:rFonts w:ascii="Arial" w:eastAsia="Arial" w:hAnsi="Arial" w:cs="Arial"/>
          <w:i/>
          <w:sz w:val="18"/>
          <w:szCs w:val="18"/>
        </w:rPr>
        <w:t>NIP, REGON, KRS/</w:t>
      </w:r>
      <w:proofErr w:type="spellStart"/>
      <w:r w:rsidRPr="00A04A62">
        <w:rPr>
          <w:rFonts w:ascii="Arial" w:eastAsia="Arial" w:hAnsi="Arial" w:cs="Arial"/>
          <w:i/>
          <w:sz w:val="18"/>
          <w:szCs w:val="18"/>
        </w:rPr>
        <w:t>CEiDG</w:t>
      </w:r>
      <w:proofErr w:type="spellEnd"/>
      <w:r w:rsidRPr="00A04A62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57BAAF21" w14:textId="7274E7D9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577A6FAE" w:rsidR="00BA1FD7" w:rsidRPr="00297CBC" w:rsidRDefault="00BA1FD7" w:rsidP="00437679">
      <w:pPr>
        <w:jc w:val="both"/>
        <w:rPr>
          <w:rFonts w:ascii="Arial" w:eastAsia="Times New Roman" w:hAnsi="Arial" w:cs="Arial"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</w:t>
      </w:r>
      <w:r w:rsidR="00F83388">
        <w:rPr>
          <w:rFonts w:ascii="Arial" w:eastAsia="Arial" w:hAnsi="Arial" w:cs="Arial"/>
        </w:rPr>
        <w:t xml:space="preserve"> zgodnie z </w:t>
      </w:r>
      <w:r>
        <w:rPr>
          <w:rFonts w:ascii="Arial" w:eastAsia="Arial" w:hAnsi="Arial" w:cs="Arial"/>
        </w:rPr>
        <w:t>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297CBC">
        <w:rPr>
          <w:rFonts w:ascii="Arial" w:eastAsia="Arial" w:hAnsi="Arial" w:cs="Arial"/>
        </w:rPr>
        <w:t xml:space="preserve"> </w:t>
      </w:r>
      <w:r w:rsidR="00297CBC" w:rsidRPr="00C71D91">
        <w:rPr>
          <w:rFonts w:ascii="Arial" w:eastAsia="Times New Roman" w:hAnsi="Arial" w:cs="Arial"/>
          <w:b/>
          <w:bCs/>
        </w:rPr>
        <w:t>opracowanie projektu budowlanego przebudowy podwórka w rejonie</w:t>
      </w:r>
      <w:r w:rsidR="00297CBC">
        <w:rPr>
          <w:rFonts w:ascii="Arial" w:eastAsia="Times New Roman" w:hAnsi="Arial" w:cs="Arial"/>
          <w:b/>
          <w:bCs/>
        </w:rPr>
        <w:t xml:space="preserve"> </w:t>
      </w:r>
      <w:r w:rsidR="00297CBC" w:rsidRPr="00C71D91">
        <w:rPr>
          <w:rFonts w:ascii="Arial" w:eastAsia="Times New Roman" w:hAnsi="Arial" w:cs="Arial"/>
          <w:b/>
          <w:bCs/>
        </w:rPr>
        <w:t xml:space="preserve">al. Solidarności 119/125 </w:t>
      </w:r>
      <w:r w:rsidR="00297CBC">
        <w:rPr>
          <w:rFonts w:ascii="Arial" w:eastAsia="Times New Roman" w:hAnsi="Arial" w:cs="Arial"/>
          <w:b/>
          <w:bCs/>
        </w:rPr>
        <w:br/>
      </w:r>
      <w:r w:rsidR="00297CBC" w:rsidRPr="00C71D91">
        <w:rPr>
          <w:rFonts w:ascii="Arial" w:eastAsia="Times New Roman" w:hAnsi="Arial" w:cs="Arial"/>
          <w:b/>
          <w:bCs/>
        </w:rPr>
        <w:t>w Warszawie</w:t>
      </w:r>
      <w:r w:rsidR="00CF50F4" w:rsidRPr="00CF50F4">
        <w:rPr>
          <w:rFonts w:ascii="Arial" w:eastAsia="Arial" w:hAnsi="Arial" w:cs="Arial"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24C55FCF" w:rsidR="00BA1FD7" w:rsidRPr="009D5132" w:rsidRDefault="00CF50F4" w:rsidP="009D5132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foot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8F783F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8F783F" w:rsidRDefault="008F7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61CF"/>
    <w:multiLevelType w:val="hybridMultilevel"/>
    <w:tmpl w:val="35EC0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2CED"/>
    <w:multiLevelType w:val="hybridMultilevel"/>
    <w:tmpl w:val="6DDC0B86"/>
    <w:lvl w:ilvl="0" w:tplc="9BAC92A2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B31EFD"/>
    <w:multiLevelType w:val="hybridMultilevel"/>
    <w:tmpl w:val="D52A5138"/>
    <w:lvl w:ilvl="0" w:tplc="0E66C9BC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50BE1"/>
    <w:multiLevelType w:val="hybridMultilevel"/>
    <w:tmpl w:val="DF123FF4"/>
    <w:lvl w:ilvl="0" w:tplc="D5D4DC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13237"/>
    <w:multiLevelType w:val="hybridMultilevel"/>
    <w:tmpl w:val="F386E460"/>
    <w:lvl w:ilvl="0" w:tplc="FE602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D2F65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F9A22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C3C10"/>
    <w:multiLevelType w:val="hybridMultilevel"/>
    <w:tmpl w:val="35EC05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095081"/>
    <w:multiLevelType w:val="hybridMultilevel"/>
    <w:tmpl w:val="2AA4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758D7"/>
    <w:multiLevelType w:val="hybridMultilevel"/>
    <w:tmpl w:val="E4682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F00F3"/>
    <w:multiLevelType w:val="hybridMultilevel"/>
    <w:tmpl w:val="CFCC607A"/>
    <w:lvl w:ilvl="0" w:tplc="6DD87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E75E6"/>
    <w:multiLevelType w:val="hybridMultilevel"/>
    <w:tmpl w:val="023AE35E"/>
    <w:lvl w:ilvl="0" w:tplc="351CCD5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C25D86"/>
    <w:multiLevelType w:val="hybridMultilevel"/>
    <w:tmpl w:val="51BAB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C55210"/>
    <w:multiLevelType w:val="hybridMultilevel"/>
    <w:tmpl w:val="51ACB8FC"/>
    <w:lvl w:ilvl="0" w:tplc="CCB6F5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3861">
    <w:abstractNumId w:val="16"/>
  </w:num>
  <w:num w:numId="2" w16cid:durableId="366416037">
    <w:abstractNumId w:val="6"/>
  </w:num>
  <w:num w:numId="3" w16cid:durableId="1759129826">
    <w:abstractNumId w:val="13"/>
  </w:num>
  <w:num w:numId="4" w16cid:durableId="492185789">
    <w:abstractNumId w:val="15"/>
  </w:num>
  <w:num w:numId="5" w16cid:durableId="1200781761">
    <w:abstractNumId w:val="11"/>
  </w:num>
  <w:num w:numId="6" w16cid:durableId="611984113">
    <w:abstractNumId w:val="7"/>
  </w:num>
  <w:num w:numId="7" w16cid:durableId="32579931">
    <w:abstractNumId w:val="12"/>
  </w:num>
  <w:num w:numId="8" w16cid:durableId="1409768812">
    <w:abstractNumId w:val="9"/>
  </w:num>
  <w:num w:numId="9" w16cid:durableId="1930844315">
    <w:abstractNumId w:val="14"/>
  </w:num>
  <w:num w:numId="10" w16cid:durableId="512962088">
    <w:abstractNumId w:val="17"/>
  </w:num>
  <w:num w:numId="11" w16cid:durableId="1222912367">
    <w:abstractNumId w:val="8"/>
  </w:num>
  <w:num w:numId="12" w16cid:durableId="1565023427">
    <w:abstractNumId w:val="0"/>
  </w:num>
  <w:num w:numId="13" w16cid:durableId="1743137978">
    <w:abstractNumId w:val="2"/>
  </w:num>
  <w:num w:numId="14" w16cid:durableId="2085226736">
    <w:abstractNumId w:val="5"/>
  </w:num>
  <w:num w:numId="15" w16cid:durableId="1539703157">
    <w:abstractNumId w:val="4"/>
  </w:num>
  <w:num w:numId="16" w16cid:durableId="843202139">
    <w:abstractNumId w:val="10"/>
  </w:num>
  <w:num w:numId="17" w16cid:durableId="1105230751">
    <w:abstractNumId w:val="3"/>
  </w:num>
  <w:num w:numId="18" w16cid:durableId="118300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16755"/>
    <w:rsid w:val="00022E3B"/>
    <w:rsid w:val="0003189C"/>
    <w:rsid w:val="0004113F"/>
    <w:rsid w:val="00060DFA"/>
    <w:rsid w:val="00063144"/>
    <w:rsid w:val="000668E2"/>
    <w:rsid w:val="00067B07"/>
    <w:rsid w:val="00081391"/>
    <w:rsid w:val="000B1FEA"/>
    <w:rsid w:val="000C08EB"/>
    <w:rsid w:val="00103F5E"/>
    <w:rsid w:val="00121602"/>
    <w:rsid w:val="001236C4"/>
    <w:rsid w:val="00136B0C"/>
    <w:rsid w:val="001676C3"/>
    <w:rsid w:val="001853C3"/>
    <w:rsid w:val="001854E5"/>
    <w:rsid w:val="00197E94"/>
    <w:rsid w:val="00197FE5"/>
    <w:rsid w:val="001A3FB5"/>
    <w:rsid w:val="001C1A2F"/>
    <w:rsid w:val="001C5872"/>
    <w:rsid w:val="001E1F91"/>
    <w:rsid w:val="001F65C9"/>
    <w:rsid w:val="001F73AB"/>
    <w:rsid w:val="00212460"/>
    <w:rsid w:val="00223DC4"/>
    <w:rsid w:val="002252F5"/>
    <w:rsid w:val="00225C80"/>
    <w:rsid w:val="0023025D"/>
    <w:rsid w:val="00236643"/>
    <w:rsid w:val="00246D0C"/>
    <w:rsid w:val="00263BF8"/>
    <w:rsid w:val="00266231"/>
    <w:rsid w:val="0028130B"/>
    <w:rsid w:val="00283F91"/>
    <w:rsid w:val="00297CBC"/>
    <w:rsid w:val="002B376B"/>
    <w:rsid w:val="002C7B6C"/>
    <w:rsid w:val="002E46A9"/>
    <w:rsid w:val="003021DD"/>
    <w:rsid w:val="003061DF"/>
    <w:rsid w:val="00307340"/>
    <w:rsid w:val="00310AAB"/>
    <w:rsid w:val="00315BDB"/>
    <w:rsid w:val="00320FDC"/>
    <w:rsid w:val="00321445"/>
    <w:rsid w:val="00322FCD"/>
    <w:rsid w:val="00341007"/>
    <w:rsid w:val="00356806"/>
    <w:rsid w:val="00383593"/>
    <w:rsid w:val="003929E0"/>
    <w:rsid w:val="003A66AB"/>
    <w:rsid w:val="003A7581"/>
    <w:rsid w:val="003B129F"/>
    <w:rsid w:val="003D2974"/>
    <w:rsid w:val="003D63E1"/>
    <w:rsid w:val="003F6F96"/>
    <w:rsid w:val="004059A9"/>
    <w:rsid w:val="0040736C"/>
    <w:rsid w:val="00411336"/>
    <w:rsid w:val="00411AF1"/>
    <w:rsid w:val="0041573F"/>
    <w:rsid w:val="00435B85"/>
    <w:rsid w:val="00437679"/>
    <w:rsid w:val="004468B7"/>
    <w:rsid w:val="00452447"/>
    <w:rsid w:val="0045344E"/>
    <w:rsid w:val="00472ED8"/>
    <w:rsid w:val="00481FD4"/>
    <w:rsid w:val="00491EF0"/>
    <w:rsid w:val="004A4268"/>
    <w:rsid w:val="004A64AE"/>
    <w:rsid w:val="004B45E5"/>
    <w:rsid w:val="004B7C2C"/>
    <w:rsid w:val="004C1027"/>
    <w:rsid w:val="004D30FB"/>
    <w:rsid w:val="004D46D0"/>
    <w:rsid w:val="004E2B96"/>
    <w:rsid w:val="004F0725"/>
    <w:rsid w:val="004F0D67"/>
    <w:rsid w:val="0050580C"/>
    <w:rsid w:val="00505A65"/>
    <w:rsid w:val="00507E54"/>
    <w:rsid w:val="00516638"/>
    <w:rsid w:val="00532084"/>
    <w:rsid w:val="0053659E"/>
    <w:rsid w:val="0055189D"/>
    <w:rsid w:val="00552AB1"/>
    <w:rsid w:val="005540A0"/>
    <w:rsid w:val="0057489D"/>
    <w:rsid w:val="005754FE"/>
    <w:rsid w:val="00586143"/>
    <w:rsid w:val="00586681"/>
    <w:rsid w:val="00595903"/>
    <w:rsid w:val="005A0131"/>
    <w:rsid w:val="005A5C67"/>
    <w:rsid w:val="005A7C23"/>
    <w:rsid w:val="005C2D50"/>
    <w:rsid w:val="005C3DD7"/>
    <w:rsid w:val="005D0DFA"/>
    <w:rsid w:val="005D4070"/>
    <w:rsid w:val="005D5AF0"/>
    <w:rsid w:val="005E681F"/>
    <w:rsid w:val="00600924"/>
    <w:rsid w:val="006114A6"/>
    <w:rsid w:val="0061686D"/>
    <w:rsid w:val="00621D89"/>
    <w:rsid w:val="006309A7"/>
    <w:rsid w:val="0064067D"/>
    <w:rsid w:val="006726D3"/>
    <w:rsid w:val="00677F94"/>
    <w:rsid w:val="006B220E"/>
    <w:rsid w:val="006B722A"/>
    <w:rsid w:val="006C4821"/>
    <w:rsid w:val="006D0A87"/>
    <w:rsid w:val="006E178E"/>
    <w:rsid w:val="006E5A81"/>
    <w:rsid w:val="006F6E0A"/>
    <w:rsid w:val="00711A26"/>
    <w:rsid w:val="007127C1"/>
    <w:rsid w:val="00727707"/>
    <w:rsid w:val="0073638A"/>
    <w:rsid w:val="0074002F"/>
    <w:rsid w:val="007458E2"/>
    <w:rsid w:val="00755414"/>
    <w:rsid w:val="00755DC0"/>
    <w:rsid w:val="007651EC"/>
    <w:rsid w:val="00773255"/>
    <w:rsid w:val="00785452"/>
    <w:rsid w:val="007B4B1F"/>
    <w:rsid w:val="007C6D03"/>
    <w:rsid w:val="007D5089"/>
    <w:rsid w:val="00806BC8"/>
    <w:rsid w:val="008074E1"/>
    <w:rsid w:val="008149F0"/>
    <w:rsid w:val="008228B0"/>
    <w:rsid w:val="00824424"/>
    <w:rsid w:val="0085340E"/>
    <w:rsid w:val="00863896"/>
    <w:rsid w:val="00874FFD"/>
    <w:rsid w:val="00877505"/>
    <w:rsid w:val="008979EF"/>
    <w:rsid w:val="008A7DAC"/>
    <w:rsid w:val="008C777C"/>
    <w:rsid w:val="008D61FB"/>
    <w:rsid w:val="008E0DCD"/>
    <w:rsid w:val="008E4FC2"/>
    <w:rsid w:val="008E72C8"/>
    <w:rsid w:val="008F783F"/>
    <w:rsid w:val="00904894"/>
    <w:rsid w:val="00924E4B"/>
    <w:rsid w:val="00950A7B"/>
    <w:rsid w:val="00961D7E"/>
    <w:rsid w:val="00971CBF"/>
    <w:rsid w:val="0097334D"/>
    <w:rsid w:val="00987CBA"/>
    <w:rsid w:val="009B402B"/>
    <w:rsid w:val="009C36EB"/>
    <w:rsid w:val="009D5132"/>
    <w:rsid w:val="00A00572"/>
    <w:rsid w:val="00A10FDB"/>
    <w:rsid w:val="00A27C54"/>
    <w:rsid w:val="00A34B1F"/>
    <w:rsid w:val="00A473EE"/>
    <w:rsid w:val="00A74F92"/>
    <w:rsid w:val="00A7649F"/>
    <w:rsid w:val="00A850B4"/>
    <w:rsid w:val="00A86036"/>
    <w:rsid w:val="00A87281"/>
    <w:rsid w:val="00A93D3A"/>
    <w:rsid w:val="00A93E4B"/>
    <w:rsid w:val="00AB2066"/>
    <w:rsid w:val="00AB27AD"/>
    <w:rsid w:val="00AC1872"/>
    <w:rsid w:val="00AC6FE6"/>
    <w:rsid w:val="00AD485C"/>
    <w:rsid w:val="00AD77D0"/>
    <w:rsid w:val="00AE0096"/>
    <w:rsid w:val="00AE26C1"/>
    <w:rsid w:val="00B02BC1"/>
    <w:rsid w:val="00B036C4"/>
    <w:rsid w:val="00B16C3C"/>
    <w:rsid w:val="00B17334"/>
    <w:rsid w:val="00B43166"/>
    <w:rsid w:val="00B51F14"/>
    <w:rsid w:val="00B57468"/>
    <w:rsid w:val="00B73331"/>
    <w:rsid w:val="00BA15A9"/>
    <w:rsid w:val="00BA1FD7"/>
    <w:rsid w:val="00BB1520"/>
    <w:rsid w:val="00BC466B"/>
    <w:rsid w:val="00BD0E88"/>
    <w:rsid w:val="00BD7A00"/>
    <w:rsid w:val="00C16299"/>
    <w:rsid w:val="00C1668B"/>
    <w:rsid w:val="00C2100D"/>
    <w:rsid w:val="00C223A8"/>
    <w:rsid w:val="00C22CCD"/>
    <w:rsid w:val="00C23D4C"/>
    <w:rsid w:val="00C3156A"/>
    <w:rsid w:val="00C363B8"/>
    <w:rsid w:val="00C43524"/>
    <w:rsid w:val="00C60593"/>
    <w:rsid w:val="00C66661"/>
    <w:rsid w:val="00C66E39"/>
    <w:rsid w:val="00C850FB"/>
    <w:rsid w:val="00C85E89"/>
    <w:rsid w:val="00C90CFC"/>
    <w:rsid w:val="00CA2683"/>
    <w:rsid w:val="00CA5BBF"/>
    <w:rsid w:val="00CC3990"/>
    <w:rsid w:val="00CC77B7"/>
    <w:rsid w:val="00CD39E8"/>
    <w:rsid w:val="00CE09C0"/>
    <w:rsid w:val="00CF50F4"/>
    <w:rsid w:val="00CF673F"/>
    <w:rsid w:val="00D06FBD"/>
    <w:rsid w:val="00D1164D"/>
    <w:rsid w:val="00D1751C"/>
    <w:rsid w:val="00D178A0"/>
    <w:rsid w:val="00D739D2"/>
    <w:rsid w:val="00D80159"/>
    <w:rsid w:val="00D82504"/>
    <w:rsid w:val="00D90879"/>
    <w:rsid w:val="00DA1842"/>
    <w:rsid w:val="00DB1A1B"/>
    <w:rsid w:val="00DC18B8"/>
    <w:rsid w:val="00DD2214"/>
    <w:rsid w:val="00DD41AD"/>
    <w:rsid w:val="00DE3CCB"/>
    <w:rsid w:val="00E02A3D"/>
    <w:rsid w:val="00E07AA1"/>
    <w:rsid w:val="00E123AD"/>
    <w:rsid w:val="00E22D53"/>
    <w:rsid w:val="00E2722B"/>
    <w:rsid w:val="00E35E7F"/>
    <w:rsid w:val="00E4204C"/>
    <w:rsid w:val="00E434E0"/>
    <w:rsid w:val="00E43E69"/>
    <w:rsid w:val="00E510E9"/>
    <w:rsid w:val="00E5154A"/>
    <w:rsid w:val="00E647DD"/>
    <w:rsid w:val="00E816B6"/>
    <w:rsid w:val="00E81E9F"/>
    <w:rsid w:val="00E85471"/>
    <w:rsid w:val="00E857C4"/>
    <w:rsid w:val="00E921C2"/>
    <w:rsid w:val="00EA03BC"/>
    <w:rsid w:val="00EC0FF5"/>
    <w:rsid w:val="00ED0564"/>
    <w:rsid w:val="00EF0202"/>
    <w:rsid w:val="00EF0513"/>
    <w:rsid w:val="00EF4BD9"/>
    <w:rsid w:val="00F13687"/>
    <w:rsid w:val="00F21AA0"/>
    <w:rsid w:val="00F40200"/>
    <w:rsid w:val="00F537A1"/>
    <w:rsid w:val="00F628EC"/>
    <w:rsid w:val="00F65BB5"/>
    <w:rsid w:val="00F828DD"/>
    <w:rsid w:val="00F83388"/>
    <w:rsid w:val="00F934F0"/>
    <w:rsid w:val="00F94959"/>
    <w:rsid w:val="00FA24DA"/>
    <w:rsid w:val="00FA37E2"/>
    <w:rsid w:val="00FA4207"/>
    <w:rsid w:val="00FB449A"/>
    <w:rsid w:val="00FD3111"/>
    <w:rsid w:val="00FE0264"/>
    <w:rsid w:val="00FE0F5B"/>
    <w:rsid w:val="00FF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Normalny1,Akapit z listą3,Akapit z listą31,Wypunktowanie,Normal2,normalny tekst,Akapit z list¹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1 Znak,Normalny1 Znak,Akapit z listą3 Znak,Akapit z listą31 Znak,Wypunktowanie Znak,Normal2 Znak,normalny tekst Znak,Akapit z list¹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4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Jolanta Raczyk</cp:lastModifiedBy>
  <cp:revision>289</cp:revision>
  <cp:lastPrinted>2025-01-17T09:10:00Z</cp:lastPrinted>
  <dcterms:created xsi:type="dcterms:W3CDTF">2021-03-23T13:24:00Z</dcterms:created>
  <dcterms:modified xsi:type="dcterms:W3CDTF">2025-05-09T05:41:00Z</dcterms:modified>
</cp:coreProperties>
</file>