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5CE6D6C4" w:rsidR="005E604D" w:rsidRPr="003A478F" w:rsidRDefault="005E604D" w:rsidP="007F0997">
      <w:pPr>
        <w:spacing w:after="0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>Zał. nr 4 do SWZ (wzór)</w:t>
      </w:r>
    </w:p>
    <w:p w14:paraId="06B314F9" w14:textId="77777777" w:rsidR="005E604D" w:rsidRPr="003A478F" w:rsidRDefault="005E604D" w:rsidP="005E604D">
      <w:pPr>
        <w:spacing w:after="30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4A41BF86" w14:textId="77777777" w:rsidR="00D15635" w:rsidRPr="00D15635" w:rsidRDefault="00D15635" w:rsidP="00D15635">
      <w:pPr>
        <w:spacing w:after="0"/>
        <w:jc w:val="righ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D15635">
        <w:rPr>
          <w:rFonts w:asciiTheme="minorHAnsi" w:hAnsiTheme="minorHAnsi" w:cstheme="minorHAnsi"/>
          <w:b/>
          <w:color w:val="auto"/>
          <w:sz w:val="20"/>
          <w:szCs w:val="20"/>
        </w:rPr>
        <w:t>Zamawiający:</w:t>
      </w:r>
    </w:p>
    <w:p w14:paraId="575D5E68" w14:textId="77777777" w:rsidR="00D15635" w:rsidRPr="00D15635" w:rsidRDefault="00D15635" w:rsidP="00D15635">
      <w:pPr>
        <w:spacing w:after="0"/>
        <w:jc w:val="righ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D15635">
        <w:rPr>
          <w:rFonts w:asciiTheme="minorHAnsi" w:hAnsiTheme="minorHAnsi" w:cstheme="minorHAnsi"/>
          <w:b/>
          <w:color w:val="auto"/>
          <w:sz w:val="20"/>
          <w:szCs w:val="20"/>
        </w:rPr>
        <w:t>Zarząd Infrastruktury Wodnej</w:t>
      </w:r>
    </w:p>
    <w:p w14:paraId="5E8112BF" w14:textId="77777777" w:rsidR="00D15635" w:rsidRDefault="00D15635" w:rsidP="00D15635">
      <w:pPr>
        <w:spacing w:after="0"/>
        <w:jc w:val="righ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D15635">
        <w:rPr>
          <w:rFonts w:asciiTheme="minorHAnsi" w:hAnsiTheme="minorHAnsi" w:cstheme="minorHAnsi"/>
          <w:b/>
          <w:color w:val="auto"/>
          <w:sz w:val="20"/>
          <w:szCs w:val="20"/>
        </w:rPr>
        <w:t>os. Szkolne 27, 31-977 Kraków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0E3628CE" w14:textId="77777777" w:rsidR="00D15635" w:rsidRDefault="00D15635" w:rsidP="00D15635">
      <w:pPr>
        <w:spacing w:after="0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56182288" w14:textId="18B90D0B" w:rsidR="005E604D" w:rsidRPr="003A478F" w:rsidRDefault="005E604D" w:rsidP="00D15635">
      <w:pPr>
        <w:spacing w:after="0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b/>
          <w:color w:val="auto"/>
          <w:sz w:val="20"/>
          <w:szCs w:val="20"/>
        </w:rPr>
        <w:t xml:space="preserve">Wykonawca: </w:t>
      </w:r>
    </w:p>
    <w:p w14:paraId="76F18ECC" w14:textId="77777777" w:rsidR="005E604D" w:rsidRPr="003A478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……………………………………………………..…</w:t>
      </w:r>
    </w:p>
    <w:p w14:paraId="2C002EAF" w14:textId="77777777" w:rsidR="005E604D" w:rsidRPr="003A478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………………………………………..……………… </w:t>
      </w:r>
    </w:p>
    <w:p w14:paraId="1E0BABBE" w14:textId="77777777" w:rsidR="005E604D" w:rsidRPr="003A478F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i/>
          <w:color w:val="auto"/>
          <w:sz w:val="20"/>
          <w:szCs w:val="20"/>
        </w:rPr>
        <w:t xml:space="preserve">(pełna nazwa/firma, adres, </w:t>
      </w:r>
    </w:p>
    <w:p w14:paraId="40C86C65" w14:textId="77777777" w:rsidR="005E604D" w:rsidRPr="003A478F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i/>
          <w:color w:val="auto"/>
          <w:sz w:val="20"/>
          <w:szCs w:val="20"/>
        </w:rPr>
        <w:t>w zależności od podmiotu: NIP/PESEL, KRS/</w:t>
      </w:r>
      <w:proofErr w:type="spellStart"/>
      <w:r w:rsidRPr="003A478F">
        <w:rPr>
          <w:rFonts w:asciiTheme="minorHAnsi" w:hAnsiTheme="minorHAnsi" w:cstheme="minorHAnsi"/>
          <w:i/>
          <w:color w:val="auto"/>
          <w:sz w:val="20"/>
          <w:szCs w:val="20"/>
        </w:rPr>
        <w:t>CEiDG</w:t>
      </w:r>
      <w:proofErr w:type="spellEnd"/>
      <w:r w:rsidRPr="003A478F">
        <w:rPr>
          <w:rFonts w:asciiTheme="minorHAnsi" w:hAnsiTheme="minorHAnsi" w:cstheme="minorHAnsi"/>
          <w:i/>
          <w:color w:val="auto"/>
          <w:sz w:val="20"/>
          <w:szCs w:val="20"/>
        </w:rPr>
        <w:t xml:space="preserve">) </w:t>
      </w:r>
    </w:p>
    <w:p w14:paraId="63F32665" w14:textId="77777777" w:rsidR="005E604D" w:rsidRPr="003A478F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  <w:u w:val="single" w:color="000000"/>
        </w:rPr>
        <w:t>reprezentowany przez:</w:t>
      </w: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214EA61" w14:textId="77777777" w:rsidR="005E604D" w:rsidRPr="003A478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</w:t>
      </w:r>
    </w:p>
    <w:p w14:paraId="77703E1D" w14:textId="77777777" w:rsidR="005E604D" w:rsidRPr="003A478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……………………………………………………… </w:t>
      </w:r>
    </w:p>
    <w:p w14:paraId="280BC531" w14:textId="77777777" w:rsidR="005E604D" w:rsidRPr="003A478F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i/>
          <w:color w:val="auto"/>
          <w:sz w:val="20"/>
          <w:szCs w:val="20"/>
        </w:rPr>
        <w:t xml:space="preserve">(imię, nazwisko, stanowisko/podstawa do reprezentacji) </w:t>
      </w:r>
    </w:p>
    <w:p w14:paraId="1E43CE7A" w14:textId="77777777" w:rsidR="005E604D" w:rsidRPr="003A478F" w:rsidRDefault="005E604D" w:rsidP="005E604D">
      <w:p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</w:p>
    <w:p w14:paraId="3C64BAA0" w14:textId="77777777" w:rsidR="003441B0" w:rsidRPr="003A478F" w:rsidRDefault="003441B0">
      <w:pPr>
        <w:spacing w:after="188"/>
        <w:ind w:left="10" w:right="61" w:hanging="10"/>
        <w:jc w:val="center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</w:p>
    <w:p w14:paraId="3ED4BC0F" w14:textId="69F3788D" w:rsidR="005A5DE8" w:rsidRPr="003A478F" w:rsidRDefault="008956C8">
      <w:pPr>
        <w:spacing w:after="188"/>
        <w:ind w:left="10" w:right="61" w:hanging="1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OŚWIADCZENIE</w:t>
      </w:r>
      <w:r w:rsidR="002539F4"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WYKONAWCY</w:t>
      </w:r>
    </w:p>
    <w:p w14:paraId="023F6957" w14:textId="1C7A2404" w:rsidR="005A5DE8" w:rsidRPr="003A478F" w:rsidRDefault="002539F4">
      <w:pPr>
        <w:spacing w:after="136"/>
        <w:ind w:left="10" w:right="66" w:hanging="1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DOTYCZĄCE PRZESŁANEK WYKLUCZENIA Z POSTĘPOWANIA </w:t>
      </w:r>
    </w:p>
    <w:p w14:paraId="55B8D292" w14:textId="2BC5AB63" w:rsidR="005A5DE8" w:rsidRPr="003A478F" w:rsidRDefault="008956C8">
      <w:pPr>
        <w:spacing w:after="136"/>
        <w:ind w:left="10" w:right="65" w:hanging="10"/>
        <w:jc w:val="center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na podstawie art. </w:t>
      </w:r>
      <w:r w:rsidR="00A24B51"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125</w:t>
      </w: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ust. 1 ustawy </w:t>
      </w:r>
      <w:proofErr w:type="spellStart"/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Pzp</w:t>
      </w:r>
      <w:proofErr w:type="spellEnd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1F76AC56" w14:textId="60A732DC" w:rsidR="005A5DE8" w:rsidRPr="003A478F" w:rsidRDefault="008956C8" w:rsidP="003618B4">
      <w:pPr>
        <w:spacing w:after="31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Na potrzeby postępowania o udzielenie </w:t>
      </w:r>
      <w:r w:rsidR="003618B4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w/w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zamówienia publicznego oświadczam, co następuje:</w:t>
      </w: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</w:t>
      </w:r>
    </w:p>
    <w:p w14:paraId="26BE2BE5" w14:textId="370E1B08" w:rsidR="005A5DE8" w:rsidRPr="003A478F" w:rsidRDefault="008956C8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OŚWIADCZENIA DOTYCZĄCE WYKONAWCY: </w:t>
      </w:r>
    </w:p>
    <w:p w14:paraId="50762029" w14:textId="0755EC87" w:rsidR="00EF179D" w:rsidRPr="003A478F" w:rsidRDefault="008956C8" w:rsidP="00EF179D">
      <w:pPr>
        <w:spacing w:after="43" w:line="358" w:lineRule="auto"/>
        <w:ind w:right="5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Oświadczam, że nie podlegam wykluczeniu z postępowania na podstawie art. 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108 ust. </w:t>
      </w:r>
      <w:r w:rsidR="005E604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1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u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stawy </w:t>
      </w:r>
      <w:proofErr w:type="spellStart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Pzp</w:t>
      </w:r>
      <w:proofErr w:type="spellEnd"/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(Dz. U. </w:t>
      </w:r>
      <w:r w:rsidR="00830F95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z 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20</w:t>
      </w:r>
      <w:r w:rsidR="00830F95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21 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poz. </w:t>
      </w:r>
      <w:r w:rsidR="00830F95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1129 ze zm.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)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.</w:t>
      </w:r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oraz art. 7 ust</w:t>
      </w:r>
      <w:r w:rsidR="00CC0DF4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.</w:t>
      </w:r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1 </w:t>
      </w:r>
      <w:bookmarkStart w:id="0" w:name="_Hlk101772288"/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ustawy z dnia 13 kwietnia 2022 r.</w:t>
      </w:r>
      <w:r w:rsidR="00CC0DF4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bookmarkEnd w:id="0"/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w zw. </w:t>
      </w:r>
      <w:r w:rsidR="00324611">
        <w:rPr>
          <w:rFonts w:asciiTheme="minorHAnsi" w:eastAsia="Times New Roman" w:hAnsiTheme="minorHAnsi" w:cstheme="minorHAnsi"/>
          <w:color w:val="auto"/>
          <w:sz w:val="20"/>
          <w:szCs w:val="20"/>
        </w:rPr>
        <w:t>z </w:t>
      </w:r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treścią pkt 7.2. SWZ.</w:t>
      </w:r>
    </w:p>
    <w:p w14:paraId="68A6C30F" w14:textId="5EBC92F8" w:rsidR="005A5DE8" w:rsidRPr="003A478F" w:rsidRDefault="008956C8" w:rsidP="008759F1">
      <w:pPr>
        <w:spacing w:after="43" w:line="358" w:lineRule="auto"/>
        <w:ind w:right="5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486F6FFB" w14:textId="63D1F42F" w:rsidR="005A5DE8" w:rsidRPr="003A478F" w:rsidRDefault="008956C8" w:rsidP="00760CC2">
      <w:pPr>
        <w:spacing w:after="117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…………….……. 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(miejscowość),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dnia ………….……. r.  </w:t>
      </w:r>
    </w:p>
    <w:p w14:paraId="11CC1E24" w14:textId="2DE9E87C" w:rsidR="00A24B51" w:rsidRPr="003A478F" w:rsidRDefault="008956C8" w:rsidP="006B18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</w:r>
    </w:p>
    <w:p w14:paraId="5B0FEFA0" w14:textId="5F51AF14" w:rsidR="005A5DE8" w:rsidRPr="003A478F" w:rsidRDefault="008956C8">
      <w:pPr>
        <w:spacing w:after="1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05020A93" w14:textId="1B0853DE" w:rsidR="005A5DE8" w:rsidRPr="003A478F" w:rsidRDefault="008956C8" w:rsidP="00482D3B">
      <w:pPr>
        <w:spacing w:after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Oświadczam, że zachodzą w stosunku do mnie podstawy wykluczenia z postępowania na podstawie art. …………. ustawy </w:t>
      </w:r>
      <w:r w:rsidR="001B033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………………….. 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(podać mającą zastosowanie podstawę wykluczenia spośród wymienionych w art. </w:t>
      </w:r>
      <w:r w:rsidR="00A24B51"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108 ust. 1 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ustawy </w:t>
      </w:r>
      <w:proofErr w:type="spellStart"/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Pzp</w:t>
      </w:r>
      <w:proofErr w:type="spellEnd"/>
      <w:r w:rsidR="00EF179D"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 i/lub art. 7 ust. 1 ustawy </w:t>
      </w:r>
      <w:bookmarkStart w:id="1" w:name="_Hlk101795799"/>
      <w:r w:rsidR="00EF179D"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bookmarkEnd w:id="1"/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)</w:t>
      </w:r>
      <w:r w:rsidR="00155D78"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*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.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3A5C6AD1" w14:textId="4A03A3CA" w:rsidR="005A5DE8" w:rsidRPr="003A478F" w:rsidRDefault="008956C8">
      <w:pPr>
        <w:spacing w:after="26" w:line="374" w:lineRule="auto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Jednocześnie oświadczam, że w związku z ww. okolicznością</w:t>
      </w:r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wykazaną na postawie art. 108 ust.1 ustawy </w:t>
      </w:r>
      <w:proofErr w:type="spellStart"/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pzp</w:t>
      </w:r>
      <w:proofErr w:type="spellEnd"/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,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, na podstawie  art. 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110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ustawy </w:t>
      </w:r>
      <w:proofErr w:type="spellStart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Pzp</w:t>
      </w:r>
      <w:proofErr w:type="spellEnd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podjąłem następujące środki naprawcze</w:t>
      </w:r>
      <w:r w:rsidR="00155D78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*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: </w:t>
      </w:r>
    </w:p>
    <w:p w14:paraId="067A9D5C" w14:textId="77777777" w:rsidR="005A5DE8" w:rsidRPr="003A478F" w:rsidRDefault="008956C8">
      <w:pPr>
        <w:spacing w:after="117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………………………………………………………………………………………...………… </w:t>
      </w:r>
    </w:p>
    <w:p w14:paraId="64972405" w14:textId="08919E46" w:rsidR="005A5DE8" w:rsidRPr="003A478F" w:rsidRDefault="008956C8" w:rsidP="00760CC2">
      <w:pPr>
        <w:spacing w:after="49" w:line="356" w:lineRule="auto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………………………………………………………………………………………………...… ………………...........……………………………………………………………………………</w:t>
      </w:r>
    </w:p>
    <w:p w14:paraId="681C31B3" w14:textId="6D719E55" w:rsidR="00A24B51" w:rsidRPr="003A478F" w:rsidRDefault="008956C8" w:rsidP="00830F95">
      <w:pPr>
        <w:spacing w:after="157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</w:r>
    </w:p>
    <w:p w14:paraId="517AD6F7" w14:textId="39E096EF" w:rsidR="00324611" w:rsidRDefault="00155D7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>*niewłaściwe skreślić</w:t>
      </w:r>
    </w:p>
    <w:p w14:paraId="780B273D" w14:textId="77777777" w:rsidR="00324611" w:rsidRDefault="00324611">
      <w:pPr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br w:type="page"/>
      </w:r>
    </w:p>
    <w:p w14:paraId="21B863FD" w14:textId="77777777" w:rsidR="005A5DE8" w:rsidRPr="003A478F" w:rsidRDefault="005A5DE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auto"/>
          <w:sz w:val="20"/>
          <w:szCs w:val="20"/>
        </w:rPr>
      </w:pPr>
    </w:p>
    <w:p w14:paraId="3C1CE959" w14:textId="77777777" w:rsidR="005A5DE8" w:rsidRPr="003A478F" w:rsidRDefault="008956C8">
      <w:pPr>
        <w:shd w:val="clear" w:color="auto" w:fill="BFBFBF"/>
        <w:spacing w:after="149"/>
        <w:ind w:left="10" w:right="62" w:hanging="1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OŚWIADCZENIE DOTYCZĄCE PODWYKONAWCY NIEBĘDĄCEGO </w:t>
      </w:r>
    </w:p>
    <w:p w14:paraId="3C30CEE1" w14:textId="77777777" w:rsidR="005A5DE8" w:rsidRPr="003A478F" w:rsidRDefault="008956C8">
      <w:pPr>
        <w:shd w:val="clear" w:color="auto" w:fill="BFBFBF"/>
        <w:spacing w:after="114"/>
        <w:ind w:left="10" w:right="62" w:hanging="1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PODMIOTEM, NA KTÓREGO ZASOBY POWOŁUJE SIĘ WYKONAWCA: </w:t>
      </w:r>
    </w:p>
    <w:p w14:paraId="5E46A99A" w14:textId="7F27B170" w:rsidR="005A5DE8" w:rsidRPr="003A478F" w:rsidRDefault="008956C8" w:rsidP="00760CC2">
      <w:pPr>
        <w:spacing w:after="140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Oświadczam,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że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następujący/e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podmiot/y,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będący/e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>podwykonawcą/</w:t>
      </w:r>
      <w:proofErr w:type="spellStart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ami</w:t>
      </w:r>
      <w:proofErr w:type="spellEnd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*: </w:t>
      </w:r>
    </w:p>
    <w:p w14:paraId="57E5746D" w14:textId="77777777" w:rsidR="005A5DE8" w:rsidRPr="003A478F" w:rsidRDefault="008956C8">
      <w:pPr>
        <w:tabs>
          <w:tab w:val="center" w:pos="7840"/>
          <w:tab w:val="right" w:pos="9134"/>
        </w:tabs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……………………………………………………………………..….……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(podać 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ab/>
        <w:t xml:space="preserve">pełną </w:t>
      </w:r>
    </w:p>
    <w:p w14:paraId="18B060A0" w14:textId="77777777" w:rsidR="005A5DE8" w:rsidRPr="003A478F" w:rsidRDefault="008956C8">
      <w:pPr>
        <w:spacing w:after="3" w:line="386" w:lineRule="auto"/>
        <w:ind w:left="-5" w:right="44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nazwę/firmę, adres, a także w zależności od podmiotu: NIP/PESEL, KRS/</w:t>
      </w:r>
      <w:proofErr w:type="spellStart"/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CEiDG</w:t>
      </w:r>
      <w:proofErr w:type="spellEnd"/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)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,  nie podlega/ą* wykluczeniu z postępowania o udzielenie zamówienia. </w:t>
      </w:r>
    </w:p>
    <w:p w14:paraId="79434169" w14:textId="77777777" w:rsidR="00830F95" w:rsidRPr="003A478F" w:rsidRDefault="00830F95" w:rsidP="00760CC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</w:p>
    <w:p w14:paraId="0CF337CE" w14:textId="75A94183" w:rsidR="005A5DE8" w:rsidRPr="003A478F" w:rsidRDefault="008956C8" w:rsidP="00830F95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OŚWIADCZENIE DOTYCZĄCE PODANYCH INFORMACJI: </w:t>
      </w:r>
    </w:p>
    <w:p w14:paraId="7737B397" w14:textId="108AFFFB" w:rsidR="005A5DE8" w:rsidRPr="003A478F" w:rsidRDefault="008956C8" w:rsidP="00830F95">
      <w:pPr>
        <w:spacing w:after="15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Oświadczam, że wszystkie informacje podane w powyższych oświadczeniach są aktualne i</w:t>
      </w:r>
      <w:r w:rsidR="00745828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 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zgodne z prawdą oraz zostały przedstawione z pełną świadomością konsekwencji wprowadzenia zamawiającego w błąd przy przedstawianiu informacji. </w:t>
      </w:r>
    </w:p>
    <w:p w14:paraId="2EF1A031" w14:textId="323D4F9B" w:rsidR="005A5DE8" w:rsidRPr="003A478F" w:rsidRDefault="008956C8">
      <w:pPr>
        <w:spacing w:after="159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7523BCA8" w14:textId="77096094" w:rsidR="00830F95" w:rsidRPr="003A478F" w:rsidRDefault="00830F95">
      <w:pPr>
        <w:spacing w:after="159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3DCB0F2B" w14:textId="3211B2C6" w:rsidR="00830F95" w:rsidRPr="003A478F" w:rsidRDefault="00830F95">
      <w:pPr>
        <w:spacing w:after="159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6C041AB6" w14:textId="7481AE93" w:rsidR="00830F95" w:rsidRPr="003A478F" w:rsidRDefault="00830F95">
      <w:pPr>
        <w:spacing w:after="159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2E13445A" w14:textId="3431E96B" w:rsidR="00830F95" w:rsidRPr="003A478F" w:rsidRDefault="00830F95">
      <w:pPr>
        <w:spacing w:after="159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79D4749A" w14:textId="77777777" w:rsidR="00830F95" w:rsidRPr="003A478F" w:rsidRDefault="00830F95">
      <w:pPr>
        <w:spacing w:after="159"/>
        <w:rPr>
          <w:rFonts w:asciiTheme="minorHAnsi" w:hAnsiTheme="minorHAnsi" w:cstheme="minorHAnsi"/>
          <w:color w:val="auto"/>
          <w:sz w:val="20"/>
          <w:szCs w:val="20"/>
        </w:rPr>
      </w:pPr>
    </w:p>
    <w:p w14:paraId="069B46DB" w14:textId="040DFA9D" w:rsidR="005A5DE8" w:rsidRPr="003A478F" w:rsidRDefault="008956C8">
      <w:pPr>
        <w:spacing w:after="117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…………….……. 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(miejscowość),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dnia …………………. r.  </w:t>
      </w:r>
    </w:p>
    <w:p w14:paraId="0DF9E4E0" w14:textId="40F11C36" w:rsidR="005A5DE8" w:rsidRPr="003A478F" w:rsidRDefault="008956C8">
      <w:pPr>
        <w:spacing w:after="15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16E7390D" w14:textId="77777777" w:rsidR="00A24B51" w:rsidRPr="003A478F" w:rsidRDefault="008956C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………………………………………… </w:t>
      </w:r>
    </w:p>
    <w:p w14:paraId="3F846996" w14:textId="77777777" w:rsidR="00A24B51" w:rsidRPr="003A478F" w:rsidRDefault="00A24B51" w:rsidP="00A24B51">
      <w:pPr>
        <w:keepNext/>
        <w:widowControl w:val="0"/>
        <w:spacing w:after="0" w:line="240" w:lineRule="auto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>Podpis(y) osoby(osób) upoważnionej(</w:t>
      </w:r>
      <w:proofErr w:type="spellStart"/>
      <w:r w:rsidRPr="003A478F">
        <w:rPr>
          <w:rFonts w:asciiTheme="minorHAnsi" w:hAnsiTheme="minorHAnsi" w:cstheme="minorHAnsi"/>
          <w:color w:val="auto"/>
          <w:sz w:val="20"/>
          <w:szCs w:val="20"/>
        </w:rPr>
        <w:t>ych</w:t>
      </w:r>
      <w:proofErr w:type="spellEnd"/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) </w:t>
      </w:r>
    </w:p>
    <w:p w14:paraId="55D36C5E" w14:textId="6814F7EF" w:rsidR="00A24B51" w:rsidRPr="003A478F" w:rsidRDefault="00A24B51" w:rsidP="00A24B51">
      <w:pPr>
        <w:keepNext/>
        <w:widowControl w:val="0"/>
        <w:spacing w:after="0" w:line="240" w:lineRule="auto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do podpisania </w:t>
      </w:r>
      <w:r w:rsidR="003441B0" w:rsidRPr="003A478F">
        <w:rPr>
          <w:rFonts w:asciiTheme="minorHAnsi" w:hAnsiTheme="minorHAnsi" w:cstheme="minorHAnsi"/>
          <w:color w:val="auto"/>
          <w:sz w:val="20"/>
          <w:szCs w:val="20"/>
        </w:rPr>
        <w:t>oświadczenia</w:t>
      </w: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 w imieniu Wykonawcy(ów)</w:t>
      </w:r>
    </w:p>
    <w:p w14:paraId="730D5761" w14:textId="2AF139ED" w:rsidR="005A5DE8" w:rsidRPr="003A478F" w:rsidRDefault="008956C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 </w:t>
      </w:r>
    </w:p>
    <w:p w14:paraId="723C7AC0" w14:textId="3E29272A" w:rsidR="00EC6076" w:rsidRPr="003A478F" w:rsidRDefault="008C7EBA" w:rsidP="009832F5">
      <w:pPr>
        <w:spacing w:after="115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i/>
          <w:iCs/>
          <w:color w:val="auto"/>
          <w:sz w:val="20"/>
          <w:szCs w:val="20"/>
        </w:rPr>
        <w:t>P</w:t>
      </w:r>
      <w:r w:rsidR="00EC6076" w:rsidRPr="003A478F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rzez podpis należy rozumieć: podpis kwalifikowany lub podpis osobisty lub podpis zaufany </w:t>
      </w:r>
    </w:p>
    <w:p w14:paraId="50FDF87F" w14:textId="7054BCA3" w:rsidR="005A5DE8" w:rsidRPr="003A478F" w:rsidRDefault="008956C8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*niepotrzebne skreślić</w:t>
      </w: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</w:t>
      </w:r>
    </w:p>
    <w:sectPr w:rsidR="005A5DE8" w:rsidRPr="003A478F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0A587" w14:textId="77777777" w:rsidR="00016BED" w:rsidRDefault="00016BED">
      <w:pPr>
        <w:spacing w:after="0" w:line="240" w:lineRule="auto"/>
      </w:pPr>
      <w:r>
        <w:separator/>
      </w:r>
    </w:p>
  </w:endnote>
  <w:endnote w:type="continuationSeparator" w:id="0">
    <w:p w14:paraId="549DA808" w14:textId="77777777" w:rsidR="00016BED" w:rsidRDefault="0001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32A8" w14:textId="77777777" w:rsidR="00016BED" w:rsidRDefault="00016BED">
      <w:pPr>
        <w:spacing w:after="0" w:line="240" w:lineRule="auto"/>
      </w:pPr>
      <w:r>
        <w:separator/>
      </w:r>
    </w:p>
  </w:footnote>
  <w:footnote w:type="continuationSeparator" w:id="0">
    <w:p w14:paraId="6FAED71A" w14:textId="77777777" w:rsidR="00016BED" w:rsidRDefault="00016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ACD5" w14:textId="77777777" w:rsidR="00795F22" w:rsidRDefault="00795F22" w:rsidP="00795F22">
    <w:pPr>
      <w:spacing w:after="0" w:line="240" w:lineRule="auto"/>
      <w:jc w:val="center"/>
      <w:rPr>
        <w:rFonts w:asciiTheme="minorHAnsi" w:eastAsia="Arial" w:hAnsiTheme="minorHAnsi" w:cstheme="minorHAnsi"/>
        <w:iCs/>
        <w:sz w:val="20"/>
        <w:szCs w:val="20"/>
      </w:rPr>
    </w:pPr>
    <w:bookmarkStart w:id="2" w:name="_Hlk154136578"/>
    <w:r>
      <w:rPr>
        <w:rFonts w:asciiTheme="minorHAnsi" w:hAnsiTheme="minorHAnsi" w:cstheme="minorHAnsi"/>
        <w:iCs/>
        <w:sz w:val="20"/>
        <w:szCs w:val="20"/>
      </w:rPr>
      <w:t>SPECYFIKACJA WARUNKÓW ZAMÓWIENIA</w:t>
    </w:r>
  </w:p>
  <w:bookmarkEnd w:id="2"/>
  <w:p w14:paraId="2A370636" w14:textId="77777777" w:rsidR="009428D0" w:rsidRPr="009428D0" w:rsidRDefault="009428D0" w:rsidP="009428D0">
    <w:pPr>
      <w:pStyle w:val="Nagwek"/>
      <w:rPr>
        <w:rFonts w:asciiTheme="minorHAnsi" w:hAnsiTheme="minorHAnsi" w:cstheme="minorHAnsi"/>
        <w:sz w:val="16"/>
        <w:szCs w:val="16"/>
      </w:rPr>
    </w:pPr>
    <w:r w:rsidRPr="009428D0">
      <w:rPr>
        <w:rFonts w:asciiTheme="minorHAnsi" w:hAnsiTheme="minorHAnsi" w:cstheme="minorHAnsi"/>
        <w:sz w:val="16"/>
        <w:szCs w:val="16"/>
      </w:rPr>
      <w:t xml:space="preserve">Wykonanie w formule zaprojektuj i wybuduj budowy przepompowni </w:t>
    </w:r>
    <w:proofErr w:type="spellStart"/>
    <w:r w:rsidRPr="009428D0">
      <w:rPr>
        <w:rFonts w:asciiTheme="minorHAnsi" w:hAnsiTheme="minorHAnsi" w:cstheme="minorHAnsi"/>
        <w:sz w:val="16"/>
        <w:szCs w:val="16"/>
      </w:rPr>
      <w:t>NWS</w:t>
    </w:r>
    <w:proofErr w:type="spellEnd"/>
    <w:r w:rsidRPr="009428D0">
      <w:rPr>
        <w:rFonts w:asciiTheme="minorHAnsi" w:hAnsiTheme="minorHAnsi" w:cstheme="minorHAnsi"/>
        <w:sz w:val="16"/>
        <w:szCs w:val="16"/>
      </w:rPr>
      <w:t xml:space="preserve"> „Rybitwy” oraz budowy ogrodów deszczowych</w:t>
    </w:r>
  </w:p>
  <w:p w14:paraId="7E64BD86" w14:textId="12B3D3A4" w:rsidR="007F0997" w:rsidRDefault="009428D0" w:rsidP="009428D0">
    <w:pPr>
      <w:pStyle w:val="Nagwek"/>
      <w:jc w:val="center"/>
    </w:pPr>
    <w:r w:rsidRPr="009428D0">
      <w:rPr>
        <w:rFonts w:asciiTheme="minorHAnsi" w:hAnsiTheme="minorHAnsi" w:cstheme="minorHAnsi"/>
        <w:sz w:val="16"/>
        <w:szCs w:val="16"/>
      </w:rPr>
      <w:t>oznaczenie sprawy –  ZP.261</w:t>
    </w:r>
    <w:r w:rsidR="00324611">
      <w:rPr>
        <w:rFonts w:asciiTheme="minorHAnsi" w:hAnsiTheme="minorHAnsi" w:cstheme="minorHAnsi"/>
        <w:sz w:val="16"/>
        <w:szCs w:val="16"/>
      </w:rPr>
      <w:t>.16</w:t>
    </w:r>
    <w:r w:rsidRPr="009428D0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16BED"/>
    <w:rsid w:val="00020DE8"/>
    <w:rsid w:val="00037AAA"/>
    <w:rsid w:val="00070B58"/>
    <w:rsid w:val="000914F8"/>
    <w:rsid w:val="000A1A24"/>
    <w:rsid w:val="000A3FE3"/>
    <w:rsid w:val="000A41B3"/>
    <w:rsid w:val="000C1787"/>
    <w:rsid w:val="000C3BA7"/>
    <w:rsid w:val="000F3C0E"/>
    <w:rsid w:val="000F4ED9"/>
    <w:rsid w:val="00141565"/>
    <w:rsid w:val="00155D78"/>
    <w:rsid w:val="00163A01"/>
    <w:rsid w:val="00176385"/>
    <w:rsid w:val="00194D43"/>
    <w:rsid w:val="001A57D9"/>
    <w:rsid w:val="001A6BE0"/>
    <w:rsid w:val="001B033D"/>
    <w:rsid w:val="00200457"/>
    <w:rsid w:val="002038FC"/>
    <w:rsid w:val="00211BA3"/>
    <w:rsid w:val="00215726"/>
    <w:rsid w:val="00215949"/>
    <w:rsid w:val="0022551D"/>
    <w:rsid w:val="002539F4"/>
    <w:rsid w:val="00257219"/>
    <w:rsid w:val="00315823"/>
    <w:rsid w:val="00316EC6"/>
    <w:rsid w:val="00320E31"/>
    <w:rsid w:val="00324611"/>
    <w:rsid w:val="003248F5"/>
    <w:rsid w:val="003341C4"/>
    <w:rsid w:val="003441B0"/>
    <w:rsid w:val="003618B4"/>
    <w:rsid w:val="00372127"/>
    <w:rsid w:val="0038691C"/>
    <w:rsid w:val="003A478F"/>
    <w:rsid w:val="003E5F8D"/>
    <w:rsid w:val="00411A70"/>
    <w:rsid w:val="00412F29"/>
    <w:rsid w:val="00421D64"/>
    <w:rsid w:val="00443534"/>
    <w:rsid w:val="00482D3B"/>
    <w:rsid w:val="00495453"/>
    <w:rsid w:val="004D1D8A"/>
    <w:rsid w:val="004E0AE1"/>
    <w:rsid w:val="00510336"/>
    <w:rsid w:val="005205BE"/>
    <w:rsid w:val="00584411"/>
    <w:rsid w:val="005A5DE8"/>
    <w:rsid w:val="005C4CF3"/>
    <w:rsid w:val="005E604D"/>
    <w:rsid w:val="005F25AC"/>
    <w:rsid w:val="006076D1"/>
    <w:rsid w:val="0061144A"/>
    <w:rsid w:val="006273E2"/>
    <w:rsid w:val="00651354"/>
    <w:rsid w:val="0066272F"/>
    <w:rsid w:val="00662B36"/>
    <w:rsid w:val="00664DD8"/>
    <w:rsid w:val="006A076D"/>
    <w:rsid w:val="006A3127"/>
    <w:rsid w:val="006B1844"/>
    <w:rsid w:val="006B1C4F"/>
    <w:rsid w:val="006C251A"/>
    <w:rsid w:val="006E7FBD"/>
    <w:rsid w:val="00715CFF"/>
    <w:rsid w:val="00733A61"/>
    <w:rsid w:val="00745828"/>
    <w:rsid w:val="00760CC2"/>
    <w:rsid w:val="00795F22"/>
    <w:rsid w:val="007F0997"/>
    <w:rsid w:val="00830F95"/>
    <w:rsid w:val="008759F1"/>
    <w:rsid w:val="00892D97"/>
    <w:rsid w:val="008956C8"/>
    <w:rsid w:val="008B5A72"/>
    <w:rsid w:val="008C7EBA"/>
    <w:rsid w:val="008D776E"/>
    <w:rsid w:val="008E60EA"/>
    <w:rsid w:val="008E6D22"/>
    <w:rsid w:val="008F017F"/>
    <w:rsid w:val="00904830"/>
    <w:rsid w:val="00912864"/>
    <w:rsid w:val="00932186"/>
    <w:rsid w:val="009428D0"/>
    <w:rsid w:val="0095149C"/>
    <w:rsid w:val="00966924"/>
    <w:rsid w:val="009832F5"/>
    <w:rsid w:val="009B1AFE"/>
    <w:rsid w:val="009E71E1"/>
    <w:rsid w:val="009F05EA"/>
    <w:rsid w:val="009F7BCC"/>
    <w:rsid w:val="00A22BB1"/>
    <w:rsid w:val="00A24B51"/>
    <w:rsid w:val="00A66159"/>
    <w:rsid w:val="00A72858"/>
    <w:rsid w:val="00A8135E"/>
    <w:rsid w:val="00A82AE3"/>
    <w:rsid w:val="00AA2725"/>
    <w:rsid w:val="00AB2A31"/>
    <w:rsid w:val="00B16627"/>
    <w:rsid w:val="00B30130"/>
    <w:rsid w:val="00B307EE"/>
    <w:rsid w:val="00B55382"/>
    <w:rsid w:val="00B63658"/>
    <w:rsid w:val="00B6510C"/>
    <w:rsid w:val="00B72AE6"/>
    <w:rsid w:val="00B759E9"/>
    <w:rsid w:val="00B9186C"/>
    <w:rsid w:val="00C5729D"/>
    <w:rsid w:val="00C76EBD"/>
    <w:rsid w:val="00C956D2"/>
    <w:rsid w:val="00CC0DF4"/>
    <w:rsid w:val="00CE34A7"/>
    <w:rsid w:val="00D15635"/>
    <w:rsid w:val="00D944A3"/>
    <w:rsid w:val="00DF1B23"/>
    <w:rsid w:val="00E17B7E"/>
    <w:rsid w:val="00E221D4"/>
    <w:rsid w:val="00E27B52"/>
    <w:rsid w:val="00E4257A"/>
    <w:rsid w:val="00E52113"/>
    <w:rsid w:val="00E6752B"/>
    <w:rsid w:val="00E67A53"/>
    <w:rsid w:val="00E772D2"/>
    <w:rsid w:val="00EA2EE0"/>
    <w:rsid w:val="00EA6313"/>
    <w:rsid w:val="00EC6076"/>
    <w:rsid w:val="00EE0D37"/>
    <w:rsid w:val="00EE4B0E"/>
    <w:rsid w:val="00EF179D"/>
    <w:rsid w:val="00F209D1"/>
    <w:rsid w:val="00F37009"/>
    <w:rsid w:val="00F661C0"/>
    <w:rsid w:val="00F775FD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954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30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F95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38691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0E5BE-CA5C-4C01-B3DF-A7944C56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Skowronek, Robert</cp:lastModifiedBy>
  <cp:revision>20</cp:revision>
  <cp:lastPrinted>2022-04-25T13:10:00Z</cp:lastPrinted>
  <dcterms:created xsi:type="dcterms:W3CDTF">2022-04-25T12:37:00Z</dcterms:created>
  <dcterms:modified xsi:type="dcterms:W3CDTF">2025-04-15T08:10:00Z</dcterms:modified>
</cp:coreProperties>
</file>