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Pr="00041B1E" w:rsidRDefault="00D9476A" w:rsidP="00041B1E">
      <w:pPr>
        <w:spacing w:line="0" w:lineRule="atLeast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4D0A1993" w14:textId="470B1B10" w:rsidR="00C02B57" w:rsidRPr="00041B1E" w:rsidRDefault="00D9476A" w:rsidP="00C02B57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Zał. Nr </w:t>
      </w:r>
      <w:r w:rsidR="000D7FC5"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C4BB6"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</w:t>
      </w:r>
      <w:r w:rsid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</w:t>
      </w:r>
      <w:r w:rsidR="00260E83" w:rsidRPr="001762CF">
        <w:rPr>
          <w:rFonts w:ascii="Times New Roman" w:hAnsi="Times New Roman" w:cs="Times New Roman"/>
          <w:color w:val="000000" w:themeColor="text1"/>
          <w:sz w:val="24"/>
          <w:szCs w:val="24"/>
        </w:rPr>
        <w:t>SAO.364.</w:t>
      </w:r>
      <w:r w:rsidR="009C038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260E83" w:rsidRPr="001762CF">
        <w:rPr>
          <w:rFonts w:ascii="Times New Roman" w:hAnsi="Times New Roman" w:cs="Times New Roman"/>
          <w:color w:val="000000" w:themeColor="text1"/>
          <w:sz w:val="24"/>
          <w:szCs w:val="24"/>
        </w:rPr>
        <w:t>.2025</w:t>
      </w:r>
    </w:p>
    <w:p w14:paraId="17840634" w14:textId="77777777" w:rsidR="00C02B57" w:rsidRPr="00041B1E" w:rsidRDefault="00C02B57" w:rsidP="00C02B57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814C443" w14:textId="25CAEF3E" w:rsidR="00C02B57" w:rsidRPr="00041B1E" w:rsidRDefault="00C02B57" w:rsidP="00171513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7FBA35FF" w14:textId="77777777" w:rsidR="00C02B57" w:rsidRPr="00041B1E" w:rsidRDefault="00C02B57" w:rsidP="00C02B5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7628314F" w14:textId="77777777" w:rsidR="00260E83" w:rsidRPr="0024432B" w:rsidRDefault="00260E83" w:rsidP="00260E83">
      <w:pPr>
        <w:widowControl w:val="0"/>
        <w:spacing w:line="36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4432B">
        <w:rPr>
          <w:rFonts w:ascii="Times New Roman" w:hAnsi="Times New Roman" w:cs="Times New Roman"/>
          <w:sz w:val="24"/>
          <w:szCs w:val="24"/>
        </w:rPr>
        <w:t>Samorządowa Administracja Oświatowa</w:t>
      </w:r>
    </w:p>
    <w:p w14:paraId="7EF8AA6B" w14:textId="77777777" w:rsidR="00260E83" w:rsidRPr="0024432B" w:rsidRDefault="00260E83" w:rsidP="00260E83">
      <w:pPr>
        <w:widowControl w:val="0"/>
        <w:spacing w:line="36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24432B">
        <w:rPr>
          <w:rFonts w:ascii="Times New Roman" w:hAnsi="Times New Roman" w:cs="Times New Roman"/>
          <w:sz w:val="24"/>
          <w:szCs w:val="24"/>
        </w:rPr>
        <w:t>ul.Drawska1, 64-730 Wieleń</w:t>
      </w:r>
    </w:p>
    <w:p w14:paraId="6E425532" w14:textId="77777777" w:rsidR="00C02B57" w:rsidRPr="0024432B" w:rsidRDefault="00C02B57" w:rsidP="00C02B57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46010BDA" w14:textId="27A7B556" w:rsidR="00ED4BD7" w:rsidRPr="00041B1E" w:rsidRDefault="005C4BB6" w:rsidP="00C02B57">
      <w:pPr>
        <w:autoSpaceDE w:val="0"/>
        <w:autoSpaceDN w:val="0"/>
        <w:adjustRightInd w:val="0"/>
        <w:spacing w:line="48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</w:t>
      </w:r>
    </w:p>
    <w:p w14:paraId="22D875B9" w14:textId="5C65BC98" w:rsidR="00D9476A" w:rsidRPr="00041B1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Pr="00041B1E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4A5C3290" w14:textId="027E60A7" w:rsidR="00E92796" w:rsidRPr="00041B1E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>…………………………</w:t>
      </w:r>
    </w:p>
    <w:p w14:paraId="6528F8FF" w14:textId="77777777" w:rsidR="00D9476A" w:rsidRPr="00041B1E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</w:p>
    <w:p w14:paraId="6FE530B7" w14:textId="77777777" w:rsidR="00D9476A" w:rsidRPr="00041B1E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CEiDG</w:t>
      </w:r>
      <w:proofErr w:type="spellEnd"/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)</w:t>
      </w:r>
    </w:p>
    <w:p w14:paraId="468AD3C4" w14:textId="77777777" w:rsidR="00D9476A" w:rsidRPr="00041B1E" w:rsidRDefault="00D9476A" w:rsidP="00D9476A">
      <w:pPr>
        <w:autoSpaceDE w:val="0"/>
        <w:autoSpaceDN w:val="0"/>
        <w:adjustRightInd w:val="0"/>
        <w:spacing w:line="48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41B1E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14:paraId="56EAE6A2" w14:textId="77777777" w:rsidR="00D9476A" w:rsidRPr="00041B1E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14:paraId="0C9ECC4A" w14:textId="77777777" w:rsidR="00D9476A" w:rsidRPr="00041B1E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(imię, nazwisko, stanowisko/podstawa do  reprezentacji)</w:t>
      </w:r>
    </w:p>
    <w:p w14:paraId="024334F7" w14:textId="77777777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041B1E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041B1E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041B1E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041B1E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 w:rsidRPr="00041B1E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 w:rsidRPr="00041B1E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041B1E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041B1E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041B1E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6DE3874" w14:textId="11FA5D11" w:rsidR="00C02B57" w:rsidRPr="00260E83" w:rsidRDefault="00ED4BD7" w:rsidP="00171513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60E83">
        <w:rPr>
          <w:rFonts w:ascii="Times New Roman" w:hAnsi="Times New Roman" w:cs="Times New Roman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="00880011" w:rsidRPr="00260E83">
        <w:rPr>
          <w:rFonts w:ascii="Times New Roman" w:hAnsi="Times New Roman" w:cs="Times New Roman"/>
          <w:sz w:val="24"/>
          <w:szCs w:val="24"/>
        </w:rPr>
        <w:t>pn.</w:t>
      </w:r>
      <w:r w:rsidR="00880011" w:rsidRPr="00260E8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14:paraId="092EECE3" w14:textId="39E11144" w:rsidR="00240BE6" w:rsidRPr="00260E83" w:rsidRDefault="00260E83" w:rsidP="00240BE6">
      <w:pPr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260E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Zakup i dostawa pomocy dydaktycznych do prowadzenia zajęć</w:t>
      </w:r>
      <w:r w:rsidR="0004322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z</w:t>
      </w:r>
      <w:r w:rsidRPr="00260E8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edukacji włączającej i kącików emocji w ramach projektu ”Edukacja włączająca w Gminie Wieleń”</w:t>
      </w:r>
      <w:r w:rsidRPr="00260E83">
        <w:rPr>
          <w:b/>
          <w:bCs/>
          <w:color w:val="000000" w:themeColor="text1"/>
          <w:sz w:val="24"/>
          <w:szCs w:val="24"/>
        </w:rPr>
        <w:t xml:space="preserve"> </w:t>
      </w:r>
      <w:r w:rsidRPr="00260E83">
        <w:rPr>
          <w:rFonts w:ascii="Times New Roman" w:hAnsi="Times New Roman"/>
          <w:sz w:val="24"/>
          <w:szCs w:val="24"/>
        </w:rPr>
        <w:t xml:space="preserve">prowadzonego </w:t>
      </w:r>
      <w:r w:rsidRPr="00260E83">
        <w:rPr>
          <w:rFonts w:ascii="Times New Roman" w:hAnsi="Times New Roman"/>
          <w:color w:val="000000" w:themeColor="text1"/>
          <w:sz w:val="24"/>
          <w:szCs w:val="24"/>
        </w:rPr>
        <w:t>przez</w:t>
      </w:r>
      <w:r w:rsidRPr="00260E83">
        <w:rPr>
          <w:rFonts w:ascii="Times New Roman" w:hAnsi="Times New Roman"/>
          <w:sz w:val="24"/>
          <w:szCs w:val="24"/>
        </w:rPr>
        <w:t xml:space="preserve"> </w:t>
      </w:r>
      <w:r w:rsidRPr="00260E83">
        <w:rPr>
          <w:rFonts w:ascii="Times New Roman" w:hAnsi="Times New Roman" w:cs="Times New Roman"/>
          <w:sz w:val="24"/>
          <w:szCs w:val="24"/>
        </w:rPr>
        <w:t>Samorządow</w:t>
      </w:r>
      <w:r w:rsidRPr="00260E83">
        <w:rPr>
          <w:rFonts w:ascii="Times New Roman" w:hAnsi="Times New Roman"/>
          <w:sz w:val="24"/>
          <w:szCs w:val="24"/>
        </w:rPr>
        <w:t>ą</w:t>
      </w:r>
      <w:r w:rsidRPr="00260E83">
        <w:rPr>
          <w:rFonts w:ascii="Times New Roman" w:hAnsi="Times New Roman" w:cs="Times New Roman"/>
          <w:sz w:val="24"/>
          <w:szCs w:val="24"/>
        </w:rPr>
        <w:t xml:space="preserve"> Administracj</w:t>
      </w:r>
      <w:r w:rsidRPr="00260E83">
        <w:rPr>
          <w:rFonts w:ascii="Times New Roman" w:hAnsi="Times New Roman"/>
          <w:sz w:val="24"/>
          <w:szCs w:val="24"/>
        </w:rPr>
        <w:t>ę</w:t>
      </w:r>
      <w:r w:rsidRPr="00260E83">
        <w:rPr>
          <w:rFonts w:ascii="Times New Roman" w:hAnsi="Times New Roman" w:cs="Times New Roman"/>
          <w:sz w:val="24"/>
          <w:szCs w:val="24"/>
        </w:rPr>
        <w:t xml:space="preserve"> Oświatow</w:t>
      </w:r>
      <w:r w:rsidRPr="00260E83">
        <w:rPr>
          <w:rFonts w:ascii="Times New Roman" w:hAnsi="Times New Roman"/>
          <w:sz w:val="24"/>
          <w:szCs w:val="24"/>
        </w:rPr>
        <w:t>ą w Wieleniu</w:t>
      </w:r>
      <w:r w:rsidRPr="00260E83">
        <w:rPr>
          <w:sz w:val="24"/>
          <w:szCs w:val="24"/>
        </w:rPr>
        <w:t xml:space="preserve"> </w:t>
      </w:r>
      <w:r w:rsidR="00240BE6" w:rsidRPr="00260E83">
        <w:rPr>
          <w:rFonts w:ascii="Times New Roman" w:hAnsi="Times New Roman" w:cs="Times New Roman"/>
          <w:sz w:val="24"/>
          <w:szCs w:val="24"/>
        </w:rPr>
        <w:t>dotyczy 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BE6" w:rsidRPr="00260E83">
        <w:rPr>
          <w:rFonts w:ascii="Times New Roman" w:hAnsi="Times New Roman" w:cs="Times New Roman"/>
          <w:sz w:val="24"/>
          <w:szCs w:val="24"/>
        </w:rPr>
        <w:t xml:space="preserve">części I </w:t>
      </w:r>
      <w:r w:rsidR="00240BE6" w:rsidRPr="00260E83">
        <w:rPr>
          <w:rFonts w:ascii="Times New Roman" w:hAnsi="Times New Roman" w:cs="Times New Roman"/>
          <w:sz w:val="24"/>
          <w:szCs w:val="24"/>
        </w:rPr>
        <w:lastRenderedPageBreak/>
        <w:t>i/lub □ II części zamówienia (wybrać właściwe” wstawić znak ”x” w wybranym polu ,lub zakreślić)</w:t>
      </w:r>
    </w:p>
    <w:p w14:paraId="60A38654" w14:textId="77777777" w:rsidR="00D9476A" w:rsidRPr="00041B1E" w:rsidRDefault="00D9476A" w:rsidP="0017151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3884FDEC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68E770E9" w14:textId="5C7B97AE" w:rsidR="00D9476A" w:rsidRPr="00041B1E" w:rsidRDefault="00D9476A" w:rsidP="0062350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041B1E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 w:rsidRPr="00041B1E">
        <w:rPr>
          <w:rFonts w:ascii="Times New Roman" w:eastAsia="Times New Roman" w:hAnsi="Times New Roman" w:cs="Times New Roman"/>
          <w:sz w:val="24"/>
          <w:szCs w:val="24"/>
        </w:rPr>
        <w:t>.VI pkt.6.1.4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 SWZ</w:t>
      </w:r>
      <w:r w:rsidR="00C02B57" w:rsidRPr="00041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2B57" w:rsidRPr="00E87C60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02B57" w:rsidRPr="00E87C60">
        <w:rPr>
          <w:rFonts w:ascii="Times New Roman" w:eastAsia="Times New Roman" w:hAnsi="Times New Roman" w:cs="Times New Roman"/>
          <w:sz w:val="24"/>
          <w:szCs w:val="24"/>
        </w:rPr>
        <w:t xml:space="preserve"> pierwszy</w:t>
      </w:r>
      <w:r w:rsidR="00171513" w:rsidRPr="00E87C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060A">
        <w:rPr>
          <w:rFonts w:ascii="Times New Roman" w:eastAsia="Times New Roman" w:hAnsi="Times New Roman" w:cs="Times New Roman"/>
          <w:sz w:val="24"/>
          <w:szCs w:val="24"/>
        </w:rPr>
        <w:t xml:space="preserve"> i/lub </w:t>
      </w:r>
      <w:proofErr w:type="spellStart"/>
      <w:r w:rsidR="0055060A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55060A">
        <w:rPr>
          <w:rFonts w:ascii="Times New Roman" w:eastAsia="Times New Roman" w:hAnsi="Times New Roman" w:cs="Times New Roman"/>
          <w:sz w:val="24"/>
          <w:szCs w:val="24"/>
        </w:rPr>
        <w:t xml:space="preserve"> drugi</w:t>
      </w:r>
    </w:p>
    <w:p w14:paraId="48762AD5" w14:textId="77777777" w:rsidR="00623509" w:rsidRPr="00041B1E" w:rsidRDefault="00623509" w:rsidP="0062350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98C6DD2" w14:textId="77087DDB" w:rsidR="00D9476A" w:rsidRPr="00041B1E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5218C482" w14:textId="77777777" w:rsidR="00D9476A" w:rsidRPr="00041B1E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041B1E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109577B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 w:rsidRPr="00041B1E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C02B57" w:rsidRPr="00041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2B57" w:rsidRPr="00E87C60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02B57" w:rsidRPr="00E87C60">
        <w:rPr>
          <w:rFonts w:ascii="Times New Roman" w:eastAsia="Times New Roman" w:hAnsi="Times New Roman" w:cs="Times New Roman"/>
          <w:sz w:val="24"/>
          <w:szCs w:val="24"/>
        </w:rPr>
        <w:t xml:space="preserve"> pierwszy</w:t>
      </w:r>
      <w:r w:rsidR="0055060A">
        <w:rPr>
          <w:rFonts w:ascii="Times New Roman" w:eastAsia="Times New Roman" w:hAnsi="Times New Roman" w:cs="Times New Roman"/>
          <w:sz w:val="24"/>
          <w:szCs w:val="24"/>
        </w:rPr>
        <w:t xml:space="preserve"> i/lub </w:t>
      </w:r>
      <w:proofErr w:type="spellStart"/>
      <w:r w:rsidR="0055060A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55060A">
        <w:rPr>
          <w:rFonts w:ascii="Times New Roman" w:eastAsia="Times New Roman" w:hAnsi="Times New Roman" w:cs="Times New Roman"/>
          <w:sz w:val="24"/>
          <w:szCs w:val="24"/>
        </w:rPr>
        <w:t xml:space="preserve"> drugi</w:t>
      </w:r>
      <w:r w:rsidRPr="00E87C60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041B1E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 w:rsidRPr="00041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8F10446" w14:textId="1BD1361E" w:rsidR="00D9476A" w:rsidRPr="00041B1E" w:rsidRDefault="00D9476A" w:rsidP="00013779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613DC6B2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041B1E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041B1E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DFFF93" w14:textId="4415F025" w:rsidR="00D9476A" w:rsidRPr="00041B1E" w:rsidRDefault="00D9476A" w:rsidP="00013779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5CB385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041B1E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22F0E84E" w14:textId="5A4052C0" w:rsidR="00D9476A" w:rsidRPr="00041B1E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="00013779"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    </w:t>
      </w:r>
      <w:r w:rsidRPr="00041B1E">
        <w:rPr>
          <w:rFonts w:ascii="Times New Roman" w:eastAsia="Times New Roman" w:hAnsi="Times New Roman" w:cs="Times New Roman"/>
          <w:sz w:val="24"/>
          <w:szCs w:val="24"/>
          <w:lang w:val="en-US"/>
        </w:rPr>
        <w:t>…………………………………………</w:t>
      </w:r>
    </w:p>
    <w:p w14:paraId="0F0CC48B" w14:textId="77777777" w:rsidR="00D9476A" w:rsidRPr="00041B1E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lastRenderedPageBreak/>
        <w:t>(</w:t>
      </w:r>
      <w:proofErr w:type="spellStart"/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041B1E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sectPr w:rsidR="00D9476A" w:rsidRPr="00041B1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DDF77" w14:textId="77777777" w:rsidR="00AA3A5D" w:rsidRDefault="00AA3A5D" w:rsidP="00E92796">
      <w:r>
        <w:separator/>
      </w:r>
    </w:p>
  </w:endnote>
  <w:endnote w:type="continuationSeparator" w:id="0">
    <w:p w14:paraId="15C0431D" w14:textId="77777777" w:rsidR="00AA3A5D" w:rsidRDefault="00AA3A5D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B87CA6" w14:textId="77777777" w:rsidR="00AA3A5D" w:rsidRDefault="00AA3A5D" w:rsidP="00E92796">
      <w:r>
        <w:separator/>
      </w:r>
    </w:p>
  </w:footnote>
  <w:footnote w:type="continuationSeparator" w:id="0">
    <w:p w14:paraId="1ABCF725" w14:textId="77777777" w:rsidR="00AA3A5D" w:rsidRDefault="00AA3A5D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42766500" w:rsidR="00024754" w:rsidRDefault="00471199" w:rsidP="00240BE6">
    <w:pPr>
      <w:pStyle w:val="Nagwek"/>
      <w:tabs>
        <w:tab w:val="clear" w:pos="4536"/>
        <w:tab w:val="clear" w:pos="9072"/>
        <w:tab w:val="left" w:pos="3588"/>
      </w:tabs>
      <w:rPr>
        <w:rFonts w:asciiTheme="minorHAnsi" w:eastAsiaTheme="minorHAnsi" w:hAnsiTheme="minorHAnsi" w:cstheme="minorBidi"/>
      </w:rPr>
    </w:pPr>
    <w:r>
      <w:rPr>
        <w:noProof/>
      </w:rPr>
      <w:drawing>
        <wp:inline distT="0" distB="0" distL="0" distR="0" wp14:anchorId="530D8F69" wp14:editId="15211E5B">
          <wp:extent cx="5760720" cy="564515"/>
          <wp:effectExtent l="0" t="0" r="0" b="6985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40BE6">
      <w:rPr>
        <w:rFonts w:asciiTheme="minorHAnsi" w:eastAsiaTheme="minorHAnsi" w:hAnsiTheme="minorHAnsi" w:cstheme="minorBidi"/>
      </w:rPr>
      <w:tab/>
    </w:r>
  </w:p>
  <w:p w14:paraId="1023FD32" w14:textId="0117894E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0446C"/>
    <w:rsid w:val="00013779"/>
    <w:rsid w:val="00021F3B"/>
    <w:rsid w:val="00024754"/>
    <w:rsid w:val="00041B1E"/>
    <w:rsid w:val="00043222"/>
    <w:rsid w:val="000D7FC5"/>
    <w:rsid w:val="000F7733"/>
    <w:rsid w:val="00110711"/>
    <w:rsid w:val="0013371A"/>
    <w:rsid w:val="00171513"/>
    <w:rsid w:val="00197F9C"/>
    <w:rsid w:val="001A5646"/>
    <w:rsid w:val="001C2F5B"/>
    <w:rsid w:val="001F58BE"/>
    <w:rsid w:val="002136AA"/>
    <w:rsid w:val="00240BE6"/>
    <w:rsid w:val="0024432B"/>
    <w:rsid w:val="00260E83"/>
    <w:rsid w:val="002631CA"/>
    <w:rsid w:val="00356BCB"/>
    <w:rsid w:val="00376242"/>
    <w:rsid w:val="003A3A49"/>
    <w:rsid w:val="003F7C76"/>
    <w:rsid w:val="004007FF"/>
    <w:rsid w:val="00413CF3"/>
    <w:rsid w:val="00463E2D"/>
    <w:rsid w:val="00471199"/>
    <w:rsid w:val="0047412D"/>
    <w:rsid w:val="0048264D"/>
    <w:rsid w:val="004E2CFE"/>
    <w:rsid w:val="004F5BD7"/>
    <w:rsid w:val="00515B1E"/>
    <w:rsid w:val="00543A5C"/>
    <w:rsid w:val="0055060A"/>
    <w:rsid w:val="00550C87"/>
    <w:rsid w:val="00553C7E"/>
    <w:rsid w:val="005C4BB6"/>
    <w:rsid w:val="0061068C"/>
    <w:rsid w:val="00623509"/>
    <w:rsid w:val="0068318C"/>
    <w:rsid w:val="007F7427"/>
    <w:rsid w:val="00810AA4"/>
    <w:rsid w:val="008136A7"/>
    <w:rsid w:val="00826CF7"/>
    <w:rsid w:val="00877E0A"/>
    <w:rsid w:val="00880011"/>
    <w:rsid w:val="008A5B6F"/>
    <w:rsid w:val="008C1D42"/>
    <w:rsid w:val="00917522"/>
    <w:rsid w:val="00941ADF"/>
    <w:rsid w:val="00955651"/>
    <w:rsid w:val="009907B5"/>
    <w:rsid w:val="009C038F"/>
    <w:rsid w:val="00A47335"/>
    <w:rsid w:val="00A47C58"/>
    <w:rsid w:val="00A811AB"/>
    <w:rsid w:val="00A846E5"/>
    <w:rsid w:val="00AA3A5D"/>
    <w:rsid w:val="00AC33FE"/>
    <w:rsid w:val="00B82061"/>
    <w:rsid w:val="00BC49BE"/>
    <w:rsid w:val="00BF630B"/>
    <w:rsid w:val="00C02B57"/>
    <w:rsid w:val="00C37EA5"/>
    <w:rsid w:val="00C578AF"/>
    <w:rsid w:val="00D0690C"/>
    <w:rsid w:val="00D44C4D"/>
    <w:rsid w:val="00D9476A"/>
    <w:rsid w:val="00DA51A6"/>
    <w:rsid w:val="00DB0A3E"/>
    <w:rsid w:val="00DB554F"/>
    <w:rsid w:val="00DC4476"/>
    <w:rsid w:val="00E1548B"/>
    <w:rsid w:val="00E35747"/>
    <w:rsid w:val="00E7745C"/>
    <w:rsid w:val="00E87C60"/>
    <w:rsid w:val="00E92796"/>
    <w:rsid w:val="00EB4C5E"/>
    <w:rsid w:val="00EC1554"/>
    <w:rsid w:val="00ED4BD7"/>
    <w:rsid w:val="00ED6686"/>
    <w:rsid w:val="00F26715"/>
    <w:rsid w:val="00FC0CFB"/>
    <w:rsid w:val="00FC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locked/>
    <w:rsid w:val="00ED4BD7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ED4BD7"/>
    <w:pPr>
      <w:spacing w:after="0" w:line="240" w:lineRule="auto"/>
    </w:pPr>
    <w:rPr>
      <w:rFonts w:eastAsia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BC49BE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BC49BE"/>
    <w:rPr>
      <w:rFonts w:ascii="Calibri" w:eastAsia="SimSun" w:hAnsi="Calibri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02B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2B57"/>
    <w:rPr>
      <w:rFonts w:ascii="Calibri" w:eastAsia="Calibri" w:hAnsi="Calibri" w:cs="Arial"/>
      <w:sz w:val="20"/>
      <w:szCs w:val="20"/>
      <w:lang w:eastAsia="pl-PL"/>
    </w:rPr>
  </w:style>
  <w:style w:type="character" w:customStyle="1" w:styleId="Heading3">
    <w:name w:val="Heading #3_"/>
    <w:link w:val="Heading30"/>
    <w:rsid w:val="00171513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171513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4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12</cp:revision>
  <dcterms:created xsi:type="dcterms:W3CDTF">2024-06-16T15:16:00Z</dcterms:created>
  <dcterms:modified xsi:type="dcterms:W3CDTF">2025-04-12T11:42:00Z</dcterms:modified>
</cp:coreProperties>
</file>