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ED8CE" w14:textId="0E247215" w:rsidR="00E02CFA" w:rsidRDefault="00E02CFA" w:rsidP="00E02CFA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>Nr sprawy ZP/</w:t>
      </w:r>
      <w:r w:rsidR="0042227E"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  <w:r w:rsidR="000137F0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>/202</w:t>
      </w:r>
      <w:r w:rsidR="007D3B01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</w:t>
      </w:r>
      <w:r w:rsidR="009E109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Załącznik nr </w:t>
      </w:r>
      <w:r w:rsidR="007D3B01">
        <w:rPr>
          <w:rFonts w:ascii="Times New Roman" w:eastAsia="Times New Roman" w:hAnsi="Times New Roman"/>
          <w:b/>
          <w:sz w:val="20"/>
          <w:szCs w:val="20"/>
          <w:lang w:eastAsia="pl-PL"/>
        </w:rPr>
        <w:t>3</w:t>
      </w: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SWZ</w:t>
      </w:r>
    </w:p>
    <w:p w14:paraId="5E601B2B" w14:textId="77777777" w:rsidR="00E02CFA" w:rsidRDefault="00E02CFA" w:rsidP="00E02CFA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7FF33A3" w14:textId="77777777" w:rsidR="00D30363" w:rsidRPr="00E02CFA" w:rsidRDefault="00D30363" w:rsidP="00E02CF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46CC717" w14:textId="77777777" w:rsidR="00D30363" w:rsidRPr="00022C25" w:rsidRDefault="00D30363" w:rsidP="00E02CF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22C2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Oświadczenie </w:t>
      </w:r>
      <w:r w:rsidR="00E02CFA" w:rsidRPr="00022C25">
        <w:rPr>
          <w:rFonts w:ascii="Times New Roman" w:eastAsia="Times New Roman" w:hAnsi="Times New Roman"/>
          <w:b/>
          <w:sz w:val="20"/>
          <w:szCs w:val="20"/>
          <w:lang w:eastAsia="pl-PL"/>
        </w:rPr>
        <w:t>W</w:t>
      </w:r>
      <w:r w:rsidRPr="00022C2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ykonawcy </w:t>
      </w:r>
    </w:p>
    <w:p w14:paraId="5C1E6CC9" w14:textId="77777777" w:rsidR="009E109A" w:rsidRPr="000F0A09" w:rsidRDefault="009E109A" w:rsidP="000F0A0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02C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składane na podstawie art.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273 ust. 2 </w:t>
      </w:r>
      <w:proofErr w:type="spellStart"/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w zw. z art. 125 </w:t>
      </w:r>
      <w:proofErr w:type="spellStart"/>
      <w:r w:rsidR="0042227E">
        <w:rPr>
          <w:rFonts w:ascii="Times New Roman" w:eastAsia="Times New Roman" w:hAnsi="Times New Roman"/>
          <w:b/>
          <w:sz w:val="20"/>
          <w:szCs w:val="20"/>
          <w:lang w:eastAsia="pl-PL"/>
        </w:rPr>
        <w:t>Pzp</w:t>
      </w:r>
      <w:proofErr w:type="spellEnd"/>
    </w:p>
    <w:p w14:paraId="1640340A" w14:textId="77777777" w:rsidR="00022C25" w:rsidRPr="00E02CFA" w:rsidRDefault="00022C25" w:rsidP="009E109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dotyczące podstaw wykluczenia z postępowania</w:t>
      </w:r>
    </w:p>
    <w:p w14:paraId="38190F04" w14:textId="77777777" w:rsidR="00D30363" w:rsidRPr="00022C25" w:rsidRDefault="00D30363" w:rsidP="00E02CFA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02CFA">
        <w:rPr>
          <w:rFonts w:ascii="Times New Roman" w:hAnsi="Times New Roman"/>
          <w:sz w:val="20"/>
          <w:szCs w:val="20"/>
        </w:rPr>
        <w:t>Oświadczam, że nie podlegam wykluczeniu z postępowania na podstaw</w:t>
      </w:r>
      <w:r w:rsidR="00022C25">
        <w:rPr>
          <w:rFonts w:ascii="Times New Roman" w:hAnsi="Times New Roman"/>
          <w:sz w:val="20"/>
          <w:szCs w:val="20"/>
        </w:rPr>
        <w:t>ach wskazanych w rozdziale IV SWZ.</w:t>
      </w:r>
    </w:p>
    <w:p w14:paraId="3461ECD0" w14:textId="77777777" w:rsidR="00E02CFA" w:rsidRPr="00E02CFA" w:rsidRDefault="00E02CFA" w:rsidP="00E02CF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2BC6B1AB" w14:textId="77777777" w:rsidR="00D30363" w:rsidRPr="00022C25" w:rsidRDefault="00D30363" w:rsidP="00E02CFA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0"/>
          <w:szCs w:val="20"/>
          <w:lang w:eastAsia="pl-PL"/>
        </w:rPr>
      </w:pPr>
      <w:r w:rsidRPr="00022C25">
        <w:rPr>
          <w:rFonts w:ascii="Times New Roman" w:eastAsia="Times New Roman" w:hAnsi="Times New Roman"/>
          <w:b/>
          <w:iCs/>
          <w:sz w:val="20"/>
          <w:szCs w:val="20"/>
          <w:lang w:eastAsia="pl-PL"/>
        </w:rPr>
        <w:t>Wypełnić jeśli dotyczy:</w:t>
      </w:r>
    </w:p>
    <w:p w14:paraId="009AB941" w14:textId="1DB3EEFB" w:rsidR="00D30363" w:rsidRPr="00E02CFA" w:rsidRDefault="00D30363" w:rsidP="00E02CF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 xml:space="preserve">Oświadczam, że zachodzą w stosunku do mnie podstawy wykluczenia z postępowania na podstawie art. … </w:t>
      </w:r>
      <w:proofErr w:type="spellStart"/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>Pzp</w:t>
      </w:r>
      <w:proofErr w:type="spellEnd"/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E02CFA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(podać mającą zastosowanie podstawę wykluczenia spośród wymienionych w </w:t>
      </w:r>
      <w:r w:rsidR="007642D5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art. 108 ust. 1 </w:t>
      </w:r>
      <w:proofErr w:type="spellStart"/>
      <w:r w:rsidR="007642D5">
        <w:rPr>
          <w:rFonts w:ascii="Times New Roman" w:eastAsia="Times New Roman" w:hAnsi="Times New Roman"/>
          <w:i/>
          <w:sz w:val="20"/>
          <w:szCs w:val="20"/>
          <w:lang w:eastAsia="pl-PL"/>
        </w:rPr>
        <w:t>Pzp</w:t>
      </w:r>
      <w:proofErr w:type="spellEnd"/>
      <w:r w:rsidR="007642D5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i 109 ust.</w:t>
      </w:r>
      <w:r w:rsidR="00022C25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1 pkt</w:t>
      </w:r>
      <w:r w:rsidR="007642D5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4 </w:t>
      </w:r>
      <w:proofErr w:type="spellStart"/>
      <w:r w:rsidR="007642D5">
        <w:rPr>
          <w:rFonts w:ascii="Times New Roman" w:eastAsia="Times New Roman" w:hAnsi="Times New Roman"/>
          <w:i/>
          <w:sz w:val="20"/>
          <w:szCs w:val="20"/>
          <w:lang w:eastAsia="pl-PL"/>
        </w:rPr>
        <w:t>Pzp</w:t>
      </w:r>
      <w:proofErr w:type="spellEnd"/>
      <w:r w:rsidRPr="00E02CFA">
        <w:rPr>
          <w:rFonts w:ascii="Times New Roman" w:eastAsia="Times New Roman" w:hAnsi="Times New Roman"/>
          <w:i/>
          <w:sz w:val="20"/>
          <w:szCs w:val="20"/>
          <w:lang w:eastAsia="pl-PL"/>
        </w:rPr>
        <w:t>).</w:t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 xml:space="preserve"> Jednocześnie oświadczam, że w związku z ww. okolicznością, na podstawie art. </w:t>
      </w:r>
      <w:r w:rsidR="007642D5">
        <w:rPr>
          <w:rFonts w:ascii="Times New Roman" w:eastAsia="Times New Roman" w:hAnsi="Times New Roman"/>
          <w:sz w:val="20"/>
          <w:szCs w:val="20"/>
          <w:lang w:eastAsia="pl-PL"/>
        </w:rPr>
        <w:t>110 ust. 2</w:t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proofErr w:type="spellStart"/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>Pzp</w:t>
      </w:r>
      <w:proofErr w:type="spellEnd"/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 xml:space="preserve"> podjąłem następujące środki naprawcze: ……………………………………………………………</w:t>
      </w:r>
      <w:r w:rsidR="00E02CFA">
        <w:rPr>
          <w:rFonts w:ascii="Times New Roman" w:eastAsia="Times New Roman" w:hAnsi="Times New Roman"/>
          <w:sz w:val="20"/>
          <w:szCs w:val="20"/>
          <w:lang w:eastAsia="pl-PL"/>
        </w:rPr>
        <w:t>………</w:t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>………………</w:t>
      </w:r>
      <w:r w:rsidR="007642D5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……………………………..</w:t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>……..</w:t>
      </w:r>
    </w:p>
    <w:p w14:paraId="4AC194B5" w14:textId="77777777" w:rsidR="00D30363" w:rsidRPr="00E02CFA" w:rsidRDefault="00D30363" w:rsidP="00E02CF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…………………………………………………………………………………………..…</w:t>
      </w:r>
      <w:r w:rsidR="00E02CFA">
        <w:rPr>
          <w:rFonts w:ascii="Times New Roman" w:eastAsia="Times New Roman" w:hAnsi="Times New Roman"/>
          <w:sz w:val="20"/>
          <w:szCs w:val="20"/>
          <w:lang w:eastAsia="pl-PL"/>
        </w:rPr>
        <w:t>……...</w:t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>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02CFA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</w:t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>…</w:t>
      </w:r>
    </w:p>
    <w:p w14:paraId="7F72B007" w14:textId="77777777" w:rsidR="00D30363" w:rsidRPr="00E02CFA" w:rsidRDefault="00D30363" w:rsidP="00E02CF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DD804C3" w14:textId="77777777" w:rsidR="00E02CFA" w:rsidRPr="00E02CFA" w:rsidRDefault="00E02CFA" w:rsidP="00E02CF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 xml:space="preserve">…………….……. </w:t>
      </w:r>
      <w:r w:rsidRPr="00E02CFA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(miejscowość), </w:t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 xml:space="preserve">dnia ………….……. r. </w:t>
      </w:r>
    </w:p>
    <w:p w14:paraId="133B8F60" w14:textId="77777777" w:rsidR="00E02CFA" w:rsidRPr="00E02CFA" w:rsidRDefault="00E02CFA" w:rsidP="00E02CF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                 </w:t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</w:t>
      </w:r>
    </w:p>
    <w:p w14:paraId="6EF803F4" w14:textId="77777777" w:rsidR="00E02CFA" w:rsidRPr="00E02CFA" w:rsidRDefault="00E02CFA" w:rsidP="00E02CFA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</w:t>
      </w:r>
      <w:r w:rsidRPr="00E02CFA">
        <w:rPr>
          <w:rFonts w:ascii="Times New Roman" w:eastAsia="Times New Roman" w:hAnsi="Times New Roman"/>
          <w:i/>
          <w:sz w:val="20"/>
          <w:szCs w:val="20"/>
          <w:lang w:eastAsia="pl-PL"/>
        </w:rPr>
        <w:t>(podpis)</w:t>
      </w:r>
    </w:p>
    <w:p w14:paraId="3BBC9CAE" w14:textId="77777777" w:rsidR="00022C25" w:rsidRDefault="00022C25" w:rsidP="00E02CFA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DD38E8F" w14:textId="77777777" w:rsidR="00D30363" w:rsidRPr="00E02CFA" w:rsidRDefault="00D30363" w:rsidP="00E02CF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7642D5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 xml:space="preserve">amawiającego w błąd przy </w:t>
      </w:r>
      <w:r w:rsidR="007642D5">
        <w:rPr>
          <w:rFonts w:ascii="Times New Roman" w:eastAsia="Times New Roman" w:hAnsi="Times New Roman"/>
          <w:sz w:val="20"/>
          <w:szCs w:val="20"/>
          <w:lang w:eastAsia="pl-PL"/>
        </w:rPr>
        <w:t xml:space="preserve">ich </w:t>
      </w:r>
      <w:r w:rsidRPr="00E02CFA">
        <w:rPr>
          <w:rFonts w:ascii="Times New Roman" w:eastAsia="Times New Roman" w:hAnsi="Times New Roman"/>
          <w:sz w:val="20"/>
          <w:szCs w:val="20"/>
          <w:lang w:eastAsia="pl-PL"/>
        </w:rPr>
        <w:t>przedstawianiu</w:t>
      </w:r>
      <w:r w:rsidR="007642D5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4810EB80" w14:textId="77777777" w:rsidR="00E02CFA" w:rsidRDefault="00E02CFA" w:rsidP="00E02CF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C276863" w14:textId="77777777" w:rsidR="00D30363" w:rsidRPr="00E02CFA" w:rsidRDefault="00D30363" w:rsidP="00E02CF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EDC8478" w14:textId="77777777" w:rsidR="00CD6C2F" w:rsidRPr="00E02CFA" w:rsidRDefault="00CD6C2F" w:rsidP="00E02CF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CD6C2F" w:rsidRPr="00E02CFA" w:rsidSect="009E10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26226F0"/>
    <w:lvl w:ilvl="0" w:tplc="20FE23D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549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363"/>
    <w:rsid w:val="000137F0"/>
    <w:rsid w:val="00022C25"/>
    <w:rsid w:val="000F0A09"/>
    <w:rsid w:val="001C7F99"/>
    <w:rsid w:val="003F3A76"/>
    <w:rsid w:val="0042227E"/>
    <w:rsid w:val="006C6F79"/>
    <w:rsid w:val="007642D5"/>
    <w:rsid w:val="007D3B01"/>
    <w:rsid w:val="00915B13"/>
    <w:rsid w:val="00980806"/>
    <w:rsid w:val="009E109A"/>
    <w:rsid w:val="00A7009B"/>
    <w:rsid w:val="00BC3227"/>
    <w:rsid w:val="00C91115"/>
    <w:rsid w:val="00CD6C2F"/>
    <w:rsid w:val="00D30363"/>
    <w:rsid w:val="00E02CFA"/>
    <w:rsid w:val="00F41A26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74E4"/>
  <w15:chartTrackingRefBased/>
  <w15:docId w15:val="{BFAFD4DE-E2DC-46A4-8256-2C03E848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36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E1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BE57D-BC28-4674-889D-DF8C8F36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Jakub Tereszczyński</cp:lastModifiedBy>
  <cp:revision>2</cp:revision>
  <dcterms:created xsi:type="dcterms:W3CDTF">2025-04-09T05:49:00Z</dcterms:created>
  <dcterms:modified xsi:type="dcterms:W3CDTF">2025-04-09T05:49:00Z</dcterms:modified>
</cp:coreProperties>
</file>