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75F85" w14:textId="5D09C54B" w:rsidR="00084F6D" w:rsidRPr="00FA04F1" w:rsidRDefault="00DD1FA2" w:rsidP="005C558D">
      <w:pPr>
        <w:pStyle w:val="Default"/>
        <w:spacing w:line="288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FA04F1">
        <w:rPr>
          <w:rFonts w:ascii="Arial" w:hAnsi="Arial" w:cs="Arial"/>
          <w:b/>
          <w:bCs/>
          <w:sz w:val="22"/>
          <w:szCs w:val="22"/>
        </w:rPr>
        <w:t>Załącznik nr 2</w:t>
      </w:r>
      <w:r w:rsidR="001851CA" w:rsidRPr="00FA04F1">
        <w:rPr>
          <w:rFonts w:ascii="Arial" w:hAnsi="Arial" w:cs="Arial"/>
          <w:b/>
          <w:bCs/>
          <w:sz w:val="22"/>
          <w:szCs w:val="22"/>
        </w:rPr>
        <w:t>.1</w:t>
      </w:r>
      <w:r w:rsidR="00084F6D" w:rsidRPr="00FA04F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2DAF4C6E" w14:textId="77777777" w:rsidR="00084F6D" w:rsidRPr="00FA04F1" w:rsidRDefault="00084F6D" w:rsidP="00D249DA">
      <w:pPr>
        <w:pStyle w:val="Default"/>
        <w:spacing w:line="288" w:lineRule="auto"/>
        <w:rPr>
          <w:rFonts w:ascii="Arial" w:hAnsi="Arial" w:cs="Arial"/>
          <w:b/>
          <w:bCs/>
          <w:sz w:val="22"/>
          <w:szCs w:val="22"/>
        </w:rPr>
      </w:pPr>
    </w:p>
    <w:p w14:paraId="4CC206F7" w14:textId="4C37D202" w:rsidR="005C558D" w:rsidRPr="00FA04F1" w:rsidRDefault="001851CA" w:rsidP="001851CA">
      <w:pPr>
        <w:pStyle w:val="Default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A04F1">
        <w:rPr>
          <w:rFonts w:ascii="Arial" w:hAnsi="Arial" w:cs="Arial"/>
          <w:b/>
          <w:bCs/>
          <w:sz w:val="22"/>
          <w:szCs w:val="22"/>
        </w:rPr>
        <w:t>OPIS PARAMETRÓW OFEROWANEGO POJAZDU</w:t>
      </w:r>
    </w:p>
    <w:p w14:paraId="14808746" w14:textId="77777777" w:rsidR="001851CA" w:rsidRPr="00FA04F1" w:rsidRDefault="001851CA" w:rsidP="001851CA">
      <w:pPr>
        <w:pStyle w:val="Default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88A6E3" w14:textId="557974E2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typ: ………………………………………</w:t>
      </w:r>
    </w:p>
    <w:p w14:paraId="1F77154E" w14:textId="0F76A3E0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marka: ……………………………………</w:t>
      </w:r>
    </w:p>
    <w:p w14:paraId="367905B6" w14:textId="184E5098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model: ……………………………………</w:t>
      </w:r>
    </w:p>
    <w:p w14:paraId="5BDCEFAE" w14:textId="21D2352A" w:rsidR="001851CA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rok produkcji: ……………………………</w:t>
      </w:r>
    </w:p>
    <w:p w14:paraId="772A6B57" w14:textId="49D4D865" w:rsidR="003372C3" w:rsidRDefault="003372C3" w:rsidP="001851CA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nr VIN pojazdu…………………………..</w:t>
      </w:r>
    </w:p>
    <w:p w14:paraId="1E554F6D" w14:textId="0E5CC7C8" w:rsidR="003372C3" w:rsidRPr="00C972D8" w:rsidRDefault="003372C3" w:rsidP="001851CA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nr urządzenia……………………………</w:t>
      </w:r>
    </w:p>
    <w:p w14:paraId="45E3DAE0" w14:textId="76F7B530" w:rsidR="001851CA" w:rsidRPr="00C972D8" w:rsidRDefault="00BA146D" w:rsidP="001851CA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przebieg pojazdu</w:t>
      </w:r>
      <w:r w:rsidR="001851CA" w:rsidRPr="00C972D8">
        <w:rPr>
          <w:rFonts w:ascii="Arial" w:hAnsi="Arial" w:cs="Arial"/>
          <w:bCs/>
        </w:rPr>
        <w:t>……………....… km</w:t>
      </w:r>
    </w:p>
    <w:p w14:paraId="51509618" w14:textId="77777777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pojemność silnika …………………… cm3</w:t>
      </w:r>
    </w:p>
    <w:p w14:paraId="1B9B04F1" w14:textId="77777777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Moc silnika ………….. kW</w:t>
      </w:r>
    </w:p>
    <w:p w14:paraId="25194C72" w14:textId="77777777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Rodzaj paliwa……………………..</w:t>
      </w:r>
    </w:p>
    <w:p w14:paraId="56968269" w14:textId="58782549" w:rsidR="001851CA" w:rsidRPr="00C972D8" w:rsidRDefault="001B3AB3" w:rsidP="001851CA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Materiał</w:t>
      </w:r>
      <w:r w:rsidR="001851CA" w:rsidRPr="00C972D8">
        <w:rPr>
          <w:rFonts w:ascii="Arial" w:hAnsi="Arial" w:cs="Arial"/>
          <w:bCs/>
        </w:rPr>
        <w:t>, z którego wykonany jest zbiornik paliwa……………..</w:t>
      </w:r>
    </w:p>
    <w:p w14:paraId="32DF122B" w14:textId="6A74A4C1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Dopuszczalna masa całkowita: do 3,5 ton – tak /nie*</w:t>
      </w:r>
    </w:p>
    <w:p w14:paraId="17E17F7F" w14:textId="5BC566C4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Centralny zamek – tak /nie*</w:t>
      </w:r>
    </w:p>
    <w:p w14:paraId="0FC0CFF9" w14:textId="2EB3B03C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Dwa komplety kluczy – tak /nie*</w:t>
      </w:r>
    </w:p>
    <w:p w14:paraId="44BAC678" w14:textId="7F9D275A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Podwójne koła na tylnej osi – tak /nie*</w:t>
      </w:r>
    </w:p>
    <w:p w14:paraId="4AFB977D" w14:textId="66395084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Możliwość pracy poniżej poziomu podnośnika – tak /nie*</w:t>
      </w:r>
    </w:p>
    <w:p w14:paraId="493698CB" w14:textId="77777777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 xml:space="preserve">Boczny zasięg podnośnika …………. m </w:t>
      </w:r>
    </w:p>
    <w:p w14:paraId="6E5123A3" w14:textId="4E907BA3" w:rsidR="001851CA" w:rsidRPr="00C972D8" w:rsidRDefault="001851CA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Wysokość podnośnika ………………… m</w:t>
      </w:r>
    </w:p>
    <w:p w14:paraId="75E00158" w14:textId="132FD5E3" w:rsidR="00FA04F1" w:rsidRPr="00C972D8" w:rsidRDefault="00FA04F1" w:rsidP="001851CA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 xml:space="preserve">Udźwig……………..kg </w:t>
      </w:r>
    </w:p>
    <w:p w14:paraId="795C2E03" w14:textId="2D2D321E" w:rsidR="00FA04F1" w:rsidRPr="00C972D8" w:rsidRDefault="00FA04F1" w:rsidP="00FA04F1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Automatyczne poziomowanie podpór – tak /nie*</w:t>
      </w:r>
    </w:p>
    <w:p w14:paraId="605E1F2D" w14:textId="22574470" w:rsidR="00FA04F1" w:rsidRPr="00C972D8" w:rsidRDefault="00FA04F1" w:rsidP="00FA04F1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Sterowanie podpór z kosza – tak /nie*</w:t>
      </w:r>
    </w:p>
    <w:p w14:paraId="15DEE561" w14:textId="0F688E6B" w:rsidR="00FA04F1" w:rsidRPr="00C972D8" w:rsidRDefault="00FA04F1" w:rsidP="00FA04F1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Skrzynka narzędziowa – tak /nie*</w:t>
      </w:r>
    </w:p>
    <w:p w14:paraId="17D956B2" w14:textId="050BDC83" w:rsidR="00FA04F1" w:rsidRPr="00C972D8" w:rsidRDefault="00FA04F1" w:rsidP="00FA04F1">
      <w:pPr>
        <w:spacing w:line="276" w:lineRule="auto"/>
        <w:jc w:val="both"/>
        <w:rPr>
          <w:rFonts w:ascii="Arial" w:hAnsi="Arial" w:cs="Arial"/>
          <w:bCs/>
        </w:rPr>
      </w:pPr>
      <w:bookmarkStart w:id="0" w:name="_GoBack"/>
      <w:bookmarkEnd w:id="0"/>
      <w:r w:rsidRPr="00C972D8">
        <w:rPr>
          <w:rFonts w:ascii="Arial" w:hAnsi="Arial" w:cs="Arial"/>
          <w:bCs/>
        </w:rPr>
        <w:t>Podkłady pod podpory – tak /nie*</w:t>
      </w:r>
    </w:p>
    <w:p w14:paraId="752FFB21" w14:textId="267A8357" w:rsidR="005C558D" w:rsidRPr="00C972D8" w:rsidRDefault="00FA04F1" w:rsidP="003D4D45">
      <w:pPr>
        <w:spacing w:line="276" w:lineRule="auto"/>
        <w:jc w:val="both"/>
        <w:rPr>
          <w:rFonts w:ascii="Arial" w:hAnsi="Arial" w:cs="Arial"/>
          <w:bCs/>
        </w:rPr>
      </w:pPr>
      <w:r w:rsidRPr="00C972D8">
        <w:rPr>
          <w:rFonts w:ascii="Arial" w:hAnsi="Arial" w:cs="Arial"/>
          <w:bCs/>
        </w:rPr>
        <w:t>Osłona wodoszczelna górnego panelu sterowania – tak /nie*</w:t>
      </w:r>
    </w:p>
    <w:p w14:paraId="32A3331A" w14:textId="77777777" w:rsidR="00FA04F1" w:rsidRDefault="00FA04F1" w:rsidP="00D249DA">
      <w:pPr>
        <w:pStyle w:val="Default"/>
        <w:spacing w:line="288" w:lineRule="auto"/>
        <w:rPr>
          <w:rFonts w:ascii="Arial" w:hAnsi="Arial" w:cs="Arial"/>
          <w:sz w:val="22"/>
          <w:szCs w:val="22"/>
        </w:rPr>
      </w:pPr>
    </w:p>
    <w:p w14:paraId="2661E3C2" w14:textId="77777777" w:rsidR="00FA04F1" w:rsidRDefault="00FA04F1" w:rsidP="00E9110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2230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02F68A1" w14:textId="0B9D4C37" w:rsidR="003F3187" w:rsidRDefault="003F3187" w:rsidP="00E911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(podpis)</w:t>
      </w:r>
    </w:p>
    <w:p w14:paraId="3719BCF0" w14:textId="77777777" w:rsidR="00E91102" w:rsidRPr="00522309" w:rsidRDefault="00E91102" w:rsidP="00E911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46B5588" w14:textId="77777777" w:rsidR="00FA04F1" w:rsidRPr="00253352" w:rsidRDefault="00FA04F1" w:rsidP="00E91102">
      <w:pPr>
        <w:spacing w:after="0" w:line="240" w:lineRule="auto"/>
        <w:ind w:left="3969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253352">
        <w:rPr>
          <w:rFonts w:ascii="Arial" w:hAnsi="Arial" w:cs="Arial"/>
          <w:b/>
          <w:bCs/>
          <w:i/>
          <w:iCs/>
          <w:sz w:val="16"/>
          <w:szCs w:val="16"/>
        </w:rPr>
        <w:t xml:space="preserve">Zamawiający zaleca wypełnić dokument, zapisać go </w:t>
      </w:r>
      <w:r w:rsidRPr="00253352">
        <w:rPr>
          <w:rFonts w:ascii="Arial" w:hAnsi="Arial" w:cs="Arial"/>
          <w:b/>
          <w:bCs/>
          <w:i/>
          <w:iCs/>
          <w:sz w:val="16"/>
          <w:szCs w:val="16"/>
        </w:rPr>
        <w:br/>
        <w:t>w formacie PDF, a następnie podpisać kwalifikowanym podpisem elektronicznym lub podpisem zaufanym lub podpisem osobistym przez osobę lub osoby umocowane do złożenia podpisu w imieniu wykonawcy.</w:t>
      </w:r>
    </w:p>
    <w:p w14:paraId="39EC3C3F" w14:textId="77777777" w:rsidR="00FA04F1" w:rsidRDefault="00FA04F1" w:rsidP="00D249DA">
      <w:pPr>
        <w:pStyle w:val="Default"/>
        <w:spacing w:line="288" w:lineRule="auto"/>
        <w:rPr>
          <w:rFonts w:ascii="Arial" w:hAnsi="Arial" w:cs="Arial"/>
          <w:sz w:val="22"/>
          <w:szCs w:val="22"/>
        </w:rPr>
      </w:pPr>
    </w:p>
    <w:p w14:paraId="2EECA7DB" w14:textId="77777777" w:rsidR="00FA04F1" w:rsidRDefault="00FA04F1" w:rsidP="00D249DA">
      <w:pPr>
        <w:pStyle w:val="Default"/>
        <w:spacing w:line="288" w:lineRule="auto"/>
        <w:rPr>
          <w:rFonts w:ascii="Arial" w:hAnsi="Arial" w:cs="Arial"/>
          <w:sz w:val="22"/>
          <w:szCs w:val="22"/>
        </w:rPr>
      </w:pPr>
    </w:p>
    <w:p w14:paraId="47F053DA" w14:textId="77777777" w:rsidR="00FA04F1" w:rsidRPr="00FA04F1" w:rsidRDefault="00FA04F1" w:rsidP="00D249DA">
      <w:pPr>
        <w:pStyle w:val="Default"/>
        <w:spacing w:line="288" w:lineRule="auto"/>
        <w:rPr>
          <w:rFonts w:ascii="Arial" w:hAnsi="Arial" w:cs="Arial"/>
          <w:sz w:val="22"/>
          <w:szCs w:val="22"/>
        </w:rPr>
      </w:pPr>
    </w:p>
    <w:p w14:paraId="09C1B824" w14:textId="483D6501" w:rsidR="00C52118" w:rsidRPr="00FA04F1" w:rsidRDefault="00FA04F1" w:rsidP="00D249DA">
      <w:pPr>
        <w:spacing w:after="0" w:line="288" w:lineRule="auto"/>
        <w:rPr>
          <w:rFonts w:ascii="Arial" w:hAnsi="Arial" w:cs="Arial"/>
          <w:i/>
          <w:sz w:val="18"/>
          <w:szCs w:val="18"/>
        </w:rPr>
      </w:pPr>
      <w:r w:rsidRPr="00FA04F1">
        <w:rPr>
          <w:rFonts w:ascii="Arial" w:hAnsi="Arial" w:cs="Arial"/>
          <w:i/>
          <w:sz w:val="18"/>
          <w:szCs w:val="18"/>
        </w:rPr>
        <w:t>*) niepotrzebne skreślić</w:t>
      </w:r>
    </w:p>
    <w:sectPr w:rsidR="00C52118" w:rsidRPr="00FA04F1" w:rsidSect="00827557">
      <w:pgSz w:w="11906" w:h="17338"/>
      <w:pgMar w:top="1041" w:right="1558" w:bottom="670" w:left="1560" w:header="851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932DD" w14:textId="77777777" w:rsidR="00813FC2" w:rsidRDefault="00813FC2" w:rsidP="00993510">
      <w:pPr>
        <w:spacing w:after="0" w:line="240" w:lineRule="auto"/>
      </w:pPr>
      <w:r>
        <w:separator/>
      </w:r>
    </w:p>
  </w:endnote>
  <w:endnote w:type="continuationSeparator" w:id="0">
    <w:p w14:paraId="40576773" w14:textId="77777777" w:rsidR="00813FC2" w:rsidRDefault="00813FC2" w:rsidP="0099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5A9E0" w14:textId="77777777" w:rsidR="00813FC2" w:rsidRDefault="00813FC2" w:rsidP="00993510">
      <w:pPr>
        <w:spacing w:after="0" w:line="240" w:lineRule="auto"/>
      </w:pPr>
      <w:r>
        <w:separator/>
      </w:r>
    </w:p>
  </w:footnote>
  <w:footnote w:type="continuationSeparator" w:id="0">
    <w:p w14:paraId="04E3D69A" w14:textId="77777777" w:rsidR="00813FC2" w:rsidRDefault="00813FC2" w:rsidP="00993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E5CCB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5E"/>
    <w:rsid w:val="00084F6D"/>
    <w:rsid w:val="001162A0"/>
    <w:rsid w:val="001851CA"/>
    <w:rsid w:val="001B3AB3"/>
    <w:rsid w:val="0024776D"/>
    <w:rsid w:val="002B3C02"/>
    <w:rsid w:val="002B7A0C"/>
    <w:rsid w:val="003372C3"/>
    <w:rsid w:val="003D4D45"/>
    <w:rsid w:val="003F3187"/>
    <w:rsid w:val="0046276C"/>
    <w:rsid w:val="00505B7C"/>
    <w:rsid w:val="005B07C6"/>
    <w:rsid w:val="005C558D"/>
    <w:rsid w:val="00674A80"/>
    <w:rsid w:val="007969B7"/>
    <w:rsid w:val="007A064F"/>
    <w:rsid w:val="00813FC2"/>
    <w:rsid w:val="00827557"/>
    <w:rsid w:val="00877CC4"/>
    <w:rsid w:val="0089310C"/>
    <w:rsid w:val="00910709"/>
    <w:rsid w:val="00993510"/>
    <w:rsid w:val="009F4470"/>
    <w:rsid w:val="00A36435"/>
    <w:rsid w:val="00AD60AD"/>
    <w:rsid w:val="00B21D66"/>
    <w:rsid w:val="00B50C5A"/>
    <w:rsid w:val="00BA146D"/>
    <w:rsid w:val="00C1145E"/>
    <w:rsid w:val="00C43445"/>
    <w:rsid w:val="00C52118"/>
    <w:rsid w:val="00C86808"/>
    <w:rsid w:val="00C972D8"/>
    <w:rsid w:val="00CD623E"/>
    <w:rsid w:val="00D249DA"/>
    <w:rsid w:val="00DC305F"/>
    <w:rsid w:val="00DD1FA2"/>
    <w:rsid w:val="00DF4750"/>
    <w:rsid w:val="00E91102"/>
    <w:rsid w:val="00EE7E31"/>
    <w:rsid w:val="00F10CB1"/>
    <w:rsid w:val="00F57E33"/>
    <w:rsid w:val="00FA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7A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310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7C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7C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7C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7C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7CC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3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510"/>
  </w:style>
  <w:style w:type="paragraph" w:styleId="Stopka">
    <w:name w:val="footer"/>
    <w:basedOn w:val="Normalny"/>
    <w:link w:val="StopkaZnak"/>
    <w:uiPriority w:val="99"/>
    <w:unhideWhenUsed/>
    <w:rsid w:val="00993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510"/>
  </w:style>
  <w:style w:type="table" w:styleId="Tabela-Siatka">
    <w:name w:val="Table Grid"/>
    <w:basedOn w:val="Standardowy"/>
    <w:uiPriority w:val="39"/>
    <w:rsid w:val="00DD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310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7C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7C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7C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7C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7CC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3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510"/>
  </w:style>
  <w:style w:type="paragraph" w:styleId="Stopka">
    <w:name w:val="footer"/>
    <w:basedOn w:val="Normalny"/>
    <w:link w:val="StopkaZnak"/>
    <w:uiPriority w:val="99"/>
    <w:unhideWhenUsed/>
    <w:rsid w:val="00993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510"/>
  </w:style>
  <w:style w:type="table" w:styleId="Tabela-Siatka">
    <w:name w:val="Table Grid"/>
    <w:basedOn w:val="Standardowy"/>
    <w:uiPriority w:val="39"/>
    <w:rsid w:val="00DD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8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Bugara</dc:creator>
  <cp:lastModifiedBy>KB</cp:lastModifiedBy>
  <cp:revision>15</cp:revision>
  <dcterms:created xsi:type="dcterms:W3CDTF">2025-03-20T10:21:00Z</dcterms:created>
  <dcterms:modified xsi:type="dcterms:W3CDTF">2025-03-31T12:46:00Z</dcterms:modified>
</cp:coreProperties>
</file>