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8DC37" w14:textId="77777777" w:rsidR="00864777" w:rsidRDefault="00864777" w:rsidP="00864777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4797"/>
    </w:p>
    <w:p w14:paraId="68BAFB51" w14:textId="5B899EAB" w:rsidR="00864777" w:rsidRDefault="00EF0B5E" w:rsidP="00AF0100">
      <w:pPr>
        <w:autoSpaceDE w:val="0"/>
        <w:autoSpaceDN w:val="0"/>
        <w:adjustRightInd w:val="0"/>
        <w:spacing w:before="120" w:after="120" w:line="276" w:lineRule="auto"/>
        <w:ind w:left="3544" w:right="-30"/>
        <w:jc w:val="right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r w:rsidRPr="00EF0B5E">
        <w:rPr>
          <w:rFonts w:ascii="Calibri" w:hAnsi="Calibri" w:cs="Calibri"/>
          <w:b/>
          <w:bCs/>
          <w:iCs/>
          <w:sz w:val="22"/>
          <w:szCs w:val="22"/>
        </w:rPr>
        <w:t>Załącznik nr 6 do SWZ</w:t>
      </w:r>
      <w:bookmarkStart w:id="1" w:name="_Hlk185787426"/>
    </w:p>
    <w:p w14:paraId="6189183C" w14:textId="7CA1FFD7" w:rsidR="0014673B" w:rsidRPr="00864777" w:rsidRDefault="0014673B" w:rsidP="00864777">
      <w:pPr>
        <w:autoSpaceDE w:val="0"/>
        <w:autoSpaceDN w:val="0"/>
        <w:adjustRightInd w:val="0"/>
        <w:spacing w:line="276" w:lineRule="auto"/>
        <w:ind w:left="7938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6373B33A" w14:textId="77777777" w:rsidR="0014673B" w:rsidRPr="00837F63" w:rsidRDefault="0014673B" w:rsidP="00864777">
      <w:pPr>
        <w:spacing w:line="276" w:lineRule="auto"/>
        <w:ind w:left="7938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68AF9474" w14:textId="77777777" w:rsidR="0014673B" w:rsidRDefault="0014673B" w:rsidP="00864777">
      <w:pPr>
        <w:spacing w:line="276" w:lineRule="auto"/>
        <w:ind w:left="7938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1"/>
    <w:p w14:paraId="53280B18" w14:textId="4DDA1B20" w:rsidR="0031359A" w:rsidRDefault="00EF0B5E" w:rsidP="00864777">
      <w:pPr>
        <w:ind w:right="5954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864777">
        <w:rPr>
          <w:rFonts w:ascii="Calibri" w:hAnsi="Calibri" w:cs="Calibri"/>
          <w:sz w:val="22"/>
          <w:szCs w:val="22"/>
        </w:rPr>
        <w:t>……………………………</w:t>
      </w:r>
    </w:p>
    <w:p w14:paraId="066875D6" w14:textId="77777777" w:rsidR="00864777" w:rsidRDefault="00EF0B5E" w:rsidP="00864777">
      <w:pPr>
        <w:ind w:right="5953"/>
        <w:rPr>
          <w:rFonts w:ascii="Calibri" w:hAnsi="Calibri" w:cs="Calibri"/>
          <w:i/>
          <w:sz w:val="22"/>
          <w:szCs w:val="22"/>
        </w:rPr>
      </w:pPr>
      <w:r w:rsidRPr="00EF0B5E">
        <w:rPr>
          <w:rFonts w:ascii="Calibri" w:hAnsi="Calibri" w:cs="Calibri"/>
          <w:i/>
          <w:sz w:val="22"/>
          <w:szCs w:val="22"/>
        </w:rPr>
        <w:t>pełna nazwa/firma</w:t>
      </w:r>
      <w:r w:rsidR="00864777">
        <w:rPr>
          <w:rFonts w:ascii="Calibri" w:hAnsi="Calibri" w:cs="Calibri"/>
          <w:i/>
          <w:sz w:val="22"/>
          <w:szCs w:val="22"/>
        </w:rPr>
        <w:t xml:space="preserve"> i adres  </w:t>
      </w:r>
      <w:r w:rsidR="00864777" w:rsidRPr="00EF0B5E">
        <w:rPr>
          <w:rFonts w:ascii="Calibri" w:hAnsi="Calibri" w:cs="Calibri"/>
          <w:i/>
          <w:sz w:val="22"/>
          <w:szCs w:val="22"/>
        </w:rPr>
        <w:t>NIP/PESEL/ KRS/CEIDG</w:t>
      </w:r>
    </w:p>
    <w:p w14:paraId="23E289EA" w14:textId="707D4431" w:rsidR="00EF0B5E" w:rsidRDefault="00EF0B5E" w:rsidP="00864777">
      <w:pPr>
        <w:ind w:right="5954"/>
        <w:rPr>
          <w:rFonts w:ascii="Calibri" w:hAnsi="Calibri" w:cs="Calibri"/>
          <w:i/>
          <w:sz w:val="22"/>
          <w:szCs w:val="22"/>
        </w:rPr>
      </w:pPr>
    </w:p>
    <w:p w14:paraId="6E139B1E" w14:textId="77777777" w:rsidR="00EF0B5E" w:rsidRDefault="00EF0B5E" w:rsidP="00864777">
      <w:pPr>
        <w:rPr>
          <w:rFonts w:ascii="Calibri" w:hAnsi="Calibri" w:cs="Calibri"/>
          <w:sz w:val="22"/>
          <w:szCs w:val="22"/>
          <w:u w:val="single"/>
        </w:rPr>
      </w:pPr>
      <w:r w:rsidRPr="00EF0B5E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132B468" w14:textId="77777777" w:rsidR="00EF0B5E" w:rsidRPr="00EF0B5E" w:rsidRDefault="00EF0B5E" w:rsidP="00864777">
      <w:pPr>
        <w:ind w:right="5954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13F997B" w14:textId="0FE9B0BA" w:rsidR="00EF0B5E" w:rsidRPr="00EF0B5E" w:rsidRDefault="00EF0B5E" w:rsidP="00864777">
      <w:pPr>
        <w:ind w:right="5954"/>
        <w:rPr>
          <w:rFonts w:ascii="Calibri" w:hAnsi="Calibri" w:cs="Calibri"/>
          <w:i/>
          <w:sz w:val="22"/>
          <w:szCs w:val="22"/>
        </w:rPr>
      </w:pPr>
      <w:r w:rsidRPr="00EF0B5E">
        <w:rPr>
          <w:rFonts w:ascii="Calibri" w:hAnsi="Calibri" w:cs="Calibri"/>
          <w:i/>
          <w:sz w:val="22"/>
          <w:szCs w:val="22"/>
        </w:rPr>
        <w:t xml:space="preserve">imię, nazwisko </w:t>
      </w:r>
    </w:p>
    <w:p w14:paraId="4B1220F1" w14:textId="103A7383" w:rsidR="00B33DFC" w:rsidRPr="00EF0B5E" w:rsidRDefault="00B33DFC" w:rsidP="00AF0100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EF0B5E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262C69">
        <w:rPr>
          <w:rFonts w:ascii="Calibri" w:hAnsi="Calibri" w:cs="Calibri"/>
          <w:b/>
          <w:sz w:val="22"/>
          <w:szCs w:val="22"/>
          <w:u w:val="single"/>
        </w:rPr>
        <w:t>OSÓB</w:t>
      </w:r>
    </w:p>
    <w:p w14:paraId="1A17638E" w14:textId="3CF1DD4D" w:rsidR="00864777" w:rsidRDefault="00274C0B" w:rsidP="00AF0100">
      <w:pPr>
        <w:spacing w:after="60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EF0B5E">
        <w:rPr>
          <w:rFonts w:ascii="Calibri" w:hAnsi="Calibri" w:cs="Calibri"/>
          <w:sz w:val="22"/>
          <w:szCs w:val="22"/>
        </w:rPr>
        <w:t>z możliwością</w:t>
      </w:r>
      <w:r w:rsidRPr="00EF0B5E">
        <w:rPr>
          <w:rFonts w:ascii="Calibri" w:hAnsi="Calibri" w:cs="Calibri"/>
          <w:sz w:val="22"/>
          <w:szCs w:val="22"/>
        </w:rPr>
        <w:t xml:space="preserve"> negocjacji </w:t>
      </w:r>
    </w:p>
    <w:p w14:paraId="48CF3C9D" w14:textId="080CD8CE" w:rsidR="00B0452D" w:rsidRDefault="00274C0B" w:rsidP="00AF0100">
      <w:pPr>
        <w:spacing w:after="60"/>
        <w:rPr>
          <w:rFonts w:ascii="Calibri" w:hAnsi="Calibri" w:cs="Calibri"/>
          <w:b/>
          <w:bCs/>
          <w:iCs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pn.</w:t>
      </w:r>
      <w:r w:rsidR="00DA3EC4" w:rsidRPr="00EF0B5E">
        <w:rPr>
          <w:rFonts w:ascii="Calibri" w:hAnsi="Calibri" w:cs="Calibri"/>
          <w:sz w:val="22"/>
          <w:szCs w:val="22"/>
        </w:rPr>
        <w:t xml:space="preserve"> </w:t>
      </w:r>
      <w:r w:rsidR="00B0452D" w:rsidRPr="00B0452D">
        <w:rPr>
          <w:rFonts w:ascii="Calibri" w:hAnsi="Calibri" w:cs="Calibri"/>
          <w:b/>
          <w:bCs/>
          <w:iCs/>
          <w:sz w:val="22"/>
          <w:szCs w:val="22"/>
        </w:rPr>
        <w:t xml:space="preserve">„Świadczenie usług </w:t>
      </w:r>
      <w:r w:rsidR="00AF0100">
        <w:rPr>
          <w:rFonts w:ascii="Calibri" w:hAnsi="Calibri" w:cs="Calibri"/>
          <w:b/>
          <w:bCs/>
          <w:iCs/>
          <w:sz w:val="22"/>
          <w:szCs w:val="22"/>
        </w:rPr>
        <w:t>terapeutycznych</w:t>
      </w:r>
      <w:r w:rsidR="00B0452D" w:rsidRPr="00B0452D">
        <w:rPr>
          <w:rFonts w:ascii="Calibri" w:hAnsi="Calibri" w:cs="Calibri"/>
          <w:b/>
          <w:bCs/>
          <w:iCs/>
          <w:sz w:val="22"/>
          <w:szCs w:val="22"/>
        </w:rPr>
        <w:t xml:space="preserve"> w ramach projektu pn. „Przyszłość pieczy zastępczej naszą motywacją na lepsze jutro rodziny i dziecka”</w:t>
      </w:r>
      <w:r w:rsidR="00B0452D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</w:p>
    <w:p w14:paraId="7F7A569D" w14:textId="1C1EC695" w:rsidR="0014673B" w:rsidRDefault="00B33DFC" w:rsidP="00AF0100">
      <w:pPr>
        <w:spacing w:after="60"/>
        <w:rPr>
          <w:rFonts w:ascii="Calibri" w:hAnsi="Calibri" w:cs="Calibri"/>
          <w:sz w:val="22"/>
          <w:szCs w:val="22"/>
        </w:rPr>
      </w:pPr>
      <w:r w:rsidRPr="00EF0B5E">
        <w:rPr>
          <w:rFonts w:ascii="Calibri" w:hAnsi="Calibri" w:cs="Calibri"/>
          <w:sz w:val="22"/>
          <w:szCs w:val="22"/>
        </w:rPr>
        <w:t>oświadczam,</w:t>
      </w:r>
      <w:r w:rsidR="00262C69">
        <w:rPr>
          <w:rFonts w:ascii="Calibri" w:hAnsi="Calibri" w:cs="Calibri"/>
          <w:sz w:val="22"/>
          <w:szCs w:val="22"/>
        </w:rPr>
        <w:t xml:space="preserve"> że dysponuję lub będę dysponował osobami zdolnymi do wykonania zamówieni</w:t>
      </w:r>
      <w:bookmarkEnd w:id="0"/>
      <w:r w:rsidR="00864777">
        <w:rPr>
          <w:rFonts w:ascii="Calibri" w:hAnsi="Calibri" w:cs="Calibri"/>
          <w:sz w:val="22"/>
          <w:szCs w:val="22"/>
        </w:rPr>
        <w:t>, tj:</w:t>
      </w:r>
    </w:p>
    <w:tbl>
      <w:tblPr>
        <w:tblpPr w:leftFromText="141" w:rightFromText="141" w:vertAnchor="text" w:horzAnchor="margin" w:tblpXSpec="center" w:tblpY="18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142"/>
        <w:gridCol w:w="1984"/>
        <w:gridCol w:w="2268"/>
        <w:gridCol w:w="2410"/>
        <w:gridCol w:w="1984"/>
        <w:gridCol w:w="2170"/>
      </w:tblGrid>
      <w:tr w:rsidR="00864777" w:rsidRPr="00EF0B5E" w14:paraId="4A733305" w14:textId="77777777" w:rsidTr="00AF0100">
        <w:trPr>
          <w:trHeight w:val="7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48A" w14:textId="77777777" w:rsidR="00864777" w:rsidRPr="00EF0B5E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95481440"/>
            <w:r w:rsidRPr="00EF0B5E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7C16" w14:textId="5572135E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Imię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3C8B" w14:textId="77777777" w:rsidR="00864777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Kierunek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studiów</w:t>
            </w:r>
          </w:p>
          <w:p w14:paraId="590E978E" w14:textId="70219A05" w:rsidR="00864777" w:rsidRPr="00310824" w:rsidRDefault="00B0248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="00864777">
              <w:rPr>
                <w:rFonts w:ascii="Calibri" w:hAnsi="Calibri" w:cs="Calibri"/>
                <w:sz w:val="22"/>
                <w:szCs w:val="22"/>
              </w:rPr>
              <w:t>ytuł, specjalizacja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48E" w14:textId="1A508BF8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Studia podyplomowe</w:t>
            </w:r>
            <w:r w:rsidR="00AF0100">
              <w:rPr>
                <w:rFonts w:ascii="Calibri" w:hAnsi="Calibri" w:cs="Calibri"/>
                <w:sz w:val="22"/>
                <w:szCs w:val="22"/>
              </w:rPr>
              <w:t>, kursy</w:t>
            </w:r>
            <w:r w:rsidR="00E82A73">
              <w:rPr>
                <w:rFonts w:ascii="Calibri" w:hAnsi="Calibri" w:cs="Calibri"/>
                <w:sz w:val="22"/>
                <w:szCs w:val="22"/>
              </w:rPr>
              <w:t>, szkolenia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49A0" w14:textId="6EAE30A4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8764" w14:textId="1B48AD7C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czynności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840" w14:textId="7649B71B" w:rsidR="00864777" w:rsidRPr="00310824" w:rsidRDefault="00864777" w:rsidP="008647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0824">
              <w:rPr>
                <w:rFonts w:ascii="Calibri" w:hAnsi="Calibri" w:cs="Calibri"/>
                <w:sz w:val="22"/>
                <w:szCs w:val="22"/>
              </w:rPr>
              <w:t>Podstawa do dysponowania</w:t>
            </w:r>
          </w:p>
        </w:tc>
      </w:tr>
      <w:tr w:rsidR="00AF0100" w:rsidRPr="00EF0B5E" w14:paraId="2572278F" w14:textId="77777777" w:rsidTr="002A7AC3">
        <w:trPr>
          <w:trHeight w:val="327"/>
          <w:jc w:val="center"/>
        </w:trPr>
        <w:tc>
          <w:tcPr>
            <w:tcW w:w="13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A3FE" w14:textId="5579F230" w:rsidR="00AF0100" w:rsidRPr="00AF0100" w:rsidRDefault="00AF0100" w:rsidP="00AF0100">
            <w:pPr>
              <w:spacing w:before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F0100">
              <w:rPr>
                <w:rFonts w:ascii="Calibri" w:hAnsi="Calibri" w:cs="Calibri"/>
                <w:b/>
                <w:bCs/>
                <w:sz w:val="22"/>
                <w:szCs w:val="22"/>
              </w:rPr>
              <w:t>Część pierwsza</w:t>
            </w:r>
          </w:p>
        </w:tc>
      </w:tr>
      <w:tr w:rsidR="00864777" w:rsidRPr="00EF0B5E" w14:paraId="3CFD51F5" w14:textId="77777777" w:rsidTr="00AF0100">
        <w:trPr>
          <w:trHeight w:val="3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2381" w14:textId="77777777" w:rsidR="00864777" w:rsidRPr="00EF0B5E" w:rsidRDefault="00864777" w:rsidP="00864777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Pr="00EF0B5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9CB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F0A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0698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EE2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D6B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F748" w14:textId="4D10AF1D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0100" w:rsidRPr="00EF0B5E" w14:paraId="4B288A98" w14:textId="77777777" w:rsidTr="002251B3">
        <w:trPr>
          <w:trHeight w:val="327"/>
          <w:jc w:val="center"/>
        </w:trPr>
        <w:tc>
          <w:tcPr>
            <w:tcW w:w="13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C424" w14:textId="1FB801BA" w:rsidR="00AF0100" w:rsidRPr="00EF0B5E" w:rsidRDefault="00AF0100" w:rsidP="00AF0100">
            <w:pPr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Część druga</w:t>
            </w:r>
          </w:p>
        </w:tc>
      </w:tr>
      <w:tr w:rsidR="00864777" w:rsidRPr="00EF0B5E" w14:paraId="5C3A19C1" w14:textId="77777777" w:rsidTr="00AF0100">
        <w:trPr>
          <w:trHeight w:val="3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5A3" w14:textId="7EF900D6" w:rsidR="00864777" w:rsidRPr="00EF0B5E" w:rsidRDefault="00AF0100" w:rsidP="00864777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864777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C80D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5BB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4EC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E3D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6850" w14:textId="77777777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FF19" w14:textId="4CE27550" w:rsidR="00864777" w:rsidRPr="00EF0B5E" w:rsidRDefault="00864777" w:rsidP="00864777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0100" w:rsidRPr="00EF0B5E" w14:paraId="7148E6D4" w14:textId="77777777" w:rsidTr="00760718">
        <w:trPr>
          <w:trHeight w:val="327"/>
          <w:jc w:val="center"/>
        </w:trPr>
        <w:tc>
          <w:tcPr>
            <w:tcW w:w="13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5BDB" w14:textId="09ABB27C" w:rsidR="00AF0100" w:rsidRPr="00EF0B5E" w:rsidRDefault="00AF0100" w:rsidP="00AF0100">
            <w:pPr>
              <w:spacing w:before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Część trzecia</w:t>
            </w:r>
          </w:p>
        </w:tc>
      </w:tr>
      <w:tr w:rsidR="00AF0100" w:rsidRPr="00EF0B5E" w14:paraId="3D33C6AD" w14:textId="77777777" w:rsidTr="00EA41D9">
        <w:trPr>
          <w:trHeight w:val="3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130F" w14:textId="77777777" w:rsidR="00AF0100" w:rsidRPr="00EF0B5E" w:rsidRDefault="00AF0100" w:rsidP="00AF0100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F739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835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5C34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2484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858A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D1B5" w14:textId="77777777" w:rsidR="00AF0100" w:rsidRPr="00EF0B5E" w:rsidRDefault="00AF0100" w:rsidP="00AF0100">
            <w:pPr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2"/>
    </w:tbl>
    <w:p w14:paraId="7236A1BD" w14:textId="77777777" w:rsidR="00AF0100" w:rsidRDefault="00AF0100" w:rsidP="00AF0100">
      <w:pPr>
        <w:autoSpaceDE w:val="0"/>
        <w:autoSpaceDN w:val="0"/>
        <w:adjustRightInd w:val="0"/>
        <w:spacing w:line="259" w:lineRule="auto"/>
        <w:rPr>
          <w:rFonts w:ascii="Calibri" w:hAnsi="Calibri" w:cs="Calibri"/>
          <w:sz w:val="16"/>
          <w:szCs w:val="16"/>
        </w:rPr>
      </w:pPr>
    </w:p>
    <w:p w14:paraId="1914F1A0" w14:textId="635256FB" w:rsidR="0014673B" w:rsidRPr="00AF0100" w:rsidRDefault="00AF0100" w:rsidP="003B202C">
      <w:pPr>
        <w:autoSpaceDE w:val="0"/>
        <w:autoSpaceDN w:val="0"/>
        <w:adjustRightInd w:val="0"/>
        <w:spacing w:line="259" w:lineRule="auto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</w:t>
      </w:r>
      <w:r w:rsidRPr="00AF0100">
        <w:rPr>
          <w:rFonts w:ascii="Calibri" w:hAnsi="Calibri" w:cs="Calibri"/>
          <w:sz w:val="16"/>
          <w:szCs w:val="16"/>
        </w:rPr>
        <w:t>odpis osoby uprawnionej  imieniu Wykonawcy</w:t>
      </w:r>
    </w:p>
    <w:sectPr w:rsidR="0014673B" w:rsidRPr="00AF0100" w:rsidSect="00864777">
      <w:headerReference w:type="default" r:id="rId8"/>
      <w:pgSz w:w="16838" w:h="11906" w:orient="landscape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3129F" w14:textId="77777777" w:rsidR="00BD3DF7" w:rsidRDefault="00BD3DF7" w:rsidP="00036F18">
      <w:r>
        <w:separator/>
      </w:r>
    </w:p>
  </w:endnote>
  <w:endnote w:type="continuationSeparator" w:id="0">
    <w:p w14:paraId="1E9FC7CA" w14:textId="77777777" w:rsidR="00BD3DF7" w:rsidRDefault="00BD3DF7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41D74" w14:textId="77777777" w:rsidR="00BD3DF7" w:rsidRDefault="00BD3DF7" w:rsidP="00036F18">
      <w:r>
        <w:separator/>
      </w:r>
    </w:p>
  </w:footnote>
  <w:footnote w:type="continuationSeparator" w:id="0">
    <w:p w14:paraId="4D400A8B" w14:textId="77777777" w:rsidR="00BD3DF7" w:rsidRDefault="00BD3DF7" w:rsidP="0003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4FC11" w14:textId="1EE1DC40" w:rsidR="00B0452D" w:rsidRPr="001C46C1" w:rsidRDefault="00B0452D" w:rsidP="00864777">
    <w:pPr>
      <w:pStyle w:val="Nagwek"/>
      <w:jc w:val="center"/>
      <w:rPr>
        <w:rFonts w:ascii="Calibri" w:hAnsi="Calibri" w:cs="Calibri"/>
        <w:sz w:val="22"/>
        <w:szCs w:val="22"/>
      </w:rPr>
    </w:pPr>
    <w:r w:rsidRPr="004B52E9">
      <w:rPr>
        <w:rFonts w:ascii="Calibri" w:hAnsi="Calibri" w:cs="Calibri"/>
        <w:sz w:val="22"/>
        <w:szCs w:val="22"/>
      </w:rPr>
      <w:t>PCPR.343.</w:t>
    </w:r>
    <w:r w:rsidR="00FD14F6">
      <w:rPr>
        <w:rFonts w:ascii="Calibri" w:hAnsi="Calibri" w:cs="Calibri"/>
        <w:sz w:val="22"/>
        <w:szCs w:val="22"/>
      </w:rPr>
      <w:t>5</w:t>
    </w:r>
    <w:r w:rsidRPr="004B52E9">
      <w:rPr>
        <w:rFonts w:ascii="Calibri" w:hAnsi="Calibri" w:cs="Calibri"/>
        <w:sz w:val="22"/>
        <w:szCs w:val="22"/>
      </w:rPr>
      <w:t>.202</w:t>
    </w:r>
    <w:r>
      <w:rPr>
        <w:rFonts w:ascii="Calibri" w:hAnsi="Calibri" w:cs="Calibri"/>
        <w:sz w:val="22"/>
        <w:szCs w:val="22"/>
      </w:rPr>
      <w:t>5</w:t>
    </w:r>
    <w:r w:rsidRPr="0096782D">
      <w:rPr>
        <w:rFonts w:ascii="Calibri" w:hAnsi="Calibri" w:cs="Calibri"/>
        <w:sz w:val="22"/>
        <w:szCs w:val="22"/>
      </w:rPr>
      <w:t xml:space="preserve"> </w:t>
    </w:r>
    <w:r w:rsidRPr="001C46C1">
      <w:rPr>
        <w:rFonts w:ascii="Calibri" w:hAnsi="Calibri" w:cs="Calibri"/>
        <w:sz w:val="22"/>
        <w:szCs w:val="22"/>
      </w:rPr>
      <w:t xml:space="preserve">Świadczenie usług </w:t>
    </w:r>
    <w:r w:rsidR="00AF0100">
      <w:rPr>
        <w:rFonts w:ascii="Calibri" w:hAnsi="Calibri" w:cs="Calibri"/>
        <w:sz w:val="22"/>
        <w:szCs w:val="22"/>
      </w:rPr>
      <w:t>terapeutycznych</w:t>
    </w:r>
    <w:r w:rsidRPr="001C46C1">
      <w:rPr>
        <w:rFonts w:ascii="Calibri" w:hAnsi="Calibri" w:cs="Calibri"/>
        <w:sz w:val="22"/>
        <w:szCs w:val="22"/>
      </w:rPr>
      <w:t xml:space="preserve"> w ramach projektu</w:t>
    </w:r>
  </w:p>
  <w:p w14:paraId="4EF6EAD2" w14:textId="6AB5B6C4" w:rsidR="00B0452D" w:rsidRPr="0096782D" w:rsidRDefault="00B0452D" w:rsidP="00864777">
    <w:pPr>
      <w:pStyle w:val="Nagwek"/>
      <w:jc w:val="center"/>
      <w:rPr>
        <w:rFonts w:ascii="Calibri" w:hAnsi="Calibri" w:cs="Calibri"/>
        <w:sz w:val="22"/>
        <w:szCs w:val="22"/>
      </w:rPr>
    </w:pPr>
    <w:r w:rsidRPr="0096782D">
      <w:rPr>
        <w:rFonts w:ascii="Calibri" w:hAnsi="Calibri" w:cs="Calibri"/>
        <w:noProof/>
        <w:sz w:val="22"/>
        <w:szCs w:val="22"/>
        <w:highlight w:val="yellow"/>
      </w:rPr>
      <w:drawing>
        <wp:anchor distT="0" distB="0" distL="114300" distR="114300" simplePos="0" relativeHeight="251659264" behindDoc="0" locked="0" layoutInCell="1" allowOverlap="0" wp14:anchorId="719B618A" wp14:editId="2C8312A8">
          <wp:simplePos x="0" y="0"/>
          <wp:positionH relativeFrom="margin">
            <wp:align>center</wp:align>
          </wp:positionH>
          <wp:positionV relativeFrom="margin">
            <wp:posOffset>-371475</wp:posOffset>
          </wp:positionV>
          <wp:extent cx="5761990" cy="767715"/>
          <wp:effectExtent l="0" t="0" r="0" b="0"/>
          <wp:wrapSquare wrapText="bothSides"/>
          <wp:docPr id="1587904845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46C1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5255A0"/>
    <w:multiLevelType w:val="hybridMultilevel"/>
    <w:tmpl w:val="1550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1"/>
  </w:num>
  <w:num w:numId="4" w16cid:durableId="474489478">
    <w:abstractNumId w:val="0"/>
  </w:num>
  <w:num w:numId="5" w16cid:durableId="1366709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17091"/>
    <w:rsid w:val="00026242"/>
    <w:rsid w:val="00036F18"/>
    <w:rsid w:val="00046EFC"/>
    <w:rsid w:val="000A499E"/>
    <w:rsid w:val="000B73FD"/>
    <w:rsid w:val="00107388"/>
    <w:rsid w:val="00136518"/>
    <w:rsid w:val="0014673B"/>
    <w:rsid w:val="001840E6"/>
    <w:rsid w:val="001F306D"/>
    <w:rsid w:val="00217345"/>
    <w:rsid w:val="00217BE9"/>
    <w:rsid w:val="00234A29"/>
    <w:rsid w:val="00262C69"/>
    <w:rsid w:val="00270900"/>
    <w:rsid w:val="00271694"/>
    <w:rsid w:val="00274C0B"/>
    <w:rsid w:val="002B2FF7"/>
    <w:rsid w:val="002F47E7"/>
    <w:rsid w:val="0031359A"/>
    <w:rsid w:val="003313D6"/>
    <w:rsid w:val="00355C54"/>
    <w:rsid w:val="0038212A"/>
    <w:rsid w:val="003952CD"/>
    <w:rsid w:val="003A0553"/>
    <w:rsid w:val="003A478F"/>
    <w:rsid w:val="003B202C"/>
    <w:rsid w:val="003C120E"/>
    <w:rsid w:val="003C2AF3"/>
    <w:rsid w:val="003C723B"/>
    <w:rsid w:val="0042330C"/>
    <w:rsid w:val="00427EA2"/>
    <w:rsid w:val="00445674"/>
    <w:rsid w:val="004A587C"/>
    <w:rsid w:val="004B63D8"/>
    <w:rsid w:val="004C20FA"/>
    <w:rsid w:val="004C27DF"/>
    <w:rsid w:val="00555FCC"/>
    <w:rsid w:val="00596DBD"/>
    <w:rsid w:val="00651CDB"/>
    <w:rsid w:val="00654810"/>
    <w:rsid w:val="00683F3C"/>
    <w:rsid w:val="00691B00"/>
    <w:rsid w:val="0069612D"/>
    <w:rsid w:val="00696ED7"/>
    <w:rsid w:val="006D4E84"/>
    <w:rsid w:val="006E2467"/>
    <w:rsid w:val="00703BA8"/>
    <w:rsid w:val="00724008"/>
    <w:rsid w:val="007445AE"/>
    <w:rsid w:val="0074618B"/>
    <w:rsid w:val="0077272C"/>
    <w:rsid w:val="007A7705"/>
    <w:rsid w:val="00832509"/>
    <w:rsid w:val="00836BD4"/>
    <w:rsid w:val="008439CB"/>
    <w:rsid w:val="0086088B"/>
    <w:rsid w:val="00864777"/>
    <w:rsid w:val="008E47E0"/>
    <w:rsid w:val="00911F38"/>
    <w:rsid w:val="00990609"/>
    <w:rsid w:val="00996C59"/>
    <w:rsid w:val="009E3384"/>
    <w:rsid w:val="009E743B"/>
    <w:rsid w:val="009F638F"/>
    <w:rsid w:val="00A26FBB"/>
    <w:rsid w:val="00A7657C"/>
    <w:rsid w:val="00AF0100"/>
    <w:rsid w:val="00B02487"/>
    <w:rsid w:val="00B0452D"/>
    <w:rsid w:val="00B262F1"/>
    <w:rsid w:val="00B33DFC"/>
    <w:rsid w:val="00B5319F"/>
    <w:rsid w:val="00BA5420"/>
    <w:rsid w:val="00BD3DF7"/>
    <w:rsid w:val="00C03DFE"/>
    <w:rsid w:val="00C0440E"/>
    <w:rsid w:val="00C84AF7"/>
    <w:rsid w:val="00D06A7C"/>
    <w:rsid w:val="00D23929"/>
    <w:rsid w:val="00DA1CEF"/>
    <w:rsid w:val="00DA3EC4"/>
    <w:rsid w:val="00DC62B0"/>
    <w:rsid w:val="00DE3281"/>
    <w:rsid w:val="00DF4DFA"/>
    <w:rsid w:val="00E500C5"/>
    <w:rsid w:val="00E54228"/>
    <w:rsid w:val="00E759E1"/>
    <w:rsid w:val="00E82A73"/>
    <w:rsid w:val="00EF0B5E"/>
    <w:rsid w:val="00EF5FD1"/>
    <w:rsid w:val="00F0605C"/>
    <w:rsid w:val="00F24C4C"/>
    <w:rsid w:val="00FD14F6"/>
    <w:rsid w:val="00FD58D4"/>
    <w:rsid w:val="00F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  <w:style w:type="paragraph" w:styleId="Poprawka">
    <w:name w:val="Revision"/>
    <w:hidden/>
    <w:uiPriority w:val="99"/>
    <w:semiHidden/>
    <w:rsid w:val="00DE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32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2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2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2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2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2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2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2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3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345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A17AE-2736-4556-B0E2-E2584E46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Karol Krzywicki</dc:creator>
  <cp:keywords/>
  <dc:description/>
  <cp:lastModifiedBy>Karol Krzywicki</cp:lastModifiedBy>
  <cp:revision>12</cp:revision>
  <cp:lastPrinted>2024-10-29T09:13:00Z</cp:lastPrinted>
  <dcterms:created xsi:type="dcterms:W3CDTF">2024-12-27T08:44:00Z</dcterms:created>
  <dcterms:modified xsi:type="dcterms:W3CDTF">2025-03-21T04:24:00Z</dcterms:modified>
</cp:coreProperties>
</file>