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permStart w:id="2041844052" w:edGrp="everyone"/>
      <w:permEnd w:id="2041844052"/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Pr="00297C4F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57BEAA4C" w14:textId="69BE1E44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2005337541" w:edGrp="everyone"/>
      <w:r w:rsidR="001F7A01" w:rsidRPr="001F7A01">
        <w:rPr>
          <w:rFonts w:ascii="Arial" w:hAnsi="Arial" w:cs="Arial"/>
          <w:b/>
          <w:sz w:val="24"/>
          <w:szCs w:val="24"/>
          <w:lang w:eastAsia="ar-SA"/>
        </w:rPr>
        <w:t>dwóch</w:t>
      </w:r>
      <w:permEnd w:id="2005337541"/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 w:rsidR="004E0DFB">
        <w:rPr>
          <w:rFonts w:ascii="Arial" w:hAnsi="Arial" w:cs="Arial"/>
          <w:b/>
          <w:sz w:val="24"/>
          <w:szCs w:val="24"/>
          <w:lang w:eastAsia="ar-SA"/>
        </w:rPr>
        <w:t xml:space="preserve">Mieszkalnych w Tychach – ROM </w:t>
      </w:r>
      <w:permStart w:id="446459274" w:edGrp="everyone"/>
      <w:r w:rsidR="001F7A01" w:rsidRPr="001F7A01">
        <w:rPr>
          <w:rFonts w:ascii="Arial" w:hAnsi="Arial" w:cs="Arial"/>
          <w:b/>
          <w:sz w:val="24"/>
          <w:szCs w:val="24"/>
          <w:lang w:eastAsia="ar-SA"/>
        </w:rPr>
        <w:t>IV</w:t>
      </w:r>
      <w:permEnd w:id="446459274"/>
    </w:p>
    <w:p w14:paraId="4898152D" w14:textId="77777777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139B0541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4280A5FD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08B09426" w14:textId="77777777" w:rsidR="00A8491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A8491C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</w:p>
    <w:p w14:paraId="4D1BD460" w14:textId="4AA91E6D" w:rsidR="00F256D6" w:rsidRPr="00BC4D2C" w:rsidRDefault="00F256D6" w:rsidP="00A8491C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A8491C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41441ECD" w14:textId="77777777" w:rsidR="00F256D6" w:rsidRPr="008F6E3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45F5D" w14:textId="77777777" w:rsidR="00A7214A" w:rsidRDefault="00A7214A">
      <w:r>
        <w:separator/>
      </w:r>
    </w:p>
  </w:endnote>
  <w:endnote w:type="continuationSeparator" w:id="0">
    <w:p w14:paraId="7EECBFF6" w14:textId="77777777" w:rsidR="00A7214A" w:rsidRDefault="00A7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BB3C0" w14:textId="77777777" w:rsidR="00A7214A" w:rsidRDefault="00A7214A">
      <w:r>
        <w:separator/>
      </w:r>
    </w:p>
  </w:footnote>
  <w:footnote w:type="continuationSeparator" w:id="0">
    <w:p w14:paraId="269491ED" w14:textId="77777777" w:rsidR="00A7214A" w:rsidRDefault="00A72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14F2223B" w:rsidR="00857686" w:rsidRPr="00760808" w:rsidRDefault="00857686">
    <w:pPr>
      <w:pStyle w:val="Nagwek"/>
      <w:rPr>
        <w:rFonts w:ascii="Arial" w:hAnsi="Arial" w:cs="Arial"/>
        <w:sz w:val="18"/>
        <w:szCs w:val="18"/>
      </w:rPr>
    </w:pPr>
    <w:r w:rsidRPr="00760808">
      <w:rPr>
        <w:rFonts w:ascii="Arial" w:hAnsi="Arial" w:cs="Arial"/>
        <w:sz w:val="18"/>
        <w:szCs w:val="18"/>
      </w:rPr>
      <w:t xml:space="preserve">Sprawa </w:t>
    </w:r>
    <w:r w:rsidR="00BA136F" w:rsidRPr="00760808">
      <w:rPr>
        <w:rFonts w:ascii="Arial" w:hAnsi="Arial" w:cs="Arial"/>
        <w:sz w:val="18"/>
        <w:szCs w:val="18"/>
      </w:rPr>
      <w:t>DIZ-340/</w:t>
    </w:r>
    <w:permStart w:id="328167658" w:edGrp="everyone"/>
    <w:r w:rsidR="001F7A01" w:rsidRPr="001F7A01">
      <w:rPr>
        <w:rFonts w:ascii="Arial" w:hAnsi="Arial" w:cs="Arial"/>
        <w:sz w:val="18"/>
        <w:szCs w:val="18"/>
      </w:rPr>
      <w:t>016-017</w:t>
    </w:r>
    <w:r w:rsidR="00107CA4" w:rsidRPr="001F7A01">
      <w:rPr>
        <w:rFonts w:ascii="Arial" w:hAnsi="Arial" w:cs="Arial"/>
        <w:sz w:val="18"/>
        <w:szCs w:val="18"/>
      </w:rPr>
      <w:t>/</w:t>
    </w:r>
    <w:r w:rsidR="001F7A01" w:rsidRPr="001F7A01">
      <w:rPr>
        <w:rFonts w:ascii="Arial" w:hAnsi="Arial" w:cs="Arial"/>
        <w:sz w:val="18"/>
        <w:szCs w:val="18"/>
      </w:rPr>
      <w:t>02</w:t>
    </w:r>
    <w:r w:rsidR="005C20C4" w:rsidRPr="001F7A01">
      <w:rPr>
        <w:rFonts w:ascii="Arial" w:hAnsi="Arial" w:cs="Arial"/>
        <w:sz w:val="18"/>
        <w:szCs w:val="18"/>
      </w:rPr>
      <w:t>/</w:t>
    </w:r>
    <w:r w:rsidR="001F7A01" w:rsidRPr="001F7A01">
      <w:rPr>
        <w:rFonts w:ascii="Arial" w:hAnsi="Arial" w:cs="Arial"/>
        <w:sz w:val="18"/>
        <w:szCs w:val="18"/>
      </w:rPr>
      <w:t>2025</w:t>
    </w:r>
    <w:permEnd w:id="328167658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120303">
    <w:abstractNumId w:val="10"/>
  </w:num>
  <w:num w:numId="2" w16cid:durableId="969281588">
    <w:abstractNumId w:val="2"/>
  </w:num>
  <w:num w:numId="3" w16cid:durableId="2027562420">
    <w:abstractNumId w:val="15"/>
  </w:num>
  <w:num w:numId="4" w16cid:durableId="111942142">
    <w:abstractNumId w:val="9"/>
  </w:num>
  <w:num w:numId="5" w16cid:durableId="1232351704">
    <w:abstractNumId w:val="13"/>
  </w:num>
  <w:num w:numId="6" w16cid:durableId="21382093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1118451">
    <w:abstractNumId w:val="13"/>
  </w:num>
  <w:num w:numId="8" w16cid:durableId="903831812">
    <w:abstractNumId w:val="11"/>
  </w:num>
  <w:num w:numId="9" w16cid:durableId="676810105">
    <w:abstractNumId w:val="8"/>
  </w:num>
  <w:num w:numId="10" w16cid:durableId="2077974598">
    <w:abstractNumId w:val="5"/>
  </w:num>
  <w:num w:numId="11" w16cid:durableId="1036540335">
    <w:abstractNumId w:val="6"/>
  </w:num>
  <w:num w:numId="12" w16cid:durableId="278490725">
    <w:abstractNumId w:val="3"/>
  </w:num>
  <w:num w:numId="13" w16cid:durableId="353505387">
    <w:abstractNumId w:val="7"/>
  </w:num>
  <w:num w:numId="14" w16cid:durableId="914973493">
    <w:abstractNumId w:val="4"/>
  </w:num>
  <w:num w:numId="15" w16cid:durableId="16894039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46138697">
    <w:abstractNumId w:val="12"/>
  </w:num>
  <w:num w:numId="17" w16cid:durableId="14728566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ocumentProtection w:edit="readOnly" w:enforcement="1" w:cryptProviderType="rsaAES" w:cryptAlgorithmClass="hash" w:cryptAlgorithmType="typeAny" w:cryptAlgorithmSid="14" w:cryptSpinCount="100000" w:hash="WJU64RKt0jiNL6Ok2UhfhqiKV4R6mREsHbsRdN6gxV1dQ44HQBJMcDDdv6vgNXBg2wliNYC8xg4d3iAY4jo6NQ==" w:salt="wBzlMgqBEPrtOGxlsDkr4g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81E59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07CA4"/>
    <w:rsid w:val="0011038E"/>
    <w:rsid w:val="001115D8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339"/>
    <w:rsid w:val="001727DA"/>
    <w:rsid w:val="001775B9"/>
    <w:rsid w:val="0018542A"/>
    <w:rsid w:val="00192068"/>
    <w:rsid w:val="001A37F9"/>
    <w:rsid w:val="001A53E9"/>
    <w:rsid w:val="001A6F4F"/>
    <w:rsid w:val="001B71F0"/>
    <w:rsid w:val="001C61F0"/>
    <w:rsid w:val="001D226F"/>
    <w:rsid w:val="001D4F49"/>
    <w:rsid w:val="001D52C8"/>
    <w:rsid w:val="001D7C58"/>
    <w:rsid w:val="001E0779"/>
    <w:rsid w:val="001F14A8"/>
    <w:rsid w:val="001F285E"/>
    <w:rsid w:val="001F69AC"/>
    <w:rsid w:val="001F7A01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69F6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5203B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1093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0DFB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213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2957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0808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1CA8"/>
    <w:rsid w:val="00A7214A"/>
    <w:rsid w:val="00A7232F"/>
    <w:rsid w:val="00A8491C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76F2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33"/>
    <w:rsid w:val="00C1197A"/>
    <w:rsid w:val="00C1301E"/>
    <w:rsid w:val="00C151BA"/>
    <w:rsid w:val="00C24842"/>
    <w:rsid w:val="00C366DD"/>
    <w:rsid w:val="00C508A6"/>
    <w:rsid w:val="00C550DD"/>
    <w:rsid w:val="00C62C84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7597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846E3"/>
    <w:rsid w:val="00F96352"/>
    <w:rsid w:val="00F9646A"/>
    <w:rsid w:val="00F966E6"/>
    <w:rsid w:val="00FA07C4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4994B-448D-460F-8A39-A9CFC533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318</Words>
  <Characters>1992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Katarzyna Szkup</cp:lastModifiedBy>
  <cp:revision>91</cp:revision>
  <cp:lastPrinted>2023-05-09T11:18:00Z</cp:lastPrinted>
  <dcterms:created xsi:type="dcterms:W3CDTF">2021-02-09T08:53:00Z</dcterms:created>
  <dcterms:modified xsi:type="dcterms:W3CDTF">2025-02-06T11:34:00Z</dcterms:modified>
</cp:coreProperties>
</file>