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4AF75" w14:textId="77777777" w:rsidR="00A87F5A" w:rsidRDefault="002C35C9" w:rsidP="00A87F5A">
      <w:pPr>
        <w:spacing w:after="0"/>
        <w:jc w:val="right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 xml:space="preserve">ZAŁĄCZNIK </w:t>
      </w:r>
      <w:r w:rsidR="00B34F26">
        <w:rPr>
          <w:rFonts w:ascii="Times New Roman" w:hAnsi="Times New Roman" w:cs="Times New Roman"/>
        </w:rPr>
        <w:t xml:space="preserve">nr 1 </w:t>
      </w:r>
      <w:r w:rsidRPr="002C35C9">
        <w:rPr>
          <w:rFonts w:ascii="Times New Roman" w:hAnsi="Times New Roman" w:cs="Times New Roman"/>
        </w:rPr>
        <w:t>do SWZ</w:t>
      </w:r>
      <w:r w:rsidR="00487FD0">
        <w:rPr>
          <w:rFonts w:ascii="Times New Roman" w:hAnsi="Times New Roman" w:cs="Times New Roman"/>
        </w:rPr>
        <w:t xml:space="preserve"> </w:t>
      </w:r>
    </w:p>
    <w:p w14:paraId="141006EC" w14:textId="78EC1F73" w:rsidR="002C35C9" w:rsidRPr="00487FD0" w:rsidRDefault="00487FD0" w:rsidP="00A87F5A">
      <w:pPr>
        <w:spacing w:after="0"/>
        <w:jc w:val="right"/>
        <w:rPr>
          <w:rFonts w:ascii="Times New Roman" w:hAnsi="Times New Roman" w:cs="Times New Roman"/>
          <w:i/>
        </w:rPr>
      </w:pPr>
      <w:r w:rsidRPr="00487FD0">
        <w:rPr>
          <w:rFonts w:ascii="Times New Roman" w:hAnsi="Times New Roman" w:cs="Times New Roman"/>
          <w:i/>
        </w:rPr>
        <w:t>Formularz oferty</w:t>
      </w:r>
    </w:p>
    <w:p w14:paraId="13BCD68D" w14:textId="77777777" w:rsidR="00E5471E" w:rsidRDefault="002C35C9" w:rsidP="00F56724">
      <w:pPr>
        <w:spacing w:after="0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F56724">
        <w:rPr>
          <w:rFonts w:ascii="Times New Roman" w:hAnsi="Times New Roman" w:cs="Times New Roman"/>
        </w:rPr>
        <w:t xml:space="preserve">                                           </w:t>
      </w:r>
    </w:p>
    <w:p w14:paraId="45E6492D" w14:textId="4E7F8BA8" w:rsidR="002C35C9" w:rsidRPr="002C35C9" w:rsidRDefault="002C35C9" w:rsidP="00F56724">
      <w:pPr>
        <w:spacing w:after="0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...............................................</w:t>
      </w:r>
      <w:r w:rsidR="00F56724">
        <w:rPr>
          <w:rFonts w:ascii="Times New Roman" w:hAnsi="Times New Roman" w:cs="Times New Roman"/>
        </w:rPr>
        <w:t xml:space="preserve"> </w:t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</w:r>
      <w:r w:rsidR="00F56724">
        <w:rPr>
          <w:rFonts w:ascii="Times New Roman" w:hAnsi="Times New Roman" w:cs="Times New Roman"/>
        </w:rPr>
        <w:tab/>
        <w:t xml:space="preserve">     ……………………………</w:t>
      </w:r>
    </w:p>
    <w:p w14:paraId="2D19C787" w14:textId="486249C5" w:rsidR="00F67DA6" w:rsidRDefault="002C35C9" w:rsidP="00F67DA6">
      <w:pPr>
        <w:spacing w:after="120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/nazwa i adres oferenta/                                                                                           /miejscowość i data/</w:t>
      </w:r>
    </w:p>
    <w:p w14:paraId="6379DDC2" w14:textId="3CE7D720" w:rsidR="002C35C9" w:rsidRDefault="00F67DA6" w:rsidP="00F67D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1FEA5D58" w14:textId="77777777" w:rsidR="00F67DA6" w:rsidRDefault="00F67DA6" w:rsidP="00F67DA6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/NIP/</w:t>
      </w:r>
    </w:p>
    <w:p w14:paraId="23422DE8" w14:textId="3619BB68" w:rsidR="00F67DA6" w:rsidRDefault="00F67DA6" w:rsidP="00F67D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…………………..…………</w:t>
      </w:r>
    </w:p>
    <w:p w14:paraId="14374E37" w14:textId="1BF2B04D" w:rsidR="00F67DA6" w:rsidRPr="002C35C9" w:rsidRDefault="00F67DA6" w:rsidP="00F67D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/telefon, adres e-mail/</w:t>
      </w:r>
    </w:p>
    <w:p w14:paraId="28A3510E" w14:textId="60020EC4" w:rsidR="002C35C9" w:rsidRPr="002C35C9" w:rsidRDefault="002C35C9" w:rsidP="008B692D">
      <w:pPr>
        <w:spacing w:after="0"/>
        <w:ind w:left="4247" w:firstLine="709"/>
        <w:rPr>
          <w:rFonts w:ascii="Times New Roman" w:hAnsi="Times New Roman" w:cs="Times New Roman"/>
          <w:b/>
          <w:bCs/>
        </w:rPr>
      </w:pPr>
      <w:r w:rsidRPr="002C35C9">
        <w:rPr>
          <w:rFonts w:ascii="Times New Roman" w:hAnsi="Times New Roman" w:cs="Times New Roman"/>
          <w:b/>
          <w:bCs/>
        </w:rPr>
        <w:t>Gmina Stanisławów</w:t>
      </w:r>
    </w:p>
    <w:p w14:paraId="0C192A19" w14:textId="367142A5" w:rsidR="002C35C9" w:rsidRPr="002C35C9" w:rsidRDefault="002C35C9" w:rsidP="008B692D">
      <w:pPr>
        <w:spacing w:after="0"/>
        <w:ind w:left="4247" w:firstLine="709"/>
        <w:rPr>
          <w:rFonts w:ascii="Times New Roman" w:hAnsi="Times New Roman" w:cs="Times New Roman"/>
          <w:b/>
          <w:bCs/>
        </w:rPr>
      </w:pPr>
      <w:r w:rsidRPr="002C35C9">
        <w:rPr>
          <w:rFonts w:ascii="Times New Roman" w:hAnsi="Times New Roman" w:cs="Times New Roman"/>
          <w:b/>
          <w:bCs/>
        </w:rPr>
        <w:t>ul. Rynek 32, 05-304 Stanisławów</w:t>
      </w:r>
    </w:p>
    <w:p w14:paraId="4E243D15" w14:textId="77777777" w:rsidR="002C35C9" w:rsidRPr="002C35C9" w:rsidRDefault="002C35C9" w:rsidP="002C35C9">
      <w:pPr>
        <w:ind w:left="4248" w:firstLine="708"/>
        <w:rPr>
          <w:rFonts w:ascii="Times New Roman" w:hAnsi="Times New Roman" w:cs="Times New Roman"/>
          <w:b/>
          <w:bCs/>
        </w:rPr>
      </w:pPr>
    </w:p>
    <w:p w14:paraId="1C695836" w14:textId="77777777" w:rsidR="002C35C9" w:rsidRPr="002C35C9" w:rsidRDefault="002C35C9" w:rsidP="00D37797">
      <w:pPr>
        <w:spacing w:line="360" w:lineRule="auto"/>
        <w:ind w:left="3540" w:firstLine="708"/>
        <w:rPr>
          <w:rFonts w:ascii="Times New Roman" w:hAnsi="Times New Roman" w:cs="Times New Roman"/>
          <w:b/>
          <w:bCs/>
        </w:rPr>
      </w:pPr>
      <w:r w:rsidRPr="002C35C9">
        <w:rPr>
          <w:rFonts w:ascii="Times New Roman" w:hAnsi="Times New Roman" w:cs="Times New Roman"/>
          <w:b/>
          <w:bCs/>
        </w:rPr>
        <w:t>OFERTA</w:t>
      </w:r>
    </w:p>
    <w:p w14:paraId="0FCFFE59" w14:textId="2C9441D5" w:rsidR="002C35C9" w:rsidRPr="002C35C9" w:rsidRDefault="002C35C9" w:rsidP="0078109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Nawiązując do ogłoszonego postępowania o udzielenie zamówienia klasycznego w</w:t>
      </w:r>
      <w:r>
        <w:rPr>
          <w:rFonts w:ascii="Times New Roman" w:hAnsi="Times New Roman" w:cs="Times New Roman"/>
        </w:rPr>
        <w:t xml:space="preserve"> </w:t>
      </w:r>
      <w:r w:rsidRPr="002C35C9">
        <w:rPr>
          <w:rFonts w:ascii="Times New Roman" w:hAnsi="Times New Roman" w:cs="Times New Roman"/>
        </w:rPr>
        <w:t>trybie podstawowym na „</w:t>
      </w:r>
      <w:r w:rsidR="000537B6" w:rsidRPr="000537B6">
        <w:rPr>
          <w:rFonts w:ascii="Times New Roman" w:hAnsi="Times New Roman" w:cs="Times New Roman"/>
          <w:b/>
          <w:bCs/>
        </w:rPr>
        <w:t>Zmiana miejscowego planu zagospodarowania przestrzennego części wsi Stanisławów, Mały Stanisławów i Prądzewo-Kopaczewo gm. Stanisławów wraz z niezbędnymi opracowaniami</w:t>
      </w:r>
      <w:r w:rsidRPr="00D37797">
        <w:rPr>
          <w:rFonts w:ascii="Times New Roman" w:hAnsi="Times New Roman" w:cs="Times New Roman"/>
          <w:b/>
          <w:bCs/>
        </w:rPr>
        <w:t>”.</w:t>
      </w:r>
    </w:p>
    <w:p w14:paraId="3CD5A67B" w14:textId="22A36314" w:rsidR="002C35C9" w:rsidRPr="00F56724" w:rsidRDefault="002C35C9" w:rsidP="007810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Oferujemy wykonanie zamówienia wymienionego w specyfikacji warunków zamówienia, za cenę brutto: …………………… zł (</w:t>
      </w:r>
      <w:r w:rsidR="00F56724" w:rsidRPr="00F56724">
        <w:rPr>
          <w:rFonts w:ascii="Times New Roman" w:hAnsi="Times New Roman" w:cs="Times New Roman"/>
        </w:rPr>
        <w:t>s</w:t>
      </w:r>
      <w:r w:rsidR="00F56724">
        <w:rPr>
          <w:rFonts w:ascii="Times New Roman" w:hAnsi="Times New Roman" w:cs="Times New Roman"/>
        </w:rPr>
        <w:t>łownie:</w:t>
      </w:r>
      <w:r w:rsidRPr="00F56724">
        <w:rPr>
          <w:rFonts w:ascii="Times New Roman" w:hAnsi="Times New Roman" w:cs="Times New Roman"/>
        </w:rPr>
        <w:t>………………</w:t>
      </w:r>
      <w:r w:rsidR="00F56724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…………………………….……)</w:t>
      </w:r>
    </w:p>
    <w:p w14:paraId="74449B4C" w14:textId="075D02B8" w:rsidR="002C35C9" w:rsidRDefault="002C35C9" w:rsidP="0078109D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- w tym podatek VAT w wysokości …% tj. w kwocie ……</w:t>
      </w:r>
      <w:r w:rsidR="00F56724">
        <w:rPr>
          <w:rFonts w:ascii="Times New Roman" w:hAnsi="Times New Roman" w:cs="Times New Roman"/>
        </w:rPr>
        <w:t>……..</w:t>
      </w:r>
      <w:r w:rsidRPr="00F56724">
        <w:rPr>
          <w:rFonts w:ascii="Times New Roman" w:hAnsi="Times New Roman" w:cs="Times New Roman"/>
        </w:rPr>
        <w:t xml:space="preserve">………… </w:t>
      </w:r>
      <w:r w:rsidR="00F56724" w:rsidRPr="00F56724">
        <w:rPr>
          <w:rFonts w:ascii="Times New Roman" w:hAnsi="Times New Roman" w:cs="Times New Roman"/>
        </w:rPr>
        <w:t>(s</w:t>
      </w:r>
      <w:r w:rsidRPr="00F56724">
        <w:rPr>
          <w:rFonts w:ascii="Times New Roman" w:hAnsi="Times New Roman" w:cs="Times New Roman"/>
        </w:rPr>
        <w:t>łownie złotych: …………………………………………………………</w:t>
      </w:r>
      <w:r w:rsidR="00F56724">
        <w:rPr>
          <w:rFonts w:ascii="Times New Roman" w:hAnsi="Times New Roman" w:cs="Times New Roman"/>
        </w:rPr>
        <w:t>………</w:t>
      </w:r>
      <w:r w:rsidRPr="00F56724">
        <w:rPr>
          <w:rFonts w:ascii="Times New Roman" w:hAnsi="Times New Roman" w:cs="Times New Roman"/>
        </w:rPr>
        <w:t xml:space="preserve">.) tj. netto: ……………….… zł </w:t>
      </w:r>
    </w:p>
    <w:p w14:paraId="6A4BB64E" w14:textId="5A706A12" w:rsidR="00E55FB9" w:rsidRPr="003E5E2F" w:rsidRDefault="00E55FB9" w:rsidP="0078109D">
      <w:pPr>
        <w:spacing w:after="0" w:line="360" w:lineRule="auto"/>
        <w:ind w:left="34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2. </w:t>
      </w:r>
      <w:r w:rsidRPr="003E5E2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Dysponowanie głównym projektantem, który sporządził dokumenty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</w:t>
      </w:r>
      <w:r w:rsidRPr="003E5E2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iejscowych planów zagospodarowania przestrz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ennego lub jego zmiany w ilości (</w:t>
      </w:r>
      <w:r w:rsidR="006B53E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wpisać w odpowiednim przedziale ilość sporządzonych dokumentów):</w:t>
      </w:r>
    </w:p>
    <w:p w14:paraId="759DB0DD" w14:textId="77777777" w:rsidR="00E55FB9" w:rsidRPr="003E5E2F" w:rsidRDefault="00E55FB9" w:rsidP="00E55FB9">
      <w:pPr>
        <w:spacing w:after="0" w:line="2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D970905" w14:textId="1C3ED987" w:rsidR="00E55FB9" w:rsidRPr="003E5E2F" w:rsidRDefault="00E55FB9" w:rsidP="00E55FB9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Poniżej 4 i</w:t>
      </w:r>
      <w:r w:rsidRPr="003E5E2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4 szt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……….</w:t>
      </w:r>
    </w:p>
    <w:p w14:paraId="6641CCAC" w14:textId="47208744" w:rsidR="00E55FB9" w:rsidRDefault="00E55FB9" w:rsidP="00E55FB9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E5E2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5 - 10 szt.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……………..</w:t>
      </w:r>
    </w:p>
    <w:p w14:paraId="0555C3BF" w14:textId="40CB0235" w:rsidR="00E55FB9" w:rsidRDefault="00E55FB9" w:rsidP="00E55FB9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11 – 14 szt. ……………</w:t>
      </w:r>
    </w:p>
    <w:p w14:paraId="46432105" w14:textId="5437AAF3" w:rsidR="00E55FB9" w:rsidRDefault="00E55FB9" w:rsidP="00E55FB9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15 – 20 szt. ……………</w:t>
      </w:r>
    </w:p>
    <w:p w14:paraId="1856A438" w14:textId="2F3BB5F6" w:rsidR="00E55FB9" w:rsidRDefault="00E55FB9" w:rsidP="00E55FB9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21 - 25 szt. ……………</w:t>
      </w:r>
    </w:p>
    <w:p w14:paraId="4EE6C54B" w14:textId="4F84270D" w:rsidR="00E55FB9" w:rsidRDefault="00E55FB9" w:rsidP="00E55FB9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26 – 30</w:t>
      </w:r>
      <w:r w:rsidR="006B53E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szt.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</w:t>
      </w:r>
    </w:p>
    <w:p w14:paraId="062BBCFE" w14:textId="3CA56679" w:rsidR="00E55FB9" w:rsidRDefault="00E55FB9" w:rsidP="00E55FB9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31 – 35</w:t>
      </w:r>
      <w:r w:rsidR="006B53E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szt.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……………..</w:t>
      </w:r>
    </w:p>
    <w:p w14:paraId="511BF335" w14:textId="30590886" w:rsidR="00E55FB9" w:rsidRDefault="00E55FB9" w:rsidP="006B53EB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36 i więcej……………</w:t>
      </w:r>
      <w:r w:rsidR="006B53E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</w:t>
      </w:r>
    </w:p>
    <w:p w14:paraId="4ABD8EC4" w14:textId="77777777" w:rsidR="006B53EB" w:rsidRPr="006B53EB" w:rsidRDefault="006B53EB" w:rsidP="006B53EB">
      <w:pPr>
        <w:spacing w:after="0" w:line="0" w:lineRule="atLeast"/>
        <w:ind w:left="3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069E6F" w14:textId="56859DD1" w:rsidR="002C35C9" w:rsidRPr="00F56724" w:rsidRDefault="002C35C9" w:rsidP="0078109D">
      <w:pPr>
        <w:pStyle w:val="Akapitzlist"/>
        <w:numPr>
          <w:ilvl w:val="0"/>
          <w:numId w:val="1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Oświadczamy, że:</w:t>
      </w:r>
    </w:p>
    <w:p w14:paraId="23F8CA7D" w14:textId="7008D9DE" w:rsidR="002C35C9" w:rsidRPr="00F56724" w:rsidRDefault="00F56724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z</w:t>
      </w:r>
      <w:r w:rsidR="002C35C9" w:rsidRPr="00F56724">
        <w:rPr>
          <w:rFonts w:ascii="Times New Roman" w:hAnsi="Times New Roman" w:cs="Times New Roman"/>
        </w:rPr>
        <w:t>obowiązujemy się wykonać zamówienie zgodnie z SWZ.</w:t>
      </w:r>
    </w:p>
    <w:p w14:paraId="43A26C67" w14:textId="35EA1D0B" w:rsidR="002C35C9" w:rsidRPr="00F56724" w:rsidRDefault="002C35C9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 xml:space="preserve">oświadczamy, że w cenie naszej oferty uwzględnione zostały wszystkie koszty związane </w:t>
      </w:r>
      <w:r w:rsidR="00F56724">
        <w:rPr>
          <w:rFonts w:ascii="Times New Roman" w:hAnsi="Times New Roman" w:cs="Times New Roman"/>
        </w:rPr>
        <w:br/>
      </w:r>
      <w:r w:rsidRPr="00F56724">
        <w:rPr>
          <w:rFonts w:ascii="Times New Roman" w:hAnsi="Times New Roman" w:cs="Times New Roman"/>
        </w:rPr>
        <w:t>z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należytym wykonaniem przedmiotu zamówienia.</w:t>
      </w:r>
    </w:p>
    <w:p w14:paraId="49257659" w14:textId="6168BABF" w:rsidR="002C35C9" w:rsidRPr="00F56724" w:rsidRDefault="002C35C9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akceptujemy warunki płatności;</w:t>
      </w:r>
    </w:p>
    <w:p w14:paraId="752D9773" w14:textId="5AF9F1CE" w:rsidR="002C35C9" w:rsidRPr="00F56724" w:rsidRDefault="002C35C9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zapoznaliśmy się z warunkami podanymi przez Zamawiającego w SWZ i nie wnosimy do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nich żadnych zastrzeżeń,</w:t>
      </w:r>
    </w:p>
    <w:p w14:paraId="42CC3D3A" w14:textId="4A74E17E" w:rsidR="002C35C9" w:rsidRPr="00F56724" w:rsidRDefault="002C35C9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uzyskaliśmy wszelkie niezbędne informacje do przygotowania oferty i wykonania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zamówienia.</w:t>
      </w:r>
    </w:p>
    <w:p w14:paraId="613496B7" w14:textId="5C35AC37" w:rsidR="002C35C9" w:rsidRPr="00F56724" w:rsidRDefault="002C35C9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lastRenderedPageBreak/>
        <w:t>akceptujemy istotne postanowienia umowy oraz termin realizacji przedmiotu zamówienia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podany przez Zamawiającego,</w:t>
      </w:r>
    </w:p>
    <w:p w14:paraId="02BBC8BD" w14:textId="04D556D8" w:rsidR="002C35C9" w:rsidRPr="00F56724" w:rsidRDefault="002C35C9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uważamy się za związanych niniejszą ofertą przez 30 dni od dnia upływu terminu składania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ofert,</w:t>
      </w:r>
    </w:p>
    <w:p w14:paraId="051279DB" w14:textId="069D3378" w:rsidR="00D37797" w:rsidRPr="00F56724" w:rsidRDefault="002C35C9" w:rsidP="0078109D">
      <w:pPr>
        <w:pStyle w:val="Akapitzlist"/>
        <w:numPr>
          <w:ilvl w:val="0"/>
          <w:numId w:val="2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Zamówienie zrealizujemy bez udziału podwykonawców/przy udziale podwykonawców</w:t>
      </w:r>
      <w:r w:rsidR="00F56724">
        <w:rPr>
          <w:rFonts w:ascii="Times New Roman" w:hAnsi="Times New Roman" w:cs="Times New Roman"/>
        </w:rPr>
        <w:t xml:space="preserve"> </w:t>
      </w:r>
      <w:r w:rsidRPr="00C51C6F">
        <w:rPr>
          <w:rFonts w:ascii="Times New Roman" w:hAnsi="Times New Roman" w:cs="Times New Roman"/>
          <w:i/>
        </w:rPr>
        <w:t>(niepotrzebne skreślić).</w:t>
      </w:r>
      <w:r w:rsidRPr="00F56724">
        <w:rPr>
          <w:rFonts w:ascii="Times New Roman" w:hAnsi="Times New Roman" w:cs="Times New Roman"/>
        </w:rPr>
        <w:t xml:space="preserve"> Wykaz części zamówienia, które wykonawca zamierza powierzyć</w:t>
      </w:r>
      <w:r w:rsidR="00F56724">
        <w:rPr>
          <w:rFonts w:ascii="Times New Roman" w:hAnsi="Times New Roman" w:cs="Times New Roman"/>
        </w:rPr>
        <w:t xml:space="preserve"> </w:t>
      </w:r>
      <w:r w:rsidR="00D37797" w:rsidRPr="00F56724">
        <w:rPr>
          <w:rFonts w:ascii="Times New Roman" w:hAnsi="Times New Roman" w:cs="Times New Roman"/>
        </w:rPr>
        <w:t>P</w:t>
      </w:r>
      <w:r w:rsidRPr="00F56724">
        <w:rPr>
          <w:rFonts w:ascii="Times New Roman" w:hAnsi="Times New Roman" w:cs="Times New Roman"/>
        </w:rPr>
        <w:t>odwykonawcom</w:t>
      </w:r>
      <w:r w:rsidR="00D37797" w:rsidRPr="00F56724">
        <w:rPr>
          <w:rFonts w:ascii="Times New Roman" w:hAnsi="Times New Roman" w:cs="Times New Roman"/>
        </w:rPr>
        <w:t>:</w:t>
      </w:r>
      <w:r w:rsidR="00F56724">
        <w:rPr>
          <w:rFonts w:ascii="Times New Roman" w:hAnsi="Times New Roman" w:cs="Times New Roman"/>
        </w:rPr>
        <w:t xml:space="preserve"> </w:t>
      </w:r>
      <w:r w:rsidR="00D37797" w:rsidRPr="00F5672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58EA84" w14:textId="0B79D400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• niepotrzebne skreślić</w:t>
      </w:r>
    </w:p>
    <w:p w14:paraId="3D2979C2" w14:textId="64D02857" w:rsidR="002C35C9" w:rsidRPr="00F56724" w:rsidRDefault="002C35C9" w:rsidP="0078109D">
      <w:pPr>
        <w:pStyle w:val="Akapitzlist"/>
        <w:numPr>
          <w:ilvl w:val="0"/>
          <w:numId w:val="1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 xml:space="preserve">Termin wykonania zamówienia: </w:t>
      </w:r>
      <w:r w:rsidR="00563E0B">
        <w:rPr>
          <w:rFonts w:ascii="Times New Roman" w:hAnsi="Times New Roman" w:cs="Times New Roman"/>
        </w:rPr>
        <w:t>9 miesięcy od dnia podpisania umowy.</w:t>
      </w:r>
    </w:p>
    <w:p w14:paraId="230C5033" w14:textId="65BD0FAC" w:rsidR="002C35C9" w:rsidRPr="00F56724" w:rsidRDefault="002C35C9" w:rsidP="0078109D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Na podstawie art. 18 ust. 3 ustawy z dnia 11 września 2019 r. prawo zamówień publicznych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żadne z informacji zawartych w ofercie nie stanowią tajemnicy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przedsiębiorstwa w rozumieniu przepisów o zwalczaniu nieuczciwej konkurencji /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wskazane poniżej informacje zawarte w ofercie stanowią tajemnicę przedsiębiorstwa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w rozumieniu przepisów o zwalczaniu nieuczciwej konkurencji i w związku z</w:t>
      </w:r>
      <w:r w:rsidR="00D37797" w:rsidRP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niniejszym nie mogą być one udostępniane, w szczególności innym uczestnikom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postępowania*:</w:t>
      </w:r>
    </w:p>
    <w:p w14:paraId="655D906C" w14:textId="71E1AFF9" w:rsidR="00D37797" w:rsidRPr="002C35C9" w:rsidRDefault="00D37797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oferty od …</w:t>
      </w:r>
      <w:r w:rsidR="00F56724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.. do ……………</w:t>
      </w:r>
    </w:p>
    <w:p w14:paraId="30EE2CB3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* niepotrzebne skreślić</w:t>
      </w:r>
    </w:p>
    <w:p w14:paraId="2EF28972" w14:textId="1C948447" w:rsidR="002C35C9" w:rsidRPr="00F56724" w:rsidRDefault="002C35C9" w:rsidP="0078109D">
      <w:pPr>
        <w:pStyle w:val="Akapitzlist"/>
        <w:numPr>
          <w:ilvl w:val="0"/>
          <w:numId w:val="1"/>
        </w:numPr>
        <w:spacing w:after="0" w:line="300" w:lineRule="auto"/>
        <w:ind w:left="714" w:hanging="357"/>
        <w:jc w:val="both"/>
        <w:rPr>
          <w:rFonts w:ascii="Times New Roman" w:hAnsi="Times New Roman" w:cs="Times New Roman"/>
        </w:rPr>
      </w:pPr>
      <w:r w:rsidRPr="00F56724">
        <w:rPr>
          <w:rFonts w:ascii="Times New Roman" w:hAnsi="Times New Roman" w:cs="Times New Roman"/>
        </w:rPr>
        <w:t>OŚWIADCZAMY, że wybór oferty będzie** / nie będzie** prowadził do powstania u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Zamawiającego obowiązku podatkowego zgodnie z przepisami o podatku od towarów i usług (tzw.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odwrócony VAT). Jeśli TAK powyższy obowiązek podatkowy będzie dotyczył</w:t>
      </w:r>
      <w:r w:rsidR="00F56724">
        <w:rPr>
          <w:rFonts w:ascii="Times New Roman" w:hAnsi="Times New Roman" w:cs="Times New Roman"/>
        </w:rPr>
        <w:t xml:space="preserve"> </w:t>
      </w:r>
      <w:r w:rsidRPr="00F56724">
        <w:rPr>
          <w:rFonts w:ascii="Times New Roman" w:hAnsi="Times New Roman" w:cs="Times New Roman"/>
        </w:rPr>
        <w:t>………………………………………………………………………………………………………..……</w:t>
      </w:r>
      <w:r w:rsidR="00F56724">
        <w:rPr>
          <w:rFonts w:ascii="Times New Roman" w:hAnsi="Times New Roman" w:cs="Times New Roman"/>
        </w:rPr>
        <w:t>….</w:t>
      </w:r>
      <w:r w:rsidRPr="00F56724">
        <w:rPr>
          <w:rFonts w:ascii="Times New Roman" w:hAnsi="Times New Roman" w:cs="Times New Roman"/>
        </w:rPr>
        <w:t>………………….…………………………………………</w:t>
      </w:r>
      <w:r w:rsidR="00D37797" w:rsidRPr="00F56724">
        <w:rPr>
          <w:rFonts w:ascii="Times New Roman" w:hAnsi="Times New Roman" w:cs="Times New Roman"/>
        </w:rPr>
        <w:t>……………….</w:t>
      </w:r>
      <w:r w:rsidRPr="00F56724">
        <w:rPr>
          <w:rFonts w:ascii="Times New Roman" w:hAnsi="Times New Roman" w:cs="Times New Roman"/>
        </w:rPr>
        <w:t>…….</w:t>
      </w:r>
    </w:p>
    <w:p w14:paraId="298FA5DE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(Wpisać nazwę /rodzaj towaru lub usługi, które będą prowadziły do powstania u zamawiającego</w:t>
      </w:r>
    </w:p>
    <w:p w14:paraId="06DB0C1F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obowiązku podatkowego zgodnie z przepisami o podatku od towarów i usług ).</w:t>
      </w:r>
    </w:p>
    <w:p w14:paraId="1C6CA5E7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objętych przedmiotem zamówienia, a ich wartość netto będzie wynosiła …………..…… zł.</w:t>
      </w:r>
    </w:p>
    <w:p w14:paraId="0F2561F1" w14:textId="7C3ABFD9" w:rsidR="002C35C9" w:rsidRPr="002C35C9" w:rsidRDefault="00F56724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2C35C9" w:rsidRPr="002C35C9">
        <w:rPr>
          <w:rFonts w:ascii="Times New Roman" w:hAnsi="Times New Roman" w:cs="Times New Roman"/>
        </w:rPr>
        <w:t>Wpisać wartość netto (bez kwoty podatku) towarów lub usług podlegających mechanizmowi</w:t>
      </w:r>
    </w:p>
    <w:p w14:paraId="282B17EB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odwróconego obciążenia VAT).</w:t>
      </w:r>
    </w:p>
    <w:p w14:paraId="18416326" w14:textId="1EED434C" w:rsidR="002C35C9" w:rsidRPr="00F56724" w:rsidRDefault="00F56724" w:rsidP="0078109D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Wykonawcy (zaznaczyć jeden punkt</w:t>
      </w:r>
      <w:r w:rsidR="002C35C9" w:rsidRPr="00F56724">
        <w:rPr>
          <w:rFonts w:ascii="Times New Roman" w:hAnsi="Times New Roman" w:cs="Times New Roman"/>
        </w:rPr>
        <w:t>) :</w:t>
      </w:r>
    </w:p>
    <w:p w14:paraId="1F8554F1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mikroprzedsiębiorstwo</w:t>
      </w:r>
    </w:p>
    <w:p w14:paraId="59185480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małe przedsiębiorstwo</w:t>
      </w:r>
    </w:p>
    <w:p w14:paraId="156EA01F" w14:textId="77777777" w:rsidR="002C35C9" w:rsidRP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średnie przedsiębiorstwo</w:t>
      </w:r>
    </w:p>
    <w:p w14:paraId="50019522" w14:textId="77777777" w:rsidR="002C35C9" w:rsidRDefault="002C35C9" w:rsidP="0078109D">
      <w:pPr>
        <w:spacing w:after="0" w:line="300" w:lineRule="auto"/>
        <w:jc w:val="both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 inny rodzaj ……………………………………………………………………</w:t>
      </w:r>
    </w:p>
    <w:p w14:paraId="567D2978" w14:textId="77777777" w:rsidR="00D37797" w:rsidRDefault="00D37797" w:rsidP="0078109D">
      <w:pPr>
        <w:spacing w:after="0" w:line="300" w:lineRule="auto"/>
        <w:rPr>
          <w:rFonts w:ascii="Times New Roman" w:hAnsi="Times New Roman" w:cs="Times New Roman"/>
        </w:rPr>
      </w:pPr>
    </w:p>
    <w:p w14:paraId="7F3D9774" w14:textId="77777777" w:rsidR="00AB43EB" w:rsidRDefault="00AB43EB" w:rsidP="0078109D">
      <w:pPr>
        <w:spacing w:after="0" w:line="300" w:lineRule="auto"/>
        <w:rPr>
          <w:rFonts w:ascii="Times New Roman" w:hAnsi="Times New Roman" w:cs="Times New Roman"/>
        </w:rPr>
      </w:pPr>
    </w:p>
    <w:p w14:paraId="78E840A3" w14:textId="77777777" w:rsidR="00AB43EB" w:rsidRPr="002C35C9" w:rsidRDefault="00AB43EB" w:rsidP="0078109D">
      <w:pPr>
        <w:spacing w:after="0" w:line="30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67C32B51" w14:textId="5C45DD09" w:rsidR="002C35C9" w:rsidRPr="002C35C9" w:rsidRDefault="002C35C9" w:rsidP="0078109D">
      <w:pPr>
        <w:spacing w:after="0" w:line="300" w:lineRule="auto"/>
        <w:ind w:left="4956" w:firstLine="708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...............................................</w:t>
      </w:r>
    </w:p>
    <w:p w14:paraId="2A626900" w14:textId="1AACC18E" w:rsidR="00506284" w:rsidRPr="002C35C9" w:rsidRDefault="002C35C9" w:rsidP="0078109D">
      <w:pPr>
        <w:spacing w:after="0" w:line="300" w:lineRule="auto"/>
        <w:ind w:left="5664" w:firstLine="708"/>
        <w:rPr>
          <w:rFonts w:ascii="Times New Roman" w:hAnsi="Times New Roman" w:cs="Times New Roman"/>
        </w:rPr>
      </w:pPr>
      <w:r w:rsidRPr="002C35C9">
        <w:rPr>
          <w:rFonts w:ascii="Times New Roman" w:hAnsi="Times New Roman" w:cs="Times New Roman"/>
        </w:rPr>
        <w:t>(podpis</w:t>
      </w:r>
      <w:r w:rsidR="00D37797">
        <w:rPr>
          <w:rFonts w:ascii="Times New Roman" w:hAnsi="Times New Roman" w:cs="Times New Roman"/>
        </w:rPr>
        <w:t>)</w:t>
      </w:r>
    </w:p>
    <w:sectPr w:rsidR="00506284" w:rsidRPr="002C3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F6A99"/>
    <w:multiLevelType w:val="hybridMultilevel"/>
    <w:tmpl w:val="4672F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66C3B"/>
    <w:multiLevelType w:val="hybridMultilevel"/>
    <w:tmpl w:val="9DA67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F5229"/>
    <w:multiLevelType w:val="hybridMultilevel"/>
    <w:tmpl w:val="8EA6E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C9"/>
    <w:rsid w:val="000537B6"/>
    <w:rsid w:val="00174703"/>
    <w:rsid w:val="002C35C9"/>
    <w:rsid w:val="00487FD0"/>
    <w:rsid w:val="00506284"/>
    <w:rsid w:val="00563E0B"/>
    <w:rsid w:val="00604AA0"/>
    <w:rsid w:val="006B53EB"/>
    <w:rsid w:val="0078109D"/>
    <w:rsid w:val="008B692D"/>
    <w:rsid w:val="009172D3"/>
    <w:rsid w:val="00A5073C"/>
    <w:rsid w:val="00A87F5A"/>
    <w:rsid w:val="00AB43EB"/>
    <w:rsid w:val="00B34F26"/>
    <w:rsid w:val="00B47129"/>
    <w:rsid w:val="00C51C6F"/>
    <w:rsid w:val="00D37797"/>
    <w:rsid w:val="00DE61B3"/>
    <w:rsid w:val="00DF411C"/>
    <w:rsid w:val="00E5471E"/>
    <w:rsid w:val="00E55FB9"/>
    <w:rsid w:val="00E71701"/>
    <w:rsid w:val="00F56724"/>
    <w:rsid w:val="00F6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1C70"/>
  <w15:chartTrackingRefBased/>
  <w15:docId w15:val="{22652833-806B-4117-877A-2102592A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6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Krupa</dc:creator>
  <cp:keywords/>
  <dc:description/>
  <cp:lastModifiedBy>Konto Microsoft</cp:lastModifiedBy>
  <cp:revision>9</cp:revision>
  <dcterms:created xsi:type="dcterms:W3CDTF">2024-12-12T09:52:00Z</dcterms:created>
  <dcterms:modified xsi:type="dcterms:W3CDTF">2024-12-23T10:58:00Z</dcterms:modified>
</cp:coreProperties>
</file>