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5C2" w:rsidRPr="00D96F5B" w:rsidRDefault="00543FAF" w:rsidP="00C01D2E">
      <w:pPr>
        <w:spacing w:after="120" w:line="360" w:lineRule="auto"/>
        <w:ind w:left="851"/>
        <w:jc w:val="right"/>
        <w:rPr>
          <w:rFonts w:cstheme="minorHAnsi"/>
          <w:sz w:val="24"/>
          <w:szCs w:val="24"/>
        </w:rPr>
      </w:pPr>
      <w:r w:rsidRPr="00D96F5B">
        <w:rPr>
          <w:rFonts w:cstheme="minorHAnsi"/>
          <w:sz w:val="24"/>
          <w:szCs w:val="24"/>
        </w:rPr>
        <w:t>Załącznik nr 1</w:t>
      </w:r>
    </w:p>
    <w:p w:rsidR="00543FAF" w:rsidRPr="00D96F5B" w:rsidRDefault="00543FAF" w:rsidP="00E01857">
      <w:pPr>
        <w:spacing w:after="120" w:line="360" w:lineRule="auto"/>
        <w:ind w:left="851"/>
        <w:jc w:val="center"/>
        <w:rPr>
          <w:rFonts w:cstheme="minorHAnsi"/>
          <w:sz w:val="28"/>
          <w:szCs w:val="28"/>
        </w:rPr>
      </w:pPr>
      <w:r w:rsidRPr="00D96F5B">
        <w:rPr>
          <w:rFonts w:cstheme="minorHAnsi"/>
          <w:b/>
          <w:sz w:val="28"/>
          <w:szCs w:val="28"/>
        </w:rPr>
        <w:t>FORMULARZ CENOWY</w:t>
      </w:r>
      <w:r w:rsidRPr="00D96F5B">
        <w:rPr>
          <w:rFonts w:cstheme="minorHAnsi"/>
          <w:b/>
          <w:bCs/>
          <w:sz w:val="28"/>
          <w:szCs w:val="28"/>
        </w:rPr>
        <w:t xml:space="preserve"> DLA CZĘŚCI I</w:t>
      </w:r>
    </w:p>
    <w:p w:rsidR="00543FAF" w:rsidRPr="00D96F5B" w:rsidRDefault="00543FAF" w:rsidP="00543FAF">
      <w:pPr>
        <w:spacing w:after="120" w:line="360" w:lineRule="auto"/>
        <w:ind w:left="851"/>
        <w:rPr>
          <w:rFonts w:cstheme="minorHAnsi"/>
          <w:sz w:val="24"/>
          <w:szCs w:val="24"/>
        </w:rPr>
      </w:pPr>
      <w:r w:rsidRPr="00D96F5B">
        <w:rPr>
          <w:rFonts w:cstheme="minorHAnsi"/>
          <w:sz w:val="24"/>
          <w:szCs w:val="24"/>
        </w:rPr>
        <w:t>Nazwa wykonawcy</w:t>
      </w:r>
      <w:r w:rsidRPr="00D96F5B">
        <w:rPr>
          <w:rFonts w:cstheme="minorHAnsi"/>
          <w:sz w:val="24"/>
          <w:szCs w:val="24"/>
        </w:rPr>
        <w:tab/>
        <w:t>.................................................................................................</w:t>
      </w:r>
    </w:p>
    <w:p w:rsidR="00543FAF" w:rsidRPr="00D96F5B" w:rsidRDefault="00543FAF" w:rsidP="00543FAF">
      <w:pPr>
        <w:spacing w:after="120" w:line="360" w:lineRule="auto"/>
        <w:ind w:left="851"/>
        <w:rPr>
          <w:rFonts w:cstheme="minorHAnsi"/>
          <w:sz w:val="24"/>
          <w:szCs w:val="24"/>
        </w:rPr>
      </w:pPr>
      <w:r w:rsidRPr="00D96F5B">
        <w:rPr>
          <w:rFonts w:cstheme="minorHAnsi"/>
          <w:sz w:val="24"/>
          <w:szCs w:val="24"/>
        </w:rPr>
        <w:t>Adres wykonawcy</w:t>
      </w:r>
      <w:r w:rsidRPr="00D96F5B">
        <w:rPr>
          <w:rFonts w:cstheme="minorHAnsi"/>
          <w:sz w:val="24"/>
          <w:szCs w:val="24"/>
        </w:rPr>
        <w:tab/>
        <w:t>.................................................................................................</w:t>
      </w:r>
    </w:p>
    <w:p w:rsidR="00543FAF" w:rsidRPr="00D96F5B" w:rsidRDefault="00543FAF" w:rsidP="00543FAF">
      <w:pPr>
        <w:spacing w:after="120" w:line="240" w:lineRule="auto"/>
        <w:ind w:left="851"/>
        <w:jc w:val="center"/>
        <w:rPr>
          <w:rFonts w:cstheme="minorHAnsi"/>
          <w:sz w:val="24"/>
          <w:szCs w:val="24"/>
        </w:rPr>
      </w:pPr>
      <w:r w:rsidRPr="00D96F5B">
        <w:rPr>
          <w:rFonts w:cstheme="minorHAnsi"/>
          <w:sz w:val="24"/>
          <w:szCs w:val="24"/>
        </w:rPr>
        <w:t>Zestawienie cenowe oferowanego przedmiotu zamówienia:</w:t>
      </w:r>
    </w:p>
    <w:p w:rsidR="00543FAF" w:rsidRPr="00D96F5B" w:rsidRDefault="00543FAF" w:rsidP="009B6489">
      <w:pPr>
        <w:tabs>
          <w:tab w:val="left" w:pos="142"/>
          <w:tab w:val="left" w:pos="284"/>
        </w:tabs>
        <w:spacing w:after="120" w:line="240" w:lineRule="auto"/>
        <w:ind w:left="851"/>
        <w:jc w:val="center"/>
        <w:rPr>
          <w:rFonts w:cstheme="minorHAnsi"/>
          <w:b/>
          <w:sz w:val="28"/>
          <w:szCs w:val="28"/>
        </w:rPr>
      </w:pPr>
      <w:r w:rsidRPr="00D96F5B">
        <w:rPr>
          <w:rFonts w:cstheme="minorHAnsi"/>
          <w:b/>
          <w:sz w:val="28"/>
          <w:szCs w:val="28"/>
        </w:rPr>
        <w:t>Dostawa owoców, warzyw świeżych i przetworzonych</w:t>
      </w:r>
      <w:r w:rsidR="00174136" w:rsidRPr="00D96F5B">
        <w:rPr>
          <w:rFonts w:cstheme="minorHAnsi"/>
          <w:b/>
          <w:sz w:val="28"/>
          <w:szCs w:val="28"/>
        </w:rPr>
        <w:t xml:space="preserve"> do Publicznego Przedszkola w Czudcu</w:t>
      </w:r>
    </w:p>
    <w:p w:rsidR="00543FAF" w:rsidRPr="00D96F5B" w:rsidRDefault="003170AA" w:rsidP="003170AA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D96F5B">
        <w:rPr>
          <w:rFonts w:cstheme="minorHAnsi"/>
          <w:bCs/>
          <w:sz w:val="24"/>
          <w:szCs w:val="24"/>
        </w:rPr>
        <w:tab/>
        <w:t xml:space="preserve">Dostarczony towar musi </w:t>
      </w:r>
      <w:r w:rsidR="00A24F92" w:rsidRPr="00D96F5B">
        <w:rPr>
          <w:rFonts w:cstheme="minorHAnsi"/>
          <w:bCs/>
          <w:sz w:val="24"/>
          <w:szCs w:val="24"/>
        </w:rPr>
        <w:t xml:space="preserve">być I gatunku, świeży, wysokiej </w:t>
      </w:r>
      <w:r w:rsidRPr="00D96F5B">
        <w:rPr>
          <w:rFonts w:cstheme="minorHAnsi"/>
          <w:bCs/>
          <w:sz w:val="24"/>
          <w:szCs w:val="24"/>
        </w:rPr>
        <w:t>jakości, nie mrożony, tożsamy ze wskazanym w ofercie, wolny od wad uniemożliwiających ich spożycie, dostarczony w czystych nie uszkodzonych opakowaniach, bez obcych zapachów,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</w:r>
    </w:p>
    <w:tbl>
      <w:tblPr>
        <w:tblpPr w:leftFromText="141" w:rightFromText="141" w:vertAnchor="text" w:horzAnchor="margin" w:tblpX="-74" w:tblpY="507"/>
        <w:tblW w:w="1149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37"/>
        <w:gridCol w:w="2529"/>
        <w:gridCol w:w="235"/>
        <w:gridCol w:w="461"/>
        <w:gridCol w:w="815"/>
        <w:gridCol w:w="1059"/>
        <w:gridCol w:w="783"/>
        <w:gridCol w:w="992"/>
        <w:gridCol w:w="993"/>
        <w:gridCol w:w="1135"/>
        <w:gridCol w:w="12"/>
        <w:gridCol w:w="1830"/>
        <w:gridCol w:w="13"/>
      </w:tblGrid>
      <w:tr w:rsidR="003170AA" w:rsidRPr="00D96F5B" w:rsidTr="00D712BD">
        <w:trPr>
          <w:trHeight w:val="765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7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D96F5B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D96F5B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D96F5B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D96F5B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roczne</w:t>
            </w:r>
          </w:p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D96F5B">
              <w:rPr>
                <w:rFonts w:eastAsia="Times New Roman" w:cstheme="minorHAnsi"/>
                <w:b/>
                <w:bCs/>
                <w:sz w:val="18"/>
                <w:szCs w:val="18"/>
              </w:rPr>
              <w:t>w j.m.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jednost</w:t>
            </w:r>
            <w:proofErr w:type="spellEnd"/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. netto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D96F5B" w:rsidRDefault="00196802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6802" w:rsidRPr="00D96F5B" w:rsidRDefault="00196802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:rsidR="003170AA" w:rsidRPr="00D96F5B" w:rsidRDefault="00196802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Nazwa towaru równoważnego jakością lub lepszego (jeżeli dotyczy)</w:t>
            </w:r>
          </w:p>
        </w:tc>
      </w:tr>
      <w:tr w:rsidR="003170AA" w:rsidRPr="00D96F5B" w:rsidTr="00D712BD">
        <w:trPr>
          <w:trHeight w:val="772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7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D96F5B" w:rsidRDefault="00A42A5C" w:rsidP="00D712BD">
            <w:pPr>
              <w:spacing w:after="0" w:line="240" w:lineRule="auto"/>
              <w:ind w:right="-212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B1E" w:rsidRPr="00D96F5B" w:rsidRDefault="00A71B1E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:rsidR="003170AA" w:rsidRPr="00D96F5B" w:rsidRDefault="00A42A5C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3170AA" w:rsidRPr="00D96F5B" w:rsidTr="00D712BD">
        <w:trPr>
          <w:trHeight w:val="41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D712BD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1</w:t>
            </w:r>
          </w:p>
          <w:p w:rsidR="00D712BD" w:rsidRPr="00D96F5B" w:rsidRDefault="00D712BD" w:rsidP="00D712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0AA" w:rsidRPr="00D96F5B" w:rsidRDefault="006C1635" w:rsidP="00D712BD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ARBUZ</w:t>
            </w:r>
            <w:r w:rsidR="002E5BC7" w:rsidRPr="00D96F5B">
              <w:rPr>
                <w:rFonts w:cstheme="minorHAnsi"/>
              </w:rPr>
              <w:t xml:space="preserve"> - </w:t>
            </w:r>
            <w:r w:rsidRPr="00D96F5B">
              <w:rPr>
                <w:rFonts w:cstheme="minorHAnsi"/>
              </w:rPr>
              <w:t xml:space="preserve"> </w:t>
            </w:r>
            <w:r w:rsidRPr="00D96F5B">
              <w:rPr>
                <w:rFonts w:cstheme="minorHAnsi"/>
                <w:sz w:val="18"/>
                <w:szCs w:val="18"/>
              </w:rPr>
              <w:t>klasa jakości  I</w:t>
            </w:r>
            <w:r w:rsidR="002E5BC7" w:rsidRPr="00D96F5B">
              <w:rPr>
                <w:rFonts w:cstheme="minorHAnsi"/>
                <w:sz w:val="18"/>
                <w:szCs w:val="18"/>
              </w:rPr>
              <w:t>,</w:t>
            </w:r>
            <w:r w:rsidR="002E5BC7" w:rsidRPr="00D96F5B">
              <w:rPr>
                <w:rFonts w:cstheme="minorHAnsi"/>
                <w:color w:val="000000"/>
                <w:sz w:val="18"/>
                <w:szCs w:val="18"/>
              </w:rPr>
              <w:t xml:space="preserve"> świeże, zdrowe, nienadmarznięte, nie nadgniłe, czyste, o dobrym smaku,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2939D8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="006C1635" w:rsidRPr="00D96F5B">
              <w:rPr>
                <w:rFonts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E5BC7" w:rsidRPr="00D96F5B" w:rsidTr="00D712BD">
        <w:trPr>
          <w:trHeight w:val="34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BC7" w:rsidRPr="00D96F5B" w:rsidRDefault="002E5BC7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5BC7" w:rsidRPr="00D96F5B" w:rsidRDefault="002E5BC7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AWOKADO</w:t>
            </w:r>
            <w:r w:rsidRPr="00D96F5B">
              <w:rPr>
                <w:rFonts w:cstheme="minorHAnsi"/>
                <w:sz w:val="18"/>
                <w:szCs w:val="18"/>
              </w:rPr>
              <w:t xml:space="preserve"> klasa jakości  I, </w:t>
            </w:r>
            <w:r w:rsidRPr="00D96F5B">
              <w:rPr>
                <w:rFonts w:cstheme="minorHAnsi"/>
                <w:color w:val="000000"/>
                <w:sz w:val="18"/>
                <w:szCs w:val="18"/>
              </w:rPr>
              <w:t xml:space="preserve"> świeże, zdrowe, nienadmarznięte, nie nadgniłe, czyste, o dobrym smaku,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BC7" w:rsidRPr="00D96F5B" w:rsidRDefault="002E5BC7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96F5B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BC7" w:rsidRPr="00D96F5B" w:rsidRDefault="002E5BC7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C7" w:rsidRPr="00D96F5B" w:rsidRDefault="002E5BC7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BC7" w:rsidRPr="00D96F5B" w:rsidRDefault="002E5BC7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5BC7" w:rsidRPr="00D96F5B" w:rsidRDefault="002E5BC7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BC7" w:rsidRPr="00D96F5B" w:rsidRDefault="002E5BC7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BC7" w:rsidRPr="00D96F5B" w:rsidRDefault="002E5BC7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BC7" w:rsidRPr="00D96F5B" w:rsidRDefault="002E5BC7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trHeight w:val="89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2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96F5B">
              <w:rPr>
                <w:rFonts w:cstheme="minorHAnsi"/>
                <w:color w:val="000000"/>
                <w:sz w:val="24"/>
                <w:szCs w:val="24"/>
              </w:rPr>
              <w:t xml:space="preserve">BANANY- </w:t>
            </w:r>
            <w:r w:rsidRPr="00D96F5B">
              <w:rPr>
                <w:rFonts w:cstheme="minorHAnsi"/>
                <w:color w:val="000000"/>
                <w:sz w:val="18"/>
                <w:szCs w:val="18"/>
              </w:rPr>
              <w:t>świeże, zdrowe, nienadmarznięte, nie nadgniłe, czyste, o dobrym smaku, bez śladów uszkodzeń mechanicznych</w:t>
            </w:r>
            <w:r w:rsidR="00A71B1E" w:rsidRPr="00D96F5B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43414A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sz w:val="20"/>
                <w:szCs w:val="20"/>
              </w:rPr>
              <w:t>92</w:t>
            </w:r>
            <w:r w:rsidR="006C1635" w:rsidRPr="00D96F5B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trHeight w:val="76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3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96F5B">
              <w:rPr>
                <w:rFonts w:cstheme="minorHAnsi"/>
                <w:color w:val="000000" w:themeColor="text1"/>
                <w:sz w:val="24"/>
                <w:szCs w:val="24"/>
              </w:rPr>
              <w:t>BORÓWKA-</w:t>
            </w:r>
            <w:r w:rsidRPr="00D96F5B">
              <w:rPr>
                <w:rFonts w:cstheme="minorHAnsi"/>
                <w:color w:val="000000" w:themeColor="text1"/>
                <w:sz w:val="18"/>
                <w:szCs w:val="18"/>
              </w:rPr>
              <w:t>świeża, dojrzała, bez oznak gnicia, bez plam, bez uszkodzeń.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43414A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939D8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9D8" w:rsidRPr="00D96F5B" w:rsidRDefault="002939D8" w:rsidP="002939D8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96F5B">
              <w:rPr>
                <w:rFonts w:cstheme="minorHAnsi"/>
                <w:color w:val="000000"/>
              </w:rPr>
              <w:t xml:space="preserve">BOTWINKA - </w:t>
            </w:r>
            <w:r w:rsidRPr="00D96F5B">
              <w:rPr>
                <w:rFonts w:cstheme="minorHAnsi"/>
                <w:color w:val="000000" w:themeColor="text1"/>
                <w:sz w:val="18"/>
                <w:szCs w:val="18"/>
              </w:rPr>
              <w:t xml:space="preserve"> świeża, bez plam, bez uszkodzeń,</w:t>
            </w:r>
            <w:r w:rsidRPr="00D96F5B">
              <w:rPr>
                <w:rFonts w:cstheme="minorHAnsi"/>
                <w:color w:val="000000"/>
                <w:sz w:val="18"/>
                <w:szCs w:val="18"/>
              </w:rPr>
              <w:t xml:space="preserve"> czyste, suche, nienadmarznięte, bez śladów uszkodzeń mechanicznych i przez szkodniki, bez zapleśnień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96F5B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71B1E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B1E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4</w:t>
            </w:r>
            <w:r w:rsidR="00A71B1E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B1E" w:rsidRPr="00D96F5B" w:rsidRDefault="00A71B1E" w:rsidP="00D712BD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D96F5B">
              <w:rPr>
                <w:rFonts w:cstheme="minorHAnsi"/>
                <w:color w:val="000000"/>
              </w:rPr>
              <w:t>BRZOSKWINIA OWOC –</w:t>
            </w:r>
            <w:r w:rsidRPr="00D96F5B">
              <w:rPr>
                <w:rFonts w:cstheme="minorHAnsi"/>
                <w:color w:val="000000"/>
                <w:sz w:val="16"/>
                <w:szCs w:val="16"/>
              </w:rPr>
              <w:t xml:space="preserve"> świeża, soczysta, zdrowa, czysta, nie nadgniłe, czyste, o dobrym smaku, bez śladów uszkodzeń mechanicznych o jednakowych średnicach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B1E" w:rsidRPr="00D96F5B" w:rsidRDefault="00A71B1E" w:rsidP="00D712B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B1E" w:rsidRPr="00D96F5B" w:rsidRDefault="002939D8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3</w:t>
            </w:r>
            <w:r w:rsidR="006C1635" w:rsidRPr="00D96F5B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B1E" w:rsidRPr="00D96F5B" w:rsidRDefault="00A71B1E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B1E" w:rsidRPr="00D96F5B" w:rsidRDefault="00A71B1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B1E" w:rsidRPr="00D96F5B" w:rsidRDefault="00A71B1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B1E" w:rsidRPr="00D96F5B" w:rsidRDefault="00A71B1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B1E" w:rsidRPr="00D96F5B" w:rsidRDefault="00A71B1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1E" w:rsidRPr="00D96F5B" w:rsidRDefault="00A71B1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42A5C" w:rsidRPr="00D96F5B" w:rsidTr="00D712BD">
        <w:trPr>
          <w:gridAfter w:val="1"/>
          <w:wAfter w:w="13" w:type="dxa"/>
          <w:trHeight w:val="112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5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96F5B">
              <w:rPr>
                <w:rFonts w:cstheme="minorHAnsi"/>
                <w:color w:val="000000"/>
                <w:sz w:val="24"/>
                <w:szCs w:val="24"/>
              </w:rPr>
              <w:t>BURAK CZERWONY LUZ –</w:t>
            </w:r>
            <w:r w:rsidRPr="00D96F5B">
              <w:rPr>
                <w:rFonts w:cstheme="minorHAnsi"/>
                <w:color w:val="000000"/>
                <w:sz w:val="18"/>
                <w:szCs w:val="18"/>
              </w:rPr>
              <w:t>świeże, bez liści, zdrowe, czyste, suche, nienadmarznięte, bez śladów uszkodzeń mechanicznych i przez szkodniki, bez zapleśnień</w:t>
            </w:r>
            <w:r w:rsidR="00487487" w:rsidRPr="00D96F5B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line="240" w:lineRule="auto"/>
              <w:ind w:left="-212" w:firstLine="212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43414A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14</w:t>
            </w:r>
            <w:r w:rsidR="002939D8" w:rsidRPr="00D96F5B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42A5C" w:rsidRPr="00D96F5B" w:rsidTr="00D712BD">
        <w:trPr>
          <w:gridAfter w:val="1"/>
          <w:wAfter w:w="13" w:type="dxa"/>
          <w:trHeight w:val="114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lastRenderedPageBreak/>
              <w:t>6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96F5B">
              <w:rPr>
                <w:rFonts w:cstheme="minorHAnsi"/>
                <w:color w:val="000000"/>
                <w:sz w:val="24"/>
                <w:szCs w:val="24"/>
              </w:rPr>
              <w:t>CEBULA</w:t>
            </w:r>
            <w:r w:rsidRPr="00D96F5B">
              <w:rPr>
                <w:rFonts w:cstheme="minorHAnsi"/>
                <w:color w:val="000000"/>
                <w:sz w:val="18"/>
                <w:szCs w:val="18"/>
              </w:rPr>
              <w:t>- zdrowa, czysta, sucha, o dobrym smaku, nienadmarznięta, bez śladów uszkodzeń mechanicznych i pleśni.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43414A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38</w:t>
            </w:r>
            <w:r w:rsidR="006C1635" w:rsidRPr="00D96F5B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7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CEBULA CZERWONA-</w:t>
            </w:r>
            <w:r w:rsidRPr="00D96F5B">
              <w:rPr>
                <w:rFonts w:cstheme="minorHAnsi"/>
                <w:color w:val="000000"/>
                <w:sz w:val="18"/>
                <w:szCs w:val="18"/>
              </w:rPr>
              <w:t xml:space="preserve"> zdrowa, czysta, sucha, o dobrym smaku, nienadmarznięta, bez śladów uszkodzeń mechanicznych i pleśni.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227E04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8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CUKINIA</w:t>
            </w:r>
            <w:r w:rsidRPr="00D96F5B">
              <w:rPr>
                <w:rFonts w:cstheme="minorHAnsi"/>
                <w:sz w:val="18"/>
                <w:szCs w:val="18"/>
              </w:rPr>
              <w:t xml:space="preserve">- świeża, czysta, zielona o wielkości do 20cm. Długości i 5 cm. Szerokości, o lekko słodkim smaku, skórka powinna być gładka, </w:t>
            </w:r>
            <w:r w:rsidR="00487487" w:rsidRPr="00D96F5B">
              <w:rPr>
                <w:rFonts w:cstheme="minorHAnsi"/>
                <w:color w:val="000000" w:themeColor="text1"/>
                <w:sz w:val="18"/>
                <w:szCs w:val="18"/>
              </w:rPr>
              <w:t>tacka</w:t>
            </w:r>
            <w:r w:rsidR="00487487" w:rsidRPr="00D96F5B">
              <w:rPr>
                <w:rFonts w:cstheme="minorHAnsi"/>
                <w:sz w:val="18"/>
                <w:szCs w:val="18"/>
              </w:rPr>
              <w:t xml:space="preserve"> </w:t>
            </w:r>
            <w:r w:rsidRPr="00D96F5B">
              <w:rPr>
                <w:rFonts w:cstheme="minorHAnsi"/>
                <w:sz w:val="18"/>
                <w:szCs w:val="18"/>
              </w:rPr>
              <w:t>pozbawiona, zmarszczeń, powinna być twarda.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2939D8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9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CYTRYNA-</w:t>
            </w:r>
            <w:r w:rsidRPr="00D96F5B">
              <w:rPr>
                <w:rFonts w:cstheme="minorHAnsi"/>
                <w:sz w:val="18"/>
                <w:szCs w:val="18"/>
              </w:rPr>
              <w:t xml:space="preserve">świeża, soczysta, zdrowa, czysta o dobrym smaku, </w:t>
            </w:r>
            <w:r w:rsidRPr="00D96F5B">
              <w:rPr>
                <w:rFonts w:cstheme="minorHAnsi"/>
                <w:color w:val="000000"/>
                <w:sz w:val="18"/>
                <w:szCs w:val="18"/>
              </w:rPr>
              <w:t>nienadmarznięta, bez śladów uszkodzeń mechanicznych i pleśni.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43414A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1</w:t>
            </w:r>
            <w:r w:rsidR="00D776C1" w:rsidRPr="00D96F5B">
              <w:rPr>
                <w:rFonts w:eastAsia="Times New Roman" w:cstheme="minorHAnsi"/>
                <w:sz w:val="20"/>
                <w:szCs w:val="20"/>
              </w:rPr>
              <w:t>0</w:t>
            </w:r>
            <w:r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CZOSNEK-</w:t>
            </w:r>
            <w:r w:rsidRPr="00D96F5B">
              <w:rPr>
                <w:rFonts w:cstheme="minorHAnsi"/>
                <w:sz w:val="18"/>
                <w:szCs w:val="18"/>
              </w:rPr>
              <w:t xml:space="preserve">główki świeże, soczysta, zdrowa, czysta o dobrym smaku, </w:t>
            </w:r>
            <w:r w:rsidRPr="00D96F5B">
              <w:rPr>
                <w:rFonts w:cstheme="minorHAnsi"/>
                <w:color w:val="000000"/>
                <w:sz w:val="18"/>
                <w:szCs w:val="18"/>
              </w:rPr>
              <w:t>nienadmarznięta, bez śladów uszkodzeń mechanicznych i pleśni. Główka o gramaturze około 45g.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2939D8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="0043414A" w:rsidRPr="00D96F5B"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="00227E04" w:rsidRPr="00D96F5B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F736B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36B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11</w:t>
            </w:r>
            <w:r w:rsidR="007F736B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F736B" w:rsidRPr="00D96F5B" w:rsidRDefault="00A701D8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color w:val="000000"/>
              </w:rPr>
              <w:t>DYNIA</w:t>
            </w:r>
            <w:r w:rsidR="003A67EF" w:rsidRPr="00D96F5B">
              <w:rPr>
                <w:rFonts w:cstheme="minorHAnsi"/>
                <w:color w:val="000000"/>
              </w:rPr>
              <w:t xml:space="preserve"> - </w:t>
            </w:r>
            <w:r w:rsidR="003A67EF" w:rsidRPr="00D96F5B">
              <w:rPr>
                <w:rFonts w:cstheme="minorHAnsi"/>
                <w:color w:val="000000"/>
                <w:sz w:val="18"/>
                <w:szCs w:val="18"/>
              </w:rPr>
              <w:t>świeża, nie</w:t>
            </w:r>
            <w:r w:rsidR="007F736B" w:rsidRPr="00D96F5B">
              <w:rPr>
                <w:rFonts w:cstheme="minorHAnsi"/>
                <w:color w:val="000000"/>
                <w:sz w:val="18"/>
                <w:szCs w:val="18"/>
              </w:rPr>
              <w:t>obita, bez uszkodzeń mechanicznych.</w:t>
            </w:r>
            <w:r w:rsidRPr="00D96F5B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D96F5B">
              <w:rPr>
                <w:rFonts w:cstheme="minorHAnsi"/>
                <w:sz w:val="18"/>
                <w:szCs w:val="18"/>
              </w:rPr>
              <w:t xml:space="preserve"> klasa jakości 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36B" w:rsidRPr="00D96F5B" w:rsidRDefault="001B1460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  <w:r w:rsidR="007F736B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36B" w:rsidRPr="00D96F5B" w:rsidRDefault="002939D8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5</w:t>
            </w:r>
            <w:r w:rsidR="00227E04" w:rsidRPr="00D96F5B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36B" w:rsidRPr="00D96F5B" w:rsidRDefault="007F736B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36B" w:rsidRPr="00D96F5B" w:rsidRDefault="007F736B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36B" w:rsidRPr="00D96F5B" w:rsidRDefault="007F736B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36B" w:rsidRPr="00D96F5B" w:rsidRDefault="007F736B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36B" w:rsidRPr="00D96F5B" w:rsidRDefault="007F736B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6B" w:rsidRPr="00D96F5B" w:rsidRDefault="007F736B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939D8" w:rsidRPr="00D96F5B" w:rsidTr="00D712BD">
        <w:trPr>
          <w:gridAfter w:val="1"/>
          <w:wAfter w:w="13" w:type="dxa"/>
          <w:trHeight w:val="31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939D8" w:rsidRPr="00D96F5B" w:rsidRDefault="002939D8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 xml:space="preserve">FIGA - </w:t>
            </w:r>
            <w:r w:rsidRPr="00D96F5B">
              <w:rPr>
                <w:rFonts w:cstheme="minorHAnsi"/>
              </w:rPr>
              <w:t xml:space="preserve"> luzem, </w:t>
            </w:r>
            <w:r w:rsidRPr="00D96F5B">
              <w:rPr>
                <w:rFonts w:cstheme="minorHAnsi"/>
                <w:color w:val="000000"/>
                <w:sz w:val="18"/>
                <w:szCs w:val="18"/>
              </w:rPr>
              <w:t xml:space="preserve"> świeża, nieobita, bez uszkodzeń mechanicznych. </w:t>
            </w:r>
            <w:r w:rsidRPr="00D96F5B">
              <w:rPr>
                <w:rFonts w:cstheme="minorHAnsi"/>
                <w:sz w:val="18"/>
                <w:szCs w:val="18"/>
              </w:rPr>
              <w:t xml:space="preserve"> klasa jakości 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96F5B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43414A" w:rsidP="004341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701D8" w:rsidRPr="00D96F5B" w:rsidTr="00D712BD">
        <w:trPr>
          <w:gridAfter w:val="1"/>
          <w:wAfter w:w="13" w:type="dxa"/>
          <w:trHeight w:val="31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1D8" w:rsidRPr="00D96F5B" w:rsidRDefault="00A701D8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701D8" w:rsidRPr="00D96F5B" w:rsidRDefault="00A701D8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 xml:space="preserve">GRANAT - </w:t>
            </w:r>
            <w:r w:rsidRPr="00D96F5B">
              <w:rPr>
                <w:rFonts w:cstheme="minorHAnsi"/>
                <w:color w:val="000000"/>
                <w:sz w:val="18"/>
                <w:szCs w:val="18"/>
              </w:rPr>
              <w:t xml:space="preserve">  świeża, nieobita, bez uszkodzeń mechanicznych. </w:t>
            </w:r>
            <w:r w:rsidRPr="00D96F5B">
              <w:rPr>
                <w:rFonts w:cstheme="minorHAnsi"/>
                <w:sz w:val="18"/>
                <w:szCs w:val="18"/>
              </w:rPr>
              <w:t xml:space="preserve"> klasa jakości I</w:t>
            </w:r>
            <w:r w:rsidRPr="00D96F5B">
              <w:rPr>
                <w:rFonts w:cstheme="minorHAnsi"/>
                <w:color w:val="000000"/>
                <w:sz w:val="18"/>
                <w:szCs w:val="18"/>
              </w:rPr>
              <w:t xml:space="preserve"> 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1D8" w:rsidRPr="00D96F5B" w:rsidRDefault="00A701D8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1D8" w:rsidRPr="00D96F5B" w:rsidRDefault="002939D8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1D8" w:rsidRPr="00D96F5B" w:rsidRDefault="00A701D8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1D8" w:rsidRPr="00D96F5B" w:rsidRDefault="00A701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1D8" w:rsidRPr="00D96F5B" w:rsidRDefault="00A701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1D8" w:rsidRPr="00D96F5B" w:rsidRDefault="00A701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1D8" w:rsidRPr="00D96F5B" w:rsidRDefault="00A701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D8" w:rsidRPr="00D96F5B" w:rsidRDefault="00A701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13.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GROCH JASIEK –</w:t>
            </w:r>
            <w:r w:rsidRPr="00D96F5B">
              <w:rPr>
                <w:rFonts w:cstheme="minorHAnsi"/>
                <w:sz w:val="18"/>
                <w:szCs w:val="18"/>
              </w:rPr>
              <w:t>suchy, ziarna prawidłowe do odmiany Jaś, zdrowe, czyste, bez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43414A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14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GROCH ŁUSKANY</w:t>
            </w:r>
            <w:r w:rsidRPr="00D96F5B">
              <w:rPr>
                <w:rFonts w:cstheme="minorHAnsi"/>
                <w:sz w:val="18"/>
                <w:szCs w:val="18"/>
              </w:rPr>
              <w:t>- suszony ziarna w całości jednorodne odmiany, zdrowe, czyste,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 xml:space="preserve">kg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227E04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="002939D8" w:rsidRPr="00D96F5B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43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15.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1C10AF" w:rsidP="00D712BD">
            <w:pPr>
              <w:spacing w:after="0" w:line="240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D96F5B">
              <w:rPr>
                <w:rFonts w:cstheme="minorHAnsi"/>
              </w:rPr>
              <w:t xml:space="preserve">GRUSZKA luzem, </w:t>
            </w:r>
            <w:r w:rsidR="00A701D8" w:rsidRPr="00D96F5B">
              <w:rPr>
                <w:rFonts w:cstheme="minorHAnsi"/>
                <w:color w:val="000000"/>
                <w:sz w:val="18"/>
                <w:szCs w:val="18"/>
              </w:rPr>
              <w:t xml:space="preserve"> świeża, nieobita, bez uszkodzeń mechanicznych. </w:t>
            </w:r>
            <w:r w:rsidR="00A701D8" w:rsidRPr="00D96F5B">
              <w:rPr>
                <w:rFonts w:cstheme="minorHAnsi"/>
                <w:sz w:val="18"/>
                <w:szCs w:val="18"/>
              </w:rPr>
              <w:t xml:space="preserve"> klasa jakości 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0702D5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s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zt</w:t>
            </w:r>
            <w:r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43414A" w:rsidP="00D712BD">
            <w:pPr>
              <w:spacing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38</w:t>
            </w:r>
            <w:r w:rsidR="002939D8" w:rsidRPr="00D96F5B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16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JABŁKA –</w:t>
            </w:r>
            <w:r w:rsidRPr="00D96F5B">
              <w:rPr>
                <w:rFonts w:cstheme="minorHAnsi"/>
                <w:sz w:val="18"/>
                <w:szCs w:val="18"/>
              </w:rPr>
              <w:t>soczyste, słodko-winne, nienadmarznięte, bez nadgnić i oznak chorobowych,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2939D8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13</w:t>
            </w:r>
            <w:r w:rsidR="00B66DCD" w:rsidRPr="00D96F5B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292792">
        <w:trPr>
          <w:gridAfter w:val="1"/>
          <w:wAfter w:w="13" w:type="dxa"/>
          <w:trHeight w:val="59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17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29279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KALAFIOR –</w:t>
            </w:r>
            <w:r w:rsidRPr="00D96F5B">
              <w:rPr>
                <w:rFonts w:cstheme="minorHAnsi"/>
                <w:sz w:val="18"/>
                <w:szCs w:val="18"/>
              </w:rPr>
              <w:t>główka o średnic</w:t>
            </w:r>
            <w:r w:rsidR="003A67EF" w:rsidRPr="00D96F5B">
              <w:rPr>
                <w:rFonts w:cstheme="minorHAnsi"/>
                <w:sz w:val="18"/>
                <w:szCs w:val="18"/>
              </w:rPr>
              <w:t>y min.15cm.</w:t>
            </w:r>
            <w:r w:rsidR="007F4A18" w:rsidRPr="00D96F5B">
              <w:rPr>
                <w:rFonts w:cstheme="minorHAnsi"/>
                <w:sz w:val="18"/>
                <w:szCs w:val="18"/>
              </w:rPr>
              <w:t>bez łodygi i liści.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2939D8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1</w:t>
            </w:r>
            <w:r w:rsidR="0043414A" w:rsidRPr="00D96F5B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939D8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939D8" w:rsidRPr="00D96F5B" w:rsidRDefault="002939D8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 xml:space="preserve">KALAREPA - </w:t>
            </w:r>
            <w:r w:rsidRPr="00D96F5B">
              <w:rPr>
                <w:rFonts w:cstheme="minorHAnsi"/>
              </w:rPr>
              <w:t xml:space="preserve"> luzem, </w:t>
            </w:r>
            <w:r w:rsidRPr="00D96F5B">
              <w:rPr>
                <w:rFonts w:cstheme="minorHAnsi"/>
                <w:color w:val="000000"/>
                <w:sz w:val="18"/>
                <w:szCs w:val="18"/>
              </w:rPr>
              <w:t xml:space="preserve"> świeża, nieobita, bez uszkodzeń mechanicznych. </w:t>
            </w:r>
            <w:r w:rsidRPr="00D96F5B">
              <w:rPr>
                <w:rFonts w:cstheme="minorHAnsi"/>
                <w:sz w:val="18"/>
                <w:szCs w:val="18"/>
              </w:rPr>
              <w:t xml:space="preserve"> klasa jakości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96F5B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18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KAPUSTA BIAŁA</w:t>
            </w:r>
            <w:r w:rsidR="003A67EF" w:rsidRPr="00D96F5B">
              <w:rPr>
                <w:rFonts w:cstheme="minorHAnsi"/>
                <w:sz w:val="18"/>
                <w:szCs w:val="18"/>
              </w:rPr>
              <w:t xml:space="preserve"> </w:t>
            </w:r>
            <w:r w:rsidRPr="00D96F5B">
              <w:rPr>
                <w:rFonts w:cstheme="minorHAnsi"/>
                <w:sz w:val="18"/>
                <w:szCs w:val="18"/>
              </w:rPr>
              <w:t>- główka o średnicy min.15cm., liście zwinięte ści</w:t>
            </w:r>
            <w:r w:rsidR="007F4A18" w:rsidRPr="00D96F5B">
              <w:rPr>
                <w:rFonts w:cstheme="minorHAnsi"/>
                <w:sz w:val="18"/>
                <w:szCs w:val="18"/>
              </w:rPr>
              <w:t>słe</w:t>
            </w:r>
            <w:r w:rsidR="003A67EF" w:rsidRPr="00D96F5B">
              <w:rPr>
                <w:rFonts w:cstheme="minorHAnsi"/>
                <w:sz w:val="18"/>
                <w:szCs w:val="18"/>
              </w:rPr>
              <w:t>, nie</w:t>
            </w:r>
            <w:r w:rsidRPr="00D96F5B">
              <w:rPr>
                <w:rFonts w:cstheme="minorHAnsi"/>
                <w:sz w:val="18"/>
                <w:szCs w:val="18"/>
              </w:rPr>
              <w:t>przerośnięta, bez nadgnić i obecności gąsienic, nienadmarznięta.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43414A" w:rsidP="00D712B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19</w:t>
            </w:r>
            <w:r w:rsidR="001C10AF" w:rsidRPr="00D96F5B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19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lastRenderedPageBreak/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lastRenderedPageBreak/>
              <w:t>KAPUSTA CZERWONA –</w:t>
            </w:r>
            <w:r w:rsidRPr="00D96F5B">
              <w:rPr>
                <w:rFonts w:cstheme="minorHAnsi"/>
                <w:sz w:val="18"/>
                <w:szCs w:val="18"/>
              </w:rPr>
              <w:t>g</w:t>
            </w:r>
            <w:r w:rsidR="003A67EF" w:rsidRPr="00D96F5B">
              <w:rPr>
                <w:rFonts w:cstheme="minorHAnsi"/>
                <w:sz w:val="18"/>
                <w:szCs w:val="18"/>
              </w:rPr>
              <w:t xml:space="preserve">łówka o średnicy min.15cm., </w:t>
            </w:r>
            <w:r w:rsidR="003A67EF" w:rsidRPr="00D96F5B">
              <w:rPr>
                <w:rFonts w:cstheme="minorHAnsi"/>
                <w:sz w:val="18"/>
                <w:szCs w:val="18"/>
              </w:rPr>
              <w:lastRenderedPageBreak/>
              <w:t>nie</w:t>
            </w:r>
            <w:r w:rsidRPr="00D96F5B">
              <w:rPr>
                <w:rFonts w:cstheme="minorHAnsi"/>
                <w:sz w:val="18"/>
                <w:szCs w:val="18"/>
              </w:rPr>
              <w:t>zwiędnięta, zdrowa, bez nadgnić i obecności gąsienic i ich pozostałości, nienadmarznięta,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lastRenderedPageBreak/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1C10AF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lastRenderedPageBreak/>
              <w:t>20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 xml:space="preserve">KAPUSTA KISZONA- </w:t>
            </w:r>
            <w:r w:rsidRPr="00D96F5B">
              <w:rPr>
                <w:rFonts w:cstheme="minorHAnsi"/>
                <w:sz w:val="18"/>
                <w:szCs w:val="18"/>
              </w:rPr>
              <w:t>kapusta o barwie białej z lekkim odcieniem kremowo-żółtym może być z dodatkiem małej ilości marchwi bez śladów pleśni.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B66DCD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21</w:t>
            </w:r>
            <w:r w:rsidR="007F736B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KAPUSTA PEKIŃSKA</w:t>
            </w:r>
            <w:r w:rsidRPr="00D96F5B">
              <w:rPr>
                <w:rFonts w:cstheme="minorHAnsi"/>
                <w:sz w:val="18"/>
                <w:szCs w:val="18"/>
              </w:rPr>
              <w:t xml:space="preserve"> na kg. </w:t>
            </w:r>
            <w:r w:rsidR="007F4A18" w:rsidRPr="00D96F5B">
              <w:rPr>
                <w:rFonts w:cstheme="minorHAnsi"/>
                <w:sz w:val="18"/>
                <w:szCs w:val="18"/>
              </w:rPr>
              <w:t>n</w:t>
            </w:r>
            <w:r w:rsidR="003A67EF" w:rsidRPr="00D96F5B">
              <w:rPr>
                <w:rFonts w:cstheme="minorHAnsi"/>
                <w:sz w:val="18"/>
                <w:szCs w:val="18"/>
              </w:rPr>
              <w:t>ie</w:t>
            </w:r>
            <w:r w:rsidRPr="00D96F5B">
              <w:rPr>
                <w:rFonts w:cstheme="minorHAnsi"/>
                <w:sz w:val="18"/>
                <w:szCs w:val="18"/>
              </w:rPr>
              <w:t>zwiędnięta, zdrowa, czysta, nienadmarznięta, bez śladów uszkodzeń mechanicznych, bez ciemnych plam, nadgnić i pleśni. Pakowana w folię.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7F4A18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43414A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939D8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96F5B">
              <w:rPr>
                <w:rFonts w:eastAsia="Times New Roman" w:cstheme="minorHAnsi"/>
                <w:sz w:val="20"/>
                <w:szCs w:val="20"/>
              </w:rPr>
              <w:t>Ka</w:t>
            </w:r>
            <w:proofErr w:type="spellEnd"/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939D8" w:rsidRPr="00D96F5B" w:rsidRDefault="002939D8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KAPUSTA WŁOSKA - PEKIŃSKA</w:t>
            </w:r>
            <w:r w:rsidRPr="00D96F5B">
              <w:rPr>
                <w:rFonts w:cstheme="minorHAnsi"/>
                <w:sz w:val="18"/>
                <w:szCs w:val="18"/>
              </w:rPr>
              <w:t xml:space="preserve"> na </w:t>
            </w:r>
            <w:proofErr w:type="spellStart"/>
            <w:r w:rsidRPr="00D96F5B">
              <w:rPr>
                <w:rFonts w:cstheme="minorHAnsi"/>
                <w:sz w:val="18"/>
                <w:szCs w:val="18"/>
              </w:rPr>
              <w:t>kg</w:t>
            </w:r>
            <w:proofErr w:type="spellEnd"/>
            <w:r w:rsidRPr="00D96F5B">
              <w:rPr>
                <w:rFonts w:cstheme="minorHAnsi"/>
                <w:sz w:val="18"/>
                <w:szCs w:val="18"/>
              </w:rPr>
              <w:t>. niezwiędnięta, zdrowa, czysta, nienadmarznięta, bez śladów uszkodzeń mechanicznych, bez ciemnych plam, nadgnić i pleśni. Pakowana w folię.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43414A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939D8" w:rsidRPr="00D96F5B" w:rsidTr="002939D8">
        <w:trPr>
          <w:gridAfter w:val="1"/>
          <w:wAfter w:w="13" w:type="dxa"/>
          <w:trHeight w:val="44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939D8" w:rsidRPr="00D96F5B" w:rsidRDefault="002939D8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KIEŁKI</w:t>
            </w:r>
            <w:r w:rsidRPr="00D96F5B">
              <w:rPr>
                <w:rFonts w:cstheme="minorHAnsi"/>
                <w:sz w:val="18"/>
                <w:szCs w:val="18"/>
              </w:rPr>
              <w:t xml:space="preserve"> zdrowa, czysta, nienadmarznięta, bez śladów uszkodzeń mechanicznych, bez ciemnych plam, nadgnić i pleśni. Pakowana w folię.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2939D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96F5B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43414A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D8" w:rsidRPr="00D96F5B" w:rsidRDefault="002939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80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22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243F7" w:rsidRPr="00D96F5B" w:rsidRDefault="003170AA" w:rsidP="00C243F7">
            <w:pPr>
              <w:pStyle w:val="NormalnyWeb"/>
              <w:rPr>
                <w:rFonts w:asciiTheme="minorHAnsi" w:hAnsiTheme="minorHAnsi" w:cstheme="minorHAnsi"/>
              </w:rPr>
            </w:pPr>
            <w:r w:rsidRPr="00D96F5B">
              <w:rPr>
                <w:rFonts w:asciiTheme="minorHAnsi" w:hAnsiTheme="minorHAnsi" w:cstheme="minorHAnsi"/>
              </w:rPr>
              <w:t>KIWI-</w:t>
            </w:r>
            <w:r w:rsidR="00C243F7" w:rsidRPr="00D96F5B">
              <w:rPr>
                <w:rFonts w:asciiTheme="minorHAnsi" w:hAnsiTheme="minorHAnsi" w:cstheme="minorHAnsi"/>
              </w:rPr>
              <w:t xml:space="preserve"> </w:t>
            </w:r>
            <w:r w:rsidR="00C243F7" w:rsidRPr="00D96F5B">
              <w:rPr>
                <w:rFonts w:asciiTheme="minorHAnsi" w:hAnsiTheme="minorHAnsi" w:cstheme="minorHAnsi"/>
                <w:sz w:val="16"/>
                <w:szCs w:val="16"/>
              </w:rPr>
              <w:t>Produkt najwyższej jakości, bez uszkodzeń, plam i oznak zepsucia. Kiwi powinno być dojrzałe, ale nie przejrzałe. Produkt pakowany w hermetyczne opakowania o gramaturze 500g. Opakowania powinny być wykonane z materiałów dopuszczonych do kontaktu z żywnością i zapewniających odpowiednią wentylację.</w:t>
            </w:r>
          </w:p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C243F7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23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KOPEREK PĘCZEK-</w:t>
            </w:r>
            <w:r w:rsidR="003A67EF" w:rsidRPr="00D96F5B">
              <w:rPr>
                <w:rFonts w:cstheme="minorHAnsi"/>
                <w:sz w:val="18"/>
                <w:szCs w:val="18"/>
              </w:rPr>
              <w:t>świeży, nie</w:t>
            </w:r>
            <w:r w:rsidRPr="00D96F5B">
              <w:rPr>
                <w:rFonts w:cstheme="minorHAnsi"/>
                <w:sz w:val="18"/>
                <w:szCs w:val="18"/>
              </w:rPr>
              <w:t>zeschnięty, czysty, zdrowy, bez pożółkłych plam, bez łodygi</w:t>
            </w:r>
            <w:r w:rsidRPr="00D96F5B">
              <w:rPr>
                <w:rFonts w:cstheme="minorHAnsi"/>
                <w:sz w:val="16"/>
                <w:szCs w:val="16"/>
              </w:rPr>
              <w:t>.</w:t>
            </w:r>
            <w:r w:rsidR="00C243F7" w:rsidRPr="00D96F5B">
              <w:rPr>
                <w:rFonts w:cstheme="minorHAnsi"/>
                <w:sz w:val="16"/>
                <w:szCs w:val="16"/>
              </w:rPr>
              <w:t xml:space="preserve"> Koperek powinien być świeży, zielony i aromatyczny.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1F57BE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20</w:t>
            </w:r>
            <w:r w:rsidR="001C10AF" w:rsidRPr="00D96F5B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D7270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24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 xml:space="preserve">MANDARYNKI- </w:t>
            </w:r>
            <w:r w:rsidRPr="00D96F5B">
              <w:rPr>
                <w:rFonts w:cstheme="minorHAnsi"/>
                <w:sz w:val="18"/>
                <w:szCs w:val="18"/>
              </w:rPr>
              <w:t>świeża, soczysta, zdro</w:t>
            </w:r>
            <w:r w:rsidR="003A67EF" w:rsidRPr="00D96F5B">
              <w:rPr>
                <w:rFonts w:cstheme="minorHAnsi"/>
                <w:sz w:val="18"/>
                <w:szCs w:val="18"/>
              </w:rPr>
              <w:t>wa, czysta, o dobrym smaku, nie</w:t>
            </w:r>
            <w:r w:rsidRPr="00D96F5B">
              <w:rPr>
                <w:rFonts w:cstheme="minorHAnsi"/>
                <w:sz w:val="18"/>
                <w:szCs w:val="18"/>
              </w:rPr>
              <w:t>zwiędnięta, nie nadgniła, nienadmarznięta,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C243F7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F57BE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F57BE" w:rsidRPr="00D96F5B" w:rsidRDefault="001F57BE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 xml:space="preserve">MANGO - </w:t>
            </w:r>
            <w:r w:rsidRPr="00D96F5B">
              <w:rPr>
                <w:rFonts w:cstheme="minorHAnsi"/>
              </w:rPr>
              <w:t xml:space="preserve"> luzem, </w:t>
            </w:r>
            <w:r w:rsidRPr="00D96F5B">
              <w:rPr>
                <w:rFonts w:cstheme="minorHAnsi"/>
                <w:color w:val="000000"/>
                <w:sz w:val="18"/>
                <w:szCs w:val="18"/>
              </w:rPr>
              <w:t xml:space="preserve"> świeża, nieobita, bez uszkodzeń mechanicznych. </w:t>
            </w:r>
            <w:r w:rsidRPr="00D96F5B">
              <w:rPr>
                <w:rFonts w:cstheme="minorHAnsi"/>
                <w:sz w:val="18"/>
                <w:szCs w:val="18"/>
              </w:rPr>
              <w:t xml:space="preserve"> klasa jakości 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96F5B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D7270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25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MARCHEW-</w:t>
            </w:r>
            <w:r w:rsidRPr="00D96F5B">
              <w:rPr>
                <w:rFonts w:cstheme="minorHAnsi"/>
                <w:sz w:val="18"/>
                <w:szCs w:val="18"/>
              </w:rPr>
              <w:t>bez naci, kor</w:t>
            </w:r>
            <w:r w:rsidR="003A67EF" w:rsidRPr="00D96F5B">
              <w:rPr>
                <w:rFonts w:cstheme="minorHAnsi"/>
                <w:sz w:val="18"/>
                <w:szCs w:val="18"/>
              </w:rPr>
              <w:t>zeń czysty, zdrowy, jędrny, nie</w:t>
            </w:r>
            <w:r w:rsidRPr="00D96F5B">
              <w:rPr>
                <w:rFonts w:cstheme="minorHAnsi"/>
                <w:sz w:val="18"/>
                <w:szCs w:val="18"/>
              </w:rPr>
              <w:t>zwiędnięty, barwy cz</w:t>
            </w:r>
            <w:r w:rsidR="003A67EF" w:rsidRPr="00D96F5B">
              <w:rPr>
                <w:rFonts w:cstheme="minorHAnsi"/>
                <w:sz w:val="18"/>
                <w:szCs w:val="18"/>
              </w:rPr>
              <w:t>erwono-pomarańczowej, cały, nie</w:t>
            </w:r>
            <w:r w:rsidRPr="00D96F5B">
              <w:rPr>
                <w:rFonts w:cstheme="minorHAnsi"/>
                <w:sz w:val="18"/>
                <w:szCs w:val="18"/>
              </w:rPr>
              <w:t>popękan</w:t>
            </w:r>
            <w:r w:rsidR="003A67EF" w:rsidRPr="00D96F5B">
              <w:rPr>
                <w:rFonts w:cstheme="minorHAnsi"/>
                <w:sz w:val="18"/>
                <w:szCs w:val="18"/>
              </w:rPr>
              <w:t>y, nie</w:t>
            </w:r>
            <w:r w:rsidRPr="00D96F5B">
              <w:rPr>
                <w:rFonts w:cstheme="minorHAnsi"/>
                <w:sz w:val="18"/>
                <w:szCs w:val="18"/>
              </w:rPr>
              <w:t>połamany, bez śladów uszkodzeń mechanicznych i przez szkodniki, bez nagnić i pleśni.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C243F7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F57BE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M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F57BE" w:rsidRPr="00D96F5B" w:rsidRDefault="001F57BE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MORELA SUSZONA 250g pakowana, bez uszkodzeń , bez oznak pleśni i gnicia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96F5B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D7270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26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96F5B">
              <w:rPr>
                <w:rFonts w:cstheme="minorHAnsi"/>
                <w:sz w:val="24"/>
                <w:szCs w:val="24"/>
              </w:rPr>
              <w:t>NATKA PIETRUSZKI</w:t>
            </w:r>
            <w:r w:rsidRPr="00D96F5B">
              <w:rPr>
                <w:rFonts w:cstheme="minorHAnsi"/>
                <w:sz w:val="18"/>
                <w:szCs w:val="18"/>
              </w:rPr>
              <w:t xml:space="preserve">-w pęczkach o masie ok 200-300g.bez łodygi, </w:t>
            </w:r>
            <w:r w:rsidR="003A67EF" w:rsidRPr="00D96F5B">
              <w:rPr>
                <w:rFonts w:cstheme="minorHAnsi"/>
                <w:color w:val="000000" w:themeColor="text1"/>
                <w:sz w:val="18"/>
                <w:szCs w:val="18"/>
              </w:rPr>
              <w:t>nie</w:t>
            </w:r>
            <w:r w:rsidR="006141D5" w:rsidRPr="00D96F5B">
              <w:rPr>
                <w:rFonts w:cstheme="minorHAnsi"/>
                <w:color w:val="000000" w:themeColor="text1"/>
                <w:sz w:val="18"/>
                <w:szCs w:val="18"/>
              </w:rPr>
              <w:t xml:space="preserve">zwiędnięta, </w:t>
            </w:r>
            <w:r w:rsidRPr="00D96F5B">
              <w:rPr>
                <w:rFonts w:cstheme="minorHAnsi"/>
                <w:sz w:val="18"/>
                <w:szCs w:val="18"/>
              </w:rPr>
              <w:t xml:space="preserve">świeża, czysta, zdrowa, barwy zielonej, bez </w:t>
            </w:r>
            <w:r w:rsidRPr="00D96F5B">
              <w:rPr>
                <w:rFonts w:cstheme="minorHAnsi"/>
                <w:sz w:val="18"/>
                <w:szCs w:val="18"/>
              </w:rPr>
              <w:lastRenderedPageBreak/>
              <w:t>pożółkłych plam,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C243F7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F57BE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lastRenderedPageBreak/>
              <w:t>M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F57BE" w:rsidRPr="00D96F5B" w:rsidRDefault="001F57BE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 xml:space="preserve">MELON - </w:t>
            </w:r>
            <w:r w:rsidRPr="00D96F5B">
              <w:rPr>
                <w:rFonts w:cstheme="minorHAnsi"/>
              </w:rPr>
              <w:t xml:space="preserve"> luzem, </w:t>
            </w:r>
            <w:r w:rsidRPr="00D96F5B">
              <w:rPr>
                <w:rFonts w:cstheme="minorHAnsi"/>
                <w:color w:val="000000"/>
                <w:sz w:val="18"/>
                <w:szCs w:val="18"/>
              </w:rPr>
              <w:t xml:space="preserve"> świeża, nieobita, bez uszkodzeń mechanicznych. </w:t>
            </w:r>
            <w:r w:rsidRPr="00D96F5B">
              <w:rPr>
                <w:rFonts w:cstheme="minorHAnsi"/>
                <w:sz w:val="18"/>
                <w:szCs w:val="18"/>
              </w:rPr>
              <w:t xml:space="preserve"> klasa jakości 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96F5B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980B5B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F57BE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F57BE" w:rsidRPr="00D96F5B" w:rsidRDefault="001F57BE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 xml:space="preserve">NEKTARYNKI - </w:t>
            </w:r>
            <w:r w:rsidRPr="00D96F5B">
              <w:rPr>
                <w:rFonts w:cstheme="minorHAnsi"/>
                <w:sz w:val="18"/>
                <w:szCs w:val="18"/>
              </w:rPr>
              <w:t xml:space="preserve"> zdrowy, czysty, niezwiędnięty, suchy, nienadmarznięty, bez śladów uszkodzeń mechanicznych, bez pustych przestrzeni, nieprzerośnięty.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980B5B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D7270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27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OGÓREK SZKLARNIA-</w:t>
            </w:r>
            <w:r w:rsidR="003A67EF" w:rsidRPr="00D96F5B">
              <w:rPr>
                <w:rFonts w:cstheme="minorHAnsi"/>
                <w:sz w:val="18"/>
                <w:szCs w:val="18"/>
              </w:rPr>
              <w:t>zdrowy, czysty, nie</w:t>
            </w:r>
            <w:r w:rsidRPr="00D96F5B">
              <w:rPr>
                <w:rFonts w:cstheme="minorHAnsi"/>
                <w:sz w:val="18"/>
                <w:szCs w:val="18"/>
              </w:rPr>
              <w:t>zwiędnięty, suchy, nienadmarznięty, bez śladów uszkodzeń mechanicznych, bez pustych przestrzeni, ni</w:t>
            </w:r>
            <w:r w:rsidR="003A67EF" w:rsidRPr="00D96F5B">
              <w:rPr>
                <w:rFonts w:cstheme="minorHAnsi"/>
                <w:sz w:val="18"/>
                <w:szCs w:val="18"/>
              </w:rPr>
              <w:t>e</w:t>
            </w:r>
            <w:r w:rsidRPr="00D96F5B">
              <w:rPr>
                <w:rFonts w:cstheme="minorHAnsi"/>
                <w:sz w:val="18"/>
                <w:szCs w:val="18"/>
              </w:rPr>
              <w:t>przerośnięty.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1F57BE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12</w:t>
            </w:r>
            <w:r w:rsidR="00607C0B" w:rsidRPr="00D96F5B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D7270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28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OGÓRKI KISZONE-</w:t>
            </w:r>
            <w:r w:rsidRPr="00D96F5B">
              <w:rPr>
                <w:rFonts w:cstheme="minorHAnsi"/>
                <w:sz w:val="18"/>
                <w:szCs w:val="18"/>
              </w:rPr>
              <w:t>kiszony naturalnie, bez dodatku octu, zdrowy, twardy, bez pustych przestrzeni.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980B5B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14</w:t>
            </w:r>
            <w:r w:rsidR="00607C0B" w:rsidRPr="00D96F5B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D7270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29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PAPRYKA CZERWONA-</w:t>
            </w:r>
            <w:r w:rsidRPr="00D96F5B">
              <w:rPr>
                <w:rFonts w:cstheme="minorHAnsi"/>
                <w:sz w:val="18"/>
                <w:szCs w:val="18"/>
              </w:rPr>
              <w:t>świeża, twarda, zdrowa, czysta, sucha, o dobrym smaku, nienadmarznięta bez śladów uszkodzeń mechanicznych i pleśni.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1F57BE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8</w:t>
            </w:r>
            <w:r w:rsidR="00607C0B" w:rsidRPr="00D96F5B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D7270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30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PAPRYKA ZIELONA-</w:t>
            </w:r>
            <w:r w:rsidRPr="00D96F5B">
              <w:rPr>
                <w:rFonts w:cstheme="minorHAnsi"/>
                <w:sz w:val="18"/>
                <w:szCs w:val="18"/>
              </w:rPr>
              <w:t xml:space="preserve"> świeża, twarda, zdrowa, czysta, sucha, o dobrym smaku, nienadmarznięta bez śladów uszkodzeń mechanicznych i pleśni.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1F57BE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D7270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31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PAPRYKA ŻÓŁTA</w:t>
            </w:r>
            <w:r w:rsidRPr="00D96F5B">
              <w:rPr>
                <w:rFonts w:cstheme="minorHAnsi"/>
                <w:sz w:val="18"/>
                <w:szCs w:val="18"/>
              </w:rPr>
              <w:t xml:space="preserve"> -świeża, twarda, zdrowa, czysta, sucha, o dobrym smaku, nienadmarznięta bez śladów uszkodzeń mechanicznych i pleśni.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1F57BE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D7270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32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PIETRUSZKA-</w:t>
            </w:r>
            <w:r w:rsidRPr="00D96F5B">
              <w:rPr>
                <w:rFonts w:cstheme="minorHAnsi"/>
                <w:sz w:val="18"/>
                <w:szCs w:val="18"/>
              </w:rPr>
              <w:t>korzeń, nie pasternak, zdrowa, czysta, sucha, nienadmarznięta, bez śladów uszkodzeń mechanicznych i przez szkodniki, bez nadgnić i zapleśnień.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607C0B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15</w:t>
            </w:r>
            <w:r w:rsidR="001F57BE" w:rsidRPr="00D96F5B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D7270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33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POMARAŃCZA</w:t>
            </w:r>
            <w:r w:rsidRPr="00D96F5B">
              <w:rPr>
                <w:rFonts w:cstheme="minorHAnsi"/>
                <w:sz w:val="18"/>
                <w:szCs w:val="18"/>
              </w:rPr>
              <w:t>-świeża, soczysta, zdrowa, czysta, o dobrym smaku, nienadmarznięta, jędrna, nie nadgniła,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980B5B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D7270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34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POMIDOR-</w:t>
            </w:r>
            <w:r w:rsidRPr="00D96F5B">
              <w:rPr>
                <w:rFonts w:cstheme="minorHAnsi"/>
                <w:sz w:val="18"/>
                <w:szCs w:val="18"/>
              </w:rPr>
              <w:t>świe</w:t>
            </w:r>
            <w:r w:rsidR="003A67EF" w:rsidRPr="00D96F5B">
              <w:rPr>
                <w:rFonts w:cstheme="minorHAnsi"/>
                <w:sz w:val="18"/>
                <w:szCs w:val="18"/>
              </w:rPr>
              <w:t>ży, zdrowy, czysty, twardy, nie</w:t>
            </w:r>
            <w:r w:rsidRPr="00D96F5B">
              <w:rPr>
                <w:rFonts w:cstheme="minorHAnsi"/>
                <w:sz w:val="18"/>
                <w:szCs w:val="18"/>
              </w:rPr>
              <w:t xml:space="preserve">pomarszczony, gładki, bez </w:t>
            </w:r>
            <w:r w:rsidR="003A67EF" w:rsidRPr="00D96F5B">
              <w:rPr>
                <w:rFonts w:cstheme="minorHAnsi"/>
                <w:sz w:val="18"/>
                <w:szCs w:val="18"/>
              </w:rPr>
              <w:t>narośli, bez zniekształceń, niepopękany, nie</w:t>
            </w:r>
            <w:r w:rsidRPr="00D96F5B">
              <w:rPr>
                <w:rFonts w:cstheme="minorHAnsi"/>
                <w:sz w:val="18"/>
                <w:szCs w:val="18"/>
              </w:rPr>
              <w:t>zawilgocony, bez zapleśnień i nadgnić.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980B5B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11</w:t>
            </w:r>
            <w:r w:rsidR="00607C0B" w:rsidRPr="00D96F5B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D7270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35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E12720" w:rsidP="00D712B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96F5B">
              <w:rPr>
                <w:rFonts w:cstheme="minorHAnsi"/>
                <w:color w:val="000000" w:themeColor="text1"/>
                <w:sz w:val="24"/>
                <w:szCs w:val="24"/>
              </w:rPr>
              <w:t>POMIDOR KOKTAJLOWY CHERRY</w:t>
            </w:r>
            <w:r w:rsidRPr="00D96F5B">
              <w:rPr>
                <w:rFonts w:cstheme="minorHAnsi"/>
                <w:color w:val="000000" w:themeColor="text1"/>
                <w:sz w:val="18"/>
                <w:szCs w:val="18"/>
              </w:rPr>
              <w:t xml:space="preserve"> opakowanie </w:t>
            </w:r>
            <w:r w:rsidRPr="00D96F5B">
              <w:rPr>
                <w:rFonts w:cstheme="minorHAnsi"/>
                <w:color w:val="000000" w:themeColor="text1"/>
                <w:sz w:val="24"/>
                <w:szCs w:val="24"/>
              </w:rPr>
              <w:t>250g</w:t>
            </w:r>
            <w:r w:rsidRPr="00D96F5B"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  <w:r w:rsidR="003170AA" w:rsidRPr="00D96F5B">
              <w:rPr>
                <w:rFonts w:cstheme="minorHAnsi"/>
                <w:color w:val="000000" w:themeColor="text1"/>
                <w:sz w:val="18"/>
                <w:szCs w:val="18"/>
              </w:rPr>
              <w:t xml:space="preserve"> świe</w:t>
            </w:r>
            <w:r w:rsidR="003A67EF" w:rsidRPr="00D96F5B">
              <w:rPr>
                <w:rFonts w:cstheme="minorHAnsi"/>
                <w:color w:val="000000" w:themeColor="text1"/>
                <w:sz w:val="18"/>
                <w:szCs w:val="18"/>
              </w:rPr>
              <w:t>ży, zdrowy, czysty, twardy, nie</w:t>
            </w:r>
            <w:r w:rsidR="003170AA" w:rsidRPr="00D96F5B">
              <w:rPr>
                <w:rFonts w:cstheme="minorHAnsi"/>
                <w:color w:val="000000" w:themeColor="text1"/>
                <w:sz w:val="18"/>
                <w:szCs w:val="18"/>
              </w:rPr>
              <w:t xml:space="preserve">pomarszczony, gładki, bez </w:t>
            </w:r>
            <w:r w:rsidR="003A67EF" w:rsidRPr="00D96F5B">
              <w:rPr>
                <w:rFonts w:cstheme="minorHAnsi"/>
                <w:color w:val="000000" w:themeColor="text1"/>
                <w:sz w:val="18"/>
                <w:szCs w:val="18"/>
              </w:rPr>
              <w:t>narośli, bez zniekształceń, nie</w:t>
            </w:r>
            <w:r w:rsidR="003170AA" w:rsidRPr="00D96F5B">
              <w:rPr>
                <w:rFonts w:cstheme="minorHAnsi"/>
                <w:color w:val="000000" w:themeColor="text1"/>
                <w:sz w:val="18"/>
                <w:szCs w:val="18"/>
              </w:rPr>
              <w:t>popękany, nie zawilgocony, be</w:t>
            </w:r>
            <w:r w:rsidRPr="00D96F5B">
              <w:rPr>
                <w:rFonts w:cstheme="minorHAnsi"/>
                <w:color w:val="000000" w:themeColor="text1"/>
                <w:sz w:val="18"/>
                <w:szCs w:val="18"/>
              </w:rPr>
              <w:t>z zapleśnień i nadgnić.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1F57BE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D7270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36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 xml:space="preserve">POR- </w:t>
            </w:r>
            <w:r w:rsidRPr="00D96F5B">
              <w:rPr>
                <w:rFonts w:cstheme="minorHAnsi"/>
                <w:sz w:val="18"/>
                <w:szCs w:val="18"/>
              </w:rPr>
              <w:t>świeży, zdrowy, cz</w:t>
            </w:r>
            <w:r w:rsidR="003A67EF" w:rsidRPr="00D96F5B">
              <w:rPr>
                <w:rFonts w:cstheme="minorHAnsi"/>
                <w:sz w:val="18"/>
                <w:szCs w:val="18"/>
              </w:rPr>
              <w:t>ysty, suchy, liście nie</w:t>
            </w:r>
            <w:r w:rsidRPr="00D96F5B">
              <w:rPr>
                <w:rFonts w:cstheme="minorHAnsi"/>
                <w:sz w:val="18"/>
                <w:szCs w:val="18"/>
              </w:rPr>
              <w:t>zwiędnięte, bez ciemnych i pożółkłych plam,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1F57BE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F57BE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lastRenderedPageBreak/>
              <w:t>R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F57BE" w:rsidRPr="00D96F5B" w:rsidRDefault="001F57BE" w:rsidP="00D712B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96F5B">
              <w:rPr>
                <w:rFonts w:cstheme="minorHAnsi"/>
                <w:color w:val="000000" w:themeColor="text1"/>
                <w:sz w:val="24"/>
                <w:szCs w:val="24"/>
              </w:rPr>
              <w:t xml:space="preserve">RABARBAR - </w:t>
            </w:r>
            <w:r w:rsidRPr="00D96F5B">
              <w:rPr>
                <w:rFonts w:cstheme="minorHAnsi"/>
                <w:sz w:val="18"/>
                <w:szCs w:val="18"/>
              </w:rPr>
              <w:t xml:space="preserve"> PĘCZEK zdrowy, czysty, niezwiędnięty, suchy, nienadmarznięty, bez śladów uszkodzeń mechanicznych, bez pustych przestrzeni, nieprzerośnięty.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96F5B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D7270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37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color w:val="000000" w:themeColor="text1"/>
                <w:sz w:val="24"/>
                <w:szCs w:val="24"/>
              </w:rPr>
              <w:t>RODZYNKI</w:t>
            </w:r>
            <w:r w:rsidR="00E12720" w:rsidRPr="00D96F5B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r w:rsidR="00980B5B" w:rsidRPr="00D96F5B">
              <w:rPr>
                <w:rFonts w:cstheme="minorHAnsi"/>
                <w:sz w:val="16"/>
                <w:szCs w:val="16"/>
              </w:rPr>
              <w:t>Produkt najwyższej jakości, bez dodatków chemicznych, konserwantów i sztucznych barwników. Rodzynki powinny być miękkie, soczyste i bez oznak zepsucia. pakowany w hermetyczne opakowania o gramaturze 100g. Opakowania powinny być wykonane z materiałów dopuszczonych do kontaktu z żywnością i zapewniających odpowiednią ochronę przed wilgocią i zanieczyszczeniami.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1F57BE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D7270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38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RZODKIEWKA –</w:t>
            </w:r>
            <w:r w:rsidRPr="00D96F5B">
              <w:rPr>
                <w:rFonts w:cstheme="minorHAnsi"/>
                <w:sz w:val="18"/>
                <w:szCs w:val="18"/>
              </w:rPr>
              <w:t>pęczek, świeża</w:t>
            </w:r>
            <w:r w:rsidR="003A67EF" w:rsidRPr="00D96F5B">
              <w:rPr>
                <w:rFonts w:cstheme="minorHAnsi"/>
                <w:sz w:val="18"/>
                <w:szCs w:val="18"/>
              </w:rPr>
              <w:t>, soczysta, zdrowa, twarda, nie</w:t>
            </w:r>
            <w:r w:rsidRPr="00D96F5B">
              <w:rPr>
                <w:rFonts w:cstheme="minorHAnsi"/>
                <w:sz w:val="18"/>
                <w:szCs w:val="18"/>
              </w:rPr>
              <w:t>zwiędnięta, nie sparciała, bez śladów uszkodzeń mechanicznych i przez szkodniki.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980B5B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701D8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1D8" w:rsidRPr="00D96F5B" w:rsidRDefault="00A701D8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701D8" w:rsidRPr="00D96F5B" w:rsidRDefault="00A701D8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 xml:space="preserve">RUKOLA ŚWIEŻA - </w:t>
            </w:r>
            <w:r w:rsidRPr="00D96F5B">
              <w:rPr>
                <w:rFonts w:cstheme="minorHAnsi"/>
                <w:sz w:val="18"/>
                <w:szCs w:val="18"/>
              </w:rPr>
              <w:t xml:space="preserve"> świeża, listki jędrne, niezwiędnięte, nienadmarznięta, bez plam, śladów pleśni oraz uszkodzeń mechanicznych. Opakowanie 125g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1D8" w:rsidRPr="00D96F5B" w:rsidRDefault="00A701D8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96F5B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1D8" w:rsidRPr="00D96F5B" w:rsidRDefault="00A701D8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1D8" w:rsidRPr="00D96F5B" w:rsidRDefault="00A701D8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1D8" w:rsidRPr="00D96F5B" w:rsidRDefault="00A701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1D8" w:rsidRPr="00D96F5B" w:rsidRDefault="00A701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1D8" w:rsidRPr="00D96F5B" w:rsidRDefault="00A701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1D8" w:rsidRPr="00D96F5B" w:rsidRDefault="00A701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D8" w:rsidRPr="00D96F5B" w:rsidRDefault="00A701D8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D7270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39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SAŁATA LODOWA –</w:t>
            </w:r>
            <w:r w:rsidRPr="00D96F5B">
              <w:rPr>
                <w:rFonts w:cstheme="minorHAnsi"/>
                <w:sz w:val="18"/>
                <w:szCs w:val="18"/>
              </w:rPr>
              <w:t>pakowana każda główka oddziel</w:t>
            </w:r>
            <w:r w:rsidR="003A67EF" w:rsidRPr="00D96F5B">
              <w:rPr>
                <w:rFonts w:cstheme="minorHAnsi"/>
                <w:sz w:val="18"/>
                <w:szCs w:val="18"/>
              </w:rPr>
              <w:t>nie, świeża, listki jędrne, nie</w:t>
            </w:r>
            <w:r w:rsidRPr="00D96F5B">
              <w:rPr>
                <w:rFonts w:cstheme="minorHAnsi"/>
                <w:sz w:val="18"/>
                <w:szCs w:val="18"/>
              </w:rPr>
              <w:t>zwiędnięte, soczysta, zdrowa, czysta, bez plam, bez śladów pleśni</w:t>
            </w:r>
            <w:r w:rsidR="003A67EF" w:rsidRPr="00D96F5B">
              <w:rPr>
                <w:rFonts w:cstheme="minorHAnsi"/>
                <w:sz w:val="18"/>
                <w:szCs w:val="18"/>
              </w:rPr>
              <w:t xml:space="preserve"> i uszkodzeń mechanicznych, nie</w:t>
            </w:r>
            <w:r w:rsidRPr="00D96F5B">
              <w:rPr>
                <w:rFonts w:cstheme="minorHAnsi"/>
                <w:sz w:val="18"/>
                <w:szCs w:val="18"/>
              </w:rPr>
              <w:t>przerośnięta.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B66DCD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40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SAŁATA ZIELONA-</w:t>
            </w:r>
            <w:r w:rsidRPr="00D96F5B">
              <w:rPr>
                <w:rFonts w:cstheme="minorHAnsi"/>
                <w:sz w:val="18"/>
                <w:szCs w:val="18"/>
              </w:rPr>
              <w:t>masł</w:t>
            </w:r>
            <w:r w:rsidR="007F736B" w:rsidRPr="00D96F5B">
              <w:rPr>
                <w:rFonts w:cstheme="minorHAnsi"/>
                <w:sz w:val="18"/>
                <w:szCs w:val="18"/>
              </w:rPr>
              <w:t>owa, świeża, listki jędrne, nie</w:t>
            </w:r>
            <w:r w:rsidRPr="00D96F5B">
              <w:rPr>
                <w:rFonts w:cstheme="minorHAnsi"/>
                <w:sz w:val="18"/>
                <w:szCs w:val="18"/>
              </w:rPr>
              <w:t>zwiędnięte, nienadmarznięta, bez plam, śladów pleśni oraz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980B5B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41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SELER KORZEŃ-</w:t>
            </w:r>
            <w:r w:rsidRPr="00D96F5B">
              <w:rPr>
                <w:rFonts w:cstheme="minorHAnsi"/>
                <w:sz w:val="18"/>
                <w:szCs w:val="18"/>
              </w:rPr>
              <w:t>czysty, zdrowy, niezwiędnięty, cały, bez uszkodzeń mechanicznych i przez szkodniki, miąższ biały lub kremowy.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980B5B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F57BE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S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F57BE" w:rsidRPr="00D96F5B" w:rsidRDefault="001F57BE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SŁONECZNIK ŁUSKANY -</w:t>
            </w:r>
            <w:r w:rsidR="00980B5B" w:rsidRPr="00D96F5B">
              <w:rPr>
                <w:rFonts w:cstheme="minorHAnsi"/>
                <w:sz w:val="16"/>
                <w:szCs w:val="16"/>
              </w:rPr>
              <w:t>Produkt najwyższej jakości, bez dodatków chemicznych, konserwantów i sztucznych barwników. Słonecznik powinien być świeży, bez oznak zepsucia. Produkt pakowany w hermetyczne opakowania o gramaturze 100g. Opakowania powinny być wykonane z materiałów dopuszczonych do kontaktu z żywnością i zapewniających odpowiednią ochronę przed wilgocią i zanieczyszczeniami.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D96F5B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96F5B">
              <w:rPr>
                <w:rFonts w:eastAsia="Times New Roman" w:cstheme="minorHAnsi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D96F5B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E" w:rsidRPr="00D96F5B" w:rsidRDefault="001F57BE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42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SZCZYPIOREK PĘCZEK –</w:t>
            </w:r>
            <w:r w:rsidR="007F736B" w:rsidRPr="00D96F5B">
              <w:rPr>
                <w:rFonts w:cstheme="minorHAnsi"/>
                <w:sz w:val="18"/>
                <w:szCs w:val="18"/>
              </w:rPr>
              <w:t>świeży, czysty, zdrowy, nie</w:t>
            </w:r>
            <w:r w:rsidRPr="00D96F5B">
              <w:rPr>
                <w:rFonts w:cstheme="minorHAnsi"/>
                <w:sz w:val="18"/>
                <w:szCs w:val="18"/>
              </w:rPr>
              <w:t>zeschnięty, barwy zielonej, bez pożółkłych plam, bez śladów uszkodzeń mechanicznych.</w:t>
            </w:r>
            <w:r w:rsidRPr="00D96F5B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96F5B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833C7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C7" w:rsidRPr="00D96F5B" w:rsidRDefault="002833C7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Ś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833C7" w:rsidRPr="00D96F5B" w:rsidRDefault="002833C7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 xml:space="preserve">ŚLIWA SUSZONA - </w:t>
            </w:r>
            <w:r w:rsidRPr="00D96F5B">
              <w:rPr>
                <w:rFonts w:cstheme="minorHAnsi"/>
                <w:color w:val="000000" w:themeColor="text1"/>
                <w:sz w:val="18"/>
                <w:szCs w:val="18"/>
              </w:rPr>
              <w:t xml:space="preserve"> suszone powinny mieć zachowany naturalny kształt, konsystencja powinna być elastyczna, bez zbryleń, smak i zapach charakterystyczny dla produktu.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C7" w:rsidRPr="00D96F5B" w:rsidRDefault="002833C7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C7" w:rsidRPr="00D96F5B" w:rsidRDefault="002833C7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C7" w:rsidRPr="00D96F5B" w:rsidRDefault="002833C7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C7" w:rsidRPr="00D96F5B" w:rsidRDefault="002833C7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C7" w:rsidRPr="00D96F5B" w:rsidRDefault="002833C7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C7" w:rsidRPr="00D96F5B" w:rsidRDefault="002833C7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C7" w:rsidRPr="00D96F5B" w:rsidRDefault="002833C7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C7" w:rsidRPr="00D96F5B" w:rsidRDefault="002833C7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43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ŚLIWKI-</w:t>
            </w:r>
            <w:r w:rsidRPr="00D96F5B">
              <w:rPr>
                <w:rFonts w:cstheme="minorHAnsi"/>
                <w:sz w:val="18"/>
                <w:szCs w:val="18"/>
              </w:rPr>
              <w:t>świeże, dojrzałe, bez oznak gnicia, bez plam, bez pomarszczeń, bez uszkodzeń.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96F5B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12</w:t>
            </w:r>
            <w:r w:rsidR="00B66DCD" w:rsidRPr="00D96F5B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lastRenderedPageBreak/>
              <w:t>44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TRUSKAWKI-</w:t>
            </w:r>
            <w:r w:rsidRPr="00D96F5B">
              <w:rPr>
                <w:rFonts w:cstheme="minorHAnsi"/>
                <w:sz w:val="18"/>
                <w:szCs w:val="18"/>
              </w:rPr>
              <w:t>świeże, dojrzałe, bez oznak gnicia, bez plam, bez uszkodzeń.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B66DCD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45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WINOGRONO</w:t>
            </w:r>
            <w:r w:rsidRPr="00D96F5B">
              <w:rPr>
                <w:rFonts w:cstheme="minorHAnsi"/>
                <w:sz w:val="18"/>
                <w:szCs w:val="18"/>
              </w:rPr>
              <w:t>-białe lub czerwone, świeże, bez śladów uszkodzeń, duże owoce.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B66DCD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776C1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46</w:t>
            </w:r>
            <w:r w:rsidR="003170AA" w:rsidRPr="00D96F5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D96F5B" w:rsidRDefault="003170AA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ZIEMNIAKI LUZ-</w:t>
            </w:r>
            <w:r w:rsidRPr="00D96F5B">
              <w:rPr>
                <w:rFonts w:cstheme="minorHAnsi"/>
                <w:sz w:val="18"/>
                <w:szCs w:val="18"/>
              </w:rPr>
              <w:t xml:space="preserve">zdrowe, czyste, suche, jednoodmianowe, o kształcie typowym dla danej odmiany, </w:t>
            </w:r>
            <w:bookmarkStart w:id="0" w:name="_GoBack"/>
            <w:bookmarkEnd w:id="0"/>
            <w:r w:rsidRPr="00D96F5B">
              <w:rPr>
                <w:rFonts w:cstheme="minorHAnsi"/>
                <w:sz w:val="18"/>
                <w:szCs w:val="18"/>
              </w:rPr>
              <w:t>jednolite do obierania w maszynie, niezazielenione, o dobrym smaku, bez śladów pleśni oraz uszkodzeń mechanicznych, bez ciemnienia po ugotowaniu.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D96F5B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30</w:t>
            </w:r>
            <w:r w:rsidR="0022203D" w:rsidRPr="00D96F5B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833C7" w:rsidRPr="00D96F5B" w:rsidTr="00D712BD">
        <w:trPr>
          <w:gridAfter w:val="1"/>
          <w:wAfter w:w="13" w:type="dxa"/>
          <w:trHeight w:val="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C7" w:rsidRPr="00D96F5B" w:rsidRDefault="002833C7" w:rsidP="00D712B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833C7" w:rsidRPr="00D96F5B" w:rsidRDefault="002833C7" w:rsidP="00D712B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6F5B">
              <w:rPr>
                <w:rFonts w:cstheme="minorHAnsi"/>
                <w:sz w:val="24"/>
                <w:szCs w:val="24"/>
              </w:rPr>
              <w:t>ŻURAWINA SUSZONA -</w:t>
            </w:r>
            <w:r w:rsidRPr="00D96F5B">
              <w:rPr>
                <w:rFonts w:cstheme="minorHAnsi"/>
                <w:color w:val="000000" w:themeColor="text1"/>
                <w:sz w:val="18"/>
                <w:szCs w:val="18"/>
              </w:rPr>
              <w:t xml:space="preserve"> suszone powinny mieć zachowany naturalny kształt, konsystencja powinna być elastyczna, bez zbryleń, smak i zapach charakterystyczny dla produktu.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C7" w:rsidRPr="00D96F5B" w:rsidRDefault="002833C7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C7" w:rsidRPr="00D96F5B" w:rsidRDefault="002833C7" w:rsidP="00D712B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96F5B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C7" w:rsidRPr="00D96F5B" w:rsidRDefault="002833C7" w:rsidP="00D712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C7" w:rsidRPr="00D96F5B" w:rsidRDefault="002833C7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C7" w:rsidRPr="00D96F5B" w:rsidRDefault="002833C7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C7" w:rsidRPr="00D96F5B" w:rsidRDefault="002833C7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3C7" w:rsidRPr="00D96F5B" w:rsidRDefault="002833C7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C7" w:rsidRPr="00D96F5B" w:rsidRDefault="002833C7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D96F5B" w:rsidTr="00D712BD">
        <w:trPr>
          <w:gridAfter w:val="1"/>
          <w:wAfter w:w="13" w:type="dxa"/>
          <w:trHeight w:val="472"/>
        </w:trPr>
        <w:tc>
          <w:tcPr>
            <w:tcW w:w="57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96F5B">
              <w:rPr>
                <w:rFonts w:eastAsia="Times New Roman" w:cstheme="minorHAnsi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D96F5B" w:rsidRDefault="003170AA" w:rsidP="00D712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D96F5B" w:rsidRDefault="003170AA" w:rsidP="00D712B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96F5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</w:tr>
    </w:tbl>
    <w:p w:rsidR="002F2838" w:rsidRPr="00D96F5B" w:rsidRDefault="002F2838" w:rsidP="002F2838">
      <w:pPr>
        <w:spacing w:after="120"/>
        <w:rPr>
          <w:rFonts w:cstheme="minorHAnsi"/>
          <w:sz w:val="24"/>
          <w:szCs w:val="24"/>
        </w:rPr>
      </w:pPr>
      <w:r w:rsidRPr="00D96F5B">
        <w:rPr>
          <w:rFonts w:cstheme="minorHAnsi"/>
          <w:sz w:val="24"/>
          <w:szCs w:val="24"/>
        </w:rPr>
        <w:t>Wartość poz. OGÓŁEM należy przenieść do formularza ofertowego</w:t>
      </w:r>
    </w:p>
    <w:p w:rsidR="005458E2" w:rsidRPr="00D96F5B" w:rsidRDefault="00335D48" w:rsidP="00543FAF">
      <w:pPr>
        <w:spacing w:after="120"/>
        <w:rPr>
          <w:rFonts w:cstheme="minorHAnsi"/>
          <w:sz w:val="24"/>
          <w:szCs w:val="24"/>
        </w:rPr>
      </w:pPr>
      <w:r w:rsidRPr="00D96F5B">
        <w:rPr>
          <w:rFonts w:cstheme="minorHAnsi"/>
          <w:b/>
          <w:sz w:val="24"/>
          <w:szCs w:val="24"/>
          <w:u w:val="single"/>
        </w:rPr>
        <w:t>Uwaga:</w:t>
      </w:r>
      <w:r w:rsidRPr="00D96F5B">
        <w:rPr>
          <w:rFonts w:cstheme="minorHAnsi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</w:p>
    <w:sectPr w:rsidR="005458E2" w:rsidRPr="00D96F5B" w:rsidSect="009B6489">
      <w:pgSz w:w="11906" w:h="16838"/>
      <w:pgMar w:top="720" w:right="849" w:bottom="720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E17024"/>
    <w:multiLevelType w:val="hybridMultilevel"/>
    <w:tmpl w:val="ABDEF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7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7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8"/>
  </w:num>
  <w:num w:numId="5">
    <w:abstractNumId w:val="1"/>
  </w:num>
  <w:num w:numId="6">
    <w:abstractNumId w:val="12"/>
  </w:num>
  <w:num w:numId="7">
    <w:abstractNumId w:val="30"/>
  </w:num>
  <w:num w:numId="8">
    <w:abstractNumId w:val="25"/>
  </w:num>
  <w:num w:numId="9">
    <w:abstractNumId w:val="16"/>
  </w:num>
  <w:num w:numId="10">
    <w:abstractNumId w:val="4"/>
  </w:num>
  <w:num w:numId="11">
    <w:abstractNumId w:val="20"/>
  </w:num>
  <w:num w:numId="12">
    <w:abstractNumId w:val="18"/>
  </w:num>
  <w:num w:numId="13">
    <w:abstractNumId w:val="26"/>
  </w:num>
  <w:num w:numId="14">
    <w:abstractNumId w:val="29"/>
  </w:num>
  <w:num w:numId="15">
    <w:abstractNumId w:val="6"/>
  </w:num>
  <w:num w:numId="16">
    <w:abstractNumId w:val="5"/>
  </w:num>
  <w:num w:numId="17">
    <w:abstractNumId w:val="9"/>
  </w:num>
  <w:num w:numId="18">
    <w:abstractNumId w:val="31"/>
  </w:num>
  <w:num w:numId="19">
    <w:abstractNumId w:val="10"/>
  </w:num>
  <w:num w:numId="20">
    <w:abstractNumId w:val="19"/>
  </w:num>
  <w:num w:numId="21">
    <w:abstractNumId w:val="2"/>
  </w:num>
  <w:num w:numId="22">
    <w:abstractNumId w:val="7"/>
  </w:num>
  <w:num w:numId="23">
    <w:abstractNumId w:val="21"/>
  </w:num>
  <w:num w:numId="24">
    <w:abstractNumId w:val="23"/>
  </w:num>
  <w:num w:numId="25">
    <w:abstractNumId w:val="17"/>
  </w:num>
  <w:num w:numId="26">
    <w:abstractNumId w:val="24"/>
  </w:num>
  <w:num w:numId="27">
    <w:abstractNumId w:val="22"/>
  </w:num>
  <w:num w:numId="28">
    <w:abstractNumId w:val="15"/>
  </w:num>
  <w:num w:numId="29">
    <w:abstractNumId w:val="27"/>
  </w:num>
  <w:num w:numId="30">
    <w:abstractNumId w:val="14"/>
  </w:num>
  <w:num w:numId="31">
    <w:abstractNumId w:val="28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A59BC"/>
    <w:rsid w:val="0003698B"/>
    <w:rsid w:val="000514F4"/>
    <w:rsid w:val="000702D5"/>
    <w:rsid w:val="00071B1C"/>
    <w:rsid w:val="00075E60"/>
    <w:rsid w:val="00076085"/>
    <w:rsid w:val="00081242"/>
    <w:rsid w:val="0009259D"/>
    <w:rsid w:val="00096632"/>
    <w:rsid w:val="000A026E"/>
    <w:rsid w:val="000A6671"/>
    <w:rsid w:val="000A7A89"/>
    <w:rsid w:val="000C03AA"/>
    <w:rsid w:val="000D2D97"/>
    <w:rsid w:val="000E2A8D"/>
    <w:rsid w:val="000E7AD0"/>
    <w:rsid w:val="0011168C"/>
    <w:rsid w:val="00127705"/>
    <w:rsid w:val="001357E7"/>
    <w:rsid w:val="00137F08"/>
    <w:rsid w:val="001426FB"/>
    <w:rsid w:val="001426FF"/>
    <w:rsid w:val="001429D7"/>
    <w:rsid w:val="00147AD0"/>
    <w:rsid w:val="00147D42"/>
    <w:rsid w:val="00153318"/>
    <w:rsid w:val="00170EFB"/>
    <w:rsid w:val="00174136"/>
    <w:rsid w:val="00196802"/>
    <w:rsid w:val="001A73B5"/>
    <w:rsid w:val="001B1460"/>
    <w:rsid w:val="001C10AF"/>
    <w:rsid w:val="001D75C2"/>
    <w:rsid w:val="001E131E"/>
    <w:rsid w:val="001E7419"/>
    <w:rsid w:val="001F231D"/>
    <w:rsid w:val="001F4E8B"/>
    <w:rsid w:val="001F57BE"/>
    <w:rsid w:val="002006C0"/>
    <w:rsid w:val="00211BD5"/>
    <w:rsid w:val="00215091"/>
    <w:rsid w:val="00221D7F"/>
    <w:rsid w:val="0022203D"/>
    <w:rsid w:val="00227DC2"/>
    <w:rsid w:val="00227E04"/>
    <w:rsid w:val="002326C7"/>
    <w:rsid w:val="0028129C"/>
    <w:rsid w:val="002833C7"/>
    <w:rsid w:val="0028761B"/>
    <w:rsid w:val="00292792"/>
    <w:rsid w:val="002939D8"/>
    <w:rsid w:val="002A55DE"/>
    <w:rsid w:val="002B20F6"/>
    <w:rsid w:val="002B4B82"/>
    <w:rsid w:val="002C1400"/>
    <w:rsid w:val="002C1D72"/>
    <w:rsid w:val="002C75C5"/>
    <w:rsid w:val="002C76B5"/>
    <w:rsid w:val="002E52D6"/>
    <w:rsid w:val="002E5BC7"/>
    <w:rsid w:val="002F2838"/>
    <w:rsid w:val="002F668F"/>
    <w:rsid w:val="003012FB"/>
    <w:rsid w:val="003053C4"/>
    <w:rsid w:val="003161A8"/>
    <w:rsid w:val="003170AA"/>
    <w:rsid w:val="00335D48"/>
    <w:rsid w:val="003404EC"/>
    <w:rsid w:val="00350B2F"/>
    <w:rsid w:val="00385346"/>
    <w:rsid w:val="00395048"/>
    <w:rsid w:val="00395770"/>
    <w:rsid w:val="003A67EF"/>
    <w:rsid w:val="003D7270"/>
    <w:rsid w:val="003F01FE"/>
    <w:rsid w:val="00415684"/>
    <w:rsid w:val="00416299"/>
    <w:rsid w:val="004178A4"/>
    <w:rsid w:val="00433125"/>
    <w:rsid w:val="0043414A"/>
    <w:rsid w:val="00445FF0"/>
    <w:rsid w:val="00480B94"/>
    <w:rsid w:val="004855CB"/>
    <w:rsid w:val="00487487"/>
    <w:rsid w:val="00492DB3"/>
    <w:rsid w:val="0049555F"/>
    <w:rsid w:val="004F0A35"/>
    <w:rsid w:val="00510474"/>
    <w:rsid w:val="00516E53"/>
    <w:rsid w:val="00543FAF"/>
    <w:rsid w:val="005458E2"/>
    <w:rsid w:val="00550DF6"/>
    <w:rsid w:val="00554A77"/>
    <w:rsid w:val="005649CC"/>
    <w:rsid w:val="00567F94"/>
    <w:rsid w:val="005732D1"/>
    <w:rsid w:val="00574B60"/>
    <w:rsid w:val="00582F7A"/>
    <w:rsid w:val="005A19A7"/>
    <w:rsid w:val="005B5F95"/>
    <w:rsid w:val="005C42CA"/>
    <w:rsid w:val="005D0A66"/>
    <w:rsid w:val="005D586F"/>
    <w:rsid w:val="005E1770"/>
    <w:rsid w:val="005F23AA"/>
    <w:rsid w:val="00607C0B"/>
    <w:rsid w:val="00611C7A"/>
    <w:rsid w:val="006141D5"/>
    <w:rsid w:val="00625D0A"/>
    <w:rsid w:val="006303F6"/>
    <w:rsid w:val="00643960"/>
    <w:rsid w:val="00672D4B"/>
    <w:rsid w:val="006A0468"/>
    <w:rsid w:val="006A1401"/>
    <w:rsid w:val="006B1841"/>
    <w:rsid w:val="006B4409"/>
    <w:rsid w:val="006C00E2"/>
    <w:rsid w:val="006C1635"/>
    <w:rsid w:val="006D583C"/>
    <w:rsid w:val="006F4000"/>
    <w:rsid w:val="00714CB6"/>
    <w:rsid w:val="00723E6B"/>
    <w:rsid w:val="00724C86"/>
    <w:rsid w:val="00737478"/>
    <w:rsid w:val="00742F0C"/>
    <w:rsid w:val="00761A66"/>
    <w:rsid w:val="00762497"/>
    <w:rsid w:val="007666A4"/>
    <w:rsid w:val="00782E95"/>
    <w:rsid w:val="00791725"/>
    <w:rsid w:val="00794530"/>
    <w:rsid w:val="007B0C1B"/>
    <w:rsid w:val="007B45AF"/>
    <w:rsid w:val="007B5986"/>
    <w:rsid w:val="007D0F6F"/>
    <w:rsid w:val="007F4A18"/>
    <w:rsid w:val="007F736B"/>
    <w:rsid w:val="00830018"/>
    <w:rsid w:val="008344A1"/>
    <w:rsid w:val="00834C36"/>
    <w:rsid w:val="008476C7"/>
    <w:rsid w:val="00854274"/>
    <w:rsid w:val="00882661"/>
    <w:rsid w:val="008868E1"/>
    <w:rsid w:val="008A59BC"/>
    <w:rsid w:val="008D5DBA"/>
    <w:rsid w:val="008E3AE2"/>
    <w:rsid w:val="008F74AA"/>
    <w:rsid w:val="009149CB"/>
    <w:rsid w:val="00923EE2"/>
    <w:rsid w:val="00943B28"/>
    <w:rsid w:val="00970385"/>
    <w:rsid w:val="00970E4A"/>
    <w:rsid w:val="00980B5B"/>
    <w:rsid w:val="009B6489"/>
    <w:rsid w:val="009C4973"/>
    <w:rsid w:val="00A1229F"/>
    <w:rsid w:val="00A24F92"/>
    <w:rsid w:val="00A25CEE"/>
    <w:rsid w:val="00A270C1"/>
    <w:rsid w:val="00A42A5C"/>
    <w:rsid w:val="00A4310B"/>
    <w:rsid w:val="00A701D8"/>
    <w:rsid w:val="00A71B1E"/>
    <w:rsid w:val="00A754F2"/>
    <w:rsid w:val="00A82864"/>
    <w:rsid w:val="00A85822"/>
    <w:rsid w:val="00A96EF0"/>
    <w:rsid w:val="00A97369"/>
    <w:rsid w:val="00AA0B33"/>
    <w:rsid w:val="00AA35BE"/>
    <w:rsid w:val="00AA3673"/>
    <w:rsid w:val="00AB3298"/>
    <w:rsid w:val="00AB4FDA"/>
    <w:rsid w:val="00AE4304"/>
    <w:rsid w:val="00AF2A13"/>
    <w:rsid w:val="00AF71C8"/>
    <w:rsid w:val="00AF7902"/>
    <w:rsid w:val="00B00AA1"/>
    <w:rsid w:val="00B02C11"/>
    <w:rsid w:val="00B30033"/>
    <w:rsid w:val="00B55240"/>
    <w:rsid w:val="00B66DCD"/>
    <w:rsid w:val="00B84559"/>
    <w:rsid w:val="00B86DCE"/>
    <w:rsid w:val="00B86F40"/>
    <w:rsid w:val="00B979AD"/>
    <w:rsid w:val="00BA71C0"/>
    <w:rsid w:val="00BB4CB8"/>
    <w:rsid w:val="00BC1D31"/>
    <w:rsid w:val="00BE7AAB"/>
    <w:rsid w:val="00C01D2E"/>
    <w:rsid w:val="00C243F7"/>
    <w:rsid w:val="00C44821"/>
    <w:rsid w:val="00C53481"/>
    <w:rsid w:val="00C562A3"/>
    <w:rsid w:val="00C64604"/>
    <w:rsid w:val="00C714C0"/>
    <w:rsid w:val="00C900C0"/>
    <w:rsid w:val="00C96D5C"/>
    <w:rsid w:val="00CA1D82"/>
    <w:rsid w:val="00CC194B"/>
    <w:rsid w:val="00CE6CEC"/>
    <w:rsid w:val="00D02A5D"/>
    <w:rsid w:val="00D07D9E"/>
    <w:rsid w:val="00D11E52"/>
    <w:rsid w:val="00D1534B"/>
    <w:rsid w:val="00D3424E"/>
    <w:rsid w:val="00D429BF"/>
    <w:rsid w:val="00D50B43"/>
    <w:rsid w:val="00D65205"/>
    <w:rsid w:val="00D712BD"/>
    <w:rsid w:val="00D75EB3"/>
    <w:rsid w:val="00D760D7"/>
    <w:rsid w:val="00D776C1"/>
    <w:rsid w:val="00D80607"/>
    <w:rsid w:val="00D86373"/>
    <w:rsid w:val="00D9610C"/>
    <w:rsid w:val="00D96F5B"/>
    <w:rsid w:val="00DA1C62"/>
    <w:rsid w:val="00DA5481"/>
    <w:rsid w:val="00DB439A"/>
    <w:rsid w:val="00DE1553"/>
    <w:rsid w:val="00DE65B7"/>
    <w:rsid w:val="00DF4B1E"/>
    <w:rsid w:val="00DF726A"/>
    <w:rsid w:val="00E01857"/>
    <w:rsid w:val="00E12720"/>
    <w:rsid w:val="00E65DC9"/>
    <w:rsid w:val="00E71D38"/>
    <w:rsid w:val="00E73DEF"/>
    <w:rsid w:val="00EA03A2"/>
    <w:rsid w:val="00EA208E"/>
    <w:rsid w:val="00EB1D4D"/>
    <w:rsid w:val="00EC2B44"/>
    <w:rsid w:val="00EC69EA"/>
    <w:rsid w:val="00ED45C5"/>
    <w:rsid w:val="00ED6525"/>
    <w:rsid w:val="00EE25F3"/>
    <w:rsid w:val="00EF21FD"/>
    <w:rsid w:val="00F112AD"/>
    <w:rsid w:val="00F2522D"/>
    <w:rsid w:val="00F37D73"/>
    <w:rsid w:val="00F42175"/>
    <w:rsid w:val="00F51358"/>
    <w:rsid w:val="00F727A4"/>
    <w:rsid w:val="00F7370C"/>
    <w:rsid w:val="00F83D30"/>
    <w:rsid w:val="00F93626"/>
    <w:rsid w:val="00FB28AA"/>
    <w:rsid w:val="00FF5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673"/>
  </w:style>
  <w:style w:type="paragraph" w:styleId="Nagwek1">
    <w:name w:val="heading 1"/>
    <w:basedOn w:val="Normalny"/>
    <w:next w:val="Normalny"/>
    <w:link w:val="Nagwek1Znak"/>
    <w:uiPriority w:val="9"/>
    <w:qFormat/>
    <w:rsid w:val="006B18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B18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gkelc">
    <w:name w:val="hgkelc"/>
    <w:basedOn w:val="Domylnaczcionkaakapitu"/>
    <w:rsid w:val="002C1D72"/>
  </w:style>
  <w:style w:type="paragraph" w:styleId="NormalnyWeb">
    <w:name w:val="Normal (Web)"/>
    <w:basedOn w:val="Normalny"/>
    <w:uiPriority w:val="99"/>
    <w:semiHidden/>
    <w:unhideWhenUsed/>
    <w:rsid w:val="00C2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243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18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B18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gkelc">
    <w:name w:val="hgkelc"/>
    <w:basedOn w:val="Domylnaczcionkaakapitu"/>
    <w:rsid w:val="002C1D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6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A00E4D-390B-4562-AB15-32CE9C47A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6</Pages>
  <Words>1579</Words>
  <Characters>9476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Mirosław Mańkowski</cp:lastModifiedBy>
  <cp:revision>10</cp:revision>
  <cp:lastPrinted>2022-09-30T06:13:00Z</cp:lastPrinted>
  <dcterms:created xsi:type="dcterms:W3CDTF">2023-11-20T12:03:00Z</dcterms:created>
  <dcterms:modified xsi:type="dcterms:W3CDTF">2024-11-21T18:07:00Z</dcterms:modified>
</cp:coreProperties>
</file>