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A128" w14:textId="330B5955" w:rsidR="00647F66" w:rsidRDefault="00D808BA" w:rsidP="00647F66">
      <w:pPr>
        <w:spacing w:after="0" w:line="240" w:lineRule="auto"/>
        <w:ind w:firstLine="360"/>
        <w:rPr>
          <w:rFonts w:eastAsia="Times New Roman" w:cs="Times New Roman"/>
          <w:b/>
          <w:sz w:val="24"/>
          <w:szCs w:val="24"/>
          <w:lang w:bidi="en-US"/>
        </w:rPr>
      </w:pPr>
      <w:r w:rsidRPr="00FB5606">
        <w:rPr>
          <w:rFonts w:eastAsia="Times New Roman" w:cs="Times New Roman"/>
          <w:b/>
          <w:sz w:val="24"/>
          <w:szCs w:val="24"/>
          <w:lang w:bidi="en-US"/>
        </w:rPr>
        <w:t>Załącznik nr</w:t>
      </w:r>
      <w:r w:rsidR="00647F66">
        <w:rPr>
          <w:rFonts w:eastAsia="Times New Roman" w:cs="Times New Roman"/>
          <w:b/>
          <w:sz w:val="24"/>
          <w:szCs w:val="24"/>
          <w:lang w:bidi="en-US"/>
        </w:rPr>
        <w:t xml:space="preserve"> 2</w:t>
      </w:r>
      <w:r w:rsidR="008D6A9F">
        <w:rPr>
          <w:rFonts w:eastAsia="Times New Roman" w:cs="Times New Roman"/>
          <w:b/>
          <w:sz w:val="24"/>
          <w:szCs w:val="24"/>
          <w:lang w:bidi="en-US"/>
        </w:rPr>
        <w:t xml:space="preserve"> do </w:t>
      </w:r>
      <w:r w:rsidR="00FF64E1">
        <w:rPr>
          <w:rFonts w:eastAsia="Times New Roman" w:cs="Times New Roman"/>
          <w:b/>
          <w:sz w:val="24"/>
          <w:szCs w:val="24"/>
          <w:lang w:bidi="en-US"/>
        </w:rPr>
        <w:t>SWZ</w:t>
      </w:r>
      <w:r w:rsidR="00E21CFD">
        <w:rPr>
          <w:rFonts w:eastAsia="Times New Roman" w:cs="Times New Roman"/>
          <w:b/>
          <w:sz w:val="24"/>
          <w:szCs w:val="24"/>
          <w:lang w:bidi="en-US"/>
        </w:rPr>
        <w:t xml:space="preserve"> </w:t>
      </w:r>
      <w:r w:rsidR="00CE7575" w:rsidRPr="00E21CFD">
        <w:rPr>
          <w:rFonts w:eastAsia="Times New Roman" w:cs="Times New Roman"/>
          <w:bCs/>
          <w:sz w:val="24"/>
          <w:szCs w:val="24"/>
          <w:lang w:bidi="en-US"/>
        </w:rPr>
        <w:t>(</w:t>
      </w:r>
      <w:r w:rsidR="00E0341C" w:rsidRPr="00E21CFD">
        <w:rPr>
          <w:rFonts w:eastAsia="Times New Roman" w:cs="Times New Roman"/>
          <w:bCs/>
          <w:sz w:val="24"/>
          <w:szCs w:val="24"/>
          <w:lang w:bidi="en-US"/>
        </w:rPr>
        <w:t>wzór</w:t>
      </w:r>
      <w:r w:rsidR="00CE7575" w:rsidRPr="00E21CFD">
        <w:rPr>
          <w:rFonts w:eastAsia="Times New Roman" w:cs="Times New Roman"/>
          <w:bCs/>
          <w:sz w:val="24"/>
          <w:szCs w:val="24"/>
          <w:lang w:bidi="en-US"/>
        </w:rPr>
        <w:t>)</w:t>
      </w:r>
      <w:r w:rsidR="00647F66">
        <w:rPr>
          <w:rFonts w:eastAsia="Times New Roman" w:cs="Times New Roman"/>
          <w:bCs/>
          <w:sz w:val="24"/>
          <w:szCs w:val="24"/>
          <w:lang w:bidi="en-US"/>
        </w:rPr>
        <w:t xml:space="preserve"> </w:t>
      </w:r>
      <w:r w:rsidR="00647F66">
        <w:rPr>
          <w:rFonts w:eastAsia="Times New Roman" w:cs="Times New Roman"/>
          <w:b/>
          <w:sz w:val="24"/>
          <w:szCs w:val="24"/>
          <w:lang w:bidi="en-US"/>
        </w:rPr>
        <w:t>NALEŻY ZŁOŻYĆ WRAZ Z OFERTĄ</w:t>
      </w:r>
    </w:p>
    <w:p w14:paraId="7E42B786" w14:textId="73335392" w:rsidR="00E0341C" w:rsidRDefault="00E0341C" w:rsidP="00E8530F">
      <w:pPr>
        <w:spacing w:after="0" w:line="240" w:lineRule="auto"/>
        <w:rPr>
          <w:rFonts w:eastAsia="Times New Roman" w:cs="Times New Roman"/>
          <w:bCs/>
          <w:sz w:val="24"/>
          <w:szCs w:val="24"/>
          <w:lang w:bidi="en-US"/>
        </w:rPr>
      </w:pPr>
    </w:p>
    <w:p w14:paraId="645DFA89" w14:textId="30B31307" w:rsidR="00396EF0" w:rsidRPr="00A7491F" w:rsidRDefault="00396EF0" w:rsidP="00396EF0">
      <w:pPr>
        <w:spacing w:after="0" w:line="240" w:lineRule="auto"/>
        <w:ind w:firstLine="360"/>
        <w:jc w:val="center"/>
        <w:rPr>
          <w:rFonts w:eastAsia="Times New Roman" w:cs="Times New Roman"/>
          <w:b/>
          <w:sz w:val="28"/>
          <w:szCs w:val="28"/>
          <w:u w:val="single"/>
          <w:lang w:bidi="en-US"/>
        </w:rPr>
      </w:pPr>
      <w:r w:rsidRPr="00A7491F">
        <w:rPr>
          <w:rFonts w:eastAsia="Times New Roman" w:cs="Times New Roman"/>
          <w:b/>
          <w:sz w:val="28"/>
          <w:szCs w:val="28"/>
          <w:u w:val="single"/>
          <w:lang w:bidi="en-US"/>
        </w:rPr>
        <w:t>KOSZTORYS</w:t>
      </w:r>
    </w:p>
    <w:p w14:paraId="418F8C3A" w14:textId="77777777" w:rsidR="00DC2F59" w:rsidRDefault="00DC2F59" w:rsidP="00DC2F59">
      <w:pPr>
        <w:spacing w:after="0" w:line="240" w:lineRule="auto"/>
        <w:ind w:firstLine="360"/>
        <w:jc w:val="center"/>
        <w:rPr>
          <w:rFonts w:eastAsia="Times New Roman" w:cs="Times New Roman"/>
          <w:b/>
          <w:sz w:val="24"/>
          <w:szCs w:val="24"/>
          <w:lang w:bidi="en-US"/>
        </w:rPr>
      </w:pPr>
    </w:p>
    <w:p w14:paraId="070E1298" w14:textId="41EBFB07" w:rsidR="00C11ECB" w:rsidRDefault="00CB4964" w:rsidP="00C11ECB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20488">
        <w:rPr>
          <w:rFonts w:cstheme="minorHAnsi"/>
          <w:b/>
          <w:sz w:val="24"/>
          <w:szCs w:val="24"/>
        </w:rPr>
        <w:t>Świadczenie usług ochrony</w:t>
      </w:r>
      <w:r w:rsidR="00396EF0" w:rsidRPr="00520488">
        <w:rPr>
          <w:rFonts w:cstheme="minorHAnsi"/>
          <w:b/>
          <w:sz w:val="24"/>
          <w:szCs w:val="24"/>
        </w:rPr>
        <w:t xml:space="preserve"> </w:t>
      </w:r>
      <w:r w:rsidRPr="00520488">
        <w:rPr>
          <w:rFonts w:cstheme="minorHAnsi"/>
          <w:b/>
          <w:sz w:val="24"/>
          <w:szCs w:val="24"/>
        </w:rPr>
        <w:t xml:space="preserve"> fizycznej i mienia</w:t>
      </w:r>
    </w:p>
    <w:p w14:paraId="50E34510" w14:textId="79C17130" w:rsidR="00E21CFD" w:rsidRDefault="00CB4964" w:rsidP="00C11ECB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pl-PL"/>
        </w:rPr>
      </w:pPr>
      <w:r w:rsidRPr="00BF75B4">
        <w:rPr>
          <w:rFonts w:cstheme="minorHAnsi"/>
          <w:b/>
          <w:sz w:val="24"/>
          <w:szCs w:val="24"/>
        </w:rPr>
        <w:t xml:space="preserve">w obiekcie i na terenie </w:t>
      </w:r>
      <w:r w:rsidRPr="00095BF8">
        <w:rPr>
          <w:rFonts w:cstheme="minorHAnsi"/>
          <w:b/>
          <w:sz w:val="24"/>
          <w:szCs w:val="24"/>
        </w:rPr>
        <w:t>Regionalnego Centrum Profilaktyki Uzależnień dla Dzieci i Młodzieży w Rogoźnie</w:t>
      </w:r>
      <w:r w:rsidR="00E959A5" w:rsidRPr="00095BF8">
        <w:rPr>
          <w:rFonts w:cstheme="minorHAnsi"/>
          <w:b/>
          <w:sz w:val="24"/>
          <w:szCs w:val="24"/>
        </w:rPr>
        <w:t>.</w:t>
      </w:r>
      <w:r w:rsidR="00A7491F" w:rsidRPr="00095BF8">
        <w:rPr>
          <w:rFonts w:cstheme="minorHAnsi"/>
          <w:b/>
          <w:sz w:val="24"/>
          <w:szCs w:val="24"/>
        </w:rPr>
        <w:t xml:space="preserve"> </w:t>
      </w:r>
    </w:p>
    <w:p w14:paraId="1FE69493" w14:textId="77777777" w:rsidR="00916D5B" w:rsidRPr="00A92519" w:rsidRDefault="00916D5B" w:rsidP="00916D5B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762752B3" w14:textId="77777777" w:rsidR="004D6914" w:rsidRPr="00A92519" w:rsidRDefault="00E0341C" w:rsidP="00373005">
      <w:pPr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bidi="en-US"/>
        </w:rPr>
      </w:pPr>
      <w:r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>Nazwa i adres</w:t>
      </w:r>
      <w:r w:rsidR="004D6914"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>Wykonawcy</w:t>
      </w:r>
      <w:r w:rsidR="004D6914"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 xml:space="preserve"> :</w:t>
      </w:r>
    </w:p>
    <w:p w14:paraId="5D9C857A" w14:textId="2BACBBB0" w:rsidR="00E0341C" w:rsidRPr="00A92519" w:rsidRDefault="004D6914" w:rsidP="00373005">
      <w:pPr>
        <w:spacing w:after="0" w:line="240" w:lineRule="auto"/>
        <w:jc w:val="both"/>
        <w:rPr>
          <w:rFonts w:eastAsia="Times New Roman" w:cs="Times New Roman"/>
          <w:i/>
          <w:color w:val="000000"/>
          <w:sz w:val="20"/>
          <w:szCs w:val="20"/>
          <w:lang w:bidi="en-US"/>
        </w:rPr>
      </w:pPr>
      <w:r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>(imię i nazwisko</w:t>
      </w:r>
      <w:r w:rsidR="00520488">
        <w:rPr>
          <w:rFonts w:eastAsia="Times New Roman" w:cs="Times New Roman"/>
          <w:i/>
          <w:color w:val="000000"/>
          <w:sz w:val="20"/>
          <w:szCs w:val="20"/>
          <w:lang w:bidi="en-US"/>
        </w:rPr>
        <w:t xml:space="preserve">/ </w:t>
      </w:r>
      <w:r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 xml:space="preserve"> firma, adres zamieszkania w przypadku Wykonawców będących osobami fizycznymi</w:t>
      </w:r>
      <w:r w:rsidR="004E61E2"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 xml:space="preserve"> prowadzącymi działalność gospodarczą</w:t>
      </w:r>
      <w:r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>)</w:t>
      </w:r>
      <w:r w:rsidR="00E0341C"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>:</w:t>
      </w:r>
    </w:p>
    <w:p w14:paraId="58B97B40" w14:textId="77777777" w:rsidR="0061314D" w:rsidRPr="00A92519" w:rsidRDefault="0061314D" w:rsidP="00373005">
      <w:pPr>
        <w:spacing w:after="0" w:line="240" w:lineRule="auto"/>
        <w:ind w:right="70"/>
        <w:jc w:val="both"/>
        <w:rPr>
          <w:rFonts w:eastAsia="Times New Roman" w:cs="Times New Roman"/>
          <w:b/>
          <w:color w:val="000000"/>
          <w:sz w:val="24"/>
          <w:szCs w:val="24"/>
          <w:lang w:bidi="en-US"/>
        </w:rPr>
      </w:pPr>
      <w:r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>.........................................................................................................</w:t>
      </w:r>
    </w:p>
    <w:p w14:paraId="1E820C60" w14:textId="77777777" w:rsidR="00396EF0" w:rsidRDefault="00396EF0" w:rsidP="00373005">
      <w:pPr>
        <w:spacing w:after="0" w:line="240" w:lineRule="auto"/>
        <w:ind w:right="70"/>
        <w:jc w:val="both"/>
        <w:rPr>
          <w:rFonts w:eastAsia="Times New Roman" w:cs="Times New Roman"/>
          <w:b/>
          <w:color w:val="000000"/>
          <w:sz w:val="24"/>
          <w:szCs w:val="24"/>
          <w:lang w:bidi="en-US"/>
        </w:rPr>
      </w:pPr>
      <w:r>
        <w:rPr>
          <w:rFonts w:eastAsia="Times New Roman" w:cs="Times New Roman"/>
          <w:b/>
          <w:color w:val="000000"/>
          <w:sz w:val="24"/>
          <w:szCs w:val="24"/>
          <w:lang w:bidi="en-US"/>
        </w:rPr>
        <w:t xml:space="preserve">ul. </w:t>
      </w:r>
      <w:r w:rsidR="0061314D" w:rsidRPr="00E8530F">
        <w:rPr>
          <w:rFonts w:eastAsia="Times New Roman" w:cs="Times New Roman"/>
          <w:bCs/>
          <w:color w:val="000000"/>
          <w:sz w:val="24"/>
          <w:szCs w:val="24"/>
          <w:lang w:bidi="en-US"/>
        </w:rPr>
        <w:t>.......................................................</w:t>
      </w:r>
      <w:r w:rsidRPr="00E8530F">
        <w:rPr>
          <w:rFonts w:eastAsia="Times New Roman" w:cs="Times New Roman"/>
          <w:bCs/>
          <w:color w:val="000000"/>
          <w:sz w:val="24"/>
          <w:szCs w:val="24"/>
          <w:lang w:bidi="en-US"/>
        </w:rPr>
        <w:t xml:space="preserve">, </w:t>
      </w:r>
    </w:p>
    <w:p w14:paraId="5EBA2F99" w14:textId="7CBFC7C6" w:rsidR="0061314D" w:rsidRPr="00A92519" w:rsidRDefault="00396EF0" w:rsidP="00373005">
      <w:pPr>
        <w:spacing w:after="0" w:line="240" w:lineRule="auto"/>
        <w:ind w:right="70"/>
        <w:jc w:val="both"/>
        <w:rPr>
          <w:rFonts w:eastAsia="Times New Roman" w:cs="Times New Roman"/>
          <w:b/>
          <w:color w:val="000000"/>
          <w:sz w:val="24"/>
          <w:szCs w:val="24"/>
          <w:lang w:bidi="en-US"/>
        </w:rPr>
      </w:pPr>
      <w:r>
        <w:rPr>
          <w:rFonts w:eastAsia="Times New Roman" w:cs="Times New Roman"/>
          <w:b/>
          <w:color w:val="000000"/>
          <w:sz w:val="24"/>
          <w:szCs w:val="24"/>
          <w:lang w:bidi="en-US"/>
        </w:rPr>
        <w:t xml:space="preserve">kod pocztowy: </w:t>
      </w:r>
      <w:r w:rsidR="0061314D" w:rsidRPr="00E8530F">
        <w:rPr>
          <w:rFonts w:eastAsia="Times New Roman" w:cs="Times New Roman"/>
          <w:bCs/>
          <w:color w:val="000000"/>
          <w:sz w:val="24"/>
          <w:szCs w:val="24"/>
          <w:lang w:bidi="en-US"/>
        </w:rPr>
        <w:t>....................................</w:t>
      </w:r>
      <w:r w:rsidR="00E8530F" w:rsidRPr="00E8530F">
        <w:rPr>
          <w:rFonts w:eastAsia="Times New Roman" w:cs="Times New Roman"/>
          <w:bCs/>
          <w:color w:val="000000"/>
          <w:sz w:val="24"/>
          <w:szCs w:val="24"/>
          <w:lang w:bidi="en-US"/>
        </w:rPr>
        <w:t>,</w:t>
      </w:r>
    </w:p>
    <w:p w14:paraId="6E4A46BF" w14:textId="61181622" w:rsidR="00A7491F" w:rsidRDefault="00A7491F" w:rsidP="00396EF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74160791" w14:textId="0C2D3120" w:rsidR="005B5F00" w:rsidRDefault="005B5F00" w:rsidP="00396EF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3CC25E62" w14:textId="77777777" w:rsidR="005B5F00" w:rsidRDefault="005B5F00" w:rsidP="00396EF0">
      <w:pPr>
        <w:tabs>
          <w:tab w:val="left" w:pos="0"/>
        </w:tabs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</w:p>
    <w:p w14:paraId="00981947" w14:textId="72D84C12" w:rsidR="00E8530F" w:rsidRPr="00E8530F" w:rsidRDefault="0032783C" w:rsidP="00E8530F">
      <w:pPr>
        <w:pStyle w:val="Akapitzlist"/>
        <w:numPr>
          <w:ilvl w:val="0"/>
          <w:numId w:val="34"/>
        </w:numPr>
        <w:tabs>
          <w:tab w:val="left" w:pos="0"/>
        </w:tabs>
        <w:spacing w:after="0" w:line="360" w:lineRule="auto"/>
        <w:ind w:left="284" w:hanging="284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CENA.</w:t>
      </w:r>
    </w:p>
    <w:p w14:paraId="76DB144A" w14:textId="6EC99434" w:rsidR="00E8530F" w:rsidRPr="00EC3A8C" w:rsidRDefault="00E8530F" w:rsidP="00EC3A8C">
      <w:pPr>
        <w:tabs>
          <w:tab w:val="left" w:pos="284"/>
        </w:tabs>
        <w:spacing w:after="0" w:line="360" w:lineRule="auto"/>
        <w:ind w:left="284" w:right="-567"/>
        <w:jc w:val="both"/>
        <w:rPr>
          <w:rFonts w:cstheme="minorHAnsi"/>
          <w:sz w:val="24"/>
          <w:szCs w:val="24"/>
        </w:rPr>
      </w:pPr>
      <w:r w:rsidRPr="00EC3A8C">
        <w:rPr>
          <w:rFonts w:cstheme="minorHAnsi"/>
          <w:b/>
          <w:bCs/>
          <w:sz w:val="24"/>
          <w:szCs w:val="24"/>
        </w:rPr>
        <w:t>CENA JEDNOSTKOWA</w:t>
      </w:r>
      <w:r w:rsidRPr="00EC3A8C">
        <w:rPr>
          <w:rFonts w:cstheme="minorHAnsi"/>
          <w:sz w:val="24"/>
          <w:szCs w:val="24"/>
        </w:rPr>
        <w:t xml:space="preserve"> ryczałtowa świadczenia </w:t>
      </w:r>
      <w:r w:rsidRPr="00EC3A8C">
        <w:rPr>
          <w:rFonts w:cstheme="minorHAnsi"/>
          <w:b/>
          <w:bCs/>
          <w:sz w:val="24"/>
          <w:szCs w:val="24"/>
        </w:rPr>
        <w:t>OCHRONY PRZEZ 1 GODZINĘ</w:t>
      </w:r>
      <w:r w:rsidR="0032783C" w:rsidRPr="00EC3A8C">
        <w:rPr>
          <w:rFonts w:cstheme="minorHAnsi"/>
          <w:sz w:val="24"/>
          <w:szCs w:val="24"/>
        </w:rPr>
        <w:t xml:space="preserve">: </w:t>
      </w:r>
      <w:r w:rsidRPr="00EC3A8C">
        <w:rPr>
          <w:rFonts w:cstheme="minorHAnsi"/>
          <w:sz w:val="24"/>
          <w:szCs w:val="24"/>
          <w:highlight w:val="yellow"/>
        </w:rPr>
        <w:t>…</w:t>
      </w:r>
      <w:r w:rsidR="0032783C" w:rsidRPr="00EC3A8C">
        <w:rPr>
          <w:rFonts w:cstheme="minorHAnsi"/>
          <w:sz w:val="24"/>
          <w:szCs w:val="24"/>
          <w:highlight w:val="yellow"/>
        </w:rPr>
        <w:t>………</w:t>
      </w:r>
      <w:r w:rsidRPr="00EC3A8C">
        <w:rPr>
          <w:rFonts w:cstheme="minorHAnsi"/>
          <w:b/>
          <w:bCs/>
          <w:sz w:val="24"/>
          <w:szCs w:val="24"/>
        </w:rPr>
        <w:t xml:space="preserve">  zł brutto</w:t>
      </w:r>
    </w:p>
    <w:p w14:paraId="1AB3E094" w14:textId="409A15CC" w:rsidR="0032783C" w:rsidRPr="0032783C" w:rsidRDefault="0032783C" w:rsidP="00EC3A8C">
      <w:pPr>
        <w:tabs>
          <w:tab w:val="left" w:pos="284"/>
        </w:tabs>
        <w:spacing w:after="0" w:line="360" w:lineRule="auto"/>
        <w:ind w:left="284" w:right="-567"/>
        <w:jc w:val="both"/>
        <w:rPr>
          <w:rFonts w:cstheme="minorHAnsi"/>
          <w:b/>
          <w:bCs/>
          <w:sz w:val="24"/>
          <w:szCs w:val="24"/>
        </w:rPr>
      </w:pPr>
      <w:r w:rsidRPr="0032783C">
        <w:rPr>
          <w:rFonts w:cstheme="minorHAnsi"/>
          <w:b/>
          <w:bCs/>
          <w:sz w:val="24"/>
          <w:szCs w:val="24"/>
        </w:rPr>
        <w:t>X 6870 godzin ochrony</w:t>
      </w:r>
    </w:p>
    <w:p w14:paraId="53EA3570" w14:textId="01259F13" w:rsidR="00520488" w:rsidRDefault="0032783C" w:rsidP="00EC3A8C">
      <w:pPr>
        <w:tabs>
          <w:tab w:val="left" w:pos="284"/>
        </w:tabs>
        <w:spacing w:after="0" w:line="360" w:lineRule="auto"/>
        <w:ind w:left="284" w:right="-567"/>
        <w:jc w:val="both"/>
        <w:rPr>
          <w:rFonts w:eastAsia="Times New Roman" w:cs="Times New Roman"/>
          <w:b/>
          <w:bCs/>
          <w:sz w:val="24"/>
          <w:szCs w:val="24"/>
          <w:u w:val="single"/>
          <w:lang w:bidi="en-US"/>
        </w:rPr>
      </w:pPr>
      <w:r>
        <w:rPr>
          <w:rFonts w:cstheme="minorHAnsi"/>
          <w:b/>
          <w:bCs/>
          <w:sz w:val="24"/>
          <w:szCs w:val="24"/>
          <w:u w:val="single"/>
        </w:rPr>
        <w:t xml:space="preserve">= </w:t>
      </w:r>
      <w:r w:rsidR="00E8530F" w:rsidRPr="00DC0D2F">
        <w:rPr>
          <w:rFonts w:cstheme="minorHAnsi"/>
          <w:b/>
          <w:bCs/>
          <w:sz w:val="24"/>
          <w:szCs w:val="24"/>
          <w:u w:val="single"/>
        </w:rPr>
        <w:t>CENA</w:t>
      </w:r>
      <w:r w:rsidRPr="00DC0D2F">
        <w:rPr>
          <w:rFonts w:cstheme="minorHAnsi"/>
          <w:b/>
          <w:bCs/>
          <w:sz w:val="24"/>
          <w:szCs w:val="24"/>
          <w:u w:val="single"/>
        </w:rPr>
        <w:t xml:space="preserve"> ŁĄCZNA </w:t>
      </w:r>
      <w:r w:rsidR="00E8530F" w:rsidRPr="00DC0D2F">
        <w:rPr>
          <w:rFonts w:cstheme="minorHAnsi"/>
          <w:b/>
          <w:bCs/>
          <w:sz w:val="24"/>
          <w:szCs w:val="24"/>
          <w:u w:val="single"/>
        </w:rPr>
        <w:t>BRUTTO</w:t>
      </w:r>
      <w:r w:rsidR="00EC3A8C" w:rsidRPr="00DC0D2F">
        <w:rPr>
          <w:rFonts w:cstheme="minorHAnsi"/>
          <w:b/>
          <w:bCs/>
          <w:sz w:val="24"/>
          <w:szCs w:val="24"/>
          <w:u w:val="single"/>
        </w:rPr>
        <w:t xml:space="preserve"> ZA WYKONANIE PRZEDMIOTU ZAMÓWIENIA</w:t>
      </w:r>
      <w:r w:rsidR="00EC3A8C">
        <w:rPr>
          <w:rFonts w:cstheme="minorHAnsi"/>
          <w:b/>
          <w:bCs/>
          <w:sz w:val="24"/>
          <w:szCs w:val="24"/>
        </w:rPr>
        <w:t>, tj.</w:t>
      </w:r>
      <w:r w:rsidR="00E8530F" w:rsidRPr="00520488">
        <w:rPr>
          <w:rFonts w:cstheme="minorHAnsi"/>
          <w:b/>
          <w:bCs/>
          <w:sz w:val="24"/>
          <w:szCs w:val="24"/>
        </w:rPr>
        <w:t xml:space="preserve"> </w:t>
      </w:r>
      <w:r w:rsidR="00E8530F" w:rsidRPr="005449D4">
        <w:rPr>
          <w:rFonts w:cstheme="minorHAnsi"/>
          <w:b/>
          <w:bCs/>
          <w:sz w:val="24"/>
          <w:szCs w:val="24"/>
          <w:u w:val="single"/>
        </w:rPr>
        <w:t xml:space="preserve">ZA 6870 </w:t>
      </w:r>
      <w:r w:rsidRPr="005449D4">
        <w:rPr>
          <w:rFonts w:cstheme="minorHAnsi"/>
          <w:b/>
          <w:bCs/>
          <w:sz w:val="24"/>
          <w:szCs w:val="24"/>
          <w:u w:val="single"/>
        </w:rPr>
        <w:t>GODZIN OCHRONY</w:t>
      </w:r>
      <w:r w:rsidRPr="00520488">
        <w:rPr>
          <w:rFonts w:cstheme="minorHAnsi"/>
          <w:b/>
          <w:bCs/>
          <w:sz w:val="24"/>
          <w:szCs w:val="24"/>
        </w:rPr>
        <w:t xml:space="preserve"> =</w:t>
      </w:r>
      <w:r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Pr="00B008AB">
        <w:rPr>
          <w:rFonts w:cstheme="minorHAnsi"/>
          <w:b/>
          <w:bCs/>
          <w:sz w:val="24"/>
          <w:szCs w:val="24"/>
          <w:highlight w:val="green"/>
          <w:u w:val="single"/>
        </w:rPr>
        <w:t>……………………………..</w:t>
      </w:r>
      <w:r>
        <w:rPr>
          <w:rFonts w:cstheme="minorHAnsi"/>
          <w:b/>
          <w:bCs/>
          <w:sz w:val="24"/>
          <w:szCs w:val="24"/>
          <w:u w:val="single"/>
        </w:rPr>
        <w:t xml:space="preserve"> zł </w:t>
      </w:r>
      <w:r w:rsidR="00520488">
        <w:rPr>
          <w:rFonts w:cstheme="minorHAnsi"/>
          <w:b/>
          <w:bCs/>
          <w:sz w:val="24"/>
          <w:szCs w:val="24"/>
          <w:u w:val="single"/>
        </w:rPr>
        <w:t>BRUTTO</w:t>
      </w:r>
      <w:r w:rsidR="00520488">
        <w:rPr>
          <w:rFonts w:eastAsia="Times New Roman" w:cs="Times New Roman"/>
          <w:b/>
          <w:bCs/>
          <w:sz w:val="24"/>
          <w:szCs w:val="24"/>
          <w:u w:val="single"/>
          <w:lang w:bidi="en-US"/>
        </w:rPr>
        <w:t>.</w:t>
      </w:r>
    </w:p>
    <w:p w14:paraId="219E23B2" w14:textId="77777777" w:rsidR="00520488" w:rsidRDefault="00520488" w:rsidP="00520488">
      <w:pPr>
        <w:tabs>
          <w:tab w:val="left" w:pos="0"/>
        </w:tabs>
        <w:spacing w:after="0" w:line="360" w:lineRule="auto"/>
        <w:ind w:right="-567"/>
        <w:jc w:val="both"/>
        <w:rPr>
          <w:rFonts w:eastAsia="Times New Roman" w:cs="Times New Roman"/>
          <w:b/>
          <w:bCs/>
          <w:sz w:val="24"/>
          <w:szCs w:val="24"/>
          <w:u w:val="single"/>
          <w:lang w:bidi="en-US"/>
        </w:rPr>
      </w:pPr>
    </w:p>
    <w:p w14:paraId="09774CC3" w14:textId="77777777" w:rsidR="00A30E03" w:rsidRDefault="00A30E03" w:rsidP="00520488">
      <w:pPr>
        <w:tabs>
          <w:tab w:val="left" w:pos="0"/>
        </w:tabs>
        <w:spacing w:after="0" w:line="360" w:lineRule="auto"/>
        <w:ind w:right="-567"/>
        <w:jc w:val="both"/>
        <w:rPr>
          <w:rFonts w:eastAsia="Times New Roman" w:cs="Times New Roman"/>
          <w:b/>
          <w:bCs/>
          <w:sz w:val="24"/>
          <w:szCs w:val="24"/>
          <w:u w:val="single"/>
          <w:lang w:bidi="en-US"/>
        </w:rPr>
      </w:pPr>
    </w:p>
    <w:p w14:paraId="346267C8" w14:textId="51347B3C" w:rsidR="00520488" w:rsidRDefault="00520488" w:rsidP="00520488">
      <w:pPr>
        <w:pStyle w:val="Akapitzlist"/>
        <w:numPr>
          <w:ilvl w:val="0"/>
          <w:numId w:val="34"/>
        </w:numPr>
        <w:spacing w:after="0" w:line="240" w:lineRule="auto"/>
        <w:ind w:left="284" w:hanging="284"/>
        <w:jc w:val="both"/>
        <w:rPr>
          <w:rFonts w:eastAsia="Times New Roman" w:cs="Times New Roman"/>
          <w:b/>
          <w:bCs/>
          <w:sz w:val="24"/>
          <w:szCs w:val="24"/>
          <w:u w:val="single"/>
          <w:lang w:bidi="en-US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bidi="en-US"/>
        </w:rPr>
        <w:t>CZAS DOJAZDU GRUPY INTERWENCYJNEJ.</w:t>
      </w:r>
    </w:p>
    <w:p w14:paraId="65688A3B" w14:textId="77777777" w:rsidR="00520488" w:rsidRDefault="00520488" w:rsidP="00520488">
      <w:pPr>
        <w:pStyle w:val="Akapitzlist"/>
        <w:spacing w:after="0" w:line="240" w:lineRule="auto"/>
        <w:ind w:right="-567"/>
        <w:jc w:val="both"/>
        <w:rPr>
          <w:rFonts w:eastAsia="Times New Roman" w:cs="Times New Roman"/>
          <w:b/>
          <w:bCs/>
          <w:sz w:val="24"/>
          <w:szCs w:val="24"/>
          <w:u w:val="single"/>
          <w:lang w:bidi="en-US"/>
        </w:rPr>
      </w:pPr>
    </w:p>
    <w:p w14:paraId="487ED40B" w14:textId="1582179D" w:rsidR="0032783C" w:rsidRDefault="00520488" w:rsidP="00520488">
      <w:pPr>
        <w:pStyle w:val="Akapitzlist"/>
        <w:spacing w:after="0" w:line="240" w:lineRule="auto"/>
        <w:ind w:left="567" w:right="-567"/>
        <w:jc w:val="both"/>
        <w:rPr>
          <w:rFonts w:eastAsia="Times New Roman" w:cs="Times New Roman"/>
          <w:b/>
          <w:sz w:val="24"/>
          <w:szCs w:val="24"/>
          <w:lang w:bidi="en-US"/>
        </w:rPr>
      </w:pPr>
      <w:r w:rsidRPr="009013F7">
        <w:rPr>
          <w:rFonts w:eastAsia="Times New Roman" w:cs="Times New Roman"/>
          <w:b/>
          <w:sz w:val="24"/>
          <w:szCs w:val="24"/>
          <w:highlight w:val="cyan"/>
          <w:u w:val="single"/>
          <w:lang w:bidi="en-US"/>
        </w:rPr>
        <w:t>………………</w:t>
      </w:r>
      <w:r w:rsidRPr="00396EF0">
        <w:rPr>
          <w:rFonts w:eastAsia="Times New Roman" w:cs="Times New Roman"/>
          <w:b/>
          <w:sz w:val="24"/>
          <w:szCs w:val="24"/>
          <w:u w:val="single"/>
          <w:lang w:bidi="en-US"/>
        </w:rPr>
        <w:t xml:space="preserve"> </w:t>
      </w:r>
      <w:r>
        <w:rPr>
          <w:rFonts w:eastAsia="Times New Roman" w:cs="Times New Roman"/>
          <w:b/>
          <w:sz w:val="24"/>
          <w:szCs w:val="24"/>
          <w:u w:val="single"/>
          <w:lang w:bidi="en-US"/>
        </w:rPr>
        <w:t xml:space="preserve">MINUT - Czas dojazdu grupy interwencyjnej </w:t>
      </w:r>
      <w:r w:rsidRPr="00E55DE9">
        <w:rPr>
          <w:rFonts w:eastAsia="Times New Roman" w:cs="Times New Roman"/>
          <w:b/>
          <w:sz w:val="24"/>
          <w:szCs w:val="24"/>
          <w:lang w:bidi="en-US"/>
        </w:rPr>
        <w:t>Wykonawcy do siedziby</w:t>
      </w:r>
      <w:r w:rsidRPr="00A55013">
        <w:rPr>
          <w:rFonts w:eastAsia="Times New Roman" w:cs="Times New Roman"/>
          <w:b/>
          <w:sz w:val="24"/>
          <w:szCs w:val="24"/>
          <w:lang w:bidi="en-US"/>
        </w:rPr>
        <w:t xml:space="preserve"> Zamawiającego w Rogoźnie przy ul. Wielkiej Poznańskiej 89</w:t>
      </w:r>
      <w:r>
        <w:rPr>
          <w:rFonts w:eastAsia="Times New Roman" w:cs="Times New Roman"/>
          <w:b/>
          <w:sz w:val="24"/>
          <w:szCs w:val="24"/>
          <w:lang w:bidi="en-US"/>
        </w:rPr>
        <w:t>.</w:t>
      </w:r>
    </w:p>
    <w:p w14:paraId="733409FD" w14:textId="7E38B4B2" w:rsidR="00520488" w:rsidRDefault="00520488" w:rsidP="00520488">
      <w:pPr>
        <w:pStyle w:val="Akapitzlist"/>
        <w:spacing w:after="0" w:line="240" w:lineRule="auto"/>
        <w:ind w:left="567" w:right="-567"/>
        <w:jc w:val="both"/>
        <w:rPr>
          <w:rFonts w:eastAsia="Times New Roman" w:cs="Times New Roman"/>
          <w:b/>
          <w:bCs/>
          <w:sz w:val="24"/>
          <w:szCs w:val="24"/>
          <w:u w:val="single"/>
          <w:lang w:bidi="en-US"/>
        </w:rPr>
      </w:pPr>
      <w:r>
        <w:rPr>
          <w:rFonts w:eastAsia="Times New Roman" w:cs="Times New Roman"/>
          <w:i/>
          <w:sz w:val="24"/>
          <w:szCs w:val="24"/>
          <w:lang w:bidi="en-US"/>
        </w:rPr>
        <w:t xml:space="preserve">W </w:t>
      </w:r>
      <w:r w:rsidRPr="00A55013">
        <w:rPr>
          <w:rFonts w:eastAsia="Times New Roman" w:cs="Times New Roman"/>
          <w:i/>
          <w:sz w:val="24"/>
          <w:szCs w:val="24"/>
          <w:lang w:bidi="en-US"/>
        </w:rPr>
        <w:t>sytuacji nie wpisania przez Wykonawcę</w:t>
      </w:r>
      <w:r>
        <w:rPr>
          <w:rFonts w:eastAsia="Times New Roman" w:cs="Times New Roman"/>
          <w:i/>
          <w:sz w:val="24"/>
          <w:szCs w:val="24"/>
          <w:lang w:bidi="en-US"/>
        </w:rPr>
        <w:t xml:space="preserve"> czasu dojazdu grupy interwencyjnej Wykonawcy do siedziby </w:t>
      </w:r>
      <w:r w:rsidRPr="00A55013">
        <w:rPr>
          <w:rFonts w:eastAsia="Times New Roman" w:cs="Times New Roman"/>
          <w:i/>
          <w:sz w:val="24"/>
          <w:szCs w:val="24"/>
          <w:lang w:bidi="en-US"/>
        </w:rPr>
        <w:t xml:space="preserve">Zamawiającego w Rogoźnie przy ul. Wielkiej Poznańskiej 89, Zamawiający przyjmie, że </w:t>
      </w:r>
      <w:r>
        <w:rPr>
          <w:rFonts w:eastAsia="Times New Roman" w:cs="Times New Roman"/>
          <w:i/>
          <w:sz w:val="24"/>
          <w:szCs w:val="24"/>
          <w:lang w:bidi="en-US"/>
        </w:rPr>
        <w:t>czas ten wynosi więcej niż 10 minut (min) i</w:t>
      </w:r>
      <w:r w:rsidRPr="00A55013">
        <w:rPr>
          <w:rFonts w:eastAsia="Times New Roman" w:cs="Times New Roman"/>
          <w:i/>
          <w:sz w:val="24"/>
          <w:szCs w:val="24"/>
          <w:lang w:bidi="en-US"/>
        </w:rPr>
        <w:t xml:space="preserve"> przyzna Wykonawcy 0 pkt w kryterium oceny ofert „</w:t>
      </w:r>
      <w:r>
        <w:rPr>
          <w:rFonts w:eastAsia="Times New Roman" w:cs="Times New Roman"/>
          <w:i/>
          <w:sz w:val="24"/>
          <w:szCs w:val="24"/>
          <w:lang w:bidi="en-US"/>
        </w:rPr>
        <w:t>Czas dojazdu grupy interwencyjnej”.</w:t>
      </w:r>
    </w:p>
    <w:p w14:paraId="41742552" w14:textId="041A9D46" w:rsidR="00520488" w:rsidRDefault="00520488" w:rsidP="00520488">
      <w:pPr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u w:val="single"/>
          <w:lang w:bidi="en-US"/>
        </w:rPr>
      </w:pPr>
    </w:p>
    <w:p w14:paraId="52F969D2" w14:textId="455D7DF2" w:rsidR="007058AC" w:rsidRDefault="007058AC" w:rsidP="008722DD">
      <w:pPr>
        <w:spacing w:after="0" w:line="240" w:lineRule="auto"/>
        <w:ind w:left="2836" w:firstLine="709"/>
        <w:rPr>
          <w:rFonts w:eastAsia="Times New Roman" w:cs="Times New Roman"/>
          <w:color w:val="000000"/>
          <w:sz w:val="24"/>
          <w:szCs w:val="24"/>
          <w:lang w:bidi="en-US"/>
        </w:rPr>
      </w:pPr>
    </w:p>
    <w:p w14:paraId="2EB592E5" w14:textId="51C3C6E2" w:rsidR="007058AC" w:rsidRDefault="007058AC" w:rsidP="008722DD">
      <w:pPr>
        <w:spacing w:after="0" w:line="240" w:lineRule="auto"/>
        <w:ind w:left="2836" w:firstLine="709"/>
        <w:rPr>
          <w:rFonts w:eastAsia="Times New Roman" w:cs="Times New Roman"/>
          <w:color w:val="000000"/>
          <w:sz w:val="24"/>
          <w:szCs w:val="24"/>
          <w:lang w:bidi="en-US"/>
        </w:rPr>
      </w:pPr>
    </w:p>
    <w:p w14:paraId="5EB1ABC9" w14:textId="77777777" w:rsidR="005B5F00" w:rsidRDefault="005B5F00" w:rsidP="008722DD">
      <w:pPr>
        <w:spacing w:after="0" w:line="240" w:lineRule="auto"/>
        <w:ind w:left="2836" w:firstLine="709"/>
        <w:rPr>
          <w:rFonts w:eastAsia="Times New Roman" w:cs="Times New Roman"/>
          <w:color w:val="000000"/>
          <w:sz w:val="24"/>
          <w:szCs w:val="24"/>
          <w:lang w:bidi="en-US"/>
        </w:rPr>
      </w:pPr>
    </w:p>
    <w:p w14:paraId="20B6B8BE" w14:textId="77777777" w:rsidR="00520488" w:rsidRDefault="00520488" w:rsidP="008722DD">
      <w:pPr>
        <w:spacing w:after="0" w:line="240" w:lineRule="auto"/>
        <w:ind w:left="2836" w:firstLine="709"/>
        <w:rPr>
          <w:rFonts w:eastAsia="Times New Roman" w:cs="Times New Roman"/>
          <w:color w:val="000000"/>
          <w:sz w:val="24"/>
          <w:szCs w:val="24"/>
          <w:lang w:bidi="en-US"/>
        </w:rPr>
      </w:pPr>
    </w:p>
    <w:p w14:paraId="3C340C70" w14:textId="77777777" w:rsidR="008722DD" w:rsidRPr="00001B10" w:rsidRDefault="008722DD" w:rsidP="008722DD">
      <w:pPr>
        <w:spacing w:after="0" w:line="240" w:lineRule="auto"/>
        <w:ind w:left="2836" w:firstLine="709"/>
        <w:rPr>
          <w:rFonts w:eastAsia="Times New Roman" w:cs="Times New Roman"/>
          <w:color w:val="000000"/>
          <w:sz w:val="24"/>
          <w:szCs w:val="24"/>
          <w:lang w:bidi="en-US"/>
        </w:rPr>
      </w:pPr>
    </w:p>
    <w:p w14:paraId="33CDE846" w14:textId="6F9443E3" w:rsidR="008722DD" w:rsidRPr="00001B10" w:rsidRDefault="00EE7E26" w:rsidP="00EE7E26">
      <w:pPr>
        <w:spacing w:after="0" w:line="240" w:lineRule="auto"/>
        <w:ind w:left="3545"/>
        <w:rPr>
          <w:rFonts w:eastAsia="Times New Roman" w:cs="Times New Roman"/>
          <w:color w:val="000000"/>
          <w:sz w:val="24"/>
          <w:szCs w:val="24"/>
          <w:lang w:bidi="en-US"/>
        </w:rPr>
      </w:pPr>
      <w:r>
        <w:rPr>
          <w:rFonts w:eastAsia="Times New Roman" w:cs="Times New Roman"/>
          <w:color w:val="000000"/>
          <w:sz w:val="24"/>
          <w:szCs w:val="24"/>
          <w:lang w:bidi="en-US"/>
        </w:rPr>
        <w:t xml:space="preserve">            </w:t>
      </w:r>
      <w:r w:rsidR="008722DD" w:rsidRPr="00001B10">
        <w:rPr>
          <w:rFonts w:eastAsia="Times New Roman" w:cs="Times New Roman"/>
          <w:color w:val="000000"/>
          <w:sz w:val="24"/>
          <w:szCs w:val="24"/>
          <w:lang w:bidi="en-US"/>
        </w:rPr>
        <w:t>………………................................................</w:t>
      </w:r>
    </w:p>
    <w:p w14:paraId="3757BAE1" w14:textId="77777777" w:rsidR="00EE7E26" w:rsidRDefault="008722DD" w:rsidP="008722DD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eastAsia="Times New Roman" w:cs="Times New Roman"/>
          <w:sz w:val="24"/>
          <w:szCs w:val="24"/>
          <w:lang w:bidi="en-US"/>
        </w:rPr>
      </w:pPr>
      <w:r w:rsidRPr="00001B10">
        <w:rPr>
          <w:rFonts w:eastAsia="Times New Roman" w:cs="Times New Roman"/>
          <w:sz w:val="24"/>
          <w:szCs w:val="24"/>
          <w:lang w:bidi="en-US"/>
        </w:rPr>
        <w:t xml:space="preserve">                      (podpis upoważnionego przedstawiciela Wykonawcy</w:t>
      </w:r>
    </w:p>
    <w:p w14:paraId="7D54991F" w14:textId="04479736" w:rsidR="008722DD" w:rsidRPr="00001B10" w:rsidRDefault="00EE7E26" w:rsidP="00EE7E26">
      <w:pPr>
        <w:spacing w:line="360" w:lineRule="auto"/>
        <w:ind w:left="2836" w:firstLine="709"/>
        <w:jc w:val="both"/>
        <w:rPr>
          <w:rFonts w:eastAsia="Times New Roman" w:cs="Times New Roman"/>
          <w:sz w:val="24"/>
          <w:szCs w:val="24"/>
          <w:lang w:bidi="en-US"/>
        </w:rPr>
      </w:pP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 w:rsidR="008722DD" w:rsidRPr="00001B10">
        <w:rPr>
          <w:rFonts w:eastAsia="Times New Roman" w:cs="Times New Roman"/>
          <w:sz w:val="24"/>
          <w:szCs w:val="24"/>
          <w:lang w:bidi="en-US"/>
        </w:rPr>
        <w:t>)</w:t>
      </w:r>
    </w:p>
    <w:p w14:paraId="1E144365" w14:textId="05A5EEF7" w:rsidR="00E0341C" w:rsidRPr="00FB5606" w:rsidRDefault="00E0341C" w:rsidP="008722DD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bidi="en-US"/>
        </w:rPr>
      </w:pPr>
    </w:p>
    <w:sectPr w:rsidR="00E0341C" w:rsidRPr="00FB5606" w:rsidSect="00E8530F">
      <w:footerReference w:type="default" r:id="rId8"/>
      <w:pgSz w:w="11906" w:h="16838"/>
      <w:pgMar w:top="709" w:right="1133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16D87" w14:textId="77777777" w:rsidR="00DE1EA2" w:rsidRDefault="00DE1EA2" w:rsidP="00A15189">
      <w:pPr>
        <w:spacing w:after="0" w:line="240" w:lineRule="auto"/>
      </w:pPr>
      <w:r>
        <w:separator/>
      </w:r>
    </w:p>
  </w:endnote>
  <w:endnote w:type="continuationSeparator" w:id="0">
    <w:p w14:paraId="5829C80E" w14:textId="77777777" w:rsidR="00DE1EA2" w:rsidRDefault="00DE1EA2" w:rsidP="00A15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930141"/>
      <w:docPartObj>
        <w:docPartGallery w:val="Page Numbers (Bottom of Page)"/>
        <w:docPartUnique/>
      </w:docPartObj>
    </w:sdtPr>
    <w:sdtEndPr/>
    <w:sdtContent>
      <w:sdt>
        <w:sdtPr>
          <w:id w:val="-2040739789"/>
          <w:docPartObj>
            <w:docPartGallery w:val="Page Numbers (Top of Page)"/>
            <w:docPartUnique/>
          </w:docPartObj>
        </w:sdtPr>
        <w:sdtEndPr/>
        <w:sdtContent>
          <w:p w14:paraId="10579B0A" w14:textId="77777777" w:rsidR="001A0B07" w:rsidRDefault="001A0B07">
            <w:pPr>
              <w:pStyle w:val="Stopka"/>
              <w:jc w:val="right"/>
            </w:pPr>
            <w:r w:rsidRPr="004251AF">
              <w:rPr>
                <w:rFonts w:ascii="Times New Roman" w:hAnsi="Times New Roman" w:cs="Times New Roman"/>
              </w:rPr>
              <w:t xml:space="preserve">Strona </w: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4251AF">
              <w:rPr>
                <w:rFonts w:ascii="Times New Roman" w:hAnsi="Times New Roman" w:cs="Times New Roman"/>
                <w:bCs/>
              </w:rPr>
              <w:instrText>PAGE</w:instrTex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E02AF">
              <w:rPr>
                <w:rFonts w:ascii="Times New Roman" w:hAnsi="Times New Roman" w:cs="Times New Roman"/>
                <w:bCs/>
                <w:noProof/>
              </w:rPr>
              <w:t>2</w: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4251AF">
              <w:rPr>
                <w:rFonts w:ascii="Times New Roman" w:hAnsi="Times New Roman" w:cs="Times New Roman"/>
              </w:rPr>
              <w:t xml:space="preserve"> z </w: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4251AF">
              <w:rPr>
                <w:rFonts w:ascii="Times New Roman" w:hAnsi="Times New Roman" w:cs="Times New Roman"/>
                <w:bCs/>
              </w:rPr>
              <w:instrText>NUMPAGES</w:instrTex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E02AF">
              <w:rPr>
                <w:rFonts w:ascii="Times New Roman" w:hAnsi="Times New Roman" w:cs="Times New Roman"/>
                <w:bCs/>
                <w:noProof/>
              </w:rPr>
              <w:t>2</w: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E39512" w14:textId="77777777" w:rsidR="001A0B07" w:rsidRDefault="001A0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D108" w14:textId="77777777" w:rsidR="00DE1EA2" w:rsidRDefault="00DE1EA2" w:rsidP="00A15189">
      <w:pPr>
        <w:spacing w:after="0" w:line="240" w:lineRule="auto"/>
      </w:pPr>
      <w:r>
        <w:separator/>
      </w:r>
    </w:p>
  </w:footnote>
  <w:footnote w:type="continuationSeparator" w:id="0">
    <w:p w14:paraId="4E7F975F" w14:textId="77777777" w:rsidR="00DE1EA2" w:rsidRDefault="00DE1EA2" w:rsidP="00A15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3E6A2D"/>
    <w:multiLevelType w:val="multilevel"/>
    <w:tmpl w:val="FA36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1C04F3"/>
    <w:multiLevelType w:val="hybridMultilevel"/>
    <w:tmpl w:val="3146CB90"/>
    <w:lvl w:ilvl="0" w:tplc="FB4C47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8387787"/>
    <w:multiLevelType w:val="hybridMultilevel"/>
    <w:tmpl w:val="36523780"/>
    <w:lvl w:ilvl="0" w:tplc="99305CC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C186A"/>
    <w:multiLevelType w:val="hybridMultilevel"/>
    <w:tmpl w:val="186AF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FFFFFFFF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4" w:tplc="84D6656C">
      <w:start w:val="8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8A492B"/>
    <w:multiLevelType w:val="hybridMultilevel"/>
    <w:tmpl w:val="6CD8F6FE"/>
    <w:lvl w:ilvl="0" w:tplc="FFFFFFFF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8A2EA3"/>
    <w:multiLevelType w:val="hybridMultilevel"/>
    <w:tmpl w:val="1574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14C5D"/>
    <w:multiLevelType w:val="hybridMultilevel"/>
    <w:tmpl w:val="A1E686B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9" w15:restartNumberingAfterBreak="0">
    <w:nsid w:val="174B606B"/>
    <w:multiLevelType w:val="hybridMultilevel"/>
    <w:tmpl w:val="6F48A11C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B17FB"/>
    <w:multiLevelType w:val="hybridMultilevel"/>
    <w:tmpl w:val="7CFC7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E4E03"/>
    <w:multiLevelType w:val="hybridMultilevel"/>
    <w:tmpl w:val="7B84FE9C"/>
    <w:lvl w:ilvl="0" w:tplc="CCAA5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136936"/>
    <w:multiLevelType w:val="hybridMultilevel"/>
    <w:tmpl w:val="B0D43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343EA6"/>
    <w:multiLevelType w:val="hybridMultilevel"/>
    <w:tmpl w:val="97F630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C77FD3"/>
    <w:multiLevelType w:val="hybridMultilevel"/>
    <w:tmpl w:val="B8900C10"/>
    <w:lvl w:ilvl="0" w:tplc="0680AF5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7E524B"/>
    <w:multiLevelType w:val="hybridMultilevel"/>
    <w:tmpl w:val="0D828E34"/>
    <w:lvl w:ilvl="0" w:tplc="610A1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D7672"/>
    <w:multiLevelType w:val="hybridMultilevel"/>
    <w:tmpl w:val="21B21834"/>
    <w:lvl w:ilvl="0" w:tplc="C836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40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23692F"/>
    <w:multiLevelType w:val="hybridMultilevel"/>
    <w:tmpl w:val="21703454"/>
    <w:lvl w:ilvl="0" w:tplc="E2DEDDF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3FD219E5"/>
    <w:multiLevelType w:val="singleLevel"/>
    <w:tmpl w:val="41F84DC6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9" w15:restartNumberingAfterBreak="0">
    <w:nsid w:val="427E30CF"/>
    <w:multiLevelType w:val="hybridMultilevel"/>
    <w:tmpl w:val="FC7A9EF6"/>
    <w:lvl w:ilvl="0" w:tplc="BE069C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27AC0"/>
    <w:multiLevelType w:val="singleLevel"/>
    <w:tmpl w:val="B3B82E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7791EE0"/>
    <w:multiLevelType w:val="hybridMultilevel"/>
    <w:tmpl w:val="9FBEDBF0"/>
    <w:lvl w:ilvl="0" w:tplc="1898F1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BB0B1B"/>
    <w:multiLevelType w:val="hybridMultilevel"/>
    <w:tmpl w:val="3AF40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9084B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57B7B"/>
    <w:multiLevelType w:val="hybridMultilevel"/>
    <w:tmpl w:val="BA6A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0236E"/>
    <w:multiLevelType w:val="hybridMultilevel"/>
    <w:tmpl w:val="CBF05C1C"/>
    <w:lvl w:ilvl="0" w:tplc="30F8FEB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429DF"/>
    <w:multiLevelType w:val="hybridMultilevel"/>
    <w:tmpl w:val="5BA68A0A"/>
    <w:lvl w:ilvl="0" w:tplc="513E0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F55A6"/>
    <w:multiLevelType w:val="hybridMultilevel"/>
    <w:tmpl w:val="9D72CA26"/>
    <w:lvl w:ilvl="0" w:tplc="C2CA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3427A0"/>
    <w:multiLevelType w:val="hybridMultilevel"/>
    <w:tmpl w:val="5D8C1AAE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D1DA4"/>
    <w:multiLevelType w:val="hybridMultilevel"/>
    <w:tmpl w:val="C9B6D94C"/>
    <w:lvl w:ilvl="0" w:tplc="E4E014F4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2F3C6C"/>
    <w:multiLevelType w:val="hybridMultilevel"/>
    <w:tmpl w:val="5B683EF2"/>
    <w:lvl w:ilvl="0" w:tplc="B590D26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F346E"/>
    <w:multiLevelType w:val="hybridMultilevel"/>
    <w:tmpl w:val="029A34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B3A8E"/>
    <w:multiLevelType w:val="hybridMultilevel"/>
    <w:tmpl w:val="2F949172"/>
    <w:lvl w:ilvl="0" w:tplc="510A722A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7C3B4638"/>
    <w:multiLevelType w:val="hybridMultilevel"/>
    <w:tmpl w:val="7F52142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562DC3"/>
    <w:multiLevelType w:val="hybridMultilevel"/>
    <w:tmpl w:val="574456B4"/>
    <w:lvl w:ilvl="0" w:tplc="75DAB74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8"/>
  </w:num>
  <w:num w:numId="4">
    <w:abstractNumId w:val="2"/>
  </w:num>
  <w:num w:numId="5">
    <w:abstractNumId w:val="27"/>
  </w:num>
  <w:num w:numId="6">
    <w:abstractNumId w:val="17"/>
  </w:num>
  <w:num w:numId="7">
    <w:abstractNumId w:val="31"/>
  </w:num>
  <w:num w:numId="8">
    <w:abstractNumId w:val="28"/>
  </w:num>
  <w:num w:numId="9">
    <w:abstractNumId w:val="5"/>
  </w:num>
  <w:num w:numId="10">
    <w:abstractNumId w:val="26"/>
  </w:num>
  <w:num w:numId="11">
    <w:abstractNumId w:val="22"/>
  </w:num>
  <w:num w:numId="12">
    <w:abstractNumId w:val="9"/>
  </w:num>
  <w:num w:numId="13">
    <w:abstractNumId w:val="15"/>
  </w:num>
  <w:num w:numId="14">
    <w:abstractNumId w:val="32"/>
  </w:num>
  <w:num w:numId="15">
    <w:abstractNumId w:val="20"/>
  </w:num>
  <w:num w:numId="16">
    <w:abstractNumId w:val="3"/>
  </w:num>
  <w:num w:numId="17">
    <w:abstractNumId w:val="16"/>
  </w:num>
  <w:num w:numId="18">
    <w:abstractNumId w:val="18"/>
  </w:num>
  <w:num w:numId="19">
    <w:abstractNumId w:val="33"/>
  </w:num>
  <w:num w:numId="20">
    <w:abstractNumId w:val="12"/>
  </w:num>
  <w:num w:numId="21">
    <w:abstractNumId w:val="13"/>
  </w:num>
  <w:num w:numId="22">
    <w:abstractNumId w:val="6"/>
  </w:num>
  <w:num w:numId="23">
    <w:abstractNumId w:val="4"/>
  </w:num>
  <w:num w:numId="24">
    <w:abstractNumId w:val="11"/>
  </w:num>
  <w:num w:numId="25">
    <w:abstractNumId w:val="10"/>
  </w:num>
  <w:num w:numId="26">
    <w:abstractNumId w:val="23"/>
  </w:num>
  <w:num w:numId="27">
    <w:abstractNumId w:val="21"/>
  </w:num>
  <w:num w:numId="28">
    <w:abstractNumId w:val="19"/>
  </w:num>
  <w:num w:numId="29">
    <w:abstractNumId w:val="24"/>
  </w:num>
  <w:num w:numId="30">
    <w:abstractNumId w:val="1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89"/>
    <w:rsid w:val="0001119D"/>
    <w:rsid w:val="00021FA5"/>
    <w:rsid w:val="000248F3"/>
    <w:rsid w:val="00024C38"/>
    <w:rsid w:val="000342B4"/>
    <w:rsid w:val="00087555"/>
    <w:rsid w:val="000878E3"/>
    <w:rsid w:val="00095BF8"/>
    <w:rsid w:val="000A3853"/>
    <w:rsid w:val="000B6ADF"/>
    <w:rsid w:val="000C6AD2"/>
    <w:rsid w:val="000D569A"/>
    <w:rsid w:val="000E61DF"/>
    <w:rsid w:val="000F0B2B"/>
    <w:rsid w:val="001039B6"/>
    <w:rsid w:val="001057ED"/>
    <w:rsid w:val="001171E5"/>
    <w:rsid w:val="00117D28"/>
    <w:rsid w:val="001256DF"/>
    <w:rsid w:val="00127CA5"/>
    <w:rsid w:val="00143BB3"/>
    <w:rsid w:val="00144E7F"/>
    <w:rsid w:val="00156827"/>
    <w:rsid w:val="00170DFD"/>
    <w:rsid w:val="001745CB"/>
    <w:rsid w:val="00195A35"/>
    <w:rsid w:val="001A0B07"/>
    <w:rsid w:val="001A42EF"/>
    <w:rsid w:val="001A5761"/>
    <w:rsid w:val="001B10E5"/>
    <w:rsid w:val="001B317F"/>
    <w:rsid w:val="001D15C0"/>
    <w:rsid w:val="001D7E40"/>
    <w:rsid w:val="001E37A5"/>
    <w:rsid w:val="001F0C9A"/>
    <w:rsid w:val="001F1E87"/>
    <w:rsid w:val="002261CB"/>
    <w:rsid w:val="002341A5"/>
    <w:rsid w:val="00265DF3"/>
    <w:rsid w:val="002742FE"/>
    <w:rsid w:val="002808EE"/>
    <w:rsid w:val="002835A9"/>
    <w:rsid w:val="002B761D"/>
    <w:rsid w:val="002D4A5C"/>
    <w:rsid w:val="002D5987"/>
    <w:rsid w:val="002D608D"/>
    <w:rsid w:val="002F46BC"/>
    <w:rsid w:val="003029D8"/>
    <w:rsid w:val="00304998"/>
    <w:rsid w:val="00305445"/>
    <w:rsid w:val="00311654"/>
    <w:rsid w:val="00317FB3"/>
    <w:rsid w:val="00321C4B"/>
    <w:rsid w:val="0032783C"/>
    <w:rsid w:val="0033155D"/>
    <w:rsid w:val="00337804"/>
    <w:rsid w:val="0035048E"/>
    <w:rsid w:val="0035249A"/>
    <w:rsid w:val="00373005"/>
    <w:rsid w:val="00382FB2"/>
    <w:rsid w:val="00396EF0"/>
    <w:rsid w:val="00397DCC"/>
    <w:rsid w:val="003A0914"/>
    <w:rsid w:val="003A1062"/>
    <w:rsid w:val="003E1FE0"/>
    <w:rsid w:val="003E59E3"/>
    <w:rsid w:val="003F34FC"/>
    <w:rsid w:val="003F504E"/>
    <w:rsid w:val="00406230"/>
    <w:rsid w:val="00411D6F"/>
    <w:rsid w:val="004251AF"/>
    <w:rsid w:val="00430583"/>
    <w:rsid w:val="00441D0F"/>
    <w:rsid w:val="00443E29"/>
    <w:rsid w:val="004508B6"/>
    <w:rsid w:val="00465A9D"/>
    <w:rsid w:val="00467D5B"/>
    <w:rsid w:val="00473B84"/>
    <w:rsid w:val="004748FA"/>
    <w:rsid w:val="004749A1"/>
    <w:rsid w:val="00477261"/>
    <w:rsid w:val="004802E6"/>
    <w:rsid w:val="004A490D"/>
    <w:rsid w:val="004A4D18"/>
    <w:rsid w:val="004B1B83"/>
    <w:rsid w:val="004B3374"/>
    <w:rsid w:val="004B4C09"/>
    <w:rsid w:val="004D6914"/>
    <w:rsid w:val="004E61E2"/>
    <w:rsid w:val="00503A2E"/>
    <w:rsid w:val="00507C34"/>
    <w:rsid w:val="00510C1A"/>
    <w:rsid w:val="00520488"/>
    <w:rsid w:val="00524229"/>
    <w:rsid w:val="005449D4"/>
    <w:rsid w:val="0055485C"/>
    <w:rsid w:val="00566DAC"/>
    <w:rsid w:val="00583356"/>
    <w:rsid w:val="00585BE5"/>
    <w:rsid w:val="00586FB0"/>
    <w:rsid w:val="00593CAE"/>
    <w:rsid w:val="0059770E"/>
    <w:rsid w:val="005A37C1"/>
    <w:rsid w:val="005B01C5"/>
    <w:rsid w:val="005B14B8"/>
    <w:rsid w:val="005B2CCF"/>
    <w:rsid w:val="005B5F00"/>
    <w:rsid w:val="005B76F0"/>
    <w:rsid w:val="005C18D7"/>
    <w:rsid w:val="005C6B00"/>
    <w:rsid w:val="005F3205"/>
    <w:rsid w:val="006117CE"/>
    <w:rsid w:val="0061314D"/>
    <w:rsid w:val="00627954"/>
    <w:rsid w:val="00643010"/>
    <w:rsid w:val="006457B9"/>
    <w:rsid w:val="00647F66"/>
    <w:rsid w:val="00651F71"/>
    <w:rsid w:val="00657387"/>
    <w:rsid w:val="006631B7"/>
    <w:rsid w:val="006964D7"/>
    <w:rsid w:val="00696768"/>
    <w:rsid w:val="006B5AEF"/>
    <w:rsid w:val="006B5CC1"/>
    <w:rsid w:val="006B7343"/>
    <w:rsid w:val="006C13BB"/>
    <w:rsid w:val="006C160D"/>
    <w:rsid w:val="006C642D"/>
    <w:rsid w:val="006C656A"/>
    <w:rsid w:val="006D06C7"/>
    <w:rsid w:val="006D6947"/>
    <w:rsid w:val="006E66E6"/>
    <w:rsid w:val="00703A0F"/>
    <w:rsid w:val="007058AC"/>
    <w:rsid w:val="0071464C"/>
    <w:rsid w:val="00726994"/>
    <w:rsid w:val="00727A05"/>
    <w:rsid w:val="00737A68"/>
    <w:rsid w:val="007440DD"/>
    <w:rsid w:val="00747BD8"/>
    <w:rsid w:val="00764D58"/>
    <w:rsid w:val="00765FCF"/>
    <w:rsid w:val="00776C47"/>
    <w:rsid w:val="00781663"/>
    <w:rsid w:val="00782B12"/>
    <w:rsid w:val="007967A9"/>
    <w:rsid w:val="007A0000"/>
    <w:rsid w:val="007A28D3"/>
    <w:rsid w:val="007A662F"/>
    <w:rsid w:val="007C6ECC"/>
    <w:rsid w:val="007E1A45"/>
    <w:rsid w:val="007E7289"/>
    <w:rsid w:val="007F3134"/>
    <w:rsid w:val="007F36A2"/>
    <w:rsid w:val="007F36B5"/>
    <w:rsid w:val="007F479A"/>
    <w:rsid w:val="007F7D91"/>
    <w:rsid w:val="007F7F40"/>
    <w:rsid w:val="00800468"/>
    <w:rsid w:val="008043E4"/>
    <w:rsid w:val="00811AF1"/>
    <w:rsid w:val="008178F5"/>
    <w:rsid w:val="008236CC"/>
    <w:rsid w:val="00827087"/>
    <w:rsid w:val="00827EDD"/>
    <w:rsid w:val="008445CF"/>
    <w:rsid w:val="00860ACB"/>
    <w:rsid w:val="00867E03"/>
    <w:rsid w:val="008722DD"/>
    <w:rsid w:val="0088769B"/>
    <w:rsid w:val="008921E3"/>
    <w:rsid w:val="00896868"/>
    <w:rsid w:val="008977C0"/>
    <w:rsid w:val="008A077D"/>
    <w:rsid w:val="008C598D"/>
    <w:rsid w:val="008C5E25"/>
    <w:rsid w:val="008D2A2E"/>
    <w:rsid w:val="008D6A9F"/>
    <w:rsid w:val="008E02AF"/>
    <w:rsid w:val="008E62AD"/>
    <w:rsid w:val="008F764A"/>
    <w:rsid w:val="008F7B1B"/>
    <w:rsid w:val="009013F7"/>
    <w:rsid w:val="0091233E"/>
    <w:rsid w:val="00913913"/>
    <w:rsid w:val="00916D5B"/>
    <w:rsid w:val="009342E5"/>
    <w:rsid w:val="009519C6"/>
    <w:rsid w:val="00951EF6"/>
    <w:rsid w:val="009536D5"/>
    <w:rsid w:val="00953EE3"/>
    <w:rsid w:val="00954DE3"/>
    <w:rsid w:val="00956D31"/>
    <w:rsid w:val="00957926"/>
    <w:rsid w:val="00972BBD"/>
    <w:rsid w:val="0098156E"/>
    <w:rsid w:val="00985210"/>
    <w:rsid w:val="00997DFA"/>
    <w:rsid w:val="009D1A46"/>
    <w:rsid w:val="009D6D90"/>
    <w:rsid w:val="009E04C1"/>
    <w:rsid w:val="009F5213"/>
    <w:rsid w:val="009F61DA"/>
    <w:rsid w:val="009F7D23"/>
    <w:rsid w:val="00A02404"/>
    <w:rsid w:val="00A06B84"/>
    <w:rsid w:val="00A13D45"/>
    <w:rsid w:val="00A15189"/>
    <w:rsid w:val="00A154D1"/>
    <w:rsid w:val="00A20D36"/>
    <w:rsid w:val="00A21DFC"/>
    <w:rsid w:val="00A22720"/>
    <w:rsid w:val="00A27C36"/>
    <w:rsid w:val="00A30E03"/>
    <w:rsid w:val="00A34AAB"/>
    <w:rsid w:val="00A45376"/>
    <w:rsid w:val="00A4539A"/>
    <w:rsid w:val="00A471F6"/>
    <w:rsid w:val="00A52E34"/>
    <w:rsid w:val="00A55DDF"/>
    <w:rsid w:val="00A7491F"/>
    <w:rsid w:val="00A92519"/>
    <w:rsid w:val="00AA0116"/>
    <w:rsid w:val="00AC524D"/>
    <w:rsid w:val="00AD509F"/>
    <w:rsid w:val="00AE35CF"/>
    <w:rsid w:val="00AE3949"/>
    <w:rsid w:val="00AE3D40"/>
    <w:rsid w:val="00AE7B75"/>
    <w:rsid w:val="00AF05C1"/>
    <w:rsid w:val="00B008AB"/>
    <w:rsid w:val="00B10650"/>
    <w:rsid w:val="00B21CDD"/>
    <w:rsid w:val="00B24073"/>
    <w:rsid w:val="00B243AE"/>
    <w:rsid w:val="00B51BDE"/>
    <w:rsid w:val="00B62707"/>
    <w:rsid w:val="00B63B32"/>
    <w:rsid w:val="00B70DFA"/>
    <w:rsid w:val="00B71F41"/>
    <w:rsid w:val="00B73804"/>
    <w:rsid w:val="00B93D48"/>
    <w:rsid w:val="00B96928"/>
    <w:rsid w:val="00BC0391"/>
    <w:rsid w:val="00BC2B73"/>
    <w:rsid w:val="00BC54A6"/>
    <w:rsid w:val="00BD20B8"/>
    <w:rsid w:val="00BD4DB9"/>
    <w:rsid w:val="00BF75B4"/>
    <w:rsid w:val="00C10127"/>
    <w:rsid w:val="00C11ECB"/>
    <w:rsid w:val="00C132C2"/>
    <w:rsid w:val="00C312A6"/>
    <w:rsid w:val="00C32C0E"/>
    <w:rsid w:val="00C453C0"/>
    <w:rsid w:val="00C46CF5"/>
    <w:rsid w:val="00C50BFD"/>
    <w:rsid w:val="00C52DB1"/>
    <w:rsid w:val="00C6068A"/>
    <w:rsid w:val="00C63142"/>
    <w:rsid w:val="00C80E20"/>
    <w:rsid w:val="00CA5531"/>
    <w:rsid w:val="00CB3CC3"/>
    <w:rsid w:val="00CB4964"/>
    <w:rsid w:val="00CC418B"/>
    <w:rsid w:val="00CC7352"/>
    <w:rsid w:val="00CE056A"/>
    <w:rsid w:val="00CE1057"/>
    <w:rsid w:val="00CE5B6D"/>
    <w:rsid w:val="00CE7575"/>
    <w:rsid w:val="00CF0188"/>
    <w:rsid w:val="00CF083F"/>
    <w:rsid w:val="00CF739E"/>
    <w:rsid w:val="00D02D48"/>
    <w:rsid w:val="00D06023"/>
    <w:rsid w:val="00D16C92"/>
    <w:rsid w:val="00D17A00"/>
    <w:rsid w:val="00D35DF8"/>
    <w:rsid w:val="00D370E2"/>
    <w:rsid w:val="00D5169A"/>
    <w:rsid w:val="00D51DD7"/>
    <w:rsid w:val="00D53B1E"/>
    <w:rsid w:val="00D56F09"/>
    <w:rsid w:val="00D603A6"/>
    <w:rsid w:val="00D67BB7"/>
    <w:rsid w:val="00D701C9"/>
    <w:rsid w:val="00D808BA"/>
    <w:rsid w:val="00D81C78"/>
    <w:rsid w:val="00DA388A"/>
    <w:rsid w:val="00DA3DFD"/>
    <w:rsid w:val="00DA4682"/>
    <w:rsid w:val="00DB3A4D"/>
    <w:rsid w:val="00DB5728"/>
    <w:rsid w:val="00DC0D2F"/>
    <w:rsid w:val="00DC2F59"/>
    <w:rsid w:val="00DC6FF3"/>
    <w:rsid w:val="00DC7AF1"/>
    <w:rsid w:val="00DD27A0"/>
    <w:rsid w:val="00DD3C94"/>
    <w:rsid w:val="00DE1EA2"/>
    <w:rsid w:val="00E0341C"/>
    <w:rsid w:val="00E201D0"/>
    <w:rsid w:val="00E21CFD"/>
    <w:rsid w:val="00E22E4D"/>
    <w:rsid w:val="00E22F5B"/>
    <w:rsid w:val="00E25132"/>
    <w:rsid w:val="00E25DC6"/>
    <w:rsid w:val="00E43CE9"/>
    <w:rsid w:val="00E55DE9"/>
    <w:rsid w:val="00E63D83"/>
    <w:rsid w:val="00E6609D"/>
    <w:rsid w:val="00E71E06"/>
    <w:rsid w:val="00E83018"/>
    <w:rsid w:val="00E8530F"/>
    <w:rsid w:val="00E8548F"/>
    <w:rsid w:val="00E85B27"/>
    <w:rsid w:val="00E92C5B"/>
    <w:rsid w:val="00E94B0F"/>
    <w:rsid w:val="00E959A5"/>
    <w:rsid w:val="00EA476A"/>
    <w:rsid w:val="00EA6788"/>
    <w:rsid w:val="00EB29F7"/>
    <w:rsid w:val="00EC3A8C"/>
    <w:rsid w:val="00ED532C"/>
    <w:rsid w:val="00ED6537"/>
    <w:rsid w:val="00ED75EF"/>
    <w:rsid w:val="00EE5C1D"/>
    <w:rsid w:val="00EE7E26"/>
    <w:rsid w:val="00EF1CE4"/>
    <w:rsid w:val="00EF2E0D"/>
    <w:rsid w:val="00EF5D25"/>
    <w:rsid w:val="00F025F8"/>
    <w:rsid w:val="00F74305"/>
    <w:rsid w:val="00F75938"/>
    <w:rsid w:val="00F82BD5"/>
    <w:rsid w:val="00F85711"/>
    <w:rsid w:val="00F9526C"/>
    <w:rsid w:val="00FB5606"/>
    <w:rsid w:val="00FC1E60"/>
    <w:rsid w:val="00FD085B"/>
    <w:rsid w:val="00FD3AB2"/>
    <w:rsid w:val="00FD52A2"/>
    <w:rsid w:val="00FD5BFE"/>
    <w:rsid w:val="00FE143B"/>
    <w:rsid w:val="00FF6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A3E9"/>
  <w15:docId w15:val="{EF4B5C3B-A323-45C0-893B-1CA1137F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1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189"/>
  </w:style>
  <w:style w:type="paragraph" w:styleId="Stopka">
    <w:name w:val="footer"/>
    <w:basedOn w:val="Normalny"/>
    <w:link w:val="StopkaZnak"/>
    <w:uiPriority w:val="99"/>
    <w:unhideWhenUsed/>
    <w:rsid w:val="00A1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189"/>
  </w:style>
  <w:style w:type="paragraph" w:styleId="Tekstpodstawowy">
    <w:name w:val="Body Text"/>
    <w:basedOn w:val="Normalny"/>
    <w:link w:val="TekstpodstawowyZnak"/>
    <w:rsid w:val="00A024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02404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34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341C"/>
  </w:style>
  <w:style w:type="paragraph" w:styleId="Akapitzlist">
    <w:name w:val="List Paragraph"/>
    <w:basedOn w:val="Normalny"/>
    <w:qFormat/>
    <w:rsid w:val="00811AF1"/>
    <w:pPr>
      <w:ind w:left="720"/>
      <w:contextualSpacing/>
    </w:pPr>
  </w:style>
  <w:style w:type="paragraph" w:customStyle="1" w:styleId="Default">
    <w:name w:val="Default"/>
    <w:rsid w:val="00554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DA3DF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1773-236F-4DA0-8FE3-C52ABC31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Maciej Wencka</cp:lastModifiedBy>
  <cp:revision>30</cp:revision>
  <cp:lastPrinted>2014-11-12T07:38:00Z</cp:lastPrinted>
  <dcterms:created xsi:type="dcterms:W3CDTF">2022-10-25T07:51:00Z</dcterms:created>
  <dcterms:modified xsi:type="dcterms:W3CDTF">2024-11-11T13:59:00Z</dcterms:modified>
</cp:coreProperties>
</file>