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EC9AB" w14:textId="0C12928B" w:rsidR="00D311FB" w:rsidRPr="00E54A2A" w:rsidRDefault="000A3022" w:rsidP="00600473">
      <w:pPr>
        <w:spacing w:after="2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ałącznik nr</w:t>
      </w:r>
      <w:r w:rsidR="00F92A08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E0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C7622E">
        <w:rPr>
          <w:rFonts w:ascii="Arial" w:eastAsia="Times New Roman" w:hAnsi="Arial" w:cs="Arial"/>
          <w:b/>
          <w:sz w:val="20"/>
          <w:szCs w:val="20"/>
          <w:lang w:eastAsia="pl-PL"/>
        </w:rPr>
        <w:t>b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E54A2A" w14:paraId="06EA4E82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B5AF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1" w:name="_Hlk98832762"/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B31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25B0" w:rsidRPr="00E54A2A" w14:paraId="61C3B3A7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28513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1E6A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bookmarkEnd w:id="1"/>
      </w:tr>
    </w:tbl>
    <w:p w14:paraId="2BD00422" w14:textId="77777777" w:rsidR="002C01B2" w:rsidRPr="00E54A2A" w:rsidRDefault="002C01B2" w:rsidP="002C01B2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</w:p>
    <w:p w14:paraId="663B467E" w14:textId="77777777" w:rsidR="00B12EE9" w:rsidRPr="00E54A2A" w:rsidRDefault="00B12EE9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2" w:name="_Hlk65061709"/>
      <w:r w:rsidRPr="00E54A2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 do oddania wykonawcy do dyspozycji niezbędnych zasobów na potrzeby realizacji zamówienia.</w:t>
      </w:r>
    </w:p>
    <w:p w14:paraId="0B0C4E2E" w14:textId="77777777" w:rsidR="00B12EE9" w:rsidRPr="00E54A2A" w:rsidRDefault="00B12EE9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2"/>
    <w:p w14:paraId="721FFE98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Ja (My*) niżej podpisany (podpisani*)</w:t>
      </w:r>
    </w:p>
    <w:p w14:paraId="5076FCC9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(imię i nazwisko składającego oświadczenie)</w:t>
      </w:r>
    </w:p>
    <w:p w14:paraId="7FCC96B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będąc upoważnionym do reprezentowania:</w:t>
      </w:r>
    </w:p>
    <w:p w14:paraId="66BDDED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(nazwa i adres podmiotu oddającego do dyspozycji zasoby)</w:t>
      </w:r>
    </w:p>
    <w:p w14:paraId="1D19BB97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zobowiązuję się do oddania na potrzeby wykonania zamówienia pod nazwą:</w:t>
      </w:r>
    </w:p>
    <w:p w14:paraId="7219CB4F" w14:textId="77777777" w:rsidR="00A25C7C" w:rsidRDefault="00A25C7C" w:rsidP="00A25C7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118713719"/>
      <w:r>
        <w:rPr>
          <w:rFonts w:ascii="Arial" w:hAnsi="Arial" w:cs="Arial"/>
          <w:b/>
          <w:bCs/>
          <w:sz w:val="20"/>
          <w:szCs w:val="20"/>
        </w:rPr>
        <w:t xml:space="preserve">Przygotowanie i dostarczanie gotowych obiadów/posiłków dla dzieci uczęszczających do Zespołu Edukacyjnego nr 5 w Zielonej Górze. </w:t>
      </w:r>
      <w:bookmarkEnd w:id="3"/>
    </w:p>
    <w:p w14:paraId="6299935A" w14:textId="77777777" w:rsidR="00A25C7C" w:rsidRDefault="00A25C7C" w:rsidP="00A25C7C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2C98422" w14:textId="3BEABA49" w:rsidR="00B12EE9" w:rsidRPr="00E54A2A" w:rsidRDefault="00B12EE9" w:rsidP="004F68A2">
      <w:pPr>
        <w:tabs>
          <w:tab w:val="num" w:pos="1420"/>
          <w:tab w:val="left" w:pos="8055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n/w zasobów: </w:t>
      </w:r>
      <w:r w:rsidR="004F68A2" w:rsidRPr="00E54A2A">
        <w:rPr>
          <w:rFonts w:ascii="Arial" w:eastAsia="Calibri" w:hAnsi="Arial" w:cs="Arial"/>
          <w:sz w:val="20"/>
          <w:szCs w:val="20"/>
        </w:rPr>
        <w:tab/>
      </w:r>
    </w:p>
    <w:p w14:paraId="57DEB87C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(określenie zasobu)</w:t>
      </w:r>
    </w:p>
    <w:p w14:paraId="1658465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do dyspozycji wykonawcy:</w:t>
      </w:r>
    </w:p>
    <w:p w14:paraId="5390250B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(nazwa Wykonawcy)</w:t>
      </w:r>
    </w:p>
    <w:p w14:paraId="5BE9E6DE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Ponadto oświadczam, iż:</w:t>
      </w:r>
    </w:p>
    <w:p w14:paraId="374AC49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a) udostępniam Wykonawcy w/w zasoby w następującym zakresie:</w:t>
      </w:r>
    </w:p>
    <w:p w14:paraId="4A659F7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2C205091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b) sposób wykorzystania udostępnionych przeze mnie zasobów będzie następujący:</w:t>
      </w:r>
    </w:p>
    <w:p w14:paraId="6EBF98AC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4751020F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c) zakres mojego udziału przy wykonywaniu zamówienia będzie następujący:</w:t>
      </w:r>
    </w:p>
    <w:p w14:paraId="09C8D1CB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8251223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d) okres mojego udziału przy wykonywaniu zamówienia będzie wynosił:</w:t>
      </w:r>
    </w:p>
    <w:p w14:paraId="4135CE2A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832E811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lastRenderedPageBreak/>
        <w:t>Wskazuję/my, że aktualny dokument potwierdzający umocowanie do reprezentacji Podmiotu udostępniającego zasoby Zamawiający może pobrać za pomocą bezpłatnych baz dostępnych pod adresem: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3FDA09A" w14:textId="77777777" w:rsidR="00B12EE9" w:rsidRPr="00EC0410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 w:rsidRPr="00E54A2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hyperlink r:id="rId8" w:history="1"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https://prod.ceidg.gov.pl/CEIDG/CEIDG.Public.UI/Search.aspx</w:t>
        </w:r>
      </w:hyperlink>
      <w:r w:rsidR="00162263" w:rsidRPr="00EC0410">
        <w:rPr>
          <w:rFonts w:ascii="Arial" w:hAnsi="Arial" w:cs="Arial"/>
          <w:color w:val="0000CC"/>
          <w:sz w:val="20"/>
          <w:szCs w:val="20"/>
        </w:rPr>
        <w:t>.*</w:t>
      </w:r>
    </w:p>
    <w:p w14:paraId="14071847" w14:textId="77777777" w:rsidR="00B12EE9" w:rsidRPr="00EC0410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 w:rsidRPr="00EC0410">
        <w:rPr>
          <w:rFonts w:ascii="Arial" w:eastAsia="Calibri" w:hAnsi="Arial" w:cs="Arial"/>
          <w:b/>
          <w:bCs/>
          <w:color w:val="0000CC"/>
          <w:sz w:val="20"/>
          <w:szCs w:val="20"/>
        </w:rPr>
        <w:t xml:space="preserve"> </w:t>
      </w:r>
      <w:hyperlink r:id="rId9" w:history="1"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https://ekrs.ms.gov.pl/web/wyszukiwarka-krs/strona-glowna/</w:t>
        </w:r>
      </w:hyperlink>
      <w:r w:rsidR="00162263" w:rsidRPr="00EC0410">
        <w:rPr>
          <w:rFonts w:ascii="Arial" w:hAnsi="Arial" w:cs="Arial"/>
          <w:color w:val="0000CC"/>
          <w:sz w:val="20"/>
          <w:szCs w:val="20"/>
        </w:rPr>
        <w:t>.*</w:t>
      </w:r>
    </w:p>
    <w:p w14:paraId="6F3B1795" w14:textId="77777777" w:rsidR="00B12EE9" w:rsidRPr="00E54A2A" w:rsidRDefault="00B12EE9" w:rsidP="00162263">
      <w:pPr>
        <w:tabs>
          <w:tab w:val="num" w:pos="1420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inny właściwy rejestr…………………………………………………………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>.*</w:t>
      </w:r>
    </w:p>
    <w:p w14:paraId="4904AD62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                     </w:t>
      </w:r>
      <w:r w:rsidR="00162263" w:rsidRPr="00E54A2A">
        <w:rPr>
          <w:rFonts w:ascii="Arial" w:eastAsia="Calibri" w:hAnsi="Arial" w:cs="Arial"/>
          <w:sz w:val="20"/>
          <w:szCs w:val="20"/>
        </w:rPr>
        <w:t xml:space="preserve">        </w:t>
      </w:r>
      <w:r w:rsidRPr="00E54A2A">
        <w:rPr>
          <w:rFonts w:ascii="Arial" w:eastAsia="Calibri" w:hAnsi="Arial" w:cs="Arial"/>
          <w:sz w:val="20"/>
          <w:szCs w:val="20"/>
        </w:rPr>
        <w:t xml:space="preserve">  (wpisać nazwę bazy </w:t>
      </w:r>
      <w:r w:rsidR="00162263" w:rsidRPr="00E54A2A">
        <w:rPr>
          <w:rFonts w:ascii="Arial" w:eastAsia="Calibri" w:hAnsi="Arial" w:cs="Arial"/>
          <w:sz w:val="20"/>
          <w:szCs w:val="20"/>
        </w:rPr>
        <w:t>i</w:t>
      </w:r>
      <w:r w:rsidRPr="00E54A2A">
        <w:rPr>
          <w:rFonts w:ascii="Arial" w:eastAsia="Calibri" w:hAnsi="Arial" w:cs="Arial"/>
          <w:sz w:val="20"/>
          <w:szCs w:val="20"/>
        </w:rPr>
        <w:t xml:space="preserve"> adres internetowy)</w:t>
      </w:r>
    </w:p>
    <w:p w14:paraId="537C64F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brak możliwości pobrania on-line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>.*</w:t>
      </w:r>
    </w:p>
    <w:p w14:paraId="03D454E2" w14:textId="401314ED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E54A2A">
        <w:rPr>
          <w:rFonts w:ascii="Arial" w:eastAsia="Calibri" w:hAnsi="Arial" w:cs="Arial"/>
          <w:b/>
          <w:bCs/>
          <w:i/>
          <w:sz w:val="20"/>
          <w:szCs w:val="20"/>
        </w:rPr>
        <w:t xml:space="preserve">Zaznaczyć właściwe pole </w:t>
      </w:r>
      <w:r w:rsidR="00E54A2A" w:rsidRPr="00E54A2A">
        <w:rPr>
          <w:rFonts w:ascii="Arial" w:eastAsia="Calibri" w:hAnsi="Arial" w:cs="Arial"/>
          <w:b/>
          <w:bCs/>
          <w:i/>
          <w:sz w:val="20"/>
          <w:szCs w:val="20"/>
        </w:rPr>
        <w:t>znakiem podkreślenie</w:t>
      </w:r>
      <w:r w:rsidR="00162263" w:rsidRPr="00E54A2A">
        <w:rPr>
          <w:rFonts w:ascii="Arial" w:eastAsia="Calibri" w:hAnsi="Arial" w:cs="Arial"/>
          <w:b/>
          <w:bCs/>
          <w:i/>
          <w:sz w:val="20"/>
          <w:szCs w:val="20"/>
        </w:rPr>
        <w:t xml:space="preserve"> lub pogrubienie lub w inny czytelny sposób</w:t>
      </w:r>
    </w:p>
    <w:p w14:paraId="6C548B31" w14:textId="77777777" w:rsidR="0042268B" w:rsidRDefault="0042268B" w:rsidP="00162263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6E22E81" w14:textId="5CFDF028" w:rsidR="006061A8" w:rsidRPr="00621A5F" w:rsidRDefault="00324411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4" w:name="_Hlk102559087"/>
      <w:r w:rsidRPr="00621A5F">
        <w:rPr>
          <w:rFonts w:ascii="Arial" w:hAnsi="Arial" w:cs="Arial"/>
          <w:sz w:val="18"/>
          <w:szCs w:val="18"/>
        </w:rPr>
        <w:t xml:space="preserve">Wymagany </w:t>
      </w:r>
      <w:r w:rsidR="006061A8" w:rsidRPr="00621A5F">
        <w:rPr>
          <w:rFonts w:ascii="Arial" w:hAnsi="Arial" w:cs="Arial"/>
          <w:sz w:val="18"/>
          <w:szCs w:val="18"/>
        </w:rPr>
        <w:t>kwalifikowany</w:t>
      </w:r>
      <w:r w:rsidRPr="00621A5F">
        <w:rPr>
          <w:rFonts w:ascii="Arial" w:hAnsi="Arial" w:cs="Arial"/>
          <w:sz w:val="18"/>
          <w:szCs w:val="18"/>
        </w:rPr>
        <w:t xml:space="preserve"> </w:t>
      </w:r>
      <w:r w:rsidR="00621A5F" w:rsidRPr="00621A5F">
        <w:rPr>
          <w:rFonts w:ascii="Arial" w:hAnsi="Arial" w:cs="Arial"/>
          <w:sz w:val="18"/>
          <w:szCs w:val="18"/>
        </w:rPr>
        <w:t xml:space="preserve">podpis elektroniczny </w:t>
      </w:r>
      <w:r w:rsidRPr="00621A5F">
        <w:rPr>
          <w:rFonts w:ascii="Arial" w:hAnsi="Arial" w:cs="Arial"/>
          <w:sz w:val="18"/>
          <w:szCs w:val="18"/>
        </w:rPr>
        <w:t>lub</w:t>
      </w:r>
      <w:r w:rsidR="006061A8" w:rsidRPr="00621A5F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4"/>
    </w:p>
    <w:p w14:paraId="609FE71E" w14:textId="77777777" w:rsidR="0042268B" w:rsidRDefault="0042268B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C54C504" w14:textId="77777777" w:rsidR="0042268B" w:rsidRDefault="0042268B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3730F670" w14:textId="71726334" w:rsidR="00B12EE9" w:rsidRPr="00E54A2A" w:rsidRDefault="00B12EE9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E54A2A">
        <w:rPr>
          <w:rFonts w:ascii="Arial" w:eastAsia="Calibri" w:hAnsi="Arial" w:cs="Arial"/>
          <w:iCs/>
          <w:sz w:val="20"/>
          <w:szCs w:val="20"/>
        </w:rPr>
        <w:t xml:space="preserve">* </w:t>
      </w:r>
      <w:r w:rsidRPr="00E54A2A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Niniejsze zobowiązanie należy dołączyć do oferty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– jeżeli dotyczy</w:t>
      </w:r>
      <w:r w:rsidR="00E54A2A">
        <w:rPr>
          <w:rFonts w:ascii="Arial" w:eastAsia="Calibri" w:hAnsi="Arial" w:cs="Arial"/>
          <w:iCs/>
          <w:sz w:val="20"/>
          <w:szCs w:val="20"/>
        </w:rPr>
        <w:t>. Zobowiązanie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wypełnia podmiot trzeci w przypadku, gdy </w:t>
      </w:r>
      <w:r w:rsidR="00162263" w:rsidRPr="00E54A2A">
        <w:rPr>
          <w:rFonts w:ascii="Arial" w:eastAsia="Calibri" w:hAnsi="Arial" w:cs="Arial"/>
          <w:iCs/>
          <w:sz w:val="20"/>
          <w:szCs w:val="20"/>
        </w:rPr>
        <w:t>w</w:t>
      </w:r>
      <w:r w:rsidRPr="00E54A2A">
        <w:rPr>
          <w:rFonts w:ascii="Arial" w:eastAsia="Calibri" w:hAnsi="Arial" w:cs="Arial"/>
          <w:iCs/>
          <w:sz w:val="20"/>
          <w:szCs w:val="20"/>
        </w:rPr>
        <w:t>ykonawca polega na jego zasobach w celu wykazania warunku dysponowania zasobami technicznymi</w:t>
      </w:r>
      <w:r w:rsidR="00E54A2A">
        <w:rPr>
          <w:rFonts w:ascii="Arial" w:eastAsia="Calibri" w:hAnsi="Arial" w:cs="Arial"/>
          <w:iCs/>
          <w:sz w:val="20"/>
          <w:szCs w:val="20"/>
        </w:rPr>
        <w:t xml:space="preserve"> - doświadczeniem wykonawcy</w:t>
      </w:r>
      <w:r w:rsidRPr="00E54A2A">
        <w:rPr>
          <w:rFonts w:ascii="Arial" w:eastAsia="Calibri" w:hAnsi="Arial" w:cs="Arial"/>
          <w:iCs/>
          <w:sz w:val="20"/>
          <w:szCs w:val="20"/>
        </w:rPr>
        <w:t>. Zobowiązanie podmiotu trzeciego musi być podpisane przez osobę/y upoważnioną/e do reprezentowania podmiotu trzeciego w zakresie jego praw majątkowych zgodnie z wpisem do KRS, wpisem do CEIDG lub umową spółki</w:t>
      </w:r>
      <w:r w:rsidR="00E54A2A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albo przez osobę/y posiadającą/e pełnomocnictwo, które </w:t>
      </w:r>
      <w:r w:rsidR="00162263" w:rsidRPr="00E54A2A">
        <w:rPr>
          <w:rFonts w:ascii="Arial" w:eastAsia="Calibri" w:hAnsi="Arial" w:cs="Arial"/>
          <w:iCs/>
          <w:sz w:val="20"/>
          <w:szCs w:val="20"/>
        </w:rPr>
        <w:t>w</w:t>
      </w:r>
      <w:r w:rsidRPr="00E54A2A">
        <w:rPr>
          <w:rFonts w:ascii="Arial" w:eastAsia="Calibri" w:hAnsi="Arial" w:cs="Arial"/>
          <w:iCs/>
          <w:sz w:val="20"/>
          <w:szCs w:val="20"/>
        </w:rPr>
        <w:t>ykonawca jest zobowiązany dołączyć do oferty.</w:t>
      </w:r>
    </w:p>
    <w:p w14:paraId="6C6AFA88" w14:textId="77777777" w:rsidR="002C01B2" w:rsidRPr="00E54A2A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5F1A170F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E54A2A">
      <w:headerReference w:type="default" r:id="rId10"/>
      <w:footerReference w:type="default" r:id="rId11"/>
      <w:pgSz w:w="11906" w:h="16838"/>
      <w:pgMar w:top="1418" w:right="1418" w:bottom="1418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96575" w14:textId="77777777" w:rsidR="00652131" w:rsidRDefault="00652131" w:rsidP="00D311FB">
      <w:pPr>
        <w:spacing w:after="0" w:line="240" w:lineRule="auto"/>
      </w:pPr>
      <w:r>
        <w:separator/>
      </w:r>
    </w:p>
  </w:endnote>
  <w:endnote w:type="continuationSeparator" w:id="0">
    <w:p w14:paraId="49ED8651" w14:textId="77777777" w:rsidR="00652131" w:rsidRDefault="0065213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CA009" w14:textId="1E2A9FEC" w:rsidR="00D8290B" w:rsidRDefault="00D8290B" w:rsidP="00D829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BC832" w14:textId="77777777" w:rsidR="00652131" w:rsidRDefault="00652131" w:rsidP="00D311FB">
      <w:pPr>
        <w:spacing w:after="0" w:line="240" w:lineRule="auto"/>
      </w:pPr>
      <w:r>
        <w:separator/>
      </w:r>
    </w:p>
  </w:footnote>
  <w:footnote w:type="continuationSeparator" w:id="0">
    <w:p w14:paraId="64FC13F8" w14:textId="77777777" w:rsidR="00652131" w:rsidRDefault="0065213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553C7" w14:textId="0FDE6790" w:rsidR="00E54A2A" w:rsidRPr="00A17AFE" w:rsidRDefault="004E77D2" w:rsidP="00E54A2A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referencyjny postępowania nadany przez zamawiającego: </w:t>
    </w:r>
    <w:r w:rsidR="00E54A2A">
      <w:rPr>
        <w:rFonts w:ascii="Arial" w:hAnsi="Arial" w:cs="Arial"/>
        <w:color w:val="000000"/>
        <w:sz w:val="20"/>
        <w:szCs w:val="20"/>
      </w:rPr>
      <w:t>ZE</w:t>
    </w:r>
    <w:r w:rsidR="00A25C7C">
      <w:rPr>
        <w:rFonts w:ascii="Arial" w:hAnsi="Arial" w:cs="Arial"/>
        <w:color w:val="000000"/>
        <w:sz w:val="20"/>
        <w:szCs w:val="20"/>
      </w:rPr>
      <w:t>5</w:t>
    </w:r>
    <w:r w:rsidR="00E54A2A" w:rsidRPr="00A17AFE">
      <w:rPr>
        <w:rFonts w:ascii="Arial" w:hAnsi="Arial" w:cs="Arial"/>
        <w:color w:val="000000"/>
        <w:sz w:val="20"/>
        <w:szCs w:val="20"/>
      </w:rPr>
      <w:t>.2</w:t>
    </w:r>
    <w:r w:rsidR="00A25C7C">
      <w:rPr>
        <w:rFonts w:ascii="Arial" w:hAnsi="Arial" w:cs="Arial"/>
        <w:color w:val="000000"/>
        <w:sz w:val="20"/>
        <w:szCs w:val="20"/>
      </w:rPr>
      <w:t>6.</w:t>
    </w:r>
    <w:r w:rsidR="00E52F61">
      <w:rPr>
        <w:rFonts w:ascii="Arial" w:hAnsi="Arial" w:cs="Arial"/>
        <w:color w:val="000000"/>
        <w:sz w:val="20"/>
        <w:szCs w:val="20"/>
      </w:rPr>
      <w:t>467</w:t>
    </w:r>
    <w:r w:rsidR="009F2EB3">
      <w:rPr>
        <w:rFonts w:ascii="Arial" w:hAnsi="Arial" w:cs="Arial"/>
        <w:color w:val="000000"/>
        <w:sz w:val="20"/>
        <w:szCs w:val="20"/>
      </w:rPr>
      <w:t>.</w:t>
    </w:r>
    <w:r w:rsidR="00E54A2A" w:rsidRPr="00A17AFE">
      <w:rPr>
        <w:rFonts w:ascii="Arial" w:hAnsi="Arial" w:cs="Arial"/>
        <w:color w:val="000000"/>
        <w:sz w:val="20"/>
        <w:szCs w:val="20"/>
      </w:rPr>
      <w:t>202</w:t>
    </w:r>
    <w:r w:rsidR="00E52F61">
      <w:rPr>
        <w:rFonts w:ascii="Arial" w:hAnsi="Arial" w:cs="Arial"/>
        <w:color w:val="000000"/>
        <w:sz w:val="20"/>
        <w:szCs w:val="20"/>
      </w:rPr>
      <w:t>4</w:t>
    </w:r>
  </w:p>
  <w:p w14:paraId="27DCA250" w14:textId="7391A1C7" w:rsidR="00D311FB" w:rsidRPr="00E54A2A" w:rsidRDefault="00D311FB" w:rsidP="00E54A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03998"/>
    <w:rsid w:val="00010C3D"/>
    <w:rsid w:val="00035DA8"/>
    <w:rsid w:val="00074C57"/>
    <w:rsid w:val="000A1808"/>
    <w:rsid w:val="000A3022"/>
    <w:rsid w:val="00111D0B"/>
    <w:rsid w:val="00154C38"/>
    <w:rsid w:val="00162263"/>
    <w:rsid w:val="001F432C"/>
    <w:rsid w:val="001F5149"/>
    <w:rsid w:val="00200A7E"/>
    <w:rsid w:val="0020551C"/>
    <w:rsid w:val="00254B13"/>
    <w:rsid w:val="002574E0"/>
    <w:rsid w:val="00277D9E"/>
    <w:rsid w:val="002A073E"/>
    <w:rsid w:val="002C01B2"/>
    <w:rsid w:val="002C0397"/>
    <w:rsid w:val="00315313"/>
    <w:rsid w:val="00321C05"/>
    <w:rsid w:val="00324411"/>
    <w:rsid w:val="00353EDA"/>
    <w:rsid w:val="00361052"/>
    <w:rsid w:val="00396707"/>
    <w:rsid w:val="003A1936"/>
    <w:rsid w:val="003C7496"/>
    <w:rsid w:val="003E532F"/>
    <w:rsid w:val="003F61D1"/>
    <w:rsid w:val="00410E8E"/>
    <w:rsid w:val="0042268B"/>
    <w:rsid w:val="00434F9A"/>
    <w:rsid w:val="00440A19"/>
    <w:rsid w:val="00460F2C"/>
    <w:rsid w:val="004614AA"/>
    <w:rsid w:val="004C45E3"/>
    <w:rsid w:val="004D3862"/>
    <w:rsid w:val="004E77D2"/>
    <w:rsid w:val="004F68A2"/>
    <w:rsid w:val="00506CD9"/>
    <w:rsid w:val="00511483"/>
    <w:rsid w:val="00517A86"/>
    <w:rsid w:val="00566639"/>
    <w:rsid w:val="00571B27"/>
    <w:rsid w:val="00596705"/>
    <w:rsid w:val="005A78D2"/>
    <w:rsid w:val="005C1D7D"/>
    <w:rsid w:val="00600473"/>
    <w:rsid w:val="006061A8"/>
    <w:rsid w:val="00611FA3"/>
    <w:rsid w:val="006176E4"/>
    <w:rsid w:val="00621A5F"/>
    <w:rsid w:val="006425B0"/>
    <w:rsid w:val="00652131"/>
    <w:rsid w:val="00653846"/>
    <w:rsid w:val="00655D03"/>
    <w:rsid w:val="00684DF3"/>
    <w:rsid w:val="006B1B34"/>
    <w:rsid w:val="006B1BEE"/>
    <w:rsid w:val="006B3327"/>
    <w:rsid w:val="006C62E4"/>
    <w:rsid w:val="006D70D4"/>
    <w:rsid w:val="006E4A9F"/>
    <w:rsid w:val="0075094A"/>
    <w:rsid w:val="00761140"/>
    <w:rsid w:val="00762AEF"/>
    <w:rsid w:val="0079204F"/>
    <w:rsid w:val="00796C8A"/>
    <w:rsid w:val="007C73E7"/>
    <w:rsid w:val="007D53C2"/>
    <w:rsid w:val="007E02B8"/>
    <w:rsid w:val="00836BFF"/>
    <w:rsid w:val="00893CEE"/>
    <w:rsid w:val="008A7DB8"/>
    <w:rsid w:val="008C56DA"/>
    <w:rsid w:val="008D1E0E"/>
    <w:rsid w:val="008D1EFB"/>
    <w:rsid w:val="008E293B"/>
    <w:rsid w:val="008F7CAE"/>
    <w:rsid w:val="009068BB"/>
    <w:rsid w:val="00910013"/>
    <w:rsid w:val="00913FF4"/>
    <w:rsid w:val="00943B6C"/>
    <w:rsid w:val="00952DA2"/>
    <w:rsid w:val="00975333"/>
    <w:rsid w:val="00983B0F"/>
    <w:rsid w:val="00992F62"/>
    <w:rsid w:val="009B10A5"/>
    <w:rsid w:val="009B3028"/>
    <w:rsid w:val="009F2EB3"/>
    <w:rsid w:val="00A25C7C"/>
    <w:rsid w:val="00A65243"/>
    <w:rsid w:val="00A80605"/>
    <w:rsid w:val="00AA7B4F"/>
    <w:rsid w:val="00AB5038"/>
    <w:rsid w:val="00AF586A"/>
    <w:rsid w:val="00B0785A"/>
    <w:rsid w:val="00B12EE9"/>
    <w:rsid w:val="00B3138B"/>
    <w:rsid w:val="00B348D9"/>
    <w:rsid w:val="00B52DA7"/>
    <w:rsid w:val="00B53E88"/>
    <w:rsid w:val="00BB0C4C"/>
    <w:rsid w:val="00BD7E9D"/>
    <w:rsid w:val="00C15D6A"/>
    <w:rsid w:val="00C3012B"/>
    <w:rsid w:val="00C415D0"/>
    <w:rsid w:val="00C4399C"/>
    <w:rsid w:val="00C7622E"/>
    <w:rsid w:val="00C9002A"/>
    <w:rsid w:val="00CA5DBC"/>
    <w:rsid w:val="00CF171A"/>
    <w:rsid w:val="00D06532"/>
    <w:rsid w:val="00D200B1"/>
    <w:rsid w:val="00D311FB"/>
    <w:rsid w:val="00D8290B"/>
    <w:rsid w:val="00DA19CC"/>
    <w:rsid w:val="00DE69EE"/>
    <w:rsid w:val="00E145A5"/>
    <w:rsid w:val="00E3770D"/>
    <w:rsid w:val="00E5071F"/>
    <w:rsid w:val="00E52F61"/>
    <w:rsid w:val="00E54A2A"/>
    <w:rsid w:val="00E80EFD"/>
    <w:rsid w:val="00E92232"/>
    <w:rsid w:val="00EB4EB0"/>
    <w:rsid w:val="00EC0410"/>
    <w:rsid w:val="00EF522A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71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Wojciech Babiarczuk</dc:creator>
  <cp:lastModifiedBy>Daria</cp:lastModifiedBy>
  <cp:revision>4</cp:revision>
  <dcterms:created xsi:type="dcterms:W3CDTF">2024-10-25T06:38:00Z</dcterms:created>
  <dcterms:modified xsi:type="dcterms:W3CDTF">2024-11-06T10:43:00Z</dcterms:modified>
</cp:coreProperties>
</file>