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359D" w:rsidRPr="001F359D" w:rsidRDefault="001F359D" w:rsidP="001F359D">
      <w:pPr>
        <w:spacing w:after="120" w:line="240" w:lineRule="auto"/>
        <w:ind w:left="283"/>
        <w:jc w:val="right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1F359D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Załącznik nr </w:t>
      </w:r>
      <w:r w:rsidR="00017904">
        <w:rPr>
          <w:rFonts w:ascii="Tahoma" w:eastAsia="Times New Roman" w:hAnsi="Tahoma" w:cs="Tahoma"/>
          <w:b/>
          <w:sz w:val="24"/>
          <w:szCs w:val="24"/>
          <w:lang w:eastAsia="pl-PL"/>
        </w:rPr>
        <w:t>5</w:t>
      </w:r>
      <w:r w:rsidRPr="001F359D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do SWZ</w:t>
      </w:r>
    </w:p>
    <w:tbl>
      <w:tblPr>
        <w:tblW w:w="9077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7"/>
        <w:gridCol w:w="5680"/>
      </w:tblGrid>
      <w:tr w:rsidR="001F359D" w:rsidRPr="001F359D" w:rsidTr="00013346">
        <w:trPr>
          <w:trHeight w:val="587"/>
        </w:trPr>
        <w:tc>
          <w:tcPr>
            <w:tcW w:w="3397" w:type="dxa"/>
            <w:shd w:val="pct15" w:color="auto" w:fill="auto"/>
            <w:vAlign w:val="center"/>
          </w:tcPr>
          <w:p w:rsidR="001F359D" w:rsidRPr="001F359D" w:rsidRDefault="001F359D" w:rsidP="001F359D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bookmarkStart w:id="0" w:name="_Hlk98832762"/>
            <w:r w:rsidRPr="001F359D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5680" w:type="dxa"/>
            <w:vAlign w:val="center"/>
          </w:tcPr>
          <w:p w:rsidR="001F359D" w:rsidRPr="001F359D" w:rsidRDefault="001F359D" w:rsidP="001F359D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  <w:tr w:rsidR="001F359D" w:rsidRPr="001F359D" w:rsidTr="00013346">
        <w:trPr>
          <w:trHeight w:val="703"/>
        </w:trPr>
        <w:tc>
          <w:tcPr>
            <w:tcW w:w="3397" w:type="dxa"/>
            <w:shd w:val="pct15" w:color="auto" w:fill="auto"/>
            <w:vAlign w:val="center"/>
          </w:tcPr>
          <w:p w:rsidR="001F359D" w:rsidRPr="001F359D" w:rsidRDefault="001F359D" w:rsidP="001F359D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de-DE" w:eastAsia="pl-PL"/>
              </w:rPr>
            </w:pPr>
            <w:r w:rsidRPr="001F359D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adres siedziby wykonawcy</w:t>
            </w:r>
          </w:p>
        </w:tc>
        <w:tc>
          <w:tcPr>
            <w:tcW w:w="5680" w:type="dxa"/>
            <w:vAlign w:val="center"/>
          </w:tcPr>
          <w:p w:rsidR="001F359D" w:rsidRPr="001F359D" w:rsidRDefault="001F359D" w:rsidP="001F359D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de-DE" w:eastAsia="pl-PL"/>
              </w:rPr>
            </w:pPr>
          </w:p>
        </w:tc>
      </w:tr>
      <w:bookmarkEnd w:id="0"/>
    </w:tbl>
    <w:p w:rsidR="00017904" w:rsidRDefault="00017904" w:rsidP="005256DB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</w:p>
    <w:p w:rsidR="005256DB" w:rsidRPr="005256DB" w:rsidRDefault="008D7E24" w:rsidP="005256DB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 w:themeColor="text1"/>
          <w:sz w:val="28"/>
          <w:szCs w:val="24"/>
          <w:lang w:eastAsia="pl-PL"/>
        </w:rPr>
      </w:pPr>
      <w:r w:rsidRPr="008D7E24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Wykaz osób</w:t>
      </w:r>
      <w:r w:rsidRPr="008D7E24">
        <w:rPr>
          <w:rFonts w:ascii="Tahoma" w:hAnsi="Tahoma" w:cs="Tahoma"/>
          <w:b/>
          <w:bCs/>
          <w:sz w:val="24"/>
          <w:szCs w:val="24"/>
        </w:rPr>
        <w:t xml:space="preserve"> skierowanych przez wykonawcę do realizacji</w:t>
      </w:r>
      <w:r w:rsidRPr="00CD749D">
        <w:rPr>
          <w:rFonts w:ascii="Tahoma" w:hAnsi="Tahoma" w:cs="Tahoma"/>
          <w:b/>
          <w:bCs/>
          <w:sz w:val="24"/>
          <w:szCs w:val="24"/>
        </w:rPr>
        <w:t xml:space="preserve"> zamówienia publicznego</w:t>
      </w:r>
    </w:p>
    <w:p w:rsidR="005256DB" w:rsidRPr="005256DB" w:rsidRDefault="005256DB" w:rsidP="00017904">
      <w:pPr>
        <w:autoSpaceDE w:val="0"/>
        <w:autoSpaceDN w:val="0"/>
        <w:adjustRightInd w:val="0"/>
        <w:spacing w:before="60" w:after="0" w:line="276" w:lineRule="auto"/>
        <w:jc w:val="both"/>
        <w:rPr>
          <w:rFonts w:ascii="Tahoma" w:eastAsia="Calibri" w:hAnsi="Tahoma" w:cs="Tahoma"/>
          <w:color w:val="000000" w:themeColor="text1"/>
          <w:spacing w:val="-4"/>
          <w:sz w:val="24"/>
          <w:szCs w:val="24"/>
        </w:rPr>
      </w:pPr>
      <w:r w:rsidRPr="005256DB">
        <w:rPr>
          <w:rFonts w:ascii="Tahoma" w:eastAsia="Times New Roman" w:hAnsi="Tahoma" w:cs="Tahoma"/>
          <w:b/>
          <w:bCs/>
          <w:color w:val="000000" w:themeColor="text1"/>
          <w:sz w:val="28"/>
          <w:szCs w:val="24"/>
          <w:lang w:eastAsia="pl-PL"/>
        </w:rPr>
        <w:t xml:space="preserve"> </w:t>
      </w:r>
      <w:r w:rsidRPr="005256DB">
        <w:rPr>
          <w:rFonts w:ascii="Tahoma" w:eastAsia="Calibri" w:hAnsi="Tahoma" w:cs="Tahoma"/>
          <w:color w:val="000000" w:themeColor="text1"/>
          <w:spacing w:val="-4"/>
          <w:sz w:val="24"/>
          <w:szCs w:val="24"/>
        </w:rPr>
        <w:t>Na potrzeby postępowania o udzielenie zamówienia publicznego p.n.:</w:t>
      </w:r>
    </w:p>
    <w:p w:rsidR="00017904" w:rsidRDefault="00017904" w:rsidP="00017904">
      <w:pPr>
        <w:spacing w:after="120" w:line="276" w:lineRule="auto"/>
        <w:contextualSpacing/>
        <w:jc w:val="center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  <w:r w:rsidRPr="00CE4FE1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Ochrona osób i mienia oraz obiektu Sądu Rejonowego w Żarach</w:t>
      </w:r>
    </w:p>
    <w:p w:rsidR="00181987" w:rsidRDefault="00181987" w:rsidP="00181987">
      <w:pPr>
        <w:spacing w:after="0"/>
        <w:rPr>
          <w:rFonts w:ascii="Tahoma" w:hAnsi="Tahoma" w:cs="Tahoma"/>
          <w:color w:val="000000" w:themeColor="text1"/>
          <w:sz w:val="24"/>
          <w:szCs w:val="24"/>
        </w:rPr>
      </w:pPr>
      <w:r w:rsidRPr="002C3240">
        <w:rPr>
          <w:rFonts w:ascii="Tahoma" w:hAnsi="Tahoma" w:cs="Tahoma"/>
          <w:color w:val="000000" w:themeColor="text1"/>
          <w:sz w:val="24"/>
          <w:szCs w:val="24"/>
        </w:rPr>
        <w:t xml:space="preserve">oświadczam/my, że </w:t>
      </w:r>
      <w:r>
        <w:rPr>
          <w:rFonts w:ascii="Tahoma" w:hAnsi="Tahoma" w:cs="Tahoma"/>
          <w:color w:val="000000" w:themeColor="text1"/>
          <w:sz w:val="24"/>
          <w:szCs w:val="24"/>
        </w:rPr>
        <w:t>do realizacji zamówienia skieruję/</w:t>
      </w:r>
      <w:proofErr w:type="spellStart"/>
      <w:r>
        <w:rPr>
          <w:rFonts w:ascii="Tahoma" w:hAnsi="Tahoma" w:cs="Tahoma"/>
          <w:color w:val="000000" w:themeColor="text1"/>
          <w:sz w:val="24"/>
          <w:szCs w:val="24"/>
        </w:rPr>
        <w:t>emy</w:t>
      </w:r>
      <w:proofErr w:type="spellEnd"/>
      <w:r>
        <w:rPr>
          <w:rFonts w:ascii="Tahoma" w:hAnsi="Tahoma" w:cs="Tahoma"/>
          <w:color w:val="000000" w:themeColor="text1"/>
          <w:sz w:val="24"/>
          <w:szCs w:val="24"/>
        </w:rPr>
        <w:t xml:space="preserve"> </w:t>
      </w:r>
      <w:r w:rsidRPr="002C3240">
        <w:rPr>
          <w:rFonts w:ascii="Tahoma" w:hAnsi="Tahoma" w:cs="Tahoma"/>
          <w:color w:val="000000" w:themeColor="text1"/>
          <w:sz w:val="24"/>
          <w:szCs w:val="24"/>
        </w:rPr>
        <w:t>następując</w:t>
      </w:r>
      <w:r>
        <w:rPr>
          <w:rFonts w:ascii="Tahoma" w:hAnsi="Tahoma" w:cs="Tahoma"/>
          <w:color w:val="000000" w:themeColor="text1"/>
          <w:sz w:val="24"/>
          <w:szCs w:val="24"/>
        </w:rPr>
        <w:t>e</w:t>
      </w:r>
      <w:r w:rsidRPr="002C3240">
        <w:rPr>
          <w:rFonts w:ascii="Tahoma" w:hAnsi="Tahoma" w:cs="Tahoma"/>
          <w:color w:val="000000" w:themeColor="text1"/>
          <w:sz w:val="24"/>
          <w:szCs w:val="24"/>
        </w:rPr>
        <w:t xml:space="preserve"> osob</w:t>
      </w:r>
      <w:r>
        <w:rPr>
          <w:rFonts w:ascii="Tahoma" w:hAnsi="Tahoma" w:cs="Tahoma"/>
          <w:color w:val="000000" w:themeColor="text1"/>
          <w:sz w:val="24"/>
          <w:szCs w:val="24"/>
        </w:rPr>
        <w:t>y</w:t>
      </w:r>
    </w:p>
    <w:p w:rsidR="009E0985" w:rsidRDefault="009E0985" w:rsidP="00181987">
      <w:pPr>
        <w:spacing w:after="0"/>
        <w:rPr>
          <w:rFonts w:ascii="Tahoma" w:hAnsi="Tahoma" w:cs="Tahoma"/>
          <w:b/>
          <w:bCs/>
          <w:sz w:val="24"/>
          <w:szCs w:val="24"/>
        </w:rPr>
      </w:pPr>
    </w:p>
    <w:tbl>
      <w:tblPr>
        <w:tblW w:w="1392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96"/>
        <w:gridCol w:w="1843"/>
        <w:gridCol w:w="1843"/>
        <w:gridCol w:w="1984"/>
        <w:gridCol w:w="1985"/>
        <w:gridCol w:w="2126"/>
        <w:gridCol w:w="1559"/>
        <w:gridCol w:w="1985"/>
      </w:tblGrid>
      <w:tr w:rsidR="00CD6DB3" w:rsidRPr="001E756F" w:rsidTr="00535BCA">
        <w:trPr>
          <w:trHeight w:val="321"/>
        </w:trPr>
        <w:tc>
          <w:tcPr>
            <w:tcW w:w="5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12" w:color="auto" w:fill="auto"/>
          </w:tcPr>
          <w:p w:rsidR="00CD6DB3" w:rsidRPr="001E756F" w:rsidRDefault="00CD6DB3" w:rsidP="0001790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</w:p>
          <w:p w:rsidR="00CD6DB3" w:rsidRPr="001E756F" w:rsidRDefault="00CD6DB3" w:rsidP="0001790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E756F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12" w:color="auto" w:fill="auto"/>
          </w:tcPr>
          <w:p w:rsidR="00CD6DB3" w:rsidRPr="001E756F" w:rsidRDefault="00CD6DB3" w:rsidP="00017904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pl-PL"/>
              </w:rPr>
            </w:pPr>
          </w:p>
          <w:p w:rsidR="00CD6DB3" w:rsidRPr="001E756F" w:rsidRDefault="00CD6DB3" w:rsidP="0001790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E756F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Imię i nazwisko</w:t>
            </w:r>
          </w:p>
          <w:p w:rsidR="00CD6DB3" w:rsidRPr="001E756F" w:rsidRDefault="00CD6DB3" w:rsidP="00017904">
            <w:pPr>
              <w:tabs>
                <w:tab w:val="left" w:pos="47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12" w:color="auto" w:fill="auto"/>
          </w:tcPr>
          <w:p w:rsidR="00CD6DB3" w:rsidRPr="001E756F" w:rsidRDefault="00CD6DB3" w:rsidP="0001790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E756F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Posiadane kwalifikacje zawodowe</w:t>
            </w:r>
          </w:p>
          <w:p w:rsidR="00CD6DB3" w:rsidRPr="001E756F" w:rsidRDefault="00CD6DB3" w:rsidP="0001790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CD6DB3">
              <w:rPr>
                <w:rFonts w:ascii="Tahoma" w:hAnsi="Tahoma" w:cs="Tahoma"/>
                <w:sz w:val="16"/>
                <w:szCs w:val="16"/>
              </w:rPr>
              <w:t>wskazać czy osoba jest wpisana na listę kwalifikowanych pracowników ochrony</w:t>
            </w:r>
            <w:r w:rsidRPr="001E756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 xml:space="preserve">wpisać </w:t>
            </w:r>
            <w:r w:rsidRPr="001E756F">
              <w:rPr>
                <w:rFonts w:ascii="Tahoma" w:hAnsi="Tahoma" w:cs="Tahoma"/>
                <w:b/>
                <w:bCs/>
                <w:sz w:val="20"/>
                <w:szCs w:val="20"/>
              </w:rPr>
              <w:t>TAK/NIE</w:t>
            </w:r>
          </w:p>
        </w:tc>
        <w:tc>
          <w:tcPr>
            <w:tcW w:w="76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</w:tcPr>
          <w:p w:rsidR="00CD6DB3" w:rsidRPr="00600F7A" w:rsidRDefault="00CD6DB3" w:rsidP="0001790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600F7A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Doświadczenie osób </w:t>
            </w:r>
            <w:r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skierowanych</w:t>
            </w:r>
            <w:r w:rsidRPr="00600F7A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 do realizacji zamówienia </w:t>
            </w:r>
          </w:p>
          <w:p w:rsidR="00CD6DB3" w:rsidRPr="00600F7A" w:rsidRDefault="00CD6DB3" w:rsidP="0001790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600F7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12" w:color="auto" w:fill="auto"/>
          </w:tcPr>
          <w:p w:rsidR="00CD6DB3" w:rsidRPr="00600F7A" w:rsidRDefault="00CD6DB3" w:rsidP="0001790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600F7A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Podstawa dysponowania</w:t>
            </w:r>
          </w:p>
        </w:tc>
      </w:tr>
      <w:tr w:rsidR="00017904" w:rsidRPr="000C66E7" w:rsidTr="00535BCA">
        <w:trPr>
          <w:trHeight w:val="321"/>
        </w:trPr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</w:tcPr>
          <w:p w:rsidR="00017904" w:rsidRPr="000C66E7" w:rsidRDefault="00017904" w:rsidP="0001790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</w:tcPr>
          <w:p w:rsidR="00017904" w:rsidRPr="000C66E7" w:rsidRDefault="00017904" w:rsidP="00017904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</w:tcPr>
          <w:p w:rsidR="00017904" w:rsidRDefault="00017904" w:rsidP="0001790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</w:tcPr>
          <w:p w:rsidR="00017904" w:rsidRPr="00CD6DB3" w:rsidRDefault="00017904" w:rsidP="00CD6DB3">
            <w:pPr>
              <w:jc w:val="center"/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</w:pPr>
            <w:r w:rsidRPr="00CD6DB3">
              <w:rPr>
                <w:rFonts w:ascii="Tahoma" w:hAnsi="Tahoma" w:cs="Tahoma"/>
                <w:bCs/>
                <w:sz w:val="16"/>
                <w:szCs w:val="16"/>
              </w:rPr>
              <w:t xml:space="preserve">Okres zatrudnienia w charakterze pracownika ochrony </w:t>
            </w:r>
            <w:r w:rsidR="00CD6DB3">
              <w:rPr>
                <w:rFonts w:ascii="Tahoma" w:hAnsi="Tahoma" w:cs="Tahoma"/>
                <w:bCs/>
                <w:sz w:val="16"/>
                <w:szCs w:val="16"/>
              </w:rPr>
              <w:br/>
            </w:r>
            <w:r w:rsidRPr="00CD6DB3">
              <w:rPr>
                <w:rFonts w:ascii="Tahoma" w:hAnsi="Tahoma" w:cs="Tahoma"/>
                <w:bCs/>
                <w:sz w:val="16"/>
                <w:szCs w:val="16"/>
              </w:rPr>
              <w:t xml:space="preserve">(należy podać okres  </w:t>
            </w:r>
            <w:r w:rsidRPr="00CD6DB3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od - do (dzień/miesiąc/rok)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</w:tcPr>
          <w:p w:rsidR="00017904" w:rsidRPr="00CD6DB3" w:rsidRDefault="00017904" w:rsidP="00017904">
            <w:pPr>
              <w:spacing w:after="0" w:line="240" w:lineRule="auto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CD6DB3">
              <w:rPr>
                <w:rFonts w:ascii="Tahoma" w:hAnsi="Tahoma" w:cs="Tahoma"/>
                <w:bCs/>
                <w:sz w:val="16"/>
                <w:szCs w:val="16"/>
              </w:rPr>
              <w:t>Nazwa</w:t>
            </w:r>
            <w:r w:rsidR="00CD6DB3">
              <w:rPr>
                <w:rFonts w:ascii="Tahoma" w:hAnsi="Tahoma" w:cs="Tahoma"/>
                <w:bCs/>
                <w:sz w:val="16"/>
                <w:szCs w:val="16"/>
              </w:rPr>
              <w:t xml:space="preserve"> i lokalizacja (adres)</w:t>
            </w:r>
            <w:r w:rsidRPr="00CD6DB3">
              <w:rPr>
                <w:rFonts w:ascii="Tahoma" w:hAnsi="Tahoma" w:cs="Tahoma"/>
                <w:bCs/>
                <w:sz w:val="16"/>
                <w:szCs w:val="16"/>
              </w:rPr>
              <w:t xml:space="preserve"> obiektu użyteczności publicznej,  </w:t>
            </w:r>
            <w:r w:rsidR="00CD6DB3">
              <w:rPr>
                <w:rFonts w:ascii="Tahoma" w:hAnsi="Tahoma" w:cs="Tahoma"/>
                <w:bCs/>
                <w:sz w:val="16"/>
                <w:szCs w:val="16"/>
              </w:rPr>
              <w:t xml:space="preserve">objęta ochroną </w:t>
            </w:r>
          </w:p>
          <w:p w:rsidR="00017904" w:rsidRPr="00CD6DB3" w:rsidRDefault="00017904" w:rsidP="0001790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</w:tcPr>
          <w:p w:rsidR="00017904" w:rsidRPr="00CD6DB3" w:rsidRDefault="00CD6DB3" w:rsidP="00017904">
            <w:pPr>
              <w:spacing w:after="0" w:line="240" w:lineRule="auto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Z</w:t>
            </w:r>
            <w:r w:rsidR="00017904" w:rsidRPr="00CD6DB3">
              <w:rPr>
                <w:rFonts w:ascii="Tahoma" w:hAnsi="Tahoma" w:cs="Tahoma"/>
                <w:bCs/>
                <w:sz w:val="16"/>
                <w:szCs w:val="16"/>
              </w:rPr>
              <w:t>amawiając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y</w:t>
            </w:r>
            <w:r w:rsidR="00017904" w:rsidRPr="00CD6DB3">
              <w:rPr>
                <w:rFonts w:ascii="Tahoma" w:hAnsi="Tahoma" w:cs="Tahoma"/>
                <w:bCs/>
                <w:sz w:val="16"/>
                <w:szCs w:val="16"/>
              </w:rPr>
              <w:t xml:space="preserve">, na rzecz </w:t>
            </w:r>
            <w:r w:rsidR="00017904" w:rsidRPr="00CD6DB3">
              <w:rPr>
                <w:rFonts w:ascii="Tahoma" w:hAnsi="Tahoma" w:cs="Tahoma"/>
                <w:bCs/>
                <w:sz w:val="16"/>
                <w:szCs w:val="16"/>
              </w:rPr>
              <w:t xml:space="preserve"> któr</w:t>
            </w:r>
            <w:r w:rsidR="00017904" w:rsidRPr="00CD6DB3">
              <w:rPr>
                <w:rFonts w:ascii="Tahoma" w:hAnsi="Tahoma" w:cs="Tahoma"/>
                <w:bCs/>
                <w:sz w:val="16"/>
                <w:szCs w:val="16"/>
              </w:rPr>
              <w:t>ego</w:t>
            </w:r>
            <w:r w:rsidR="00017904" w:rsidRPr="00CD6DB3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wykonywana była</w:t>
            </w:r>
            <w:r w:rsidR="00017904" w:rsidRPr="00CD6DB3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usługa ochrony</w:t>
            </w:r>
          </w:p>
          <w:p w:rsidR="00017904" w:rsidRPr="00CD6DB3" w:rsidRDefault="00017904" w:rsidP="0001790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</w:tcPr>
          <w:p w:rsidR="00535BCA" w:rsidRPr="00CD6DB3" w:rsidRDefault="00535BCA" w:rsidP="00535BCA">
            <w:pPr>
              <w:spacing w:after="0" w:line="240" w:lineRule="auto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Wykonawca</w:t>
            </w:r>
            <w:r w:rsidR="004C0076">
              <w:rPr>
                <w:rFonts w:ascii="Tahoma" w:hAnsi="Tahoma" w:cs="Tahoma"/>
                <w:bCs/>
                <w:sz w:val="16"/>
                <w:szCs w:val="16"/>
              </w:rPr>
              <w:t xml:space="preserve"> (firma)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 xml:space="preserve"> wykonujący </w:t>
            </w:r>
            <w:r w:rsidRPr="00CD6DB3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usług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ę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 xml:space="preserve"> ochrony</w:t>
            </w:r>
          </w:p>
          <w:p w:rsidR="00017904" w:rsidRPr="00600F7A" w:rsidRDefault="00017904" w:rsidP="0001790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</w:tcPr>
          <w:p w:rsidR="00017904" w:rsidRPr="00600F7A" w:rsidRDefault="00017904" w:rsidP="0001790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</w:p>
        </w:tc>
      </w:tr>
      <w:tr w:rsidR="00017904" w:rsidRPr="000C66E7" w:rsidTr="00535BCA">
        <w:trPr>
          <w:trHeight w:val="674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904" w:rsidRPr="000C66E7" w:rsidRDefault="00017904" w:rsidP="0001790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bookmarkStart w:id="1" w:name="_Hlk119312497"/>
          </w:p>
          <w:p w:rsidR="00017904" w:rsidRPr="000C66E7" w:rsidRDefault="00017904" w:rsidP="0001790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0C66E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904" w:rsidRPr="000C66E7" w:rsidRDefault="00017904" w:rsidP="0001790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904" w:rsidRDefault="00017904" w:rsidP="0001790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904" w:rsidRDefault="00017904" w:rsidP="0001790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017904" w:rsidRPr="000C66E7" w:rsidRDefault="00017904" w:rsidP="0001790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904" w:rsidRDefault="00017904" w:rsidP="0001790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904" w:rsidRDefault="00017904" w:rsidP="0001790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904" w:rsidRDefault="00017904" w:rsidP="0001790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904" w:rsidRDefault="00017904" w:rsidP="0001790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bookmarkEnd w:id="1"/>
      <w:tr w:rsidR="00017904" w:rsidRPr="000C66E7" w:rsidTr="00535BCA">
        <w:trPr>
          <w:trHeight w:val="674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904" w:rsidRPr="000C66E7" w:rsidRDefault="00017904" w:rsidP="0001790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017904" w:rsidRPr="000C66E7" w:rsidRDefault="00017904" w:rsidP="0001790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0C66E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904" w:rsidRPr="000C66E7" w:rsidRDefault="00017904" w:rsidP="0001790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904" w:rsidRDefault="00017904" w:rsidP="0001790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904" w:rsidRDefault="00017904" w:rsidP="0001790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904" w:rsidRDefault="00017904" w:rsidP="0001790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904" w:rsidRDefault="00017904" w:rsidP="0001790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904" w:rsidRDefault="00017904" w:rsidP="0001790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904" w:rsidRDefault="00017904" w:rsidP="0001790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017904" w:rsidRPr="000C66E7" w:rsidTr="00535BCA">
        <w:trPr>
          <w:trHeight w:val="49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904" w:rsidRPr="000C66E7" w:rsidRDefault="00017904" w:rsidP="0001790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017904" w:rsidRPr="000C66E7" w:rsidRDefault="00017904" w:rsidP="0001790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0C66E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904" w:rsidRPr="000C66E7" w:rsidRDefault="00017904" w:rsidP="0001790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904" w:rsidRDefault="00017904" w:rsidP="0001790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904" w:rsidRDefault="00017904" w:rsidP="0001790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017904" w:rsidRPr="000C66E7" w:rsidRDefault="00017904" w:rsidP="0001790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017904" w:rsidRPr="000C66E7" w:rsidRDefault="00017904" w:rsidP="0001790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904" w:rsidRDefault="00017904" w:rsidP="0001790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904" w:rsidRDefault="00017904" w:rsidP="0001790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904" w:rsidRDefault="00017904" w:rsidP="0001790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904" w:rsidRDefault="00017904" w:rsidP="0001790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017904" w:rsidRPr="000C66E7" w:rsidTr="00535BCA">
        <w:trPr>
          <w:trHeight w:val="49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904" w:rsidRDefault="00017904" w:rsidP="0001790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017904" w:rsidRPr="000C66E7" w:rsidRDefault="00017904" w:rsidP="0001790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904" w:rsidRPr="000C66E7" w:rsidRDefault="00017904" w:rsidP="0001790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904" w:rsidRDefault="00017904" w:rsidP="0001790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904" w:rsidRDefault="00017904" w:rsidP="0001790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904" w:rsidRDefault="00017904" w:rsidP="0001790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904" w:rsidRDefault="00017904" w:rsidP="0001790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904" w:rsidRDefault="00017904" w:rsidP="0001790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904" w:rsidRDefault="00017904" w:rsidP="0001790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017904" w:rsidRPr="000C66E7" w:rsidTr="00535BCA">
        <w:trPr>
          <w:trHeight w:val="49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904" w:rsidRDefault="00017904" w:rsidP="0001790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017904" w:rsidRPr="000C66E7" w:rsidRDefault="00017904" w:rsidP="0001790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904" w:rsidRPr="000C66E7" w:rsidRDefault="00017904" w:rsidP="0001790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904" w:rsidRPr="000C66E7" w:rsidRDefault="00017904" w:rsidP="0001790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bookmarkStart w:id="2" w:name="_GoBack"/>
            <w:bookmarkEnd w:id="2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904" w:rsidRDefault="00017904" w:rsidP="0001790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017904" w:rsidRPr="000C66E7" w:rsidRDefault="00017904" w:rsidP="0001790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017904" w:rsidRPr="000C66E7" w:rsidRDefault="00017904" w:rsidP="0001790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904" w:rsidRDefault="00017904" w:rsidP="0001790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904" w:rsidRDefault="00017904" w:rsidP="0001790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904" w:rsidRDefault="00017904" w:rsidP="0001790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904" w:rsidRDefault="00017904" w:rsidP="0001790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017904" w:rsidRPr="000C66E7" w:rsidTr="00535BCA">
        <w:trPr>
          <w:trHeight w:val="49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904" w:rsidRDefault="00017904" w:rsidP="0001790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017904" w:rsidRPr="000C66E7" w:rsidRDefault="00017904" w:rsidP="0001790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904" w:rsidRPr="000C66E7" w:rsidRDefault="00017904" w:rsidP="0001790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904" w:rsidRDefault="00017904" w:rsidP="0001790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904" w:rsidRDefault="00017904" w:rsidP="0001790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904" w:rsidRDefault="00017904" w:rsidP="0001790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904" w:rsidRDefault="00017904" w:rsidP="0001790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904" w:rsidRDefault="00017904" w:rsidP="0001790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904" w:rsidRDefault="00017904" w:rsidP="0001790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017904" w:rsidRPr="000C66E7" w:rsidTr="00535BCA">
        <w:trPr>
          <w:trHeight w:val="49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904" w:rsidRDefault="00017904" w:rsidP="0001790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017904" w:rsidRPr="000C66E7" w:rsidRDefault="00017904" w:rsidP="0001790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7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904" w:rsidRPr="000C66E7" w:rsidRDefault="00017904" w:rsidP="0001790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904" w:rsidRPr="000C66E7" w:rsidRDefault="00017904" w:rsidP="0001790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904" w:rsidRDefault="00017904" w:rsidP="0001790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017904" w:rsidRPr="000C66E7" w:rsidRDefault="00017904" w:rsidP="0001790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017904" w:rsidRPr="000C66E7" w:rsidRDefault="00017904" w:rsidP="0001790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904" w:rsidRDefault="00017904" w:rsidP="0001790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904" w:rsidRDefault="00017904" w:rsidP="0001790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904" w:rsidRDefault="00017904" w:rsidP="0001790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904" w:rsidRDefault="00017904" w:rsidP="0001790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</w:tbl>
    <w:p w:rsidR="005256DB" w:rsidRPr="005256DB" w:rsidRDefault="005256DB" w:rsidP="004C0076">
      <w:pPr>
        <w:tabs>
          <w:tab w:val="num" w:pos="1420"/>
        </w:tabs>
        <w:spacing w:before="120" w:after="240" w:line="276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  <w:r w:rsidRPr="005256DB">
        <w:rPr>
          <w:rFonts w:ascii="Tahoma" w:eastAsia="Calibri" w:hAnsi="Tahoma" w:cs="Tahoma"/>
          <w:b/>
          <w:bCs/>
          <w:sz w:val="24"/>
          <w:szCs w:val="24"/>
        </w:rPr>
        <w:t>Uwaga: Wymagany kwalifikowany podpis elektroniczny lub podpis zaufany lub podpis osobisty osoby uprawnionej do reprezentowania wykonawcy.</w:t>
      </w:r>
    </w:p>
    <w:p w:rsidR="009C28CF" w:rsidRDefault="009C28CF" w:rsidP="000F3BA1">
      <w:pPr>
        <w:spacing w:line="276" w:lineRule="auto"/>
        <w:ind w:left="5245"/>
        <w:jc w:val="both"/>
        <w:rPr>
          <w:rFonts w:ascii="Tahoma" w:hAnsi="Tahoma" w:cs="Tahoma"/>
        </w:rPr>
      </w:pPr>
    </w:p>
    <w:sectPr w:rsidR="009C28CF" w:rsidSect="004C0076">
      <w:headerReference w:type="default" r:id="rId7"/>
      <w:pgSz w:w="16838" w:h="11906" w:orient="landscape"/>
      <w:pgMar w:top="709" w:right="851" w:bottom="0" w:left="1418" w:header="426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3166" w:rsidRDefault="00EB3166" w:rsidP="00D311FB">
      <w:pPr>
        <w:spacing w:after="0" w:line="240" w:lineRule="auto"/>
      </w:pPr>
      <w:r>
        <w:separator/>
      </w:r>
    </w:p>
  </w:endnote>
  <w:endnote w:type="continuationSeparator" w:id="0">
    <w:p w:rsidR="00EB3166" w:rsidRDefault="00EB3166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3166" w:rsidRDefault="00EB3166" w:rsidP="00D311FB">
      <w:pPr>
        <w:spacing w:after="0" w:line="240" w:lineRule="auto"/>
      </w:pPr>
      <w:r>
        <w:separator/>
      </w:r>
    </w:p>
  </w:footnote>
  <w:footnote w:type="continuationSeparator" w:id="0">
    <w:p w:rsidR="00EB3166" w:rsidRDefault="00EB3166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7904" w:rsidRPr="00D5264C" w:rsidRDefault="00017904" w:rsidP="00017904">
    <w:pPr>
      <w:pStyle w:val="Nagwek"/>
      <w:rPr>
        <w:rFonts w:ascii="Tahoma" w:hAnsi="Tahoma" w:cs="Tahoma"/>
        <w:sz w:val="20"/>
        <w:szCs w:val="20"/>
      </w:rPr>
    </w:pPr>
    <w:r w:rsidRPr="00D5264C">
      <w:rPr>
        <w:rFonts w:ascii="Tahoma" w:hAnsi="Tahoma" w:cs="Tahoma"/>
        <w:sz w:val="20"/>
        <w:szCs w:val="20"/>
      </w:rPr>
      <w:t>Nr sprawy</w:t>
    </w:r>
    <w:r w:rsidRPr="00BE7AD7">
      <w:rPr>
        <w:rFonts w:ascii="Tahoma" w:hAnsi="Tahoma" w:cs="Tahoma"/>
        <w:sz w:val="20"/>
        <w:szCs w:val="20"/>
      </w:rPr>
      <w:t xml:space="preserve">: </w:t>
    </w:r>
    <w:r w:rsidRPr="00BE7AD7">
      <w:t>OA.PiD.261.2</w:t>
    </w:r>
    <w:r>
      <w:t>9</w:t>
    </w:r>
    <w:r w:rsidRPr="00BE7AD7"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012908"/>
    <w:multiLevelType w:val="hybridMultilevel"/>
    <w:tmpl w:val="B9A457A6"/>
    <w:lvl w:ilvl="0" w:tplc="AE66015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b w:val="0"/>
        <w:color w:val="00000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6D147D"/>
    <w:multiLevelType w:val="hybridMultilevel"/>
    <w:tmpl w:val="C4600FB4"/>
    <w:lvl w:ilvl="0" w:tplc="9C9A2FF0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03CB6"/>
    <w:rsid w:val="00017904"/>
    <w:rsid w:val="000230C8"/>
    <w:rsid w:val="000C66E7"/>
    <w:rsid w:val="000D162B"/>
    <w:rsid w:val="000D6417"/>
    <w:rsid w:val="000E1E11"/>
    <w:rsid w:val="000F3BA1"/>
    <w:rsid w:val="00101318"/>
    <w:rsid w:val="001338A9"/>
    <w:rsid w:val="00181987"/>
    <w:rsid w:val="001B2FEC"/>
    <w:rsid w:val="001E756F"/>
    <w:rsid w:val="001F359D"/>
    <w:rsid w:val="00226F73"/>
    <w:rsid w:val="00271A5C"/>
    <w:rsid w:val="002A1C0E"/>
    <w:rsid w:val="00317AD9"/>
    <w:rsid w:val="00395C04"/>
    <w:rsid w:val="003E29AD"/>
    <w:rsid w:val="003F7EAD"/>
    <w:rsid w:val="004126F4"/>
    <w:rsid w:val="00415B5C"/>
    <w:rsid w:val="00425BAA"/>
    <w:rsid w:val="00437002"/>
    <w:rsid w:val="00497E71"/>
    <w:rsid w:val="004C0076"/>
    <w:rsid w:val="004D3862"/>
    <w:rsid w:val="004F3AA0"/>
    <w:rsid w:val="0051137F"/>
    <w:rsid w:val="0051367B"/>
    <w:rsid w:val="005146FB"/>
    <w:rsid w:val="005256DB"/>
    <w:rsid w:val="00535BCA"/>
    <w:rsid w:val="00566639"/>
    <w:rsid w:val="00590F8F"/>
    <w:rsid w:val="005E4806"/>
    <w:rsid w:val="005F13D1"/>
    <w:rsid w:val="00600F7A"/>
    <w:rsid w:val="0060564A"/>
    <w:rsid w:val="00652D32"/>
    <w:rsid w:val="0068379E"/>
    <w:rsid w:val="006961E1"/>
    <w:rsid w:val="006A10A2"/>
    <w:rsid w:val="006B1B34"/>
    <w:rsid w:val="006B3327"/>
    <w:rsid w:val="006E0EFF"/>
    <w:rsid w:val="006E4A9F"/>
    <w:rsid w:val="00706F65"/>
    <w:rsid w:val="00721F08"/>
    <w:rsid w:val="0076613C"/>
    <w:rsid w:val="007767D6"/>
    <w:rsid w:val="0079204F"/>
    <w:rsid w:val="007A4296"/>
    <w:rsid w:val="007B5017"/>
    <w:rsid w:val="007E5A95"/>
    <w:rsid w:val="007E7394"/>
    <w:rsid w:val="008136B0"/>
    <w:rsid w:val="00892396"/>
    <w:rsid w:val="008D199D"/>
    <w:rsid w:val="008D7E24"/>
    <w:rsid w:val="008F0D21"/>
    <w:rsid w:val="008F4FE3"/>
    <w:rsid w:val="00934F5E"/>
    <w:rsid w:val="009449DC"/>
    <w:rsid w:val="00952DA2"/>
    <w:rsid w:val="009809FB"/>
    <w:rsid w:val="009C28CF"/>
    <w:rsid w:val="009D5C88"/>
    <w:rsid w:val="009E0985"/>
    <w:rsid w:val="00A26C33"/>
    <w:rsid w:val="00A4432F"/>
    <w:rsid w:val="00AE0CFF"/>
    <w:rsid w:val="00AF0F69"/>
    <w:rsid w:val="00AF270B"/>
    <w:rsid w:val="00B17CF3"/>
    <w:rsid w:val="00B346AE"/>
    <w:rsid w:val="00B502A9"/>
    <w:rsid w:val="00B6403F"/>
    <w:rsid w:val="00B901C5"/>
    <w:rsid w:val="00B9090A"/>
    <w:rsid w:val="00B91A8A"/>
    <w:rsid w:val="00B97C69"/>
    <w:rsid w:val="00BC0C72"/>
    <w:rsid w:val="00BC2CFA"/>
    <w:rsid w:val="00BC3D6E"/>
    <w:rsid w:val="00BF3718"/>
    <w:rsid w:val="00C222B3"/>
    <w:rsid w:val="00C45909"/>
    <w:rsid w:val="00C91D9B"/>
    <w:rsid w:val="00CA1BEA"/>
    <w:rsid w:val="00CB442E"/>
    <w:rsid w:val="00CC322B"/>
    <w:rsid w:val="00CD0365"/>
    <w:rsid w:val="00CD6DB3"/>
    <w:rsid w:val="00CE34C0"/>
    <w:rsid w:val="00D311FB"/>
    <w:rsid w:val="00D53B3C"/>
    <w:rsid w:val="00D73412"/>
    <w:rsid w:val="00D8681F"/>
    <w:rsid w:val="00D95821"/>
    <w:rsid w:val="00DB44C1"/>
    <w:rsid w:val="00DE67B8"/>
    <w:rsid w:val="00E369C5"/>
    <w:rsid w:val="00E44032"/>
    <w:rsid w:val="00E46F7E"/>
    <w:rsid w:val="00E568BC"/>
    <w:rsid w:val="00E76DFA"/>
    <w:rsid w:val="00E92232"/>
    <w:rsid w:val="00EB3166"/>
    <w:rsid w:val="00EF522A"/>
    <w:rsid w:val="00F13911"/>
    <w:rsid w:val="00F2561A"/>
    <w:rsid w:val="00F36D36"/>
    <w:rsid w:val="00FC39A3"/>
    <w:rsid w:val="00FC42DD"/>
    <w:rsid w:val="00FE5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BFCC2A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paragraph" w:styleId="Tekstpodstawowy3">
    <w:name w:val="Body Text 3"/>
    <w:basedOn w:val="Normalny"/>
    <w:link w:val="Tekstpodstawowy3Znak"/>
    <w:semiHidden/>
    <w:unhideWhenUsed/>
    <w:rsid w:val="00CC322B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C322B"/>
    <w:rPr>
      <w:rFonts w:ascii="Times New Roman" w:eastAsia="Times New Roman" w:hAnsi="Times New Roman" w:cs="Times New Roman"/>
      <w:b/>
      <w:bCs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A429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A4296"/>
  </w:style>
  <w:style w:type="character" w:styleId="Hipercze">
    <w:name w:val="Hyperlink"/>
    <w:basedOn w:val="Domylnaczcionkaakapitu"/>
    <w:uiPriority w:val="99"/>
    <w:semiHidden/>
    <w:unhideWhenUsed/>
    <w:rsid w:val="007A4296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7A429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kapitzlist">
    <w:name w:val="List Paragraph"/>
    <w:basedOn w:val="Normalny"/>
    <w:link w:val="AkapitzlistZnak"/>
    <w:uiPriority w:val="34"/>
    <w:qFormat/>
    <w:rsid w:val="007A42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Default">
    <w:name w:val="Default"/>
    <w:qFormat/>
    <w:rsid w:val="00DE67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E67B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179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9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1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157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Wojciech Babiarczuk</cp:lastModifiedBy>
  <cp:revision>23</cp:revision>
  <dcterms:created xsi:type="dcterms:W3CDTF">2023-11-17T08:53:00Z</dcterms:created>
  <dcterms:modified xsi:type="dcterms:W3CDTF">2024-11-06T15:16:00Z</dcterms:modified>
</cp:coreProperties>
</file>