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8A48" w14:textId="6F2C4DF2" w:rsidR="00E00BCD" w:rsidRPr="00B10938" w:rsidRDefault="00E00BCD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DA3070A" w14:textId="77777777" w:rsidR="008347B6" w:rsidRPr="00B10938" w:rsidRDefault="008347B6" w:rsidP="008347B6">
      <w:pPr>
        <w:pStyle w:val="Default"/>
        <w:jc w:val="right"/>
        <w:rPr>
          <w:sz w:val="18"/>
          <w:szCs w:val="18"/>
        </w:rPr>
      </w:pPr>
      <w:r w:rsidRPr="00B10938">
        <w:rPr>
          <w:b/>
          <w:bCs/>
          <w:color w:val="00000A"/>
          <w:sz w:val="18"/>
          <w:szCs w:val="18"/>
        </w:rPr>
        <w:t>Załącznik nr 6</w:t>
      </w:r>
    </w:p>
    <w:p w14:paraId="3251E526" w14:textId="77777777" w:rsidR="008347B6" w:rsidRPr="00B10938" w:rsidRDefault="008347B6" w:rsidP="008347B6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D0A678" w14:textId="77777777" w:rsidR="008347B6" w:rsidRPr="00B10938" w:rsidRDefault="008347B6" w:rsidP="008347B6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018EFDE6" w14:textId="77777777" w:rsidR="008347B6" w:rsidRPr="00B10938" w:rsidRDefault="008347B6" w:rsidP="008347B6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5AF0BC9" w14:textId="471D0FBE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(t.j. Dz. U. z 2019 r. poz. 1781)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oraz Rozporządzeniem Parlamentu Europejskiego i Rady (UE) 2016/679 z dnia 27 kwietnia 2016 r. zwanego dalej RODO, informujemy zgodnie z art. 13 RODO, że:</w:t>
      </w:r>
    </w:p>
    <w:p w14:paraId="076416CF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10938">
          <w:rPr>
            <w:rFonts w:ascii="Arial" w:hAnsi="Arial" w:cs="Arial"/>
            <w:sz w:val="22"/>
            <w:szCs w:val="22"/>
          </w:rPr>
          <w:t>biuro@zomm.pl</w:t>
        </w:r>
      </w:hyperlink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25CBBAA6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Dane kontaktowe Inspektora Ochrony Danych: adres korespondencyjny - jw.; e-mail: odo@zomm.pl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3C435AB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694B9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10938">
        <w:rPr>
          <w:rFonts w:ascii="Arial" w:hAnsi="Arial" w:cs="Arial"/>
          <w:sz w:val="22"/>
          <w:szCs w:val="22"/>
        </w:rPr>
        <w:t xml:space="preserve">art. 6 ust. 1 lit. c RODO.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5428FBB" w14:textId="09A19E3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="005725BD" w:rsidRPr="00BB10B6">
        <w:rPr>
          <w:rFonts w:ascii="Arial" w:hAnsi="Arial" w:cs="Arial"/>
          <w:sz w:val="22"/>
          <w:szCs w:val="22"/>
        </w:rPr>
        <w:t>(t.j. Dz. U. z 2024 r. poz. 1320 z późn. zm.)</w:t>
      </w:r>
      <w:r w:rsidRPr="00B10938">
        <w:rPr>
          <w:rFonts w:ascii="Arial" w:hAnsi="Arial" w:cs="Arial"/>
          <w:sz w:val="22"/>
          <w:szCs w:val="22"/>
        </w:rPr>
        <w:t>,</w:t>
      </w:r>
    </w:p>
    <w:p w14:paraId="3590A37E" w14:textId="7777777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rozporządzenie Ministra Rozwoju, Pracy i Technologii z dnia 23 grudnia 2020 r. w sprawie podmiotowych środków dowodowych oraz innych dokumentów lub oświadczeń, jakich może żądać zamawiający od wykonawcy (Dz. U. poz. 2415),</w:t>
      </w:r>
    </w:p>
    <w:p w14:paraId="08DCF936" w14:textId="7748CB13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ustawa z dnia 14 lipca 1983 r. o narodowym zasobie archiwalnym i archiwach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 xml:space="preserve">(t.j. Dz. U. z 2020 r. poz. 164 z późn. zm.). </w:t>
      </w:r>
    </w:p>
    <w:p w14:paraId="20513754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66C45985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15AB3283" w14:textId="01724A43" w:rsidR="008347B6" w:rsidRPr="006B7819" w:rsidRDefault="008347B6" w:rsidP="006B7819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ustawy z dnia 11 września 2019 r. - Prawo zamówień publicznych </w:t>
      </w:r>
      <w:r w:rsidR="005725BD" w:rsidRPr="00BB10B6">
        <w:rPr>
          <w:rFonts w:ascii="Arial" w:hAnsi="Arial" w:cs="Arial"/>
          <w:sz w:val="22"/>
          <w:szCs w:val="22"/>
        </w:rPr>
        <w:t>(t.j. Dz. U. z 2024 r. poz. 1320 z późn. zm.)</w:t>
      </w:r>
      <w:r w:rsidR="006B7819" w:rsidRPr="00B10938">
        <w:rPr>
          <w:rFonts w:ascii="Arial" w:hAnsi="Arial" w:cs="Arial"/>
          <w:sz w:val="22"/>
          <w:szCs w:val="22"/>
        </w:rPr>
        <w:t>,</w:t>
      </w:r>
      <w:r w:rsidRPr="006B7819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63BD9458" w14:textId="77777777" w:rsidR="008347B6" w:rsidRPr="00B10938" w:rsidRDefault="008347B6" w:rsidP="008347B6">
      <w:pPr>
        <w:pStyle w:val="Standard"/>
        <w:widowControl w:val="0"/>
        <w:numPr>
          <w:ilvl w:val="0"/>
          <w:numId w:val="34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7AF0DC1E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0539572C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03D1F899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293AAF3E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61B710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7EB8BCF9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036865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6CC37AF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3380EF0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45E605D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63A3C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10938">
        <w:rPr>
          <w:rFonts w:ascii="Arial" w:hAnsi="Arial" w:cs="Arial"/>
          <w:sz w:val="22"/>
          <w:szCs w:val="22"/>
        </w:rPr>
        <w:t>art. 6 ust. 1 lit. c RODO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1E6C0EDD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3282F95F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65A5771E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17D7B04A" w14:textId="77777777" w:rsidR="008347B6" w:rsidRPr="00B10938" w:rsidRDefault="008347B6" w:rsidP="008347B6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0938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4892BA0F" w14:textId="77777777" w:rsidR="008347B6" w:rsidRPr="00B10938" w:rsidRDefault="008347B6" w:rsidP="008347B6">
      <w:pPr>
        <w:pStyle w:val="Standard"/>
        <w:jc w:val="center"/>
        <w:rPr>
          <w:b/>
          <w:lang w:eastAsia="zh-CN" w:bidi="hi-IN"/>
        </w:rPr>
      </w:pPr>
    </w:p>
    <w:p w14:paraId="3FF8AD9D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229238C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F457E96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68161A54" w14:textId="77777777" w:rsidR="008347B6" w:rsidRPr="003E4082" w:rsidRDefault="008347B6" w:rsidP="008347B6">
      <w:pPr>
        <w:pStyle w:val="Standard"/>
        <w:ind w:firstLine="720"/>
        <w:jc w:val="both"/>
        <w:rPr>
          <w:rFonts w:ascii="Arial" w:hAnsi="Arial" w:cs="Arial"/>
          <w:sz w:val="22"/>
          <w:szCs w:val="22"/>
        </w:rPr>
      </w:pPr>
      <w:r w:rsidRPr="003E4082">
        <w:rPr>
          <w:rFonts w:ascii="Arial" w:hAnsi="Arial" w:cs="Arial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3E4082">
        <w:rPr>
          <w:rFonts w:ascii="Arial" w:eastAsia="ArialMT" w:hAnsi="Arial" w:cs="Arial"/>
          <w:sz w:val="22"/>
          <w:szCs w:val="22"/>
          <w:lang w:eastAsia="hi-IN" w:bidi="hi-IN"/>
        </w:rPr>
        <w:t>*</w:t>
      </w:r>
      <w:r w:rsidRPr="003E4082">
        <w:rPr>
          <w:rFonts w:ascii="Arial" w:hAnsi="Arial" w:cs="Arial"/>
          <w:bCs/>
          <w:sz w:val="22"/>
          <w:szCs w:val="22"/>
          <w:lang w:eastAsia="zh-CN" w:bidi="hi-IN"/>
        </w:rPr>
        <w:t xml:space="preserve"> z treścią niniejszej klauzuli informacyjnej.</w:t>
      </w:r>
    </w:p>
    <w:p w14:paraId="32FD008D" w14:textId="77777777" w:rsidR="008347B6" w:rsidRPr="00B10938" w:rsidRDefault="008347B6" w:rsidP="008347B6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2F0AFA9D" w14:textId="77777777" w:rsidR="008347B6" w:rsidRPr="00B10938" w:rsidRDefault="008347B6" w:rsidP="008347B6">
      <w:pPr>
        <w:pStyle w:val="Standard"/>
        <w:rPr>
          <w:lang w:eastAsia="zh-CN" w:bidi="hi-IN"/>
        </w:rPr>
      </w:pPr>
    </w:p>
    <w:p w14:paraId="533D2742" w14:textId="77777777" w:rsidR="008347B6" w:rsidRPr="00B10938" w:rsidRDefault="008347B6" w:rsidP="008347B6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6C180117" w14:textId="77777777" w:rsidR="008347B6" w:rsidRPr="00B10938" w:rsidRDefault="008347B6" w:rsidP="008347B6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6FEEC1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  <w:lang w:eastAsia="zh-CN" w:bidi="hi-IN"/>
        </w:rPr>
        <w:tab/>
      </w:r>
      <w:r w:rsidRPr="00B10938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3589AA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7D665131" w14:textId="77777777" w:rsidR="008347B6" w:rsidRPr="00B10938" w:rsidRDefault="008347B6" w:rsidP="008347B6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945BF88" w14:textId="77777777" w:rsidR="008347B6" w:rsidRPr="00B10938" w:rsidRDefault="008347B6" w:rsidP="008347B6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3D1B2A0" w14:textId="77777777" w:rsidR="008347B6" w:rsidRPr="00B10938" w:rsidRDefault="008347B6" w:rsidP="008347B6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BE8561" w14:textId="77777777" w:rsidR="008347B6" w:rsidRPr="00B10938" w:rsidRDefault="008347B6" w:rsidP="008347B6">
      <w:pPr>
        <w:pStyle w:val="Tekstprzypisudolnego"/>
        <w:rPr>
          <w:rFonts w:ascii="Arial" w:hAnsi="Arial" w:cs="Arial"/>
          <w:sz w:val="18"/>
          <w:szCs w:val="18"/>
        </w:rPr>
      </w:pPr>
    </w:p>
    <w:p w14:paraId="6E0FD199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6FE8C20E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F698D71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1F6419B8" w14:textId="77777777" w:rsidR="008347B6" w:rsidRPr="00B10938" w:rsidRDefault="008347B6" w:rsidP="008347B6">
      <w:pPr>
        <w:pStyle w:val="Standard"/>
        <w:rPr>
          <w:rFonts w:eastAsia="Lucida Sans Unicode"/>
          <w:lang w:eastAsia="hi-IN" w:bidi="hi-IN"/>
        </w:rPr>
      </w:pPr>
    </w:p>
    <w:p w14:paraId="5E3B705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52E61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C530588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8081D2E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A544167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0D5E0881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B78E88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87E18B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88777B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0080FF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058DC22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C01CBA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BEFCF6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F5035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78E787A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4D39669" w14:textId="499DB161" w:rsidR="00E00BCD" w:rsidRPr="00B10938" w:rsidRDefault="00E00BCD" w:rsidP="000C000F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AFF9261" w14:textId="399F8C53" w:rsidR="001F1884" w:rsidRPr="00B10938" w:rsidRDefault="001F1884" w:rsidP="00A70E1A">
      <w:pPr>
        <w:pStyle w:val="Standard"/>
        <w:shd w:val="clear" w:color="auto" w:fill="FFFFFF"/>
        <w:tabs>
          <w:tab w:val="left" w:pos="124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1F1884" w:rsidRPr="00B1093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0CEA" w14:textId="77777777" w:rsidR="00544FCE" w:rsidRDefault="00544FCE" w:rsidP="009C75E9">
      <w:r>
        <w:separator/>
      </w:r>
    </w:p>
  </w:endnote>
  <w:endnote w:type="continuationSeparator" w:id="0">
    <w:p w14:paraId="6D56C09B" w14:textId="77777777" w:rsidR="00544FCE" w:rsidRDefault="00544FCE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4DB58" w14:textId="77777777" w:rsidR="00544FCE" w:rsidRDefault="00544FCE" w:rsidP="009C75E9">
      <w:r>
        <w:separator/>
      </w:r>
    </w:p>
  </w:footnote>
  <w:footnote w:type="continuationSeparator" w:id="0">
    <w:p w14:paraId="3A705362" w14:textId="77777777" w:rsidR="00544FCE" w:rsidRDefault="00544FCE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179B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A7C1E"/>
    <w:rsid w:val="003B0018"/>
    <w:rsid w:val="003D1FF7"/>
    <w:rsid w:val="003E4082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010"/>
    <w:rsid w:val="00500EEF"/>
    <w:rsid w:val="00503B41"/>
    <w:rsid w:val="00513B07"/>
    <w:rsid w:val="00526479"/>
    <w:rsid w:val="00526C8A"/>
    <w:rsid w:val="00542C35"/>
    <w:rsid w:val="00544FCE"/>
    <w:rsid w:val="005452AB"/>
    <w:rsid w:val="0055564D"/>
    <w:rsid w:val="0056286B"/>
    <w:rsid w:val="0056346A"/>
    <w:rsid w:val="00567C84"/>
    <w:rsid w:val="005725BD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51D0"/>
    <w:rsid w:val="0064149C"/>
    <w:rsid w:val="006458AE"/>
    <w:rsid w:val="0064664A"/>
    <w:rsid w:val="00660315"/>
    <w:rsid w:val="006627E2"/>
    <w:rsid w:val="00662AD9"/>
    <w:rsid w:val="0066568B"/>
    <w:rsid w:val="00677FCE"/>
    <w:rsid w:val="0069109E"/>
    <w:rsid w:val="006A6927"/>
    <w:rsid w:val="006B5B5B"/>
    <w:rsid w:val="006B7819"/>
    <w:rsid w:val="006C0652"/>
    <w:rsid w:val="006C70A7"/>
    <w:rsid w:val="006D7A81"/>
    <w:rsid w:val="006E6662"/>
    <w:rsid w:val="006E69A2"/>
    <w:rsid w:val="006E6C0E"/>
    <w:rsid w:val="0070192D"/>
    <w:rsid w:val="00702E9E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73F"/>
    <w:rsid w:val="007B09F6"/>
    <w:rsid w:val="007B36E0"/>
    <w:rsid w:val="007B52E3"/>
    <w:rsid w:val="007C1EFE"/>
    <w:rsid w:val="007C3B11"/>
    <w:rsid w:val="007C518B"/>
    <w:rsid w:val="007E6EC0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1709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E64C5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854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621CE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37E1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C7489"/>
    <w:rsid w:val="00FD42D4"/>
    <w:rsid w:val="00FD631B"/>
    <w:rsid w:val="00FE0456"/>
    <w:rsid w:val="00FE1446"/>
    <w:rsid w:val="00FE18F2"/>
    <w:rsid w:val="00FE3856"/>
    <w:rsid w:val="00FE63FF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2024-11-03T11:37:00Z</dcterms:created>
  <dcterms:modified xsi:type="dcterms:W3CDTF">2024-11-03T11:37:00Z</dcterms:modified>
</cp:coreProperties>
</file>