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D8474F" w14:paraId="0B64D6DF" w14:textId="77777777" w:rsidTr="00567891">
        <w:trPr>
          <w:trHeight w:val="13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C0A268C" w14:textId="77777777" w:rsidR="00D8474F" w:rsidRPr="00D8474F" w:rsidRDefault="00D8474F" w:rsidP="006803A4">
            <w:pPr>
              <w:pStyle w:val="Podtytu"/>
            </w:pPr>
          </w:p>
        </w:tc>
        <w:tc>
          <w:tcPr>
            <w:tcW w:w="453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75B9C7" w14:textId="77777777" w:rsidR="00D8474F" w:rsidRPr="00D8474F" w:rsidRDefault="00D8474F" w:rsidP="00D8474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474F">
              <w:rPr>
                <w:rFonts w:ascii="Times New Roman" w:hAnsi="Times New Roman"/>
                <w:sz w:val="24"/>
                <w:szCs w:val="24"/>
              </w:rPr>
              <w:t xml:space="preserve">Szczecin dn. </w:t>
            </w:r>
            <w:r w:rsidRPr="00D8474F">
              <w:rPr>
                <w:rFonts w:ascii="Times New Roman" w:hAnsi="Times New Roman"/>
                <w:b/>
                <w:sz w:val="24"/>
                <w:szCs w:val="24"/>
              </w:rPr>
              <w:t>………………………………</w:t>
            </w:r>
          </w:p>
        </w:tc>
      </w:tr>
      <w:tr w:rsidR="00D8474F" w:rsidRPr="00D8474F" w14:paraId="4237457C" w14:textId="77777777" w:rsidTr="00567891">
        <w:trPr>
          <w:trHeight w:val="13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3693D8BE" w14:textId="77777777" w:rsidR="00D8474F" w:rsidRPr="00D8474F" w:rsidRDefault="00D8474F" w:rsidP="00D8474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Imię i nazwisko pracownika ochrony</w:t>
            </w:r>
          </w:p>
        </w:tc>
        <w:tc>
          <w:tcPr>
            <w:tcW w:w="4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0EEBF8C" w14:textId="77777777" w:rsidR="00D8474F" w:rsidRPr="00D8474F" w:rsidRDefault="00D8474F" w:rsidP="00D8474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8474F" w14:paraId="7027CF67" w14:textId="77777777" w:rsidTr="00567891">
        <w:trPr>
          <w:trHeight w:val="13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D7187E7" w14:textId="77777777" w:rsidR="00D8474F" w:rsidRPr="00D8474F" w:rsidRDefault="00D8474F" w:rsidP="00D847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778B4C" w14:textId="77777777" w:rsidR="00D8474F" w:rsidRDefault="00D8474F" w:rsidP="00D8474F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  <w:tr w:rsidR="00D8474F" w14:paraId="0B64E505" w14:textId="77777777" w:rsidTr="00567891">
        <w:trPr>
          <w:trHeight w:val="135"/>
        </w:trPr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424C98BB" w14:textId="77777777" w:rsidR="00D8474F" w:rsidRPr="00D8474F" w:rsidRDefault="00D8474F" w:rsidP="00D8474F">
            <w:pPr>
              <w:spacing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Nr służbowy</w:t>
            </w:r>
          </w:p>
        </w:tc>
        <w:tc>
          <w:tcPr>
            <w:tcW w:w="453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8C1095" w14:textId="77777777" w:rsidR="00D8474F" w:rsidRDefault="00D8474F" w:rsidP="00D8474F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</w:tr>
    </w:tbl>
    <w:p w14:paraId="38B2AFD5" w14:textId="77777777" w:rsidR="00020FFB" w:rsidRDefault="00020FFB" w:rsidP="00D8474F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3A104F01" w14:textId="77777777" w:rsidR="00D8474F" w:rsidRDefault="00D8474F" w:rsidP="00D8474F">
      <w:pPr>
        <w:spacing w:after="0"/>
        <w:jc w:val="center"/>
        <w:rPr>
          <w:rFonts w:ascii="Times New Roman" w:hAnsi="Times New Roman"/>
          <w:sz w:val="32"/>
          <w:szCs w:val="32"/>
        </w:rPr>
      </w:pPr>
      <w:r w:rsidRPr="003C40A0">
        <w:rPr>
          <w:rFonts w:ascii="Times New Roman" w:hAnsi="Times New Roman"/>
          <w:sz w:val="32"/>
          <w:szCs w:val="32"/>
        </w:rPr>
        <w:t>Protokół przyjęcia pojazdu</w:t>
      </w:r>
    </w:p>
    <w:p w14:paraId="1EB39DED" w14:textId="77777777" w:rsidR="00020FFB" w:rsidRPr="003C40A0" w:rsidRDefault="00020FFB" w:rsidP="00D8474F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tbl>
      <w:tblPr>
        <w:tblStyle w:val="Tabela-Siatka"/>
        <w:tblW w:w="90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1"/>
        <w:gridCol w:w="819"/>
        <w:gridCol w:w="419"/>
        <w:gridCol w:w="589"/>
        <w:gridCol w:w="377"/>
        <w:gridCol w:w="406"/>
        <w:gridCol w:w="261"/>
        <w:gridCol w:w="103"/>
        <w:gridCol w:w="232"/>
        <w:gridCol w:w="133"/>
        <w:gridCol w:w="202"/>
        <w:gridCol w:w="163"/>
        <w:gridCol w:w="53"/>
        <w:gridCol w:w="119"/>
        <w:gridCol w:w="111"/>
        <w:gridCol w:w="82"/>
        <w:gridCol w:w="142"/>
        <w:gridCol w:w="223"/>
        <w:gridCol w:w="112"/>
        <w:gridCol w:w="97"/>
        <w:gridCol w:w="156"/>
        <w:gridCol w:w="82"/>
        <w:gridCol w:w="283"/>
        <w:gridCol w:w="52"/>
        <w:gridCol w:w="313"/>
        <w:gridCol w:w="23"/>
        <w:gridCol w:w="253"/>
        <w:gridCol w:w="37"/>
        <w:gridCol w:w="23"/>
        <w:gridCol w:w="291"/>
        <w:gridCol w:w="23"/>
        <w:gridCol w:w="38"/>
        <w:gridCol w:w="253"/>
        <w:gridCol w:w="23"/>
        <w:gridCol w:w="297"/>
        <w:gridCol w:w="23"/>
        <w:gridCol w:w="291"/>
        <w:gridCol w:w="23"/>
        <w:gridCol w:w="291"/>
        <w:gridCol w:w="23"/>
        <w:gridCol w:w="510"/>
        <w:gridCol w:w="23"/>
      </w:tblGrid>
      <w:tr w:rsidR="001F6137" w14:paraId="05843E16" w14:textId="77777777" w:rsidTr="00324C76">
        <w:trPr>
          <w:gridAfter w:val="1"/>
          <w:wAfter w:w="23" w:type="dxa"/>
          <w:trHeight w:val="204"/>
          <w:jc w:val="center"/>
        </w:trPr>
        <w:tc>
          <w:tcPr>
            <w:tcW w:w="1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484A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2BC0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E3621B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4445FC18" wp14:editId="4BE509DF">
                  <wp:extent cx="161192" cy="209550"/>
                  <wp:effectExtent l="0" t="0" r="0" b="0"/>
                  <wp:docPr id="47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az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2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377B4E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2CB89218" wp14:editId="3FC973A4">
                  <wp:extent cx="161925" cy="161925"/>
                  <wp:effectExtent l="0" t="0" r="9525" b="9525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821C7A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2E663B03" wp14:editId="22F2B32A">
                  <wp:extent cx="180975" cy="66675"/>
                  <wp:effectExtent l="0" t="0" r="9525" b="9525"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2" w:type="dxa"/>
            <w:gridSpan w:val="16"/>
            <w:vMerge w:val="restart"/>
            <w:tcBorders>
              <w:left w:val="single" w:sz="4" w:space="0" w:color="auto"/>
            </w:tcBorders>
          </w:tcPr>
          <w:p w14:paraId="1D8B568E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F6137" w14:paraId="587F0D91" w14:textId="77777777" w:rsidTr="00324C76">
        <w:trPr>
          <w:gridAfter w:val="1"/>
          <w:wAfter w:w="23" w:type="dxa"/>
          <w:trHeight w:val="202"/>
          <w:jc w:val="center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83D2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E11D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D67F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Motorower</w:t>
            </w:r>
          </w:p>
        </w:tc>
        <w:tc>
          <w:tcPr>
            <w:tcW w:w="8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4B27C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Motocykl</w:t>
            </w:r>
          </w:p>
        </w:tc>
        <w:tc>
          <w:tcPr>
            <w:tcW w:w="8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0B8C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&lt;3,5t</w:t>
            </w:r>
          </w:p>
        </w:tc>
        <w:tc>
          <w:tcPr>
            <w:tcW w:w="2422" w:type="dxa"/>
            <w:gridSpan w:val="16"/>
            <w:vMerge/>
            <w:tcBorders>
              <w:left w:val="single" w:sz="4" w:space="0" w:color="auto"/>
            </w:tcBorders>
          </w:tcPr>
          <w:p w14:paraId="3FD7E528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F6137" w14:paraId="222E16E5" w14:textId="77777777" w:rsidTr="00324C76">
        <w:trPr>
          <w:gridAfter w:val="1"/>
          <w:wAfter w:w="23" w:type="dxa"/>
          <w:trHeight w:val="202"/>
          <w:jc w:val="center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84BF2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3558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F92DD0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3D01A43" wp14:editId="718C6B88">
                  <wp:extent cx="152400" cy="110718"/>
                  <wp:effectExtent l="0" t="0" r="0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6" cy="11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5F4AEC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33062F87" wp14:editId="0F5A0FE9">
                  <wp:extent cx="238125" cy="133217"/>
                  <wp:effectExtent l="0" t="0" r="0" b="63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98" cy="14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9CA08B6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D210429" wp14:editId="46A95A4F">
                  <wp:extent cx="405314" cy="1333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36" cy="13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2" w:type="dxa"/>
            <w:gridSpan w:val="16"/>
            <w:vMerge/>
            <w:tcBorders>
              <w:left w:val="single" w:sz="4" w:space="0" w:color="auto"/>
            </w:tcBorders>
          </w:tcPr>
          <w:p w14:paraId="06BD2B2D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F6137" w14:paraId="5361425B" w14:textId="77777777" w:rsidTr="00324C76">
        <w:trPr>
          <w:gridAfter w:val="1"/>
          <w:wAfter w:w="23" w:type="dxa"/>
          <w:trHeight w:val="202"/>
          <w:jc w:val="center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15D9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00AB0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C825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3,5t-7,5t</w:t>
            </w:r>
          </w:p>
        </w:tc>
        <w:tc>
          <w:tcPr>
            <w:tcW w:w="88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14D8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7,5t-16t</w:t>
            </w:r>
          </w:p>
        </w:tc>
        <w:tc>
          <w:tcPr>
            <w:tcW w:w="8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A7C4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&gt;16</w:t>
            </w:r>
          </w:p>
        </w:tc>
        <w:tc>
          <w:tcPr>
            <w:tcW w:w="2422" w:type="dxa"/>
            <w:gridSpan w:val="16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32DE970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C40A0" w14:paraId="60244870" w14:textId="77777777" w:rsidTr="00324C76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35"/>
          <w:jc w:val="center"/>
        </w:trPr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3B80A3" w14:textId="77777777" w:rsidR="00D8474F" w:rsidRPr="00D8474F" w:rsidRDefault="00D8474F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Marka</w:t>
            </w:r>
          </w:p>
        </w:tc>
        <w:tc>
          <w:tcPr>
            <w:tcW w:w="20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C2D66A" w14:textId="77777777" w:rsidR="00D8474F" w:rsidRPr="00D8474F" w:rsidRDefault="00D8474F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Model</w:t>
            </w:r>
          </w:p>
        </w:tc>
        <w:tc>
          <w:tcPr>
            <w:tcW w:w="26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5BA87B3F" w14:textId="77777777" w:rsidR="00D8474F" w:rsidRPr="00D8474F" w:rsidRDefault="00D8474F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Rodzaj</w:t>
            </w:r>
          </w:p>
        </w:tc>
        <w:tc>
          <w:tcPr>
            <w:tcW w:w="242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8CF873" w14:textId="77777777" w:rsidR="00D8474F" w:rsidRPr="00D8474F" w:rsidRDefault="00D8474F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Nr rejestracyjny</w:t>
            </w:r>
          </w:p>
        </w:tc>
      </w:tr>
      <w:tr w:rsidR="00D551BB" w14:paraId="3D0632AD" w14:textId="77777777" w:rsidTr="0056789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35"/>
          <w:jc w:val="center"/>
        </w:trPr>
        <w:tc>
          <w:tcPr>
            <w:tcW w:w="1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FBE9C5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4418C9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1877B85B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3E82CA9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1BB" w14:paraId="7DD48856" w14:textId="77777777" w:rsidTr="001F6137">
        <w:tblPrEx>
          <w:tblCellMar>
            <w:left w:w="108" w:type="dxa"/>
            <w:right w:w="108" w:type="dxa"/>
          </w:tblCellMar>
        </w:tblPrEx>
        <w:trPr>
          <w:trHeight w:val="135"/>
          <w:jc w:val="center"/>
        </w:trPr>
        <w:tc>
          <w:tcPr>
            <w:tcW w:w="3982" w:type="dxa"/>
            <w:gridSpan w:val="7"/>
          </w:tcPr>
          <w:p w14:paraId="31D2E42D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2"/>
          </w:tcPr>
          <w:p w14:paraId="02885736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2"/>
          </w:tcPr>
          <w:p w14:paraId="43866352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3"/>
          </w:tcPr>
          <w:p w14:paraId="159D1D2E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3"/>
          </w:tcPr>
          <w:p w14:paraId="477536C4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2"/>
          </w:tcPr>
          <w:p w14:paraId="76C2DADC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3"/>
          </w:tcPr>
          <w:p w14:paraId="2C532C13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2"/>
          </w:tcPr>
          <w:p w14:paraId="0DCE9C03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14:paraId="4A43E107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dxa"/>
            <w:gridSpan w:val="3"/>
            <w:shd w:val="clear" w:color="auto" w:fill="000000" w:themeFill="text1"/>
          </w:tcPr>
          <w:p w14:paraId="291C9D64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14:paraId="49CEC29F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  <w:gridSpan w:val="3"/>
          </w:tcPr>
          <w:p w14:paraId="1C0D1792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</w:tcPr>
          <w:p w14:paraId="3D4DEC4B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4" w:type="dxa"/>
            <w:gridSpan w:val="2"/>
          </w:tcPr>
          <w:p w14:paraId="716ED22F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14:paraId="43824637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  <w:gridSpan w:val="2"/>
            <w:shd w:val="clear" w:color="auto" w:fill="000000" w:themeFill="text1"/>
          </w:tcPr>
          <w:p w14:paraId="77CC909B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54FB" w14:paraId="6D1ABD64" w14:textId="77777777" w:rsidTr="0056789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35"/>
          <w:jc w:val="center"/>
        </w:trPr>
        <w:tc>
          <w:tcPr>
            <w:tcW w:w="39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D7F3929" w14:textId="77777777" w:rsidR="009C54FB" w:rsidRPr="009C54FB" w:rsidRDefault="009C54F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Miejsce interwencji</w:t>
            </w:r>
          </w:p>
        </w:tc>
        <w:tc>
          <w:tcPr>
            <w:tcW w:w="2658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74C0C5B7" w14:textId="77777777" w:rsidR="009C54FB" w:rsidRPr="009C54FB" w:rsidRDefault="009C54F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przyjęcia</w:t>
            </w:r>
          </w:p>
        </w:tc>
        <w:tc>
          <w:tcPr>
            <w:tcW w:w="242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226DE5EF" w14:textId="77777777" w:rsidR="009C54FB" w:rsidRPr="009C54FB" w:rsidRDefault="009C54FB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Godzina przyjęcia</w:t>
            </w:r>
          </w:p>
        </w:tc>
      </w:tr>
      <w:tr w:rsidR="00D551BB" w14:paraId="229BFD33" w14:textId="77777777" w:rsidTr="0056789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35"/>
          <w:jc w:val="center"/>
        </w:trPr>
        <w:tc>
          <w:tcPr>
            <w:tcW w:w="39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E08EAE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CE6BAD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0583BF" w14:textId="77777777" w:rsidR="00D551BB" w:rsidRDefault="00D551BB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551BB" w14:paraId="6D9943BA" w14:textId="77777777" w:rsidTr="0056789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58"/>
          <w:jc w:val="center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4A98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3847C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45AB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6293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76BF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5E75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8139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55EE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465B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E20F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C25FC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D5A3682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A087F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BFF0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41ED3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46D0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C8250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BE00E81" w14:textId="77777777" w:rsidR="00D551BB" w:rsidRPr="009C54FB" w:rsidRDefault="00D551BB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0A0" w14:paraId="4FB4132F" w14:textId="77777777" w:rsidTr="0056789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57"/>
          <w:jc w:val="center"/>
        </w:trPr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C820BF" w14:textId="77777777" w:rsidR="009C54FB" w:rsidRPr="009C54FB" w:rsidRDefault="009C54FB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Nr dyspozycji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9D01B3" w14:textId="77777777" w:rsidR="009C54FB" w:rsidRPr="009C54FB" w:rsidRDefault="009C54FB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Organ wydający</w:t>
            </w:r>
          </w:p>
        </w:tc>
        <w:tc>
          <w:tcPr>
            <w:tcW w:w="137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57005A" w14:textId="77777777" w:rsidR="009C54FB" w:rsidRPr="009C54FB" w:rsidRDefault="009C54FB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Podstawa prawna</w:t>
            </w:r>
          </w:p>
        </w:tc>
        <w:tc>
          <w:tcPr>
            <w:tcW w:w="2919" w:type="dxa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B54BBF" w14:textId="77777777" w:rsidR="009C54FB" w:rsidRPr="009C54FB" w:rsidRDefault="009C54FB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Data wydania</w:t>
            </w:r>
          </w:p>
        </w:tc>
        <w:tc>
          <w:tcPr>
            <w:tcW w:w="2422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27AA11" w14:textId="77777777" w:rsidR="009C54FB" w:rsidRPr="009C54FB" w:rsidRDefault="009C54FB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Godzina wydania</w:t>
            </w:r>
          </w:p>
        </w:tc>
      </w:tr>
      <w:tr w:rsidR="00567891" w14:paraId="267985B3" w14:textId="77777777" w:rsidTr="0056789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57"/>
          <w:jc w:val="center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0D714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7EE6A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620B4F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9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8B562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2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348B9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7891" w14:paraId="2921916A" w14:textId="77777777" w:rsidTr="00567891">
        <w:tblPrEx>
          <w:tblCellMar>
            <w:left w:w="108" w:type="dxa"/>
            <w:right w:w="108" w:type="dxa"/>
          </w:tblCellMar>
        </w:tblPrEx>
        <w:trPr>
          <w:gridAfter w:val="3"/>
          <w:wAfter w:w="556" w:type="dxa"/>
          <w:trHeight w:val="158"/>
          <w:jc w:val="center"/>
        </w:trPr>
        <w:tc>
          <w:tcPr>
            <w:tcW w:w="2938" w:type="dxa"/>
            <w:gridSpan w:val="4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0AE91D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Pojazd przywiózł: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C326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43277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ZDiTM</w:t>
            </w:r>
          </w:p>
        </w:tc>
        <w:tc>
          <w:tcPr>
            <w:tcW w:w="1818" w:type="dxa"/>
            <w:gridSpan w:val="1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20D8C6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Pojazd posiada kluczyki?</w:t>
            </w:r>
          </w:p>
        </w:tc>
        <w:tc>
          <w:tcPr>
            <w:tcW w:w="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E531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D6AA8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TAK</w:t>
            </w:r>
          </w:p>
        </w:tc>
      </w:tr>
      <w:tr w:rsidR="00567891" w14:paraId="2D00DA6A" w14:textId="77777777" w:rsidTr="00567891">
        <w:tblPrEx>
          <w:tblCellMar>
            <w:left w:w="108" w:type="dxa"/>
            <w:right w:w="108" w:type="dxa"/>
          </w:tblCellMar>
        </w:tblPrEx>
        <w:trPr>
          <w:gridAfter w:val="3"/>
          <w:wAfter w:w="556" w:type="dxa"/>
          <w:trHeight w:val="158"/>
          <w:jc w:val="center"/>
        </w:trPr>
        <w:tc>
          <w:tcPr>
            <w:tcW w:w="293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455F2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1CE7F" w14:textId="77777777" w:rsidR="00567891" w:rsidRPr="00324C76" w:rsidRDefault="00567891" w:rsidP="009C54FB">
            <w:pPr>
              <w:spacing w:after="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78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28BD713" w14:textId="77777777" w:rsidR="00567891" w:rsidRPr="00324C76" w:rsidRDefault="00567891" w:rsidP="009C54FB">
            <w:pPr>
              <w:spacing w:after="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818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</w:tcPr>
          <w:p w14:paraId="19C6ADF9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0CFA87" w14:textId="77777777" w:rsidR="00567891" w:rsidRPr="00324C76" w:rsidRDefault="00567891" w:rsidP="009C54FB">
            <w:pPr>
              <w:spacing w:after="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120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AF3FB69" w14:textId="77777777" w:rsidR="00567891" w:rsidRPr="00324C76" w:rsidRDefault="00567891" w:rsidP="009C54FB">
            <w:pPr>
              <w:spacing w:after="0"/>
              <w:jc w:val="center"/>
              <w:rPr>
                <w:rFonts w:ascii="Times New Roman" w:hAnsi="Times New Roman"/>
                <w:sz w:val="6"/>
                <w:szCs w:val="6"/>
              </w:rPr>
            </w:pPr>
          </w:p>
        </w:tc>
      </w:tr>
      <w:tr w:rsidR="00567891" w14:paraId="78620A3D" w14:textId="77777777" w:rsidTr="00567891">
        <w:tblPrEx>
          <w:tblCellMar>
            <w:left w:w="108" w:type="dxa"/>
            <w:right w:w="108" w:type="dxa"/>
          </w:tblCellMar>
        </w:tblPrEx>
        <w:trPr>
          <w:gridAfter w:val="3"/>
          <w:wAfter w:w="556" w:type="dxa"/>
          <w:trHeight w:val="157"/>
          <w:jc w:val="center"/>
        </w:trPr>
        <w:tc>
          <w:tcPr>
            <w:tcW w:w="2938" w:type="dxa"/>
            <w:gridSpan w:val="4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C7E44F" w14:textId="77777777" w:rsidR="003C40A0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6F55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A51F868" w14:textId="77777777" w:rsidR="003C40A0" w:rsidRPr="004F15D8" w:rsidRDefault="003C40A0" w:rsidP="009C54FB">
            <w:pPr>
              <w:spacing w:after="0"/>
              <w:jc w:val="center"/>
              <w:rPr>
                <w:rFonts w:ascii="Times New Roman" w:hAnsi="Times New Roman"/>
              </w:rPr>
            </w:pPr>
            <w:r w:rsidRPr="004F15D8">
              <w:rPr>
                <w:rFonts w:ascii="Times New Roman" w:hAnsi="Times New Roman"/>
              </w:rPr>
              <w:t>Firma Zewnętrzna</w:t>
            </w:r>
          </w:p>
        </w:tc>
        <w:tc>
          <w:tcPr>
            <w:tcW w:w="1818" w:type="dxa"/>
            <w:gridSpan w:val="1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B3702B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F8E9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3F3F0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</w:tr>
    </w:tbl>
    <w:p w14:paraId="642FAE02" w14:textId="77777777" w:rsidR="00D8474F" w:rsidRDefault="00D8474F" w:rsidP="00D8474F">
      <w:pPr>
        <w:spacing w:after="0"/>
        <w:jc w:val="center"/>
        <w:rPr>
          <w:rFonts w:ascii="Times New Roman" w:hAnsi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3C40A0" w14:paraId="2566C54D" w14:textId="77777777" w:rsidTr="00020FFB">
        <w:tc>
          <w:tcPr>
            <w:tcW w:w="9062" w:type="dxa"/>
          </w:tcPr>
          <w:p w14:paraId="143379A4" w14:textId="77777777" w:rsidR="00020FFB" w:rsidRDefault="003C40A0" w:rsidP="003C4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Opis </w:t>
            </w:r>
            <w:r w:rsidR="00567891">
              <w:rPr>
                <w:rFonts w:ascii="Times New Roman" w:hAnsi="Times New Roman"/>
                <w:sz w:val="24"/>
                <w:szCs w:val="24"/>
              </w:rPr>
              <w:t xml:space="preserve">uszkodzeń </w:t>
            </w:r>
            <w:r>
              <w:rPr>
                <w:rFonts w:ascii="Times New Roman" w:hAnsi="Times New Roman"/>
                <w:sz w:val="24"/>
                <w:szCs w:val="24"/>
              </w:rPr>
              <w:t>pojazdu</w:t>
            </w:r>
            <w:r w:rsidR="00020FF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5CE462C" w14:textId="77777777" w:rsidR="00020FFB" w:rsidRPr="00020FFB" w:rsidRDefault="00020FFB" w:rsidP="003C4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72ABE11A" w14:textId="77777777" w:rsidR="003C40A0" w:rsidRDefault="003C40A0" w:rsidP="003C40A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16"/>
        <w:gridCol w:w="6985"/>
      </w:tblGrid>
      <w:tr w:rsidR="00020FFB" w14:paraId="0F40045C" w14:textId="77777777" w:rsidTr="00020FFB">
        <w:tc>
          <w:tcPr>
            <w:tcW w:w="1271" w:type="dxa"/>
          </w:tcPr>
          <w:p w14:paraId="46E7A33F" w14:textId="77777777" w:rsidR="00020FFB" w:rsidRDefault="00020FFB" w:rsidP="003C4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Wykonano</w:t>
            </w:r>
          </w:p>
        </w:tc>
        <w:tc>
          <w:tcPr>
            <w:tcW w:w="709" w:type="dxa"/>
          </w:tcPr>
          <w:p w14:paraId="3F6E8B04" w14:textId="77777777" w:rsidR="00020FFB" w:rsidRDefault="00020FFB" w:rsidP="003C4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  <w:tc>
          <w:tcPr>
            <w:tcW w:w="7082" w:type="dxa"/>
          </w:tcPr>
          <w:p w14:paraId="0ED7FE36" w14:textId="77777777" w:rsidR="00020FFB" w:rsidRDefault="00020FFB" w:rsidP="003C40A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zdjęć.</w:t>
            </w:r>
          </w:p>
        </w:tc>
      </w:tr>
    </w:tbl>
    <w:p w14:paraId="25F3ED61" w14:textId="77777777" w:rsidR="00020FFB" w:rsidRDefault="00020FFB" w:rsidP="003C40A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9E65F4F" w14:textId="77777777" w:rsidR="00020FFB" w:rsidRDefault="00020FFB" w:rsidP="003C40A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5E30E99" w14:textId="77777777" w:rsidR="00020FFB" w:rsidRDefault="00020FFB" w:rsidP="003C40A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2B3E68F" w14:textId="77777777" w:rsidR="00020FFB" w:rsidRDefault="00020FFB" w:rsidP="003C40A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AA0FA21" w14:textId="77777777" w:rsidR="00020FFB" w:rsidRPr="003C40A0" w:rsidRDefault="00020FFB" w:rsidP="003C40A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425"/>
        <w:gridCol w:w="4389"/>
      </w:tblGrid>
      <w:tr w:rsidR="00020FFB" w14:paraId="40A4E464" w14:textId="77777777" w:rsidTr="00020FFB">
        <w:tc>
          <w:tcPr>
            <w:tcW w:w="4248" w:type="dxa"/>
          </w:tcPr>
          <w:p w14:paraId="7CA89954" w14:textId="77777777" w:rsidR="00020FFB" w:rsidRPr="00020FFB" w:rsidRDefault="00020FFB" w:rsidP="00020F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FFB">
              <w:rPr>
                <w:rFonts w:ascii="Times New Roman" w:hAnsi="Times New Roman"/>
                <w:sz w:val="24"/>
                <w:szCs w:val="24"/>
              </w:rPr>
              <w:t>Pojazd przyjął:</w:t>
            </w:r>
          </w:p>
        </w:tc>
        <w:tc>
          <w:tcPr>
            <w:tcW w:w="425" w:type="dxa"/>
          </w:tcPr>
          <w:p w14:paraId="6B0F2772" w14:textId="77777777" w:rsidR="00020FFB" w:rsidRPr="00020FFB" w:rsidRDefault="00020FFB" w:rsidP="00020F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14:paraId="3F692B0A" w14:textId="77777777" w:rsidR="00020FFB" w:rsidRPr="00020FFB" w:rsidRDefault="00020FFB" w:rsidP="00020F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FFB">
              <w:rPr>
                <w:rFonts w:ascii="Times New Roman" w:hAnsi="Times New Roman"/>
                <w:sz w:val="24"/>
                <w:szCs w:val="24"/>
              </w:rPr>
              <w:t>Pojazd zdał:</w:t>
            </w:r>
          </w:p>
        </w:tc>
      </w:tr>
      <w:tr w:rsidR="00020FFB" w14:paraId="7A3A6197" w14:textId="77777777" w:rsidTr="00020FFB">
        <w:tc>
          <w:tcPr>
            <w:tcW w:w="4248" w:type="dxa"/>
          </w:tcPr>
          <w:p w14:paraId="10DAAE4B" w14:textId="77777777" w:rsidR="00020FFB" w:rsidRPr="00020FFB" w:rsidRDefault="00020FFB" w:rsidP="00020F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  <w:tc>
          <w:tcPr>
            <w:tcW w:w="425" w:type="dxa"/>
          </w:tcPr>
          <w:p w14:paraId="305D1E2E" w14:textId="77777777" w:rsidR="00020FFB" w:rsidRPr="00020FFB" w:rsidRDefault="00020FFB" w:rsidP="00020F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9" w:type="dxa"/>
          </w:tcPr>
          <w:p w14:paraId="7F5BA79E" w14:textId="77777777" w:rsidR="00020FFB" w:rsidRPr="00020FFB" w:rsidRDefault="00020FFB" w:rsidP="00020F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</w:t>
            </w:r>
          </w:p>
        </w:tc>
      </w:tr>
      <w:tr w:rsidR="00020FFB" w14:paraId="40D448CC" w14:textId="77777777" w:rsidTr="00020FFB">
        <w:tc>
          <w:tcPr>
            <w:tcW w:w="4248" w:type="dxa"/>
          </w:tcPr>
          <w:p w14:paraId="2CBECE2D" w14:textId="77777777" w:rsidR="00020FFB" w:rsidRPr="00020FFB" w:rsidRDefault="00020FFB" w:rsidP="00020F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0FFB">
              <w:rPr>
                <w:rFonts w:ascii="Times New Roman" w:hAnsi="Times New Roman"/>
                <w:sz w:val="16"/>
                <w:szCs w:val="16"/>
              </w:rPr>
              <w:t>Czytelny podpis</w:t>
            </w:r>
          </w:p>
        </w:tc>
        <w:tc>
          <w:tcPr>
            <w:tcW w:w="425" w:type="dxa"/>
          </w:tcPr>
          <w:p w14:paraId="2EF8529D" w14:textId="77777777" w:rsidR="00020FFB" w:rsidRPr="00020FFB" w:rsidRDefault="00020FFB" w:rsidP="00020F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89" w:type="dxa"/>
          </w:tcPr>
          <w:p w14:paraId="078628B4" w14:textId="77777777" w:rsidR="00020FFB" w:rsidRPr="00020FFB" w:rsidRDefault="00020FFB" w:rsidP="00020F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20FFB">
              <w:rPr>
                <w:rFonts w:ascii="Times New Roman" w:hAnsi="Times New Roman"/>
                <w:sz w:val="16"/>
                <w:szCs w:val="16"/>
              </w:rPr>
              <w:t>Czytelny podpis</w:t>
            </w:r>
          </w:p>
        </w:tc>
      </w:tr>
    </w:tbl>
    <w:p w14:paraId="2AF997EC" w14:textId="77777777" w:rsidR="00D8474F" w:rsidRDefault="00D8474F" w:rsidP="00D8474F">
      <w:pPr>
        <w:spacing w:after="0"/>
        <w:jc w:val="both"/>
        <w:rPr>
          <w:rFonts w:ascii="Times New Roman" w:hAnsi="Times New Roman"/>
        </w:rPr>
      </w:pPr>
    </w:p>
    <w:sectPr w:rsidR="00D8474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4E3FE" w14:textId="77777777" w:rsidR="00F83C88" w:rsidRDefault="00F83C88" w:rsidP="008E6734">
      <w:pPr>
        <w:spacing w:after="0" w:line="240" w:lineRule="auto"/>
      </w:pPr>
      <w:r>
        <w:separator/>
      </w:r>
    </w:p>
  </w:endnote>
  <w:endnote w:type="continuationSeparator" w:id="0">
    <w:p w14:paraId="16BD90C8" w14:textId="77777777" w:rsidR="00F83C88" w:rsidRDefault="00F83C88" w:rsidP="008E6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3B577" w14:textId="77777777" w:rsidR="00C05A17" w:rsidRDefault="00C05A1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A29BB" w14:textId="77777777" w:rsidR="008E6734" w:rsidRDefault="008E6734">
    <w:pPr>
      <w:pStyle w:val="Stopka"/>
    </w:pPr>
    <w:r>
      <w:t>*) – właściwie zaznaczyć „X”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48746" w14:textId="77777777" w:rsidR="00C05A17" w:rsidRDefault="00C05A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2A405" w14:textId="77777777" w:rsidR="00F83C88" w:rsidRDefault="00F83C88" w:rsidP="008E6734">
      <w:pPr>
        <w:spacing w:after="0" w:line="240" w:lineRule="auto"/>
      </w:pPr>
      <w:r>
        <w:separator/>
      </w:r>
    </w:p>
  </w:footnote>
  <w:footnote w:type="continuationSeparator" w:id="0">
    <w:p w14:paraId="00B61678" w14:textId="77777777" w:rsidR="00F83C88" w:rsidRDefault="00F83C88" w:rsidP="008E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7ACDA" w14:textId="77777777" w:rsidR="00C05A17" w:rsidRDefault="00C05A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9223D" w14:textId="5D3CE5CA" w:rsidR="008E6734" w:rsidRPr="008E6734" w:rsidRDefault="00807206" w:rsidP="00020FFB">
    <w:pPr>
      <w:jc w:val="right"/>
      <w:rPr>
        <w:rFonts w:ascii="Times New Roman" w:hAnsi="Times New Roman"/>
      </w:rPr>
    </w:pPr>
    <w:r>
      <w:rPr>
        <w:rFonts w:ascii="Times New Roman" w:hAnsi="Times New Roman"/>
      </w:rPr>
      <w:t>Załącznik nr 4</w:t>
    </w:r>
    <w:r w:rsidR="008E6734" w:rsidRPr="006829C5">
      <w:rPr>
        <w:rFonts w:ascii="Times New Roman" w:hAnsi="Times New Roman"/>
      </w:rPr>
      <w:t xml:space="preserve"> </w:t>
    </w:r>
    <w:r w:rsidR="00C05A17" w:rsidRPr="00C05A17">
      <w:rPr>
        <w:rFonts w:ascii="Times New Roman" w:hAnsi="Times New Roman"/>
      </w:rP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40168" w14:textId="77777777" w:rsidR="00C05A17" w:rsidRDefault="00C05A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734"/>
    <w:rsid w:val="00020FFB"/>
    <w:rsid w:val="0012686F"/>
    <w:rsid w:val="00132204"/>
    <w:rsid w:val="001F6137"/>
    <w:rsid w:val="00324C76"/>
    <w:rsid w:val="003C40A0"/>
    <w:rsid w:val="004934F7"/>
    <w:rsid w:val="004D3799"/>
    <w:rsid w:val="004F15D8"/>
    <w:rsid w:val="00567891"/>
    <w:rsid w:val="005D6970"/>
    <w:rsid w:val="006803A4"/>
    <w:rsid w:val="007F60C5"/>
    <w:rsid w:val="00807206"/>
    <w:rsid w:val="008E6734"/>
    <w:rsid w:val="00996E93"/>
    <w:rsid w:val="009C54FB"/>
    <w:rsid w:val="009D35C3"/>
    <w:rsid w:val="00A027E0"/>
    <w:rsid w:val="00A04D3D"/>
    <w:rsid w:val="00AF160D"/>
    <w:rsid w:val="00B864DD"/>
    <w:rsid w:val="00BB78F5"/>
    <w:rsid w:val="00C05A17"/>
    <w:rsid w:val="00C61FFB"/>
    <w:rsid w:val="00D551BB"/>
    <w:rsid w:val="00D8474F"/>
    <w:rsid w:val="00EB02C5"/>
    <w:rsid w:val="00F8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0340C"/>
  <w15:chartTrackingRefBased/>
  <w15:docId w15:val="{CA5793ED-2FF7-4389-8879-527E949C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7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E67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6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7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6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7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FFB"/>
    <w:rPr>
      <w:rFonts w:ascii="Segoe UI" w:eastAsia="Calibr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03A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803A4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Łuczak</dc:creator>
  <cp:keywords/>
  <dc:description/>
  <cp:lastModifiedBy>ekozlowska</cp:lastModifiedBy>
  <cp:revision>7</cp:revision>
  <cp:lastPrinted>2016-10-27T07:23:00Z</cp:lastPrinted>
  <dcterms:created xsi:type="dcterms:W3CDTF">2016-10-12T10:59:00Z</dcterms:created>
  <dcterms:modified xsi:type="dcterms:W3CDTF">2024-10-31T08:45:00Z</dcterms:modified>
</cp:coreProperties>
</file>