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42DE" w14:textId="77777777" w:rsidR="00E16B2B" w:rsidRPr="00511C4D" w:rsidRDefault="00E16B2B">
      <w:pPr>
        <w:pStyle w:val="Tekstpodstawowy"/>
        <w:spacing w:before="202"/>
        <w:ind w:left="0"/>
        <w:rPr>
          <w:rFonts w:ascii="Calibri Light" w:hAnsi="Calibri Light" w:cs="Calibri Light"/>
        </w:rPr>
      </w:pPr>
    </w:p>
    <w:p w14:paraId="32FA39E8" w14:textId="610D30CE" w:rsidR="0093433F" w:rsidRPr="00511C4D" w:rsidRDefault="0093433F">
      <w:pPr>
        <w:pStyle w:val="Tekstpodstawowy"/>
        <w:spacing w:line="480" w:lineRule="auto"/>
        <w:ind w:right="4248"/>
        <w:rPr>
          <w:rFonts w:ascii="Calibri Light" w:hAnsi="Calibri Light" w:cs="Calibri Light"/>
          <w:b/>
          <w:bCs/>
          <w:color w:val="C00000"/>
        </w:rPr>
      </w:pPr>
      <w:r w:rsidRPr="00511C4D">
        <w:rPr>
          <w:rFonts w:ascii="Calibri Light" w:hAnsi="Calibri Light" w:cs="Calibri Light"/>
          <w:b/>
          <w:bCs/>
          <w:color w:val="C00000"/>
        </w:rPr>
        <w:t>ZADANIE 2</w:t>
      </w:r>
    </w:p>
    <w:p w14:paraId="3D6B2A1A" w14:textId="77777777" w:rsidR="0093433F" w:rsidRPr="00511C4D" w:rsidRDefault="0093433F" w:rsidP="0093433F">
      <w:pPr>
        <w:pStyle w:val="Tekstpodstawowy"/>
        <w:spacing w:before="267"/>
        <w:rPr>
          <w:rFonts w:ascii="Calibri Light" w:hAnsi="Calibri Light" w:cs="Calibri Light"/>
          <w:b/>
          <w:bCs/>
        </w:rPr>
      </w:pPr>
      <w:r w:rsidRPr="00511C4D">
        <w:rPr>
          <w:rFonts w:ascii="Calibri Light" w:hAnsi="Calibri Light" w:cs="Calibri Light"/>
          <w:b/>
          <w:bCs/>
        </w:rPr>
        <w:t>Serwer</w:t>
      </w:r>
      <w:r w:rsidRPr="00511C4D">
        <w:rPr>
          <w:rFonts w:ascii="Calibri Light" w:hAnsi="Calibri Light" w:cs="Calibri Light"/>
          <w:b/>
          <w:bCs/>
          <w:spacing w:val="-1"/>
        </w:rPr>
        <w:t xml:space="preserve"> </w:t>
      </w:r>
      <w:r w:rsidRPr="00511C4D">
        <w:rPr>
          <w:rFonts w:ascii="Calibri Light" w:hAnsi="Calibri Light" w:cs="Calibri Light"/>
          <w:b/>
          <w:bCs/>
        </w:rPr>
        <w:t>nr</w:t>
      </w:r>
      <w:r w:rsidRPr="00511C4D">
        <w:rPr>
          <w:rFonts w:ascii="Calibri Light" w:hAnsi="Calibri Light" w:cs="Calibri Light"/>
          <w:b/>
          <w:bCs/>
          <w:spacing w:val="-3"/>
        </w:rPr>
        <w:t xml:space="preserve"> </w:t>
      </w:r>
      <w:r w:rsidRPr="00511C4D">
        <w:rPr>
          <w:rFonts w:ascii="Calibri Light" w:hAnsi="Calibri Light" w:cs="Calibri Light"/>
          <w:b/>
          <w:bCs/>
          <w:spacing w:val="-10"/>
        </w:rPr>
        <w:t>1</w:t>
      </w:r>
    </w:p>
    <w:p w14:paraId="533AFA04" w14:textId="77777777" w:rsidR="0093433F" w:rsidRPr="00511C4D" w:rsidRDefault="0093433F" w:rsidP="0093433F">
      <w:pPr>
        <w:pStyle w:val="Tekstpodstawowy"/>
        <w:spacing w:before="25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4A95E65B" w14:textId="77777777" w:rsidTr="00511C4D">
        <w:trPr>
          <w:trHeight w:val="268"/>
        </w:trPr>
        <w:tc>
          <w:tcPr>
            <w:tcW w:w="2523" w:type="dxa"/>
            <w:shd w:val="clear" w:color="auto" w:fill="DBE5F1" w:themeFill="accent1" w:themeFillTint="33"/>
          </w:tcPr>
          <w:p w14:paraId="18964BBD" w14:textId="77777777" w:rsidR="0093433F" w:rsidRPr="00511C4D" w:rsidRDefault="0093433F" w:rsidP="00205267">
            <w:pPr>
              <w:pStyle w:val="TableParagraph"/>
              <w:spacing w:line="248" w:lineRule="exact"/>
              <w:ind w:left="833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Parametr</w:t>
            </w:r>
          </w:p>
        </w:tc>
        <w:tc>
          <w:tcPr>
            <w:tcW w:w="7514" w:type="dxa"/>
            <w:shd w:val="clear" w:color="auto" w:fill="DBE5F1" w:themeFill="accent1" w:themeFillTint="33"/>
          </w:tcPr>
          <w:p w14:paraId="58E454CB" w14:textId="77777777" w:rsidR="0093433F" w:rsidRPr="00511C4D" w:rsidRDefault="0093433F" w:rsidP="00205267">
            <w:pPr>
              <w:pStyle w:val="TableParagraph"/>
              <w:spacing w:line="248" w:lineRule="exact"/>
              <w:ind w:left="1881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Charakterystyka</w:t>
            </w:r>
            <w:r w:rsidRPr="00511C4D">
              <w:rPr>
                <w:rFonts w:ascii="Calibri Light" w:hAnsi="Calibri Light" w:cs="Calibri Light"/>
                <w:b/>
                <w:spacing w:val="-13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(wymagania</w:t>
            </w:r>
            <w:r w:rsidRPr="00511C4D">
              <w:rPr>
                <w:rFonts w:ascii="Calibri Light" w:hAnsi="Calibri Light" w:cs="Calibri Light"/>
                <w:b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minimalne)</w:t>
            </w:r>
          </w:p>
        </w:tc>
      </w:tr>
      <w:tr w:rsidR="0093433F" w:rsidRPr="00511C4D" w14:paraId="25918AA5" w14:textId="77777777" w:rsidTr="00205267">
        <w:trPr>
          <w:trHeight w:val="2721"/>
        </w:trPr>
        <w:tc>
          <w:tcPr>
            <w:tcW w:w="2523" w:type="dxa"/>
          </w:tcPr>
          <w:p w14:paraId="73B31F80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39CC67AA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71B1A97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47BF29B9" w14:textId="77777777" w:rsidR="0093433F" w:rsidRPr="00511C4D" w:rsidRDefault="0093433F" w:rsidP="00205267">
            <w:pPr>
              <w:pStyle w:val="TableParagraph"/>
              <w:spacing w:before="151"/>
              <w:ind w:left="0"/>
              <w:rPr>
                <w:rFonts w:ascii="Calibri Light" w:hAnsi="Calibri Light" w:cs="Calibri Light"/>
              </w:rPr>
            </w:pPr>
          </w:p>
          <w:p w14:paraId="0BB082D7" w14:textId="77777777" w:rsidR="0093433F" w:rsidRPr="00511C4D" w:rsidRDefault="0093433F" w:rsidP="00205267">
            <w:pPr>
              <w:pStyle w:val="TableParagraph"/>
              <w:spacing w:before="1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Obudowa</w:t>
            </w:r>
          </w:p>
        </w:tc>
        <w:tc>
          <w:tcPr>
            <w:tcW w:w="7514" w:type="dxa"/>
          </w:tcPr>
          <w:p w14:paraId="0D982369" w14:textId="77777777" w:rsidR="0093433F" w:rsidRPr="00511C4D" w:rsidRDefault="0093433F" w:rsidP="00205267">
            <w:pPr>
              <w:pStyle w:val="TableParagraph"/>
              <w:numPr>
                <w:ilvl w:val="0"/>
                <w:numId w:val="75"/>
              </w:numPr>
              <w:tabs>
                <w:tab w:val="left" w:pos="789"/>
              </w:tabs>
              <w:ind w:right="69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Rack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wysokości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max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instalacji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12 dysków 3.5”</w:t>
            </w:r>
          </w:p>
          <w:p w14:paraId="20933A8E" w14:textId="77777777" w:rsidR="0093433F" w:rsidRPr="00511C4D" w:rsidRDefault="0093433F" w:rsidP="00205267">
            <w:pPr>
              <w:pStyle w:val="TableParagraph"/>
              <w:numPr>
                <w:ilvl w:val="0"/>
                <w:numId w:val="75"/>
              </w:numPr>
              <w:tabs>
                <w:tab w:val="left" w:pos="789"/>
              </w:tabs>
              <w:ind w:right="46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wyposażona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panel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LCD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umieszczony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froncie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obudowy, umożliwiający wyświetlenie informacji o stanie procesora, pamięci, dysków, </w:t>
            </w:r>
            <w:proofErr w:type="spellStart"/>
            <w:r w:rsidRPr="00511C4D">
              <w:rPr>
                <w:rFonts w:ascii="Calibri Light" w:hAnsi="Calibri Light" w:cs="Calibri Light"/>
              </w:rPr>
              <w:t>BIOS’u</w:t>
            </w:r>
            <w:proofErr w:type="spellEnd"/>
            <w:r w:rsidRPr="00511C4D">
              <w:rPr>
                <w:rFonts w:ascii="Calibri Light" w:hAnsi="Calibri Light" w:cs="Calibri Light"/>
              </w:rPr>
              <w:t>, zasilaniu oraz temperaturze.</w:t>
            </w:r>
          </w:p>
          <w:p w14:paraId="4B3A1108" w14:textId="77777777" w:rsidR="0093433F" w:rsidRPr="00511C4D" w:rsidRDefault="0093433F" w:rsidP="00205267">
            <w:pPr>
              <w:pStyle w:val="TableParagraph"/>
              <w:numPr>
                <w:ilvl w:val="0"/>
                <w:numId w:val="75"/>
              </w:numPr>
              <w:tabs>
                <w:tab w:val="left" w:pos="789"/>
              </w:tabs>
              <w:ind w:right="66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wyposażenia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 bezpośredni poprzez urządzenia mobilne - serwer musi posiadać</w:t>
            </w:r>
          </w:p>
          <w:p w14:paraId="0DAC49A2" w14:textId="77777777" w:rsidR="0093433F" w:rsidRPr="00511C4D" w:rsidRDefault="0093433F" w:rsidP="00205267">
            <w:pPr>
              <w:pStyle w:val="TableParagraph"/>
              <w:spacing w:line="270" w:lineRule="atLeas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 konfiguracji oraz monitoringu najważniejszych komponentów serwera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mobilnej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(Android/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Apple iOS) przy użyciu jednego z protokołów BLE/ WIFI.</w:t>
            </w:r>
          </w:p>
        </w:tc>
      </w:tr>
      <w:tr w:rsidR="0093433F" w:rsidRPr="00511C4D" w14:paraId="34289A53" w14:textId="77777777" w:rsidTr="00205267">
        <w:trPr>
          <w:trHeight w:val="1935"/>
        </w:trPr>
        <w:tc>
          <w:tcPr>
            <w:tcW w:w="2523" w:type="dxa"/>
          </w:tcPr>
          <w:p w14:paraId="5B8097A8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6F46FF51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11BDA6DD" w14:textId="77777777" w:rsidR="0093433F" w:rsidRPr="00511C4D" w:rsidRDefault="0093433F" w:rsidP="00205267">
            <w:pPr>
              <w:pStyle w:val="TableParagraph"/>
              <w:spacing w:before="25"/>
              <w:ind w:left="0"/>
              <w:rPr>
                <w:rFonts w:ascii="Calibri Light" w:hAnsi="Calibri Light" w:cs="Calibri Light"/>
              </w:rPr>
            </w:pPr>
          </w:p>
          <w:p w14:paraId="33B71712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Płyta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 xml:space="preserve"> główna</w:t>
            </w:r>
          </w:p>
        </w:tc>
        <w:tc>
          <w:tcPr>
            <w:tcW w:w="7514" w:type="dxa"/>
          </w:tcPr>
          <w:p w14:paraId="11FCDC84" w14:textId="77777777" w:rsidR="0093433F" w:rsidRPr="00511C4D" w:rsidRDefault="0093433F" w:rsidP="00205267">
            <w:pPr>
              <w:pStyle w:val="TableParagraph"/>
              <w:numPr>
                <w:ilvl w:val="0"/>
                <w:numId w:val="74"/>
              </w:numPr>
              <w:tabs>
                <w:tab w:val="left" w:pos="789"/>
              </w:tabs>
              <w:spacing w:line="276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Płyta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zainstalowania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dwóch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procesorów.</w:t>
            </w:r>
          </w:p>
          <w:p w14:paraId="2CA478AA" w14:textId="77777777" w:rsidR="0093433F" w:rsidRPr="00511C4D" w:rsidRDefault="0093433F" w:rsidP="00205267">
            <w:pPr>
              <w:pStyle w:val="TableParagraph"/>
              <w:numPr>
                <w:ilvl w:val="0"/>
                <w:numId w:val="74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Obsługa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56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rdzeniowych.</w:t>
            </w:r>
          </w:p>
          <w:p w14:paraId="3CB5DAE3" w14:textId="77777777" w:rsidR="0093433F" w:rsidRPr="00511C4D" w:rsidRDefault="0093433F" w:rsidP="00205267">
            <w:pPr>
              <w:pStyle w:val="TableParagraph"/>
              <w:numPr>
                <w:ilvl w:val="0"/>
                <w:numId w:val="74"/>
              </w:numPr>
              <w:tabs>
                <w:tab w:val="left" w:pos="789"/>
              </w:tabs>
              <w:spacing w:before="1"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Płyta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zaprojektowana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i</w:t>
            </w:r>
          </w:p>
          <w:p w14:paraId="279B1B18" w14:textId="77777777" w:rsidR="0093433F" w:rsidRPr="00511C4D" w:rsidRDefault="0093433F" w:rsidP="00205267">
            <w:pPr>
              <w:pStyle w:val="TableParagraph"/>
              <w:spacing w:line="267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oznaczona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znakiem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firmowym.</w:t>
            </w:r>
          </w:p>
          <w:p w14:paraId="046B3F64" w14:textId="77777777" w:rsidR="0093433F" w:rsidRPr="00511C4D" w:rsidRDefault="0093433F" w:rsidP="00205267">
            <w:pPr>
              <w:pStyle w:val="TableParagraph"/>
              <w:numPr>
                <w:ilvl w:val="0"/>
                <w:numId w:val="74"/>
              </w:numPr>
              <w:tabs>
                <w:tab w:val="left" w:pos="789"/>
              </w:tabs>
              <w:ind w:right="7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płycie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znajdować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minimum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32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sloty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przeznaczone do instalacji pamięci.</w:t>
            </w:r>
          </w:p>
          <w:p w14:paraId="216B8060" w14:textId="77777777" w:rsidR="0093433F" w:rsidRPr="00511C4D" w:rsidRDefault="0093433F" w:rsidP="00205267">
            <w:pPr>
              <w:pStyle w:val="TableParagraph"/>
              <w:numPr>
                <w:ilvl w:val="0"/>
                <w:numId w:val="74"/>
              </w:numPr>
              <w:tabs>
                <w:tab w:val="left" w:pos="789"/>
              </w:tabs>
              <w:spacing w:before="1"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Płyta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obsługiwać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8TB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RAM.</w:t>
            </w:r>
          </w:p>
        </w:tc>
      </w:tr>
      <w:tr w:rsidR="0093433F" w:rsidRPr="00511C4D" w14:paraId="6369161A" w14:textId="77777777" w:rsidTr="00205267">
        <w:trPr>
          <w:trHeight w:val="549"/>
        </w:trPr>
        <w:tc>
          <w:tcPr>
            <w:tcW w:w="2523" w:type="dxa"/>
          </w:tcPr>
          <w:p w14:paraId="14B52584" w14:textId="77777777" w:rsidR="0093433F" w:rsidRPr="00511C4D" w:rsidRDefault="0093433F" w:rsidP="00205267">
            <w:pPr>
              <w:pStyle w:val="TableParagraph"/>
              <w:spacing w:before="138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Chipset</w:t>
            </w:r>
          </w:p>
        </w:tc>
        <w:tc>
          <w:tcPr>
            <w:tcW w:w="7514" w:type="dxa"/>
          </w:tcPr>
          <w:p w14:paraId="046CF7BF" w14:textId="77777777" w:rsidR="0093433F" w:rsidRPr="00511C4D" w:rsidRDefault="0093433F" w:rsidP="00205267">
            <w:pPr>
              <w:pStyle w:val="TableParagraph"/>
              <w:numPr>
                <w:ilvl w:val="0"/>
                <w:numId w:val="73"/>
              </w:numPr>
              <w:tabs>
                <w:tab w:val="left" w:pos="789"/>
              </w:tabs>
              <w:spacing w:line="270" w:lineRule="atLeast"/>
              <w:ind w:right="99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pracy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serwerach </w:t>
            </w:r>
            <w:r w:rsidRPr="00511C4D">
              <w:rPr>
                <w:rFonts w:ascii="Calibri Light" w:hAnsi="Calibri Light" w:cs="Calibri Light"/>
                <w:spacing w:val="-2"/>
              </w:rPr>
              <w:t>dwuprocesorowych</w:t>
            </w:r>
          </w:p>
        </w:tc>
      </w:tr>
      <w:tr w:rsidR="0093433F" w:rsidRPr="00511C4D" w14:paraId="07AA717C" w14:textId="77777777" w:rsidTr="00205267">
        <w:trPr>
          <w:trHeight w:val="1426"/>
        </w:trPr>
        <w:tc>
          <w:tcPr>
            <w:tcW w:w="2523" w:type="dxa"/>
          </w:tcPr>
          <w:p w14:paraId="5181DABB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7DB1185D" w14:textId="77777777" w:rsidR="0093433F" w:rsidRPr="00511C4D" w:rsidRDefault="0093433F" w:rsidP="00205267">
            <w:pPr>
              <w:pStyle w:val="TableParagraph"/>
              <w:spacing w:before="42"/>
              <w:ind w:left="0"/>
              <w:rPr>
                <w:rFonts w:ascii="Calibri Light" w:hAnsi="Calibri Light" w:cs="Calibri Light"/>
              </w:rPr>
            </w:pPr>
          </w:p>
          <w:p w14:paraId="0E009F39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Procesor</w:t>
            </w:r>
          </w:p>
        </w:tc>
        <w:tc>
          <w:tcPr>
            <w:tcW w:w="7514" w:type="dxa"/>
          </w:tcPr>
          <w:p w14:paraId="48E915DD" w14:textId="77777777" w:rsidR="0093433F" w:rsidRPr="00511C4D" w:rsidRDefault="0093433F" w:rsidP="00205267">
            <w:pPr>
              <w:pStyle w:val="TableParagraph"/>
              <w:numPr>
                <w:ilvl w:val="0"/>
                <w:numId w:val="72"/>
              </w:numPr>
              <w:tabs>
                <w:tab w:val="left" w:pos="789"/>
              </w:tabs>
              <w:spacing w:before="34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Zainstalowane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8-rdzeniowe,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2.9GHz,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klasy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x86,</w:t>
            </w:r>
          </w:p>
          <w:p w14:paraId="30F8960E" w14:textId="77777777" w:rsidR="0093433F" w:rsidRPr="00511C4D" w:rsidRDefault="0093433F" w:rsidP="00205267">
            <w:pPr>
              <w:pStyle w:val="TableParagraph"/>
              <w:spacing w:before="1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pracy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zaoferowanym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serwerem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umożliwiające</w:t>
            </w:r>
          </w:p>
          <w:p w14:paraId="4BA15799" w14:textId="77777777" w:rsidR="0093433F" w:rsidRPr="00511C4D" w:rsidRDefault="0093433F" w:rsidP="00205267">
            <w:pPr>
              <w:pStyle w:val="TableParagraph"/>
              <w:ind w:right="135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osiągnięcie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wyniku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177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teście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SPECrate2017_int_base,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dostępnym na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stronie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hyperlink r:id="rId7">
              <w:r w:rsidRPr="00511C4D">
                <w:rPr>
                  <w:rFonts w:ascii="Calibri Light" w:hAnsi="Calibri Light" w:cs="Calibri Light"/>
                </w:rPr>
                <w:t>www.spec.org</w:t>
              </w:r>
            </w:hyperlink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dwuprocesorowej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oferowanego serwera lub „rodzinie” serwera tej samej generacji.</w:t>
            </w:r>
          </w:p>
        </w:tc>
      </w:tr>
      <w:tr w:rsidR="0093433F" w:rsidRPr="00511C4D" w14:paraId="5F548077" w14:textId="77777777" w:rsidTr="00205267">
        <w:trPr>
          <w:trHeight w:val="280"/>
        </w:trPr>
        <w:tc>
          <w:tcPr>
            <w:tcW w:w="2523" w:type="dxa"/>
          </w:tcPr>
          <w:p w14:paraId="30D060EA" w14:textId="77777777" w:rsidR="0093433F" w:rsidRPr="00511C4D" w:rsidRDefault="0093433F" w:rsidP="00205267">
            <w:pPr>
              <w:pStyle w:val="TableParagraph"/>
              <w:spacing w:before="6" w:line="254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5"/>
              </w:rPr>
              <w:t>RAM</w:t>
            </w:r>
          </w:p>
        </w:tc>
        <w:tc>
          <w:tcPr>
            <w:tcW w:w="7514" w:type="dxa"/>
          </w:tcPr>
          <w:p w14:paraId="4522B3B2" w14:textId="77777777" w:rsidR="0093433F" w:rsidRPr="00511C4D" w:rsidRDefault="0093433F" w:rsidP="00205267">
            <w:pPr>
              <w:pStyle w:val="TableParagraph"/>
              <w:numPr>
                <w:ilvl w:val="0"/>
                <w:numId w:val="71"/>
              </w:numPr>
              <w:tabs>
                <w:tab w:val="left" w:pos="789"/>
              </w:tabs>
              <w:spacing w:line="260" w:lineRule="exact"/>
              <w:ind w:hanging="360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Minimum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128GB</w:t>
            </w:r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DDR5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RDIMM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  <w:lang w:val="en-US"/>
              </w:rPr>
              <w:t>5600MT/s,</w:t>
            </w:r>
          </w:p>
        </w:tc>
      </w:tr>
      <w:tr w:rsidR="0093433F" w:rsidRPr="00511C4D" w14:paraId="55F80EF8" w14:textId="77777777" w:rsidTr="00205267">
        <w:trPr>
          <w:trHeight w:val="841"/>
        </w:trPr>
        <w:tc>
          <w:tcPr>
            <w:tcW w:w="2523" w:type="dxa"/>
          </w:tcPr>
          <w:p w14:paraId="47D1360A" w14:textId="77777777" w:rsidR="0093433F" w:rsidRPr="00511C4D" w:rsidRDefault="0093433F" w:rsidP="00205267">
            <w:pPr>
              <w:pStyle w:val="TableParagraph"/>
              <w:spacing w:before="152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Funkcjonalność</w:t>
            </w:r>
            <w:r w:rsidRPr="00511C4D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pamięci</w:t>
            </w:r>
          </w:p>
          <w:p w14:paraId="4012EB2F" w14:textId="77777777" w:rsidR="0093433F" w:rsidRPr="00511C4D" w:rsidRDefault="0093433F" w:rsidP="00205267">
            <w:pPr>
              <w:pStyle w:val="TableParagraph"/>
              <w:spacing w:before="1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5"/>
              </w:rPr>
              <w:t>RAM</w:t>
            </w:r>
          </w:p>
        </w:tc>
        <w:tc>
          <w:tcPr>
            <w:tcW w:w="7514" w:type="dxa"/>
          </w:tcPr>
          <w:p w14:paraId="30D543D7" w14:textId="77777777" w:rsidR="0093433F" w:rsidRPr="00511C4D" w:rsidRDefault="0093433F" w:rsidP="00205267">
            <w:pPr>
              <w:pStyle w:val="TableParagraph"/>
              <w:numPr>
                <w:ilvl w:val="0"/>
                <w:numId w:val="70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</w:rPr>
              <w:t>Demand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Scrubbing</w:t>
            </w:r>
            <w:proofErr w:type="spellEnd"/>
            <w:r w:rsidRPr="00511C4D">
              <w:rPr>
                <w:rFonts w:ascii="Calibri Light" w:hAnsi="Calibri Light" w:cs="Calibri Light"/>
                <w:spacing w:val="-2"/>
              </w:rPr>
              <w:t>,</w:t>
            </w:r>
          </w:p>
          <w:p w14:paraId="009859D0" w14:textId="77777777" w:rsidR="0093433F" w:rsidRPr="00511C4D" w:rsidRDefault="0093433F" w:rsidP="00205267">
            <w:pPr>
              <w:pStyle w:val="TableParagraph"/>
              <w:numPr>
                <w:ilvl w:val="0"/>
                <w:numId w:val="70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Patrol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Scrubbing</w:t>
            </w:r>
            <w:proofErr w:type="spellEnd"/>
            <w:r w:rsidRPr="00511C4D">
              <w:rPr>
                <w:rFonts w:ascii="Calibri Light" w:hAnsi="Calibri Light" w:cs="Calibri Light"/>
                <w:spacing w:val="-2"/>
              </w:rPr>
              <w:t>,</w:t>
            </w:r>
          </w:p>
          <w:p w14:paraId="6FBA37B5" w14:textId="77777777" w:rsidR="0093433F" w:rsidRPr="00511C4D" w:rsidRDefault="0093433F" w:rsidP="00205267">
            <w:pPr>
              <w:pStyle w:val="TableParagraph"/>
              <w:numPr>
                <w:ilvl w:val="0"/>
                <w:numId w:val="70"/>
              </w:numPr>
              <w:tabs>
                <w:tab w:val="left" w:pos="789"/>
              </w:tabs>
              <w:spacing w:before="1"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Permanent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Fault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Detection</w:t>
            </w:r>
            <w:proofErr w:type="spellEnd"/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(PFD)</w:t>
            </w:r>
          </w:p>
        </w:tc>
      </w:tr>
      <w:tr w:rsidR="0093433F" w:rsidRPr="00511C4D" w14:paraId="4E2C9306" w14:textId="77777777" w:rsidTr="00205267">
        <w:trPr>
          <w:trHeight w:val="1084"/>
        </w:trPr>
        <w:tc>
          <w:tcPr>
            <w:tcW w:w="2523" w:type="dxa"/>
          </w:tcPr>
          <w:p w14:paraId="28631AFC" w14:textId="77777777" w:rsidR="0093433F" w:rsidRPr="00511C4D" w:rsidRDefault="0093433F" w:rsidP="00205267">
            <w:pPr>
              <w:pStyle w:val="TableParagraph"/>
              <w:spacing w:before="139"/>
              <w:ind w:left="0"/>
              <w:rPr>
                <w:rFonts w:ascii="Calibri Light" w:hAnsi="Calibri Light" w:cs="Calibri Light"/>
              </w:rPr>
            </w:pPr>
          </w:p>
          <w:p w14:paraId="7D0EF5AF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Kontroler</w:t>
            </w:r>
            <w:r w:rsidRPr="00511C4D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>RAID</w:t>
            </w:r>
          </w:p>
        </w:tc>
        <w:tc>
          <w:tcPr>
            <w:tcW w:w="7514" w:type="dxa"/>
          </w:tcPr>
          <w:p w14:paraId="41F426FF" w14:textId="77777777" w:rsidR="0093433F" w:rsidRPr="00511C4D" w:rsidRDefault="0093433F" w:rsidP="00205267">
            <w:pPr>
              <w:pStyle w:val="TableParagraph"/>
              <w:numPr>
                <w:ilvl w:val="0"/>
                <w:numId w:val="69"/>
              </w:numPr>
              <w:tabs>
                <w:tab w:val="left" w:pos="360"/>
              </w:tabs>
              <w:spacing w:line="280" w:lineRule="exact"/>
              <w:ind w:left="360" w:right="2917" w:hanging="360"/>
              <w:jc w:val="righ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Sprzętowy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kontroler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dyskowy,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posiadający</w:t>
            </w:r>
          </w:p>
          <w:p w14:paraId="4E88D82E" w14:textId="77777777" w:rsidR="0093433F" w:rsidRPr="00511C4D" w:rsidRDefault="0093433F" w:rsidP="00205267">
            <w:pPr>
              <w:pStyle w:val="TableParagraph"/>
              <w:numPr>
                <w:ilvl w:val="1"/>
                <w:numId w:val="69"/>
              </w:numPr>
              <w:tabs>
                <w:tab w:val="left" w:pos="359"/>
              </w:tabs>
              <w:spacing w:before="1" w:line="272" w:lineRule="exact"/>
              <w:ind w:left="359" w:right="2830" w:hanging="359"/>
              <w:jc w:val="righ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8GB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nieulotnej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cache,</w:t>
            </w:r>
          </w:p>
          <w:p w14:paraId="72DA4ADA" w14:textId="77777777" w:rsidR="0093433F" w:rsidRPr="00511C4D" w:rsidRDefault="0093433F" w:rsidP="00205267">
            <w:pPr>
              <w:pStyle w:val="TableParagraph"/>
              <w:numPr>
                <w:ilvl w:val="1"/>
                <w:numId w:val="69"/>
              </w:numPr>
              <w:tabs>
                <w:tab w:val="left" w:pos="1508"/>
              </w:tabs>
              <w:spacing w:line="268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poziomów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RAID: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0,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5,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6,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10,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50,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60.</w:t>
            </w:r>
          </w:p>
          <w:p w14:paraId="3B768DD9" w14:textId="77777777" w:rsidR="0093433F" w:rsidRPr="00511C4D" w:rsidRDefault="0093433F" w:rsidP="00205267">
            <w:pPr>
              <w:pStyle w:val="TableParagraph"/>
              <w:numPr>
                <w:ilvl w:val="1"/>
                <w:numId w:val="69"/>
              </w:numPr>
              <w:tabs>
                <w:tab w:val="left" w:pos="1508"/>
              </w:tabs>
              <w:spacing w:line="245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dysków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samoszyfrujących</w:t>
            </w:r>
          </w:p>
        </w:tc>
      </w:tr>
      <w:tr w:rsidR="0093433F" w:rsidRPr="00511C4D" w14:paraId="70E99F25" w14:textId="77777777" w:rsidTr="00205267">
        <w:trPr>
          <w:trHeight w:val="1367"/>
        </w:trPr>
        <w:tc>
          <w:tcPr>
            <w:tcW w:w="2523" w:type="dxa"/>
          </w:tcPr>
          <w:p w14:paraId="1F113B2D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7317F9B2" w14:textId="77777777" w:rsidR="0093433F" w:rsidRPr="00511C4D" w:rsidRDefault="0093433F" w:rsidP="00205267">
            <w:pPr>
              <w:pStyle w:val="TableParagraph"/>
              <w:spacing w:before="11"/>
              <w:ind w:left="0"/>
              <w:rPr>
                <w:rFonts w:ascii="Calibri Light" w:hAnsi="Calibri Light" w:cs="Calibri Light"/>
              </w:rPr>
            </w:pPr>
          </w:p>
          <w:p w14:paraId="79D32563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Dyski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twarde</w:t>
            </w:r>
          </w:p>
        </w:tc>
        <w:tc>
          <w:tcPr>
            <w:tcW w:w="7514" w:type="dxa"/>
          </w:tcPr>
          <w:p w14:paraId="344E2D65" w14:textId="77777777" w:rsidR="0093433F" w:rsidRPr="00511C4D" w:rsidRDefault="0093433F" w:rsidP="00205267">
            <w:pPr>
              <w:pStyle w:val="TableParagraph"/>
              <w:numPr>
                <w:ilvl w:val="0"/>
                <w:numId w:val="68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Zainstalowane:</w:t>
            </w:r>
          </w:p>
          <w:p w14:paraId="36303ADB" w14:textId="77777777" w:rsidR="0093433F" w:rsidRPr="00511C4D" w:rsidRDefault="0093433F" w:rsidP="00205267">
            <w:pPr>
              <w:pStyle w:val="TableParagraph"/>
              <w:numPr>
                <w:ilvl w:val="1"/>
                <w:numId w:val="68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2x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SSD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vSAS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SED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pojemności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960GB,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</w:t>
            </w:r>
            <w:r w:rsidRPr="00511C4D">
              <w:rPr>
                <w:rFonts w:ascii="Calibri Light" w:hAnsi="Calibri Light" w:cs="Calibri Light"/>
                <w:spacing w:val="-4"/>
              </w:rPr>
              <w:t>Plug</w:t>
            </w:r>
          </w:p>
          <w:p w14:paraId="734EC21E" w14:textId="77777777" w:rsidR="0093433F" w:rsidRPr="00511C4D" w:rsidRDefault="0093433F" w:rsidP="00205267">
            <w:pPr>
              <w:pStyle w:val="TableParagraph"/>
              <w:numPr>
                <w:ilvl w:val="1"/>
                <w:numId w:val="68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6x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SAS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pojemności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12TB,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</w:t>
            </w:r>
            <w:r w:rsidRPr="00511C4D">
              <w:rPr>
                <w:rFonts w:ascii="Calibri Light" w:hAnsi="Calibri Light" w:cs="Calibri Light"/>
                <w:spacing w:val="-4"/>
              </w:rPr>
              <w:t>Plug</w:t>
            </w:r>
          </w:p>
          <w:p w14:paraId="2F79DB95" w14:textId="77777777" w:rsidR="0093433F" w:rsidRPr="00511C4D" w:rsidRDefault="0093433F" w:rsidP="00205267">
            <w:pPr>
              <w:pStyle w:val="TableParagraph"/>
              <w:numPr>
                <w:ilvl w:val="0"/>
                <w:numId w:val="68"/>
              </w:numPr>
              <w:tabs>
                <w:tab w:val="left" w:pos="789"/>
              </w:tabs>
              <w:spacing w:line="268" w:lineRule="exact"/>
              <w:ind w:right="29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Zainstalowane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M.2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NVMe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SSD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pojemności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480GB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 Plug z możliwością konfiguracji RAID 1.</w:t>
            </w:r>
          </w:p>
        </w:tc>
      </w:tr>
      <w:tr w:rsidR="0093433F" w:rsidRPr="00511C4D" w14:paraId="6622FBBE" w14:textId="77777777" w:rsidTr="00205267">
        <w:trPr>
          <w:trHeight w:val="280"/>
        </w:trPr>
        <w:tc>
          <w:tcPr>
            <w:tcW w:w="2523" w:type="dxa"/>
          </w:tcPr>
          <w:p w14:paraId="4D8B3B3D" w14:textId="77777777" w:rsidR="0093433F" w:rsidRPr="00511C4D" w:rsidRDefault="0093433F" w:rsidP="00205267">
            <w:pPr>
              <w:pStyle w:val="TableParagraph"/>
              <w:spacing w:before="4" w:line="256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Gniazda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 xml:space="preserve"> PCI</w:t>
            </w:r>
          </w:p>
        </w:tc>
        <w:tc>
          <w:tcPr>
            <w:tcW w:w="7514" w:type="dxa"/>
          </w:tcPr>
          <w:p w14:paraId="716C631B" w14:textId="77777777" w:rsidR="0093433F" w:rsidRPr="00511C4D" w:rsidRDefault="0093433F" w:rsidP="00205267">
            <w:pPr>
              <w:pStyle w:val="TableParagraph"/>
              <w:numPr>
                <w:ilvl w:val="0"/>
                <w:numId w:val="67"/>
              </w:numPr>
              <w:tabs>
                <w:tab w:val="left" w:pos="789"/>
              </w:tabs>
              <w:spacing w:line="26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osiem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slotów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4"/>
              </w:rPr>
              <w:t>PCIe</w:t>
            </w:r>
            <w:proofErr w:type="spellEnd"/>
          </w:p>
        </w:tc>
      </w:tr>
    </w:tbl>
    <w:p w14:paraId="67208874" w14:textId="77777777" w:rsidR="0093433F" w:rsidRPr="00511C4D" w:rsidRDefault="0093433F" w:rsidP="0093433F">
      <w:pPr>
        <w:spacing w:line="260" w:lineRule="exact"/>
        <w:rPr>
          <w:rFonts w:ascii="Calibri Light" w:hAnsi="Calibri Light" w:cs="Calibri Light"/>
        </w:rPr>
        <w:sectPr w:rsidR="0093433F" w:rsidRPr="00511C4D" w:rsidSect="0093433F">
          <w:headerReference w:type="default" r:id="rId8"/>
          <w:footerReference w:type="default" r:id="rId9"/>
          <w:pgSz w:w="12240" w:h="15840"/>
          <w:pgMar w:top="1880" w:right="1300" w:bottom="1240" w:left="660" w:header="881" w:footer="1041" w:gutter="0"/>
          <w:cols w:space="708"/>
        </w:sectPr>
      </w:pPr>
    </w:p>
    <w:p w14:paraId="661FC193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7A2F7A5E" w14:textId="77777777" w:rsidTr="00205267">
        <w:trPr>
          <w:trHeight w:val="815"/>
        </w:trPr>
        <w:tc>
          <w:tcPr>
            <w:tcW w:w="2523" w:type="dxa"/>
          </w:tcPr>
          <w:p w14:paraId="6B5212C5" w14:textId="77777777" w:rsidR="0093433F" w:rsidRPr="00511C4D" w:rsidRDefault="0093433F" w:rsidP="00205267">
            <w:pPr>
              <w:pStyle w:val="TableParagraph"/>
              <w:spacing w:before="138"/>
              <w:ind w:left="69" w:right="543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Interfejsy sieciowe/FC/SAS</w:t>
            </w:r>
          </w:p>
        </w:tc>
        <w:tc>
          <w:tcPr>
            <w:tcW w:w="7514" w:type="dxa"/>
          </w:tcPr>
          <w:p w14:paraId="46A6FEC3" w14:textId="77777777" w:rsidR="0093433F" w:rsidRPr="00511C4D" w:rsidRDefault="0093433F" w:rsidP="00205267">
            <w:pPr>
              <w:pStyle w:val="TableParagraph"/>
              <w:numPr>
                <w:ilvl w:val="0"/>
                <w:numId w:val="66"/>
              </w:numPr>
              <w:tabs>
                <w:tab w:val="left" w:pos="789"/>
              </w:tabs>
              <w:spacing w:before="1" w:line="237" w:lineRule="auto"/>
              <w:ind w:right="12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Wbudowane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interfejsy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1Gb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Ethernet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standardzie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BaseT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oraz 4 interfejsy sieciowe 10Gb Ethernet w standardzie </w:t>
            </w:r>
            <w:proofErr w:type="spellStart"/>
            <w:r w:rsidRPr="00511C4D">
              <w:rPr>
                <w:rFonts w:ascii="Calibri Light" w:hAnsi="Calibri Light" w:cs="Calibri Light"/>
              </w:rPr>
              <w:t>BaseT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(porty nie</w:t>
            </w:r>
          </w:p>
          <w:p w14:paraId="0F884799" w14:textId="77777777" w:rsidR="0093433F" w:rsidRPr="00511C4D" w:rsidRDefault="0093433F" w:rsidP="00205267">
            <w:pPr>
              <w:pStyle w:val="TableParagraph"/>
              <w:spacing w:before="2"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mogą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osiągnięte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poprzez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karty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slotach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PCIe</w:t>
            </w:r>
            <w:proofErr w:type="spellEnd"/>
            <w:r w:rsidRPr="00511C4D">
              <w:rPr>
                <w:rFonts w:ascii="Calibri Light" w:hAnsi="Calibri Light" w:cs="Calibri Light"/>
                <w:spacing w:val="-2"/>
              </w:rPr>
              <w:t>)</w:t>
            </w:r>
          </w:p>
        </w:tc>
      </w:tr>
      <w:tr w:rsidR="0093433F" w:rsidRPr="00511C4D" w14:paraId="19021319" w14:textId="77777777" w:rsidTr="00205267">
        <w:trPr>
          <w:trHeight w:val="1379"/>
        </w:trPr>
        <w:tc>
          <w:tcPr>
            <w:tcW w:w="2523" w:type="dxa"/>
          </w:tcPr>
          <w:p w14:paraId="0A76546C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789178D7" w14:textId="77777777" w:rsidR="0093433F" w:rsidRPr="00511C4D" w:rsidRDefault="0093433F" w:rsidP="00205267">
            <w:pPr>
              <w:pStyle w:val="TableParagraph"/>
              <w:spacing w:before="18"/>
              <w:ind w:left="0"/>
              <w:rPr>
                <w:rFonts w:ascii="Calibri Light" w:hAnsi="Calibri Light" w:cs="Calibri Light"/>
              </w:rPr>
            </w:pPr>
          </w:p>
          <w:p w14:paraId="7FD5C67D" w14:textId="77777777" w:rsidR="0093433F" w:rsidRPr="00511C4D" w:rsidRDefault="0093433F" w:rsidP="00205267">
            <w:pPr>
              <w:pStyle w:val="TableParagraph"/>
              <w:spacing w:before="1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Wbudowane</w:t>
            </w:r>
            <w:r w:rsidRPr="00511C4D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>porty</w:t>
            </w:r>
          </w:p>
        </w:tc>
        <w:tc>
          <w:tcPr>
            <w:tcW w:w="7514" w:type="dxa"/>
          </w:tcPr>
          <w:p w14:paraId="472CA950" w14:textId="77777777" w:rsidR="0093433F" w:rsidRPr="00511C4D" w:rsidRDefault="0093433F" w:rsidP="00205267">
            <w:pPr>
              <w:pStyle w:val="TableParagraph"/>
              <w:numPr>
                <w:ilvl w:val="0"/>
                <w:numId w:val="65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4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porty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tym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min:</w:t>
            </w:r>
          </w:p>
          <w:p w14:paraId="17683E4D" w14:textId="77777777" w:rsidR="0093433F" w:rsidRPr="00511C4D" w:rsidRDefault="0093433F" w:rsidP="00205267">
            <w:pPr>
              <w:pStyle w:val="TableParagraph"/>
              <w:numPr>
                <w:ilvl w:val="1"/>
                <w:numId w:val="65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1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3.0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tyłu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obudowy,</w:t>
            </w:r>
          </w:p>
          <w:p w14:paraId="152ADA74" w14:textId="77777777" w:rsidR="0093433F" w:rsidRPr="00511C4D" w:rsidRDefault="0093433F" w:rsidP="00205267">
            <w:pPr>
              <w:pStyle w:val="TableParagraph"/>
              <w:numPr>
                <w:ilvl w:val="1"/>
                <w:numId w:val="6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1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micro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przodu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obudowy</w:t>
            </w:r>
          </w:p>
          <w:p w14:paraId="280B5CBF" w14:textId="77777777" w:rsidR="0093433F" w:rsidRPr="00511C4D" w:rsidRDefault="0093433F" w:rsidP="00205267">
            <w:pPr>
              <w:pStyle w:val="TableParagraph"/>
              <w:numPr>
                <w:ilvl w:val="0"/>
                <w:numId w:val="65"/>
              </w:numPr>
              <w:tabs>
                <w:tab w:val="left" w:pos="789"/>
              </w:tabs>
              <w:spacing w:line="277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2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VGA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jeden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przodu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obudowy</w:t>
            </w:r>
          </w:p>
          <w:p w14:paraId="56F1E599" w14:textId="77777777" w:rsidR="0093433F" w:rsidRPr="00511C4D" w:rsidRDefault="0093433F" w:rsidP="00205267">
            <w:pPr>
              <w:pStyle w:val="TableParagraph"/>
              <w:numPr>
                <w:ilvl w:val="0"/>
                <w:numId w:val="65"/>
              </w:numPr>
              <w:tabs>
                <w:tab w:val="left" w:pos="789"/>
              </w:tabs>
              <w:spacing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rozbudowy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RS232</w:t>
            </w:r>
          </w:p>
        </w:tc>
      </w:tr>
      <w:tr w:rsidR="0093433F" w:rsidRPr="00511C4D" w14:paraId="7111F21A" w14:textId="77777777" w:rsidTr="00205267">
        <w:trPr>
          <w:trHeight w:val="549"/>
        </w:trPr>
        <w:tc>
          <w:tcPr>
            <w:tcW w:w="2523" w:type="dxa"/>
          </w:tcPr>
          <w:p w14:paraId="7FA36ADD" w14:textId="77777777" w:rsidR="0093433F" w:rsidRPr="00511C4D" w:rsidRDefault="0093433F" w:rsidP="00205267">
            <w:pPr>
              <w:pStyle w:val="TableParagraph"/>
              <w:spacing w:before="138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Video</w:t>
            </w:r>
          </w:p>
        </w:tc>
        <w:tc>
          <w:tcPr>
            <w:tcW w:w="7514" w:type="dxa"/>
          </w:tcPr>
          <w:p w14:paraId="3B4796BF" w14:textId="77777777" w:rsidR="0093433F" w:rsidRPr="00511C4D" w:rsidRDefault="0093433F" w:rsidP="00205267">
            <w:pPr>
              <w:pStyle w:val="TableParagraph"/>
              <w:numPr>
                <w:ilvl w:val="0"/>
                <w:numId w:val="64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Zintegrowana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graficzna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wyświetlenie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rozdzielczości</w:t>
            </w:r>
          </w:p>
          <w:p w14:paraId="446EFDF8" w14:textId="77777777" w:rsidR="0093433F" w:rsidRPr="00511C4D" w:rsidRDefault="0093433F" w:rsidP="00205267">
            <w:pPr>
              <w:pStyle w:val="TableParagraph"/>
              <w:spacing w:line="250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1280x1024</w:t>
            </w:r>
          </w:p>
        </w:tc>
      </w:tr>
      <w:tr w:rsidR="0093433F" w:rsidRPr="00511C4D" w14:paraId="6D331221" w14:textId="77777777" w:rsidTr="00205267">
        <w:trPr>
          <w:trHeight w:val="277"/>
        </w:trPr>
        <w:tc>
          <w:tcPr>
            <w:tcW w:w="2523" w:type="dxa"/>
          </w:tcPr>
          <w:p w14:paraId="5881B592" w14:textId="77777777" w:rsidR="0093433F" w:rsidRPr="00511C4D" w:rsidRDefault="0093433F" w:rsidP="00205267">
            <w:pPr>
              <w:pStyle w:val="TableParagraph"/>
              <w:spacing w:before="4" w:line="254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Wentylatory</w:t>
            </w:r>
          </w:p>
        </w:tc>
        <w:tc>
          <w:tcPr>
            <w:tcW w:w="7514" w:type="dxa"/>
          </w:tcPr>
          <w:p w14:paraId="031F9210" w14:textId="77777777" w:rsidR="0093433F" w:rsidRPr="00511C4D" w:rsidRDefault="0093433F" w:rsidP="00205267">
            <w:pPr>
              <w:pStyle w:val="TableParagraph"/>
              <w:numPr>
                <w:ilvl w:val="0"/>
                <w:numId w:val="63"/>
              </w:numPr>
              <w:tabs>
                <w:tab w:val="left" w:pos="789"/>
              </w:tabs>
              <w:spacing w:line="25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Redundantne,</w:t>
            </w:r>
            <w:r w:rsidRPr="00511C4D">
              <w:rPr>
                <w:rFonts w:ascii="Calibri Light" w:hAnsi="Calibri Light" w:cs="Calibri Light"/>
                <w:spacing w:val="-1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</w:t>
            </w:r>
            <w:r w:rsidRPr="00511C4D">
              <w:rPr>
                <w:rFonts w:ascii="Calibri Light" w:hAnsi="Calibri Light" w:cs="Calibri Light"/>
                <w:spacing w:val="-4"/>
              </w:rPr>
              <w:t>Plug</w:t>
            </w:r>
          </w:p>
        </w:tc>
      </w:tr>
      <w:tr w:rsidR="0093433F" w:rsidRPr="00511C4D" w14:paraId="09EB75EA" w14:textId="77777777" w:rsidTr="00205267">
        <w:trPr>
          <w:trHeight w:val="280"/>
        </w:trPr>
        <w:tc>
          <w:tcPr>
            <w:tcW w:w="2523" w:type="dxa"/>
          </w:tcPr>
          <w:p w14:paraId="5B4B5D2C" w14:textId="77777777" w:rsidR="0093433F" w:rsidRPr="00511C4D" w:rsidRDefault="0093433F" w:rsidP="00205267">
            <w:pPr>
              <w:pStyle w:val="TableParagraph"/>
              <w:spacing w:before="6" w:line="254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Zasilacze</w:t>
            </w:r>
          </w:p>
        </w:tc>
        <w:tc>
          <w:tcPr>
            <w:tcW w:w="7514" w:type="dxa"/>
          </w:tcPr>
          <w:p w14:paraId="75424203" w14:textId="77777777" w:rsidR="0093433F" w:rsidRPr="00511C4D" w:rsidRDefault="0093433F" w:rsidP="00205267">
            <w:pPr>
              <w:pStyle w:val="TableParagraph"/>
              <w:numPr>
                <w:ilvl w:val="0"/>
                <w:numId w:val="62"/>
              </w:numPr>
              <w:tabs>
                <w:tab w:val="left" w:pos="789"/>
              </w:tabs>
              <w:spacing w:line="26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Redundantne,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Hot-Plug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1100W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klasy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Titanium</w:t>
            </w:r>
            <w:proofErr w:type="spellEnd"/>
          </w:p>
        </w:tc>
      </w:tr>
      <w:tr w:rsidR="0093433F" w:rsidRPr="00511C4D" w14:paraId="41F9E609" w14:textId="77777777" w:rsidTr="00205267">
        <w:trPr>
          <w:trHeight w:val="1098"/>
        </w:trPr>
        <w:tc>
          <w:tcPr>
            <w:tcW w:w="2523" w:type="dxa"/>
          </w:tcPr>
          <w:p w14:paraId="29173932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Elementy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montażowe</w:t>
            </w:r>
          </w:p>
        </w:tc>
        <w:tc>
          <w:tcPr>
            <w:tcW w:w="7514" w:type="dxa"/>
          </w:tcPr>
          <w:p w14:paraId="7AFA0CED" w14:textId="77777777" w:rsidR="0093433F" w:rsidRPr="00511C4D" w:rsidRDefault="0093433F" w:rsidP="00205267">
            <w:pPr>
              <w:pStyle w:val="TableParagraph"/>
              <w:numPr>
                <w:ilvl w:val="0"/>
                <w:numId w:val="61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Komplet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wysuwanych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szyn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umożliwiających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montaż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szafie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rack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i</w:t>
            </w:r>
          </w:p>
          <w:p w14:paraId="65CED12A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wysuwanie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celów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serwisowych</w:t>
            </w:r>
          </w:p>
          <w:p w14:paraId="4A3B15D8" w14:textId="77777777" w:rsidR="0093433F" w:rsidRPr="00511C4D" w:rsidRDefault="0093433F" w:rsidP="00205267">
            <w:pPr>
              <w:pStyle w:val="TableParagraph"/>
              <w:numPr>
                <w:ilvl w:val="0"/>
                <w:numId w:val="61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Ramię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</w:t>
            </w:r>
            <w:proofErr w:type="spellStart"/>
            <w:r w:rsidRPr="00511C4D">
              <w:rPr>
                <w:rFonts w:ascii="Calibri Light" w:hAnsi="Calibri Light" w:cs="Calibri Light"/>
              </w:rPr>
              <w:t>organizer</w:t>
            </w:r>
            <w:proofErr w:type="spellEnd"/>
            <w:r w:rsidRPr="00511C4D">
              <w:rPr>
                <w:rFonts w:ascii="Calibri Light" w:hAnsi="Calibri Light" w:cs="Calibri Light"/>
              </w:rPr>
              <w:t>)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kabli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ułatwiające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wysuwanie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celów</w:t>
            </w:r>
          </w:p>
          <w:p w14:paraId="57C1D449" w14:textId="77777777" w:rsidR="0093433F" w:rsidRPr="00511C4D" w:rsidRDefault="0093433F" w:rsidP="00205267">
            <w:pPr>
              <w:pStyle w:val="TableParagraph"/>
              <w:spacing w:before="1"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serwisowych</w:t>
            </w:r>
          </w:p>
        </w:tc>
      </w:tr>
      <w:tr w:rsidR="0093433F" w:rsidRPr="00511C4D" w14:paraId="084C200B" w14:textId="77777777" w:rsidTr="00205267">
        <w:trPr>
          <w:trHeight w:val="1120"/>
        </w:trPr>
        <w:tc>
          <w:tcPr>
            <w:tcW w:w="2523" w:type="dxa"/>
          </w:tcPr>
          <w:p w14:paraId="2AFAC83A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System operacyjny/dodatkowe oprogramowanie</w:t>
            </w:r>
          </w:p>
        </w:tc>
        <w:tc>
          <w:tcPr>
            <w:tcW w:w="7514" w:type="dxa"/>
          </w:tcPr>
          <w:p w14:paraId="71E0348E" w14:textId="77777777" w:rsidR="0093433F" w:rsidRPr="00511C4D" w:rsidRDefault="0093433F" w:rsidP="00205267">
            <w:pPr>
              <w:pStyle w:val="TableParagraph"/>
              <w:numPr>
                <w:ilvl w:val="0"/>
                <w:numId w:val="60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Windows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Server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2022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Standard</w:t>
            </w:r>
          </w:p>
          <w:p w14:paraId="414D2379" w14:textId="77777777" w:rsidR="0093433F" w:rsidRPr="00511C4D" w:rsidRDefault="0093433F" w:rsidP="00205267">
            <w:pPr>
              <w:pStyle w:val="TableParagraph"/>
              <w:numPr>
                <w:ilvl w:val="0"/>
                <w:numId w:val="60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130x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licencja</w:t>
            </w:r>
            <w:proofErr w:type="spellEnd"/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Windows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Server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2022/2019</w:t>
            </w:r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Device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CALs</w:t>
            </w:r>
          </w:p>
          <w:p w14:paraId="4756A469" w14:textId="77777777" w:rsidR="0093433F" w:rsidRPr="00511C4D" w:rsidRDefault="0093433F" w:rsidP="00205267">
            <w:pPr>
              <w:pStyle w:val="TableParagraph"/>
              <w:numPr>
                <w:ilvl w:val="0"/>
                <w:numId w:val="60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1x</w:t>
            </w:r>
            <w:r w:rsidRPr="00511C4D">
              <w:rPr>
                <w:rFonts w:ascii="Calibri Light" w:hAnsi="Calibri Light" w:cs="Calibri Light"/>
                <w:spacing w:val="-3"/>
                <w:lang w:val="en-US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licencja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Windows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Server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2022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RDS</w:t>
            </w:r>
            <w:r w:rsidRPr="00511C4D">
              <w:rPr>
                <w:rFonts w:ascii="Calibri Light" w:hAnsi="Calibri Light" w:cs="Calibri Light"/>
                <w:spacing w:val="-2"/>
                <w:lang w:val="en-US"/>
              </w:rPr>
              <w:t xml:space="preserve"> Device</w:t>
            </w:r>
          </w:p>
          <w:p w14:paraId="61EE269C" w14:textId="77777777" w:rsidR="0093433F" w:rsidRPr="00511C4D" w:rsidRDefault="0093433F" w:rsidP="00205267">
            <w:pPr>
              <w:pStyle w:val="TableParagraph"/>
              <w:numPr>
                <w:ilvl w:val="0"/>
                <w:numId w:val="60"/>
              </w:numPr>
              <w:tabs>
                <w:tab w:val="left" w:pos="789"/>
              </w:tabs>
              <w:spacing w:before="1" w:line="261" w:lineRule="exact"/>
              <w:ind w:hanging="360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Microsoft</w:t>
            </w:r>
            <w:r w:rsidRPr="00511C4D">
              <w:rPr>
                <w:rFonts w:ascii="Calibri Light" w:hAnsi="Calibri Light" w:cs="Calibri Light"/>
                <w:spacing w:val="-3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SQL</w:t>
            </w:r>
            <w:r w:rsidRPr="00511C4D">
              <w:rPr>
                <w:rFonts w:ascii="Calibri Light" w:hAnsi="Calibri Light" w:cs="Calibri Light"/>
                <w:spacing w:val="-3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Server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2022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Standard,</w:t>
            </w:r>
            <w:r w:rsidRPr="00511C4D">
              <w:rPr>
                <w:rFonts w:ascii="Calibri Light" w:hAnsi="Calibri Light" w:cs="Calibri Light"/>
                <w:spacing w:val="-3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OEM,</w:t>
            </w:r>
            <w:r w:rsidRPr="00511C4D">
              <w:rPr>
                <w:rFonts w:ascii="Calibri Light" w:hAnsi="Calibri Light" w:cs="Calibri Light"/>
                <w:spacing w:val="-3"/>
                <w:lang w:val="en-US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wraz</w:t>
            </w:r>
            <w:proofErr w:type="spellEnd"/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5x</w:t>
            </w:r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Device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DALs</w:t>
            </w:r>
          </w:p>
        </w:tc>
      </w:tr>
      <w:tr w:rsidR="0093433F" w:rsidRPr="00511C4D" w14:paraId="78C629A1" w14:textId="77777777" w:rsidTr="00205267">
        <w:trPr>
          <w:trHeight w:val="5734"/>
        </w:trPr>
        <w:tc>
          <w:tcPr>
            <w:tcW w:w="2523" w:type="dxa"/>
          </w:tcPr>
          <w:p w14:paraId="6B75F2A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26EAD466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19E31DE8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38FF0062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29BE84CC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0CF94DBF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53283E60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49EDC63C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41DAD213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02B9FA6C" w14:textId="77777777" w:rsidR="0093433F" w:rsidRPr="00511C4D" w:rsidRDefault="0093433F" w:rsidP="00205267">
            <w:pPr>
              <w:pStyle w:val="TableParagraph"/>
              <w:spacing w:before="47"/>
              <w:ind w:left="0"/>
              <w:rPr>
                <w:rFonts w:ascii="Calibri Light" w:hAnsi="Calibri Light" w:cs="Calibri Light"/>
                <w:lang w:val="en-US"/>
              </w:rPr>
            </w:pPr>
          </w:p>
          <w:p w14:paraId="33C8BAB5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Bezpieczeństwo</w:t>
            </w:r>
          </w:p>
        </w:tc>
        <w:tc>
          <w:tcPr>
            <w:tcW w:w="7514" w:type="dxa"/>
          </w:tcPr>
          <w:p w14:paraId="36AF7172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ind w:right="10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Zatrzask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górnej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pokrywy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blokada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ramce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panela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zamykana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klucz służąca do ochrony nieautoryzowanego dostępu do dysków twardych.</w:t>
            </w:r>
          </w:p>
          <w:p w14:paraId="039FFC08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ind w:hanging="36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wyłączenia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przycisku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zasilania.</w:t>
            </w:r>
          </w:p>
          <w:p w14:paraId="2B947BAD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spacing w:before="1"/>
              <w:ind w:right="602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przejścia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bezpiecznego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trybu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rozruchowego z możliwością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blokadą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zasilania,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panelem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sterowania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 zmianą hasła</w:t>
            </w:r>
          </w:p>
          <w:p w14:paraId="7A595B3C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ind w:right="544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Wbudowany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czujnik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otwarcia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obudowy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współpracujący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kartą </w:t>
            </w:r>
            <w:r w:rsidRPr="00511C4D">
              <w:rPr>
                <w:rFonts w:ascii="Calibri Light" w:hAnsi="Calibri Light" w:cs="Calibri Light"/>
                <w:spacing w:val="-2"/>
              </w:rPr>
              <w:t>zarządzającą.</w:t>
            </w:r>
          </w:p>
          <w:p w14:paraId="510E0043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ind w:hanging="36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Moduł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TPM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2.0</w:t>
            </w:r>
          </w:p>
          <w:p w14:paraId="212CE0BC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ind w:hanging="36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dynamicznego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włączania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wyłączania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na</w:t>
            </w:r>
          </w:p>
          <w:p w14:paraId="51B65055" w14:textId="77777777" w:rsidR="0093433F" w:rsidRPr="00511C4D" w:rsidRDefault="0093433F" w:rsidP="00205267">
            <w:pPr>
              <w:pStyle w:val="TableParagraph"/>
              <w:spacing w:line="268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–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potrzeby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restartu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</w:t>
            </w:r>
          </w:p>
          <w:p w14:paraId="5A34A405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ind w:right="61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wymazania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znajdujących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wewnątrz serwera – niezależne od zainstalowanego systemu operacyjnego, uruchamiane z poziomu zarządzania serwerem</w:t>
            </w:r>
          </w:p>
          <w:p w14:paraId="3085372C" w14:textId="77777777" w:rsidR="0093433F" w:rsidRPr="00511C4D" w:rsidRDefault="0093433F" w:rsidP="00205267">
            <w:pPr>
              <w:pStyle w:val="TableParagraph"/>
              <w:numPr>
                <w:ilvl w:val="0"/>
                <w:numId w:val="59"/>
              </w:numPr>
              <w:tabs>
                <w:tab w:val="left" w:pos="789"/>
              </w:tabs>
              <w:spacing w:before="1"/>
              <w:ind w:right="17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posiadał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zaimplementowane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sprzętowo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mechanizmy</w:t>
            </w:r>
          </w:p>
          <w:p w14:paraId="01A26748" w14:textId="77777777" w:rsidR="0093433F" w:rsidRPr="00511C4D" w:rsidRDefault="0093433F" w:rsidP="00205267">
            <w:pPr>
              <w:pStyle w:val="TableParagraph"/>
              <w:spacing w:line="267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kryptograficzne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poświadczające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integralność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(Root</w:t>
            </w:r>
          </w:p>
          <w:p w14:paraId="4E60F5E5" w14:textId="77777777" w:rsidR="0093433F" w:rsidRPr="00511C4D" w:rsidRDefault="0093433F" w:rsidP="00205267">
            <w:pPr>
              <w:pStyle w:val="TableParagraph"/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Trust).</w:t>
            </w:r>
          </w:p>
        </w:tc>
      </w:tr>
      <w:tr w:rsidR="0093433F" w:rsidRPr="00511C4D" w14:paraId="2D987A69" w14:textId="77777777" w:rsidTr="00205267">
        <w:trPr>
          <w:trHeight w:val="549"/>
        </w:trPr>
        <w:tc>
          <w:tcPr>
            <w:tcW w:w="2523" w:type="dxa"/>
          </w:tcPr>
          <w:p w14:paraId="6538102E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Karta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Zarządzania</w:t>
            </w:r>
          </w:p>
        </w:tc>
        <w:tc>
          <w:tcPr>
            <w:tcW w:w="7514" w:type="dxa"/>
          </w:tcPr>
          <w:p w14:paraId="32D196F1" w14:textId="77777777" w:rsidR="0093433F" w:rsidRPr="00511C4D" w:rsidRDefault="0093433F" w:rsidP="00205267">
            <w:pPr>
              <w:pStyle w:val="TableParagraph"/>
              <w:numPr>
                <w:ilvl w:val="0"/>
                <w:numId w:val="58"/>
              </w:numPr>
              <w:tabs>
                <w:tab w:val="left" w:pos="789"/>
              </w:tabs>
              <w:spacing w:line="268" w:lineRule="exact"/>
              <w:ind w:right="52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Niezależna od zainstalowanego na serwerze systemu operacyjnego posiadająca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Gigabit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Ethernet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RJ-45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umożliwiająca:</w:t>
            </w:r>
          </w:p>
        </w:tc>
      </w:tr>
    </w:tbl>
    <w:p w14:paraId="4D9CE656" w14:textId="77777777" w:rsidR="0093433F" w:rsidRPr="00511C4D" w:rsidRDefault="0093433F" w:rsidP="0093433F">
      <w:pPr>
        <w:spacing w:line="268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173D4311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2D541F40" w14:textId="77777777" w:rsidTr="00205267">
        <w:trPr>
          <w:trHeight w:val="7788"/>
        </w:trPr>
        <w:tc>
          <w:tcPr>
            <w:tcW w:w="2523" w:type="dxa"/>
          </w:tcPr>
          <w:p w14:paraId="2442A424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2B9FBF10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zdalny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graficznego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interfejsu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zarządzającej;</w:t>
            </w:r>
          </w:p>
          <w:p w14:paraId="2A719551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zdalne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monitorowanie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informowanie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(m.in.</w:t>
            </w:r>
          </w:p>
          <w:p w14:paraId="627A095C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prędkości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obrotowej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wentylatorów,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serwera);</w:t>
            </w:r>
          </w:p>
          <w:p w14:paraId="7EC5EC74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9"/>
              </w:tabs>
              <w:spacing w:before="3" w:line="235" w:lineRule="auto"/>
              <w:ind w:right="66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szyfrowane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połączenie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(TLS)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autentykacje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autoryzację </w:t>
            </w:r>
            <w:r w:rsidRPr="00511C4D">
              <w:rPr>
                <w:rFonts w:ascii="Calibri Light" w:hAnsi="Calibri Light" w:cs="Calibri Light"/>
                <w:spacing w:val="-2"/>
              </w:rPr>
              <w:t>użytkownika;</w:t>
            </w:r>
          </w:p>
          <w:p w14:paraId="0A0D1CC6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podmontowania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napędów;</w:t>
            </w:r>
          </w:p>
          <w:p w14:paraId="34158A82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wirtualną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konsolę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dostępem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myszy,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klawiatury;</w:t>
            </w:r>
          </w:p>
          <w:p w14:paraId="396F6801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IPv6;</w:t>
            </w:r>
          </w:p>
          <w:p w14:paraId="01F5D2D9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9"/>
              </w:tabs>
              <w:spacing w:before="1" w:line="235" w:lineRule="auto"/>
              <w:ind w:right="505"/>
              <w:rPr>
                <w:rFonts w:ascii="Calibri Light" w:hAnsi="Calibri Light" w:cs="Calibri Light"/>
                <w:lang w:val="en-US"/>
              </w:rPr>
            </w:pP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wsparcie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dla</w:t>
            </w:r>
            <w:proofErr w:type="spellEnd"/>
            <w:r w:rsidRPr="00511C4D">
              <w:rPr>
                <w:rFonts w:ascii="Calibri Light" w:hAnsi="Calibri Light" w:cs="Calibri Light"/>
                <w:spacing w:val="-8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WSMAN</w:t>
            </w:r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(Web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Service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for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Management);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SNMP; IPMI2.0, SSH, Redfish;</w:t>
            </w:r>
          </w:p>
          <w:p w14:paraId="4EA67233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9"/>
              </w:tabs>
              <w:spacing w:before="4" w:line="235" w:lineRule="auto"/>
              <w:ind w:right="75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zdalnego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monitorowania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rzeczywistym poboru prądu przez serwer;</w:t>
            </w:r>
          </w:p>
          <w:p w14:paraId="6277DE2D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70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ustawienia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limitu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poboru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prądu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przez</w:t>
            </w:r>
          </w:p>
          <w:p w14:paraId="2B93586A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konkretny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serwer;</w:t>
            </w:r>
          </w:p>
          <w:p w14:paraId="4EB39BD8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Active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Directory;</w:t>
            </w:r>
          </w:p>
          <w:p w14:paraId="5B6E964B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obsługi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dwóch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administratorów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jednocześnie;</w:t>
            </w:r>
          </w:p>
          <w:p w14:paraId="3C889982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dynamic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DNS;</w:t>
            </w:r>
          </w:p>
          <w:p w14:paraId="5F75D708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9"/>
              </w:tabs>
              <w:spacing w:line="235" w:lineRule="auto"/>
              <w:ind w:right="7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wysyłanie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administratora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maila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powiadomieniem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awarii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 zmianie konfiguracji sprzętowej.</w:t>
            </w:r>
          </w:p>
          <w:p w14:paraId="46C740B2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bezpośredniego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poprzez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port</w:t>
            </w:r>
          </w:p>
          <w:p w14:paraId="6509D0FE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przednim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panelu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</w:t>
            </w:r>
          </w:p>
          <w:p w14:paraId="44A3826E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9"/>
              </w:tabs>
              <w:spacing w:before="6" w:line="232" w:lineRule="auto"/>
              <w:ind w:right="28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100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konsoli karty zarządzającej pojedynczego serwera</w:t>
            </w:r>
          </w:p>
          <w:p w14:paraId="4FCF8DDA" w14:textId="77777777" w:rsidR="0093433F" w:rsidRPr="00511C4D" w:rsidRDefault="0093433F" w:rsidP="00205267">
            <w:pPr>
              <w:pStyle w:val="TableParagraph"/>
              <w:spacing w:before="1"/>
              <w:ind w:lef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rozszerzenia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funkcjonalności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o:</w:t>
            </w:r>
          </w:p>
          <w:p w14:paraId="6881C081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Wirtualny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schowek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ułatwiający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korzystanie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zdalnej</w:t>
            </w:r>
          </w:p>
          <w:p w14:paraId="54C30CAC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Przesyłanie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telemetrycznych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rzeczywistym</w:t>
            </w:r>
          </w:p>
          <w:p w14:paraId="59CA0D55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Dostosowanie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temperaturą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przepływem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powietrza</w:t>
            </w:r>
          </w:p>
          <w:p w14:paraId="376E5078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serwerze</w:t>
            </w:r>
          </w:p>
          <w:p w14:paraId="1E11D63A" w14:textId="77777777" w:rsidR="0093433F" w:rsidRPr="00511C4D" w:rsidRDefault="0093433F" w:rsidP="00205267">
            <w:pPr>
              <w:pStyle w:val="TableParagraph"/>
              <w:numPr>
                <w:ilvl w:val="0"/>
                <w:numId w:val="57"/>
              </w:numPr>
              <w:tabs>
                <w:tab w:val="left" w:pos="1508"/>
              </w:tabs>
              <w:spacing w:line="24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Automatyczna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rejestracja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certyfikatów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(ACE)</w:t>
            </w:r>
          </w:p>
        </w:tc>
      </w:tr>
      <w:tr w:rsidR="0093433F" w:rsidRPr="00511C4D" w14:paraId="5AD8107A" w14:textId="77777777" w:rsidTr="00205267">
        <w:trPr>
          <w:trHeight w:val="4041"/>
        </w:trPr>
        <w:tc>
          <w:tcPr>
            <w:tcW w:w="2523" w:type="dxa"/>
          </w:tcPr>
          <w:p w14:paraId="0F3FAC3A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Oprogramowanie</w:t>
            </w:r>
            <w:r w:rsidRPr="00511C4D">
              <w:rPr>
                <w:rFonts w:ascii="Calibri Light" w:hAnsi="Calibri Light" w:cs="Calibri Light"/>
                <w:b/>
                <w:spacing w:val="12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>do</w:t>
            </w:r>
          </w:p>
          <w:p w14:paraId="18BED59C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zarządzania</w:t>
            </w:r>
          </w:p>
        </w:tc>
        <w:tc>
          <w:tcPr>
            <w:tcW w:w="7514" w:type="dxa"/>
          </w:tcPr>
          <w:p w14:paraId="6C157F69" w14:textId="77777777" w:rsidR="0093433F" w:rsidRPr="00511C4D" w:rsidRDefault="0093433F" w:rsidP="00205267">
            <w:pPr>
              <w:pStyle w:val="TableParagraph"/>
              <w:numPr>
                <w:ilvl w:val="0"/>
                <w:numId w:val="56"/>
              </w:numPr>
              <w:tabs>
                <w:tab w:val="left" w:pos="789"/>
              </w:tabs>
              <w:ind w:right="29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zainstalowania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zarządzania, spełniającego poniższe wymagania:</w:t>
            </w:r>
          </w:p>
          <w:p w14:paraId="0FC5D2C3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pamięci</w:t>
            </w:r>
          </w:p>
          <w:p w14:paraId="333340CF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masowych</w:t>
            </w:r>
          </w:p>
          <w:p w14:paraId="504A00FE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Active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Directory</w:t>
            </w:r>
          </w:p>
          <w:p w14:paraId="4214E82A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dostarczonymi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serwerami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udziału</w:t>
            </w:r>
          </w:p>
          <w:p w14:paraId="371B6F92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agenta</w:t>
            </w:r>
          </w:p>
          <w:p w14:paraId="3294057D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protokołów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SNMP,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IPMI,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Linux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SSH,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Redfish</w:t>
            </w:r>
            <w:proofErr w:type="spellEnd"/>
          </w:p>
          <w:p w14:paraId="73A350E4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uruchamiania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wykrywania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oparciu</w:t>
            </w:r>
          </w:p>
          <w:p w14:paraId="5B633BC7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harmonogram</w:t>
            </w:r>
          </w:p>
          <w:p w14:paraId="08F9325D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Szczegółowy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opis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wykrytych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ich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komponentów</w:t>
            </w:r>
          </w:p>
          <w:p w14:paraId="5B0DD0EE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eksportu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CSV,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HTML,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XLS,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PDF</w:t>
            </w:r>
          </w:p>
          <w:p w14:paraId="3C152EAD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68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tworzenia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własnych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wszystkie</w:t>
            </w:r>
          </w:p>
          <w:p w14:paraId="13AC7220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zawarte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inwentarzu.</w:t>
            </w:r>
          </w:p>
          <w:p w14:paraId="59A2EFD8" w14:textId="77777777" w:rsidR="0093433F" w:rsidRPr="00511C4D" w:rsidRDefault="0093433F" w:rsidP="00205267">
            <w:pPr>
              <w:pStyle w:val="TableParagraph"/>
              <w:numPr>
                <w:ilvl w:val="1"/>
                <w:numId w:val="56"/>
              </w:numPr>
              <w:tabs>
                <w:tab w:val="left" w:pos="1508"/>
              </w:tabs>
              <w:spacing w:line="25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Grupowanie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kryteria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użytkownika</w:t>
            </w:r>
          </w:p>
        </w:tc>
      </w:tr>
    </w:tbl>
    <w:p w14:paraId="2DFCFE73" w14:textId="77777777" w:rsidR="0093433F" w:rsidRPr="00511C4D" w:rsidRDefault="0093433F" w:rsidP="0093433F">
      <w:pPr>
        <w:spacing w:line="252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5DBA4B5B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0E6ED43F" w14:textId="77777777" w:rsidTr="00205267">
        <w:trPr>
          <w:trHeight w:val="11549"/>
        </w:trPr>
        <w:tc>
          <w:tcPr>
            <w:tcW w:w="2523" w:type="dxa"/>
          </w:tcPr>
          <w:p w14:paraId="4EE9CA22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79FC5FA7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Tworzenie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automatycznie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grup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dowolny</w:t>
            </w:r>
          </w:p>
          <w:p w14:paraId="61EE79AF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element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np.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Nazwa,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lokalizacja,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system</w:t>
            </w:r>
          </w:p>
          <w:p w14:paraId="14BF1DB2" w14:textId="77777777" w:rsidR="0093433F" w:rsidRPr="00511C4D" w:rsidRDefault="0093433F" w:rsidP="00205267">
            <w:pPr>
              <w:pStyle w:val="TableParagraph"/>
              <w:spacing w:line="267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operacyjny,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obsadzenie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slotów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PCIe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pozostałego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gwarancji</w:t>
            </w:r>
          </w:p>
          <w:p w14:paraId="02E2F775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9"/>
              </w:tabs>
              <w:spacing w:before="3" w:line="235" w:lineRule="auto"/>
              <w:ind w:right="138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uruchamiania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narzędzi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zarządzających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 poszczególnych urządzeniach</w:t>
            </w:r>
          </w:p>
          <w:p w14:paraId="583BE30C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Szybki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podgląd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środowiska</w:t>
            </w:r>
          </w:p>
          <w:p w14:paraId="0C822F43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Podsumowanie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każdego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</w:t>
            </w:r>
          </w:p>
          <w:p w14:paraId="795BD708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Szczegółowy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urządzenia/elementu/komponentu</w:t>
            </w:r>
          </w:p>
          <w:p w14:paraId="535548DD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Generowanie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alertów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zmianie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urządzenia.</w:t>
            </w:r>
          </w:p>
          <w:p w14:paraId="09D922FA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Filtry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podgląd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najważniejszych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zdarzeń</w:t>
            </w:r>
          </w:p>
          <w:p w14:paraId="6A1F7861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service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desk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dostarczonej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platformy</w:t>
            </w:r>
          </w:p>
          <w:p w14:paraId="545A1DD8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sprzętowej</w:t>
            </w:r>
          </w:p>
          <w:p w14:paraId="2037C3EF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przejęcia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pulpitu</w:t>
            </w:r>
          </w:p>
          <w:p w14:paraId="166460D9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podmontowania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napędu</w:t>
            </w:r>
          </w:p>
          <w:p w14:paraId="23E42114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Kreator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dostosowanie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wybranych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alertów</w:t>
            </w:r>
          </w:p>
          <w:p w14:paraId="01D5B13E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importu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plików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MIB</w:t>
            </w:r>
          </w:p>
          <w:p w14:paraId="7DFD5B1B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Przesyłanie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alertów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„as-</w:t>
            </w:r>
            <w:proofErr w:type="spellStart"/>
            <w:r w:rsidRPr="00511C4D">
              <w:rPr>
                <w:rFonts w:ascii="Calibri Light" w:hAnsi="Calibri Light" w:cs="Calibri Light"/>
              </w:rPr>
              <w:t>is</w:t>
            </w:r>
            <w:proofErr w:type="spellEnd"/>
            <w:r w:rsidRPr="00511C4D">
              <w:rPr>
                <w:rFonts w:ascii="Calibri Light" w:hAnsi="Calibri Light" w:cs="Calibri Light"/>
              </w:rPr>
              <w:t>”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firm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trzecich</w:t>
            </w:r>
          </w:p>
          <w:p w14:paraId="7B9D14DE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definiowania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ról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administratorów</w:t>
            </w:r>
          </w:p>
          <w:p w14:paraId="5436755E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9"/>
              </w:tabs>
              <w:spacing w:before="1" w:line="235" w:lineRule="auto"/>
              <w:ind w:right="35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zdalnej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wewnętrznego </w:t>
            </w:r>
            <w:r w:rsidRPr="00511C4D">
              <w:rPr>
                <w:rFonts w:ascii="Calibri Light" w:hAnsi="Calibri Light" w:cs="Calibri Light"/>
                <w:spacing w:val="-2"/>
              </w:rPr>
              <w:t>serwerów</w:t>
            </w:r>
          </w:p>
          <w:p w14:paraId="48418691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9"/>
              </w:tabs>
              <w:spacing w:before="4" w:line="235" w:lineRule="auto"/>
              <w:ind w:right="30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Aktualizacja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wybranie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źródła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bibliotek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(lokalna,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on-line producenta oferowanego rozwiązania)</w:t>
            </w:r>
          </w:p>
          <w:p w14:paraId="14D44657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70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instalacji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wewnętrznego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bez</w:t>
            </w:r>
          </w:p>
          <w:p w14:paraId="2E9B2D08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potrzeby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instalacji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agenta</w:t>
            </w:r>
          </w:p>
          <w:p w14:paraId="121B52F1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9"/>
              </w:tabs>
              <w:spacing w:before="4" w:line="235" w:lineRule="auto"/>
              <w:ind w:right="14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automatycznego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generowania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zgłaszania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incydentów awarii bezpośrednio do centrum serwisowego producenta</w:t>
            </w:r>
          </w:p>
          <w:p w14:paraId="3D49A285" w14:textId="77777777" w:rsidR="0093433F" w:rsidRPr="00511C4D" w:rsidRDefault="0093433F" w:rsidP="00205267">
            <w:pPr>
              <w:pStyle w:val="TableParagraph"/>
              <w:spacing w:before="1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serwerów</w:t>
            </w:r>
          </w:p>
          <w:p w14:paraId="4CECA048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9"/>
              </w:tabs>
              <w:spacing w:before="2" w:line="237" w:lineRule="auto"/>
              <w:ind w:right="10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Moduł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raportujący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pozwalający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wygenerowanie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</w:t>
            </w:r>
          </w:p>
          <w:p w14:paraId="2CCDCD70" w14:textId="77777777" w:rsidR="0093433F" w:rsidRPr="00511C4D" w:rsidRDefault="0093433F" w:rsidP="00205267">
            <w:pPr>
              <w:pStyle w:val="TableParagraph"/>
              <w:spacing w:before="6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sieciowych,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komponentów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serwera.</w:t>
            </w:r>
          </w:p>
          <w:p w14:paraId="6E4F0F03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9"/>
              </w:tabs>
              <w:spacing w:before="4" w:line="235" w:lineRule="auto"/>
              <w:ind w:right="32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 tworzenia sprzętowej konfiguracji bazowej i na jej podstawie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weryfikacji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środowiska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celu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wykrycia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rozbieżności.</w:t>
            </w:r>
          </w:p>
          <w:p w14:paraId="69FFD14F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Wdrażanie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rozwiązań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modularnych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przełączników</w:t>
            </w:r>
          </w:p>
          <w:p w14:paraId="160DC135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sieciowych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profile</w:t>
            </w:r>
          </w:p>
          <w:p w14:paraId="28B9CB3F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migracji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ustawień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wraz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wirtualnymi</w:t>
            </w:r>
          </w:p>
          <w:p w14:paraId="7AB7042E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adresami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sieciowymi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(MAC,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WWN,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IQN)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między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urządzeniami.</w:t>
            </w:r>
          </w:p>
          <w:p w14:paraId="5A283FD0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Tworzenie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gotowych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paczek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umożliwiających</w:t>
            </w:r>
          </w:p>
          <w:p w14:paraId="5524E601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zdiagnozowanie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awarii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producenta.</w:t>
            </w:r>
          </w:p>
          <w:p w14:paraId="03988D3B" w14:textId="77777777" w:rsidR="0093433F" w:rsidRPr="00511C4D" w:rsidRDefault="0093433F" w:rsidP="00205267">
            <w:pPr>
              <w:pStyle w:val="TableParagraph"/>
              <w:numPr>
                <w:ilvl w:val="0"/>
                <w:numId w:val="55"/>
              </w:numPr>
              <w:tabs>
                <w:tab w:val="left" w:pos="1508"/>
              </w:tabs>
              <w:spacing w:line="25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Zdalne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uruchamianie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serwera.</w:t>
            </w:r>
          </w:p>
        </w:tc>
      </w:tr>
    </w:tbl>
    <w:p w14:paraId="4CD1371F" w14:textId="77777777" w:rsidR="0093433F" w:rsidRPr="00511C4D" w:rsidRDefault="0093433F" w:rsidP="0093433F">
      <w:pPr>
        <w:spacing w:line="251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113C8FFC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685467C1" w14:textId="77777777" w:rsidTr="00205267">
        <w:trPr>
          <w:trHeight w:val="1072"/>
        </w:trPr>
        <w:tc>
          <w:tcPr>
            <w:tcW w:w="2523" w:type="dxa"/>
          </w:tcPr>
          <w:p w14:paraId="5B6C635A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682C655C" w14:textId="77777777" w:rsidR="0093433F" w:rsidRPr="00511C4D" w:rsidRDefault="0093433F" w:rsidP="00205267">
            <w:pPr>
              <w:pStyle w:val="TableParagraph"/>
              <w:numPr>
                <w:ilvl w:val="0"/>
                <w:numId w:val="54"/>
              </w:numPr>
              <w:tabs>
                <w:tab w:val="left" w:pos="1509"/>
              </w:tabs>
              <w:spacing w:before="3" w:line="235" w:lineRule="auto"/>
              <w:ind w:right="44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mobilne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integrująca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 wyżej opisanymi oprogramowaniem zarządzającym.</w:t>
            </w:r>
          </w:p>
          <w:p w14:paraId="0A396952" w14:textId="77777777" w:rsidR="0093433F" w:rsidRPr="00511C4D" w:rsidRDefault="0093433F" w:rsidP="00205267">
            <w:pPr>
              <w:pStyle w:val="TableParagraph"/>
              <w:numPr>
                <w:ilvl w:val="0"/>
                <w:numId w:val="54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Oprogramowanie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jako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appliance</w:t>
            </w:r>
            <w:proofErr w:type="spellEnd"/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KVM,</w:t>
            </w:r>
          </w:p>
          <w:p w14:paraId="578A1BAC" w14:textId="77777777" w:rsidR="0093433F" w:rsidRPr="00511C4D" w:rsidRDefault="0093433F" w:rsidP="00205267">
            <w:pPr>
              <w:pStyle w:val="TableParagraph"/>
              <w:spacing w:line="245" w:lineRule="exact"/>
              <w:ind w:left="1509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</w:rPr>
              <w:t>ESXi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Hyper-</w:t>
            </w:r>
            <w:r w:rsidRPr="00511C4D">
              <w:rPr>
                <w:rFonts w:ascii="Calibri Light" w:hAnsi="Calibri Light" w:cs="Calibri Light"/>
                <w:spacing w:val="-5"/>
              </w:rPr>
              <w:t>V.</w:t>
            </w:r>
          </w:p>
        </w:tc>
      </w:tr>
      <w:tr w:rsidR="0093433F" w:rsidRPr="00511C4D" w14:paraId="2A5C193C" w14:textId="77777777" w:rsidTr="00205267">
        <w:trPr>
          <w:trHeight w:val="10220"/>
        </w:trPr>
        <w:tc>
          <w:tcPr>
            <w:tcW w:w="2523" w:type="dxa"/>
          </w:tcPr>
          <w:p w14:paraId="091D41E4" w14:textId="77777777" w:rsidR="0093433F" w:rsidRPr="00511C4D" w:rsidRDefault="0093433F" w:rsidP="00205267">
            <w:pPr>
              <w:pStyle w:val="TableParagraph"/>
              <w:ind w:left="69" w:right="543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Oprogramowanie</w:t>
            </w:r>
            <w:r w:rsidRPr="00511C4D">
              <w:rPr>
                <w:rFonts w:ascii="Calibri Light" w:hAnsi="Calibri Light" w:cs="Calibri Light"/>
                <w:b/>
                <w:spacing w:val="-13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 xml:space="preserve">do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monitorowania</w:t>
            </w:r>
          </w:p>
        </w:tc>
        <w:tc>
          <w:tcPr>
            <w:tcW w:w="7514" w:type="dxa"/>
          </w:tcPr>
          <w:p w14:paraId="42757516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Oparta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chmurze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oferowanego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która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zapewnia proaktywne monitorowanie i rozwiązywanie problemów infrastruktury IT oraz</w:t>
            </w:r>
          </w:p>
          <w:p w14:paraId="2F199BBE" w14:textId="77777777" w:rsidR="0093433F" w:rsidRPr="00511C4D" w:rsidRDefault="0093433F" w:rsidP="00205267">
            <w:pPr>
              <w:pStyle w:val="TableParagraph"/>
              <w:ind w:left="6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wirtualizacji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VMware</w:t>
            </w:r>
            <w:proofErr w:type="spellEnd"/>
            <w:r w:rsidRPr="00511C4D">
              <w:rPr>
                <w:rFonts w:ascii="Calibri Light" w:hAnsi="Calibri Light" w:cs="Calibri Light"/>
              </w:rPr>
              <w:t>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Zaproponowane rozwiązanie musi posiadać następujące funkcjonalności:</w:t>
            </w:r>
          </w:p>
          <w:p w14:paraId="04789E32" w14:textId="77777777" w:rsidR="0093433F" w:rsidRPr="00511C4D" w:rsidRDefault="0093433F" w:rsidP="00205267">
            <w:pPr>
              <w:pStyle w:val="TableParagraph"/>
              <w:numPr>
                <w:ilvl w:val="0"/>
                <w:numId w:val="53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Monitoring:</w:t>
            </w:r>
          </w:p>
          <w:p w14:paraId="2259934C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ilość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podłączonych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rozłączonych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systemów</w:t>
            </w:r>
          </w:p>
          <w:p w14:paraId="617487C0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stan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podłączonych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</w:t>
            </w:r>
          </w:p>
          <w:p w14:paraId="4E88B2FB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1" w:line="235" w:lineRule="auto"/>
              <w:ind w:right="105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 o potencjalnych zagrożeniach związanych z cyberbezpieczeństwem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najlepsze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praktyki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 szczegółową analizę posiadanych systemów</w:t>
            </w:r>
          </w:p>
          <w:p w14:paraId="6D47260A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7" w:line="235" w:lineRule="auto"/>
              <w:ind w:right="16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alertach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podziałem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minimum: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krytyczne,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błędy, </w:t>
            </w:r>
            <w:r w:rsidRPr="00511C4D">
              <w:rPr>
                <w:rFonts w:ascii="Calibri Light" w:hAnsi="Calibri Light" w:cs="Calibri Light"/>
                <w:spacing w:val="-2"/>
              </w:rPr>
              <w:t>ostrzeżenia</w:t>
            </w:r>
          </w:p>
          <w:p w14:paraId="5D8B4C2F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</w:t>
            </w:r>
          </w:p>
          <w:p w14:paraId="43F69F56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licencji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oprogramowanie</w:t>
            </w:r>
          </w:p>
          <w:p w14:paraId="674B6E2C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rozszerzające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funkcjonalności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</w:t>
            </w:r>
          </w:p>
          <w:p w14:paraId="53CE7635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4" w:line="235" w:lineRule="auto"/>
              <w:ind w:right="7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historyczne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określenie trendów krótko- i długoterminowej prognozy wykorzystania</w:t>
            </w:r>
          </w:p>
          <w:p w14:paraId="3299C27F" w14:textId="77777777" w:rsidR="0093433F" w:rsidRPr="00511C4D" w:rsidRDefault="0093433F" w:rsidP="00205267">
            <w:pPr>
              <w:pStyle w:val="TableParagraph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przestrzeni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pamięciach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masowych.</w:t>
            </w:r>
          </w:p>
          <w:p w14:paraId="4FC7438C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7" w:line="232" w:lineRule="auto"/>
              <w:ind w:right="1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Wykrywanie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anomalii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analizę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zajętości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przestrzeni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 pamięciach masowych</w:t>
            </w:r>
          </w:p>
          <w:p w14:paraId="2A7741A7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5" w:line="235" w:lineRule="auto"/>
              <w:ind w:right="61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Wykrywanie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anomalii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wydajnościowych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uczenie maszynowe oraz porównanie parametrów historycznych i</w:t>
            </w:r>
          </w:p>
          <w:p w14:paraId="3C1E7DCF" w14:textId="77777777" w:rsidR="0093433F" w:rsidRPr="00511C4D" w:rsidRDefault="0093433F" w:rsidP="00205267">
            <w:pPr>
              <w:pStyle w:val="TableParagraph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bieżących.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wspierać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serwery,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 sieciowe oraz systemy pamięci masowych.</w:t>
            </w:r>
          </w:p>
          <w:p w14:paraId="78CD3561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5" w:line="235" w:lineRule="auto"/>
              <w:ind w:right="42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Monitorowanie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wydajności,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przepustowości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opóźnień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 systemy pamięci masowych.</w:t>
            </w:r>
          </w:p>
          <w:p w14:paraId="7385B981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Zaimplementowana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analityka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predykcyjna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umożliwiająca</w:t>
            </w:r>
          </w:p>
          <w:p w14:paraId="6C2A8006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określenie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szacowanego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awarii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optyki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FC.</w:t>
            </w:r>
          </w:p>
          <w:p w14:paraId="357E5141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9"/>
              </w:tabs>
              <w:spacing w:before="1" w:line="237" w:lineRule="auto"/>
              <w:ind w:right="465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Szczegółowe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modelu,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konfiguracji, wersjach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komponentów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adresacji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IP karty zarządzającej.</w:t>
            </w:r>
          </w:p>
          <w:p w14:paraId="49FFF3D1" w14:textId="77777777" w:rsidR="0093433F" w:rsidRPr="00511C4D" w:rsidRDefault="0093433F" w:rsidP="00205267">
            <w:pPr>
              <w:pStyle w:val="TableParagraph"/>
              <w:numPr>
                <w:ilvl w:val="1"/>
                <w:numId w:val="53"/>
              </w:numPr>
              <w:tabs>
                <w:tab w:val="left" w:pos="1508"/>
              </w:tabs>
              <w:spacing w:line="272" w:lineRule="exact"/>
              <w:ind w:left="1508" w:hanging="359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Monitoring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minimum:</w:t>
            </w:r>
          </w:p>
          <w:p w14:paraId="7B398485" w14:textId="77777777" w:rsidR="0093433F" w:rsidRPr="00511C4D" w:rsidRDefault="0093433F" w:rsidP="00205267">
            <w:pPr>
              <w:pStyle w:val="TableParagraph"/>
              <w:numPr>
                <w:ilvl w:val="2"/>
                <w:numId w:val="53"/>
              </w:numPr>
              <w:tabs>
                <w:tab w:val="left" w:pos="2229"/>
              </w:tabs>
              <w:spacing w:line="265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Obciążeniu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procesora</w:t>
            </w:r>
          </w:p>
          <w:p w14:paraId="689DDC39" w14:textId="77777777" w:rsidR="0093433F" w:rsidRPr="00511C4D" w:rsidRDefault="0093433F" w:rsidP="00205267">
            <w:pPr>
              <w:pStyle w:val="TableParagraph"/>
              <w:numPr>
                <w:ilvl w:val="2"/>
                <w:numId w:val="53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Zużyciu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RAM</w:t>
            </w:r>
          </w:p>
          <w:p w14:paraId="0B1664EE" w14:textId="77777777" w:rsidR="0093433F" w:rsidRPr="00511C4D" w:rsidRDefault="0093433F" w:rsidP="00205267">
            <w:pPr>
              <w:pStyle w:val="TableParagraph"/>
              <w:numPr>
                <w:ilvl w:val="2"/>
                <w:numId w:val="53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Temperaturze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procesorów</w:t>
            </w:r>
          </w:p>
          <w:p w14:paraId="752AB95A" w14:textId="77777777" w:rsidR="0093433F" w:rsidRPr="00511C4D" w:rsidRDefault="0093433F" w:rsidP="00205267">
            <w:pPr>
              <w:pStyle w:val="TableParagraph"/>
              <w:numPr>
                <w:ilvl w:val="2"/>
                <w:numId w:val="53"/>
              </w:numPr>
              <w:tabs>
                <w:tab w:val="left" w:pos="2229"/>
              </w:tabs>
              <w:spacing w:before="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Temperaturze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powietrza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wlotowego</w:t>
            </w:r>
          </w:p>
          <w:p w14:paraId="0315A90F" w14:textId="77777777" w:rsidR="0093433F" w:rsidRPr="00511C4D" w:rsidRDefault="0093433F" w:rsidP="00205267">
            <w:pPr>
              <w:pStyle w:val="TableParagraph"/>
              <w:numPr>
                <w:ilvl w:val="2"/>
                <w:numId w:val="53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Zużyciu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prądu</w:t>
            </w:r>
          </w:p>
          <w:p w14:paraId="7103658F" w14:textId="77777777" w:rsidR="0093433F" w:rsidRPr="00511C4D" w:rsidRDefault="0093433F" w:rsidP="00205267">
            <w:pPr>
              <w:pStyle w:val="TableParagraph"/>
              <w:numPr>
                <w:ilvl w:val="2"/>
                <w:numId w:val="53"/>
              </w:numPr>
              <w:tabs>
                <w:tab w:val="left" w:pos="2229"/>
              </w:tabs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Zmianach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fizycznej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</w:t>
            </w:r>
          </w:p>
        </w:tc>
      </w:tr>
    </w:tbl>
    <w:p w14:paraId="2A40EE23" w14:textId="77777777" w:rsidR="0093433F" w:rsidRPr="00511C4D" w:rsidRDefault="0093433F" w:rsidP="0093433F">
      <w:pPr>
        <w:spacing w:line="249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17FC784E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1FE26067" w14:textId="77777777" w:rsidTr="00205267">
        <w:trPr>
          <w:trHeight w:val="11559"/>
        </w:trPr>
        <w:tc>
          <w:tcPr>
            <w:tcW w:w="2523" w:type="dxa"/>
          </w:tcPr>
          <w:p w14:paraId="4B9FF5AB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52A076D7" w14:textId="77777777" w:rsidR="0093433F" w:rsidRPr="00511C4D" w:rsidRDefault="0093433F" w:rsidP="00205267">
            <w:pPr>
              <w:pStyle w:val="TableParagraph"/>
              <w:numPr>
                <w:ilvl w:val="0"/>
                <w:numId w:val="52"/>
              </w:numPr>
              <w:tabs>
                <w:tab w:val="left" w:pos="2229"/>
              </w:tabs>
              <w:ind w:right="49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wymienionych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 dostępne dane historyczne oraz automatycznie generowana informacja o anomaliach.</w:t>
            </w:r>
          </w:p>
          <w:p w14:paraId="70FBE826" w14:textId="77777777" w:rsidR="0093433F" w:rsidRPr="00511C4D" w:rsidRDefault="0093433F" w:rsidP="00205267">
            <w:pPr>
              <w:pStyle w:val="TableParagraph"/>
              <w:numPr>
                <w:ilvl w:val="0"/>
                <w:numId w:val="51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Monitoring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masowych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o</w:t>
            </w:r>
          </w:p>
          <w:p w14:paraId="0B05F60A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minimum:</w:t>
            </w:r>
          </w:p>
          <w:p w14:paraId="7EBC9766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Opóźnieniach</w:t>
            </w:r>
          </w:p>
          <w:p w14:paraId="240925FB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4"/>
              </w:rPr>
              <w:t>IOPS</w:t>
            </w:r>
          </w:p>
          <w:p w14:paraId="0E02E6D4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Przepustowości</w:t>
            </w:r>
          </w:p>
          <w:p w14:paraId="205E01EC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Utylizacji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kontrolerów</w:t>
            </w:r>
          </w:p>
          <w:p w14:paraId="517C8955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Pojemność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całkowita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dostępna</w:t>
            </w:r>
          </w:p>
          <w:p w14:paraId="31AD7079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spacing w:before="1"/>
              <w:ind w:right="35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Wszystkie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zarówno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 całej pamięci masowej jak i poszczególnych LUN-ów.</w:t>
            </w:r>
          </w:p>
          <w:p w14:paraId="65C0AFB1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ind w:righ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wymienionych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powyżej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 być dostępne dane historyczne oraz automatycznie generowana informacja o anomaliach.</w:t>
            </w:r>
          </w:p>
          <w:p w14:paraId="2C20FC0F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ind w:right="35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Dane historyczne o wykorzystaniu przestrzeni pamięci masowej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przechowywane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najmniej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lata</w:t>
            </w:r>
          </w:p>
          <w:p w14:paraId="08728E5D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redukcji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danych</w:t>
            </w:r>
          </w:p>
          <w:p w14:paraId="2DCC4121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replikacji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snapshotów</w:t>
            </w:r>
            <w:proofErr w:type="spellEnd"/>
          </w:p>
          <w:p w14:paraId="0FEB6370" w14:textId="77777777" w:rsidR="0093433F" w:rsidRPr="00511C4D" w:rsidRDefault="0093433F" w:rsidP="00205267">
            <w:pPr>
              <w:pStyle w:val="TableParagraph"/>
              <w:numPr>
                <w:ilvl w:val="0"/>
                <w:numId w:val="51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Monitoring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o</w:t>
            </w:r>
          </w:p>
          <w:p w14:paraId="545267FF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minimum:</w:t>
            </w:r>
          </w:p>
          <w:p w14:paraId="786C9732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spacing w:before="2" w:line="237" w:lineRule="auto"/>
              <w:ind w:right="43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Modelu,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adresacji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IP,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MAC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adres,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nr </w:t>
            </w:r>
            <w:r w:rsidRPr="00511C4D">
              <w:rPr>
                <w:rFonts w:ascii="Calibri Light" w:hAnsi="Calibri Light" w:cs="Calibri Light"/>
                <w:spacing w:val="-2"/>
              </w:rPr>
              <w:t>seryjny</w:t>
            </w:r>
          </w:p>
          <w:p w14:paraId="78F15923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spacing w:before="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Stanie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komponentów: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zasilacze,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wentylatory</w:t>
            </w:r>
          </w:p>
          <w:p w14:paraId="5DF59D35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Podłączonych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hostach</w:t>
            </w:r>
          </w:p>
          <w:p w14:paraId="329CE015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Ilości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statusu </w:t>
            </w:r>
            <w:r w:rsidRPr="00511C4D">
              <w:rPr>
                <w:rFonts w:ascii="Calibri Light" w:hAnsi="Calibri Light" w:cs="Calibri Light"/>
                <w:spacing w:val="-2"/>
              </w:rPr>
              <w:t>portów</w:t>
            </w:r>
          </w:p>
          <w:p w14:paraId="474D59B3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spacing w:before="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Utylizacji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procesora</w:t>
            </w:r>
          </w:p>
          <w:p w14:paraId="7D76FA38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Utylizacji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portów</w:t>
            </w:r>
          </w:p>
          <w:p w14:paraId="586A4083" w14:textId="77777777" w:rsidR="0093433F" w:rsidRPr="00511C4D" w:rsidRDefault="0093433F" w:rsidP="00205267">
            <w:pPr>
              <w:pStyle w:val="TableParagraph"/>
              <w:numPr>
                <w:ilvl w:val="1"/>
                <w:numId w:val="51"/>
              </w:numPr>
              <w:tabs>
                <w:tab w:val="left" w:pos="2229"/>
              </w:tabs>
              <w:ind w:righ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wymienionych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powyżej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 być dostępne dane historyczne oraz automatycznie generowana informacja o anomaliach.</w:t>
            </w:r>
          </w:p>
          <w:p w14:paraId="7F39B954" w14:textId="77777777" w:rsidR="0093433F" w:rsidRPr="00511C4D" w:rsidRDefault="0093433F" w:rsidP="00205267">
            <w:pPr>
              <w:pStyle w:val="TableParagraph"/>
              <w:numPr>
                <w:ilvl w:val="0"/>
                <w:numId w:val="50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Aktualizacja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firmware</w:t>
            </w:r>
            <w:proofErr w:type="spellEnd"/>
          </w:p>
          <w:p w14:paraId="6487C041" w14:textId="77777777" w:rsidR="0093433F" w:rsidRPr="00511C4D" w:rsidRDefault="0093433F" w:rsidP="00205267">
            <w:pPr>
              <w:pStyle w:val="TableParagraph"/>
              <w:numPr>
                <w:ilvl w:val="1"/>
                <w:numId w:val="50"/>
              </w:numPr>
              <w:tabs>
                <w:tab w:val="left" w:pos="1509"/>
              </w:tabs>
              <w:spacing w:before="2" w:line="237" w:lineRule="auto"/>
              <w:ind w:right="113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zarządzającego dla systemów pamięci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masowych,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wraz z informacją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zalecanych wersjach oprogramowania</w:t>
            </w:r>
          </w:p>
          <w:p w14:paraId="46E75774" w14:textId="77777777" w:rsidR="0093433F" w:rsidRPr="00511C4D" w:rsidRDefault="0093433F" w:rsidP="00205267">
            <w:pPr>
              <w:pStyle w:val="TableParagraph"/>
              <w:numPr>
                <w:ilvl w:val="1"/>
                <w:numId w:val="50"/>
              </w:numPr>
              <w:tabs>
                <w:tab w:val="left" w:pos="1509"/>
              </w:tabs>
              <w:spacing w:before="2" w:line="237" w:lineRule="auto"/>
              <w:ind w:right="11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zarządzającego dla serwerów, wraz z informacją o zalecanych wersjach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oprogramowania</w:t>
            </w:r>
          </w:p>
          <w:p w14:paraId="3412CED0" w14:textId="77777777" w:rsidR="0093433F" w:rsidRPr="00511C4D" w:rsidRDefault="0093433F" w:rsidP="00205267">
            <w:pPr>
              <w:pStyle w:val="TableParagraph"/>
              <w:numPr>
                <w:ilvl w:val="1"/>
                <w:numId w:val="50"/>
              </w:numPr>
              <w:tabs>
                <w:tab w:val="left" w:pos="1509"/>
              </w:tabs>
              <w:spacing w:before="3" w:line="237" w:lineRule="auto"/>
              <w:ind w:right="11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zarządzającego dla rozwiązań HCI, wraz z informacją o zalecanych wersjach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oprogramowania</w:t>
            </w:r>
          </w:p>
          <w:p w14:paraId="5094DAF4" w14:textId="77777777" w:rsidR="0093433F" w:rsidRPr="00511C4D" w:rsidRDefault="0093433F" w:rsidP="00205267">
            <w:pPr>
              <w:pStyle w:val="TableParagraph"/>
              <w:numPr>
                <w:ilvl w:val="1"/>
                <w:numId w:val="50"/>
              </w:numPr>
              <w:tabs>
                <w:tab w:val="left" w:pos="1508"/>
              </w:tabs>
              <w:spacing w:line="270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FC,</w:t>
            </w:r>
          </w:p>
          <w:p w14:paraId="79A090DD" w14:textId="77777777" w:rsidR="0093433F" w:rsidRPr="00511C4D" w:rsidRDefault="0093433F" w:rsidP="00205267">
            <w:pPr>
              <w:pStyle w:val="TableParagraph"/>
              <w:spacing w:line="246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wraz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zalecanych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wersjach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oprogramowania</w:t>
            </w:r>
          </w:p>
        </w:tc>
      </w:tr>
    </w:tbl>
    <w:p w14:paraId="4A991B78" w14:textId="77777777" w:rsidR="0093433F" w:rsidRPr="00511C4D" w:rsidRDefault="0093433F" w:rsidP="0093433F">
      <w:pPr>
        <w:spacing w:line="246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6EBFB271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40182BC4" w14:textId="77777777" w:rsidTr="00205267">
        <w:trPr>
          <w:trHeight w:val="11338"/>
        </w:trPr>
        <w:tc>
          <w:tcPr>
            <w:tcW w:w="2523" w:type="dxa"/>
          </w:tcPr>
          <w:p w14:paraId="4B2D8FD0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2DF2F4A8" w14:textId="77777777" w:rsidR="0093433F" w:rsidRPr="00511C4D" w:rsidRDefault="0093433F" w:rsidP="00205267">
            <w:pPr>
              <w:pStyle w:val="TableParagraph"/>
              <w:numPr>
                <w:ilvl w:val="0"/>
                <w:numId w:val="49"/>
              </w:numPr>
              <w:tabs>
                <w:tab w:val="left" w:pos="1509"/>
              </w:tabs>
              <w:spacing w:before="3" w:line="235" w:lineRule="auto"/>
              <w:ind w:right="63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deduplikatorów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 informacją o zalecanych wersjach oprogramowania</w:t>
            </w:r>
          </w:p>
          <w:p w14:paraId="5CA09F8E" w14:textId="77777777" w:rsidR="0093433F" w:rsidRPr="00511C4D" w:rsidRDefault="0093433F" w:rsidP="00205267">
            <w:pPr>
              <w:pStyle w:val="TableParagraph"/>
              <w:numPr>
                <w:ilvl w:val="0"/>
                <w:numId w:val="48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Rapport</w:t>
            </w:r>
            <w:proofErr w:type="spellEnd"/>
          </w:p>
          <w:p w14:paraId="1915F237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9"/>
              </w:tabs>
              <w:spacing w:before="4" w:line="235" w:lineRule="auto"/>
              <w:ind w:right="38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generowania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zawierających informację o:</w:t>
            </w:r>
          </w:p>
          <w:p w14:paraId="79F9E378" w14:textId="77777777" w:rsidR="0093433F" w:rsidRPr="00511C4D" w:rsidRDefault="0093433F" w:rsidP="00205267">
            <w:pPr>
              <w:pStyle w:val="TableParagraph"/>
              <w:numPr>
                <w:ilvl w:val="2"/>
                <w:numId w:val="48"/>
              </w:numPr>
              <w:tabs>
                <w:tab w:val="left" w:pos="2229"/>
              </w:tabs>
              <w:ind w:right="39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Nazwie hosta, modelu serwera, nr serwisowym, dacie końca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okresu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kontraktu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serwisowego,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zainstalowanym systemie operacyjnym, protokole komunikacyjnym z</w:t>
            </w:r>
          </w:p>
          <w:p w14:paraId="02987B58" w14:textId="77777777" w:rsidR="0093433F" w:rsidRPr="00511C4D" w:rsidRDefault="0093433F" w:rsidP="00205267">
            <w:pPr>
              <w:pStyle w:val="TableParagraph"/>
              <w:spacing w:before="1"/>
              <w:ind w:left="222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systemem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masowej</w:t>
            </w:r>
          </w:p>
          <w:p w14:paraId="2EC07F1D" w14:textId="77777777" w:rsidR="0093433F" w:rsidRPr="00511C4D" w:rsidRDefault="0093433F" w:rsidP="00205267">
            <w:pPr>
              <w:pStyle w:val="TableParagraph"/>
              <w:numPr>
                <w:ilvl w:val="2"/>
                <w:numId w:val="48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Średnim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obciążeniu: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procesorów,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RAM,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IO,</w:t>
            </w:r>
          </w:p>
          <w:p w14:paraId="29D95275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9"/>
              </w:tabs>
              <w:spacing w:before="7" w:line="232" w:lineRule="auto"/>
              <w:ind w:right="92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generowania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 masowych zawierających informację o:</w:t>
            </w:r>
          </w:p>
          <w:p w14:paraId="113D1199" w14:textId="77777777" w:rsidR="0093433F" w:rsidRPr="00511C4D" w:rsidRDefault="0093433F" w:rsidP="00205267">
            <w:pPr>
              <w:pStyle w:val="TableParagraph"/>
              <w:numPr>
                <w:ilvl w:val="2"/>
                <w:numId w:val="48"/>
              </w:numPr>
              <w:tabs>
                <w:tab w:val="left" w:pos="2229"/>
              </w:tabs>
              <w:spacing w:before="1"/>
              <w:ind w:right="9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Nazwie, nr seryjnym, lokalizacji urządzenia, modelu urządzenia, wersji oprogramowania, zajętości systemu 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redukcją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danych,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utworzonych LUN-ach i systemach pliku, status replikacji</w:t>
            </w:r>
          </w:p>
          <w:p w14:paraId="6ED8CBCF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Generowanie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plików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CSV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PDF</w:t>
            </w:r>
          </w:p>
          <w:p w14:paraId="0E0FAB01" w14:textId="77777777" w:rsidR="0093433F" w:rsidRPr="00511C4D" w:rsidRDefault="0093433F" w:rsidP="00205267">
            <w:pPr>
              <w:pStyle w:val="TableParagraph"/>
              <w:numPr>
                <w:ilvl w:val="0"/>
                <w:numId w:val="48"/>
              </w:numPr>
              <w:tabs>
                <w:tab w:val="left" w:pos="789"/>
              </w:tabs>
              <w:spacing w:line="277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Cyberbezpieczeństwo</w:t>
            </w:r>
          </w:p>
          <w:p w14:paraId="0A2000EF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Analiza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środowiska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najlepsze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praktyki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dotyczące</w:t>
            </w:r>
          </w:p>
          <w:p w14:paraId="08D093D0" w14:textId="77777777" w:rsidR="0093433F" w:rsidRPr="00511C4D" w:rsidRDefault="0093433F" w:rsidP="00205267">
            <w:pPr>
              <w:pStyle w:val="TableParagraph"/>
              <w:spacing w:line="237" w:lineRule="auto"/>
              <w:ind w:left="150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cyberbezpieczeństwa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sprawdzająca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</w:t>
            </w:r>
            <w:r w:rsidRPr="00511C4D">
              <w:rPr>
                <w:rFonts w:ascii="Calibri Light" w:hAnsi="Calibri Light" w:cs="Calibri Light"/>
                <w:spacing w:val="-1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 w środowisku i przypisujący im odpowiedni wynik</w:t>
            </w:r>
          </w:p>
          <w:p w14:paraId="44C354E0" w14:textId="77777777" w:rsidR="0093433F" w:rsidRPr="00511C4D" w:rsidRDefault="0093433F" w:rsidP="00205267">
            <w:pPr>
              <w:pStyle w:val="TableParagraph"/>
              <w:ind w:left="150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bezpieczeństwa.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informować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administratora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o wykrytych lukach bezpieczeństwa oraz sposobie ich </w:t>
            </w:r>
            <w:r w:rsidRPr="00511C4D">
              <w:rPr>
                <w:rFonts w:ascii="Calibri Light" w:hAnsi="Calibri Light" w:cs="Calibri Light"/>
                <w:spacing w:val="-2"/>
              </w:rPr>
              <w:t>zabezpieczenia.</w:t>
            </w:r>
          </w:p>
          <w:p w14:paraId="149BE5B3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istnieć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tworzenia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własnych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polityk</w:t>
            </w:r>
          </w:p>
          <w:p w14:paraId="3BC7D314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bezpieczeństwa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wzorce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urządzeń.</w:t>
            </w:r>
          </w:p>
          <w:p w14:paraId="7BF971F1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Stała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analiza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środowiska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wykrycie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ataku</w:t>
            </w:r>
          </w:p>
          <w:p w14:paraId="2B9515ED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</w:rPr>
              <w:t>ransomware</w:t>
            </w:r>
            <w:proofErr w:type="spellEnd"/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podstawie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analizy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danych.</w:t>
            </w:r>
          </w:p>
          <w:p w14:paraId="1176E3D1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9"/>
              </w:tabs>
              <w:spacing w:before="4" w:line="235" w:lineRule="auto"/>
              <w:ind w:right="54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przypisania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ról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poszczególnych </w:t>
            </w:r>
            <w:r w:rsidRPr="00511C4D">
              <w:rPr>
                <w:rFonts w:ascii="Calibri Light" w:hAnsi="Calibri Light" w:cs="Calibri Light"/>
                <w:spacing w:val="-2"/>
              </w:rPr>
              <w:t>administratorów.</w:t>
            </w:r>
          </w:p>
          <w:p w14:paraId="190E7DAE" w14:textId="77777777" w:rsidR="0093433F" w:rsidRPr="00511C4D" w:rsidRDefault="0093433F" w:rsidP="00205267">
            <w:pPr>
              <w:pStyle w:val="TableParagraph"/>
              <w:numPr>
                <w:ilvl w:val="0"/>
                <w:numId w:val="48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Wspierane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</w:t>
            </w:r>
          </w:p>
          <w:p w14:paraId="5BF82AE4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Urządzenie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dostarczane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ramach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postępowania</w:t>
            </w:r>
          </w:p>
          <w:p w14:paraId="5A924CE3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9"/>
              </w:tabs>
              <w:spacing w:line="237" w:lineRule="auto"/>
              <w:ind w:right="34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Posiadane przez Zamawiającego serwery, urządzenia pamięci masowych,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sieciowe,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SAN,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rozwiązania HCI, </w:t>
            </w:r>
            <w:proofErr w:type="spellStart"/>
            <w:r w:rsidRPr="00511C4D">
              <w:rPr>
                <w:rFonts w:ascii="Calibri Light" w:hAnsi="Calibri Light" w:cs="Calibri Light"/>
              </w:rPr>
              <w:t>deduplikatory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Producenta oferowanego urządzenia (jeśli</w:t>
            </w:r>
          </w:p>
          <w:p w14:paraId="399C750F" w14:textId="77777777" w:rsidR="0093433F" w:rsidRPr="00511C4D" w:rsidRDefault="0093433F" w:rsidP="00205267">
            <w:pPr>
              <w:pStyle w:val="TableParagraph"/>
              <w:spacing w:line="268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takie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są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posiadaniu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Zamawiającego)</w:t>
            </w:r>
          </w:p>
          <w:p w14:paraId="42439D10" w14:textId="77777777" w:rsidR="0093433F" w:rsidRPr="00511C4D" w:rsidRDefault="0093433F" w:rsidP="00205267">
            <w:pPr>
              <w:pStyle w:val="TableParagraph"/>
              <w:numPr>
                <w:ilvl w:val="0"/>
                <w:numId w:val="48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Wirtualny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asystent</w:t>
            </w:r>
          </w:p>
          <w:p w14:paraId="36ED35C5" w14:textId="77777777" w:rsidR="0093433F" w:rsidRPr="00511C4D" w:rsidRDefault="0093433F" w:rsidP="00205267">
            <w:pPr>
              <w:pStyle w:val="TableParagraph"/>
              <w:numPr>
                <w:ilvl w:val="1"/>
                <w:numId w:val="48"/>
              </w:numPr>
              <w:tabs>
                <w:tab w:val="left" w:pos="1509"/>
              </w:tabs>
              <w:spacing w:line="237" w:lineRule="auto"/>
              <w:ind w:right="7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Wbudowana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wirtualnego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asystenta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w oparciu o algorytmy </w:t>
            </w:r>
            <w:proofErr w:type="spellStart"/>
            <w:r w:rsidRPr="00511C4D">
              <w:rPr>
                <w:rFonts w:ascii="Calibri Light" w:hAnsi="Calibri Light" w:cs="Calibri Light"/>
              </w:rPr>
              <w:t>GenAI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przy dostępie do bazy wiedzy producenta urządzeń oraz analizie danych z monitoringu</w:t>
            </w:r>
          </w:p>
          <w:p w14:paraId="4534A0EE" w14:textId="77777777" w:rsidR="0093433F" w:rsidRPr="00511C4D" w:rsidRDefault="0093433F" w:rsidP="00205267">
            <w:pPr>
              <w:pStyle w:val="TableParagraph"/>
              <w:spacing w:line="268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elementów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infrastruktury;</w:t>
            </w:r>
          </w:p>
          <w:p w14:paraId="0F0EA68D" w14:textId="77777777" w:rsidR="0093433F" w:rsidRPr="00511C4D" w:rsidRDefault="0093433F" w:rsidP="00205267">
            <w:pPr>
              <w:pStyle w:val="TableParagraph"/>
              <w:numPr>
                <w:ilvl w:val="0"/>
                <w:numId w:val="48"/>
              </w:numPr>
              <w:tabs>
                <w:tab w:val="left" w:pos="789"/>
              </w:tabs>
              <w:spacing w:before="1"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rozszerzenia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funkcjonalności</w:t>
            </w:r>
          </w:p>
        </w:tc>
      </w:tr>
    </w:tbl>
    <w:p w14:paraId="7A53CF0C" w14:textId="77777777" w:rsidR="0093433F" w:rsidRPr="00511C4D" w:rsidRDefault="0093433F" w:rsidP="0093433F">
      <w:pPr>
        <w:spacing w:line="261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7C3AFF2F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74BE10CE" w14:textId="77777777" w:rsidTr="00205267">
        <w:trPr>
          <w:trHeight w:val="3513"/>
        </w:trPr>
        <w:tc>
          <w:tcPr>
            <w:tcW w:w="2523" w:type="dxa"/>
          </w:tcPr>
          <w:p w14:paraId="7E5CA9C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43EA334D" w14:textId="77777777" w:rsidR="0093433F" w:rsidRPr="00511C4D" w:rsidRDefault="0093433F" w:rsidP="00205267">
            <w:pPr>
              <w:pStyle w:val="TableParagraph"/>
              <w:numPr>
                <w:ilvl w:val="0"/>
                <w:numId w:val="47"/>
              </w:numPr>
              <w:tabs>
                <w:tab w:val="left" w:pos="1509"/>
              </w:tabs>
              <w:spacing w:before="1" w:line="237" w:lineRule="auto"/>
              <w:ind w:right="6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rozbudowy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zintegrowane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dodatkowe płatne moduły do monitoringu aplikacji oraz zarządzania incydentami w ramach infrastruktury IT.</w:t>
            </w:r>
          </w:p>
          <w:p w14:paraId="0ABEDC21" w14:textId="77777777" w:rsidR="0093433F" w:rsidRPr="00511C4D" w:rsidRDefault="0093433F" w:rsidP="00205267">
            <w:pPr>
              <w:pStyle w:val="TableParagraph"/>
              <w:numPr>
                <w:ilvl w:val="0"/>
                <w:numId w:val="46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4"/>
              </w:rPr>
              <w:t>Inne</w:t>
            </w:r>
          </w:p>
          <w:p w14:paraId="570F9895" w14:textId="77777777" w:rsidR="0093433F" w:rsidRPr="00511C4D" w:rsidRDefault="0093433F" w:rsidP="00205267">
            <w:pPr>
              <w:pStyle w:val="TableParagraph"/>
              <w:numPr>
                <w:ilvl w:val="1"/>
                <w:numId w:val="46"/>
              </w:numPr>
              <w:tabs>
                <w:tab w:val="left" w:pos="1509"/>
              </w:tabs>
              <w:spacing w:before="4" w:line="235" w:lineRule="auto"/>
              <w:ind w:right="44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 urządzenia iOS oraz Android</w:t>
            </w:r>
          </w:p>
          <w:p w14:paraId="0C5D679F" w14:textId="77777777" w:rsidR="0093433F" w:rsidRPr="00511C4D" w:rsidRDefault="0093433F" w:rsidP="00205267">
            <w:pPr>
              <w:pStyle w:val="TableParagraph"/>
              <w:numPr>
                <w:ilvl w:val="0"/>
                <w:numId w:val="46"/>
              </w:numPr>
              <w:tabs>
                <w:tab w:val="left" w:pos="789"/>
              </w:tabs>
              <w:spacing w:before="1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Certyfikaty</w:t>
            </w:r>
          </w:p>
          <w:p w14:paraId="765CE9EB" w14:textId="77777777" w:rsidR="0093433F" w:rsidRPr="00511C4D" w:rsidRDefault="0093433F" w:rsidP="00205267">
            <w:pPr>
              <w:pStyle w:val="TableParagraph"/>
              <w:numPr>
                <w:ilvl w:val="1"/>
                <w:numId w:val="46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zaprojektowana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zgodnie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ze</w:t>
            </w:r>
          </w:p>
          <w:p w14:paraId="6586CE2F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standardami:</w:t>
            </w:r>
          </w:p>
          <w:p w14:paraId="7FA0DDFA" w14:textId="77777777" w:rsidR="0093433F" w:rsidRPr="00511C4D" w:rsidRDefault="0093433F" w:rsidP="00205267">
            <w:pPr>
              <w:pStyle w:val="TableParagraph"/>
              <w:numPr>
                <w:ilvl w:val="2"/>
                <w:numId w:val="46"/>
              </w:numPr>
              <w:tabs>
                <w:tab w:val="left" w:pos="2229"/>
              </w:tabs>
              <w:spacing w:line="268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ISO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27001</w:t>
            </w:r>
          </w:p>
          <w:p w14:paraId="5970B827" w14:textId="77777777" w:rsidR="0093433F" w:rsidRPr="00511C4D" w:rsidRDefault="0093433F" w:rsidP="00205267">
            <w:pPr>
              <w:pStyle w:val="TableParagraph"/>
              <w:numPr>
                <w:ilvl w:val="2"/>
                <w:numId w:val="46"/>
              </w:numPr>
              <w:tabs>
                <w:tab w:val="left" w:pos="2229"/>
              </w:tabs>
              <w:ind w:right="74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NIST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Security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and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Privacy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Controls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for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Federal</w:t>
            </w:r>
            <w:r w:rsidRPr="00511C4D">
              <w:rPr>
                <w:rFonts w:ascii="Calibri Light" w:hAnsi="Calibri Light" w:cs="Calibri Light"/>
                <w:spacing w:val="-8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Information Systems and Organization</w:t>
            </w:r>
          </w:p>
          <w:p w14:paraId="5455A594" w14:textId="77777777" w:rsidR="0093433F" w:rsidRPr="00511C4D" w:rsidRDefault="0093433F" w:rsidP="00205267">
            <w:pPr>
              <w:pStyle w:val="TableParagraph"/>
              <w:numPr>
                <w:ilvl w:val="2"/>
                <w:numId w:val="46"/>
              </w:numPr>
              <w:tabs>
                <w:tab w:val="left" w:pos="2229"/>
              </w:tabs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CSA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Cloud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Control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Matrix</w:t>
            </w:r>
          </w:p>
        </w:tc>
      </w:tr>
      <w:tr w:rsidR="0093433F" w:rsidRPr="00511C4D" w14:paraId="29C86AD7" w14:textId="77777777" w:rsidTr="00205267">
        <w:trPr>
          <w:trHeight w:val="5956"/>
        </w:trPr>
        <w:tc>
          <w:tcPr>
            <w:tcW w:w="2523" w:type="dxa"/>
          </w:tcPr>
          <w:p w14:paraId="3A979A35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Certyfikaty</w:t>
            </w:r>
          </w:p>
        </w:tc>
        <w:tc>
          <w:tcPr>
            <w:tcW w:w="7514" w:type="dxa"/>
          </w:tcPr>
          <w:p w14:paraId="6503C855" w14:textId="77777777" w:rsidR="0093433F" w:rsidRPr="00511C4D" w:rsidRDefault="0093433F" w:rsidP="00205267">
            <w:pPr>
              <w:pStyle w:val="TableParagraph"/>
              <w:numPr>
                <w:ilvl w:val="0"/>
                <w:numId w:val="45"/>
              </w:numPr>
              <w:tabs>
                <w:tab w:val="left" w:pos="789"/>
              </w:tabs>
              <w:ind w:right="33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wyprodukowany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zgodnie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normą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ISO-9001:2015,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ISO- 50001 oraz ISO-14001</w:t>
            </w:r>
          </w:p>
          <w:p w14:paraId="5D293FFE" w14:textId="77777777" w:rsidR="0093433F" w:rsidRPr="00511C4D" w:rsidRDefault="0093433F" w:rsidP="00205267">
            <w:pPr>
              <w:pStyle w:val="TableParagraph"/>
              <w:numPr>
                <w:ilvl w:val="0"/>
                <w:numId w:val="45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deklaracja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CE.</w:t>
            </w:r>
          </w:p>
          <w:p w14:paraId="1288C852" w14:textId="77777777" w:rsidR="0093433F" w:rsidRPr="00511C4D" w:rsidRDefault="0093433F" w:rsidP="00205267">
            <w:pPr>
              <w:pStyle w:val="TableParagraph"/>
              <w:numPr>
                <w:ilvl w:val="0"/>
                <w:numId w:val="45"/>
              </w:numPr>
              <w:tabs>
                <w:tab w:val="left" w:pos="789"/>
              </w:tabs>
              <w:ind w:right="32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produkty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dotyczące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ponownego użycia i recyklingu, nie mogą zawierać farb i powłok na dużych plastikowych częściach, których nie da się poddać recyklingowi lub</w:t>
            </w:r>
          </w:p>
          <w:p w14:paraId="2479AB7C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ponownie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użyć.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produkty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zawierające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podzespoły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elektroniczne oraz niebezpieczne składniki powinny być bezpiecznie i łatwo</w:t>
            </w:r>
          </w:p>
          <w:p w14:paraId="6AB488A3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identyfikowalne oraz usuwalne. Usunięcie materiałów i komponentów powinno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odbywać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zgodnie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wymogami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Dyrektywy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WEEE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2002/96/EC. Produkty muszą składać się z co najmniej w 65% ze składników wielokrotnego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użytku/zdatnych do recyklingu. We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produktach części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tworzyw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sztucznych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większe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niż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25-gramowe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powinny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zawierać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nie więcej niż śladowe ilości środków zmniejszających palność sklasyfikowanych w dyrektywie RE 67/548/EEC. Potwierdzeniem</w:t>
            </w:r>
          </w:p>
          <w:p w14:paraId="2AEAD831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</w:rPr>
              <w:t xml:space="preserve">spełnienia powyższego wymogu jest wydruk ze strony internetowej </w:t>
            </w:r>
            <w:hyperlink r:id="rId10">
              <w:r w:rsidRPr="00511C4D">
                <w:rPr>
                  <w:rFonts w:ascii="Calibri Light" w:hAnsi="Calibri Light" w:cs="Calibri Light"/>
                  <w:color w:val="467885"/>
                  <w:u w:val="single" w:color="467885"/>
                </w:rPr>
                <w:t>www.epeat.net</w:t>
              </w:r>
            </w:hyperlink>
            <w:r w:rsidRPr="00511C4D">
              <w:rPr>
                <w:rFonts w:ascii="Calibri Light" w:hAnsi="Calibri Light" w:cs="Calibri Light"/>
                <w:color w:val="467885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potwierdzający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spełnienie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normy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najmniej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Epeat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Silver według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normy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wprowadzonej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2019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roku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-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Wykonawca</w:t>
            </w:r>
            <w:r w:rsidRPr="00511C4D">
              <w:rPr>
                <w:rFonts w:ascii="Calibri Light" w:hAnsi="Calibri Light" w:cs="Calibri Light"/>
                <w:b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złoży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dokument potwierdzający spełnianie wymogu.</w:t>
            </w:r>
          </w:p>
          <w:p w14:paraId="0E7496C3" w14:textId="77777777" w:rsidR="0093433F" w:rsidRPr="00511C4D" w:rsidRDefault="0093433F" w:rsidP="00205267">
            <w:pPr>
              <w:pStyle w:val="TableParagraph"/>
              <w:numPr>
                <w:ilvl w:val="0"/>
                <w:numId w:val="45"/>
              </w:numPr>
              <w:tabs>
                <w:tab w:val="left" w:pos="789"/>
              </w:tabs>
              <w:spacing w:line="270" w:lineRule="atLeast"/>
              <w:ind w:right="19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znajdować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liście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Windows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Server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Catalog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 posiadać status „</w:t>
            </w:r>
            <w:proofErr w:type="spellStart"/>
            <w:r w:rsidRPr="00511C4D">
              <w:rPr>
                <w:rFonts w:ascii="Calibri Light" w:hAnsi="Calibri Light" w:cs="Calibri Light"/>
              </w:rPr>
              <w:t>Certified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for Windows” dla systemów Microsoft Windows Server 2019, Microsoft Windows Server 2022.</w:t>
            </w:r>
          </w:p>
        </w:tc>
      </w:tr>
      <w:tr w:rsidR="0093433F" w:rsidRPr="00511C4D" w14:paraId="08D3B257" w14:textId="77777777" w:rsidTr="00205267">
        <w:trPr>
          <w:trHeight w:val="1095"/>
        </w:trPr>
        <w:tc>
          <w:tcPr>
            <w:tcW w:w="2523" w:type="dxa"/>
          </w:tcPr>
          <w:p w14:paraId="08B79632" w14:textId="77777777" w:rsidR="0093433F" w:rsidRPr="00511C4D" w:rsidRDefault="0093433F" w:rsidP="00205267">
            <w:pPr>
              <w:pStyle w:val="TableParagraph"/>
              <w:spacing w:line="267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Dokumentacja</w:t>
            </w:r>
          </w:p>
          <w:p w14:paraId="0609B8B6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użytkownika</w:t>
            </w:r>
          </w:p>
        </w:tc>
        <w:tc>
          <w:tcPr>
            <w:tcW w:w="7514" w:type="dxa"/>
          </w:tcPr>
          <w:p w14:paraId="3DFFC89A" w14:textId="77777777" w:rsidR="0093433F" w:rsidRPr="00511C4D" w:rsidRDefault="0093433F" w:rsidP="00205267">
            <w:pPr>
              <w:pStyle w:val="TableParagraph"/>
              <w:numPr>
                <w:ilvl w:val="0"/>
                <w:numId w:val="44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wymaga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dokumentacji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języku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polskim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angi</w:t>
            </w:r>
            <w:r w:rsidRPr="00511C4D">
              <w:rPr>
                <w:rFonts w:ascii="Calibri Light" w:hAnsi="Calibri Light" w:cs="Calibri Light"/>
                <w:i/>
                <w:spacing w:val="-2"/>
              </w:rPr>
              <w:t>e</w:t>
            </w:r>
            <w:r w:rsidRPr="00511C4D">
              <w:rPr>
                <w:rFonts w:ascii="Calibri Light" w:hAnsi="Calibri Light" w:cs="Calibri Light"/>
                <w:spacing w:val="-2"/>
              </w:rPr>
              <w:t>lskim.</w:t>
            </w:r>
          </w:p>
          <w:p w14:paraId="18BF956A" w14:textId="77777777" w:rsidR="0093433F" w:rsidRPr="00511C4D" w:rsidRDefault="0093433F" w:rsidP="00205267">
            <w:pPr>
              <w:pStyle w:val="TableParagraph"/>
              <w:numPr>
                <w:ilvl w:val="0"/>
                <w:numId w:val="44"/>
              </w:numPr>
              <w:tabs>
                <w:tab w:val="left" w:pos="789"/>
              </w:tabs>
              <w:spacing w:line="268" w:lineRule="exact"/>
              <w:ind w:right="25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 telefonicznego sprawdzenia konfiguracji sprzętowej serwera 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warunków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podaniu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numeru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seryjnego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 producenta lub jego przedstawiciela.</w:t>
            </w:r>
          </w:p>
        </w:tc>
      </w:tr>
      <w:tr w:rsidR="0093433F" w:rsidRPr="00511C4D" w14:paraId="6657ED8D" w14:textId="77777777" w:rsidTr="00205267">
        <w:trPr>
          <w:trHeight w:val="1367"/>
        </w:trPr>
        <w:tc>
          <w:tcPr>
            <w:tcW w:w="2523" w:type="dxa"/>
          </w:tcPr>
          <w:p w14:paraId="3C6D7B3D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Warunki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gwarancji</w:t>
            </w:r>
          </w:p>
        </w:tc>
        <w:tc>
          <w:tcPr>
            <w:tcW w:w="7514" w:type="dxa"/>
          </w:tcPr>
          <w:p w14:paraId="4F1D9F83" w14:textId="77777777" w:rsidR="0093433F" w:rsidRPr="00511C4D" w:rsidRDefault="0093433F" w:rsidP="00205267">
            <w:pPr>
              <w:pStyle w:val="TableParagraph"/>
              <w:numPr>
                <w:ilvl w:val="0"/>
                <w:numId w:val="43"/>
              </w:numPr>
              <w:tabs>
                <w:tab w:val="left" w:pos="789"/>
              </w:tabs>
              <w:ind w:right="72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wymaga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zapewnienia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zakresu wdrażanej technologii na okres 5 lat.</w:t>
            </w:r>
          </w:p>
          <w:p w14:paraId="3E7D41F3" w14:textId="77777777" w:rsidR="0093433F" w:rsidRPr="00511C4D" w:rsidRDefault="0093433F" w:rsidP="00205267">
            <w:pPr>
              <w:pStyle w:val="TableParagraph"/>
              <w:numPr>
                <w:ilvl w:val="0"/>
                <w:numId w:val="43"/>
              </w:numPr>
              <w:tabs>
                <w:tab w:val="left" w:pos="789"/>
              </w:tabs>
              <w:spacing w:line="270" w:lineRule="atLeast"/>
              <w:ind w:right="47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 oczekuje możliwości zgłaszania zdarzeń serwisowych w trybie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24/7/365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następującymi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kanałami: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telefonicznie,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Internet oraz z wykorzystaniem aplikacji.</w:t>
            </w:r>
          </w:p>
        </w:tc>
      </w:tr>
    </w:tbl>
    <w:p w14:paraId="5641381A" w14:textId="77777777" w:rsidR="0093433F" w:rsidRPr="00511C4D" w:rsidRDefault="0093433F" w:rsidP="0093433F">
      <w:pPr>
        <w:spacing w:line="270" w:lineRule="atLeas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1F121D48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0A7525AC" w14:textId="77777777" w:rsidTr="00205267">
        <w:trPr>
          <w:trHeight w:val="11912"/>
        </w:trPr>
        <w:tc>
          <w:tcPr>
            <w:tcW w:w="2523" w:type="dxa"/>
          </w:tcPr>
          <w:p w14:paraId="14FA12D9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58B1D171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right="41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 oczekuje bezpośredniego dostępu do wykwalifikowanej kadry inżynierów technicznych a w przypadku konieczności eskalacji zgłoszenia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wyznaczonego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Kierownika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Eskalacji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stronie Producenta (dla krytycznych zgłoszeń serwisowych)</w:t>
            </w:r>
          </w:p>
          <w:p w14:paraId="38BCC83F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right="55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 wymaga pojedynczego punktu kontaktu dla całego rozwiązania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tym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także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sprzedanego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oprogramowania.</w:t>
            </w:r>
          </w:p>
          <w:p w14:paraId="3D5AFDD1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right="30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Zgłoszenie przyjęte jest potwierdzane przez zespół pomocy technicznej (mail/telefon / aplikacja / portal) przez nadanie unikalnego numeru zgłoszenia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pozwalającego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identyfikację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zgłoszenia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trakcie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realizacji naprawy i po jej zakończeniu.</w:t>
            </w:r>
          </w:p>
          <w:p w14:paraId="66C8081A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right="9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oczekuje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samodzielnego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kwalifikowania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poziomu ważności naprawy.</w:t>
            </w:r>
          </w:p>
          <w:p w14:paraId="22EBAABC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oczekuje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rozpoczęcia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telefonicznej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/</w:t>
            </w:r>
          </w:p>
          <w:p w14:paraId="4601A73E" w14:textId="77777777" w:rsidR="0093433F" w:rsidRPr="00511C4D" w:rsidRDefault="0093433F" w:rsidP="00205267">
            <w:pPr>
              <w:pStyle w:val="TableParagraph"/>
              <w:ind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internetowej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już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momencie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dokonania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zgłoszenia.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Certyfikowany Technik Producenta z właściwym zestawem części do naprawy</w:t>
            </w:r>
          </w:p>
          <w:p w14:paraId="4879D129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(potwierdzonym na etapie diagnostyki) powinien rozpocząć naprawę w siedzibie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najpóźniej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następnym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dniu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roboczym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(NBD)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 otrzymania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zgłoszenia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/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zakończenia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diagnostyki.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Naprawa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 siedzibie zamawiającego,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chyba, że zamawiający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danej naprawy zgodzi się na inną formę.</w:t>
            </w:r>
          </w:p>
          <w:p w14:paraId="0459F15B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oczekuje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nieodpłatnego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udostępnienia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narzędzi</w:t>
            </w:r>
          </w:p>
          <w:p w14:paraId="098CF346" w14:textId="77777777" w:rsidR="0093433F" w:rsidRPr="00511C4D" w:rsidRDefault="0093433F" w:rsidP="00205267">
            <w:pPr>
              <w:pStyle w:val="TableParagraph"/>
              <w:ind w:right="248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serwisowych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wsparcia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umożliwiających: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usterek sprzętowych z predykcją awarii, automatyczną diagnostykę i zdalne</w:t>
            </w:r>
          </w:p>
          <w:p w14:paraId="7F5D7548" w14:textId="77777777" w:rsidR="0093433F" w:rsidRPr="00511C4D" w:rsidRDefault="0093433F" w:rsidP="00205267">
            <w:pPr>
              <w:pStyle w:val="TableParagraph"/>
              <w:spacing w:before="1"/>
              <w:ind w:right="216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otwieranie zgłoszeń serwisowych, wskazówki dotyczące bezpieczeństwa produktów,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samodzielne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wysyłanie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części,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także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ocena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bezpieczeństwa </w:t>
            </w:r>
            <w:r w:rsidRPr="00511C4D">
              <w:rPr>
                <w:rFonts w:ascii="Calibri Light" w:hAnsi="Calibri Light" w:cs="Calibri Light"/>
                <w:spacing w:val="-2"/>
              </w:rPr>
              <w:t>cybernetycznego.</w:t>
            </w:r>
          </w:p>
          <w:p w14:paraId="3F69357B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right="291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wymaga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podmiotu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realizującego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 sprzętu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dołączenia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 oferty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oświadczenia,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że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 przypadku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wystąpienia awarii dysku twardego w urządzeniu objętym aktywnym wparciem</w:t>
            </w:r>
          </w:p>
          <w:p w14:paraId="42357FEF" w14:textId="77777777" w:rsidR="0093433F" w:rsidRPr="00511C4D" w:rsidRDefault="0093433F" w:rsidP="00205267">
            <w:pPr>
              <w:pStyle w:val="TableParagraph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technicznym,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uszkodzony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twardy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pozostaje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Zamawiającego.</w:t>
            </w:r>
          </w:p>
          <w:p w14:paraId="1979BBE8" w14:textId="77777777" w:rsidR="0093433F" w:rsidRPr="00511C4D" w:rsidRDefault="0093433F" w:rsidP="00205267">
            <w:pPr>
              <w:pStyle w:val="TableParagraph"/>
              <w:numPr>
                <w:ilvl w:val="0"/>
                <w:numId w:val="42"/>
              </w:numPr>
              <w:tabs>
                <w:tab w:val="left" w:pos="789"/>
              </w:tabs>
              <w:ind w:right="74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rozszerzenia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usługę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diagnostyki sprzętu na miejscu w przypadku awarii. Charakterystyka usługi </w:t>
            </w:r>
            <w:r w:rsidRPr="00511C4D">
              <w:rPr>
                <w:rFonts w:ascii="Calibri Light" w:hAnsi="Calibri Light" w:cs="Calibri Light"/>
                <w:spacing w:val="-2"/>
              </w:rPr>
              <w:t>diagnostyki:</w:t>
            </w:r>
          </w:p>
          <w:p w14:paraId="6E2A8314" w14:textId="77777777" w:rsidR="0093433F" w:rsidRPr="00511C4D" w:rsidRDefault="0093433F" w:rsidP="00205267">
            <w:pPr>
              <w:pStyle w:val="TableParagraph"/>
              <w:numPr>
                <w:ilvl w:val="1"/>
                <w:numId w:val="42"/>
              </w:numPr>
              <w:tabs>
                <w:tab w:val="left" w:pos="1509"/>
              </w:tabs>
              <w:spacing w:before="2" w:line="235" w:lineRule="auto"/>
              <w:ind w:right="7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Możliwości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utworzenia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zgłaszania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wyniku,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którego proces diagnostyki odbędzie się na miejscu w siedzibie</w:t>
            </w:r>
          </w:p>
          <w:p w14:paraId="6FF38143" w14:textId="77777777" w:rsidR="0093433F" w:rsidRPr="00511C4D" w:rsidRDefault="0093433F" w:rsidP="00205267">
            <w:pPr>
              <w:pStyle w:val="TableParagraph"/>
              <w:spacing w:before="1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zamawiającego.</w:t>
            </w:r>
          </w:p>
          <w:p w14:paraId="6BB2CFDD" w14:textId="77777777" w:rsidR="0093433F" w:rsidRPr="00511C4D" w:rsidRDefault="0093433F" w:rsidP="00205267">
            <w:pPr>
              <w:pStyle w:val="TableParagraph"/>
              <w:numPr>
                <w:ilvl w:val="1"/>
                <w:numId w:val="42"/>
              </w:numPr>
              <w:tabs>
                <w:tab w:val="left" w:pos="1509"/>
              </w:tabs>
              <w:spacing w:before="4" w:line="235" w:lineRule="auto"/>
              <w:ind w:right="47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przyjeździe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siedziby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Zamawiającego,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pracownik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serwisu przystąpi do rozwiązywania problemu. Jeśli do rozwiązania</w:t>
            </w:r>
          </w:p>
          <w:p w14:paraId="45DD3A1C" w14:textId="77777777" w:rsidR="0093433F" w:rsidRPr="00511C4D" w:rsidRDefault="0093433F" w:rsidP="00205267">
            <w:pPr>
              <w:pStyle w:val="TableParagraph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problemu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będzie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konieczna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dodatkowa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pomoc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diagnostyczna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 części, pracownik serwisu może w imieniu Zamawiającego skontaktować się z producentem w celu uzyskania pomocy.</w:t>
            </w:r>
          </w:p>
          <w:p w14:paraId="530B2281" w14:textId="77777777" w:rsidR="0093433F" w:rsidRPr="00511C4D" w:rsidRDefault="0093433F" w:rsidP="00205267">
            <w:pPr>
              <w:pStyle w:val="TableParagraph"/>
              <w:numPr>
                <w:ilvl w:val="1"/>
                <w:numId w:val="42"/>
              </w:numPr>
              <w:tabs>
                <w:tab w:val="left" w:pos="1509"/>
              </w:tabs>
              <w:spacing w:before="7" w:line="232" w:lineRule="auto"/>
              <w:ind w:right="17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Reakcja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miejscu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nastąpić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okresie zgodnym z czasem reakcji przypisanym do urządzenia, które</w:t>
            </w:r>
          </w:p>
          <w:p w14:paraId="6D37A300" w14:textId="77777777" w:rsidR="0093433F" w:rsidRPr="00511C4D" w:rsidRDefault="0093433F" w:rsidP="00205267">
            <w:pPr>
              <w:pStyle w:val="TableParagraph"/>
              <w:spacing w:before="1" w:line="252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posiada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wykupioną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usługę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serwisową.</w:t>
            </w:r>
          </w:p>
        </w:tc>
      </w:tr>
    </w:tbl>
    <w:p w14:paraId="4B32F5E6" w14:textId="77777777" w:rsidR="0093433F" w:rsidRPr="00511C4D" w:rsidRDefault="0093433F" w:rsidP="0093433F">
      <w:pPr>
        <w:spacing w:line="252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7D105E27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6F64BF56" w14:textId="77777777" w:rsidTr="00205267">
        <w:trPr>
          <w:trHeight w:val="5126"/>
        </w:trPr>
        <w:tc>
          <w:tcPr>
            <w:tcW w:w="2523" w:type="dxa"/>
          </w:tcPr>
          <w:p w14:paraId="77F90A0E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2803C016" w14:textId="77777777" w:rsidR="0093433F" w:rsidRPr="00511C4D" w:rsidRDefault="0093433F" w:rsidP="00205267">
            <w:pPr>
              <w:pStyle w:val="TableParagraph"/>
              <w:numPr>
                <w:ilvl w:val="0"/>
                <w:numId w:val="41"/>
              </w:numPr>
              <w:tabs>
                <w:tab w:val="left" w:pos="1509"/>
              </w:tabs>
              <w:spacing w:before="1" w:line="237" w:lineRule="auto"/>
              <w:ind w:right="34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Pracownik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powinien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skontaktować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Zamawiającym przed przyjazdem na miejsce w celu sprawdzenia zgłoszenia, ustalenia harmonogramu i potwierdzenia wszelkich informacji niezbędnych do realizacji wizyty technika na miejscu.</w:t>
            </w:r>
          </w:p>
          <w:p w14:paraId="32ECCF5B" w14:textId="77777777" w:rsidR="0093433F" w:rsidRPr="00511C4D" w:rsidRDefault="0093433F" w:rsidP="00205267">
            <w:pPr>
              <w:pStyle w:val="TableParagraph"/>
              <w:numPr>
                <w:ilvl w:val="0"/>
                <w:numId w:val="41"/>
              </w:numPr>
              <w:tabs>
                <w:tab w:val="left" w:pos="1509"/>
              </w:tabs>
              <w:spacing w:before="2" w:line="237" w:lineRule="auto"/>
              <w:ind w:right="40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Jeśli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trakcie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wstępnego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rozwiązywania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problemu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 miejscu awarii zostanie ustalone, że do realizacji usługi jest niezbędna jakaś część, znajdujący się na miejscu pracownik</w:t>
            </w:r>
          </w:p>
          <w:p w14:paraId="41DB94D9" w14:textId="77777777" w:rsidR="0093433F" w:rsidRPr="00511C4D" w:rsidRDefault="0093433F" w:rsidP="00205267">
            <w:pPr>
              <w:pStyle w:val="TableParagraph"/>
              <w:ind w:left="150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serwisu zamówi nową część i przekaże dodatkowe zgłoszenie do działu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obsługi technicznej.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Technik pracujący na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miejscu powróci do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siedziby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Klienta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celu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wymiany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wysłanej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części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ciągu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czasu reakcji ustalonego zgodnie z umową serwisową zakupionego </w:t>
            </w:r>
            <w:r w:rsidRPr="00511C4D">
              <w:rPr>
                <w:rFonts w:ascii="Calibri Light" w:hAnsi="Calibri Light" w:cs="Calibri Light"/>
                <w:spacing w:val="-2"/>
              </w:rPr>
              <w:t>produktu.</w:t>
            </w:r>
          </w:p>
          <w:p w14:paraId="1FEA2AEA" w14:textId="77777777" w:rsidR="0093433F" w:rsidRPr="00511C4D" w:rsidRDefault="0093433F" w:rsidP="00205267">
            <w:pPr>
              <w:pStyle w:val="TableParagraph"/>
              <w:numPr>
                <w:ilvl w:val="0"/>
                <w:numId w:val="40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Wymagane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dołączenie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oferty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oświadczenia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Producenta</w:t>
            </w:r>
          </w:p>
          <w:p w14:paraId="757D23ED" w14:textId="77777777" w:rsidR="0093433F" w:rsidRPr="00511C4D" w:rsidRDefault="0093433F" w:rsidP="00205267">
            <w:pPr>
              <w:pStyle w:val="TableParagraph"/>
              <w:ind w:right="11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potwierdzające,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że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będzie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realizowany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bezpośrednio przez Producenta i/lub we współpracy z Autoryzowanym Partnerem Serwisowym Producenta.</w:t>
            </w:r>
          </w:p>
          <w:p w14:paraId="5CD841E4" w14:textId="77777777" w:rsidR="0093433F" w:rsidRPr="00511C4D" w:rsidRDefault="0093433F" w:rsidP="00205267">
            <w:pPr>
              <w:pStyle w:val="TableParagraph"/>
              <w:numPr>
                <w:ilvl w:val="0"/>
                <w:numId w:val="40"/>
              </w:numPr>
              <w:tabs>
                <w:tab w:val="left" w:pos="789"/>
              </w:tabs>
              <w:spacing w:line="270" w:lineRule="atLeast"/>
              <w:ind w:right="4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Firma serwisująca musi posiadać ISO 9001:2015 oraz ISO-27001 na świadczenie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usług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serwisowych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autoryzacje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 urządzeń – dokumenty potwierdzające należy załączyć do oferty.</w:t>
            </w:r>
          </w:p>
        </w:tc>
      </w:tr>
    </w:tbl>
    <w:p w14:paraId="070D3B95" w14:textId="77777777" w:rsidR="0093433F" w:rsidRPr="00511C4D" w:rsidRDefault="0093433F" w:rsidP="0093433F">
      <w:pPr>
        <w:spacing w:line="270" w:lineRule="atLeas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21B387FD" w14:textId="77777777" w:rsidR="0093433F" w:rsidRPr="00511C4D" w:rsidRDefault="0093433F" w:rsidP="0093433F">
      <w:pPr>
        <w:pStyle w:val="Tekstpodstawowy"/>
        <w:spacing w:before="185"/>
        <w:ind w:left="0"/>
        <w:rPr>
          <w:rFonts w:ascii="Calibri Light" w:hAnsi="Calibri Light" w:cs="Calibri Light"/>
        </w:rPr>
      </w:pPr>
    </w:p>
    <w:p w14:paraId="7F74CBF9" w14:textId="77777777" w:rsidR="0093433F" w:rsidRPr="00511C4D" w:rsidRDefault="0093433F" w:rsidP="0093433F">
      <w:pPr>
        <w:pStyle w:val="Tekstpodstawowy"/>
        <w:rPr>
          <w:rFonts w:ascii="Calibri Light" w:hAnsi="Calibri Light" w:cs="Calibri Light"/>
          <w:b/>
          <w:bCs/>
        </w:rPr>
      </w:pPr>
      <w:r w:rsidRPr="00511C4D">
        <w:rPr>
          <w:rFonts w:ascii="Calibri Light" w:hAnsi="Calibri Light" w:cs="Calibri Light"/>
          <w:b/>
          <w:bCs/>
        </w:rPr>
        <w:t>Serwer</w:t>
      </w:r>
      <w:r w:rsidRPr="00511C4D">
        <w:rPr>
          <w:rFonts w:ascii="Calibri Light" w:hAnsi="Calibri Light" w:cs="Calibri Light"/>
          <w:b/>
          <w:bCs/>
          <w:spacing w:val="-1"/>
        </w:rPr>
        <w:t xml:space="preserve"> </w:t>
      </w:r>
      <w:r w:rsidRPr="00511C4D">
        <w:rPr>
          <w:rFonts w:ascii="Calibri Light" w:hAnsi="Calibri Light" w:cs="Calibri Light"/>
          <w:b/>
          <w:bCs/>
        </w:rPr>
        <w:t>nr</w:t>
      </w:r>
      <w:r w:rsidRPr="00511C4D">
        <w:rPr>
          <w:rFonts w:ascii="Calibri Light" w:hAnsi="Calibri Light" w:cs="Calibri Light"/>
          <w:b/>
          <w:bCs/>
          <w:spacing w:val="-3"/>
        </w:rPr>
        <w:t xml:space="preserve"> </w:t>
      </w:r>
      <w:r w:rsidRPr="00511C4D">
        <w:rPr>
          <w:rFonts w:ascii="Calibri Light" w:hAnsi="Calibri Light" w:cs="Calibri Light"/>
          <w:b/>
          <w:bCs/>
          <w:spacing w:val="-10"/>
        </w:rPr>
        <w:t>2</w:t>
      </w:r>
    </w:p>
    <w:p w14:paraId="3EC21235" w14:textId="77777777" w:rsidR="0093433F" w:rsidRPr="00511C4D" w:rsidRDefault="0093433F" w:rsidP="0093433F">
      <w:pPr>
        <w:pStyle w:val="Tekstpodstawowy"/>
        <w:spacing w:before="23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5EE7A2AF" w14:textId="77777777" w:rsidTr="00511C4D">
        <w:trPr>
          <w:trHeight w:val="270"/>
        </w:trPr>
        <w:tc>
          <w:tcPr>
            <w:tcW w:w="2523" w:type="dxa"/>
            <w:shd w:val="clear" w:color="auto" w:fill="DBE5F1" w:themeFill="accent1" w:themeFillTint="33"/>
          </w:tcPr>
          <w:p w14:paraId="364153BF" w14:textId="77777777" w:rsidR="0093433F" w:rsidRPr="00511C4D" w:rsidRDefault="0093433F" w:rsidP="00205267">
            <w:pPr>
              <w:pStyle w:val="TableParagraph"/>
              <w:spacing w:before="1" w:line="249" w:lineRule="exact"/>
              <w:ind w:left="833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Parametr</w:t>
            </w:r>
          </w:p>
        </w:tc>
        <w:tc>
          <w:tcPr>
            <w:tcW w:w="7514" w:type="dxa"/>
            <w:shd w:val="clear" w:color="auto" w:fill="DBE5F1" w:themeFill="accent1" w:themeFillTint="33"/>
          </w:tcPr>
          <w:p w14:paraId="03368DB9" w14:textId="77777777" w:rsidR="0093433F" w:rsidRPr="00511C4D" w:rsidRDefault="0093433F" w:rsidP="00205267">
            <w:pPr>
              <w:pStyle w:val="TableParagraph"/>
              <w:spacing w:before="1" w:line="249" w:lineRule="exact"/>
              <w:ind w:left="1881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Charakterystyka</w:t>
            </w:r>
            <w:r w:rsidRPr="00511C4D">
              <w:rPr>
                <w:rFonts w:ascii="Calibri Light" w:hAnsi="Calibri Light" w:cs="Calibri Light"/>
                <w:b/>
                <w:spacing w:val="-13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(wymagania</w:t>
            </w:r>
            <w:r w:rsidRPr="00511C4D">
              <w:rPr>
                <w:rFonts w:ascii="Calibri Light" w:hAnsi="Calibri Light" w:cs="Calibri Light"/>
                <w:b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minimalne)</w:t>
            </w:r>
          </w:p>
        </w:tc>
      </w:tr>
      <w:tr w:rsidR="0093433F" w:rsidRPr="00511C4D" w14:paraId="06628104" w14:textId="77777777" w:rsidTr="00205267">
        <w:trPr>
          <w:trHeight w:val="2719"/>
        </w:trPr>
        <w:tc>
          <w:tcPr>
            <w:tcW w:w="2523" w:type="dxa"/>
          </w:tcPr>
          <w:p w14:paraId="7759016B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2C9861A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6CE72034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79CB513D" w14:textId="77777777" w:rsidR="0093433F" w:rsidRPr="00511C4D" w:rsidRDefault="0093433F" w:rsidP="00205267">
            <w:pPr>
              <w:pStyle w:val="TableParagraph"/>
              <w:spacing w:before="148"/>
              <w:ind w:left="0"/>
              <w:rPr>
                <w:rFonts w:ascii="Calibri Light" w:hAnsi="Calibri Light" w:cs="Calibri Light"/>
              </w:rPr>
            </w:pPr>
          </w:p>
          <w:p w14:paraId="07F89629" w14:textId="77777777" w:rsidR="0093433F" w:rsidRPr="00511C4D" w:rsidRDefault="0093433F" w:rsidP="00205267">
            <w:pPr>
              <w:pStyle w:val="TableParagraph"/>
              <w:spacing w:before="1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Obudowa</w:t>
            </w:r>
          </w:p>
        </w:tc>
        <w:tc>
          <w:tcPr>
            <w:tcW w:w="7514" w:type="dxa"/>
          </w:tcPr>
          <w:p w14:paraId="66A56641" w14:textId="77777777" w:rsidR="0093433F" w:rsidRPr="00511C4D" w:rsidRDefault="0093433F" w:rsidP="00205267">
            <w:pPr>
              <w:pStyle w:val="TableParagraph"/>
              <w:numPr>
                <w:ilvl w:val="0"/>
                <w:numId w:val="39"/>
              </w:numPr>
              <w:tabs>
                <w:tab w:val="left" w:pos="789"/>
              </w:tabs>
              <w:ind w:right="69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Rack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wysokości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max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instalacji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12 dysków 3.5”</w:t>
            </w:r>
          </w:p>
          <w:p w14:paraId="7250B0C4" w14:textId="77777777" w:rsidR="0093433F" w:rsidRPr="00511C4D" w:rsidRDefault="0093433F" w:rsidP="00205267">
            <w:pPr>
              <w:pStyle w:val="TableParagraph"/>
              <w:numPr>
                <w:ilvl w:val="0"/>
                <w:numId w:val="39"/>
              </w:numPr>
              <w:tabs>
                <w:tab w:val="left" w:pos="789"/>
              </w:tabs>
              <w:ind w:right="46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wyposażona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panel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LCD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umieszczony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froncie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obudowy, umożliwiający wyświetlenie informacji o stanie procesora, pamięci, dysków, </w:t>
            </w:r>
            <w:proofErr w:type="spellStart"/>
            <w:r w:rsidRPr="00511C4D">
              <w:rPr>
                <w:rFonts w:ascii="Calibri Light" w:hAnsi="Calibri Light" w:cs="Calibri Light"/>
              </w:rPr>
              <w:t>BIOS’u</w:t>
            </w:r>
            <w:proofErr w:type="spellEnd"/>
            <w:r w:rsidRPr="00511C4D">
              <w:rPr>
                <w:rFonts w:ascii="Calibri Light" w:hAnsi="Calibri Light" w:cs="Calibri Light"/>
              </w:rPr>
              <w:t>, zasilaniu oraz temperaturze.</w:t>
            </w:r>
          </w:p>
          <w:p w14:paraId="1C9A3149" w14:textId="77777777" w:rsidR="0093433F" w:rsidRPr="00511C4D" w:rsidRDefault="0093433F" w:rsidP="00205267">
            <w:pPr>
              <w:pStyle w:val="TableParagraph"/>
              <w:numPr>
                <w:ilvl w:val="0"/>
                <w:numId w:val="39"/>
              </w:numPr>
              <w:tabs>
                <w:tab w:val="left" w:pos="789"/>
              </w:tabs>
              <w:ind w:right="66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wyposażenia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 bezpośredni poprzez urządzenia mobilne - serwer musi posiadać</w:t>
            </w:r>
          </w:p>
          <w:p w14:paraId="62618E84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 konfiguracji oraz monitoringu najważniejszych komponentów serwera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mobilnej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(Android/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Apple</w:t>
            </w:r>
          </w:p>
          <w:p w14:paraId="53A5455A" w14:textId="77777777" w:rsidR="0093433F" w:rsidRPr="00511C4D" w:rsidRDefault="0093433F" w:rsidP="00205267">
            <w:pPr>
              <w:pStyle w:val="TableParagraph"/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iOS)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jednego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protokołów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BLE/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WIFI.</w:t>
            </w:r>
          </w:p>
        </w:tc>
      </w:tr>
      <w:tr w:rsidR="0093433F" w:rsidRPr="00511C4D" w14:paraId="7789051F" w14:textId="77777777" w:rsidTr="00205267">
        <w:trPr>
          <w:trHeight w:val="1938"/>
        </w:trPr>
        <w:tc>
          <w:tcPr>
            <w:tcW w:w="2523" w:type="dxa"/>
          </w:tcPr>
          <w:p w14:paraId="0BFC1879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61439F44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7A41CE37" w14:textId="77777777" w:rsidR="0093433F" w:rsidRPr="00511C4D" w:rsidRDefault="0093433F" w:rsidP="00205267">
            <w:pPr>
              <w:pStyle w:val="TableParagraph"/>
              <w:spacing w:before="28"/>
              <w:ind w:left="0"/>
              <w:rPr>
                <w:rFonts w:ascii="Calibri Light" w:hAnsi="Calibri Light" w:cs="Calibri Light"/>
              </w:rPr>
            </w:pPr>
          </w:p>
          <w:p w14:paraId="4990FE01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Płyta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 xml:space="preserve"> główna</w:t>
            </w:r>
          </w:p>
        </w:tc>
        <w:tc>
          <w:tcPr>
            <w:tcW w:w="7514" w:type="dxa"/>
          </w:tcPr>
          <w:p w14:paraId="5A6D471A" w14:textId="77777777" w:rsidR="0093433F" w:rsidRPr="00511C4D" w:rsidRDefault="0093433F" w:rsidP="00205267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Płyta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zainstalowania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dwóch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procesorów.</w:t>
            </w:r>
          </w:p>
          <w:p w14:paraId="2D4D8903" w14:textId="77777777" w:rsidR="0093433F" w:rsidRPr="00511C4D" w:rsidRDefault="0093433F" w:rsidP="00205267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Obsługa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56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rdzeniowych.</w:t>
            </w:r>
          </w:p>
          <w:p w14:paraId="128E0665" w14:textId="77777777" w:rsidR="0093433F" w:rsidRPr="00511C4D" w:rsidRDefault="0093433F" w:rsidP="00205267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</w:tabs>
              <w:spacing w:before="1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Płyta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zaprojektowana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i</w:t>
            </w:r>
          </w:p>
          <w:p w14:paraId="6D97FD0C" w14:textId="77777777" w:rsidR="0093433F" w:rsidRPr="00511C4D" w:rsidRDefault="0093433F" w:rsidP="00205267">
            <w:pPr>
              <w:pStyle w:val="TableParagraph"/>
              <w:spacing w:line="268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oznaczona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znakiem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firmowym.</w:t>
            </w:r>
          </w:p>
          <w:p w14:paraId="7AD3A393" w14:textId="77777777" w:rsidR="0093433F" w:rsidRPr="00511C4D" w:rsidRDefault="0093433F" w:rsidP="00205267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</w:tabs>
              <w:ind w:right="7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płycie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znajdować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minimum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32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sloty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przeznaczone do instalacji pamięci.</w:t>
            </w:r>
          </w:p>
          <w:p w14:paraId="24374619" w14:textId="77777777" w:rsidR="0093433F" w:rsidRPr="00511C4D" w:rsidRDefault="0093433F" w:rsidP="00205267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</w:tabs>
              <w:spacing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Płyta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główna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obsługiwać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8TB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RAM.</w:t>
            </w:r>
          </w:p>
        </w:tc>
      </w:tr>
      <w:tr w:rsidR="0093433F" w:rsidRPr="00511C4D" w14:paraId="2EA4F916" w14:textId="77777777" w:rsidTr="00205267">
        <w:trPr>
          <w:trHeight w:val="549"/>
        </w:trPr>
        <w:tc>
          <w:tcPr>
            <w:tcW w:w="2523" w:type="dxa"/>
          </w:tcPr>
          <w:p w14:paraId="5E966082" w14:textId="77777777" w:rsidR="0093433F" w:rsidRPr="00511C4D" w:rsidRDefault="0093433F" w:rsidP="00205267">
            <w:pPr>
              <w:pStyle w:val="TableParagraph"/>
              <w:spacing w:before="140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Chipset</w:t>
            </w:r>
          </w:p>
        </w:tc>
        <w:tc>
          <w:tcPr>
            <w:tcW w:w="7514" w:type="dxa"/>
          </w:tcPr>
          <w:p w14:paraId="4A014AF2" w14:textId="77777777" w:rsidR="0093433F" w:rsidRPr="00511C4D" w:rsidRDefault="0093433F" w:rsidP="00205267">
            <w:pPr>
              <w:pStyle w:val="TableParagraph"/>
              <w:numPr>
                <w:ilvl w:val="0"/>
                <w:numId w:val="37"/>
              </w:numPr>
              <w:tabs>
                <w:tab w:val="left" w:pos="789"/>
              </w:tabs>
              <w:spacing w:line="268" w:lineRule="exact"/>
              <w:ind w:right="99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pracy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serwerach </w:t>
            </w:r>
            <w:r w:rsidRPr="00511C4D">
              <w:rPr>
                <w:rFonts w:ascii="Calibri Light" w:hAnsi="Calibri Light" w:cs="Calibri Light"/>
                <w:spacing w:val="-2"/>
              </w:rPr>
              <w:t>dwuprocesorowych</w:t>
            </w:r>
          </w:p>
        </w:tc>
      </w:tr>
      <w:tr w:rsidR="0093433F" w:rsidRPr="00511C4D" w14:paraId="49729915" w14:textId="77777777" w:rsidTr="00205267">
        <w:trPr>
          <w:trHeight w:val="1430"/>
        </w:trPr>
        <w:tc>
          <w:tcPr>
            <w:tcW w:w="2523" w:type="dxa"/>
          </w:tcPr>
          <w:p w14:paraId="09F48C4C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05B70825" w14:textId="77777777" w:rsidR="0093433F" w:rsidRPr="00511C4D" w:rsidRDefault="0093433F" w:rsidP="00205267">
            <w:pPr>
              <w:pStyle w:val="TableParagraph"/>
              <w:spacing w:before="43"/>
              <w:ind w:left="0"/>
              <w:rPr>
                <w:rFonts w:ascii="Calibri Light" w:hAnsi="Calibri Light" w:cs="Calibri Light"/>
              </w:rPr>
            </w:pPr>
          </w:p>
          <w:p w14:paraId="59C02052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Procesor</w:t>
            </w:r>
          </w:p>
        </w:tc>
        <w:tc>
          <w:tcPr>
            <w:tcW w:w="7514" w:type="dxa"/>
          </w:tcPr>
          <w:p w14:paraId="3AA4E26D" w14:textId="77777777" w:rsidR="0093433F" w:rsidRPr="00511C4D" w:rsidRDefault="0093433F" w:rsidP="00205267">
            <w:pPr>
              <w:pStyle w:val="TableParagraph"/>
              <w:numPr>
                <w:ilvl w:val="0"/>
                <w:numId w:val="36"/>
              </w:numPr>
              <w:tabs>
                <w:tab w:val="left" w:pos="789"/>
              </w:tabs>
              <w:spacing w:before="36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Zainstalowane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8-rdzeniowe,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2.9GHz,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klasy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x86,</w:t>
            </w:r>
          </w:p>
          <w:p w14:paraId="628F3401" w14:textId="77777777" w:rsidR="0093433F" w:rsidRPr="00511C4D" w:rsidRDefault="0093433F" w:rsidP="00205267">
            <w:pPr>
              <w:pStyle w:val="TableParagraph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pracy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zaoferowanym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serwerem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umożliwiające</w:t>
            </w:r>
          </w:p>
          <w:p w14:paraId="2ACB0459" w14:textId="77777777" w:rsidR="0093433F" w:rsidRPr="00511C4D" w:rsidRDefault="0093433F" w:rsidP="00205267">
            <w:pPr>
              <w:pStyle w:val="TableParagraph"/>
              <w:ind w:right="137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osiągnięcie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wyniku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177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teście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SPECrate2017_int_base,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dostępnym na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stronie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hyperlink r:id="rId11">
              <w:r w:rsidRPr="00511C4D">
                <w:rPr>
                  <w:rFonts w:ascii="Calibri Light" w:hAnsi="Calibri Light" w:cs="Calibri Light"/>
                </w:rPr>
                <w:t>www.spec.org</w:t>
              </w:r>
            </w:hyperlink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dwuprocesorowej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oferowanego serwera lub „rodzinie” serwera tej samej generacji.</w:t>
            </w:r>
          </w:p>
        </w:tc>
      </w:tr>
      <w:tr w:rsidR="0093433F" w:rsidRPr="00511C4D" w14:paraId="4DD27273" w14:textId="77777777" w:rsidTr="00205267">
        <w:trPr>
          <w:trHeight w:val="280"/>
        </w:trPr>
        <w:tc>
          <w:tcPr>
            <w:tcW w:w="2523" w:type="dxa"/>
          </w:tcPr>
          <w:p w14:paraId="4C6790CC" w14:textId="77777777" w:rsidR="0093433F" w:rsidRPr="00511C4D" w:rsidRDefault="0093433F" w:rsidP="00205267">
            <w:pPr>
              <w:pStyle w:val="TableParagraph"/>
              <w:spacing w:before="4" w:line="256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5"/>
              </w:rPr>
              <w:t>RAM</w:t>
            </w:r>
          </w:p>
        </w:tc>
        <w:tc>
          <w:tcPr>
            <w:tcW w:w="7514" w:type="dxa"/>
          </w:tcPr>
          <w:p w14:paraId="3C2AB79A" w14:textId="77777777" w:rsidR="0093433F" w:rsidRPr="00511C4D" w:rsidRDefault="0093433F" w:rsidP="00205267">
            <w:pPr>
              <w:pStyle w:val="TableParagraph"/>
              <w:numPr>
                <w:ilvl w:val="0"/>
                <w:numId w:val="35"/>
              </w:numPr>
              <w:tabs>
                <w:tab w:val="left" w:pos="789"/>
              </w:tabs>
              <w:spacing w:line="260" w:lineRule="exact"/>
              <w:ind w:hanging="360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Minimum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128GB</w:t>
            </w:r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DDR5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RDIMM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  <w:lang w:val="en-US"/>
              </w:rPr>
              <w:t>5600MT/s,</w:t>
            </w:r>
          </w:p>
        </w:tc>
      </w:tr>
      <w:tr w:rsidR="0093433F" w:rsidRPr="00511C4D" w14:paraId="4AAAD1B1" w14:textId="77777777" w:rsidTr="00205267">
        <w:trPr>
          <w:trHeight w:val="839"/>
        </w:trPr>
        <w:tc>
          <w:tcPr>
            <w:tcW w:w="2523" w:type="dxa"/>
          </w:tcPr>
          <w:p w14:paraId="1D7D8803" w14:textId="77777777" w:rsidR="0093433F" w:rsidRPr="00511C4D" w:rsidRDefault="0093433F" w:rsidP="00205267">
            <w:pPr>
              <w:pStyle w:val="TableParagraph"/>
              <w:spacing w:before="150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Funkcjonalność</w:t>
            </w:r>
            <w:r w:rsidRPr="00511C4D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pamięci</w:t>
            </w:r>
          </w:p>
          <w:p w14:paraId="73D79395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5"/>
              </w:rPr>
              <w:t>RAM</w:t>
            </w:r>
          </w:p>
        </w:tc>
        <w:tc>
          <w:tcPr>
            <w:tcW w:w="7514" w:type="dxa"/>
          </w:tcPr>
          <w:p w14:paraId="3045B9AF" w14:textId="77777777" w:rsidR="0093433F" w:rsidRPr="00511C4D" w:rsidRDefault="0093433F" w:rsidP="00205267">
            <w:pPr>
              <w:pStyle w:val="TableParagraph"/>
              <w:numPr>
                <w:ilvl w:val="0"/>
                <w:numId w:val="34"/>
              </w:numPr>
              <w:tabs>
                <w:tab w:val="left" w:pos="789"/>
              </w:tabs>
              <w:spacing w:line="277" w:lineRule="exact"/>
              <w:ind w:hanging="360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</w:rPr>
              <w:t>Demand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Scrubbing</w:t>
            </w:r>
            <w:proofErr w:type="spellEnd"/>
            <w:r w:rsidRPr="00511C4D">
              <w:rPr>
                <w:rFonts w:ascii="Calibri Light" w:hAnsi="Calibri Light" w:cs="Calibri Light"/>
                <w:spacing w:val="-2"/>
              </w:rPr>
              <w:t>,</w:t>
            </w:r>
          </w:p>
          <w:p w14:paraId="7DF14078" w14:textId="77777777" w:rsidR="0093433F" w:rsidRPr="00511C4D" w:rsidRDefault="0093433F" w:rsidP="00205267">
            <w:pPr>
              <w:pStyle w:val="TableParagraph"/>
              <w:numPr>
                <w:ilvl w:val="0"/>
                <w:numId w:val="34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Patrol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Scrubbing</w:t>
            </w:r>
            <w:proofErr w:type="spellEnd"/>
            <w:r w:rsidRPr="00511C4D">
              <w:rPr>
                <w:rFonts w:ascii="Calibri Light" w:hAnsi="Calibri Light" w:cs="Calibri Light"/>
                <w:spacing w:val="-2"/>
              </w:rPr>
              <w:t>,</w:t>
            </w:r>
          </w:p>
          <w:p w14:paraId="2B4329E4" w14:textId="77777777" w:rsidR="0093433F" w:rsidRPr="00511C4D" w:rsidRDefault="0093433F" w:rsidP="00205267">
            <w:pPr>
              <w:pStyle w:val="TableParagraph"/>
              <w:numPr>
                <w:ilvl w:val="0"/>
                <w:numId w:val="34"/>
              </w:numPr>
              <w:tabs>
                <w:tab w:val="left" w:pos="789"/>
              </w:tabs>
              <w:spacing w:before="1"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Permanent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Fault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Detection</w:t>
            </w:r>
            <w:proofErr w:type="spellEnd"/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(PFD)</w:t>
            </w:r>
          </w:p>
        </w:tc>
      </w:tr>
      <w:tr w:rsidR="0093433F" w:rsidRPr="00511C4D" w14:paraId="1CF8F60B" w14:textId="77777777" w:rsidTr="00205267">
        <w:trPr>
          <w:trHeight w:val="1087"/>
        </w:trPr>
        <w:tc>
          <w:tcPr>
            <w:tcW w:w="2523" w:type="dxa"/>
          </w:tcPr>
          <w:p w14:paraId="163B402E" w14:textId="77777777" w:rsidR="0093433F" w:rsidRPr="00511C4D" w:rsidRDefault="0093433F" w:rsidP="00205267">
            <w:pPr>
              <w:pStyle w:val="TableParagraph"/>
              <w:spacing w:before="138"/>
              <w:ind w:left="0"/>
              <w:rPr>
                <w:rFonts w:ascii="Calibri Light" w:hAnsi="Calibri Light" w:cs="Calibri Light"/>
              </w:rPr>
            </w:pPr>
          </w:p>
          <w:p w14:paraId="7A19E61F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Kontroler</w:t>
            </w:r>
            <w:r w:rsidRPr="00511C4D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>RAID</w:t>
            </w:r>
          </w:p>
        </w:tc>
        <w:tc>
          <w:tcPr>
            <w:tcW w:w="7514" w:type="dxa"/>
          </w:tcPr>
          <w:p w14:paraId="4E9E230E" w14:textId="77777777" w:rsidR="0093433F" w:rsidRPr="00511C4D" w:rsidRDefault="0093433F" w:rsidP="00205267">
            <w:pPr>
              <w:pStyle w:val="TableParagraph"/>
              <w:numPr>
                <w:ilvl w:val="0"/>
                <w:numId w:val="33"/>
              </w:numPr>
              <w:tabs>
                <w:tab w:val="left" w:pos="360"/>
              </w:tabs>
              <w:spacing w:line="280" w:lineRule="exact"/>
              <w:ind w:left="360" w:right="2917" w:hanging="360"/>
              <w:jc w:val="righ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Sprzętowy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kontroler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dyskowy,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posiadający</w:t>
            </w:r>
          </w:p>
          <w:p w14:paraId="23B3AA3A" w14:textId="77777777" w:rsidR="0093433F" w:rsidRPr="00511C4D" w:rsidRDefault="0093433F" w:rsidP="00205267">
            <w:pPr>
              <w:pStyle w:val="TableParagraph"/>
              <w:numPr>
                <w:ilvl w:val="1"/>
                <w:numId w:val="33"/>
              </w:numPr>
              <w:tabs>
                <w:tab w:val="left" w:pos="359"/>
              </w:tabs>
              <w:spacing w:line="272" w:lineRule="exact"/>
              <w:ind w:left="359" w:right="2830" w:hanging="359"/>
              <w:jc w:val="righ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8GB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nieulotnej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cache,</w:t>
            </w:r>
          </w:p>
          <w:p w14:paraId="3E963A41" w14:textId="77777777" w:rsidR="0093433F" w:rsidRPr="00511C4D" w:rsidRDefault="0093433F" w:rsidP="00205267">
            <w:pPr>
              <w:pStyle w:val="TableParagraph"/>
              <w:numPr>
                <w:ilvl w:val="1"/>
                <w:numId w:val="33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poziomów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RAID: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0,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5,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6,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10,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50,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60.</w:t>
            </w:r>
          </w:p>
          <w:p w14:paraId="24459885" w14:textId="77777777" w:rsidR="0093433F" w:rsidRPr="00511C4D" w:rsidRDefault="0093433F" w:rsidP="00205267">
            <w:pPr>
              <w:pStyle w:val="TableParagraph"/>
              <w:numPr>
                <w:ilvl w:val="1"/>
                <w:numId w:val="33"/>
              </w:numPr>
              <w:tabs>
                <w:tab w:val="left" w:pos="1508"/>
              </w:tabs>
              <w:spacing w:line="246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dysków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samoszyfrujących</w:t>
            </w:r>
          </w:p>
        </w:tc>
      </w:tr>
      <w:tr w:rsidR="0093433F" w:rsidRPr="00511C4D" w14:paraId="4BB06EE0" w14:textId="77777777" w:rsidTr="00205267">
        <w:trPr>
          <w:trHeight w:val="1365"/>
        </w:trPr>
        <w:tc>
          <w:tcPr>
            <w:tcW w:w="2523" w:type="dxa"/>
          </w:tcPr>
          <w:p w14:paraId="1603C1AA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29295D0B" w14:textId="77777777" w:rsidR="0093433F" w:rsidRPr="00511C4D" w:rsidRDefault="0093433F" w:rsidP="00205267">
            <w:pPr>
              <w:pStyle w:val="TableParagraph"/>
              <w:spacing w:before="9"/>
              <w:ind w:left="0"/>
              <w:rPr>
                <w:rFonts w:ascii="Calibri Light" w:hAnsi="Calibri Light" w:cs="Calibri Light"/>
              </w:rPr>
            </w:pPr>
          </w:p>
          <w:p w14:paraId="32E33102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Dyski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twarde</w:t>
            </w:r>
          </w:p>
        </w:tc>
        <w:tc>
          <w:tcPr>
            <w:tcW w:w="7514" w:type="dxa"/>
          </w:tcPr>
          <w:p w14:paraId="50DBF48A" w14:textId="77777777" w:rsidR="0093433F" w:rsidRPr="00511C4D" w:rsidRDefault="0093433F" w:rsidP="00205267">
            <w:pPr>
              <w:pStyle w:val="TableParagraph"/>
              <w:numPr>
                <w:ilvl w:val="0"/>
                <w:numId w:val="32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Zainstalowane:</w:t>
            </w:r>
          </w:p>
          <w:p w14:paraId="214131AB" w14:textId="77777777" w:rsidR="0093433F" w:rsidRPr="00511C4D" w:rsidRDefault="0093433F" w:rsidP="00205267">
            <w:pPr>
              <w:pStyle w:val="TableParagraph"/>
              <w:numPr>
                <w:ilvl w:val="1"/>
                <w:numId w:val="32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2x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SSD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vSAS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SED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pojemności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960GB,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</w:t>
            </w:r>
            <w:r w:rsidRPr="00511C4D">
              <w:rPr>
                <w:rFonts w:ascii="Calibri Light" w:hAnsi="Calibri Light" w:cs="Calibri Light"/>
                <w:spacing w:val="-4"/>
              </w:rPr>
              <w:t>Plug</w:t>
            </w:r>
          </w:p>
          <w:p w14:paraId="5D1B374C" w14:textId="77777777" w:rsidR="0093433F" w:rsidRPr="00511C4D" w:rsidRDefault="0093433F" w:rsidP="00205267">
            <w:pPr>
              <w:pStyle w:val="TableParagraph"/>
              <w:numPr>
                <w:ilvl w:val="1"/>
                <w:numId w:val="32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6x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SAS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pojemności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12TB,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</w:t>
            </w:r>
            <w:r w:rsidRPr="00511C4D">
              <w:rPr>
                <w:rFonts w:ascii="Calibri Light" w:hAnsi="Calibri Light" w:cs="Calibri Light"/>
                <w:spacing w:val="-4"/>
              </w:rPr>
              <w:t>Plug</w:t>
            </w:r>
          </w:p>
          <w:p w14:paraId="78255811" w14:textId="77777777" w:rsidR="0093433F" w:rsidRPr="00511C4D" w:rsidRDefault="0093433F" w:rsidP="00205267">
            <w:pPr>
              <w:pStyle w:val="TableParagraph"/>
              <w:numPr>
                <w:ilvl w:val="0"/>
                <w:numId w:val="32"/>
              </w:numPr>
              <w:tabs>
                <w:tab w:val="left" w:pos="789"/>
              </w:tabs>
              <w:spacing w:line="268" w:lineRule="exact"/>
              <w:ind w:right="29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Zainstalowane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M.2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NVMe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SSD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pojemności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480GB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 Plug z możliwością konfiguracji RAID 1.</w:t>
            </w:r>
          </w:p>
        </w:tc>
      </w:tr>
      <w:tr w:rsidR="0093433F" w:rsidRPr="00511C4D" w14:paraId="2D70AF4D" w14:textId="77777777" w:rsidTr="00205267">
        <w:trPr>
          <w:trHeight w:val="280"/>
        </w:trPr>
        <w:tc>
          <w:tcPr>
            <w:tcW w:w="2523" w:type="dxa"/>
          </w:tcPr>
          <w:p w14:paraId="4A9A5407" w14:textId="77777777" w:rsidR="0093433F" w:rsidRPr="00511C4D" w:rsidRDefault="0093433F" w:rsidP="00205267">
            <w:pPr>
              <w:pStyle w:val="TableParagraph"/>
              <w:spacing w:before="6" w:line="254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Gniazda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 xml:space="preserve"> PCI</w:t>
            </w:r>
          </w:p>
        </w:tc>
        <w:tc>
          <w:tcPr>
            <w:tcW w:w="7514" w:type="dxa"/>
          </w:tcPr>
          <w:p w14:paraId="1D96636B" w14:textId="77777777" w:rsidR="0093433F" w:rsidRPr="00511C4D" w:rsidRDefault="0093433F" w:rsidP="00205267">
            <w:pPr>
              <w:pStyle w:val="TableParagraph"/>
              <w:numPr>
                <w:ilvl w:val="0"/>
                <w:numId w:val="31"/>
              </w:numPr>
              <w:tabs>
                <w:tab w:val="left" w:pos="789"/>
              </w:tabs>
              <w:spacing w:line="26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osiem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slotów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4"/>
              </w:rPr>
              <w:t>PCIe</w:t>
            </w:r>
            <w:proofErr w:type="spellEnd"/>
          </w:p>
        </w:tc>
      </w:tr>
    </w:tbl>
    <w:p w14:paraId="5701F5FD" w14:textId="77777777" w:rsidR="0093433F" w:rsidRPr="00511C4D" w:rsidRDefault="0093433F" w:rsidP="0093433F">
      <w:pPr>
        <w:spacing w:line="260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0146BCA9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52228FBE" w14:textId="77777777" w:rsidTr="00205267">
        <w:trPr>
          <w:trHeight w:val="815"/>
        </w:trPr>
        <w:tc>
          <w:tcPr>
            <w:tcW w:w="2523" w:type="dxa"/>
          </w:tcPr>
          <w:p w14:paraId="11C05964" w14:textId="77777777" w:rsidR="0093433F" w:rsidRPr="00511C4D" w:rsidRDefault="0093433F" w:rsidP="00205267">
            <w:pPr>
              <w:pStyle w:val="TableParagraph"/>
              <w:spacing w:before="138"/>
              <w:ind w:left="69" w:right="543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Interfejsy sieciowe/FC/SAS</w:t>
            </w:r>
          </w:p>
        </w:tc>
        <w:tc>
          <w:tcPr>
            <w:tcW w:w="7514" w:type="dxa"/>
          </w:tcPr>
          <w:p w14:paraId="1B321B70" w14:textId="77777777" w:rsidR="0093433F" w:rsidRPr="00511C4D" w:rsidRDefault="0093433F" w:rsidP="00205267">
            <w:pPr>
              <w:pStyle w:val="TableParagraph"/>
              <w:numPr>
                <w:ilvl w:val="0"/>
                <w:numId w:val="30"/>
              </w:numPr>
              <w:tabs>
                <w:tab w:val="left" w:pos="789"/>
              </w:tabs>
              <w:spacing w:before="1" w:line="237" w:lineRule="auto"/>
              <w:ind w:right="12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Wbudowane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interfejsy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1Gb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Ethernet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standardzie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BaseT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oraz 4 interfejsy sieciowe 10Gb Ethernet w standardzie </w:t>
            </w:r>
            <w:proofErr w:type="spellStart"/>
            <w:r w:rsidRPr="00511C4D">
              <w:rPr>
                <w:rFonts w:ascii="Calibri Light" w:hAnsi="Calibri Light" w:cs="Calibri Light"/>
              </w:rPr>
              <w:t>BaseT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(porty nie</w:t>
            </w:r>
          </w:p>
          <w:p w14:paraId="6C5348F3" w14:textId="77777777" w:rsidR="0093433F" w:rsidRPr="00511C4D" w:rsidRDefault="0093433F" w:rsidP="00205267">
            <w:pPr>
              <w:pStyle w:val="TableParagraph"/>
              <w:spacing w:before="2"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mogą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osiągnięte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poprzez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karty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slotach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PCIe</w:t>
            </w:r>
            <w:proofErr w:type="spellEnd"/>
            <w:r w:rsidRPr="00511C4D">
              <w:rPr>
                <w:rFonts w:ascii="Calibri Light" w:hAnsi="Calibri Light" w:cs="Calibri Light"/>
                <w:spacing w:val="-2"/>
              </w:rPr>
              <w:t>)</w:t>
            </w:r>
          </w:p>
        </w:tc>
      </w:tr>
      <w:tr w:rsidR="0093433F" w:rsidRPr="00511C4D" w14:paraId="2582E45C" w14:textId="77777777" w:rsidTr="00205267">
        <w:trPr>
          <w:trHeight w:val="1379"/>
        </w:trPr>
        <w:tc>
          <w:tcPr>
            <w:tcW w:w="2523" w:type="dxa"/>
          </w:tcPr>
          <w:p w14:paraId="12F15F31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50DD953F" w14:textId="77777777" w:rsidR="0093433F" w:rsidRPr="00511C4D" w:rsidRDefault="0093433F" w:rsidP="00205267">
            <w:pPr>
              <w:pStyle w:val="TableParagraph"/>
              <w:spacing w:before="18"/>
              <w:ind w:left="0"/>
              <w:rPr>
                <w:rFonts w:ascii="Calibri Light" w:hAnsi="Calibri Light" w:cs="Calibri Light"/>
              </w:rPr>
            </w:pPr>
          </w:p>
          <w:p w14:paraId="5FB35F70" w14:textId="77777777" w:rsidR="0093433F" w:rsidRPr="00511C4D" w:rsidRDefault="0093433F" w:rsidP="00205267">
            <w:pPr>
              <w:pStyle w:val="TableParagraph"/>
              <w:spacing w:before="1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Wbudowane</w:t>
            </w:r>
            <w:r w:rsidRPr="00511C4D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>porty</w:t>
            </w:r>
          </w:p>
        </w:tc>
        <w:tc>
          <w:tcPr>
            <w:tcW w:w="7514" w:type="dxa"/>
          </w:tcPr>
          <w:p w14:paraId="7F612573" w14:textId="77777777" w:rsidR="0093433F" w:rsidRPr="00511C4D" w:rsidRDefault="0093433F" w:rsidP="00205267">
            <w:pPr>
              <w:pStyle w:val="TableParagraph"/>
              <w:numPr>
                <w:ilvl w:val="0"/>
                <w:numId w:val="29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4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porty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tym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min:</w:t>
            </w:r>
          </w:p>
          <w:p w14:paraId="4CE69DD8" w14:textId="77777777" w:rsidR="0093433F" w:rsidRPr="00511C4D" w:rsidRDefault="0093433F" w:rsidP="00205267">
            <w:pPr>
              <w:pStyle w:val="TableParagraph"/>
              <w:numPr>
                <w:ilvl w:val="1"/>
                <w:numId w:val="29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1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3.0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tyłu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obudowy,</w:t>
            </w:r>
          </w:p>
          <w:p w14:paraId="4642450E" w14:textId="77777777" w:rsidR="0093433F" w:rsidRPr="00511C4D" w:rsidRDefault="0093433F" w:rsidP="00205267">
            <w:pPr>
              <w:pStyle w:val="TableParagraph"/>
              <w:numPr>
                <w:ilvl w:val="1"/>
                <w:numId w:val="2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1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micro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przodu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obudowy</w:t>
            </w:r>
          </w:p>
          <w:p w14:paraId="775FFEE7" w14:textId="77777777" w:rsidR="0093433F" w:rsidRPr="00511C4D" w:rsidRDefault="0093433F" w:rsidP="00205267">
            <w:pPr>
              <w:pStyle w:val="TableParagraph"/>
              <w:numPr>
                <w:ilvl w:val="0"/>
                <w:numId w:val="29"/>
              </w:numPr>
              <w:tabs>
                <w:tab w:val="left" w:pos="789"/>
              </w:tabs>
              <w:spacing w:line="277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2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VGA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jeden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przodu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obudowy</w:t>
            </w:r>
          </w:p>
          <w:p w14:paraId="38C2D56F" w14:textId="77777777" w:rsidR="0093433F" w:rsidRPr="00511C4D" w:rsidRDefault="0093433F" w:rsidP="00205267">
            <w:pPr>
              <w:pStyle w:val="TableParagraph"/>
              <w:numPr>
                <w:ilvl w:val="0"/>
                <w:numId w:val="29"/>
              </w:numPr>
              <w:tabs>
                <w:tab w:val="left" w:pos="789"/>
              </w:tabs>
              <w:spacing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rozbudowy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RS232</w:t>
            </w:r>
          </w:p>
        </w:tc>
      </w:tr>
      <w:tr w:rsidR="0093433F" w:rsidRPr="00511C4D" w14:paraId="0DB7876A" w14:textId="77777777" w:rsidTr="00205267">
        <w:trPr>
          <w:trHeight w:val="549"/>
        </w:trPr>
        <w:tc>
          <w:tcPr>
            <w:tcW w:w="2523" w:type="dxa"/>
          </w:tcPr>
          <w:p w14:paraId="297F5984" w14:textId="77777777" w:rsidR="0093433F" w:rsidRPr="00511C4D" w:rsidRDefault="0093433F" w:rsidP="00205267">
            <w:pPr>
              <w:pStyle w:val="TableParagraph"/>
              <w:spacing w:before="138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Video</w:t>
            </w:r>
          </w:p>
        </w:tc>
        <w:tc>
          <w:tcPr>
            <w:tcW w:w="7514" w:type="dxa"/>
          </w:tcPr>
          <w:p w14:paraId="1599EA5B" w14:textId="77777777" w:rsidR="0093433F" w:rsidRPr="00511C4D" w:rsidRDefault="0093433F" w:rsidP="00205267">
            <w:pPr>
              <w:pStyle w:val="TableParagraph"/>
              <w:numPr>
                <w:ilvl w:val="0"/>
                <w:numId w:val="28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Zintegrowana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graficzna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wyświetlenie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rozdzielczości</w:t>
            </w:r>
          </w:p>
          <w:p w14:paraId="4CC070E3" w14:textId="77777777" w:rsidR="0093433F" w:rsidRPr="00511C4D" w:rsidRDefault="0093433F" w:rsidP="00205267">
            <w:pPr>
              <w:pStyle w:val="TableParagraph"/>
              <w:spacing w:line="250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1280x1024</w:t>
            </w:r>
          </w:p>
        </w:tc>
      </w:tr>
      <w:tr w:rsidR="0093433F" w:rsidRPr="00511C4D" w14:paraId="44CD2078" w14:textId="77777777" w:rsidTr="00205267">
        <w:trPr>
          <w:trHeight w:val="277"/>
        </w:trPr>
        <w:tc>
          <w:tcPr>
            <w:tcW w:w="2523" w:type="dxa"/>
          </w:tcPr>
          <w:p w14:paraId="54D2A3E8" w14:textId="77777777" w:rsidR="0093433F" w:rsidRPr="00511C4D" w:rsidRDefault="0093433F" w:rsidP="00205267">
            <w:pPr>
              <w:pStyle w:val="TableParagraph"/>
              <w:spacing w:before="4" w:line="254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Wentylatory</w:t>
            </w:r>
          </w:p>
        </w:tc>
        <w:tc>
          <w:tcPr>
            <w:tcW w:w="7514" w:type="dxa"/>
          </w:tcPr>
          <w:p w14:paraId="2FE6D02D" w14:textId="77777777" w:rsidR="0093433F" w:rsidRPr="00511C4D" w:rsidRDefault="0093433F" w:rsidP="00205267">
            <w:pPr>
              <w:pStyle w:val="TableParagraph"/>
              <w:numPr>
                <w:ilvl w:val="0"/>
                <w:numId w:val="27"/>
              </w:numPr>
              <w:tabs>
                <w:tab w:val="left" w:pos="789"/>
              </w:tabs>
              <w:spacing w:line="25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Redundantne,</w:t>
            </w:r>
            <w:r w:rsidRPr="00511C4D">
              <w:rPr>
                <w:rFonts w:ascii="Calibri Light" w:hAnsi="Calibri Light" w:cs="Calibri Light"/>
                <w:spacing w:val="-1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</w:t>
            </w:r>
            <w:r w:rsidRPr="00511C4D">
              <w:rPr>
                <w:rFonts w:ascii="Calibri Light" w:hAnsi="Calibri Light" w:cs="Calibri Light"/>
                <w:spacing w:val="-4"/>
              </w:rPr>
              <w:t>Plug</w:t>
            </w:r>
          </w:p>
        </w:tc>
      </w:tr>
      <w:tr w:rsidR="0093433F" w:rsidRPr="00511C4D" w14:paraId="01703FA8" w14:textId="77777777" w:rsidTr="00205267">
        <w:trPr>
          <w:trHeight w:val="280"/>
        </w:trPr>
        <w:tc>
          <w:tcPr>
            <w:tcW w:w="2523" w:type="dxa"/>
          </w:tcPr>
          <w:p w14:paraId="0C63786F" w14:textId="77777777" w:rsidR="0093433F" w:rsidRPr="00511C4D" w:rsidRDefault="0093433F" w:rsidP="00205267">
            <w:pPr>
              <w:pStyle w:val="TableParagraph"/>
              <w:spacing w:before="6" w:line="254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Zasilacze</w:t>
            </w:r>
          </w:p>
        </w:tc>
        <w:tc>
          <w:tcPr>
            <w:tcW w:w="7514" w:type="dxa"/>
          </w:tcPr>
          <w:p w14:paraId="5F0FEFD2" w14:textId="77777777" w:rsidR="0093433F" w:rsidRPr="00511C4D" w:rsidRDefault="0093433F" w:rsidP="00205267">
            <w:pPr>
              <w:pStyle w:val="TableParagraph"/>
              <w:numPr>
                <w:ilvl w:val="0"/>
                <w:numId w:val="26"/>
              </w:numPr>
              <w:tabs>
                <w:tab w:val="left" w:pos="789"/>
              </w:tabs>
              <w:spacing w:line="26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Redundantne,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Hot-Plug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1100W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klasy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Titanium</w:t>
            </w:r>
            <w:proofErr w:type="spellEnd"/>
          </w:p>
        </w:tc>
      </w:tr>
      <w:tr w:rsidR="0093433F" w:rsidRPr="00511C4D" w14:paraId="2F641E2C" w14:textId="77777777" w:rsidTr="00205267">
        <w:trPr>
          <w:trHeight w:val="1098"/>
        </w:trPr>
        <w:tc>
          <w:tcPr>
            <w:tcW w:w="2523" w:type="dxa"/>
          </w:tcPr>
          <w:p w14:paraId="4A46C6E1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Elementy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montażowe</w:t>
            </w:r>
          </w:p>
        </w:tc>
        <w:tc>
          <w:tcPr>
            <w:tcW w:w="7514" w:type="dxa"/>
          </w:tcPr>
          <w:p w14:paraId="18487E15" w14:textId="77777777" w:rsidR="0093433F" w:rsidRPr="00511C4D" w:rsidRDefault="0093433F" w:rsidP="00205267">
            <w:pPr>
              <w:pStyle w:val="TableParagraph"/>
              <w:numPr>
                <w:ilvl w:val="0"/>
                <w:numId w:val="25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Komplet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wysuwanych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szyn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umożliwiających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montaż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szafie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rack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i</w:t>
            </w:r>
          </w:p>
          <w:p w14:paraId="3019B07D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wysuwanie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celów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serwisowych</w:t>
            </w:r>
          </w:p>
          <w:p w14:paraId="6494827A" w14:textId="77777777" w:rsidR="0093433F" w:rsidRPr="00511C4D" w:rsidRDefault="0093433F" w:rsidP="00205267">
            <w:pPr>
              <w:pStyle w:val="TableParagraph"/>
              <w:numPr>
                <w:ilvl w:val="0"/>
                <w:numId w:val="25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Ramię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</w:t>
            </w:r>
            <w:proofErr w:type="spellStart"/>
            <w:r w:rsidRPr="00511C4D">
              <w:rPr>
                <w:rFonts w:ascii="Calibri Light" w:hAnsi="Calibri Light" w:cs="Calibri Light"/>
              </w:rPr>
              <w:t>organizer</w:t>
            </w:r>
            <w:proofErr w:type="spellEnd"/>
            <w:r w:rsidRPr="00511C4D">
              <w:rPr>
                <w:rFonts w:ascii="Calibri Light" w:hAnsi="Calibri Light" w:cs="Calibri Light"/>
              </w:rPr>
              <w:t>)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kabli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ułatwiające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wysuwanie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celów</w:t>
            </w:r>
          </w:p>
          <w:p w14:paraId="305E5EB5" w14:textId="77777777" w:rsidR="0093433F" w:rsidRPr="00511C4D" w:rsidRDefault="0093433F" w:rsidP="00205267">
            <w:pPr>
              <w:pStyle w:val="TableParagraph"/>
              <w:spacing w:before="1"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serwisowych</w:t>
            </w:r>
          </w:p>
        </w:tc>
      </w:tr>
      <w:tr w:rsidR="0093433F" w:rsidRPr="00511C4D" w14:paraId="1AD845C9" w14:textId="77777777" w:rsidTr="00205267">
        <w:trPr>
          <w:trHeight w:val="805"/>
        </w:trPr>
        <w:tc>
          <w:tcPr>
            <w:tcW w:w="2523" w:type="dxa"/>
          </w:tcPr>
          <w:p w14:paraId="2EE63E59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System operacyjny/dodatkowe</w:t>
            </w:r>
          </w:p>
          <w:p w14:paraId="51F2B74B" w14:textId="77777777" w:rsidR="0093433F" w:rsidRPr="00511C4D" w:rsidRDefault="0093433F" w:rsidP="00205267">
            <w:pPr>
              <w:pStyle w:val="TableParagraph"/>
              <w:spacing w:line="249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oprogramowanie</w:t>
            </w:r>
          </w:p>
        </w:tc>
        <w:tc>
          <w:tcPr>
            <w:tcW w:w="7514" w:type="dxa"/>
          </w:tcPr>
          <w:p w14:paraId="676EA5B7" w14:textId="77777777" w:rsidR="0093433F" w:rsidRPr="00511C4D" w:rsidRDefault="0093433F" w:rsidP="00205267">
            <w:pPr>
              <w:pStyle w:val="TableParagraph"/>
              <w:numPr>
                <w:ilvl w:val="0"/>
                <w:numId w:val="24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Windows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Server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2022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Standard</w:t>
            </w:r>
          </w:p>
        </w:tc>
      </w:tr>
      <w:tr w:rsidR="0093433F" w:rsidRPr="00511C4D" w14:paraId="6BF479CB" w14:textId="77777777" w:rsidTr="00205267">
        <w:trPr>
          <w:trHeight w:val="5734"/>
        </w:trPr>
        <w:tc>
          <w:tcPr>
            <w:tcW w:w="2523" w:type="dxa"/>
          </w:tcPr>
          <w:p w14:paraId="75F9DD7F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0DB35B28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34BCD77D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4BA3949A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5D88A8A4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5EBA8D78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35D21208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570A83CA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496EAFC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  <w:p w14:paraId="365A4580" w14:textId="77777777" w:rsidR="0093433F" w:rsidRPr="00511C4D" w:rsidRDefault="0093433F" w:rsidP="00205267">
            <w:pPr>
              <w:pStyle w:val="TableParagraph"/>
              <w:spacing w:before="45"/>
              <w:ind w:left="0"/>
              <w:rPr>
                <w:rFonts w:ascii="Calibri Light" w:hAnsi="Calibri Light" w:cs="Calibri Light"/>
              </w:rPr>
            </w:pPr>
          </w:p>
          <w:p w14:paraId="40292208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Bezpieczeństwo</w:t>
            </w:r>
          </w:p>
        </w:tc>
        <w:tc>
          <w:tcPr>
            <w:tcW w:w="7514" w:type="dxa"/>
          </w:tcPr>
          <w:p w14:paraId="050B6148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ind w:right="10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Zatrzask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górnej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pokrywy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blokada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ramce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panela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zamykana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klucz służąca do ochrony nieautoryzowanego dostępu do dysków twardych.</w:t>
            </w:r>
          </w:p>
          <w:p w14:paraId="209FA880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spacing w:line="279" w:lineRule="exact"/>
              <w:ind w:hanging="36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wyłączenia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przycisku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zasilania.</w:t>
            </w:r>
          </w:p>
          <w:p w14:paraId="281009D2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ind w:right="602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przejścia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bezpiecznego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trybu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rozruchowego z możliwością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blokadą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zasilania,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panelem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sterowania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 zmianą hasła</w:t>
            </w:r>
          </w:p>
          <w:p w14:paraId="0A559688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spacing w:before="1"/>
              <w:ind w:right="544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Wbudowany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czujnik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otwarcia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obudowy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współpracujący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kartą </w:t>
            </w:r>
            <w:r w:rsidRPr="00511C4D">
              <w:rPr>
                <w:rFonts w:ascii="Calibri Light" w:hAnsi="Calibri Light" w:cs="Calibri Light"/>
                <w:spacing w:val="-2"/>
              </w:rPr>
              <w:t>zarządzającą.</w:t>
            </w:r>
          </w:p>
          <w:p w14:paraId="107C9FB3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spacing w:line="279" w:lineRule="exact"/>
              <w:ind w:hanging="36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Moduł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TPM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2.0</w:t>
            </w:r>
          </w:p>
          <w:p w14:paraId="180743A9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spacing w:before="1"/>
              <w:ind w:hanging="360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dynamicznego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włączania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wyłączania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na</w:t>
            </w:r>
          </w:p>
          <w:p w14:paraId="69BB759F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obudowie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–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potrzeby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restartu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</w:t>
            </w:r>
          </w:p>
          <w:p w14:paraId="579C3CB0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ind w:right="61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wymazania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znajdujących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wewnątrz serwera – niezależne od zainstalowanego systemu operacyjnego, uruchamiane z poziomu zarządzania serwerem</w:t>
            </w:r>
          </w:p>
          <w:p w14:paraId="1FD1034E" w14:textId="77777777" w:rsidR="0093433F" w:rsidRPr="00511C4D" w:rsidRDefault="0093433F" w:rsidP="00205267">
            <w:pPr>
              <w:pStyle w:val="TableParagraph"/>
              <w:numPr>
                <w:ilvl w:val="0"/>
                <w:numId w:val="23"/>
              </w:numPr>
              <w:tabs>
                <w:tab w:val="left" w:pos="789"/>
              </w:tabs>
              <w:ind w:right="17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posiadał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zaimplementowane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sprzętowo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mechanizmy</w:t>
            </w:r>
          </w:p>
          <w:p w14:paraId="3078993C" w14:textId="77777777" w:rsidR="0093433F" w:rsidRPr="00511C4D" w:rsidRDefault="0093433F" w:rsidP="00205267">
            <w:pPr>
              <w:pStyle w:val="TableParagraph"/>
              <w:spacing w:before="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kryptograficzne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poświadczające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integralność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BIOS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(Root</w:t>
            </w:r>
          </w:p>
          <w:p w14:paraId="1D9B5ABB" w14:textId="77777777" w:rsidR="0093433F" w:rsidRPr="00511C4D" w:rsidRDefault="0093433F" w:rsidP="00205267">
            <w:pPr>
              <w:pStyle w:val="TableParagraph"/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Trust).</w:t>
            </w:r>
          </w:p>
        </w:tc>
      </w:tr>
      <w:tr w:rsidR="0093433F" w:rsidRPr="00511C4D" w14:paraId="68E59932" w14:textId="77777777" w:rsidTr="00205267">
        <w:trPr>
          <w:trHeight w:val="817"/>
        </w:trPr>
        <w:tc>
          <w:tcPr>
            <w:tcW w:w="2523" w:type="dxa"/>
          </w:tcPr>
          <w:p w14:paraId="1CF153FD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Karta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Zarządzania</w:t>
            </w:r>
          </w:p>
        </w:tc>
        <w:tc>
          <w:tcPr>
            <w:tcW w:w="7514" w:type="dxa"/>
          </w:tcPr>
          <w:p w14:paraId="712FD278" w14:textId="77777777" w:rsidR="0093433F" w:rsidRPr="00511C4D" w:rsidRDefault="0093433F" w:rsidP="00205267">
            <w:pPr>
              <w:pStyle w:val="TableParagraph"/>
              <w:numPr>
                <w:ilvl w:val="0"/>
                <w:numId w:val="22"/>
              </w:numPr>
              <w:tabs>
                <w:tab w:val="left" w:pos="789"/>
              </w:tabs>
              <w:ind w:right="52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Niezależna od zainstalowanego na serwerze systemu operacyjnego posiadająca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port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Gigabit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Ethernet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RJ-45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umożliwiająca:</w:t>
            </w:r>
          </w:p>
          <w:p w14:paraId="52AA4353" w14:textId="77777777" w:rsidR="0093433F" w:rsidRPr="00511C4D" w:rsidRDefault="0093433F" w:rsidP="00205267">
            <w:pPr>
              <w:pStyle w:val="TableParagraph"/>
              <w:numPr>
                <w:ilvl w:val="1"/>
                <w:numId w:val="22"/>
              </w:numPr>
              <w:tabs>
                <w:tab w:val="left" w:pos="1508"/>
              </w:tabs>
              <w:spacing w:line="24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zdalny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graficznego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interfejsu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karty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zarządzającej;</w:t>
            </w:r>
          </w:p>
        </w:tc>
      </w:tr>
    </w:tbl>
    <w:p w14:paraId="4B330F65" w14:textId="77777777" w:rsidR="0093433F" w:rsidRPr="00511C4D" w:rsidRDefault="0093433F" w:rsidP="0093433F">
      <w:pPr>
        <w:spacing w:line="249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00E275AE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7278EF48" w14:textId="77777777" w:rsidTr="00205267">
        <w:trPr>
          <w:trHeight w:val="7519"/>
        </w:trPr>
        <w:tc>
          <w:tcPr>
            <w:tcW w:w="2523" w:type="dxa"/>
          </w:tcPr>
          <w:p w14:paraId="0AC93B7A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64FB71B0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zdalne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monitorowanie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informowanie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(m.in.</w:t>
            </w:r>
          </w:p>
          <w:p w14:paraId="1D456563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prędkości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obrotowej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wentylatorów,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serwera);</w:t>
            </w:r>
          </w:p>
          <w:p w14:paraId="0A4F4D1A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9"/>
              </w:tabs>
              <w:spacing w:before="6" w:line="232" w:lineRule="auto"/>
              <w:ind w:right="66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szyfrowane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połączenie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(TLS)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autentykacje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autoryzację </w:t>
            </w:r>
            <w:r w:rsidRPr="00511C4D">
              <w:rPr>
                <w:rFonts w:ascii="Calibri Light" w:hAnsi="Calibri Light" w:cs="Calibri Light"/>
                <w:spacing w:val="-2"/>
              </w:rPr>
              <w:t>użytkownika;</w:t>
            </w:r>
          </w:p>
          <w:p w14:paraId="1F4D9286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podmontowania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napędów;</w:t>
            </w:r>
          </w:p>
          <w:p w14:paraId="7DFADB5E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wirtualną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konsolę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dostępem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myszy,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klawiatury;</w:t>
            </w:r>
          </w:p>
          <w:p w14:paraId="1BBEAA4C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IPv6;</w:t>
            </w:r>
          </w:p>
          <w:p w14:paraId="7C97F6E7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9"/>
              </w:tabs>
              <w:spacing w:before="1" w:line="235" w:lineRule="auto"/>
              <w:ind w:right="505"/>
              <w:rPr>
                <w:rFonts w:ascii="Calibri Light" w:hAnsi="Calibri Light" w:cs="Calibri Light"/>
                <w:lang w:val="en-US"/>
              </w:rPr>
            </w:pP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wsparcie</w:t>
            </w:r>
            <w:proofErr w:type="spellEnd"/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lang w:val="en-US"/>
              </w:rPr>
              <w:t>dla</w:t>
            </w:r>
            <w:proofErr w:type="spellEnd"/>
            <w:r w:rsidRPr="00511C4D">
              <w:rPr>
                <w:rFonts w:ascii="Calibri Light" w:hAnsi="Calibri Light" w:cs="Calibri Light"/>
                <w:spacing w:val="-8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WSMAN</w:t>
            </w:r>
            <w:r w:rsidRPr="00511C4D">
              <w:rPr>
                <w:rFonts w:ascii="Calibri Light" w:hAnsi="Calibri Light" w:cs="Calibri Light"/>
                <w:spacing w:val="-7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(Web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Service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for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Management);</w:t>
            </w:r>
            <w:r w:rsidRPr="00511C4D">
              <w:rPr>
                <w:rFonts w:ascii="Calibri Light" w:hAnsi="Calibri Light" w:cs="Calibri Light"/>
                <w:spacing w:val="-5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SNMP; IPMI2.0, SSH, Redfish;</w:t>
            </w:r>
          </w:p>
          <w:p w14:paraId="6CE7FF31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9"/>
              </w:tabs>
              <w:spacing w:before="4" w:line="235" w:lineRule="auto"/>
              <w:ind w:right="75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zdalnego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monitorowania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rzeczywistym poboru prądu przez serwer;</w:t>
            </w:r>
          </w:p>
          <w:p w14:paraId="1B35DDA2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before="1"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ustawienia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limitu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poboru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prądu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przez</w:t>
            </w:r>
          </w:p>
          <w:p w14:paraId="7C8459CD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konkretny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serwer;</w:t>
            </w:r>
          </w:p>
          <w:p w14:paraId="7C761863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Active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Directory;</w:t>
            </w:r>
          </w:p>
          <w:p w14:paraId="5992852D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obsługi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dwóch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administratorów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jednocześnie;</w:t>
            </w:r>
          </w:p>
          <w:p w14:paraId="650BE8E3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dynamic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DNS;</w:t>
            </w:r>
          </w:p>
          <w:p w14:paraId="14F228A1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wysyłanie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administratora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maila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powiadomieniem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awarii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lub</w:t>
            </w:r>
          </w:p>
          <w:p w14:paraId="290D6C00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zmianie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sprzętowej.</w:t>
            </w:r>
          </w:p>
          <w:p w14:paraId="02F508BB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bezpośredniego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poprzez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port</w:t>
            </w:r>
          </w:p>
          <w:p w14:paraId="0D5CA16A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USB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przednim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panelu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</w:t>
            </w:r>
          </w:p>
          <w:p w14:paraId="35A90AD2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9"/>
              </w:tabs>
              <w:spacing w:before="5" w:line="235" w:lineRule="auto"/>
              <w:ind w:right="28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100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konsoli karty zarządzającej pojedynczego serwera</w:t>
            </w:r>
          </w:p>
          <w:p w14:paraId="3110E452" w14:textId="77777777" w:rsidR="0093433F" w:rsidRPr="00511C4D" w:rsidRDefault="0093433F" w:rsidP="00205267">
            <w:pPr>
              <w:pStyle w:val="TableParagraph"/>
              <w:spacing w:line="266" w:lineRule="exact"/>
              <w:ind w:lef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rozszerzenia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funkcjonalności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o:</w:t>
            </w:r>
          </w:p>
          <w:p w14:paraId="7013E2F2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Wirtualny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schowek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ułatwiający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korzystanie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zdalnej</w:t>
            </w:r>
          </w:p>
          <w:p w14:paraId="45F650DB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Przesyłanie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telemetrycznych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rzeczywistym</w:t>
            </w:r>
          </w:p>
          <w:p w14:paraId="1588AD9D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Dostosowanie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temperaturą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przepływem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powietrza</w:t>
            </w:r>
          </w:p>
          <w:p w14:paraId="37792186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serwerze</w:t>
            </w:r>
          </w:p>
          <w:p w14:paraId="3D07E214" w14:textId="77777777" w:rsidR="0093433F" w:rsidRPr="00511C4D" w:rsidRDefault="0093433F" w:rsidP="00205267">
            <w:pPr>
              <w:pStyle w:val="TableParagraph"/>
              <w:numPr>
                <w:ilvl w:val="0"/>
                <w:numId w:val="21"/>
              </w:numPr>
              <w:tabs>
                <w:tab w:val="left" w:pos="1508"/>
              </w:tabs>
              <w:spacing w:before="1" w:line="24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Automatyczna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rejestracja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certyfikatów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(ACE)</w:t>
            </w:r>
          </w:p>
        </w:tc>
      </w:tr>
      <w:tr w:rsidR="0093433F" w:rsidRPr="00511C4D" w14:paraId="34864C26" w14:textId="77777777" w:rsidTr="00205267">
        <w:trPr>
          <w:trHeight w:val="4041"/>
        </w:trPr>
        <w:tc>
          <w:tcPr>
            <w:tcW w:w="2523" w:type="dxa"/>
          </w:tcPr>
          <w:p w14:paraId="24808B14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Oprogramowanie</w:t>
            </w:r>
            <w:r w:rsidRPr="00511C4D">
              <w:rPr>
                <w:rFonts w:ascii="Calibri Light" w:hAnsi="Calibri Light" w:cs="Calibri Light"/>
                <w:b/>
                <w:spacing w:val="12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5"/>
              </w:rPr>
              <w:t>do</w:t>
            </w:r>
          </w:p>
          <w:p w14:paraId="726443B9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zarządzania</w:t>
            </w:r>
          </w:p>
        </w:tc>
        <w:tc>
          <w:tcPr>
            <w:tcW w:w="7514" w:type="dxa"/>
          </w:tcPr>
          <w:p w14:paraId="0B86F8A9" w14:textId="77777777" w:rsidR="0093433F" w:rsidRPr="00511C4D" w:rsidRDefault="0093433F" w:rsidP="00205267">
            <w:pPr>
              <w:pStyle w:val="TableParagraph"/>
              <w:numPr>
                <w:ilvl w:val="0"/>
                <w:numId w:val="20"/>
              </w:numPr>
              <w:tabs>
                <w:tab w:val="left" w:pos="789"/>
              </w:tabs>
              <w:ind w:right="29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zainstalowania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zarządzania, spełniającego poniższe wymagania:</w:t>
            </w:r>
          </w:p>
          <w:p w14:paraId="53FE26F6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pamięci</w:t>
            </w:r>
          </w:p>
          <w:p w14:paraId="582994B7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masowych</w:t>
            </w:r>
          </w:p>
          <w:p w14:paraId="4E3B1928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Active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Directory</w:t>
            </w:r>
          </w:p>
          <w:p w14:paraId="4C40E3DB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dostarczonymi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serwerami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udziału</w:t>
            </w:r>
          </w:p>
          <w:p w14:paraId="7072179B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agenta</w:t>
            </w:r>
          </w:p>
          <w:p w14:paraId="64008759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Wsparcie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protokołów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SNMP,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IPMI,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Linux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SSH,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Redfish</w:t>
            </w:r>
            <w:proofErr w:type="spellEnd"/>
          </w:p>
          <w:p w14:paraId="03554CDC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uruchamiania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wykrywania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oparciu</w:t>
            </w:r>
          </w:p>
          <w:p w14:paraId="7A723A22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harmonogram</w:t>
            </w:r>
          </w:p>
          <w:p w14:paraId="0B2D1CA0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Szczegółowy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opis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wykrytych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ich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komponentów</w:t>
            </w:r>
          </w:p>
          <w:p w14:paraId="5CAFCA50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eksportu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CSV,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HTML,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XLS,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PDF</w:t>
            </w:r>
          </w:p>
          <w:p w14:paraId="5EF15500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tworzenia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własnych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wszystkie</w:t>
            </w:r>
          </w:p>
          <w:p w14:paraId="6B56B717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zawarte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inwentarzu.</w:t>
            </w:r>
          </w:p>
          <w:p w14:paraId="78BAE23E" w14:textId="77777777" w:rsidR="0093433F" w:rsidRPr="00511C4D" w:rsidRDefault="0093433F" w:rsidP="00205267">
            <w:pPr>
              <w:pStyle w:val="TableParagraph"/>
              <w:numPr>
                <w:ilvl w:val="1"/>
                <w:numId w:val="20"/>
              </w:numPr>
              <w:tabs>
                <w:tab w:val="left" w:pos="1508"/>
              </w:tabs>
              <w:spacing w:line="25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Grupowanie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kryteria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użytkownika</w:t>
            </w:r>
          </w:p>
        </w:tc>
      </w:tr>
    </w:tbl>
    <w:p w14:paraId="1F242FBD" w14:textId="77777777" w:rsidR="0093433F" w:rsidRPr="00511C4D" w:rsidRDefault="0093433F" w:rsidP="0093433F">
      <w:pPr>
        <w:spacing w:line="251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4A4828A5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5A75F76F" w14:textId="77777777" w:rsidTr="00205267">
        <w:trPr>
          <w:trHeight w:val="11549"/>
        </w:trPr>
        <w:tc>
          <w:tcPr>
            <w:tcW w:w="2523" w:type="dxa"/>
          </w:tcPr>
          <w:p w14:paraId="4D4C2A9E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7E0BBFB8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Tworzenie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automatycznie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grup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dowolny</w:t>
            </w:r>
          </w:p>
          <w:p w14:paraId="23C6EB42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element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np.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Nazwa,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lokalizacja,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system</w:t>
            </w:r>
          </w:p>
          <w:p w14:paraId="213C0EBB" w14:textId="77777777" w:rsidR="0093433F" w:rsidRPr="00511C4D" w:rsidRDefault="0093433F" w:rsidP="00205267">
            <w:pPr>
              <w:pStyle w:val="TableParagraph"/>
              <w:spacing w:line="267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operacyjny,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obsadzenie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slotów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PCIe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pozostałego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gwarancji</w:t>
            </w:r>
          </w:p>
          <w:p w14:paraId="180DE7EA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9"/>
              </w:tabs>
              <w:spacing w:before="3" w:line="235" w:lineRule="auto"/>
              <w:ind w:right="138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uruchamiania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narzędzi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zarządzających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 poszczególnych urządzeniach</w:t>
            </w:r>
          </w:p>
          <w:p w14:paraId="6886B686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Szybki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podgląd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środowiska</w:t>
            </w:r>
          </w:p>
          <w:p w14:paraId="13152D91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Podsumowanie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każdego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</w:t>
            </w:r>
          </w:p>
          <w:p w14:paraId="2E81C2F5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Szczegółowy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urządzenia/elementu/komponentu</w:t>
            </w:r>
          </w:p>
          <w:p w14:paraId="4320FC15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Generowanie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alertów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zmianie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urządzenia.</w:t>
            </w:r>
          </w:p>
          <w:p w14:paraId="63738B9E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Filtry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podgląd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najważniejszych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zdarzeń</w:t>
            </w:r>
          </w:p>
          <w:p w14:paraId="62C00C01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service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desk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dostarczonej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platformy</w:t>
            </w:r>
          </w:p>
          <w:p w14:paraId="7C9979DF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sprzętowej</w:t>
            </w:r>
          </w:p>
          <w:p w14:paraId="26E5555A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przejęcia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pulpitu</w:t>
            </w:r>
          </w:p>
          <w:p w14:paraId="4708228E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podmontowania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napędu</w:t>
            </w:r>
          </w:p>
          <w:p w14:paraId="1E2278A8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Kreator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dostosowanie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wybranych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alertów</w:t>
            </w:r>
          </w:p>
          <w:p w14:paraId="2B7B7B0E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importu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plików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MIB</w:t>
            </w:r>
          </w:p>
          <w:p w14:paraId="3B2CA080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Przesyłanie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alertów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„as-</w:t>
            </w:r>
            <w:proofErr w:type="spellStart"/>
            <w:r w:rsidRPr="00511C4D">
              <w:rPr>
                <w:rFonts w:ascii="Calibri Light" w:hAnsi="Calibri Light" w:cs="Calibri Light"/>
              </w:rPr>
              <w:t>is</w:t>
            </w:r>
            <w:proofErr w:type="spellEnd"/>
            <w:r w:rsidRPr="00511C4D">
              <w:rPr>
                <w:rFonts w:ascii="Calibri Light" w:hAnsi="Calibri Light" w:cs="Calibri Light"/>
              </w:rPr>
              <w:t>”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konsol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firm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trzecich</w:t>
            </w:r>
          </w:p>
          <w:p w14:paraId="3A16353A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definiowania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ról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administratorów</w:t>
            </w:r>
          </w:p>
          <w:p w14:paraId="0104CD0A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9"/>
              </w:tabs>
              <w:spacing w:before="1" w:line="235" w:lineRule="auto"/>
              <w:ind w:right="35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zdalnej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wewnętrznego </w:t>
            </w:r>
            <w:r w:rsidRPr="00511C4D">
              <w:rPr>
                <w:rFonts w:ascii="Calibri Light" w:hAnsi="Calibri Light" w:cs="Calibri Light"/>
                <w:spacing w:val="-2"/>
              </w:rPr>
              <w:t>serwerów</w:t>
            </w:r>
          </w:p>
          <w:p w14:paraId="303A9961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9"/>
              </w:tabs>
              <w:spacing w:before="4" w:line="235" w:lineRule="auto"/>
              <w:ind w:right="30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Aktualizacja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wybranie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źródła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bibliotek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(lokalna,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on-line producenta oferowanego rozwiązania)</w:t>
            </w:r>
          </w:p>
          <w:p w14:paraId="531AE02D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70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instalacji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wewnętrznego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bez</w:t>
            </w:r>
          </w:p>
          <w:p w14:paraId="4916FDB2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potrzeby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instalacji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agenta</w:t>
            </w:r>
          </w:p>
          <w:p w14:paraId="120F61A5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9"/>
              </w:tabs>
              <w:spacing w:before="4" w:line="235" w:lineRule="auto"/>
              <w:ind w:right="14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automatycznego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generowania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zgłaszania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incydentów awarii bezpośrednio do centrum serwisowego producenta</w:t>
            </w:r>
          </w:p>
          <w:p w14:paraId="7321B175" w14:textId="77777777" w:rsidR="0093433F" w:rsidRPr="00511C4D" w:rsidRDefault="0093433F" w:rsidP="00205267">
            <w:pPr>
              <w:pStyle w:val="TableParagraph"/>
              <w:spacing w:before="1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serwerów</w:t>
            </w:r>
          </w:p>
          <w:p w14:paraId="6EA1D062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9"/>
              </w:tabs>
              <w:spacing w:before="2" w:line="237" w:lineRule="auto"/>
              <w:ind w:right="10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Moduł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raportujący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pozwalający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wygenerowanie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</w:t>
            </w:r>
          </w:p>
          <w:p w14:paraId="50C43B9B" w14:textId="77777777" w:rsidR="0093433F" w:rsidRPr="00511C4D" w:rsidRDefault="0093433F" w:rsidP="00205267">
            <w:pPr>
              <w:pStyle w:val="TableParagraph"/>
              <w:spacing w:before="6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sieciowych,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komponentów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serwera.</w:t>
            </w:r>
          </w:p>
          <w:p w14:paraId="132F9AD4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9"/>
              </w:tabs>
              <w:spacing w:before="4" w:line="235" w:lineRule="auto"/>
              <w:ind w:right="32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 tworzenia sprzętowej konfiguracji bazowej i na jej podstawie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weryfikacji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środowiska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celu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wykrycia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rozbieżności.</w:t>
            </w:r>
          </w:p>
          <w:p w14:paraId="2453719D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Wdrażanie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rozwiązań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modularnych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przełączników</w:t>
            </w:r>
          </w:p>
          <w:p w14:paraId="303A4929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sieciowych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profile</w:t>
            </w:r>
          </w:p>
          <w:p w14:paraId="47157B6B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migracji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ustawień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wraz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wirtualnymi</w:t>
            </w:r>
          </w:p>
          <w:p w14:paraId="1E2C8354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adresami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sieciowymi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(MAC,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WWN,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IQN)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między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urządzeniami.</w:t>
            </w:r>
          </w:p>
          <w:p w14:paraId="2CB6DD9F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Tworzenie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gotowych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paczek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umożliwiających</w:t>
            </w:r>
          </w:p>
          <w:p w14:paraId="7E60E7C3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zdiagnozowanie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awarii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producenta.</w:t>
            </w:r>
          </w:p>
          <w:p w14:paraId="66A81D39" w14:textId="77777777" w:rsidR="0093433F" w:rsidRPr="00511C4D" w:rsidRDefault="0093433F" w:rsidP="00205267">
            <w:pPr>
              <w:pStyle w:val="TableParagraph"/>
              <w:numPr>
                <w:ilvl w:val="0"/>
                <w:numId w:val="19"/>
              </w:numPr>
              <w:tabs>
                <w:tab w:val="left" w:pos="1508"/>
              </w:tabs>
              <w:spacing w:line="25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Zdalne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uruchamianie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serwera.</w:t>
            </w:r>
          </w:p>
        </w:tc>
      </w:tr>
    </w:tbl>
    <w:p w14:paraId="7AA25475" w14:textId="77777777" w:rsidR="0093433F" w:rsidRPr="00511C4D" w:rsidRDefault="0093433F" w:rsidP="0093433F">
      <w:pPr>
        <w:spacing w:line="251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408F055D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16A3BF0F" w14:textId="77777777" w:rsidTr="00205267">
        <w:trPr>
          <w:trHeight w:val="1072"/>
        </w:trPr>
        <w:tc>
          <w:tcPr>
            <w:tcW w:w="2523" w:type="dxa"/>
          </w:tcPr>
          <w:p w14:paraId="49CD9A2D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6FA07E92" w14:textId="77777777" w:rsidR="0093433F" w:rsidRPr="00511C4D" w:rsidRDefault="0093433F" w:rsidP="00205267">
            <w:pPr>
              <w:pStyle w:val="TableParagraph"/>
              <w:numPr>
                <w:ilvl w:val="0"/>
                <w:numId w:val="18"/>
              </w:numPr>
              <w:tabs>
                <w:tab w:val="left" w:pos="1509"/>
              </w:tabs>
              <w:spacing w:before="3" w:line="235" w:lineRule="auto"/>
              <w:ind w:right="44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Dedykowana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mobilne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integrująca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 wyżej opisanymi oprogramowaniem zarządzającym.</w:t>
            </w:r>
          </w:p>
          <w:p w14:paraId="7B249927" w14:textId="77777777" w:rsidR="0093433F" w:rsidRPr="00511C4D" w:rsidRDefault="0093433F" w:rsidP="00205267">
            <w:pPr>
              <w:pStyle w:val="TableParagraph"/>
              <w:numPr>
                <w:ilvl w:val="0"/>
                <w:numId w:val="18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Oprogramowanie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jako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appliance</w:t>
            </w:r>
            <w:proofErr w:type="spellEnd"/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KVM,</w:t>
            </w:r>
          </w:p>
          <w:p w14:paraId="46145F95" w14:textId="77777777" w:rsidR="0093433F" w:rsidRPr="00511C4D" w:rsidRDefault="0093433F" w:rsidP="00205267">
            <w:pPr>
              <w:pStyle w:val="TableParagraph"/>
              <w:spacing w:line="245" w:lineRule="exact"/>
              <w:ind w:left="1509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</w:rPr>
              <w:t>ESXi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Hyper-</w:t>
            </w:r>
            <w:r w:rsidRPr="00511C4D">
              <w:rPr>
                <w:rFonts w:ascii="Calibri Light" w:hAnsi="Calibri Light" w:cs="Calibri Light"/>
                <w:spacing w:val="-5"/>
              </w:rPr>
              <w:t>V.</w:t>
            </w:r>
          </w:p>
        </w:tc>
      </w:tr>
      <w:tr w:rsidR="0093433F" w:rsidRPr="00511C4D" w14:paraId="64CA666A" w14:textId="77777777" w:rsidTr="00205267">
        <w:trPr>
          <w:trHeight w:val="10220"/>
        </w:trPr>
        <w:tc>
          <w:tcPr>
            <w:tcW w:w="2523" w:type="dxa"/>
          </w:tcPr>
          <w:p w14:paraId="22E55374" w14:textId="77777777" w:rsidR="0093433F" w:rsidRPr="00511C4D" w:rsidRDefault="0093433F" w:rsidP="00205267">
            <w:pPr>
              <w:pStyle w:val="TableParagraph"/>
              <w:ind w:left="69" w:right="543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Oprogramowanie</w:t>
            </w:r>
            <w:r w:rsidRPr="00511C4D">
              <w:rPr>
                <w:rFonts w:ascii="Calibri Light" w:hAnsi="Calibri Light" w:cs="Calibri Light"/>
                <w:b/>
                <w:spacing w:val="-13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 xml:space="preserve">do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monitorowania</w:t>
            </w:r>
          </w:p>
        </w:tc>
        <w:tc>
          <w:tcPr>
            <w:tcW w:w="7514" w:type="dxa"/>
          </w:tcPr>
          <w:p w14:paraId="52BF5B09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Oparta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chmurze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oferowanego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która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zapewnia proaktywne monitorowanie i rozwiązywanie problemów infrastruktury IT oraz</w:t>
            </w:r>
          </w:p>
          <w:p w14:paraId="12145691" w14:textId="77777777" w:rsidR="0093433F" w:rsidRPr="00511C4D" w:rsidRDefault="0093433F" w:rsidP="00205267">
            <w:pPr>
              <w:pStyle w:val="TableParagraph"/>
              <w:ind w:left="6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integrację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wirtualizacji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VMware</w:t>
            </w:r>
            <w:proofErr w:type="spellEnd"/>
            <w:r w:rsidRPr="00511C4D">
              <w:rPr>
                <w:rFonts w:ascii="Calibri Light" w:hAnsi="Calibri Light" w:cs="Calibri Light"/>
              </w:rPr>
              <w:t>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Zaproponowane rozwiązanie musi posiadać następujące funkcjonalności:</w:t>
            </w:r>
          </w:p>
          <w:p w14:paraId="3149BA8A" w14:textId="77777777" w:rsidR="0093433F" w:rsidRPr="00511C4D" w:rsidRDefault="0093433F" w:rsidP="00205267">
            <w:pPr>
              <w:pStyle w:val="TableParagraph"/>
              <w:numPr>
                <w:ilvl w:val="0"/>
                <w:numId w:val="17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Monitoring:</w:t>
            </w:r>
          </w:p>
          <w:p w14:paraId="74860D02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ilość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podłączonych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rozłączonych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systemów</w:t>
            </w:r>
          </w:p>
          <w:p w14:paraId="55ADED80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stan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podłączonych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</w:t>
            </w:r>
          </w:p>
          <w:p w14:paraId="0C7D375F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1" w:line="235" w:lineRule="auto"/>
              <w:ind w:right="105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 o potencjalnych zagrożeniach związanych z cyberbezpieczeństwem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najlepsze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praktyki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 szczegółową analizę posiadanych systemów</w:t>
            </w:r>
          </w:p>
          <w:p w14:paraId="3AC1F242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7" w:line="235" w:lineRule="auto"/>
              <w:ind w:right="16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alertach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podziałem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minimum: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krytyczne,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błędy, </w:t>
            </w:r>
            <w:r w:rsidRPr="00511C4D">
              <w:rPr>
                <w:rFonts w:ascii="Calibri Light" w:hAnsi="Calibri Light" w:cs="Calibri Light"/>
                <w:spacing w:val="-2"/>
              </w:rPr>
              <w:t>ostrzeżenia</w:t>
            </w:r>
          </w:p>
          <w:p w14:paraId="3D77910A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</w:t>
            </w:r>
          </w:p>
          <w:p w14:paraId="2F03F5EA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8"/>
              </w:tabs>
              <w:spacing w:line="269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licencji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oprogramowanie</w:t>
            </w:r>
          </w:p>
          <w:p w14:paraId="45FDDE36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rozszerzające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funkcjonalności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</w:t>
            </w:r>
          </w:p>
          <w:p w14:paraId="37428D0B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4" w:line="235" w:lineRule="auto"/>
              <w:ind w:right="7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historyczne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określenie trendów krótko- i długoterminowej prognozy wykorzystania</w:t>
            </w:r>
          </w:p>
          <w:p w14:paraId="0F29A728" w14:textId="77777777" w:rsidR="0093433F" w:rsidRPr="00511C4D" w:rsidRDefault="0093433F" w:rsidP="00205267">
            <w:pPr>
              <w:pStyle w:val="TableParagraph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przestrzeni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pamięciach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masowych.</w:t>
            </w:r>
          </w:p>
          <w:p w14:paraId="4BFE59EF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7" w:line="232" w:lineRule="auto"/>
              <w:ind w:right="1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Wykrywanie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anomalii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analizę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zajętości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przestrzeni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 pamięciach masowych</w:t>
            </w:r>
          </w:p>
          <w:p w14:paraId="77CD0CB3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5" w:line="235" w:lineRule="auto"/>
              <w:ind w:right="61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Wykrywanie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anomalii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wydajnościowych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uczenie maszynowe oraz porównanie parametrów historycznych i</w:t>
            </w:r>
          </w:p>
          <w:p w14:paraId="106D17EE" w14:textId="77777777" w:rsidR="0093433F" w:rsidRPr="00511C4D" w:rsidRDefault="0093433F" w:rsidP="00205267">
            <w:pPr>
              <w:pStyle w:val="TableParagraph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bieżących.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wspierać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serwery,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urządzenia sieciowe oraz systemy pamięci masowych.</w:t>
            </w:r>
          </w:p>
          <w:p w14:paraId="443BC453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5" w:line="235" w:lineRule="auto"/>
              <w:ind w:right="42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Monitorowanie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wydajności,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przepustowości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opóźnień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 systemy pamięci masowych.</w:t>
            </w:r>
          </w:p>
          <w:p w14:paraId="43E78D34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Zaimplementowana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analityka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predykcyjna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umożliwiająca</w:t>
            </w:r>
          </w:p>
          <w:p w14:paraId="2520D0B2" w14:textId="77777777" w:rsidR="0093433F" w:rsidRPr="00511C4D" w:rsidRDefault="0093433F" w:rsidP="00205267">
            <w:pPr>
              <w:pStyle w:val="TableParagraph"/>
              <w:spacing w:line="264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określenie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szacowanego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czasu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awarii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optyki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FC.</w:t>
            </w:r>
          </w:p>
          <w:p w14:paraId="76F2F71B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9"/>
              </w:tabs>
              <w:spacing w:before="1" w:line="237" w:lineRule="auto"/>
              <w:ind w:right="465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Szczegółowe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modelu,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konfiguracji, wersjach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komponentów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adresacji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IP karty zarządzającej.</w:t>
            </w:r>
          </w:p>
          <w:p w14:paraId="61FEBAB9" w14:textId="77777777" w:rsidR="0093433F" w:rsidRPr="00511C4D" w:rsidRDefault="0093433F" w:rsidP="00205267">
            <w:pPr>
              <w:pStyle w:val="TableParagraph"/>
              <w:numPr>
                <w:ilvl w:val="1"/>
                <w:numId w:val="17"/>
              </w:numPr>
              <w:tabs>
                <w:tab w:val="left" w:pos="1508"/>
              </w:tabs>
              <w:spacing w:line="272" w:lineRule="exact"/>
              <w:ind w:left="1508" w:hanging="359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Monitoring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minimum:</w:t>
            </w:r>
          </w:p>
          <w:p w14:paraId="044E250D" w14:textId="77777777" w:rsidR="0093433F" w:rsidRPr="00511C4D" w:rsidRDefault="0093433F" w:rsidP="00205267">
            <w:pPr>
              <w:pStyle w:val="TableParagraph"/>
              <w:numPr>
                <w:ilvl w:val="2"/>
                <w:numId w:val="17"/>
              </w:numPr>
              <w:tabs>
                <w:tab w:val="left" w:pos="2229"/>
              </w:tabs>
              <w:spacing w:line="265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Obciążeniu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procesora</w:t>
            </w:r>
          </w:p>
          <w:p w14:paraId="44F00F08" w14:textId="77777777" w:rsidR="0093433F" w:rsidRPr="00511C4D" w:rsidRDefault="0093433F" w:rsidP="00205267">
            <w:pPr>
              <w:pStyle w:val="TableParagraph"/>
              <w:numPr>
                <w:ilvl w:val="2"/>
                <w:numId w:val="17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Zużyciu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RAM</w:t>
            </w:r>
          </w:p>
          <w:p w14:paraId="487D7F4C" w14:textId="77777777" w:rsidR="0093433F" w:rsidRPr="00511C4D" w:rsidRDefault="0093433F" w:rsidP="00205267">
            <w:pPr>
              <w:pStyle w:val="TableParagraph"/>
              <w:numPr>
                <w:ilvl w:val="2"/>
                <w:numId w:val="17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Temperaturze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procesorów</w:t>
            </w:r>
          </w:p>
          <w:p w14:paraId="118954D6" w14:textId="77777777" w:rsidR="0093433F" w:rsidRPr="00511C4D" w:rsidRDefault="0093433F" w:rsidP="00205267">
            <w:pPr>
              <w:pStyle w:val="TableParagraph"/>
              <w:numPr>
                <w:ilvl w:val="2"/>
                <w:numId w:val="17"/>
              </w:numPr>
              <w:tabs>
                <w:tab w:val="left" w:pos="2229"/>
              </w:tabs>
              <w:spacing w:before="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Temperaturze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powietrza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wlotowego</w:t>
            </w:r>
          </w:p>
          <w:p w14:paraId="5C88617E" w14:textId="77777777" w:rsidR="0093433F" w:rsidRPr="00511C4D" w:rsidRDefault="0093433F" w:rsidP="00205267">
            <w:pPr>
              <w:pStyle w:val="TableParagraph"/>
              <w:numPr>
                <w:ilvl w:val="2"/>
                <w:numId w:val="17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Zużyciu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prądu</w:t>
            </w:r>
          </w:p>
          <w:p w14:paraId="7711111C" w14:textId="77777777" w:rsidR="0093433F" w:rsidRPr="00511C4D" w:rsidRDefault="0093433F" w:rsidP="00205267">
            <w:pPr>
              <w:pStyle w:val="TableParagraph"/>
              <w:numPr>
                <w:ilvl w:val="2"/>
                <w:numId w:val="17"/>
              </w:numPr>
              <w:tabs>
                <w:tab w:val="left" w:pos="2229"/>
              </w:tabs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Zmianach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fizycznej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konfiguracji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serwera</w:t>
            </w:r>
          </w:p>
        </w:tc>
      </w:tr>
    </w:tbl>
    <w:p w14:paraId="43C7EB77" w14:textId="77777777" w:rsidR="0093433F" w:rsidRPr="00511C4D" w:rsidRDefault="0093433F" w:rsidP="0093433F">
      <w:pPr>
        <w:spacing w:line="249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67A110D7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0AF5C90F" w14:textId="77777777" w:rsidTr="00205267">
        <w:trPr>
          <w:trHeight w:val="11559"/>
        </w:trPr>
        <w:tc>
          <w:tcPr>
            <w:tcW w:w="2523" w:type="dxa"/>
          </w:tcPr>
          <w:p w14:paraId="290FF56D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644730F6" w14:textId="77777777" w:rsidR="0093433F" w:rsidRPr="00511C4D" w:rsidRDefault="0093433F" w:rsidP="00205267">
            <w:pPr>
              <w:pStyle w:val="TableParagraph"/>
              <w:numPr>
                <w:ilvl w:val="0"/>
                <w:numId w:val="16"/>
              </w:numPr>
              <w:tabs>
                <w:tab w:val="left" w:pos="2229"/>
              </w:tabs>
              <w:ind w:right="49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wymienionych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 dostępne dane historyczne oraz automatycznie generowana informacja o anomaliach.</w:t>
            </w:r>
          </w:p>
          <w:p w14:paraId="1A2E2975" w14:textId="77777777" w:rsidR="0093433F" w:rsidRPr="00511C4D" w:rsidRDefault="0093433F" w:rsidP="00205267">
            <w:pPr>
              <w:pStyle w:val="TableParagraph"/>
              <w:numPr>
                <w:ilvl w:val="0"/>
                <w:numId w:val="15"/>
              </w:numPr>
              <w:tabs>
                <w:tab w:val="left" w:pos="1508"/>
              </w:tabs>
              <w:spacing w:line="271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Monitoring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masowych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o</w:t>
            </w:r>
          </w:p>
          <w:p w14:paraId="77F92A0B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minimum:</w:t>
            </w:r>
          </w:p>
          <w:p w14:paraId="2CCEDF35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Opóźnieniach</w:t>
            </w:r>
          </w:p>
          <w:p w14:paraId="1755CDCC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4"/>
              </w:rPr>
              <w:t>IOPS</w:t>
            </w:r>
          </w:p>
          <w:p w14:paraId="51C4C0E8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Przepustowości</w:t>
            </w:r>
          </w:p>
          <w:p w14:paraId="04296E29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Utylizacji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kontrolerów</w:t>
            </w:r>
          </w:p>
          <w:p w14:paraId="4473C142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Pojemność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całkowita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dostępna</w:t>
            </w:r>
          </w:p>
          <w:p w14:paraId="27C9DAD1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spacing w:before="1"/>
              <w:ind w:right="35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Wszystkie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dostępne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zarówno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 całej pamięci masowej jak i poszczególnych LUN-ów.</w:t>
            </w:r>
          </w:p>
          <w:p w14:paraId="05DC559A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ind w:righ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wymienionych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powyżej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 być dostępne dane historyczne oraz automatycznie generowana informacja o anomaliach.</w:t>
            </w:r>
          </w:p>
          <w:p w14:paraId="70CCA7F8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ind w:right="35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Dane historyczne o wykorzystaniu przestrzeni pamięci masowej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przechowywane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najmniej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lata</w:t>
            </w:r>
          </w:p>
          <w:p w14:paraId="7654C9AE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redukcji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danych</w:t>
            </w:r>
          </w:p>
          <w:p w14:paraId="2DCA0A54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statusie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replikacji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snapshotów</w:t>
            </w:r>
            <w:proofErr w:type="spellEnd"/>
          </w:p>
          <w:p w14:paraId="3AFB0492" w14:textId="77777777" w:rsidR="0093433F" w:rsidRPr="00511C4D" w:rsidRDefault="0093433F" w:rsidP="00205267">
            <w:pPr>
              <w:pStyle w:val="TableParagraph"/>
              <w:numPr>
                <w:ilvl w:val="0"/>
                <w:numId w:val="15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Monitoring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przełączników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o</w:t>
            </w:r>
          </w:p>
          <w:p w14:paraId="4AEB1687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minimum:</w:t>
            </w:r>
          </w:p>
          <w:p w14:paraId="37CC0971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spacing w:before="2" w:line="237" w:lineRule="auto"/>
              <w:ind w:right="43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Modelu,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adresacji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IP,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MAC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adres,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nr </w:t>
            </w:r>
            <w:r w:rsidRPr="00511C4D">
              <w:rPr>
                <w:rFonts w:ascii="Calibri Light" w:hAnsi="Calibri Light" w:cs="Calibri Light"/>
                <w:spacing w:val="-2"/>
              </w:rPr>
              <w:t>seryjny</w:t>
            </w:r>
          </w:p>
          <w:p w14:paraId="29930A12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spacing w:before="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Stanie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komponentów: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zasilacze,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wentylatory</w:t>
            </w:r>
          </w:p>
          <w:p w14:paraId="08F61C19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Podłączonych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hostach</w:t>
            </w:r>
          </w:p>
          <w:p w14:paraId="64A0B077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Ilości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statusu </w:t>
            </w:r>
            <w:r w:rsidRPr="00511C4D">
              <w:rPr>
                <w:rFonts w:ascii="Calibri Light" w:hAnsi="Calibri Light" w:cs="Calibri Light"/>
                <w:spacing w:val="-2"/>
              </w:rPr>
              <w:t>portów</w:t>
            </w:r>
          </w:p>
          <w:p w14:paraId="039EA6B7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spacing w:before="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Utylizacji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procesora</w:t>
            </w:r>
          </w:p>
          <w:p w14:paraId="786E7A04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Utylizacji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portów</w:t>
            </w:r>
          </w:p>
          <w:p w14:paraId="414BECDB" w14:textId="77777777" w:rsidR="0093433F" w:rsidRPr="00511C4D" w:rsidRDefault="0093433F" w:rsidP="00205267">
            <w:pPr>
              <w:pStyle w:val="TableParagraph"/>
              <w:numPr>
                <w:ilvl w:val="1"/>
                <w:numId w:val="15"/>
              </w:numPr>
              <w:tabs>
                <w:tab w:val="left" w:pos="2229"/>
              </w:tabs>
              <w:ind w:right="6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wymienionych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powyżej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parametrów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 być dostępne dane historyczne oraz automatycznie generowana informacja o anomaliach.</w:t>
            </w:r>
          </w:p>
          <w:p w14:paraId="18CA5BB6" w14:textId="77777777" w:rsidR="0093433F" w:rsidRPr="00511C4D" w:rsidRDefault="0093433F" w:rsidP="00205267">
            <w:pPr>
              <w:pStyle w:val="TableParagraph"/>
              <w:numPr>
                <w:ilvl w:val="0"/>
                <w:numId w:val="14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Aktualizacja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  <w:spacing w:val="-2"/>
              </w:rPr>
              <w:t>firmware</w:t>
            </w:r>
            <w:proofErr w:type="spellEnd"/>
          </w:p>
          <w:p w14:paraId="262D19E7" w14:textId="77777777" w:rsidR="0093433F" w:rsidRPr="00511C4D" w:rsidRDefault="0093433F" w:rsidP="00205267">
            <w:pPr>
              <w:pStyle w:val="TableParagraph"/>
              <w:numPr>
                <w:ilvl w:val="1"/>
                <w:numId w:val="14"/>
              </w:numPr>
              <w:tabs>
                <w:tab w:val="left" w:pos="1509"/>
              </w:tabs>
              <w:spacing w:before="2" w:line="237" w:lineRule="auto"/>
              <w:ind w:right="113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zarządzającego dla systemów pamięci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masowych,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wraz z informacją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zalecanych wersjach oprogramowania</w:t>
            </w:r>
          </w:p>
          <w:p w14:paraId="2B478305" w14:textId="77777777" w:rsidR="0093433F" w:rsidRPr="00511C4D" w:rsidRDefault="0093433F" w:rsidP="00205267">
            <w:pPr>
              <w:pStyle w:val="TableParagraph"/>
              <w:numPr>
                <w:ilvl w:val="1"/>
                <w:numId w:val="14"/>
              </w:numPr>
              <w:tabs>
                <w:tab w:val="left" w:pos="1509"/>
              </w:tabs>
              <w:spacing w:before="2" w:line="237" w:lineRule="auto"/>
              <w:ind w:right="11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zarządzającego dla serwerów, wraz z informacją o zalecanych wersjach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oprogramowania</w:t>
            </w:r>
          </w:p>
          <w:p w14:paraId="717A10F5" w14:textId="77777777" w:rsidR="0093433F" w:rsidRPr="00511C4D" w:rsidRDefault="0093433F" w:rsidP="00205267">
            <w:pPr>
              <w:pStyle w:val="TableParagraph"/>
              <w:numPr>
                <w:ilvl w:val="1"/>
                <w:numId w:val="14"/>
              </w:numPr>
              <w:tabs>
                <w:tab w:val="left" w:pos="1509"/>
              </w:tabs>
              <w:spacing w:before="3" w:line="237" w:lineRule="auto"/>
              <w:ind w:right="11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zarządzającego dla rozwiązań HCI, wraz z informacją o zalecanych wersjach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oprogramowania</w:t>
            </w:r>
          </w:p>
          <w:p w14:paraId="72E98568" w14:textId="77777777" w:rsidR="0093433F" w:rsidRPr="00511C4D" w:rsidRDefault="0093433F" w:rsidP="00205267">
            <w:pPr>
              <w:pStyle w:val="TableParagraph"/>
              <w:numPr>
                <w:ilvl w:val="1"/>
                <w:numId w:val="14"/>
              </w:numPr>
              <w:tabs>
                <w:tab w:val="left" w:pos="1508"/>
              </w:tabs>
              <w:spacing w:line="270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systemów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FC,</w:t>
            </w:r>
          </w:p>
          <w:p w14:paraId="03AFD11C" w14:textId="77777777" w:rsidR="0093433F" w:rsidRPr="00511C4D" w:rsidRDefault="0093433F" w:rsidP="00205267">
            <w:pPr>
              <w:pStyle w:val="TableParagraph"/>
              <w:spacing w:line="246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wraz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zalecanych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wersjach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oprogramowania</w:t>
            </w:r>
          </w:p>
        </w:tc>
      </w:tr>
    </w:tbl>
    <w:p w14:paraId="122F0C89" w14:textId="77777777" w:rsidR="0093433F" w:rsidRPr="00511C4D" w:rsidRDefault="0093433F" w:rsidP="0093433F">
      <w:pPr>
        <w:spacing w:line="246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32008D35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5567AB5F" w14:textId="77777777" w:rsidTr="00205267">
        <w:trPr>
          <w:trHeight w:val="11338"/>
        </w:trPr>
        <w:tc>
          <w:tcPr>
            <w:tcW w:w="2523" w:type="dxa"/>
          </w:tcPr>
          <w:p w14:paraId="5A35EEE3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621A62FD" w14:textId="77777777" w:rsidR="0093433F" w:rsidRPr="00511C4D" w:rsidRDefault="0093433F" w:rsidP="00205267">
            <w:pPr>
              <w:pStyle w:val="TableParagraph"/>
              <w:numPr>
                <w:ilvl w:val="0"/>
                <w:numId w:val="13"/>
              </w:numPr>
              <w:tabs>
                <w:tab w:val="left" w:pos="1509"/>
              </w:tabs>
              <w:spacing w:before="3" w:line="235" w:lineRule="auto"/>
              <w:ind w:right="63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aktualizacji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firmware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deduplikatorów</w:t>
            </w:r>
            <w:proofErr w:type="spellEnd"/>
            <w:r w:rsidRPr="00511C4D">
              <w:rPr>
                <w:rFonts w:ascii="Calibri Light" w:hAnsi="Calibri Light" w:cs="Calibri Light"/>
              </w:rPr>
              <w:t>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 informacją o zalecanych wersjach oprogramowania</w:t>
            </w:r>
          </w:p>
          <w:p w14:paraId="29546CA9" w14:textId="77777777" w:rsidR="0093433F" w:rsidRPr="00511C4D" w:rsidRDefault="0093433F" w:rsidP="00205267">
            <w:pPr>
              <w:pStyle w:val="TableParagraph"/>
              <w:numPr>
                <w:ilvl w:val="0"/>
                <w:numId w:val="12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Raporty</w:t>
            </w:r>
          </w:p>
          <w:p w14:paraId="26D966B0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9"/>
              </w:tabs>
              <w:spacing w:before="4" w:line="235" w:lineRule="auto"/>
              <w:ind w:right="38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generowania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zawierających informację o:</w:t>
            </w:r>
          </w:p>
          <w:p w14:paraId="7D4538DD" w14:textId="77777777" w:rsidR="0093433F" w:rsidRPr="00511C4D" w:rsidRDefault="0093433F" w:rsidP="00205267">
            <w:pPr>
              <w:pStyle w:val="TableParagraph"/>
              <w:numPr>
                <w:ilvl w:val="2"/>
                <w:numId w:val="12"/>
              </w:numPr>
              <w:tabs>
                <w:tab w:val="left" w:pos="2229"/>
              </w:tabs>
              <w:ind w:right="39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Nazwie hosta, modelu serwera, nr serwisowym, dacie końca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okresu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kontraktu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serwisowego,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zainstalowanym systemie operacyjnym, protokole komunikacyjnym z</w:t>
            </w:r>
          </w:p>
          <w:p w14:paraId="63A368B3" w14:textId="77777777" w:rsidR="0093433F" w:rsidRPr="00511C4D" w:rsidRDefault="0093433F" w:rsidP="00205267">
            <w:pPr>
              <w:pStyle w:val="TableParagraph"/>
              <w:spacing w:before="1"/>
              <w:ind w:left="222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systemem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masowej</w:t>
            </w:r>
          </w:p>
          <w:p w14:paraId="0EF482F5" w14:textId="77777777" w:rsidR="0093433F" w:rsidRPr="00511C4D" w:rsidRDefault="0093433F" w:rsidP="00205267">
            <w:pPr>
              <w:pStyle w:val="TableParagraph"/>
              <w:numPr>
                <w:ilvl w:val="2"/>
                <w:numId w:val="12"/>
              </w:numPr>
              <w:tabs>
                <w:tab w:val="left" w:pos="2229"/>
              </w:tabs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Średnim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obciążeniu: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procesorów,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RAM,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IO,</w:t>
            </w:r>
          </w:p>
          <w:p w14:paraId="5550A202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9"/>
              </w:tabs>
              <w:spacing w:before="7" w:line="232" w:lineRule="auto"/>
              <w:ind w:right="92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generowania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pamięci masowych zawierających informację o:</w:t>
            </w:r>
          </w:p>
          <w:p w14:paraId="1163F8A0" w14:textId="77777777" w:rsidR="0093433F" w:rsidRPr="00511C4D" w:rsidRDefault="0093433F" w:rsidP="00205267">
            <w:pPr>
              <w:pStyle w:val="TableParagraph"/>
              <w:numPr>
                <w:ilvl w:val="2"/>
                <w:numId w:val="12"/>
              </w:numPr>
              <w:tabs>
                <w:tab w:val="left" w:pos="2229"/>
              </w:tabs>
              <w:spacing w:before="1"/>
              <w:ind w:right="9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Nazwie, nr seryjnym, lokalizacji urządzenia, modelu urządzenia, wersji oprogramowania, zajętości systemu 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redukcją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danych,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utworzonych LUN-ach i systemach pliku, status replikacji</w:t>
            </w:r>
          </w:p>
          <w:p w14:paraId="4345DA0E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Generowanie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raportów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plików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CSV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PDF</w:t>
            </w:r>
          </w:p>
          <w:p w14:paraId="69CB334F" w14:textId="77777777" w:rsidR="0093433F" w:rsidRPr="00511C4D" w:rsidRDefault="0093433F" w:rsidP="00205267">
            <w:pPr>
              <w:pStyle w:val="TableParagraph"/>
              <w:numPr>
                <w:ilvl w:val="0"/>
                <w:numId w:val="12"/>
              </w:numPr>
              <w:tabs>
                <w:tab w:val="left" w:pos="789"/>
              </w:tabs>
              <w:spacing w:line="277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Cyberbezpieczeństwo</w:t>
            </w:r>
          </w:p>
          <w:p w14:paraId="337C50F1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Analiza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środowiska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najlepsze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praktyki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dotyczące</w:t>
            </w:r>
          </w:p>
          <w:p w14:paraId="4339EEF7" w14:textId="77777777" w:rsidR="0093433F" w:rsidRPr="00511C4D" w:rsidRDefault="0093433F" w:rsidP="00205267">
            <w:pPr>
              <w:pStyle w:val="TableParagraph"/>
              <w:spacing w:line="237" w:lineRule="auto"/>
              <w:ind w:left="150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cyberbezpieczeństwa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sprawdzająca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stan</w:t>
            </w:r>
            <w:r w:rsidRPr="00511C4D">
              <w:rPr>
                <w:rFonts w:ascii="Calibri Light" w:hAnsi="Calibri Light" w:cs="Calibri Light"/>
                <w:spacing w:val="-1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 w środowisku i przypisujący im odpowiedni wynik</w:t>
            </w:r>
          </w:p>
          <w:p w14:paraId="2091432A" w14:textId="77777777" w:rsidR="0093433F" w:rsidRPr="00511C4D" w:rsidRDefault="0093433F" w:rsidP="00205267">
            <w:pPr>
              <w:pStyle w:val="TableParagraph"/>
              <w:ind w:left="150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bezpieczeństwa.</w:t>
            </w:r>
            <w:r w:rsidRPr="00511C4D">
              <w:rPr>
                <w:rFonts w:ascii="Calibri Light" w:hAnsi="Calibri Light" w:cs="Calibri Light"/>
                <w:spacing w:val="-1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informować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administratora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o wykrytych lukach bezpieczeństwa oraz sposobie ich </w:t>
            </w:r>
            <w:r w:rsidRPr="00511C4D">
              <w:rPr>
                <w:rFonts w:ascii="Calibri Light" w:hAnsi="Calibri Light" w:cs="Calibri Light"/>
                <w:spacing w:val="-2"/>
              </w:rPr>
              <w:t>zabezpieczenia.</w:t>
            </w:r>
          </w:p>
          <w:p w14:paraId="7FCA5608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istnieć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tworzenia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własnych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polityk</w:t>
            </w:r>
          </w:p>
          <w:p w14:paraId="10535E74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bezpieczeństwa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oparciu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wzorce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urządzeń.</w:t>
            </w:r>
          </w:p>
          <w:p w14:paraId="695B5132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Stała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analiza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środowiska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IT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wykrycie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4"/>
              </w:rPr>
              <w:t>ataku</w:t>
            </w:r>
          </w:p>
          <w:p w14:paraId="6F46C8D2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proofErr w:type="spellStart"/>
            <w:r w:rsidRPr="00511C4D">
              <w:rPr>
                <w:rFonts w:ascii="Calibri Light" w:hAnsi="Calibri Light" w:cs="Calibri Light"/>
              </w:rPr>
              <w:t>ransomware</w:t>
            </w:r>
            <w:proofErr w:type="spellEnd"/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podstawie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analizy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danych.</w:t>
            </w:r>
          </w:p>
          <w:p w14:paraId="09932271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9"/>
              </w:tabs>
              <w:spacing w:before="4" w:line="235" w:lineRule="auto"/>
              <w:ind w:right="545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przypisania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ról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poszczególnych </w:t>
            </w:r>
            <w:r w:rsidRPr="00511C4D">
              <w:rPr>
                <w:rFonts w:ascii="Calibri Light" w:hAnsi="Calibri Light" w:cs="Calibri Light"/>
                <w:spacing w:val="-2"/>
              </w:rPr>
              <w:t>administratorów.</w:t>
            </w:r>
          </w:p>
          <w:p w14:paraId="6C9D1028" w14:textId="77777777" w:rsidR="0093433F" w:rsidRPr="00511C4D" w:rsidRDefault="0093433F" w:rsidP="00205267">
            <w:pPr>
              <w:pStyle w:val="TableParagraph"/>
              <w:numPr>
                <w:ilvl w:val="0"/>
                <w:numId w:val="12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Wspierane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urządzenia</w:t>
            </w:r>
          </w:p>
          <w:p w14:paraId="6081B6D4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8"/>
              </w:tabs>
              <w:spacing w:before="1"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Urządzenie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dostarczane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ramach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postępowania</w:t>
            </w:r>
          </w:p>
          <w:p w14:paraId="6B4FDD39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9"/>
              </w:tabs>
              <w:spacing w:line="237" w:lineRule="auto"/>
              <w:ind w:right="34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Posiadane przez Zamawiającego serwery, urządzenia pamięci masowych,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sieciowe,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przełączniki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SAN,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rozwiązania HCI, </w:t>
            </w:r>
            <w:proofErr w:type="spellStart"/>
            <w:r w:rsidRPr="00511C4D">
              <w:rPr>
                <w:rFonts w:ascii="Calibri Light" w:hAnsi="Calibri Light" w:cs="Calibri Light"/>
              </w:rPr>
              <w:t>deduplikatory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Producenta oferowanego urządzenia (jeśli</w:t>
            </w:r>
          </w:p>
          <w:p w14:paraId="71E6B75C" w14:textId="77777777" w:rsidR="0093433F" w:rsidRPr="00511C4D" w:rsidRDefault="0093433F" w:rsidP="00205267">
            <w:pPr>
              <w:pStyle w:val="TableParagraph"/>
              <w:spacing w:line="268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takie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są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posiadaniu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Zamawiającego)</w:t>
            </w:r>
          </w:p>
          <w:p w14:paraId="3B1534BD" w14:textId="77777777" w:rsidR="0093433F" w:rsidRPr="00511C4D" w:rsidRDefault="0093433F" w:rsidP="00205267">
            <w:pPr>
              <w:pStyle w:val="TableParagraph"/>
              <w:numPr>
                <w:ilvl w:val="0"/>
                <w:numId w:val="12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Wirtualny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asystent</w:t>
            </w:r>
          </w:p>
          <w:p w14:paraId="37951B4A" w14:textId="77777777" w:rsidR="0093433F" w:rsidRPr="00511C4D" w:rsidRDefault="0093433F" w:rsidP="00205267">
            <w:pPr>
              <w:pStyle w:val="TableParagraph"/>
              <w:numPr>
                <w:ilvl w:val="1"/>
                <w:numId w:val="12"/>
              </w:numPr>
              <w:tabs>
                <w:tab w:val="left" w:pos="1509"/>
              </w:tabs>
              <w:spacing w:line="237" w:lineRule="auto"/>
              <w:ind w:right="7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Wbudowana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funkcjonalność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wirtualnego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asystenta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w oparciu o algorytmy </w:t>
            </w:r>
            <w:proofErr w:type="spellStart"/>
            <w:r w:rsidRPr="00511C4D">
              <w:rPr>
                <w:rFonts w:ascii="Calibri Light" w:hAnsi="Calibri Light" w:cs="Calibri Light"/>
              </w:rPr>
              <w:t>GenAI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przy dostępie do bazy wiedzy producenta urządzeń oraz analizie danych z monitoringu</w:t>
            </w:r>
          </w:p>
          <w:p w14:paraId="6E44BD8C" w14:textId="77777777" w:rsidR="0093433F" w:rsidRPr="00511C4D" w:rsidRDefault="0093433F" w:rsidP="00205267">
            <w:pPr>
              <w:pStyle w:val="TableParagraph"/>
              <w:spacing w:line="268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poszczególnych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elementów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infrastruktury;</w:t>
            </w:r>
          </w:p>
          <w:p w14:paraId="5E2891A1" w14:textId="77777777" w:rsidR="0093433F" w:rsidRPr="00511C4D" w:rsidRDefault="0093433F" w:rsidP="00205267">
            <w:pPr>
              <w:pStyle w:val="TableParagraph"/>
              <w:numPr>
                <w:ilvl w:val="0"/>
                <w:numId w:val="12"/>
              </w:numPr>
              <w:tabs>
                <w:tab w:val="left" w:pos="789"/>
              </w:tabs>
              <w:spacing w:before="1" w:line="261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rozszerzenia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funkcjonalności</w:t>
            </w:r>
          </w:p>
        </w:tc>
      </w:tr>
    </w:tbl>
    <w:p w14:paraId="05264C35" w14:textId="77777777" w:rsidR="0093433F" w:rsidRPr="00511C4D" w:rsidRDefault="0093433F" w:rsidP="0093433F">
      <w:pPr>
        <w:spacing w:line="261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294647ED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20869DA8" w14:textId="77777777" w:rsidTr="00205267">
        <w:trPr>
          <w:trHeight w:val="3513"/>
        </w:trPr>
        <w:tc>
          <w:tcPr>
            <w:tcW w:w="2523" w:type="dxa"/>
          </w:tcPr>
          <w:p w14:paraId="08420B32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68B42433" w14:textId="77777777" w:rsidR="0093433F" w:rsidRPr="00511C4D" w:rsidRDefault="0093433F" w:rsidP="00205267">
            <w:pPr>
              <w:pStyle w:val="TableParagraph"/>
              <w:numPr>
                <w:ilvl w:val="0"/>
                <w:numId w:val="11"/>
              </w:numPr>
              <w:tabs>
                <w:tab w:val="left" w:pos="1509"/>
              </w:tabs>
              <w:spacing w:before="1" w:line="237" w:lineRule="auto"/>
              <w:ind w:right="6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rozbudowy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systemu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zintegrowane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dodatkowe płatne moduły do monitoringu aplikacji oraz zarządzania incydentami w ramach infrastruktury IT.</w:t>
            </w:r>
          </w:p>
          <w:p w14:paraId="61DDAAB7" w14:textId="77777777" w:rsidR="0093433F" w:rsidRPr="00511C4D" w:rsidRDefault="0093433F" w:rsidP="00205267">
            <w:pPr>
              <w:pStyle w:val="TableParagraph"/>
              <w:numPr>
                <w:ilvl w:val="0"/>
                <w:numId w:val="10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4"/>
              </w:rPr>
              <w:t>Inne</w:t>
            </w:r>
          </w:p>
          <w:p w14:paraId="0FEB27CB" w14:textId="77777777" w:rsidR="0093433F" w:rsidRPr="00511C4D" w:rsidRDefault="0093433F" w:rsidP="00205267">
            <w:pPr>
              <w:pStyle w:val="TableParagraph"/>
              <w:numPr>
                <w:ilvl w:val="1"/>
                <w:numId w:val="10"/>
              </w:numPr>
              <w:tabs>
                <w:tab w:val="left" w:pos="1509"/>
              </w:tabs>
              <w:spacing w:before="4" w:line="235" w:lineRule="auto"/>
              <w:ind w:right="44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dedykowaną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aplikację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 urządzenia iOS oraz Android</w:t>
            </w:r>
          </w:p>
          <w:p w14:paraId="4B624D25" w14:textId="77777777" w:rsidR="0093433F" w:rsidRPr="00511C4D" w:rsidRDefault="0093433F" w:rsidP="00205267">
            <w:pPr>
              <w:pStyle w:val="TableParagraph"/>
              <w:numPr>
                <w:ilvl w:val="0"/>
                <w:numId w:val="10"/>
              </w:numPr>
              <w:tabs>
                <w:tab w:val="left" w:pos="789"/>
              </w:tabs>
              <w:spacing w:before="1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Certyfikaty</w:t>
            </w:r>
          </w:p>
          <w:p w14:paraId="15365957" w14:textId="77777777" w:rsidR="0093433F" w:rsidRPr="00511C4D" w:rsidRDefault="0093433F" w:rsidP="00205267">
            <w:pPr>
              <w:pStyle w:val="TableParagraph"/>
              <w:numPr>
                <w:ilvl w:val="1"/>
                <w:numId w:val="10"/>
              </w:numPr>
              <w:tabs>
                <w:tab w:val="left" w:pos="1508"/>
              </w:tabs>
              <w:spacing w:line="272" w:lineRule="exact"/>
              <w:ind w:left="1508" w:hanging="35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platforma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zaprojektowana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zgodnie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ze</w:t>
            </w:r>
          </w:p>
          <w:p w14:paraId="610E0A5D" w14:textId="77777777" w:rsidR="0093433F" w:rsidRPr="00511C4D" w:rsidRDefault="0093433F" w:rsidP="00205267">
            <w:pPr>
              <w:pStyle w:val="TableParagraph"/>
              <w:spacing w:line="265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standardami:</w:t>
            </w:r>
          </w:p>
          <w:p w14:paraId="72B06E9E" w14:textId="77777777" w:rsidR="0093433F" w:rsidRPr="00511C4D" w:rsidRDefault="0093433F" w:rsidP="00205267">
            <w:pPr>
              <w:pStyle w:val="TableParagraph"/>
              <w:numPr>
                <w:ilvl w:val="2"/>
                <w:numId w:val="10"/>
              </w:numPr>
              <w:tabs>
                <w:tab w:val="left" w:pos="2229"/>
              </w:tabs>
              <w:spacing w:line="268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ISO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27001</w:t>
            </w:r>
          </w:p>
          <w:p w14:paraId="7590A59F" w14:textId="77777777" w:rsidR="0093433F" w:rsidRPr="00511C4D" w:rsidRDefault="0093433F" w:rsidP="00205267">
            <w:pPr>
              <w:pStyle w:val="TableParagraph"/>
              <w:numPr>
                <w:ilvl w:val="2"/>
                <w:numId w:val="10"/>
              </w:numPr>
              <w:tabs>
                <w:tab w:val="left" w:pos="2229"/>
              </w:tabs>
              <w:ind w:right="74"/>
              <w:rPr>
                <w:rFonts w:ascii="Calibri Light" w:hAnsi="Calibri Light" w:cs="Calibri Light"/>
                <w:lang w:val="en-US"/>
              </w:rPr>
            </w:pPr>
            <w:r w:rsidRPr="00511C4D">
              <w:rPr>
                <w:rFonts w:ascii="Calibri Light" w:hAnsi="Calibri Light" w:cs="Calibri Light"/>
                <w:lang w:val="en-US"/>
              </w:rPr>
              <w:t>NIST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Security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and</w:t>
            </w:r>
            <w:r w:rsidRPr="00511C4D">
              <w:rPr>
                <w:rFonts w:ascii="Calibri Light" w:hAnsi="Calibri Light" w:cs="Calibri Light"/>
                <w:spacing w:val="-6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Privacy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Controls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for</w:t>
            </w:r>
            <w:r w:rsidRPr="00511C4D">
              <w:rPr>
                <w:rFonts w:ascii="Calibri Light" w:hAnsi="Calibri Light" w:cs="Calibri Light"/>
                <w:spacing w:val="-4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Federal</w:t>
            </w:r>
            <w:r w:rsidRPr="00511C4D">
              <w:rPr>
                <w:rFonts w:ascii="Calibri Light" w:hAnsi="Calibri Light" w:cs="Calibri Light"/>
                <w:spacing w:val="-8"/>
                <w:lang w:val="en-US"/>
              </w:rPr>
              <w:t xml:space="preserve"> </w:t>
            </w:r>
            <w:r w:rsidRPr="00511C4D">
              <w:rPr>
                <w:rFonts w:ascii="Calibri Light" w:hAnsi="Calibri Light" w:cs="Calibri Light"/>
                <w:lang w:val="en-US"/>
              </w:rPr>
              <w:t>Information Systems and Organization</w:t>
            </w:r>
          </w:p>
          <w:p w14:paraId="492EB946" w14:textId="77777777" w:rsidR="0093433F" w:rsidRPr="00511C4D" w:rsidRDefault="0093433F" w:rsidP="00205267">
            <w:pPr>
              <w:pStyle w:val="TableParagraph"/>
              <w:numPr>
                <w:ilvl w:val="2"/>
                <w:numId w:val="10"/>
              </w:numPr>
              <w:tabs>
                <w:tab w:val="left" w:pos="2229"/>
              </w:tabs>
              <w:spacing w:line="249" w:lineRule="exact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CSA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Cloud</w:t>
            </w:r>
            <w:proofErr w:type="spellEnd"/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Control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Matrix</w:t>
            </w:r>
          </w:p>
        </w:tc>
      </w:tr>
      <w:tr w:rsidR="0093433F" w:rsidRPr="00511C4D" w14:paraId="13EF403D" w14:textId="77777777" w:rsidTr="00205267">
        <w:trPr>
          <w:trHeight w:val="5956"/>
        </w:trPr>
        <w:tc>
          <w:tcPr>
            <w:tcW w:w="2523" w:type="dxa"/>
          </w:tcPr>
          <w:p w14:paraId="675AE6BC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Certyfikaty</w:t>
            </w:r>
          </w:p>
        </w:tc>
        <w:tc>
          <w:tcPr>
            <w:tcW w:w="7514" w:type="dxa"/>
          </w:tcPr>
          <w:p w14:paraId="255296AF" w14:textId="10127E4D" w:rsidR="0093433F" w:rsidRPr="00511C4D" w:rsidRDefault="0093433F" w:rsidP="00205267">
            <w:pPr>
              <w:pStyle w:val="TableParagraph"/>
              <w:numPr>
                <w:ilvl w:val="0"/>
                <w:numId w:val="9"/>
              </w:numPr>
              <w:tabs>
                <w:tab w:val="left" w:pos="789"/>
              </w:tabs>
              <w:ind w:right="33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być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wyprodukowany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zgodnie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normą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ISO-9001:2015,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ISO- 50001 oraz ISO-14001</w:t>
            </w:r>
            <w:r w:rsidR="00511C4D">
              <w:rPr>
                <w:rFonts w:ascii="Calibri Light" w:hAnsi="Calibri Light" w:cs="Calibri Light"/>
              </w:rPr>
              <w:t xml:space="preserve"> </w:t>
            </w:r>
          </w:p>
          <w:p w14:paraId="6C6B8FFD" w14:textId="77777777" w:rsidR="0093433F" w:rsidRPr="00511C4D" w:rsidRDefault="0093433F" w:rsidP="00205267">
            <w:pPr>
              <w:pStyle w:val="TableParagraph"/>
              <w:numPr>
                <w:ilvl w:val="0"/>
                <w:numId w:val="9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deklaracja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5"/>
              </w:rPr>
              <w:t>CE.</w:t>
            </w:r>
          </w:p>
          <w:p w14:paraId="757FC3A2" w14:textId="77777777" w:rsidR="0093433F" w:rsidRPr="00511C4D" w:rsidRDefault="0093433F" w:rsidP="00205267">
            <w:pPr>
              <w:pStyle w:val="TableParagraph"/>
              <w:numPr>
                <w:ilvl w:val="0"/>
                <w:numId w:val="9"/>
              </w:numPr>
              <w:tabs>
                <w:tab w:val="left" w:pos="789"/>
              </w:tabs>
              <w:ind w:right="32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produkty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muszą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zawierać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informacje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dotyczące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ponownego użycia i recyklingu, nie mogą zawierać farb i powłok na dużych plastikowych częściach, których nie da się poddać recyklingowi lub</w:t>
            </w:r>
          </w:p>
          <w:p w14:paraId="41811F41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ponownie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użyć.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Wszystkie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produkty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zawierające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podzespoły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elektroniczne oraz niebezpieczne składniki powinny być bezpiecznie i łatwo</w:t>
            </w:r>
          </w:p>
          <w:p w14:paraId="1198CEC4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identyfikowalne oraz usuwalne. Usunięcie materiałów i komponentów powinno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odbywać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zgodnie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wymogami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Dyrektywy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WEEE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2002/96/EC. Produkty muszą składać się z co najmniej w 65% ze składników wielokrotnego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użytku/zdatnych do recyklingu. We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wszystkich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produktach części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tworzyw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sztucznych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większe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niż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25-gramowe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powinny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zawierać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nie więcej niż śladowe ilości środków zmniejszających palność sklasyfikowanych w dyrektywie RE 67/548/EEC. Potwierdzeniem</w:t>
            </w:r>
          </w:p>
          <w:p w14:paraId="2E40F9FD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</w:rPr>
              <w:t xml:space="preserve">spełnienia powyższego wymogu jest wydruk ze strony internetowej </w:t>
            </w:r>
            <w:hyperlink r:id="rId12">
              <w:r w:rsidRPr="00511C4D">
                <w:rPr>
                  <w:rFonts w:ascii="Calibri Light" w:hAnsi="Calibri Light" w:cs="Calibri Light"/>
                  <w:color w:val="467885"/>
                  <w:u w:val="single" w:color="467885"/>
                </w:rPr>
                <w:t>www.epeat.net</w:t>
              </w:r>
            </w:hyperlink>
            <w:r w:rsidRPr="00511C4D">
              <w:rPr>
                <w:rFonts w:ascii="Calibri Light" w:hAnsi="Calibri Light" w:cs="Calibri Light"/>
                <w:color w:val="467885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potwierdzający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spełnienie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normy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najmniej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Epeat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Silver według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normy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wprowadzonej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2019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roku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-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Wykonawca</w:t>
            </w:r>
            <w:r w:rsidRPr="00511C4D">
              <w:rPr>
                <w:rFonts w:ascii="Calibri Light" w:hAnsi="Calibri Light" w:cs="Calibri Light"/>
                <w:b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złoży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</w:rPr>
              <w:t>dokument potwierdzający spełnianie wymogu.</w:t>
            </w:r>
          </w:p>
          <w:p w14:paraId="0DC32F03" w14:textId="77777777" w:rsidR="0093433F" w:rsidRPr="00511C4D" w:rsidRDefault="0093433F" w:rsidP="00205267">
            <w:pPr>
              <w:pStyle w:val="TableParagraph"/>
              <w:numPr>
                <w:ilvl w:val="0"/>
                <w:numId w:val="9"/>
              </w:numPr>
              <w:tabs>
                <w:tab w:val="left" w:pos="789"/>
              </w:tabs>
              <w:spacing w:line="270" w:lineRule="atLeast"/>
              <w:ind w:right="19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Oferowany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serwer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musi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znajdować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liście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Windows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Server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proofErr w:type="spellStart"/>
            <w:r w:rsidRPr="00511C4D">
              <w:rPr>
                <w:rFonts w:ascii="Calibri Light" w:hAnsi="Calibri Light" w:cs="Calibri Light"/>
              </w:rPr>
              <w:t>Catalog</w:t>
            </w:r>
            <w:proofErr w:type="spellEnd"/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 posiadać status „</w:t>
            </w:r>
            <w:proofErr w:type="spellStart"/>
            <w:r w:rsidRPr="00511C4D">
              <w:rPr>
                <w:rFonts w:ascii="Calibri Light" w:hAnsi="Calibri Light" w:cs="Calibri Light"/>
              </w:rPr>
              <w:t>Certified</w:t>
            </w:r>
            <w:proofErr w:type="spellEnd"/>
            <w:r w:rsidRPr="00511C4D">
              <w:rPr>
                <w:rFonts w:ascii="Calibri Light" w:hAnsi="Calibri Light" w:cs="Calibri Light"/>
              </w:rPr>
              <w:t xml:space="preserve"> for Windows” dla systemów Microsoft Windows Server 2019, Microsoft Windows Server 2022.</w:t>
            </w:r>
          </w:p>
        </w:tc>
      </w:tr>
      <w:tr w:rsidR="0093433F" w:rsidRPr="00511C4D" w14:paraId="1D35FEEC" w14:textId="77777777" w:rsidTr="00205267">
        <w:trPr>
          <w:trHeight w:val="1095"/>
        </w:trPr>
        <w:tc>
          <w:tcPr>
            <w:tcW w:w="2523" w:type="dxa"/>
          </w:tcPr>
          <w:p w14:paraId="5C8015D6" w14:textId="77777777" w:rsidR="0093433F" w:rsidRPr="00511C4D" w:rsidRDefault="0093433F" w:rsidP="00205267">
            <w:pPr>
              <w:pStyle w:val="TableParagraph"/>
              <w:spacing w:line="267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Dokumentacja</w:t>
            </w:r>
          </w:p>
          <w:p w14:paraId="38D29CFE" w14:textId="77777777" w:rsidR="0093433F" w:rsidRPr="00511C4D" w:rsidRDefault="0093433F" w:rsidP="00205267">
            <w:pPr>
              <w:pStyle w:val="TableParagraph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  <w:spacing w:val="-2"/>
              </w:rPr>
              <w:t>użytkownika</w:t>
            </w:r>
          </w:p>
        </w:tc>
        <w:tc>
          <w:tcPr>
            <w:tcW w:w="7514" w:type="dxa"/>
          </w:tcPr>
          <w:p w14:paraId="02DD857C" w14:textId="77777777" w:rsidR="0093433F" w:rsidRPr="00511C4D" w:rsidRDefault="0093433F" w:rsidP="00205267">
            <w:pPr>
              <w:pStyle w:val="TableParagraph"/>
              <w:numPr>
                <w:ilvl w:val="0"/>
                <w:numId w:val="8"/>
              </w:numPr>
              <w:tabs>
                <w:tab w:val="left" w:pos="789"/>
              </w:tabs>
              <w:spacing w:line="278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wymaga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dokumentacji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języku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polskim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angi</w:t>
            </w:r>
            <w:r w:rsidRPr="00511C4D">
              <w:rPr>
                <w:rFonts w:ascii="Calibri Light" w:hAnsi="Calibri Light" w:cs="Calibri Light"/>
                <w:i/>
                <w:spacing w:val="-2"/>
              </w:rPr>
              <w:t>e</w:t>
            </w:r>
            <w:r w:rsidRPr="00511C4D">
              <w:rPr>
                <w:rFonts w:ascii="Calibri Light" w:hAnsi="Calibri Light" w:cs="Calibri Light"/>
                <w:spacing w:val="-2"/>
              </w:rPr>
              <w:t>lskim.</w:t>
            </w:r>
          </w:p>
          <w:p w14:paraId="075684EC" w14:textId="77777777" w:rsidR="0093433F" w:rsidRPr="00511C4D" w:rsidRDefault="0093433F" w:rsidP="00205267">
            <w:pPr>
              <w:pStyle w:val="TableParagraph"/>
              <w:numPr>
                <w:ilvl w:val="0"/>
                <w:numId w:val="8"/>
              </w:numPr>
              <w:tabs>
                <w:tab w:val="left" w:pos="789"/>
              </w:tabs>
              <w:spacing w:line="268" w:lineRule="exact"/>
              <w:ind w:right="25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 telefonicznego sprawdzenia konfiguracji sprzętowej serwera oraz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warunków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podaniu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numeru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seryjnego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 producenta lub jego przedstawiciela.</w:t>
            </w:r>
          </w:p>
        </w:tc>
      </w:tr>
      <w:tr w:rsidR="0093433F" w:rsidRPr="00511C4D" w14:paraId="0C658056" w14:textId="77777777" w:rsidTr="00205267">
        <w:trPr>
          <w:trHeight w:val="1367"/>
        </w:trPr>
        <w:tc>
          <w:tcPr>
            <w:tcW w:w="2523" w:type="dxa"/>
          </w:tcPr>
          <w:p w14:paraId="3B815C26" w14:textId="77777777" w:rsidR="0093433F" w:rsidRPr="00511C4D" w:rsidRDefault="0093433F" w:rsidP="00205267">
            <w:pPr>
              <w:pStyle w:val="TableParagraph"/>
              <w:spacing w:line="268" w:lineRule="exact"/>
              <w:ind w:left="69"/>
              <w:rPr>
                <w:rFonts w:ascii="Calibri Light" w:hAnsi="Calibri Light" w:cs="Calibri Light"/>
                <w:b/>
              </w:rPr>
            </w:pPr>
            <w:r w:rsidRPr="00511C4D">
              <w:rPr>
                <w:rFonts w:ascii="Calibri Light" w:hAnsi="Calibri Light" w:cs="Calibri Light"/>
                <w:b/>
              </w:rPr>
              <w:t>Warunki</w:t>
            </w:r>
            <w:r w:rsidRPr="00511C4D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  <w:b/>
                <w:spacing w:val="-2"/>
              </w:rPr>
              <w:t>gwarancji</w:t>
            </w:r>
          </w:p>
        </w:tc>
        <w:tc>
          <w:tcPr>
            <w:tcW w:w="7514" w:type="dxa"/>
          </w:tcPr>
          <w:p w14:paraId="6CB8DFC7" w14:textId="77777777" w:rsidR="0093433F" w:rsidRPr="00511C4D" w:rsidRDefault="0093433F" w:rsidP="00205267">
            <w:pPr>
              <w:pStyle w:val="TableParagraph"/>
              <w:numPr>
                <w:ilvl w:val="0"/>
                <w:numId w:val="7"/>
              </w:numPr>
              <w:tabs>
                <w:tab w:val="left" w:pos="789"/>
              </w:tabs>
              <w:ind w:right="72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wymaga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zapewnienia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zakresu wdrażanej technologii na okres 5 lat.</w:t>
            </w:r>
          </w:p>
          <w:p w14:paraId="0B6DBFD8" w14:textId="77777777" w:rsidR="0093433F" w:rsidRPr="00511C4D" w:rsidRDefault="0093433F" w:rsidP="00205267">
            <w:pPr>
              <w:pStyle w:val="TableParagraph"/>
              <w:numPr>
                <w:ilvl w:val="0"/>
                <w:numId w:val="7"/>
              </w:numPr>
              <w:tabs>
                <w:tab w:val="left" w:pos="789"/>
              </w:tabs>
              <w:spacing w:line="270" w:lineRule="atLeast"/>
              <w:ind w:right="472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 oczekuje możliwości zgłaszania zdarzeń serwisowych w trybie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24/7/365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następującymi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kanałami: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telefonicznie,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przez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Internet oraz z wykorzystaniem aplikacji.</w:t>
            </w:r>
          </w:p>
        </w:tc>
      </w:tr>
    </w:tbl>
    <w:p w14:paraId="2CF925EE" w14:textId="77777777" w:rsidR="0093433F" w:rsidRPr="00511C4D" w:rsidRDefault="0093433F" w:rsidP="0093433F">
      <w:pPr>
        <w:spacing w:line="270" w:lineRule="atLeas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6D30E843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422DFAE8" w14:textId="77777777" w:rsidTr="00205267">
        <w:trPr>
          <w:trHeight w:val="11912"/>
        </w:trPr>
        <w:tc>
          <w:tcPr>
            <w:tcW w:w="2523" w:type="dxa"/>
          </w:tcPr>
          <w:p w14:paraId="084B332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47F6065B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right="41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 oczekuje bezpośredniego dostępu do wykwalifikowanej kadry inżynierów technicznych a w przypadku konieczności eskalacji zgłoszenia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wyznaczonego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Kierownika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Eskalacji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stronie Producenta (dla krytycznych zgłoszeń serwisowych)</w:t>
            </w:r>
          </w:p>
          <w:p w14:paraId="445EAAD3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right="55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 wymaga pojedynczego punktu kontaktu dla całego rozwiązania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Producenta,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tym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także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sprzedanego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oprogramowania.</w:t>
            </w:r>
          </w:p>
          <w:p w14:paraId="7ECC2B5A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right="30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Zgłoszenie przyjęte jest potwierdzane przez zespół pomocy technicznej (mail/telefon / aplikacja / portal) przez nadanie unikalnego numeru zgłoszenia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pozwalającego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identyfikację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zgłoszenia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trakcie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realizacji naprawy i po jej zakończeniu.</w:t>
            </w:r>
          </w:p>
          <w:p w14:paraId="79A81F91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right="93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oczekuje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możliwości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samodzielnego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kwalifikowania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poziomu ważności naprawy.</w:t>
            </w:r>
          </w:p>
          <w:p w14:paraId="41CFF1E4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oczekuje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rozpoczęcia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diagnostyki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telefonicznej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10"/>
              </w:rPr>
              <w:t>/</w:t>
            </w:r>
          </w:p>
          <w:p w14:paraId="617F872D" w14:textId="77777777" w:rsidR="0093433F" w:rsidRPr="00511C4D" w:rsidRDefault="0093433F" w:rsidP="00205267">
            <w:pPr>
              <w:pStyle w:val="TableParagraph"/>
              <w:ind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internetowej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już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momencie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dokonania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zgłoszenia.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Certyfikowany Technik Producenta z właściwym zestawem części do naprawy</w:t>
            </w:r>
          </w:p>
          <w:p w14:paraId="7471B0E5" w14:textId="77777777" w:rsidR="0093433F" w:rsidRPr="00511C4D" w:rsidRDefault="0093433F" w:rsidP="00205267">
            <w:pPr>
              <w:pStyle w:val="TableParagrap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(potwierdzonym na etapie diagnostyki) powinien rozpocząć naprawę w siedzibie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najpóźniej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następnym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dniu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roboczym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(NBD)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 otrzymania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zgłoszenia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/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zakończenia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diagnostyki.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Naprawa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odbyć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 siedzibie zamawiającego,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chyba, że zamawiający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dla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danej naprawy zgodzi się na inną formę.</w:t>
            </w:r>
          </w:p>
          <w:p w14:paraId="489C4271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spacing w:line="279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oczekuje</w:t>
            </w:r>
            <w:r w:rsidRPr="00511C4D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nieodpłatnego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udostępnienia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narzędzi</w:t>
            </w:r>
          </w:p>
          <w:p w14:paraId="2DADCFA1" w14:textId="77777777" w:rsidR="0093433F" w:rsidRPr="00511C4D" w:rsidRDefault="0093433F" w:rsidP="00205267">
            <w:pPr>
              <w:pStyle w:val="TableParagraph"/>
              <w:ind w:right="248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serwisowych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procesów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wsparcia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umożliwiających: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Wykrywanie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usterek sprzętowych z predykcją awarii, automatyczną diagnostykę i zdalne</w:t>
            </w:r>
          </w:p>
          <w:p w14:paraId="00032085" w14:textId="77777777" w:rsidR="0093433F" w:rsidRPr="00511C4D" w:rsidRDefault="0093433F" w:rsidP="00205267">
            <w:pPr>
              <w:pStyle w:val="TableParagraph"/>
              <w:spacing w:before="1"/>
              <w:ind w:right="216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otwieranie zgłoszeń serwisowych, wskazówki dotyczące bezpieczeństwa produktów,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samodzielne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wysyłanie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części,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także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ocena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bezpieczeństwa </w:t>
            </w:r>
            <w:r w:rsidRPr="00511C4D">
              <w:rPr>
                <w:rFonts w:ascii="Calibri Light" w:hAnsi="Calibri Light" w:cs="Calibri Light"/>
                <w:spacing w:val="-2"/>
              </w:rPr>
              <w:t>cybernetycznego.</w:t>
            </w:r>
          </w:p>
          <w:p w14:paraId="1303374E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right="291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Zamawiający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wymaga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od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podmiotu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realizującego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 sprzętu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dołączenia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 oferty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oświadczenia,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że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 przypadku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wystąpienia awarii dysku twardego w urządzeniu objętym aktywnym wparciem</w:t>
            </w:r>
          </w:p>
          <w:p w14:paraId="7D6D6C86" w14:textId="77777777" w:rsidR="0093433F" w:rsidRPr="00511C4D" w:rsidRDefault="0093433F" w:rsidP="00205267">
            <w:pPr>
              <w:pStyle w:val="TableParagraph"/>
              <w:jc w:val="both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technicznym,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uszkodzony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dysk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twardy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pozostaje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Zamawiającego.</w:t>
            </w:r>
          </w:p>
          <w:p w14:paraId="69E93964" w14:textId="77777777" w:rsidR="0093433F" w:rsidRPr="00511C4D" w:rsidRDefault="0093433F" w:rsidP="00205267">
            <w:pPr>
              <w:pStyle w:val="TableParagraph"/>
              <w:numPr>
                <w:ilvl w:val="0"/>
                <w:numId w:val="6"/>
              </w:numPr>
              <w:tabs>
                <w:tab w:val="left" w:pos="789"/>
              </w:tabs>
              <w:ind w:right="74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Możliwość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rozszerzenia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gwarancji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usługę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diagnostyki sprzętu na miejscu w przypadku awarii. Charakterystyka usługi </w:t>
            </w:r>
            <w:r w:rsidRPr="00511C4D">
              <w:rPr>
                <w:rFonts w:ascii="Calibri Light" w:hAnsi="Calibri Light" w:cs="Calibri Light"/>
                <w:spacing w:val="-2"/>
              </w:rPr>
              <w:t>diagnostyki:</w:t>
            </w:r>
          </w:p>
          <w:p w14:paraId="334B985B" w14:textId="77777777" w:rsidR="0093433F" w:rsidRPr="00511C4D" w:rsidRDefault="0093433F" w:rsidP="00205267">
            <w:pPr>
              <w:pStyle w:val="TableParagraph"/>
              <w:numPr>
                <w:ilvl w:val="1"/>
                <w:numId w:val="6"/>
              </w:numPr>
              <w:tabs>
                <w:tab w:val="left" w:pos="1509"/>
              </w:tabs>
              <w:spacing w:before="2" w:line="235" w:lineRule="auto"/>
              <w:ind w:right="76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Możliwości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utworzenia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zgłaszania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serwisowego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wyniku,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którego proces diagnostyki odbędzie się na miejscu w siedzibie</w:t>
            </w:r>
          </w:p>
          <w:p w14:paraId="7620AB87" w14:textId="77777777" w:rsidR="0093433F" w:rsidRPr="00511C4D" w:rsidRDefault="0093433F" w:rsidP="00205267">
            <w:pPr>
              <w:pStyle w:val="TableParagraph"/>
              <w:spacing w:before="1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  <w:spacing w:val="-2"/>
              </w:rPr>
              <w:t>zamawiającego.</w:t>
            </w:r>
          </w:p>
          <w:p w14:paraId="5E615D64" w14:textId="77777777" w:rsidR="0093433F" w:rsidRPr="00511C4D" w:rsidRDefault="0093433F" w:rsidP="00205267">
            <w:pPr>
              <w:pStyle w:val="TableParagraph"/>
              <w:numPr>
                <w:ilvl w:val="1"/>
                <w:numId w:val="6"/>
              </w:numPr>
              <w:tabs>
                <w:tab w:val="left" w:pos="1509"/>
              </w:tabs>
              <w:spacing w:before="4" w:line="235" w:lineRule="auto"/>
              <w:ind w:right="47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przyjeździe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siedziby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Zamawiającego,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pracownik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serwisu przystąpi do rozwiązywania problemu. Jeśli do rozwiązania</w:t>
            </w:r>
          </w:p>
          <w:p w14:paraId="5848AF33" w14:textId="77777777" w:rsidR="0093433F" w:rsidRPr="00511C4D" w:rsidRDefault="0093433F" w:rsidP="00205267">
            <w:pPr>
              <w:pStyle w:val="TableParagraph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problemu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będzie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konieczna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dodatkowa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pomoc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diagnostyczna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lub części, pracownik serwisu może w imieniu Zamawiającego skontaktować się z producentem w celu uzyskania pomocy.</w:t>
            </w:r>
          </w:p>
          <w:p w14:paraId="77762A9D" w14:textId="77777777" w:rsidR="0093433F" w:rsidRPr="00511C4D" w:rsidRDefault="0093433F" w:rsidP="00205267">
            <w:pPr>
              <w:pStyle w:val="TableParagraph"/>
              <w:numPr>
                <w:ilvl w:val="1"/>
                <w:numId w:val="6"/>
              </w:numPr>
              <w:tabs>
                <w:tab w:val="left" w:pos="1509"/>
              </w:tabs>
              <w:spacing w:before="7" w:line="232" w:lineRule="auto"/>
              <w:ind w:right="17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Reakcja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miejscu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powinna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nastąpić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okresie zgodnym z czasem reakcji przypisanym do urządzenia, które</w:t>
            </w:r>
          </w:p>
          <w:p w14:paraId="0B4DC93E" w14:textId="77777777" w:rsidR="0093433F" w:rsidRPr="00511C4D" w:rsidRDefault="0093433F" w:rsidP="00205267">
            <w:pPr>
              <w:pStyle w:val="TableParagraph"/>
              <w:spacing w:before="1" w:line="252" w:lineRule="exact"/>
              <w:ind w:left="1509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posiada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wykupioną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usługę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serwisową.</w:t>
            </w:r>
          </w:p>
        </w:tc>
      </w:tr>
    </w:tbl>
    <w:p w14:paraId="78FF76A3" w14:textId="77777777" w:rsidR="0093433F" w:rsidRPr="00511C4D" w:rsidRDefault="0093433F" w:rsidP="0093433F">
      <w:pPr>
        <w:spacing w:line="252" w:lineRule="exact"/>
        <w:rPr>
          <w:rFonts w:ascii="Calibri Light" w:hAnsi="Calibri Light" w:cs="Calibri Light"/>
        </w:rPr>
        <w:sectPr w:rsidR="0093433F" w:rsidRPr="00511C4D" w:rsidSect="0093433F">
          <w:pgSz w:w="12240" w:h="15840"/>
          <w:pgMar w:top="1880" w:right="1300" w:bottom="1240" w:left="660" w:header="881" w:footer="1041" w:gutter="0"/>
          <w:cols w:space="708"/>
        </w:sectPr>
      </w:pPr>
    </w:p>
    <w:p w14:paraId="7B773BAE" w14:textId="77777777" w:rsidR="0093433F" w:rsidRPr="00511C4D" w:rsidRDefault="0093433F" w:rsidP="0093433F">
      <w:pPr>
        <w:pStyle w:val="Tekstpodstawowy"/>
        <w:spacing w:before="210"/>
        <w:ind w:left="0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514"/>
      </w:tblGrid>
      <w:tr w:rsidR="0093433F" w:rsidRPr="00511C4D" w14:paraId="32D66640" w14:textId="77777777" w:rsidTr="00205267">
        <w:trPr>
          <w:trHeight w:val="5126"/>
        </w:trPr>
        <w:tc>
          <w:tcPr>
            <w:tcW w:w="2523" w:type="dxa"/>
          </w:tcPr>
          <w:p w14:paraId="283974C7" w14:textId="77777777" w:rsidR="0093433F" w:rsidRPr="00511C4D" w:rsidRDefault="0093433F" w:rsidP="00205267">
            <w:pPr>
              <w:pStyle w:val="TableParagraph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7514" w:type="dxa"/>
          </w:tcPr>
          <w:p w14:paraId="3F41C5CB" w14:textId="77777777" w:rsidR="0093433F" w:rsidRPr="00511C4D" w:rsidRDefault="0093433F" w:rsidP="00205267">
            <w:pPr>
              <w:pStyle w:val="TableParagraph"/>
              <w:numPr>
                <w:ilvl w:val="0"/>
                <w:numId w:val="5"/>
              </w:numPr>
              <w:tabs>
                <w:tab w:val="left" w:pos="1509"/>
              </w:tabs>
              <w:spacing w:before="1" w:line="237" w:lineRule="auto"/>
              <w:ind w:right="348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Pracownik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serwisu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powinien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skontaktować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się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Zamawiającym przed przyjazdem na miejsce w celu sprawdzenia zgłoszenia, ustalenia harmonogramu i potwierdzenia wszelkich informacji niezbędnych do realizacji wizyty technika na miejscu.</w:t>
            </w:r>
          </w:p>
          <w:p w14:paraId="594DCBDF" w14:textId="77777777" w:rsidR="0093433F" w:rsidRPr="00511C4D" w:rsidRDefault="0093433F" w:rsidP="00205267">
            <w:pPr>
              <w:pStyle w:val="TableParagraph"/>
              <w:numPr>
                <w:ilvl w:val="0"/>
                <w:numId w:val="5"/>
              </w:numPr>
              <w:tabs>
                <w:tab w:val="left" w:pos="1509"/>
              </w:tabs>
              <w:spacing w:before="2" w:line="237" w:lineRule="auto"/>
              <w:ind w:right="401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Jeśli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trakcie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wstępnego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procesu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rozwiązywania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problemu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na miejscu awarii zostanie ustalone, że do realizacji usługi jest niezbędna jakaś część, znajdujący się na miejscu pracownik</w:t>
            </w:r>
          </w:p>
          <w:p w14:paraId="1892FCA9" w14:textId="77777777" w:rsidR="0093433F" w:rsidRPr="00511C4D" w:rsidRDefault="0093433F" w:rsidP="00205267">
            <w:pPr>
              <w:pStyle w:val="TableParagraph"/>
              <w:ind w:left="1509" w:right="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serwisu zamówi nową część i przekaże dodatkowe zgłoszenie do działu</w:t>
            </w:r>
            <w:r w:rsidRPr="00511C4D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obsługi technicznej.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Technik pracujący na</w:t>
            </w:r>
            <w:r w:rsidRPr="00511C4D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miejscu powróci do</w:t>
            </w:r>
            <w:r w:rsidRPr="00511C4D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siedziby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Klienta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celu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wymiany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wysłanej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części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w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ciągu</w:t>
            </w:r>
            <w:r w:rsidRPr="00511C4D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 xml:space="preserve">czasu reakcji ustalonego zgodnie z umową serwisową zakupionego </w:t>
            </w:r>
            <w:r w:rsidRPr="00511C4D">
              <w:rPr>
                <w:rFonts w:ascii="Calibri Light" w:hAnsi="Calibri Light" w:cs="Calibri Light"/>
                <w:spacing w:val="-2"/>
              </w:rPr>
              <w:t>produktu.</w:t>
            </w:r>
          </w:p>
          <w:p w14:paraId="59F3A048" w14:textId="77777777" w:rsidR="0093433F" w:rsidRPr="00511C4D" w:rsidRDefault="0093433F" w:rsidP="00205267">
            <w:pPr>
              <w:pStyle w:val="TableParagraph"/>
              <w:numPr>
                <w:ilvl w:val="0"/>
                <w:numId w:val="4"/>
              </w:numPr>
              <w:tabs>
                <w:tab w:val="left" w:pos="789"/>
              </w:tabs>
              <w:spacing w:line="280" w:lineRule="exact"/>
              <w:ind w:hanging="360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Wymagane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dołączenie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do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oferty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oświadczenia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  <w:spacing w:val="-2"/>
              </w:rPr>
              <w:t>Producenta</w:t>
            </w:r>
          </w:p>
          <w:p w14:paraId="7258CF88" w14:textId="77777777" w:rsidR="0093433F" w:rsidRPr="00511C4D" w:rsidRDefault="0093433F" w:rsidP="00205267">
            <w:pPr>
              <w:pStyle w:val="TableParagraph"/>
              <w:ind w:right="114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potwierdzające,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że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urządzeń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będzie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realizowany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bezpośrednio przez Producenta i/lub we współpracy z Autoryzowanym Partnerem Serwisowym Producenta.</w:t>
            </w:r>
          </w:p>
          <w:p w14:paraId="541E8B64" w14:textId="77777777" w:rsidR="0093433F" w:rsidRPr="00511C4D" w:rsidRDefault="0093433F" w:rsidP="00205267">
            <w:pPr>
              <w:pStyle w:val="TableParagraph"/>
              <w:numPr>
                <w:ilvl w:val="0"/>
                <w:numId w:val="4"/>
              </w:numPr>
              <w:tabs>
                <w:tab w:val="left" w:pos="789"/>
              </w:tabs>
              <w:spacing w:line="270" w:lineRule="atLeast"/>
              <w:ind w:right="467"/>
              <w:rPr>
                <w:rFonts w:ascii="Calibri Light" w:hAnsi="Calibri Light" w:cs="Calibri Light"/>
              </w:rPr>
            </w:pPr>
            <w:r w:rsidRPr="00511C4D">
              <w:rPr>
                <w:rFonts w:ascii="Calibri Light" w:hAnsi="Calibri Light" w:cs="Calibri Light"/>
              </w:rPr>
              <w:t>Firma serwisująca musi posiadać ISO 9001:2015 oraz ISO-27001 na świadczenie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usług</w:t>
            </w:r>
            <w:r w:rsidRPr="00511C4D">
              <w:rPr>
                <w:rFonts w:ascii="Calibri Light" w:hAnsi="Calibri Light" w:cs="Calibri Light"/>
                <w:spacing w:val="-7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serwisowych</w:t>
            </w:r>
            <w:r w:rsidRPr="00511C4D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oraz</w:t>
            </w:r>
            <w:r w:rsidRPr="00511C4D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posiadać</w:t>
            </w:r>
            <w:r w:rsidRPr="00511C4D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autoryzacje</w:t>
            </w:r>
            <w:r w:rsidRPr="00511C4D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511C4D">
              <w:rPr>
                <w:rFonts w:ascii="Calibri Light" w:hAnsi="Calibri Light" w:cs="Calibri Light"/>
              </w:rPr>
              <w:t>producenta urządzeń – dokumenty potwierdzające należy załączyć do oferty.</w:t>
            </w:r>
          </w:p>
        </w:tc>
      </w:tr>
    </w:tbl>
    <w:p w14:paraId="56547DA7" w14:textId="77777777" w:rsidR="00793F37" w:rsidRPr="00511C4D" w:rsidRDefault="00793F37" w:rsidP="004C645C">
      <w:pPr>
        <w:spacing w:line="270" w:lineRule="atLeast"/>
        <w:rPr>
          <w:rFonts w:ascii="Calibri Light" w:hAnsi="Calibri Light" w:cs="Calibri Light"/>
        </w:rPr>
      </w:pPr>
    </w:p>
    <w:sectPr w:rsidR="00793F37" w:rsidRPr="00511C4D">
      <w:pgSz w:w="12240" w:h="15840"/>
      <w:pgMar w:top="1880" w:right="1300" w:bottom="1240" w:left="660" w:header="881" w:footer="10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19512" w14:textId="77777777" w:rsidR="000C22FA" w:rsidRDefault="000C22FA">
      <w:r>
        <w:separator/>
      </w:r>
    </w:p>
  </w:endnote>
  <w:endnote w:type="continuationSeparator" w:id="0">
    <w:p w14:paraId="0E8C233F" w14:textId="77777777" w:rsidR="000C22FA" w:rsidRDefault="000C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8100B" w14:textId="77777777" w:rsidR="00E16B2B" w:rsidRDefault="000068EA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413312" behindDoc="1" locked="0" layoutInCell="1" allowOverlap="1" wp14:anchorId="744FA3D5" wp14:editId="2E4D267B">
              <wp:simplePos x="0" y="0"/>
              <wp:positionH relativeFrom="page">
                <wp:posOffset>6724650</wp:posOffset>
              </wp:positionH>
              <wp:positionV relativeFrom="page">
                <wp:posOffset>9257587</wp:posOffset>
              </wp:positionV>
              <wp:extent cx="19812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12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C9F926" w14:textId="33ECF767" w:rsidR="00E16B2B" w:rsidRDefault="00E16B2B" w:rsidP="00732FEA">
                          <w:pPr>
                            <w:spacing w:before="19"/>
                            <w:rPr>
                              <w:rFonts w:ascii="Trebuchet MS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4FA3D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29.5pt;margin-top:728.95pt;width:15.6pt;height:14.2pt;z-index:-1690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" filled="f" stroked="f">
              <v:textbox inset="0,0,0,0">
                <w:txbxContent>
                  <w:p w14:paraId="60C9F926" w14:textId="33ECF767" w:rsidR="00E16B2B" w:rsidRDefault="00E16B2B" w:rsidP="00732FEA">
                    <w:pPr>
                      <w:spacing w:before="19"/>
                      <w:rPr>
                        <w:rFonts w:ascii="Trebuchet MS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C4D86" w14:textId="77777777" w:rsidR="000C22FA" w:rsidRDefault="000C22FA">
      <w:r>
        <w:separator/>
      </w:r>
    </w:p>
  </w:footnote>
  <w:footnote w:type="continuationSeparator" w:id="0">
    <w:p w14:paraId="52BD5F2E" w14:textId="77777777" w:rsidR="000C22FA" w:rsidRDefault="000C2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2362D" w14:textId="12A41F0F" w:rsidR="00E16B2B" w:rsidRDefault="00000000">
    <w:pPr>
      <w:pStyle w:val="Tekstpodstawowy"/>
      <w:spacing w:line="14" w:lineRule="auto"/>
      <w:ind w:left="0"/>
      <w:rPr>
        <w:sz w:val="20"/>
      </w:rPr>
    </w:pPr>
    <w:sdt>
      <w:sdtPr>
        <w:rPr>
          <w:sz w:val="20"/>
        </w:rPr>
        <w:id w:val="-1907599556"/>
        <w:docPartObj>
          <w:docPartGallery w:val="Page Numbers (Margins)"/>
          <w:docPartUnique/>
        </w:docPartObj>
      </w:sdtPr>
      <w:sdtContent>
        <w:r w:rsidR="00732FEA" w:rsidRPr="00732FEA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486415360" behindDoc="0" locked="0" layoutInCell="0" allowOverlap="1" wp14:anchorId="24CBECB0" wp14:editId="15B879F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22648768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3F314" w14:textId="5C4C07F9" w:rsidR="00732FEA" w:rsidRPr="00732FEA" w:rsidRDefault="00732FEA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732FE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Strona   </w:t>
                              </w:r>
                              <w:r w:rsidRPr="00732FEA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32FEA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732FEA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732FE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32FE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CBECB0" id="Prostokąt 2" o:spid="_x0000_s1026" style="position:absolute;margin-left:0;margin-top:0;width:40.2pt;height:171.9pt;z-index:486415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E43F314" w14:textId="5C4C07F9" w:rsidR="00732FEA" w:rsidRPr="00732FEA" w:rsidRDefault="00732FEA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732FE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Strona   </w:t>
                        </w:r>
                        <w:r w:rsidRPr="00732FEA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732FEA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732FEA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732FE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732FE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068EA">
      <w:rPr>
        <w:noProof/>
      </w:rPr>
      <w:drawing>
        <wp:anchor distT="0" distB="0" distL="0" distR="0" simplePos="0" relativeHeight="486412800" behindDoc="1" locked="0" layoutInCell="1" allowOverlap="1" wp14:anchorId="28D404E1" wp14:editId="68CBFA56">
          <wp:simplePos x="0" y="0"/>
          <wp:positionH relativeFrom="page">
            <wp:posOffset>972968</wp:posOffset>
          </wp:positionH>
          <wp:positionV relativeFrom="page">
            <wp:posOffset>559619</wp:posOffset>
          </wp:positionV>
          <wp:extent cx="5780728" cy="6235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0728" cy="6235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170" w:hanging="360"/>
      </w:pPr>
    </w:lvl>
  </w:abstractNum>
  <w:abstractNum w:abstractNumId="1" w15:restartNumberingAfterBreak="0">
    <w:nsid w:val="01AD7E5E"/>
    <w:multiLevelType w:val="hybridMultilevel"/>
    <w:tmpl w:val="674EBD1A"/>
    <w:lvl w:ilvl="0" w:tplc="3024319E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0A39D2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AF166D74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7108A978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D63EA284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2460C588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8D2C3A7E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3D928C84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0CBAAC90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41E3376"/>
    <w:multiLevelType w:val="hybridMultilevel"/>
    <w:tmpl w:val="CE761158"/>
    <w:lvl w:ilvl="0" w:tplc="C5AA83A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3E31C6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DE2E13D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872AD668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CF5807AA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784C819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5148C4F8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168083C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E87A3C7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4805425"/>
    <w:multiLevelType w:val="hybridMultilevel"/>
    <w:tmpl w:val="93B4F03E"/>
    <w:lvl w:ilvl="0" w:tplc="27CC1F2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E0842EC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C9C8A1F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324E294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13F2802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F3489DBE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E7CAB4F0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F50EB3CE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61E0511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06C86465"/>
    <w:multiLevelType w:val="hybridMultilevel"/>
    <w:tmpl w:val="85B84ED8"/>
    <w:lvl w:ilvl="0" w:tplc="37E011D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986D014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1CEF55E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DBFE2048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C7F6DB44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6C80DB8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6BD2BC58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10FCDC80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D2C0C13C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888081D"/>
    <w:multiLevelType w:val="hybridMultilevel"/>
    <w:tmpl w:val="FE92A994"/>
    <w:lvl w:ilvl="0" w:tplc="1748750E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3CD312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DFE27068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C18EFB14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D8D4FC42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0EDC87DA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4F1C6BB8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E48092E0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45E2417C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9082455"/>
    <w:multiLevelType w:val="hybridMultilevel"/>
    <w:tmpl w:val="276234E4"/>
    <w:lvl w:ilvl="0" w:tplc="89643B82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029B8A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9634DF2C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5A7230E0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84D089D2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BB427C40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49D256AA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3BC8D69A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853A816C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93A2671"/>
    <w:multiLevelType w:val="hybridMultilevel"/>
    <w:tmpl w:val="EEA4CDA8"/>
    <w:lvl w:ilvl="0" w:tplc="50505EE4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9A6252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81065E4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24764E2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B7C233A8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034E2714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75049AD6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6E181A1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B00C6F8E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0A92342A"/>
    <w:multiLevelType w:val="hybridMultilevel"/>
    <w:tmpl w:val="F7E487B8"/>
    <w:lvl w:ilvl="0" w:tplc="0AD84590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F87F4E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6444FF6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A09875E6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70CE14B6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F538FDD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DA5454D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2C6695D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17240CA8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0C7F1B5E"/>
    <w:multiLevelType w:val="hybridMultilevel"/>
    <w:tmpl w:val="421819BC"/>
    <w:lvl w:ilvl="0" w:tplc="B2B2E4A2">
      <w:start w:val="155"/>
      <w:numFmt w:val="decimal"/>
      <w:lvlText w:val="%1."/>
      <w:lvlJc w:val="left"/>
      <w:pPr>
        <w:ind w:left="756" w:hanging="442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A58C6BA">
      <w:numFmt w:val="bullet"/>
      <w:lvlText w:val="•"/>
      <w:lvlJc w:val="left"/>
      <w:pPr>
        <w:ind w:left="1712" w:hanging="442"/>
      </w:pPr>
      <w:rPr>
        <w:rFonts w:hint="default"/>
        <w:lang w:val="pl-PL" w:eastAsia="en-US" w:bidi="ar-SA"/>
      </w:rPr>
    </w:lvl>
    <w:lvl w:ilvl="2" w:tplc="76A2838A">
      <w:numFmt w:val="bullet"/>
      <w:lvlText w:val="•"/>
      <w:lvlJc w:val="left"/>
      <w:pPr>
        <w:ind w:left="2664" w:hanging="442"/>
      </w:pPr>
      <w:rPr>
        <w:rFonts w:hint="default"/>
        <w:lang w:val="pl-PL" w:eastAsia="en-US" w:bidi="ar-SA"/>
      </w:rPr>
    </w:lvl>
    <w:lvl w:ilvl="3" w:tplc="B8E48048">
      <w:numFmt w:val="bullet"/>
      <w:lvlText w:val="•"/>
      <w:lvlJc w:val="left"/>
      <w:pPr>
        <w:ind w:left="3616" w:hanging="442"/>
      </w:pPr>
      <w:rPr>
        <w:rFonts w:hint="default"/>
        <w:lang w:val="pl-PL" w:eastAsia="en-US" w:bidi="ar-SA"/>
      </w:rPr>
    </w:lvl>
    <w:lvl w:ilvl="4" w:tplc="E61A3422">
      <w:numFmt w:val="bullet"/>
      <w:lvlText w:val="•"/>
      <w:lvlJc w:val="left"/>
      <w:pPr>
        <w:ind w:left="4568" w:hanging="442"/>
      </w:pPr>
      <w:rPr>
        <w:rFonts w:hint="default"/>
        <w:lang w:val="pl-PL" w:eastAsia="en-US" w:bidi="ar-SA"/>
      </w:rPr>
    </w:lvl>
    <w:lvl w:ilvl="5" w:tplc="82A45A3C">
      <w:numFmt w:val="bullet"/>
      <w:lvlText w:val="•"/>
      <w:lvlJc w:val="left"/>
      <w:pPr>
        <w:ind w:left="5520" w:hanging="442"/>
      </w:pPr>
      <w:rPr>
        <w:rFonts w:hint="default"/>
        <w:lang w:val="pl-PL" w:eastAsia="en-US" w:bidi="ar-SA"/>
      </w:rPr>
    </w:lvl>
    <w:lvl w:ilvl="6" w:tplc="499C6416">
      <w:numFmt w:val="bullet"/>
      <w:lvlText w:val="•"/>
      <w:lvlJc w:val="left"/>
      <w:pPr>
        <w:ind w:left="6472" w:hanging="442"/>
      </w:pPr>
      <w:rPr>
        <w:rFonts w:hint="default"/>
        <w:lang w:val="pl-PL" w:eastAsia="en-US" w:bidi="ar-SA"/>
      </w:rPr>
    </w:lvl>
    <w:lvl w:ilvl="7" w:tplc="2B164878">
      <w:numFmt w:val="bullet"/>
      <w:lvlText w:val="•"/>
      <w:lvlJc w:val="left"/>
      <w:pPr>
        <w:ind w:left="7424" w:hanging="442"/>
      </w:pPr>
      <w:rPr>
        <w:rFonts w:hint="default"/>
        <w:lang w:val="pl-PL" w:eastAsia="en-US" w:bidi="ar-SA"/>
      </w:rPr>
    </w:lvl>
    <w:lvl w:ilvl="8" w:tplc="7662296E">
      <w:numFmt w:val="bullet"/>
      <w:lvlText w:val="•"/>
      <w:lvlJc w:val="left"/>
      <w:pPr>
        <w:ind w:left="8376" w:hanging="442"/>
      </w:pPr>
      <w:rPr>
        <w:rFonts w:hint="default"/>
        <w:lang w:val="pl-PL" w:eastAsia="en-US" w:bidi="ar-SA"/>
      </w:rPr>
    </w:lvl>
  </w:abstractNum>
  <w:abstractNum w:abstractNumId="10" w15:restartNumberingAfterBreak="0">
    <w:nsid w:val="0CA54A1E"/>
    <w:multiLevelType w:val="hybridMultilevel"/>
    <w:tmpl w:val="647A1136"/>
    <w:lvl w:ilvl="0" w:tplc="897AB326">
      <w:numFmt w:val="bullet"/>
      <w:lvlText w:val="•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1E691A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715EAAAC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17B01A1A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BA9EB060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0748AB8A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57442140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DB98F366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57B641EA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0652160"/>
    <w:multiLevelType w:val="hybridMultilevel"/>
    <w:tmpl w:val="37BEDC3A"/>
    <w:lvl w:ilvl="0" w:tplc="1B62CC2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32870A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001CA59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DAEE6ED8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D50E34F8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7CB2248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9F68FF9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6B48188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57B64998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11BF080C"/>
    <w:multiLevelType w:val="hybridMultilevel"/>
    <w:tmpl w:val="B316FFD8"/>
    <w:lvl w:ilvl="0" w:tplc="9DF41728">
      <w:start w:val="1"/>
      <w:numFmt w:val="decimal"/>
      <w:lvlText w:val="%1."/>
      <w:lvlJc w:val="left"/>
      <w:pPr>
        <w:ind w:left="11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F2AA26">
      <w:start w:val="1"/>
      <w:numFmt w:val="lowerLetter"/>
      <w:lvlText w:val="%2)"/>
      <w:lvlJc w:val="left"/>
      <w:pPr>
        <w:ind w:left="1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5A851A4">
      <w:numFmt w:val="bullet"/>
      <w:lvlText w:val="•"/>
      <w:lvlJc w:val="left"/>
      <w:pPr>
        <w:ind w:left="2457" w:hanging="360"/>
      </w:pPr>
      <w:rPr>
        <w:rFonts w:hint="default"/>
        <w:lang w:val="pl-PL" w:eastAsia="en-US" w:bidi="ar-SA"/>
      </w:rPr>
    </w:lvl>
    <w:lvl w:ilvl="3" w:tplc="75581560">
      <w:numFmt w:val="bullet"/>
      <w:lvlText w:val="•"/>
      <w:lvlJc w:val="left"/>
      <w:pPr>
        <w:ind w:left="3435" w:hanging="360"/>
      </w:pPr>
      <w:rPr>
        <w:rFonts w:hint="default"/>
        <w:lang w:val="pl-PL" w:eastAsia="en-US" w:bidi="ar-SA"/>
      </w:rPr>
    </w:lvl>
    <w:lvl w:ilvl="4" w:tplc="85C08152">
      <w:numFmt w:val="bullet"/>
      <w:lvlText w:val="•"/>
      <w:lvlJc w:val="left"/>
      <w:pPr>
        <w:ind w:left="4413" w:hanging="360"/>
      </w:pPr>
      <w:rPr>
        <w:rFonts w:hint="default"/>
        <w:lang w:val="pl-PL" w:eastAsia="en-US" w:bidi="ar-SA"/>
      </w:rPr>
    </w:lvl>
    <w:lvl w:ilvl="5" w:tplc="C6AC335C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DCC29682">
      <w:numFmt w:val="bullet"/>
      <w:lvlText w:val="•"/>
      <w:lvlJc w:val="left"/>
      <w:pPr>
        <w:ind w:left="6368" w:hanging="360"/>
      </w:pPr>
      <w:rPr>
        <w:rFonts w:hint="default"/>
        <w:lang w:val="pl-PL" w:eastAsia="en-US" w:bidi="ar-SA"/>
      </w:rPr>
    </w:lvl>
    <w:lvl w:ilvl="7" w:tplc="68C00E46">
      <w:numFmt w:val="bullet"/>
      <w:lvlText w:val="•"/>
      <w:lvlJc w:val="left"/>
      <w:pPr>
        <w:ind w:left="7346" w:hanging="360"/>
      </w:pPr>
      <w:rPr>
        <w:rFonts w:hint="default"/>
        <w:lang w:val="pl-PL" w:eastAsia="en-US" w:bidi="ar-SA"/>
      </w:rPr>
    </w:lvl>
    <w:lvl w:ilvl="8" w:tplc="E626D6C4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37B7ACC"/>
    <w:multiLevelType w:val="hybridMultilevel"/>
    <w:tmpl w:val="7BFCFEB8"/>
    <w:lvl w:ilvl="0" w:tplc="6882DDA4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C8CD18E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D25A658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2DA8D11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2924D0AC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0BF27E3C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558E8BA6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D68EC55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9C421BE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14DF6E6F"/>
    <w:multiLevelType w:val="hybridMultilevel"/>
    <w:tmpl w:val="D52EDC90"/>
    <w:lvl w:ilvl="0" w:tplc="28F0F37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6E0E28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744F172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8A8DB46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4" w:tplc="C25E1260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5" w:tplc="74A44800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6" w:tplc="A1606BB6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7" w:tplc="A8F8A4E4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8" w:tplc="2FC630FC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14F81304"/>
    <w:multiLevelType w:val="hybridMultilevel"/>
    <w:tmpl w:val="5D42290E"/>
    <w:lvl w:ilvl="0" w:tplc="7C58AB92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E7A8B56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E3CE0220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CA5488F2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2A8E0806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508A39CC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8F10C488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0F347A72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DE32DF6A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157D1349"/>
    <w:multiLevelType w:val="hybridMultilevel"/>
    <w:tmpl w:val="26784CB0"/>
    <w:lvl w:ilvl="0" w:tplc="4D80B89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726B4C0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DE88A050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965E4238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D9AAE852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52808C7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926266D8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D5CA653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7B4A695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158A154F"/>
    <w:multiLevelType w:val="hybridMultilevel"/>
    <w:tmpl w:val="3B1E54F6"/>
    <w:lvl w:ilvl="0" w:tplc="D5665F4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96CC790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9E67CBE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1B3876F2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4" w:tplc="8D14C686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5" w:tplc="AF44386E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6" w:tplc="2786CBD2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7" w:tplc="D2F47F56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8" w:tplc="A0E639E8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0A4589"/>
    <w:multiLevelType w:val="hybridMultilevel"/>
    <w:tmpl w:val="A5B6DD78"/>
    <w:lvl w:ilvl="0" w:tplc="DECCC54C">
      <w:numFmt w:val="bullet"/>
      <w:lvlText w:val="•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BF20DC2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2732FACA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A00A44E8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FC9A6ADC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0E02BE6C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CE8EDB30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63CAC834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FEA0DB2A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79D1400"/>
    <w:multiLevelType w:val="hybridMultilevel"/>
    <w:tmpl w:val="03B2021C"/>
    <w:lvl w:ilvl="0" w:tplc="52E6A9F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65EB86C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BBC89082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3E7EBFD6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E6CA8EC8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3BD4C0A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782CC4B6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0B7CFE4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3BBCF0AE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17EA224E"/>
    <w:multiLevelType w:val="hybridMultilevel"/>
    <w:tmpl w:val="8CAE8A06"/>
    <w:lvl w:ilvl="0" w:tplc="AF7EF862">
      <w:start w:val="4"/>
      <w:numFmt w:val="decimal"/>
      <w:lvlText w:val="%1."/>
      <w:lvlJc w:val="left"/>
      <w:pPr>
        <w:ind w:left="756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8B5264BA">
      <w:start w:val="1"/>
      <w:numFmt w:val="lowerLetter"/>
      <w:lvlText w:val="%2."/>
      <w:lvlJc w:val="left"/>
      <w:pPr>
        <w:ind w:left="1464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CFBCDFA6">
      <w:start w:val="1"/>
      <w:numFmt w:val="lowerRoman"/>
      <w:lvlText w:val="%3."/>
      <w:lvlJc w:val="left"/>
      <w:pPr>
        <w:ind w:left="756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3" w:tplc="72C2D86C">
      <w:numFmt w:val="bullet"/>
      <w:lvlText w:val="•"/>
      <w:lvlJc w:val="left"/>
      <w:pPr>
        <w:ind w:left="3420" w:hanging="708"/>
      </w:pPr>
      <w:rPr>
        <w:rFonts w:hint="default"/>
        <w:lang w:val="pl-PL" w:eastAsia="en-US" w:bidi="ar-SA"/>
      </w:rPr>
    </w:lvl>
    <w:lvl w:ilvl="4" w:tplc="2488E81A">
      <w:numFmt w:val="bullet"/>
      <w:lvlText w:val="•"/>
      <w:lvlJc w:val="left"/>
      <w:pPr>
        <w:ind w:left="4400" w:hanging="708"/>
      </w:pPr>
      <w:rPr>
        <w:rFonts w:hint="default"/>
        <w:lang w:val="pl-PL" w:eastAsia="en-US" w:bidi="ar-SA"/>
      </w:rPr>
    </w:lvl>
    <w:lvl w:ilvl="5" w:tplc="CD68B12E">
      <w:numFmt w:val="bullet"/>
      <w:lvlText w:val="•"/>
      <w:lvlJc w:val="left"/>
      <w:pPr>
        <w:ind w:left="5380" w:hanging="708"/>
      </w:pPr>
      <w:rPr>
        <w:rFonts w:hint="default"/>
        <w:lang w:val="pl-PL" w:eastAsia="en-US" w:bidi="ar-SA"/>
      </w:rPr>
    </w:lvl>
    <w:lvl w:ilvl="6" w:tplc="DFEAC9C2">
      <w:numFmt w:val="bullet"/>
      <w:lvlText w:val="•"/>
      <w:lvlJc w:val="left"/>
      <w:pPr>
        <w:ind w:left="6360" w:hanging="708"/>
      </w:pPr>
      <w:rPr>
        <w:rFonts w:hint="default"/>
        <w:lang w:val="pl-PL" w:eastAsia="en-US" w:bidi="ar-SA"/>
      </w:rPr>
    </w:lvl>
    <w:lvl w:ilvl="7" w:tplc="A50E81FE">
      <w:numFmt w:val="bullet"/>
      <w:lvlText w:val="•"/>
      <w:lvlJc w:val="left"/>
      <w:pPr>
        <w:ind w:left="7340" w:hanging="708"/>
      </w:pPr>
      <w:rPr>
        <w:rFonts w:hint="default"/>
        <w:lang w:val="pl-PL" w:eastAsia="en-US" w:bidi="ar-SA"/>
      </w:rPr>
    </w:lvl>
    <w:lvl w:ilvl="8" w:tplc="696858BE">
      <w:numFmt w:val="bullet"/>
      <w:lvlText w:val="•"/>
      <w:lvlJc w:val="left"/>
      <w:pPr>
        <w:ind w:left="8320" w:hanging="708"/>
      </w:pPr>
      <w:rPr>
        <w:rFonts w:hint="default"/>
        <w:lang w:val="pl-PL" w:eastAsia="en-US" w:bidi="ar-SA"/>
      </w:rPr>
    </w:lvl>
  </w:abstractNum>
  <w:abstractNum w:abstractNumId="21" w15:restartNumberingAfterBreak="0">
    <w:nsid w:val="17ED2291"/>
    <w:multiLevelType w:val="hybridMultilevel"/>
    <w:tmpl w:val="B390425A"/>
    <w:lvl w:ilvl="0" w:tplc="E6D657CA">
      <w:start w:val="1"/>
      <w:numFmt w:val="lowerLetter"/>
      <w:lvlText w:val="%1."/>
      <w:lvlJc w:val="left"/>
      <w:pPr>
        <w:ind w:left="756" w:hanging="708"/>
      </w:pPr>
      <w:rPr>
        <w:rFonts w:hint="default"/>
        <w:spacing w:val="-1"/>
        <w:w w:val="100"/>
        <w:lang w:val="pl-PL" w:eastAsia="en-US" w:bidi="ar-SA"/>
      </w:rPr>
    </w:lvl>
    <w:lvl w:ilvl="1" w:tplc="519664D8">
      <w:start w:val="1"/>
      <w:numFmt w:val="lowerRoman"/>
      <w:lvlText w:val="%2."/>
      <w:lvlJc w:val="left"/>
      <w:pPr>
        <w:ind w:left="756" w:hanging="156"/>
      </w:pPr>
      <w:rPr>
        <w:rFonts w:hint="default"/>
        <w:spacing w:val="-1"/>
        <w:w w:val="100"/>
        <w:lang w:val="pl-PL" w:eastAsia="en-US" w:bidi="ar-SA"/>
      </w:rPr>
    </w:lvl>
    <w:lvl w:ilvl="2" w:tplc="2A322AC2">
      <w:numFmt w:val="bullet"/>
      <w:lvlText w:val="•"/>
      <w:lvlJc w:val="left"/>
      <w:pPr>
        <w:ind w:left="2664" w:hanging="156"/>
      </w:pPr>
      <w:rPr>
        <w:rFonts w:hint="default"/>
        <w:lang w:val="pl-PL" w:eastAsia="en-US" w:bidi="ar-SA"/>
      </w:rPr>
    </w:lvl>
    <w:lvl w:ilvl="3" w:tplc="C994E43A">
      <w:numFmt w:val="bullet"/>
      <w:lvlText w:val="•"/>
      <w:lvlJc w:val="left"/>
      <w:pPr>
        <w:ind w:left="3616" w:hanging="156"/>
      </w:pPr>
      <w:rPr>
        <w:rFonts w:hint="default"/>
        <w:lang w:val="pl-PL" w:eastAsia="en-US" w:bidi="ar-SA"/>
      </w:rPr>
    </w:lvl>
    <w:lvl w:ilvl="4" w:tplc="011AAE24">
      <w:numFmt w:val="bullet"/>
      <w:lvlText w:val="•"/>
      <w:lvlJc w:val="left"/>
      <w:pPr>
        <w:ind w:left="4568" w:hanging="156"/>
      </w:pPr>
      <w:rPr>
        <w:rFonts w:hint="default"/>
        <w:lang w:val="pl-PL" w:eastAsia="en-US" w:bidi="ar-SA"/>
      </w:rPr>
    </w:lvl>
    <w:lvl w:ilvl="5" w:tplc="32DEE4FC">
      <w:numFmt w:val="bullet"/>
      <w:lvlText w:val="•"/>
      <w:lvlJc w:val="left"/>
      <w:pPr>
        <w:ind w:left="5520" w:hanging="156"/>
      </w:pPr>
      <w:rPr>
        <w:rFonts w:hint="default"/>
        <w:lang w:val="pl-PL" w:eastAsia="en-US" w:bidi="ar-SA"/>
      </w:rPr>
    </w:lvl>
    <w:lvl w:ilvl="6" w:tplc="534C01C2">
      <w:numFmt w:val="bullet"/>
      <w:lvlText w:val="•"/>
      <w:lvlJc w:val="left"/>
      <w:pPr>
        <w:ind w:left="6472" w:hanging="156"/>
      </w:pPr>
      <w:rPr>
        <w:rFonts w:hint="default"/>
        <w:lang w:val="pl-PL" w:eastAsia="en-US" w:bidi="ar-SA"/>
      </w:rPr>
    </w:lvl>
    <w:lvl w:ilvl="7" w:tplc="A942C394">
      <w:numFmt w:val="bullet"/>
      <w:lvlText w:val="•"/>
      <w:lvlJc w:val="left"/>
      <w:pPr>
        <w:ind w:left="7424" w:hanging="156"/>
      </w:pPr>
      <w:rPr>
        <w:rFonts w:hint="default"/>
        <w:lang w:val="pl-PL" w:eastAsia="en-US" w:bidi="ar-SA"/>
      </w:rPr>
    </w:lvl>
    <w:lvl w:ilvl="8" w:tplc="C15A116C">
      <w:numFmt w:val="bullet"/>
      <w:lvlText w:val="•"/>
      <w:lvlJc w:val="left"/>
      <w:pPr>
        <w:ind w:left="8376" w:hanging="156"/>
      </w:pPr>
      <w:rPr>
        <w:rFonts w:hint="default"/>
        <w:lang w:val="pl-PL" w:eastAsia="en-US" w:bidi="ar-SA"/>
      </w:rPr>
    </w:lvl>
  </w:abstractNum>
  <w:abstractNum w:abstractNumId="22" w15:restartNumberingAfterBreak="0">
    <w:nsid w:val="19226E56"/>
    <w:multiLevelType w:val="hybridMultilevel"/>
    <w:tmpl w:val="72C684B2"/>
    <w:lvl w:ilvl="0" w:tplc="44B8A2F2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BA0F202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FAD088E2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A8E28B86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FAFA1282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843A2D4A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CC963A80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AFF27816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5F080C52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198B0E33"/>
    <w:multiLevelType w:val="hybridMultilevel"/>
    <w:tmpl w:val="E5E63D2A"/>
    <w:lvl w:ilvl="0" w:tplc="E2349706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CF4A76A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AF632E0">
      <w:numFmt w:val="bullet"/>
      <w:lvlText w:val="•"/>
      <w:lvlJc w:val="left"/>
      <w:pPr>
        <w:ind w:left="2807" w:hanging="360"/>
      </w:pPr>
      <w:rPr>
        <w:rFonts w:hint="default"/>
        <w:lang w:val="pl-PL" w:eastAsia="en-US" w:bidi="ar-SA"/>
      </w:rPr>
    </w:lvl>
    <w:lvl w:ilvl="3" w:tplc="39F28AC4">
      <w:numFmt w:val="bullet"/>
      <w:lvlText w:val="•"/>
      <w:lvlJc w:val="left"/>
      <w:pPr>
        <w:ind w:left="3394" w:hanging="360"/>
      </w:pPr>
      <w:rPr>
        <w:rFonts w:hint="default"/>
        <w:lang w:val="pl-PL" w:eastAsia="en-US" w:bidi="ar-SA"/>
      </w:rPr>
    </w:lvl>
    <w:lvl w:ilvl="4" w:tplc="EE40AFBA">
      <w:numFmt w:val="bullet"/>
      <w:lvlText w:val="•"/>
      <w:lvlJc w:val="left"/>
      <w:pPr>
        <w:ind w:left="3981" w:hanging="360"/>
      </w:pPr>
      <w:rPr>
        <w:rFonts w:hint="default"/>
        <w:lang w:val="pl-PL" w:eastAsia="en-US" w:bidi="ar-SA"/>
      </w:rPr>
    </w:lvl>
    <w:lvl w:ilvl="5" w:tplc="1BBA2926">
      <w:numFmt w:val="bullet"/>
      <w:lvlText w:val="•"/>
      <w:lvlJc w:val="left"/>
      <w:pPr>
        <w:ind w:left="4568" w:hanging="360"/>
      </w:pPr>
      <w:rPr>
        <w:rFonts w:hint="default"/>
        <w:lang w:val="pl-PL" w:eastAsia="en-US" w:bidi="ar-SA"/>
      </w:rPr>
    </w:lvl>
    <w:lvl w:ilvl="6" w:tplc="E6F01F44">
      <w:numFmt w:val="bullet"/>
      <w:lvlText w:val="•"/>
      <w:lvlJc w:val="left"/>
      <w:pPr>
        <w:ind w:left="5155" w:hanging="360"/>
      </w:pPr>
      <w:rPr>
        <w:rFonts w:hint="default"/>
        <w:lang w:val="pl-PL" w:eastAsia="en-US" w:bidi="ar-SA"/>
      </w:rPr>
    </w:lvl>
    <w:lvl w:ilvl="7" w:tplc="FDFC582E">
      <w:numFmt w:val="bullet"/>
      <w:lvlText w:val="•"/>
      <w:lvlJc w:val="left"/>
      <w:pPr>
        <w:ind w:left="5742" w:hanging="360"/>
      </w:pPr>
      <w:rPr>
        <w:rFonts w:hint="default"/>
        <w:lang w:val="pl-PL" w:eastAsia="en-US" w:bidi="ar-SA"/>
      </w:rPr>
    </w:lvl>
    <w:lvl w:ilvl="8" w:tplc="5582AE4A">
      <w:numFmt w:val="bullet"/>
      <w:lvlText w:val="•"/>
      <w:lvlJc w:val="left"/>
      <w:pPr>
        <w:ind w:left="6329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1A211FB0"/>
    <w:multiLevelType w:val="hybridMultilevel"/>
    <w:tmpl w:val="BF4A2B16"/>
    <w:lvl w:ilvl="0" w:tplc="7AB0452E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9C0AA6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79E9E3A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BA4EE5F0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BBF408A2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6812D5A4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9C783CC4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85F80980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B58418CA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1A3A65D1"/>
    <w:multiLevelType w:val="hybridMultilevel"/>
    <w:tmpl w:val="8744B354"/>
    <w:lvl w:ilvl="0" w:tplc="53A68EB8">
      <w:numFmt w:val="bullet"/>
      <w:lvlText w:val="•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F4A5E44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ED8EF298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42F29600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1DA0EBCE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ED3EE96E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B04C01AA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143EEC1A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3A10E678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1B484F4B"/>
    <w:multiLevelType w:val="hybridMultilevel"/>
    <w:tmpl w:val="82C2CF86"/>
    <w:lvl w:ilvl="0" w:tplc="EF10D75E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A2CD824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572D130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D916A064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93D26A16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475AC768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7F765916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196E12B8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7820DBEA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1B606C50"/>
    <w:multiLevelType w:val="hybridMultilevel"/>
    <w:tmpl w:val="001219B0"/>
    <w:lvl w:ilvl="0" w:tplc="F17E0330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9921EC4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252D5EC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5AA4AF28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0B84239E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A99C6F9C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4E0C80B4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E3DCF818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48706C84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1C121AF2"/>
    <w:multiLevelType w:val="hybridMultilevel"/>
    <w:tmpl w:val="B9A462D2"/>
    <w:lvl w:ilvl="0" w:tplc="9BF46FE2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58E586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D9B2318A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0276AE12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730295DA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360023D4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033A4B58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028AE19E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239A3BDA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1C40684F"/>
    <w:multiLevelType w:val="hybridMultilevel"/>
    <w:tmpl w:val="B542320A"/>
    <w:lvl w:ilvl="0" w:tplc="0C28A862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C7EB180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1AD83AF2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ACC0B584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066CB7E0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9E6C4358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0148A550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89F292E4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CB1C93B4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1D2E1F6E"/>
    <w:multiLevelType w:val="hybridMultilevel"/>
    <w:tmpl w:val="D458F4EA"/>
    <w:lvl w:ilvl="0" w:tplc="3B6AD79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CC40FC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38C06ED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5C4685B0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0F347B3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8E3297E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1AD01648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102A6FE2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CC741D74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31" w15:restartNumberingAfterBreak="0">
    <w:nsid w:val="1D4E7B6E"/>
    <w:multiLevelType w:val="hybridMultilevel"/>
    <w:tmpl w:val="FBBE3676"/>
    <w:lvl w:ilvl="0" w:tplc="A11C3A20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D2A66E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445CEF92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65BAE9C8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24924B82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41F6FB7A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2A1E0C3A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8824525A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BF8CEA3C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1E7E7A9F"/>
    <w:multiLevelType w:val="hybridMultilevel"/>
    <w:tmpl w:val="138E8690"/>
    <w:lvl w:ilvl="0" w:tplc="C3F07738">
      <w:start w:val="1"/>
      <w:numFmt w:val="lowerLetter"/>
      <w:lvlText w:val="%1)"/>
      <w:lvlJc w:val="left"/>
      <w:pPr>
        <w:ind w:left="1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EC282B2">
      <w:numFmt w:val="bullet"/>
      <w:lvlText w:val="-"/>
      <w:lvlJc w:val="left"/>
      <w:pPr>
        <w:ind w:left="1476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E64BF9A">
      <w:numFmt w:val="bullet"/>
      <w:lvlText w:val="•"/>
      <w:lvlJc w:val="left"/>
      <w:pPr>
        <w:ind w:left="2564" w:hanging="118"/>
      </w:pPr>
      <w:rPr>
        <w:rFonts w:hint="default"/>
        <w:lang w:val="pl-PL" w:eastAsia="en-US" w:bidi="ar-SA"/>
      </w:rPr>
    </w:lvl>
    <w:lvl w:ilvl="3" w:tplc="247020D2">
      <w:numFmt w:val="bullet"/>
      <w:lvlText w:val="•"/>
      <w:lvlJc w:val="left"/>
      <w:pPr>
        <w:ind w:left="3528" w:hanging="118"/>
      </w:pPr>
      <w:rPr>
        <w:rFonts w:hint="default"/>
        <w:lang w:val="pl-PL" w:eastAsia="en-US" w:bidi="ar-SA"/>
      </w:rPr>
    </w:lvl>
    <w:lvl w:ilvl="4" w:tplc="9C005396">
      <w:numFmt w:val="bullet"/>
      <w:lvlText w:val="•"/>
      <w:lvlJc w:val="left"/>
      <w:pPr>
        <w:ind w:left="4493" w:hanging="118"/>
      </w:pPr>
      <w:rPr>
        <w:rFonts w:hint="default"/>
        <w:lang w:val="pl-PL" w:eastAsia="en-US" w:bidi="ar-SA"/>
      </w:rPr>
    </w:lvl>
    <w:lvl w:ilvl="5" w:tplc="2F9E48F2">
      <w:numFmt w:val="bullet"/>
      <w:lvlText w:val="•"/>
      <w:lvlJc w:val="left"/>
      <w:pPr>
        <w:ind w:left="5457" w:hanging="118"/>
      </w:pPr>
      <w:rPr>
        <w:rFonts w:hint="default"/>
        <w:lang w:val="pl-PL" w:eastAsia="en-US" w:bidi="ar-SA"/>
      </w:rPr>
    </w:lvl>
    <w:lvl w:ilvl="6" w:tplc="E2C09A6A">
      <w:numFmt w:val="bullet"/>
      <w:lvlText w:val="•"/>
      <w:lvlJc w:val="left"/>
      <w:pPr>
        <w:ind w:left="6422" w:hanging="118"/>
      </w:pPr>
      <w:rPr>
        <w:rFonts w:hint="default"/>
        <w:lang w:val="pl-PL" w:eastAsia="en-US" w:bidi="ar-SA"/>
      </w:rPr>
    </w:lvl>
    <w:lvl w:ilvl="7" w:tplc="3D22A0BA">
      <w:numFmt w:val="bullet"/>
      <w:lvlText w:val="•"/>
      <w:lvlJc w:val="left"/>
      <w:pPr>
        <w:ind w:left="7386" w:hanging="118"/>
      </w:pPr>
      <w:rPr>
        <w:rFonts w:hint="default"/>
        <w:lang w:val="pl-PL" w:eastAsia="en-US" w:bidi="ar-SA"/>
      </w:rPr>
    </w:lvl>
    <w:lvl w:ilvl="8" w:tplc="7C72C7B4">
      <w:numFmt w:val="bullet"/>
      <w:lvlText w:val="•"/>
      <w:lvlJc w:val="left"/>
      <w:pPr>
        <w:ind w:left="8351" w:hanging="118"/>
      </w:pPr>
      <w:rPr>
        <w:rFonts w:hint="default"/>
        <w:lang w:val="pl-PL" w:eastAsia="en-US" w:bidi="ar-SA"/>
      </w:rPr>
    </w:lvl>
  </w:abstractNum>
  <w:abstractNum w:abstractNumId="33" w15:restartNumberingAfterBreak="0">
    <w:nsid w:val="1EB429E3"/>
    <w:multiLevelType w:val="hybridMultilevel"/>
    <w:tmpl w:val="2B34C8A6"/>
    <w:lvl w:ilvl="0" w:tplc="06E25784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526D750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2" w:tplc="ABDE092E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3" w:tplc="87986FA2">
      <w:numFmt w:val="bullet"/>
      <w:lvlText w:val="•"/>
      <w:lvlJc w:val="left"/>
      <w:pPr>
        <w:ind w:left="3805" w:hanging="360"/>
      </w:pPr>
      <w:rPr>
        <w:rFonts w:hint="default"/>
        <w:lang w:val="pl-PL" w:eastAsia="en-US" w:bidi="ar-SA"/>
      </w:rPr>
    </w:lvl>
    <w:lvl w:ilvl="4" w:tplc="017C3676">
      <w:numFmt w:val="bullet"/>
      <w:lvlText w:val="•"/>
      <w:lvlJc w:val="left"/>
      <w:pPr>
        <w:ind w:left="4333" w:hanging="360"/>
      </w:pPr>
      <w:rPr>
        <w:rFonts w:hint="default"/>
        <w:lang w:val="pl-PL" w:eastAsia="en-US" w:bidi="ar-SA"/>
      </w:rPr>
    </w:lvl>
    <w:lvl w:ilvl="5" w:tplc="9E3E317C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6" w:tplc="F04C262E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7" w:tplc="35B856DA">
      <w:numFmt w:val="bullet"/>
      <w:lvlText w:val="•"/>
      <w:lvlJc w:val="left"/>
      <w:pPr>
        <w:ind w:left="5918" w:hanging="360"/>
      </w:pPr>
      <w:rPr>
        <w:rFonts w:hint="default"/>
        <w:lang w:val="pl-PL" w:eastAsia="en-US" w:bidi="ar-SA"/>
      </w:rPr>
    </w:lvl>
    <w:lvl w:ilvl="8" w:tplc="53D6B0AA">
      <w:numFmt w:val="bullet"/>
      <w:lvlText w:val="•"/>
      <w:lvlJc w:val="left"/>
      <w:pPr>
        <w:ind w:left="6447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1EDC0B86"/>
    <w:multiLevelType w:val="hybridMultilevel"/>
    <w:tmpl w:val="3BD00C58"/>
    <w:lvl w:ilvl="0" w:tplc="E500BA36">
      <w:start w:val="175"/>
      <w:numFmt w:val="decimal"/>
      <w:lvlText w:val="%1"/>
      <w:lvlJc w:val="left"/>
      <w:pPr>
        <w:ind w:left="11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5" w15:restartNumberingAfterBreak="0">
    <w:nsid w:val="1F2D26D8"/>
    <w:multiLevelType w:val="hybridMultilevel"/>
    <w:tmpl w:val="AE928424"/>
    <w:lvl w:ilvl="0" w:tplc="02E6AAF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F0B7BC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59F6AC34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F5685E9C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0EC4F098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B248153A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9AC629A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7870D8A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4F2A7856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36" w15:restartNumberingAfterBreak="0">
    <w:nsid w:val="1F621F33"/>
    <w:multiLevelType w:val="hybridMultilevel"/>
    <w:tmpl w:val="36327F6C"/>
    <w:lvl w:ilvl="0" w:tplc="F3AE258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EA0E6F2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1E460BE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ACA6D750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CCD835A0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9618B4F0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D826CD8A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E306F030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25B27A72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0743B11"/>
    <w:multiLevelType w:val="hybridMultilevel"/>
    <w:tmpl w:val="64F45878"/>
    <w:lvl w:ilvl="0" w:tplc="6912451E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682F20A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F7D89C0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1E3EA65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4BA08B94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0D8E54A6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C87600CA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A2FE577E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00B6ADC8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38" w15:restartNumberingAfterBreak="0">
    <w:nsid w:val="21E04519"/>
    <w:multiLevelType w:val="hybridMultilevel"/>
    <w:tmpl w:val="088AEB62"/>
    <w:lvl w:ilvl="0" w:tplc="9B90523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28118E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56C0D8A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C564214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BAF28696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B344C94A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9C363FC0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2084BFB4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E80A8044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22752944"/>
    <w:multiLevelType w:val="hybridMultilevel"/>
    <w:tmpl w:val="B9A81434"/>
    <w:lvl w:ilvl="0" w:tplc="64F4667A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B647852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3C48EAE2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885482C8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90488166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9B383112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E6EA4E44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EF6CAA90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04D26F3C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2384320D"/>
    <w:multiLevelType w:val="hybridMultilevel"/>
    <w:tmpl w:val="93163C6C"/>
    <w:lvl w:ilvl="0" w:tplc="492A4864">
      <w:start w:val="1"/>
      <w:numFmt w:val="decimal"/>
      <w:lvlText w:val="%1."/>
      <w:lvlJc w:val="left"/>
      <w:pPr>
        <w:ind w:left="1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68D9D2">
      <w:numFmt w:val="bullet"/>
      <w:lvlText w:val="•"/>
      <w:lvlJc w:val="left"/>
      <w:pPr>
        <w:ind w:left="2684" w:hanging="360"/>
      </w:pPr>
      <w:rPr>
        <w:rFonts w:hint="default"/>
        <w:lang w:val="pl-PL" w:eastAsia="en-US" w:bidi="ar-SA"/>
      </w:rPr>
    </w:lvl>
    <w:lvl w:ilvl="2" w:tplc="E19A5AF0">
      <w:numFmt w:val="bullet"/>
      <w:lvlText w:val="•"/>
      <w:lvlJc w:val="left"/>
      <w:pPr>
        <w:ind w:left="3528" w:hanging="360"/>
      </w:pPr>
      <w:rPr>
        <w:rFonts w:hint="default"/>
        <w:lang w:val="pl-PL" w:eastAsia="en-US" w:bidi="ar-SA"/>
      </w:rPr>
    </w:lvl>
    <w:lvl w:ilvl="3" w:tplc="44CA8344">
      <w:numFmt w:val="bullet"/>
      <w:lvlText w:val="•"/>
      <w:lvlJc w:val="left"/>
      <w:pPr>
        <w:ind w:left="4372" w:hanging="360"/>
      </w:pPr>
      <w:rPr>
        <w:rFonts w:hint="default"/>
        <w:lang w:val="pl-PL" w:eastAsia="en-US" w:bidi="ar-SA"/>
      </w:rPr>
    </w:lvl>
    <w:lvl w:ilvl="4" w:tplc="2B9A19AC">
      <w:numFmt w:val="bullet"/>
      <w:lvlText w:val="•"/>
      <w:lvlJc w:val="left"/>
      <w:pPr>
        <w:ind w:left="5216" w:hanging="360"/>
      </w:pPr>
      <w:rPr>
        <w:rFonts w:hint="default"/>
        <w:lang w:val="pl-PL" w:eastAsia="en-US" w:bidi="ar-SA"/>
      </w:rPr>
    </w:lvl>
    <w:lvl w:ilvl="5" w:tplc="36C0C492">
      <w:numFmt w:val="bullet"/>
      <w:lvlText w:val="•"/>
      <w:lvlJc w:val="left"/>
      <w:pPr>
        <w:ind w:left="6060" w:hanging="360"/>
      </w:pPr>
      <w:rPr>
        <w:rFonts w:hint="default"/>
        <w:lang w:val="pl-PL" w:eastAsia="en-US" w:bidi="ar-SA"/>
      </w:rPr>
    </w:lvl>
    <w:lvl w:ilvl="6" w:tplc="C546A444">
      <w:numFmt w:val="bullet"/>
      <w:lvlText w:val="•"/>
      <w:lvlJc w:val="left"/>
      <w:pPr>
        <w:ind w:left="6904" w:hanging="360"/>
      </w:pPr>
      <w:rPr>
        <w:rFonts w:hint="default"/>
        <w:lang w:val="pl-PL" w:eastAsia="en-US" w:bidi="ar-SA"/>
      </w:rPr>
    </w:lvl>
    <w:lvl w:ilvl="7" w:tplc="58BCA946">
      <w:numFmt w:val="bullet"/>
      <w:lvlText w:val="•"/>
      <w:lvlJc w:val="left"/>
      <w:pPr>
        <w:ind w:left="7748" w:hanging="360"/>
      </w:pPr>
      <w:rPr>
        <w:rFonts w:hint="default"/>
        <w:lang w:val="pl-PL" w:eastAsia="en-US" w:bidi="ar-SA"/>
      </w:rPr>
    </w:lvl>
    <w:lvl w:ilvl="8" w:tplc="7458B23E">
      <w:numFmt w:val="bullet"/>
      <w:lvlText w:val="•"/>
      <w:lvlJc w:val="left"/>
      <w:pPr>
        <w:ind w:left="8592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23B76CAA"/>
    <w:multiLevelType w:val="hybridMultilevel"/>
    <w:tmpl w:val="FE92B4C0"/>
    <w:lvl w:ilvl="0" w:tplc="D2EC27B8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B84E8AA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5D8AE94C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BFD011E4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9B9419D4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1864269C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7C2C1334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15CA490A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96DE2D9A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23D14FDC"/>
    <w:multiLevelType w:val="hybridMultilevel"/>
    <w:tmpl w:val="D7AA571A"/>
    <w:lvl w:ilvl="0" w:tplc="DBDC0482">
      <w:numFmt w:val="bullet"/>
      <w:lvlText w:val="•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746AF02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94C0F232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2B1091BA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2DEAC1E4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DD105972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C0D89CA8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749856C2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DF86CE94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24615B20"/>
    <w:multiLevelType w:val="hybridMultilevel"/>
    <w:tmpl w:val="4F5E172A"/>
    <w:lvl w:ilvl="0" w:tplc="F9B8C87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CB2C16C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5A2F8B0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FD24D7A0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9A80A14E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C3F4E87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B508A696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651E92E4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B6FC6AB8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248674C0"/>
    <w:multiLevelType w:val="hybridMultilevel"/>
    <w:tmpl w:val="959C13AE"/>
    <w:lvl w:ilvl="0" w:tplc="7228C6B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20C731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4D9A846A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758E530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0D3E7004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B716356C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C0E0DB0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5CE2E51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53625886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2C6558E1"/>
    <w:multiLevelType w:val="hybridMultilevel"/>
    <w:tmpl w:val="13E0FA44"/>
    <w:lvl w:ilvl="0" w:tplc="BC90947A">
      <w:start w:val="1"/>
      <w:numFmt w:val="lowerLetter"/>
      <w:lvlText w:val="%1)"/>
      <w:lvlJc w:val="left"/>
      <w:pPr>
        <w:ind w:left="756" w:hanging="27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4E004EE">
      <w:numFmt w:val="bullet"/>
      <w:lvlText w:val="•"/>
      <w:lvlJc w:val="left"/>
      <w:pPr>
        <w:ind w:left="1712" w:hanging="274"/>
      </w:pPr>
      <w:rPr>
        <w:rFonts w:hint="default"/>
        <w:lang w:val="pl-PL" w:eastAsia="en-US" w:bidi="ar-SA"/>
      </w:rPr>
    </w:lvl>
    <w:lvl w:ilvl="2" w:tplc="8F948EA8">
      <w:numFmt w:val="bullet"/>
      <w:lvlText w:val="•"/>
      <w:lvlJc w:val="left"/>
      <w:pPr>
        <w:ind w:left="2664" w:hanging="274"/>
      </w:pPr>
      <w:rPr>
        <w:rFonts w:hint="default"/>
        <w:lang w:val="pl-PL" w:eastAsia="en-US" w:bidi="ar-SA"/>
      </w:rPr>
    </w:lvl>
    <w:lvl w:ilvl="3" w:tplc="4AC6ECF6">
      <w:numFmt w:val="bullet"/>
      <w:lvlText w:val="•"/>
      <w:lvlJc w:val="left"/>
      <w:pPr>
        <w:ind w:left="3616" w:hanging="274"/>
      </w:pPr>
      <w:rPr>
        <w:rFonts w:hint="default"/>
        <w:lang w:val="pl-PL" w:eastAsia="en-US" w:bidi="ar-SA"/>
      </w:rPr>
    </w:lvl>
    <w:lvl w:ilvl="4" w:tplc="3282166E">
      <w:numFmt w:val="bullet"/>
      <w:lvlText w:val="•"/>
      <w:lvlJc w:val="left"/>
      <w:pPr>
        <w:ind w:left="4568" w:hanging="274"/>
      </w:pPr>
      <w:rPr>
        <w:rFonts w:hint="default"/>
        <w:lang w:val="pl-PL" w:eastAsia="en-US" w:bidi="ar-SA"/>
      </w:rPr>
    </w:lvl>
    <w:lvl w:ilvl="5" w:tplc="F092BAC0">
      <w:numFmt w:val="bullet"/>
      <w:lvlText w:val="•"/>
      <w:lvlJc w:val="left"/>
      <w:pPr>
        <w:ind w:left="5520" w:hanging="274"/>
      </w:pPr>
      <w:rPr>
        <w:rFonts w:hint="default"/>
        <w:lang w:val="pl-PL" w:eastAsia="en-US" w:bidi="ar-SA"/>
      </w:rPr>
    </w:lvl>
    <w:lvl w:ilvl="6" w:tplc="081EDCFA">
      <w:numFmt w:val="bullet"/>
      <w:lvlText w:val="•"/>
      <w:lvlJc w:val="left"/>
      <w:pPr>
        <w:ind w:left="6472" w:hanging="274"/>
      </w:pPr>
      <w:rPr>
        <w:rFonts w:hint="default"/>
        <w:lang w:val="pl-PL" w:eastAsia="en-US" w:bidi="ar-SA"/>
      </w:rPr>
    </w:lvl>
    <w:lvl w:ilvl="7" w:tplc="ED104828">
      <w:numFmt w:val="bullet"/>
      <w:lvlText w:val="•"/>
      <w:lvlJc w:val="left"/>
      <w:pPr>
        <w:ind w:left="7424" w:hanging="274"/>
      </w:pPr>
      <w:rPr>
        <w:rFonts w:hint="default"/>
        <w:lang w:val="pl-PL" w:eastAsia="en-US" w:bidi="ar-SA"/>
      </w:rPr>
    </w:lvl>
    <w:lvl w:ilvl="8" w:tplc="9C669254">
      <w:numFmt w:val="bullet"/>
      <w:lvlText w:val="•"/>
      <w:lvlJc w:val="left"/>
      <w:pPr>
        <w:ind w:left="8376" w:hanging="274"/>
      </w:pPr>
      <w:rPr>
        <w:rFonts w:hint="default"/>
        <w:lang w:val="pl-PL" w:eastAsia="en-US" w:bidi="ar-SA"/>
      </w:rPr>
    </w:lvl>
  </w:abstractNum>
  <w:abstractNum w:abstractNumId="46" w15:restartNumberingAfterBreak="0">
    <w:nsid w:val="2D177C02"/>
    <w:multiLevelType w:val="hybridMultilevel"/>
    <w:tmpl w:val="586E0F4A"/>
    <w:lvl w:ilvl="0" w:tplc="FBE4E002">
      <w:numFmt w:val="bullet"/>
      <w:lvlText w:val="-"/>
      <w:lvlJc w:val="left"/>
      <w:pPr>
        <w:ind w:left="2290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E00E7C">
      <w:numFmt w:val="bullet"/>
      <w:lvlText w:val="•"/>
      <w:lvlJc w:val="left"/>
      <w:pPr>
        <w:ind w:left="3098" w:hanging="118"/>
      </w:pPr>
      <w:rPr>
        <w:rFonts w:hint="default"/>
        <w:lang w:val="pl-PL" w:eastAsia="en-US" w:bidi="ar-SA"/>
      </w:rPr>
    </w:lvl>
    <w:lvl w:ilvl="2" w:tplc="01F097AA">
      <w:numFmt w:val="bullet"/>
      <w:lvlText w:val="•"/>
      <w:lvlJc w:val="left"/>
      <w:pPr>
        <w:ind w:left="3896" w:hanging="118"/>
      </w:pPr>
      <w:rPr>
        <w:rFonts w:hint="default"/>
        <w:lang w:val="pl-PL" w:eastAsia="en-US" w:bidi="ar-SA"/>
      </w:rPr>
    </w:lvl>
    <w:lvl w:ilvl="3" w:tplc="E5BAC660">
      <w:numFmt w:val="bullet"/>
      <w:lvlText w:val="•"/>
      <w:lvlJc w:val="left"/>
      <w:pPr>
        <w:ind w:left="4694" w:hanging="118"/>
      </w:pPr>
      <w:rPr>
        <w:rFonts w:hint="default"/>
        <w:lang w:val="pl-PL" w:eastAsia="en-US" w:bidi="ar-SA"/>
      </w:rPr>
    </w:lvl>
    <w:lvl w:ilvl="4" w:tplc="EF2C2942">
      <w:numFmt w:val="bullet"/>
      <w:lvlText w:val="•"/>
      <w:lvlJc w:val="left"/>
      <w:pPr>
        <w:ind w:left="5492" w:hanging="118"/>
      </w:pPr>
      <w:rPr>
        <w:rFonts w:hint="default"/>
        <w:lang w:val="pl-PL" w:eastAsia="en-US" w:bidi="ar-SA"/>
      </w:rPr>
    </w:lvl>
    <w:lvl w:ilvl="5" w:tplc="219A8948">
      <w:numFmt w:val="bullet"/>
      <w:lvlText w:val="•"/>
      <w:lvlJc w:val="left"/>
      <w:pPr>
        <w:ind w:left="6290" w:hanging="118"/>
      </w:pPr>
      <w:rPr>
        <w:rFonts w:hint="default"/>
        <w:lang w:val="pl-PL" w:eastAsia="en-US" w:bidi="ar-SA"/>
      </w:rPr>
    </w:lvl>
    <w:lvl w:ilvl="6" w:tplc="0E1A6068">
      <w:numFmt w:val="bullet"/>
      <w:lvlText w:val="•"/>
      <w:lvlJc w:val="left"/>
      <w:pPr>
        <w:ind w:left="7088" w:hanging="118"/>
      </w:pPr>
      <w:rPr>
        <w:rFonts w:hint="default"/>
        <w:lang w:val="pl-PL" w:eastAsia="en-US" w:bidi="ar-SA"/>
      </w:rPr>
    </w:lvl>
    <w:lvl w:ilvl="7" w:tplc="02722D76">
      <w:numFmt w:val="bullet"/>
      <w:lvlText w:val="•"/>
      <w:lvlJc w:val="left"/>
      <w:pPr>
        <w:ind w:left="7886" w:hanging="118"/>
      </w:pPr>
      <w:rPr>
        <w:rFonts w:hint="default"/>
        <w:lang w:val="pl-PL" w:eastAsia="en-US" w:bidi="ar-SA"/>
      </w:rPr>
    </w:lvl>
    <w:lvl w:ilvl="8" w:tplc="4C40883A">
      <w:numFmt w:val="bullet"/>
      <w:lvlText w:val="•"/>
      <w:lvlJc w:val="left"/>
      <w:pPr>
        <w:ind w:left="8684" w:hanging="118"/>
      </w:pPr>
      <w:rPr>
        <w:rFonts w:hint="default"/>
        <w:lang w:val="pl-PL" w:eastAsia="en-US" w:bidi="ar-SA"/>
      </w:rPr>
    </w:lvl>
  </w:abstractNum>
  <w:abstractNum w:abstractNumId="47" w15:restartNumberingAfterBreak="0">
    <w:nsid w:val="2E1C2D3E"/>
    <w:multiLevelType w:val="hybridMultilevel"/>
    <w:tmpl w:val="DDA20BD2"/>
    <w:lvl w:ilvl="0" w:tplc="DD40998E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00FAD0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4387524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8AA69E80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4" w:tplc="46AEDECE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5" w:tplc="0EB224AC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6" w:tplc="3EF24AE8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7" w:tplc="28DCEFA8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8" w:tplc="A34E8FB4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2FEA5F85"/>
    <w:multiLevelType w:val="hybridMultilevel"/>
    <w:tmpl w:val="5BFC2B78"/>
    <w:lvl w:ilvl="0" w:tplc="1A7C557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8210EC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A3AA368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5E102AD4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6FDA90C4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3EFEF99C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65747F84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8FAC337A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32E85956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31AD6BDC"/>
    <w:multiLevelType w:val="hybridMultilevel"/>
    <w:tmpl w:val="374008AA"/>
    <w:lvl w:ilvl="0" w:tplc="E4D8DAAE">
      <w:numFmt w:val="bullet"/>
      <w:lvlText w:val="•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EB88382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950679B4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9078DE98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19984D26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3CB44C46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AD8E8CDC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3D14B790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C04CD90C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323D04A9"/>
    <w:multiLevelType w:val="hybridMultilevel"/>
    <w:tmpl w:val="EF424A56"/>
    <w:lvl w:ilvl="0" w:tplc="30745BA2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3AC220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2" w:tplc="D3307036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3" w:tplc="68F86FAC">
      <w:numFmt w:val="bullet"/>
      <w:lvlText w:val="•"/>
      <w:lvlJc w:val="left"/>
      <w:pPr>
        <w:ind w:left="3805" w:hanging="360"/>
      </w:pPr>
      <w:rPr>
        <w:rFonts w:hint="default"/>
        <w:lang w:val="pl-PL" w:eastAsia="en-US" w:bidi="ar-SA"/>
      </w:rPr>
    </w:lvl>
    <w:lvl w:ilvl="4" w:tplc="8C48284E">
      <w:numFmt w:val="bullet"/>
      <w:lvlText w:val="•"/>
      <w:lvlJc w:val="left"/>
      <w:pPr>
        <w:ind w:left="4333" w:hanging="360"/>
      </w:pPr>
      <w:rPr>
        <w:rFonts w:hint="default"/>
        <w:lang w:val="pl-PL" w:eastAsia="en-US" w:bidi="ar-SA"/>
      </w:rPr>
    </w:lvl>
    <w:lvl w:ilvl="5" w:tplc="9FE0ED3A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6" w:tplc="5030A61A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7" w:tplc="D69A6636">
      <w:numFmt w:val="bullet"/>
      <w:lvlText w:val="•"/>
      <w:lvlJc w:val="left"/>
      <w:pPr>
        <w:ind w:left="5918" w:hanging="360"/>
      </w:pPr>
      <w:rPr>
        <w:rFonts w:hint="default"/>
        <w:lang w:val="pl-PL" w:eastAsia="en-US" w:bidi="ar-SA"/>
      </w:rPr>
    </w:lvl>
    <w:lvl w:ilvl="8" w:tplc="A4AAA7A2">
      <w:numFmt w:val="bullet"/>
      <w:lvlText w:val="•"/>
      <w:lvlJc w:val="left"/>
      <w:pPr>
        <w:ind w:left="6447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34780F32"/>
    <w:multiLevelType w:val="hybridMultilevel"/>
    <w:tmpl w:val="5CB2A45C"/>
    <w:lvl w:ilvl="0" w:tplc="E53EFFD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FB25C60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53FE9EB8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9B327980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A17A5DD6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2D00D19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2AEAD3B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4558C8D6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3CA0520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52" w15:restartNumberingAfterBreak="0">
    <w:nsid w:val="360512CF"/>
    <w:multiLevelType w:val="hybridMultilevel"/>
    <w:tmpl w:val="A6020618"/>
    <w:lvl w:ilvl="0" w:tplc="4808E43A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E8A70A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BDB2D23A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A6E2D270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B38A631E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D58014B4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AAD2C9CE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781C381E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60287A7A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36B74C7C"/>
    <w:multiLevelType w:val="hybridMultilevel"/>
    <w:tmpl w:val="FF667B98"/>
    <w:lvl w:ilvl="0" w:tplc="122EC1C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076FBB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DDB26EF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71B23A7C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F1643B30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11FE92C4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CBF8A05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DADA7E2C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F7448C8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54" w15:restartNumberingAfterBreak="0">
    <w:nsid w:val="373E7E7A"/>
    <w:multiLevelType w:val="hybridMultilevel"/>
    <w:tmpl w:val="A8ECFFF2"/>
    <w:lvl w:ilvl="0" w:tplc="75C2ED0E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9C87E0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9881968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130C0DF8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4" w:tplc="39D8A3E2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5" w:tplc="7CD2E9A0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6" w:tplc="489AC0A8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7" w:tplc="6406CB6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8" w:tplc="C32ABE46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378767F9"/>
    <w:multiLevelType w:val="hybridMultilevel"/>
    <w:tmpl w:val="F7B472E6"/>
    <w:lvl w:ilvl="0" w:tplc="49D6E82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730EBB8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86B66FC0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86866C04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417A78E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A3E05A9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28E4F66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A0B4B63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20081610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56" w15:restartNumberingAfterBreak="0">
    <w:nsid w:val="388C7F74"/>
    <w:multiLevelType w:val="hybridMultilevel"/>
    <w:tmpl w:val="BCB4F7DA"/>
    <w:lvl w:ilvl="0" w:tplc="301C1CE0">
      <w:start w:val="8"/>
      <w:numFmt w:val="decimal"/>
      <w:lvlText w:val="%1."/>
      <w:lvlJc w:val="left"/>
      <w:pPr>
        <w:ind w:left="756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35BE228C">
      <w:start w:val="1"/>
      <w:numFmt w:val="lowerLetter"/>
      <w:lvlText w:val="%2."/>
      <w:lvlJc w:val="left"/>
      <w:pPr>
        <w:ind w:left="1464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C186B938">
      <w:start w:val="1"/>
      <w:numFmt w:val="lowerRoman"/>
      <w:lvlText w:val="%3."/>
      <w:lvlJc w:val="left"/>
      <w:pPr>
        <w:ind w:left="1464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3" w:tplc="3386FEC2">
      <w:numFmt w:val="bullet"/>
      <w:lvlText w:val="•"/>
      <w:lvlJc w:val="left"/>
      <w:pPr>
        <w:ind w:left="3420" w:hanging="708"/>
      </w:pPr>
      <w:rPr>
        <w:rFonts w:hint="default"/>
        <w:lang w:val="pl-PL" w:eastAsia="en-US" w:bidi="ar-SA"/>
      </w:rPr>
    </w:lvl>
    <w:lvl w:ilvl="4" w:tplc="ECA06E0A">
      <w:numFmt w:val="bullet"/>
      <w:lvlText w:val="•"/>
      <w:lvlJc w:val="left"/>
      <w:pPr>
        <w:ind w:left="4400" w:hanging="708"/>
      </w:pPr>
      <w:rPr>
        <w:rFonts w:hint="default"/>
        <w:lang w:val="pl-PL" w:eastAsia="en-US" w:bidi="ar-SA"/>
      </w:rPr>
    </w:lvl>
    <w:lvl w:ilvl="5" w:tplc="D4DA35D8">
      <w:numFmt w:val="bullet"/>
      <w:lvlText w:val="•"/>
      <w:lvlJc w:val="left"/>
      <w:pPr>
        <w:ind w:left="5380" w:hanging="708"/>
      </w:pPr>
      <w:rPr>
        <w:rFonts w:hint="default"/>
        <w:lang w:val="pl-PL" w:eastAsia="en-US" w:bidi="ar-SA"/>
      </w:rPr>
    </w:lvl>
    <w:lvl w:ilvl="6" w:tplc="19A8AD68">
      <w:numFmt w:val="bullet"/>
      <w:lvlText w:val="•"/>
      <w:lvlJc w:val="left"/>
      <w:pPr>
        <w:ind w:left="6360" w:hanging="708"/>
      </w:pPr>
      <w:rPr>
        <w:rFonts w:hint="default"/>
        <w:lang w:val="pl-PL" w:eastAsia="en-US" w:bidi="ar-SA"/>
      </w:rPr>
    </w:lvl>
    <w:lvl w:ilvl="7" w:tplc="FA6EF73A">
      <w:numFmt w:val="bullet"/>
      <w:lvlText w:val="•"/>
      <w:lvlJc w:val="left"/>
      <w:pPr>
        <w:ind w:left="7340" w:hanging="708"/>
      </w:pPr>
      <w:rPr>
        <w:rFonts w:hint="default"/>
        <w:lang w:val="pl-PL" w:eastAsia="en-US" w:bidi="ar-SA"/>
      </w:rPr>
    </w:lvl>
    <w:lvl w:ilvl="8" w:tplc="31E45C9A">
      <w:numFmt w:val="bullet"/>
      <w:lvlText w:val="•"/>
      <w:lvlJc w:val="left"/>
      <w:pPr>
        <w:ind w:left="8320" w:hanging="708"/>
      </w:pPr>
      <w:rPr>
        <w:rFonts w:hint="default"/>
        <w:lang w:val="pl-PL" w:eastAsia="en-US" w:bidi="ar-SA"/>
      </w:rPr>
    </w:lvl>
  </w:abstractNum>
  <w:abstractNum w:abstractNumId="57" w15:restartNumberingAfterBreak="0">
    <w:nsid w:val="3A16233C"/>
    <w:multiLevelType w:val="hybridMultilevel"/>
    <w:tmpl w:val="EC7876A8"/>
    <w:lvl w:ilvl="0" w:tplc="74FA290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EE4E6DE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EA6BB86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7B3C2E8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58D6792C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102E3970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F4CA6AF4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6FCC4AC2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67629A8A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A6B655C"/>
    <w:multiLevelType w:val="hybridMultilevel"/>
    <w:tmpl w:val="6DEEB2A0"/>
    <w:lvl w:ilvl="0" w:tplc="1EEA420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1EC676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1E2CEF1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BD02ACFA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9B8A9B3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482087D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AF5E3B5C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B1164C3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4BEE73BE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59" w15:restartNumberingAfterBreak="0">
    <w:nsid w:val="3A767D6D"/>
    <w:multiLevelType w:val="hybridMultilevel"/>
    <w:tmpl w:val="05B07434"/>
    <w:lvl w:ilvl="0" w:tplc="52B09C16">
      <w:start w:val="1"/>
      <w:numFmt w:val="decimal"/>
      <w:lvlText w:val="%1."/>
      <w:lvlJc w:val="left"/>
      <w:pPr>
        <w:ind w:left="11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CE3226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2" w:tplc="542A5B6E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3" w:tplc="21C020EE">
      <w:numFmt w:val="bullet"/>
      <w:lvlText w:val="•"/>
      <w:lvlJc w:val="left"/>
      <w:pPr>
        <w:ind w:left="3868" w:hanging="360"/>
      </w:pPr>
      <w:rPr>
        <w:rFonts w:hint="default"/>
        <w:lang w:val="pl-PL" w:eastAsia="en-US" w:bidi="ar-SA"/>
      </w:rPr>
    </w:lvl>
    <w:lvl w:ilvl="4" w:tplc="970E6D60">
      <w:numFmt w:val="bullet"/>
      <w:lvlText w:val="•"/>
      <w:lvlJc w:val="left"/>
      <w:pPr>
        <w:ind w:left="4784" w:hanging="360"/>
      </w:pPr>
      <w:rPr>
        <w:rFonts w:hint="default"/>
        <w:lang w:val="pl-PL" w:eastAsia="en-US" w:bidi="ar-SA"/>
      </w:rPr>
    </w:lvl>
    <w:lvl w:ilvl="5" w:tplc="8EDE5112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A89CFED0">
      <w:numFmt w:val="bullet"/>
      <w:lvlText w:val="•"/>
      <w:lvlJc w:val="left"/>
      <w:pPr>
        <w:ind w:left="6616" w:hanging="360"/>
      </w:pPr>
      <w:rPr>
        <w:rFonts w:hint="default"/>
        <w:lang w:val="pl-PL" w:eastAsia="en-US" w:bidi="ar-SA"/>
      </w:rPr>
    </w:lvl>
    <w:lvl w:ilvl="7" w:tplc="FE8260B8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D550DC22">
      <w:numFmt w:val="bullet"/>
      <w:lvlText w:val="•"/>
      <w:lvlJc w:val="left"/>
      <w:pPr>
        <w:ind w:left="8448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3C5D69A2"/>
    <w:multiLevelType w:val="hybridMultilevel"/>
    <w:tmpl w:val="53404F58"/>
    <w:lvl w:ilvl="0" w:tplc="61740A5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347CC0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4A7E483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B10CC96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37341974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D3E6AC18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CB02A2D6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8586006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D578DBC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61" w15:restartNumberingAfterBreak="0">
    <w:nsid w:val="3CDF6C86"/>
    <w:multiLevelType w:val="hybridMultilevel"/>
    <w:tmpl w:val="51D8389C"/>
    <w:lvl w:ilvl="0" w:tplc="3E06D772">
      <w:start w:val="1"/>
      <w:numFmt w:val="decimal"/>
      <w:lvlText w:val="%1."/>
      <w:lvlJc w:val="left"/>
      <w:pPr>
        <w:ind w:left="756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6B4CCE6">
      <w:start w:val="1"/>
      <w:numFmt w:val="lowerLetter"/>
      <w:lvlText w:val="%2."/>
      <w:lvlJc w:val="left"/>
      <w:pPr>
        <w:ind w:left="1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6D2C6E2">
      <w:numFmt w:val="bullet"/>
      <w:lvlText w:val="•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4DDA1882">
      <w:numFmt w:val="bullet"/>
      <w:lvlText w:val="•"/>
      <w:lvlJc w:val="left"/>
      <w:pPr>
        <w:ind w:left="1480" w:hanging="360"/>
      </w:pPr>
      <w:rPr>
        <w:rFonts w:hint="default"/>
        <w:lang w:val="pl-PL" w:eastAsia="en-US" w:bidi="ar-SA"/>
      </w:rPr>
    </w:lvl>
    <w:lvl w:ilvl="4" w:tplc="A4D60F82">
      <w:numFmt w:val="bullet"/>
      <w:lvlText w:val="•"/>
      <w:lvlJc w:val="left"/>
      <w:pPr>
        <w:ind w:left="2200" w:hanging="360"/>
      </w:pPr>
      <w:rPr>
        <w:rFonts w:hint="default"/>
        <w:lang w:val="pl-PL" w:eastAsia="en-US" w:bidi="ar-SA"/>
      </w:rPr>
    </w:lvl>
    <w:lvl w:ilvl="5" w:tplc="57ACCD58">
      <w:numFmt w:val="bullet"/>
      <w:lvlText w:val="•"/>
      <w:lvlJc w:val="left"/>
      <w:pPr>
        <w:ind w:left="3546" w:hanging="360"/>
      </w:pPr>
      <w:rPr>
        <w:rFonts w:hint="default"/>
        <w:lang w:val="pl-PL" w:eastAsia="en-US" w:bidi="ar-SA"/>
      </w:rPr>
    </w:lvl>
    <w:lvl w:ilvl="6" w:tplc="2EA6DF7E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7" w:tplc="A6802E86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8" w:tplc="1108E374">
      <w:numFmt w:val="bullet"/>
      <w:lvlText w:val="•"/>
      <w:lvlJc w:val="left"/>
      <w:pPr>
        <w:ind w:left="7586" w:hanging="360"/>
      </w:pPr>
      <w:rPr>
        <w:rFonts w:hint="default"/>
        <w:lang w:val="pl-PL" w:eastAsia="en-US" w:bidi="ar-SA"/>
      </w:rPr>
    </w:lvl>
  </w:abstractNum>
  <w:abstractNum w:abstractNumId="62" w15:restartNumberingAfterBreak="0">
    <w:nsid w:val="403610BF"/>
    <w:multiLevelType w:val="hybridMultilevel"/>
    <w:tmpl w:val="26BECD70"/>
    <w:lvl w:ilvl="0" w:tplc="CAA0F37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3888B6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0EB6D580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15105436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EDBE4022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D2F47518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7C32ECBC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8E54A42C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B2E8DB76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63" w15:restartNumberingAfterBreak="0">
    <w:nsid w:val="403900FD"/>
    <w:multiLevelType w:val="hybridMultilevel"/>
    <w:tmpl w:val="3380130C"/>
    <w:lvl w:ilvl="0" w:tplc="0492D7AA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12C0D08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2A847D0A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58D07B2E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FE54A542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4856921E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3356DE1C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7BC0FBDE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0360C516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41E53771"/>
    <w:multiLevelType w:val="hybridMultilevel"/>
    <w:tmpl w:val="3E9EBCE4"/>
    <w:lvl w:ilvl="0" w:tplc="2C3AF47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DFE7DA8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F56B01E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120A6C0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BA1426E8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F4D08584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9248655A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A6D6EC18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E38E6804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43445048"/>
    <w:multiLevelType w:val="hybridMultilevel"/>
    <w:tmpl w:val="1FA09502"/>
    <w:lvl w:ilvl="0" w:tplc="01B6033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F0A23C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6986AC92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F4C83828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CD409A16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E8D6212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4F04D4D8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1B969CE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4768F22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4474518D"/>
    <w:multiLevelType w:val="hybridMultilevel"/>
    <w:tmpl w:val="AC7CB5F4"/>
    <w:lvl w:ilvl="0" w:tplc="DB225F82">
      <w:start w:val="1"/>
      <w:numFmt w:val="decimal"/>
      <w:lvlText w:val="%1."/>
      <w:lvlJc w:val="left"/>
      <w:pPr>
        <w:ind w:left="11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0CA808E">
      <w:start w:val="1"/>
      <w:numFmt w:val="lowerLetter"/>
      <w:lvlText w:val="%2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B622F8C">
      <w:numFmt w:val="bullet"/>
      <w:lvlText w:val="•"/>
      <w:lvlJc w:val="left"/>
      <w:pPr>
        <w:ind w:left="3097" w:hanging="360"/>
      </w:pPr>
      <w:rPr>
        <w:rFonts w:hint="default"/>
        <w:lang w:val="pl-PL" w:eastAsia="en-US" w:bidi="ar-SA"/>
      </w:rPr>
    </w:lvl>
    <w:lvl w:ilvl="3" w:tplc="9E4653CA">
      <w:numFmt w:val="bullet"/>
      <w:lvlText w:val="•"/>
      <w:lvlJc w:val="left"/>
      <w:pPr>
        <w:ind w:left="3995" w:hanging="360"/>
      </w:pPr>
      <w:rPr>
        <w:rFonts w:hint="default"/>
        <w:lang w:val="pl-PL" w:eastAsia="en-US" w:bidi="ar-SA"/>
      </w:rPr>
    </w:lvl>
    <w:lvl w:ilvl="4" w:tplc="05F0381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5" w:tplc="5814662A">
      <w:numFmt w:val="bullet"/>
      <w:lvlText w:val="•"/>
      <w:lvlJc w:val="left"/>
      <w:pPr>
        <w:ind w:left="5791" w:hanging="360"/>
      </w:pPr>
      <w:rPr>
        <w:rFonts w:hint="default"/>
        <w:lang w:val="pl-PL" w:eastAsia="en-US" w:bidi="ar-SA"/>
      </w:rPr>
    </w:lvl>
    <w:lvl w:ilvl="6" w:tplc="DDF464CE">
      <w:numFmt w:val="bullet"/>
      <w:lvlText w:val="•"/>
      <w:lvlJc w:val="left"/>
      <w:pPr>
        <w:ind w:left="6688" w:hanging="360"/>
      </w:pPr>
      <w:rPr>
        <w:rFonts w:hint="default"/>
        <w:lang w:val="pl-PL" w:eastAsia="en-US" w:bidi="ar-SA"/>
      </w:rPr>
    </w:lvl>
    <w:lvl w:ilvl="7" w:tplc="BA5CE950">
      <w:numFmt w:val="bullet"/>
      <w:lvlText w:val="•"/>
      <w:lvlJc w:val="left"/>
      <w:pPr>
        <w:ind w:left="7586" w:hanging="360"/>
      </w:pPr>
      <w:rPr>
        <w:rFonts w:hint="default"/>
        <w:lang w:val="pl-PL" w:eastAsia="en-US" w:bidi="ar-SA"/>
      </w:rPr>
    </w:lvl>
    <w:lvl w:ilvl="8" w:tplc="63620A7A">
      <w:numFmt w:val="bullet"/>
      <w:lvlText w:val="•"/>
      <w:lvlJc w:val="left"/>
      <w:pPr>
        <w:ind w:left="8484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4800650B"/>
    <w:multiLevelType w:val="hybridMultilevel"/>
    <w:tmpl w:val="38C8D148"/>
    <w:lvl w:ilvl="0" w:tplc="454276F0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B762F06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5EE0301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065668E8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2CF8A62A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1EBA5058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BEB006D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4C56EA5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BC20C6D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68" w15:restartNumberingAfterBreak="0">
    <w:nsid w:val="48313A40"/>
    <w:multiLevelType w:val="hybridMultilevel"/>
    <w:tmpl w:val="EA3CA84A"/>
    <w:lvl w:ilvl="0" w:tplc="A3B27558">
      <w:numFmt w:val="bullet"/>
      <w:lvlText w:val="-"/>
      <w:lvlJc w:val="left"/>
      <w:pPr>
        <w:ind w:left="87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8EEBED8">
      <w:numFmt w:val="bullet"/>
      <w:lvlText w:val="•"/>
      <w:lvlJc w:val="left"/>
      <w:pPr>
        <w:ind w:left="1820" w:hanging="118"/>
      </w:pPr>
      <w:rPr>
        <w:rFonts w:hint="default"/>
        <w:lang w:val="pl-PL" w:eastAsia="en-US" w:bidi="ar-SA"/>
      </w:rPr>
    </w:lvl>
    <w:lvl w:ilvl="2" w:tplc="1CF40062">
      <w:numFmt w:val="bullet"/>
      <w:lvlText w:val="•"/>
      <w:lvlJc w:val="left"/>
      <w:pPr>
        <w:ind w:left="2760" w:hanging="118"/>
      </w:pPr>
      <w:rPr>
        <w:rFonts w:hint="default"/>
        <w:lang w:val="pl-PL" w:eastAsia="en-US" w:bidi="ar-SA"/>
      </w:rPr>
    </w:lvl>
    <w:lvl w:ilvl="3" w:tplc="F2C04DEA">
      <w:numFmt w:val="bullet"/>
      <w:lvlText w:val="•"/>
      <w:lvlJc w:val="left"/>
      <w:pPr>
        <w:ind w:left="3700" w:hanging="118"/>
      </w:pPr>
      <w:rPr>
        <w:rFonts w:hint="default"/>
        <w:lang w:val="pl-PL" w:eastAsia="en-US" w:bidi="ar-SA"/>
      </w:rPr>
    </w:lvl>
    <w:lvl w:ilvl="4" w:tplc="6EE24288">
      <w:numFmt w:val="bullet"/>
      <w:lvlText w:val="•"/>
      <w:lvlJc w:val="left"/>
      <w:pPr>
        <w:ind w:left="4640" w:hanging="118"/>
      </w:pPr>
      <w:rPr>
        <w:rFonts w:hint="default"/>
        <w:lang w:val="pl-PL" w:eastAsia="en-US" w:bidi="ar-SA"/>
      </w:rPr>
    </w:lvl>
    <w:lvl w:ilvl="5" w:tplc="A96C05B0">
      <w:numFmt w:val="bullet"/>
      <w:lvlText w:val="•"/>
      <w:lvlJc w:val="left"/>
      <w:pPr>
        <w:ind w:left="5580" w:hanging="118"/>
      </w:pPr>
      <w:rPr>
        <w:rFonts w:hint="default"/>
        <w:lang w:val="pl-PL" w:eastAsia="en-US" w:bidi="ar-SA"/>
      </w:rPr>
    </w:lvl>
    <w:lvl w:ilvl="6" w:tplc="7AAECDE8">
      <w:numFmt w:val="bullet"/>
      <w:lvlText w:val="•"/>
      <w:lvlJc w:val="left"/>
      <w:pPr>
        <w:ind w:left="6520" w:hanging="118"/>
      </w:pPr>
      <w:rPr>
        <w:rFonts w:hint="default"/>
        <w:lang w:val="pl-PL" w:eastAsia="en-US" w:bidi="ar-SA"/>
      </w:rPr>
    </w:lvl>
    <w:lvl w:ilvl="7" w:tplc="D8D4E62E">
      <w:numFmt w:val="bullet"/>
      <w:lvlText w:val="•"/>
      <w:lvlJc w:val="left"/>
      <w:pPr>
        <w:ind w:left="7460" w:hanging="118"/>
      </w:pPr>
      <w:rPr>
        <w:rFonts w:hint="default"/>
        <w:lang w:val="pl-PL" w:eastAsia="en-US" w:bidi="ar-SA"/>
      </w:rPr>
    </w:lvl>
    <w:lvl w:ilvl="8" w:tplc="10666800">
      <w:numFmt w:val="bullet"/>
      <w:lvlText w:val="•"/>
      <w:lvlJc w:val="left"/>
      <w:pPr>
        <w:ind w:left="8400" w:hanging="118"/>
      </w:pPr>
      <w:rPr>
        <w:rFonts w:hint="default"/>
        <w:lang w:val="pl-PL" w:eastAsia="en-US" w:bidi="ar-SA"/>
      </w:rPr>
    </w:lvl>
  </w:abstractNum>
  <w:abstractNum w:abstractNumId="69" w15:restartNumberingAfterBreak="0">
    <w:nsid w:val="49742994"/>
    <w:multiLevelType w:val="hybridMultilevel"/>
    <w:tmpl w:val="94FC2FB6"/>
    <w:lvl w:ilvl="0" w:tplc="DD1AD41A">
      <w:start w:val="1"/>
      <w:numFmt w:val="upperRoman"/>
      <w:lvlText w:val="%1."/>
      <w:lvlJc w:val="left"/>
      <w:pPr>
        <w:ind w:left="916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0E21B8">
      <w:start w:val="1"/>
      <w:numFmt w:val="decimal"/>
      <w:lvlText w:val="%2."/>
      <w:lvlJc w:val="left"/>
      <w:pPr>
        <w:ind w:left="1116" w:hanging="360"/>
      </w:pPr>
      <w:rPr>
        <w:rFonts w:hint="default"/>
        <w:spacing w:val="0"/>
        <w:w w:val="100"/>
        <w:lang w:val="pl-PL" w:eastAsia="en-US" w:bidi="ar-SA"/>
      </w:rPr>
    </w:lvl>
    <w:lvl w:ilvl="2" w:tplc="F9F8293E">
      <w:start w:val="1"/>
      <w:numFmt w:val="lowerLetter"/>
      <w:lvlText w:val="%3."/>
      <w:lvlJc w:val="left"/>
      <w:pPr>
        <w:ind w:left="756" w:hanging="360"/>
      </w:pPr>
      <w:rPr>
        <w:rFonts w:hint="default"/>
        <w:spacing w:val="-1"/>
        <w:w w:val="100"/>
        <w:lang w:val="pl-PL" w:eastAsia="en-US" w:bidi="ar-SA"/>
      </w:rPr>
    </w:lvl>
    <w:lvl w:ilvl="3" w:tplc="B7A82204">
      <w:numFmt w:val="bullet"/>
      <w:lvlText w:val="•"/>
      <w:lvlJc w:val="left"/>
      <w:pPr>
        <w:ind w:left="2265" w:hanging="360"/>
      </w:pPr>
      <w:rPr>
        <w:rFonts w:hint="default"/>
        <w:lang w:val="pl-PL" w:eastAsia="en-US" w:bidi="ar-SA"/>
      </w:rPr>
    </w:lvl>
    <w:lvl w:ilvl="4" w:tplc="5A443CC4">
      <w:numFmt w:val="bullet"/>
      <w:lvlText w:val="•"/>
      <w:lvlJc w:val="left"/>
      <w:pPr>
        <w:ind w:left="3410" w:hanging="360"/>
      </w:pPr>
      <w:rPr>
        <w:rFonts w:hint="default"/>
        <w:lang w:val="pl-PL" w:eastAsia="en-US" w:bidi="ar-SA"/>
      </w:rPr>
    </w:lvl>
    <w:lvl w:ilvl="5" w:tplc="85989484">
      <w:numFmt w:val="bullet"/>
      <w:lvlText w:val="•"/>
      <w:lvlJc w:val="left"/>
      <w:pPr>
        <w:ind w:left="4555" w:hanging="360"/>
      </w:pPr>
      <w:rPr>
        <w:rFonts w:hint="default"/>
        <w:lang w:val="pl-PL" w:eastAsia="en-US" w:bidi="ar-SA"/>
      </w:rPr>
    </w:lvl>
    <w:lvl w:ilvl="6" w:tplc="FE4EB7A2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7" w:tplc="5FF476FC">
      <w:numFmt w:val="bullet"/>
      <w:lvlText w:val="•"/>
      <w:lvlJc w:val="left"/>
      <w:pPr>
        <w:ind w:left="6845" w:hanging="360"/>
      </w:pPr>
      <w:rPr>
        <w:rFonts w:hint="default"/>
        <w:lang w:val="pl-PL" w:eastAsia="en-US" w:bidi="ar-SA"/>
      </w:rPr>
    </w:lvl>
    <w:lvl w:ilvl="8" w:tplc="092AE3E4">
      <w:numFmt w:val="bullet"/>
      <w:lvlText w:val="•"/>
      <w:lvlJc w:val="left"/>
      <w:pPr>
        <w:ind w:left="7990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DA20277"/>
    <w:multiLevelType w:val="hybridMultilevel"/>
    <w:tmpl w:val="97146F2E"/>
    <w:lvl w:ilvl="0" w:tplc="B90ED71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7F00F00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B22A77F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7D442A06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845C2A2C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23D4CB8A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1C1E1AE6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619E5C2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05B2D19E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71" w15:restartNumberingAfterBreak="0">
    <w:nsid w:val="4EC77248"/>
    <w:multiLevelType w:val="hybridMultilevel"/>
    <w:tmpl w:val="F1560176"/>
    <w:lvl w:ilvl="0" w:tplc="665C5B16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BC0D2AA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6F44E3A0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008EB556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1A14ED84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6750DF04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3C5A91A6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075C9E46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6CDCC3F0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F412CF2"/>
    <w:multiLevelType w:val="hybridMultilevel"/>
    <w:tmpl w:val="F37EAB6C"/>
    <w:lvl w:ilvl="0" w:tplc="CB1EF7D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C90355C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84A888C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A0A0BE10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E884B99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6A78F4A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4804152C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7FFC54FE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E87A3DE6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73" w15:restartNumberingAfterBreak="0">
    <w:nsid w:val="4FC911EC"/>
    <w:multiLevelType w:val="hybridMultilevel"/>
    <w:tmpl w:val="7172B62E"/>
    <w:lvl w:ilvl="0" w:tplc="85F224C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39AF38A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2AE5B4A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A7A2A6E2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B44652A8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5964E9FA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B26201DA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68F02616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5C30258A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500E6A46"/>
    <w:multiLevelType w:val="hybridMultilevel"/>
    <w:tmpl w:val="A476DCDC"/>
    <w:lvl w:ilvl="0" w:tplc="76E47E0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C24462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B72EE90A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C8D644D6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3EEE8CF8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75E40DCE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1C9AA82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7460FB9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EE085E78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75" w15:restartNumberingAfterBreak="0">
    <w:nsid w:val="507F5934"/>
    <w:multiLevelType w:val="hybridMultilevel"/>
    <w:tmpl w:val="C78C0350"/>
    <w:lvl w:ilvl="0" w:tplc="5C80F39E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CEDAF2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9F018E6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8B780CE0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4" w:tplc="5ADADDF6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5" w:tplc="E8BAD062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6" w:tplc="FB14F040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7" w:tplc="8572D492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8" w:tplc="8F427EF2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51881389"/>
    <w:multiLevelType w:val="hybridMultilevel"/>
    <w:tmpl w:val="46B28D94"/>
    <w:lvl w:ilvl="0" w:tplc="FC04E78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06B430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39D40D5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2CB43E4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95BA9596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1BD049AE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2BDE6FC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2286F8C2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BF0E265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77" w15:restartNumberingAfterBreak="0">
    <w:nsid w:val="52512DF5"/>
    <w:multiLevelType w:val="hybridMultilevel"/>
    <w:tmpl w:val="BBA2E13E"/>
    <w:lvl w:ilvl="0" w:tplc="83D60854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0E45E6C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C9ECF0BA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BD82CB1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26FE33CC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7BCE097A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0BB473BA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17E03676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CB84274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78" w15:restartNumberingAfterBreak="0">
    <w:nsid w:val="533D0179"/>
    <w:multiLevelType w:val="hybridMultilevel"/>
    <w:tmpl w:val="421C97EE"/>
    <w:lvl w:ilvl="0" w:tplc="053AF0EC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2E2B898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43EFFB0">
      <w:numFmt w:val="bullet"/>
      <w:lvlText w:val="•"/>
      <w:lvlJc w:val="left"/>
      <w:pPr>
        <w:ind w:left="2807" w:hanging="360"/>
      </w:pPr>
      <w:rPr>
        <w:rFonts w:hint="default"/>
        <w:lang w:val="pl-PL" w:eastAsia="en-US" w:bidi="ar-SA"/>
      </w:rPr>
    </w:lvl>
    <w:lvl w:ilvl="3" w:tplc="98627940">
      <w:numFmt w:val="bullet"/>
      <w:lvlText w:val="•"/>
      <w:lvlJc w:val="left"/>
      <w:pPr>
        <w:ind w:left="3394" w:hanging="360"/>
      </w:pPr>
      <w:rPr>
        <w:rFonts w:hint="default"/>
        <w:lang w:val="pl-PL" w:eastAsia="en-US" w:bidi="ar-SA"/>
      </w:rPr>
    </w:lvl>
    <w:lvl w:ilvl="4" w:tplc="2C566340">
      <w:numFmt w:val="bullet"/>
      <w:lvlText w:val="•"/>
      <w:lvlJc w:val="left"/>
      <w:pPr>
        <w:ind w:left="3981" w:hanging="360"/>
      </w:pPr>
      <w:rPr>
        <w:rFonts w:hint="default"/>
        <w:lang w:val="pl-PL" w:eastAsia="en-US" w:bidi="ar-SA"/>
      </w:rPr>
    </w:lvl>
    <w:lvl w:ilvl="5" w:tplc="F4E4832C">
      <w:numFmt w:val="bullet"/>
      <w:lvlText w:val="•"/>
      <w:lvlJc w:val="left"/>
      <w:pPr>
        <w:ind w:left="4568" w:hanging="360"/>
      </w:pPr>
      <w:rPr>
        <w:rFonts w:hint="default"/>
        <w:lang w:val="pl-PL" w:eastAsia="en-US" w:bidi="ar-SA"/>
      </w:rPr>
    </w:lvl>
    <w:lvl w:ilvl="6" w:tplc="8E70D40A">
      <w:numFmt w:val="bullet"/>
      <w:lvlText w:val="•"/>
      <w:lvlJc w:val="left"/>
      <w:pPr>
        <w:ind w:left="5155" w:hanging="360"/>
      </w:pPr>
      <w:rPr>
        <w:rFonts w:hint="default"/>
        <w:lang w:val="pl-PL" w:eastAsia="en-US" w:bidi="ar-SA"/>
      </w:rPr>
    </w:lvl>
    <w:lvl w:ilvl="7" w:tplc="2C8EC626">
      <w:numFmt w:val="bullet"/>
      <w:lvlText w:val="•"/>
      <w:lvlJc w:val="left"/>
      <w:pPr>
        <w:ind w:left="5742" w:hanging="360"/>
      </w:pPr>
      <w:rPr>
        <w:rFonts w:hint="default"/>
        <w:lang w:val="pl-PL" w:eastAsia="en-US" w:bidi="ar-SA"/>
      </w:rPr>
    </w:lvl>
    <w:lvl w:ilvl="8" w:tplc="57861FC4">
      <w:numFmt w:val="bullet"/>
      <w:lvlText w:val="•"/>
      <w:lvlJc w:val="left"/>
      <w:pPr>
        <w:ind w:left="6329" w:hanging="360"/>
      </w:pPr>
      <w:rPr>
        <w:rFonts w:hint="default"/>
        <w:lang w:val="pl-PL" w:eastAsia="en-US" w:bidi="ar-SA"/>
      </w:rPr>
    </w:lvl>
  </w:abstractNum>
  <w:abstractNum w:abstractNumId="79" w15:restartNumberingAfterBreak="0">
    <w:nsid w:val="54410C6A"/>
    <w:multiLevelType w:val="hybridMultilevel"/>
    <w:tmpl w:val="DB4EE038"/>
    <w:lvl w:ilvl="0" w:tplc="729081A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B409A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1A20B9A0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E8324DB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377ACFC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CB28635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53123348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AD94A72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F6CA2AC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80" w15:restartNumberingAfterBreak="0">
    <w:nsid w:val="55061969"/>
    <w:multiLevelType w:val="hybridMultilevel"/>
    <w:tmpl w:val="2280D486"/>
    <w:lvl w:ilvl="0" w:tplc="D16EEE2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5483F9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9C5E4A6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9B74569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567EACAC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E0D62B0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16C49D0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1DE2D7F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CC62860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81" w15:restartNumberingAfterBreak="0">
    <w:nsid w:val="561246EE"/>
    <w:multiLevelType w:val="hybridMultilevel"/>
    <w:tmpl w:val="DE0E48D4"/>
    <w:lvl w:ilvl="0" w:tplc="63AE98E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AE47AA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97AFF50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53962AA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9AD67826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EEFCF9D6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2A60273C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6DBA0236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3B14C240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82" w15:restartNumberingAfterBreak="0">
    <w:nsid w:val="57FD5F11"/>
    <w:multiLevelType w:val="hybridMultilevel"/>
    <w:tmpl w:val="8E68C038"/>
    <w:lvl w:ilvl="0" w:tplc="D1EAB33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D07820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C0CA9EB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3AC06484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ACE8D496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0C5ECBAC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1C24E618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B088EE6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2F5C5B08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83" w15:restartNumberingAfterBreak="0">
    <w:nsid w:val="5BAC1621"/>
    <w:multiLevelType w:val="hybridMultilevel"/>
    <w:tmpl w:val="30DCED24"/>
    <w:lvl w:ilvl="0" w:tplc="3A206F68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7527DB6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2C263C50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5A4474E4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EB54B20E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60367050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4FAE1BF8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5B5C6F48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972016F6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84" w15:restartNumberingAfterBreak="0">
    <w:nsid w:val="5C823DA8"/>
    <w:multiLevelType w:val="hybridMultilevel"/>
    <w:tmpl w:val="28849382"/>
    <w:lvl w:ilvl="0" w:tplc="7FB0FC10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BEC6C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F7C4C7F4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68BEB38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C38EC7B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424257C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CE867A1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BA1A1E52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9C88B7D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85" w15:restartNumberingAfterBreak="0">
    <w:nsid w:val="5D4736D1"/>
    <w:multiLevelType w:val="hybridMultilevel"/>
    <w:tmpl w:val="80A6EC3E"/>
    <w:lvl w:ilvl="0" w:tplc="A72A9C06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AF6B3A2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F652480A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3DFAF0C0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767E41E2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FD74EFA2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D9485870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4C70E76C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DA966FBA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5EE11EF4"/>
    <w:multiLevelType w:val="hybridMultilevel"/>
    <w:tmpl w:val="670C9CC0"/>
    <w:lvl w:ilvl="0" w:tplc="E76A4F0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C965BE0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8946980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3" w:tplc="ADA8AC3A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DFA8F490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C69608C0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6" w:tplc="EEBC4ED0">
      <w:numFmt w:val="bullet"/>
      <w:lvlText w:val="•"/>
      <w:lvlJc w:val="left"/>
      <w:pPr>
        <w:ind w:left="4835" w:hanging="360"/>
      </w:pPr>
      <w:rPr>
        <w:rFonts w:hint="default"/>
        <w:lang w:val="pl-PL" w:eastAsia="en-US" w:bidi="ar-SA"/>
      </w:rPr>
    </w:lvl>
    <w:lvl w:ilvl="7" w:tplc="188617BE">
      <w:numFmt w:val="bullet"/>
      <w:lvlText w:val="•"/>
      <w:lvlJc w:val="left"/>
      <w:pPr>
        <w:ind w:left="5502" w:hanging="360"/>
      </w:pPr>
      <w:rPr>
        <w:rFonts w:hint="default"/>
        <w:lang w:val="pl-PL" w:eastAsia="en-US" w:bidi="ar-SA"/>
      </w:rPr>
    </w:lvl>
    <w:lvl w:ilvl="8" w:tplc="30965C36">
      <w:numFmt w:val="bullet"/>
      <w:lvlText w:val="•"/>
      <w:lvlJc w:val="left"/>
      <w:pPr>
        <w:ind w:left="6169" w:hanging="360"/>
      </w:pPr>
      <w:rPr>
        <w:rFonts w:hint="default"/>
        <w:lang w:val="pl-PL" w:eastAsia="en-US" w:bidi="ar-SA"/>
      </w:rPr>
    </w:lvl>
  </w:abstractNum>
  <w:abstractNum w:abstractNumId="87" w15:restartNumberingAfterBreak="0">
    <w:nsid w:val="605F54C1"/>
    <w:multiLevelType w:val="hybridMultilevel"/>
    <w:tmpl w:val="901632D0"/>
    <w:lvl w:ilvl="0" w:tplc="E5CEA6D4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7B0D4E4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ED9CF9F4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946C961C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512A222E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9B7C8A9A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CE565CAC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B7B4F78E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8D0C87F8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88" w15:restartNumberingAfterBreak="0">
    <w:nsid w:val="64067E39"/>
    <w:multiLevelType w:val="hybridMultilevel"/>
    <w:tmpl w:val="2CFE9662"/>
    <w:lvl w:ilvl="0" w:tplc="C25A94D2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C605D7C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C24681B8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F7D8AB3C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B7EC476A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098EFA62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4D58ABDC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80884914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EB1EA012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89" w15:restartNumberingAfterBreak="0">
    <w:nsid w:val="65A958D8"/>
    <w:multiLevelType w:val="hybridMultilevel"/>
    <w:tmpl w:val="61160BFA"/>
    <w:lvl w:ilvl="0" w:tplc="C2EC7384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2CCA98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A330FCC4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9FA2B634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7DA83142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136692D6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97C0292C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C0E2335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F2F8C27A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90" w15:restartNumberingAfterBreak="0">
    <w:nsid w:val="66BF014F"/>
    <w:multiLevelType w:val="hybridMultilevel"/>
    <w:tmpl w:val="BD285B0C"/>
    <w:lvl w:ilvl="0" w:tplc="6C42798A">
      <w:start w:val="1"/>
      <w:numFmt w:val="decimal"/>
      <w:lvlText w:val="%1."/>
      <w:lvlJc w:val="left"/>
      <w:pPr>
        <w:ind w:left="21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9982664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2" w:tplc="4CAA6C84">
      <w:numFmt w:val="bullet"/>
      <w:lvlText w:val="•"/>
      <w:lvlJc w:val="left"/>
      <w:pPr>
        <w:ind w:left="3816" w:hanging="360"/>
      </w:pPr>
      <w:rPr>
        <w:rFonts w:hint="default"/>
        <w:lang w:val="pl-PL" w:eastAsia="en-US" w:bidi="ar-SA"/>
      </w:rPr>
    </w:lvl>
    <w:lvl w:ilvl="3" w:tplc="7C7AF0B0">
      <w:numFmt w:val="bullet"/>
      <w:lvlText w:val="•"/>
      <w:lvlJc w:val="left"/>
      <w:pPr>
        <w:ind w:left="4624" w:hanging="360"/>
      </w:pPr>
      <w:rPr>
        <w:rFonts w:hint="default"/>
        <w:lang w:val="pl-PL" w:eastAsia="en-US" w:bidi="ar-SA"/>
      </w:rPr>
    </w:lvl>
    <w:lvl w:ilvl="4" w:tplc="57CEE41A">
      <w:numFmt w:val="bullet"/>
      <w:lvlText w:val="•"/>
      <w:lvlJc w:val="left"/>
      <w:pPr>
        <w:ind w:left="5432" w:hanging="360"/>
      </w:pPr>
      <w:rPr>
        <w:rFonts w:hint="default"/>
        <w:lang w:val="pl-PL" w:eastAsia="en-US" w:bidi="ar-SA"/>
      </w:rPr>
    </w:lvl>
    <w:lvl w:ilvl="5" w:tplc="67EAE69A">
      <w:numFmt w:val="bullet"/>
      <w:lvlText w:val="•"/>
      <w:lvlJc w:val="left"/>
      <w:pPr>
        <w:ind w:left="6240" w:hanging="360"/>
      </w:pPr>
      <w:rPr>
        <w:rFonts w:hint="default"/>
        <w:lang w:val="pl-PL" w:eastAsia="en-US" w:bidi="ar-SA"/>
      </w:rPr>
    </w:lvl>
    <w:lvl w:ilvl="6" w:tplc="6994F276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1D64F87C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  <w:lvl w:ilvl="8" w:tplc="6F1279EA">
      <w:numFmt w:val="bullet"/>
      <w:lvlText w:val="•"/>
      <w:lvlJc w:val="left"/>
      <w:pPr>
        <w:ind w:left="8664" w:hanging="360"/>
      </w:pPr>
      <w:rPr>
        <w:rFonts w:hint="default"/>
        <w:lang w:val="pl-PL" w:eastAsia="en-US" w:bidi="ar-SA"/>
      </w:rPr>
    </w:lvl>
  </w:abstractNum>
  <w:abstractNum w:abstractNumId="91" w15:restartNumberingAfterBreak="0">
    <w:nsid w:val="6801342E"/>
    <w:multiLevelType w:val="hybridMultilevel"/>
    <w:tmpl w:val="21FADA58"/>
    <w:lvl w:ilvl="0" w:tplc="240E9C5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420A3E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362A6110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3C4C9FB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E8B85DCC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C31475E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A5649CB4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44C6E24C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F78C3C2C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92" w15:restartNumberingAfterBreak="0">
    <w:nsid w:val="69146942"/>
    <w:multiLevelType w:val="hybridMultilevel"/>
    <w:tmpl w:val="8D4C2C5A"/>
    <w:lvl w:ilvl="0" w:tplc="C9A2C062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23840B0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81A215C">
      <w:numFmt w:val="bullet"/>
      <w:lvlText w:val=""/>
      <w:lvlJc w:val="left"/>
      <w:pPr>
        <w:ind w:left="22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10CA8F48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4" w:tplc="481814E6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5" w:tplc="0CBE350E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6" w:tplc="AE66F988">
      <w:numFmt w:val="bullet"/>
      <w:lvlText w:val="•"/>
      <w:lvlJc w:val="left"/>
      <w:pPr>
        <w:ind w:left="4862" w:hanging="360"/>
      </w:pPr>
      <w:rPr>
        <w:rFonts w:hint="default"/>
        <w:lang w:val="pl-PL" w:eastAsia="en-US" w:bidi="ar-SA"/>
      </w:rPr>
    </w:lvl>
    <w:lvl w:ilvl="7" w:tplc="64CA0FFE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8" w:tplc="EC60D540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69CF036F"/>
    <w:multiLevelType w:val="hybridMultilevel"/>
    <w:tmpl w:val="CA8E3E44"/>
    <w:lvl w:ilvl="0" w:tplc="4B0C822A">
      <w:start w:val="1"/>
      <w:numFmt w:val="decimal"/>
      <w:lvlText w:val="%1."/>
      <w:lvlJc w:val="left"/>
      <w:pPr>
        <w:ind w:left="11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2FC80CC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2" w:tplc="77CC3DEE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3" w:tplc="39DAB87C">
      <w:numFmt w:val="bullet"/>
      <w:lvlText w:val="•"/>
      <w:lvlJc w:val="left"/>
      <w:pPr>
        <w:ind w:left="3868" w:hanging="360"/>
      </w:pPr>
      <w:rPr>
        <w:rFonts w:hint="default"/>
        <w:lang w:val="pl-PL" w:eastAsia="en-US" w:bidi="ar-SA"/>
      </w:rPr>
    </w:lvl>
    <w:lvl w:ilvl="4" w:tplc="1D42AF62">
      <w:numFmt w:val="bullet"/>
      <w:lvlText w:val="•"/>
      <w:lvlJc w:val="left"/>
      <w:pPr>
        <w:ind w:left="4784" w:hanging="360"/>
      </w:pPr>
      <w:rPr>
        <w:rFonts w:hint="default"/>
        <w:lang w:val="pl-PL" w:eastAsia="en-US" w:bidi="ar-SA"/>
      </w:rPr>
    </w:lvl>
    <w:lvl w:ilvl="5" w:tplc="BE101D6A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F3F0BF3A">
      <w:numFmt w:val="bullet"/>
      <w:lvlText w:val="•"/>
      <w:lvlJc w:val="left"/>
      <w:pPr>
        <w:ind w:left="6616" w:hanging="360"/>
      </w:pPr>
      <w:rPr>
        <w:rFonts w:hint="default"/>
        <w:lang w:val="pl-PL" w:eastAsia="en-US" w:bidi="ar-SA"/>
      </w:rPr>
    </w:lvl>
    <w:lvl w:ilvl="7" w:tplc="84BCA6D8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1B84EA70">
      <w:numFmt w:val="bullet"/>
      <w:lvlText w:val="•"/>
      <w:lvlJc w:val="left"/>
      <w:pPr>
        <w:ind w:left="8448" w:hanging="360"/>
      </w:pPr>
      <w:rPr>
        <w:rFonts w:hint="default"/>
        <w:lang w:val="pl-PL" w:eastAsia="en-US" w:bidi="ar-SA"/>
      </w:rPr>
    </w:lvl>
  </w:abstractNum>
  <w:abstractNum w:abstractNumId="94" w15:restartNumberingAfterBreak="0">
    <w:nsid w:val="6B0329E4"/>
    <w:multiLevelType w:val="hybridMultilevel"/>
    <w:tmpl w:val="8CFE90F4"/>
    <w:lvl w:ilvl="0" w:tplc="43E2A38E">
      <w:start w:val="1"/>
      <w:numFmt w:val="decimal"/>
      <w:lvlText w:val="%1."/>
      <w:lvlJc w:val="left"/>
      <w:pPr>
        <w:ind w:left="111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26D138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2" w:tplc="F4B0C8F2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3" w:tplc="862CA880">
      <w:numFmt w:val="bullet"/>
      <w:lvlText w:val="•"/>
      <w:lvlJc w:val="left"/>
      <w:pPr>
        <w:ind w:left="3868" w:hanging="360"/>
      </w:pPr>
      <w:rPr>
        <w:rFonts w:hint="default"/>
        <w:lang w:val="pl-PL" w:eastAsia="en-US" w:bidi="ar-SA"/>
      </w:rPr>
    </w:lvl>
    <w:lvl w:ilvl="4" w:tplc="D472CBAA">
      <w:numFmt w:val="bullet"/>
      <w:lvlText w:val="•"/>
      <w:lvlJc w:val="left"/>
      <w:pPr>
        <w:ind w:left="4784" w:hanging="360"/>
      </w:pPr>
      <w:rPr>
        <w:rFonts w:hint="default"/>
        <w:lang w:val="pl-PL" w:eastAsia="en-US" w:bidi="ar-SA"/>
      </w:rPr>
    </w:lvl>
    <w:lvl w:ilvl="5" w:tplc="ECB0BACE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EA184DE6">
      <w:numFmt w:val="bullet"/>
      <w:lvlText w:val="•"/>
      <w:lvlJc w:val="left"/>
      <w:pPr>
        <w:ind w:left="6616" w:hanging="360"/>
      </w:pPr>
      <w:rPr>
        <w:rFonts w:hint="default"/>
        <w:lang w:val="pl-PL" w:eastAsia="en-US" w:bidi="ar-SA"/>
      </w:rPr>
    </w:lvl>
    <w:lvl w:ilvl="7" w:tplc="FE5EE51E">
      <w:numFmt w:val="bullet"/>
      <w:lvlText w:val="•"/>
      <w:lvlJc w:val="left"/>
      <w:pPr>
        <w:ind w:left="7532" w:hanging="360"/>
      </w:pPr>
      <w:rPr>
        <w:rFonts w:hint="default"/>
        <w:lang w:val="pl-PL" w:eastAsia="en-US" w:bidi="ar-SA"/>
      </w:rPr>
    </w:lvl>
    <w:lvl w:ilvl="8" w:tplc="59044C5A">
      <w:numFmt w:val="bullet"/>
      <w:lvlText w:val="•"/>
      <w:lvlJc w:val="left"/>
      <w:pPr>
        <w:ind w:left="8448" w:hanging="360"/>
      </w:pPr>
      <w:rPr>
        <w:rFonts w:hint="default"/>
        <w:lang w:val="pl-PL" w:eastAsia="en-US" w:bidi="ar-SA"/>
      </w:rPr>
    </w:lvl>
  </w:abstractNum>
  <w:abstractNum w:abstractNumId="95" w15:restartNumberingAfterBreak="0">
    <w:nsid w:val="6D261D7D"/>
    <w:multiLevelType w:val="hybridMultilevel"/>
    <w:tmpl w:val="EDE27E44"/>
    <w:lvl w:ilvl="0" w:tplc="6C962FD0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0C417A8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DD56C0C4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978A2842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DC88C614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9402803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7AFC7E8A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D13C6BD8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D41826B4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96" w15:restartNumberingAfterBreak="0">
    <w:nsid w:val="6DAD4C40"/>
    <w:multiLevelType w:val="hybridMultilevel"/>
    <w:tmpl w:val="FCFAA06A"/>
    <w:lvl w:ilvl="0" w:tplc="7E26F40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5F645FE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B246AE9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031E198E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B6B86170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877E6376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2044554C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A6849CCA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8898C4A6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97" w15:restartNumberingAfterBreak="0">
    <w:nsid w:val="6F0B368A"/>
    <w:multiLevelType w:val="hybridMultilevel"/>
    <w:tmpl w:val="09D8F552"/>
    <w:lvl w:ilvl="0" w:tplc="F2E605F4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F42757C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A1862B16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309ACE2E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5540C850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58703EB2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883E4620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BA782AD6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D25EF762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75091B13"/>
    <w:multiLevelType w:val="hybridMultilevel"/>
    <w:tmpl w:val="CB864ACA"/>
    <w:lvl w:ilvl="0" w:tplc="88269E3C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DA3B0E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12C69FBC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79AADAF4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70746EDA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16144CD0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292AA512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3866F720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29C6F7E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99" w15:restartNumberingAfterBreak="0">
    <w:nsid w:val="78150C91"/>
    <w:multiLevelType w:val="hybridMultilevel"/>
    <w:tmpl w:val="7BCCAA96"/>
    <w:lvl w:ilvl="0" w:tplc="AC90A944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A4A792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FDF06308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A98289FC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25FEF316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19EAA03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06E4D5DE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5D947246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840C21C0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100" w15:restartNumberingAfterBreak="0">
    <w:nsid w:val="7AB261A2"/>
    <w:multiLevelType w:val="hybridMultilevel"/>
    <w:tmpl w:val="ACE8C802"/>
    <w:lvl w:ilvl="0" w:tplc="82D6BFE6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7EA56A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2" w:tplc="79FC46D6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FBD4A708">
      <w:numFmt w:val="bullet"/>
      <w:lvlText w:val="•"/>
      <w:lvlJc w:val="left"/>
      <w:pPr>
        <w:ind w:left="2797" w:hanging="361"/>
      </w:pPr>
      <w:rPr>
        <w:rFonts w:hint="default"/>
        <w:lang w:val="pl-PL" w:eastAsia="en-US" w:bidi="ar-SA"/>
      </w:rPr>
    </w:lvl>
    <w:lvl w:ilvl="4" w:tplc="67605DFC">
      <w:numFmt w:val="bullet"/>
      <w:lvlText w:val="•"/>
      <w:lvlJc w:val="left"/>
      <w:pPr>
        <w:ind w:left="3469" w:hanging="361"/>
      </w:pPr>
      <w:rPr>
        <w:rFonts w:hint="default"/>
        <w:lang w:val="pl-PL" w:eastAsia="en-US" w:bidi="ar-SA"/>
      </w:rPr>
    </w:lvl>
    <w:lvl w:ilvl="5" w:tplc="0EC051D2">
      <w:numFmt w:val="bullet"/>
      <w:lvlText w:val="•"/>
      <w:lvlJc w:val="left"/>
      <w:pPr>
        <w:ind w:left="4142" w:hanging="361"/>
      </w:pPr>
      <w:rPr>
        <w:rFonts w:hint="default"/>
        <w:lang w:val="pl-PL" w:eastAsia="en-US" w:bidi="ar-SA"/>
      </w:rPr>
    </w:lvl>
    <w:lvl w:ilvl="6" w:tplc="4202D68A">
      <w:numFmt w:val="bullet"/>
      <w:lvlText w:val="•"/>
      <w:lvlJc w:val="left"/>
      <w:pPr>
        <w:ind w:left="4814" w:hanging="361"/>
      </w:pPr>
      <w:rPr>
        <w:rFonts w:hint="default"/>
        <w:lang w:val="pl-PL" w:eastAsia="en-US" w:bidi="ar-SA"/>
      </w:rPr>
    </w:lvl>
    <w:lvl w:ilvl="7" w:tplc="EEEEE8F4">
      <w:numFmt w:val="bullet"/>
      <w:lvlText w:val="•"/>
      <w:lvlJc w:val="left"/>
      <w:pPr>
        <w:ind w:left="5486" w:hanging="361"/>
      </w:pPr>
      <w:rPr>
        <w:rFonts w:hint="default"/>
        <w:lang w:val="pl-PL" w:eastAsia="en-US" w:bidi="ar-SA"/>
      </w:rPr>
    </w:lvl>
    <w:lvl w:ilvl="8" w:tplc="59765EF2">
      <w:numFmt w:val="bullet"/>
      <w:lvlText w:val="•"/>
      <w:lvlJc w:val="left"/>
      <w:pPr>
        <w:ind w:left="6159" w:hanging="361"/>
      </w:pPr>
      <w:rPr>
        <w:rFonts w:hint="default"/>
        <w:lang w:val="pl-PL" w:eastAsia="en-US" w:bidi="ar-SA"/>
      </w:rPr>
    </w:lvl>
  </w:abstractNum>
  <w:abstractNum w:abstractNumId="101" w15:restartNumberingAfterBreak="0">
    <w:nsid w:val="7EFC637D"/>
    <w:multiLevelType w:val="hybridMultilevel"/>
    <w:tmpl w:val="E47613D0"/>
    <w:lvl w:ilvl="0" w:tplc="97529BB4">
      <w:numFmt w:val="bullet"/>
      <w:lvlText w:val="o"/>
      <w:lvlJc w:val="left"/>
      <w:pPr>
        <w:ind w:left="150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787FEC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2" w:tplc="E1FAC542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00644264">
      <w:numFmt w:val="bullet"/>
      <w:lvlText w:val="•"/>
      <w:lvlJc w:val="left"/>
      <w:pPr>
        <w:ind w:left="3301" w:hanging="360"/>
      </w:pPr>
      <w:rPr>
        <w:rFonts w:hint="default"/>
        <w:lang w:val="pl-PL" w:eastAsia="en-US" w:bidi="ar-SA"/>
      </w:rPr>
    </w:lvl>
    <w:lvl w:ilvl="4" w:tplc="49F6B478">
      <w:numFmt w:val="bullet"/>
      <w:lvlText w:val="•"/>
      <w:lvlJc w:val="left"/>
      <w:pPr>
        <w:ind w:left="3901" w:hanging="360"/>
      </w:pPr>
      <w:rPr>
        <w:rFonts w:hint="default"/>
        <w:lang w:val="pl-PL" w:eastAsia="en-US" w:bidi="ar-SA"/>
      </w:rPr>
    </w:lvl>
    <w:lvl w:ilvl="5" w:tplc="0AD4BAB2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6" w:tplc="EF7AB9AE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7" w:tplc="E2BABB66">
      <w:numFmt w:val="bullet"/>
      <w:lvlText w:val="•"/>
      <w:lvlJc w:val="left"/>
      <w:pPr>
        <w:ind w:left="5702" w:hanging="360"/>
      </w:pPr>
      <w:rPr>
        <w:rFonts w:hint="default"/>
        <w:lang w:val="pl-PL" w:eastAsia="en-US" w:bidi="ar-SA"/>
      </w:rPr>
    </w:lvl>
    <w:lvl w:ilvl="8" w:tplc="CE2E6F8C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</w:abstractNum>
  <w:num w:numId="1" w16cid:durableId="1413039295">
    <w:abstractNumId w:val="45"/>
  </w:num>
  <w:num w:numId="2" w16cid:durableId="18825774">
    <w:abstractNumId w:val="40"/>
  </w:num>
  <w:num w:numId="3" w16cid:durableId="1101143314">
    <w:abstractNumId w:val="32"/>
  </w:num>
  <w:num w:numId="4" w16cid:durableId="1871524075">
    <w:abstractNumId w:val="77"/>
  </w:num>
  <w:num w:numId="5" w16cid:durableId="666590143">
    <w:abstractNumId w:val="28"/>
  </w:num>
  <w:num w:numId="6" w16cid:durableId="1047800146">
    <w:abstractNumId w:val="73"/>
  </w:num>
  <w:num w:numId="7" w16cid:durableId="230580888">
    <w:abstractNumId w:val="91"/>
  </w:num>
  <w:num w:numId="8" w16cid:durableId="1288508036">
    <w:abstractNumId w:val="60"/>
  </w:num>
  <w:num w:numId="9" w16cid:durableId="102309447">
    <w:abstractNumId w:val="65"/>
  </w:num>
  <w:num w:numId="10" w16cid:durableId="1950232129">
    <w:abstractNumId w:val="17"/>
  </w:num>
  <w:num w:numId="11" w16cid:durableId="1466924628">
    <w:abstractNumId w:val="63"/>
  </w:num>
  <w:num w:numId="12" w16cid:durableId="252595952">
    <w:abstractNumId w:val="92"/>
  </w:num>
  <w:num w:numId="13" w16cid:durableId="1522889578">
    <w:abstractNumId w:val="31"/>
  </w:num>
  <w:num w:numId="14" w16cid:durableId="1595017811">
    <w:abstractNumId w:val="36"/>
  </w:num>
  <w:num w:numId="15" w16cid:durableId="315451327">
    <w:abstractNumId w:val="23"/>
  </w:num>
  <w:num w:numId="16" w16cid:durableId="68044121">
    <w:abstractNumId w:val="50"/>
  </w:num>
  <w:num w:numId="17" w16cid:durableId="222446172">
    <w:abstractNumId w:val="75"/>
  </w:num>
  <w:num w:numId="18" w16cid:durableId="1613122064">
    <w:abstractNumId w:val="101"/>
  </w:num>
  <w:num w:numId="19" w16cid:durableId="2061905416">
    <w:abstractNumId w:val="97"/>
  </w:num>
  <w:num w:numId="20" w16cid:durableId="1331903787">
    <w:abstractNumId w:val="24"/>
  </w:num>
  <w:num w:numId="21" w16cid:durableId="97991541">
    <w:abstractNumId w:val="88"/>
  </w:num>
  <w:num w:numId="22" w16cid:durableId="2056269629">
    <w:abstractNumId w:val="57"/>
  </w:num>
  <w:num w:numId="23" w16cid:durableId="1120955613">
    <w:abstractNumId w:val="11"/>
  </w:num>
  <w:num w:numId="24" w16cid:durableId="1599631820">
    <w:abstractNumId w:val="13"/>
  </w:num>
  <w:num w:numId="25" w16cid:durableId="1269850652">
    <w:abstractNumId w:val="55"/>
  </w:num>
  <w:num w:numId="26" w16cid:durableId="1828858030">
    <w:abstractNumId w:val="8"/>
  </w:num>
  <w:num w:numId="27" w16cid:durableId="1101218039">
    <w:abstractNumId w:val="35"/>
  </w:num>
  <w:num w:numId="28" w16cid:durableId="652683599">
    <w:abstractNumId w:val="100"/>
  </w:num>
  <w:num w:numId="29" w16cid:durableId="1725904454">
    <w:abstractNumId w:val="4"/>
  </w:num>
  <w:num w:numId="30" w16cid:durableId="3169091">
    <w:abstractNumId w:val="74"/>
  </w:num>
  <w:num w:numId="31" w16cid:durableId="956522074">
    <w:abstractNumId w:val="37"/>
  </w:num>
  <w:num w:numId="32" w16cid:durableId="1245455889">
    <w:abstractNumId w:val="26"/>
  </w:num>
  <w:num w:numId="33" w16cid:durableId="1151407987">
    <w:abstractNumId w:val="81"/>
  </w:num>
  <w:num w:numId="34" w16cid:durableId="2070104346">
    <w:abstractNumId w:val="67"/>
  </w:num>
  <w:num w:numId="35" w16cid:durableId="1538616951">
    <w:abstractNumId w:val="87"/>
  </w:num>
  <w:num w:numId="36" w16cid:durableId="545681878">
    <w:abstractNumId w:val="51"/>
  </w:num>
  <w:num w:numId="37" w16cid:durableId="1587111753">
    <w:abstractNumId w:val="80"/>
  </w:num>
  <w:num w:numId="38" w16cid:durableId="327708434">
    <w:abstractNumId w:val="84"/>
  </w:num>
  <w:num w:numId="39" w16cid:durableId="1244531308">
    <w:abstractNumId w:val="7"/>
  </w:num>
  <w:num w:numId="40" w16cid:durableId="1318994449">
    <w:abstractNumId w:val="2"/>
  </w:num>
  <w:num w:numId="41" w16cid:durableId="1215655227">
    <w:abstractNumId w:val="5"/>
  </w:num>
  <w:num w:numId="42" w16cid:durableId="1593464748">
    <w:abstractNumId w:val="38"/>
  </w:num>
  <w:num w:numId="43" w16cid:durableId="1961380907">
    <w:abstractNumId w:val="30"/>
  </w:num>
  <w:num w:numId="44" w16cid:durableId="444466234">
    <w:abstractNumId w:val="19"/>
  </w:num>
  <w:num w:numId="45" w16cid:durableId="1825585003">
    <w:abstractNumId w:val="44"/>
  </w:num>
  <w:num w:numId="46" w16cid:durableId="2033875692">
    <w:abstractNumId w:val="47"/>
  </w:num>
  <w:num w:numId="47" w16cid:durableId="1973368620">
    <w:abstractNumId w:val="29"/>
  </w:num>
  <w:num w:numId="48" w16cid:durableId="1189442524">
    <w:abstractNumId w:val="14"/>
  </w:num>
  <w:num w:numId="49" w16cid:durableId="1403210983">
    <w:abstractNumId w:val="85"/>
  </w:num>
  <w:num w:numId="50" w16cid:durableId="1831481485">
    <w:abstractNumId w:val="64"/>
  </w:num>
  <w:num w:numId="51" w16cid:durableId="1712458090">
    <w:abstractNumId w:val="78"/>
  </w:num>
  <w:num w:numId="52" w16cid:durableId="684787397">
    <w:abstractNumId w:val="33"/>
  </w:num>
  <w:num w:numId="53" w16cid:durableId="1551771558">
    <w:abstractNumId w:val="54"/>
  </w:num>
  <w:num w:numId="54" w16cid:durableId="1464344773">
    <w:abstractNumId w:val="83"/>
  </w:num>
  <w:num w:numId="55" w16cid:durableId="2090499470">
    <w:abstractNumId w:val="22"/>
  </w:num>
  <w:num w:numId="56" w16cid:durableId="664895116">
    <w:abstractNumId w:val="48"/>
  </w:num>
  <w:num w:numId="57" w16cid:durableId="1280335433">
    <w:abstractNumId w:val="71"/>
  </w:num>
  <w:num w:numId="58" w16cid:durableId="429741577">
    <w:abstractNumId w:val="96"/>
  </w:num>
  <w:num w:numId="59" w16cid:durableId="766463210">
    <w:abstractNumId w:val="98"/>
  </w:num>
  <w:num w:numId="60" w16cid:durableId="1625841280">
    <w:abstractNumId w:val="72"/>
  </w:num>
  <w:num w:numId="61" w16cid:durableId="670644028">
    <w:abstractNumId w:val="62"/>
  </w:num>
  <w:num w:numId="62" w16cid:durableId="661812039">
    <w:abstractNumId w:val="58"/>
  </w:num>
  <w:num w:numId="63" w16cid:durableId="256452396">
    <w:abstractNumId w:val="70"/>
  </w:num>
  <w:num w:numId="64" w16cid:durableId="1247181147">
    <w:abstractNumId w:val="53"/>
  </w:num>
  <w:num w:numId="65" w16cid:durableId="115609866">
    <w:abstractNumId w:val="43"/>
  </w:num>
  <w:num w:numId="66" w16cid:durableId="2043044036">
    <w:abstractNumId w:val="89"/>
  </w:num>
  <w:num w:numId="67" w16cid:durableId="175505745">
    <w:abstractNumId w:val="95"/>
  </w:num>
  <w:num w:numId="68" w16cid:durableId="559093697">
    <w:abstractNumId w:val="27"/>
  </w:num>
  <w:num w:numId="69" w16cid:durableId="1542672987">
    <w:abstractNumId w:val="86"/>
  </w:num>
  <w:num w:numId="70" w16cid:durableId="757018766">
    <w:abstractNumId w:val="3"/>
  </w:num>
  <w:num w:numId="71" w16cid:durableId="819885222">
    <w:abstractNumId w:val="16"/>
  </w:num>
  <w:num w:numId="72" w16cid:durableId="1150289948">
    <w:abstractNumId w:val="76"/>
  </w:num>
  <w:num w:numId="73" w16cid:durableId="1705666424">
    <w:abstractNumId w:val="99"/>
  </w:num>
  <w:num w:numId="74" w16cid:durableId="2025280999">
    <w:abstractNumId w:val="79"/>
  </w:num>
  <w:num w:numId="75" w16cid:durableId="1085613322">
    <w:abstractNumId w:val="82"/>
  </w:num>
  <w:num w:numId="76" w16cid:durableId="555941991">
    <w:abstractNumId w:val="66"/>
  </w:num>
  <w:num w:numId="77" w16cid:durableId="1860193872">
    <w:abstractNumId w:val="59"/>
  </w:num>
  <w:num w:numId="78" w16cid:durableId="1776243559">
    <w:abstractNumId w:val="93"/>
  </w:num>
  <w:num w:numId="79" w16cid:durableId="1070929217">
    <w:abstractNumId w:val="94"/>
  </w:num>
  <w:num w:numId="80" w16cid:durableId="2116825830">
    <w:abstractNumId w:val="12"/>
  </w:num>
  <w:num w:numId="81" w16cid:durableId="232281076">
    <w:abstractNumId w:val="56"/>
  </w:num>
  <w:num w:numId="82" w16cid:durableId="919943665">
    <w:abstractNumId w:val="20"/>
  </w:num>
  <w:num w:numId="83" w16cid:durableId="222641135">
    <w:abstractNumId w:val="21"/>
  </w:num>
  <w:num w:numId="84" w16cid:durableId="966548230">
    <w:abstractNumId w:val="69"/>
  </w:num>
  <w:num w:numId="85" w16cid:durableId="1458335792">
    <w:abstractNumId w:val="9"/>
  </w:num>
  <w:num w:numId="86" w16cid:durableId="224605154">
    <w:abstractNumId w:val="68"/>
  </w:num>
  <w:num w:numId="87" w16cid:durableId="1330867346">
    <w:abstractNumId w:val="46"/>
  </w:num>
  <w:num w:numId="88" w16cid:durableId="745959185">
    <w:abstractNumId w:val="41"/>
  </w:num>
  <w:num w:numId="89" w16cid:durableId="759371978">
    <w:abstractNumId w:val="18"/>
  </w:num>
  <w:num w:numId="90" w16cid:durableId="1542127616">
    <w:abstractNumId w:val="15"/>
  </w:num>
  <w:num w:numId="91" w16cid:durableId="747045424">
    <w:abstractNumId w:val="25"/>
  </w:num>
  <w:num w:numId="92" w16cid:durableId="1048069732">
    <w:abstractNumId w:val="52"/>
  </w:num>
  <w:num w:numId="93" w16cid:durableId="442464165">
    <w:abstractNumId w:val="10"/>
  </w:num>
  <w:num w:numId="94" w16cid:durableId="1532457047">
    <w:abstractNumId w:val="90"/>
  </w:num>
  <w:num w:numId="95" w16cid:durableId="1810131171">
    <w:abstractNumId w:val="1"/>
  </w:num>
  <w:num w:numId="96" w16cid:durableId="1145701889">
    <w:abstractNumId w:val="39"/>
  </w:num>
  <w:num w:numId="97" w16cid:durableId="1711030897">
    <w:abstractNumId w:val="42"/>
  </w:num>
  <w:num w:numId="98" w16cid:durableId="212692421">
    <w:abstractNumId w:val="6"/>
  </w:num>
  <w:num w:numId="99" w16cid:durableId="824474561">
    <w:abstractNumId w:val="49"/>
  </w:num>
  <w:num w:numId="100" w16cid:durableId="1553804286">
    <w:abstractNumId w:val="61"/>
  </w:num>
  <w:num w:numId="101" w16cid:durableId="261032839">
    <w:abstractNumId w:val="34"/>
  </w:num>
  <w:num w:numId="102" w16cid:durableId="611941764">
    <w:abstractNumId w:val="0"/>
    <w:lvlOverride w:ilvl="0">
      <w:startOverride w:val="1"/>
    </w:lvlOverride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2B"/>
    <w:rsid w:val="000068EA"/>
    <w:rsid w:val="00063DFB"/>
    <w:rsid w:val="000C22FA"/>
    <w:rsid w:val="002E4F12"/>
    <w:rsid w:val="00304F08"/>
    <w:rsid w:val="003D2FDE"/>
    <w:rsid w:val="00494C78"/>
    <w:rsid w:val="004C645C"/>
    <w:rsid w:val="00511C4D"/>
    <w:rsid w:val="00590EA8"/>
    <w:rsid w:val="00724B18"/>
    <w:rsid w:val="00732FEA"/>
    <w:rsid w:val="007707C1"/>
    <w:rsid w:val="00793F37"/>
    <w:rsid w:val="0093433F"/>
    <w:rsid w:val="009B1CF1"/>
    <w:rsid w:val="00A871B5"/>
    <w:rsid w:val="00C64242"/>
    <w:rsid w:val="00D66A44"/>
    <w:rsid w:val="00DE65DC"/>
    <w:rsid w:val="00E16B2B"/>
    <w:rsid w:val="00ED0207"/>
    <w:rsid w:val="00E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6D372"/>
  <w15:docId w15:val="{F2FAC6FB-8B90-4924-AF50-31EA6BBC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7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56"/>
    </w:pPr>
  </w:style>
  <w:style w:type="paragraph" w:styleId="Akapitzlist">
    <w:name w:val="List Paragraph"/>
    <w:basedOn w:val="Normalny"/>
    <w:uiPriority w:val="1"/>
    <w:qFormat/>
    <w:pPr>
      <w:ind w:left="756" w:hanging="360"/>
    </w:pPr>
  </w:style>
  <w:style w:type="paragraph" w:customStyle="1" w:styleId="TableParagraph">
    <w:name w:val="Table Paragraph"/>
    <w:basedOn w:val="Normalny"/>
    <w:uiPriority w:val="1"/>
    <w:qFormat/>
    <w:pPr>
      <w:ind w:left="789"/>
    </w:pPr>
  </w:style>
  <w:style w:type="paragraph" w:styleId="Nagwek">
    <w:name w:val="header"/>
    <w:basedOn w:val="Normalny"/>
    <w:link w:val="NagwekZnak"/>
    <w:uiPriority w:val="99"/>
    <w:unhideWhenUsed/>
    <w:rsid w:val="00A87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1B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87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1B5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ec.org/" TargetMode="External"/><Relationship Id="rId12" Type="http://schemas.openxmlformats.org/officeDocument/2006/relationships/hyperlink" Target="http://www.epeat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ec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peat.ne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5694</Words>
  <Characters>34166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Górski</dc:creator>
  <cp:keywords/>
  <dc:description/>
  <cp:lastModifiedBy>Małgorzata Stupakowska</cp:lastModifiedBy>
  <cp:revision>4</cp:revision>
  <dcterms:created xsi:type="dcterms:W3CDTF">2024-10-30T14:37:00Z</dcterms:created>
  <dcterms:modified xsi:type="dcterms:W3CDTF">2024-10-30T17:12:00Z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2024-09-29T00:00:00Z</vt:filetime>
  </property>
  <property fmtid="{D5CDD505-2E9C-101B-9397-08002B2CF9AE}" pid="5" name="Producer">
    <vt:lpwstr>Microsoft® Word 2016</vt:lpwstr>
  </property>
</Properties>
</file>